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207C" w14:textId="52DF01DD" w:rsidR="004F77E8" w:rsidRDefault="004F77E8">
      <w:r>
        <w:t xml:space="preserve">5 – </w:t>
      </w:r>
    </w:p>
    <w:p w14:paraId="0493CA57" w14:textId="48127508" w:rsidR="00E05295" w:rsidRDefault="004F77E8">
      <w:r>
        <w:t>5.1</w:t>
      </w:r>
      <w:r w:rsidRPr="004F77E8">
        <w:rPr>
          <w:noProof/>
        </w:rPr>
        <w:drawing>
          <wp:inline distT="0" distB="0" distL="0" distR="0" wp14:anchorId="35D05571" wp14:editId="358A7451">
            <wp:extent cx="5400040" cy="3519805"/>
            <wp:effectExtent l="0" t="0" r="0" b="4445"/>
            <wp:docPr id="208318521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5216" name="Imagen 1" descr="Interfaz de usuario gráfica, Texto&#10;&#10;Descripción generada automáticamente"/>
                    <pic:cNvPicPr/>
                  </pic:nvPicPr>
                  <pic:blipFill>
                    <a:blip r:embed="rId4"/>
                    <a:stretch>
                      <a:fillRect/>
                    </a:stretch>
                  </pic:blipFill>
                  <pic:spPr>
                    <a:xfrm>
                      <a:off x="0" y="0"/>
                      <a:ext cx="5400040" cy="3519805"/>
                    </a:xfrm>
                    <a:prstGeom prst="rect">
                      <a:avLst/>
                    </a:prstGeom>
                  </pic:spPr>
                </pic:pic>
              </a:graphicData>
            </a:graphic>
          </wp:inline>
        </w:drawing>
      </w:r>
    </w:p>
    <w:p w14:paraId="062FD278" w14:textId="68FCE1EE" w:rsidR="004F77E8" w:rsidRDefault="004F77E8">
      <w:r w:rsidRPr="004F77E8">
        <w:rPr>
          <w:noProof/>
        </w:rPr>
        <w:lastRenderedPageBreak/>
        <w:drawing>
          <wp:inline distT="0" distB="0" distL="0" distR="0" wp14:anchorId="48745442" wp14:editId="229871EB">
            <wp:extent cx="5400040" cy="5899785"/>
            <wp:effectExtent l="0" t="0" r="0" b="5715"/>
            <wp:docPr id="1105691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91040" name="Imagen 1" descr="Texto&#10;&#10;Descripción generada automáticamente"/>
                    <pic:cNvPicPr/>
                  </pic:nvPicPr>
                  <pic:blipFill>
                    <a:blip r:embed="rId5"/>
                    <a:stretch>
                      <a:fillRect/>
                    </a:stretch>
                  </pic:blipFill>
                  <pic:spPr>
                    <a:xfrm>
                      <a:off x="0" y="0"/>
                      <a:ext cx="5400040" cy="5899785"/>
                    </a:xfrm>
                    <a:prstGeom prst="rect">
                      <a:avLst/>
                    </a:prstGeom>
                  </pic:spPr>
                </pic:pic>
              </a:graphicData>
            </a:graphic>
          </wp:inline>
        </w:drawing>
      </w:r>
    </w:p>
    <w:p w14:paraId="20BEDFD8" w14:textId="08217172" w:rsidR="004F77E8" w:rsidRDefault="00E646C3">
      <w:r w:rsidRPr="00E646C3">
        <w:rPr>
          <w:noProof/>
        </w:rPr>
        <w:drawing>
          <wp:inline distT="0" distB="0" distL="0" distR="0" wp14:anchorId="0609D73E" wp14:editId="0939CE7C">
            <wp:extent cx="5400040" cy="1297940"/>
            <wp:effectExtent l="0" t="0" r="0" b="0"/>
            <wp:docPr id="97678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392" name="Imagen 1" descr="Texto&#10;&#10;Descripción generada automáticamente"/>
                    <pic:cNvPicPr/>
                  </pic:nvPicPr>
                  <pic:blipFill>
                    <a:blip r:embed="rId6"/>
                    <a:stretch>
                      <a:fillRect/>
                    </a:stretch>
                  </pic:blipFill>
                  <pic:spPr>
                    <a:xfrm>
                      <a:off x="0" y="0"/>
                      <a:ext cx="5400040" cy="1297940"/>
                    </a:xfrm>
                    <a:prstGeom prst="rect">
                      <a:avLst/>
                    </a:prstGeom>
                  </pic:spPr>
                </pic:pic>
              </a:graphicData>
            </a:graphic>
          </wp:inline>
        </w:drawing>
      </w:r>
    </w:p>
    <w:p w14:paraId="7F0D74B9" w14:textId="144395F8" w:rsidR="00C00795" w:rsidRDefault="00C00795">
      <w:r>
        <w:t xml:space="preserve">5.3 - </w:t>
      </w:r>
    </w:p>
    <w:p w14:paraId="2385773E" w14:textId="77777777" w:rsidR="00C00795" w:rsidRDefault="00C00795" w:rsidP="00C00795">
      <w:r>
        <w:t>Prueba CanBeCancelledBy_AdminCancelling_ReturnsTrue:</w:t>
      </w:r>
    </w:p>
    <w:p w14:paraId="6E5784A8" w14:textId="68E09DB2" w:rsidR="00C00795" w:rsidRDefault="00C00795" w:rsidP="00C00795">
      <w:r>
        <w:t xml:space="preserve">Esta prueba verifica que el método CanBeCancelledBy en la clase Reservation funcione correctamente cuando un usuario con privilegios de administrador intenta cancelar una reserva. Se asegura de que el método retorne true cuando un administrador realiza la acción </w:t>
      </w:r>
      <w:r>
        <w:lastRenderedPageBreak/>
        <w:t>de cancelación, lo que es esencial para permitir que los administradores tengan la capacidad de cancelar reservas.</w:t>
      </w:r>
    </w:p>
    <w:p w14:paraId="2E89171F" w14:textId="77777777" w:rsidR="00C00795" w:rsidRDefault="00C00795" w:rsidP="00C00795">
      <w:r>
        <w:t>Prueba CanBeCancelledBy_SameUserCancelling_ReturnsTrue:</w:t>
      </w:r>
    </w:p>
    <w:p w14:paraId="6DAB19BE" w14:textId="0C0EB0C6" w:rsidR="00C00795" w:rsidRDefault="00C00795" w:rsidP="00C00795">
      <w:r>
        <w:t>En esta prueba, se evalúa si el método CanBeCancelledBy en la clase Reservation se comporta adecuadamente cuando el mismo usuario que creó la reserva intenta cancelarla. La prueba comprueba que el método devuelva true, lo que confirma que un usuario puede cancelar su propia reserva sin problemas.</w:t>
      </w:r>
    </w:p>
    <w:p w14:paraId="58077666" w14:textId="77777777" w:rsidR="00C00795" w:rsidRDefault="00C00795" w:rsidP="00C00795">
      <w:r>
        <w:t>Prueba CanBeCancelledBy_AnotherUserCancelling_ReturnsFalse:</w:t>
      </w:r>
    </w:p>
    <w:p w14:paraId="29B361C1" w14:textId="315601F2" w:rsidR="00C00795" w:rsidRDefault="00C00795" w:rsidP="00C00795">
      <w:r>
        <w:t>Esta prueba se centra en verificar el comportamiento del método CanBeCancelledBy cuando un usuario diferente al que hizo la reserva intenta cancelarla. La prueba garantiza que el método devuelva false en esta situación, lo que es importante para prevenir que usuarios no autorizados cancelen reservas que no les pertenecen, fortaleciendo así la seguridad y control del sistema.</w:t>
      </w:r>
    </w:p>
    <w:p w14:paraId="51D62330" w14:textId="280B0BC5" w:rsidR="004F77E8" w:rsidRDefault="00725229">
      <w:r w:rsidRPr="00725229">
        <w:rPr>
          <w:noProof/>
        </w:rPr>
        <w:drawing>
          <wp:inline distT="0" distB="0" distL="0" distR="0" wp14:anchorId="4ACF3D5D" wp14:editId="0B71E67D">
            <wp:extent cx="2581635" cy="1286054"/>
            <wp:effectExtent l="0" t="0" r="9525" b="9525"/>
            <wp:docPr id="7314778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77871" name="Imagen 1" descr="Texto&#10;&#10;Descripción generada automáticamente"/>
                    <pic:cNvPicPr/>
                  </pic:nvPicPr>
                  <pic:blipFill>
                    <a:blip r:embed="rId7"/>
                    <a:stretch>
                      <a:fillRect/>
                    </a:stretch>
                  </pic:blipFill>
                  <pic:spPr>
                    <a:xfrm>
                      <a:off x="0" y="0"/>
                      <a:ext cx="2581635" cy="1286054"/>
                    </a:xfrm>
                    <a:prstGeom prst="rect">
                      <a:avLst/>
                    </a:prstGeom>
                  </pic:spPr>
                </pic:pic>
              </a:graphicData>
            </a:graphic>
          </wp:inline>
        </w:drawing>
      </w:r>
    </w:p>
    <w:p w14:paraId="5C6115BC" w14:textId="23EAC031" w:rsidR="00C00795" w:rsidRDefault="00C00795">
      <w:r w:rsidRPr="00C00795">
        <w:rPr>
          <w:noProof/>
        </w:rPr>
        <w:drawing>
          <wp:inline distT="0" distB="0" distL="0" distR="0" wp14:anchorId="7FDBDF34" wp14:editId="310ED211">
            <wp:extent cx="4439270" cy="2248214"/>
            <wp:effectExtent l="0" t="0" r="0" b="0"/>
            <wp:docPr id="1084087974"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7974" name="Imagen 1" descr="Captura de pantalla de un teléfono celular&#10;&#10;Descripción generada automáticamente"/>
                    <pic:cNvPicPr/>
                  </pic:nvPicPr>
                  <pic:blipFill>
                    <a:blip r:embed="rId8"/>
                    <a:stretch>
                      <a:fillRect/>
                    </a:stretch>
                  </pic:blipFill>
                  <pic:spPr>
                    <a:xfrm>
                      <a:off x="0" y="0"/>
                      <a:ext cx="4439270" cy="2248214"/>
                    </a:xfrm>
                    <a:prstGeom prst="rect">
                      <a:avLst/>
                    </a:prstGeom>
                  </pic:spPr>
                </pic:pic>
              </a:graphicData>
            </a:graphic>
          </wp:inline>
        </w:drawing>
      </w:r>
    </w:p>
    <w:p w14:paraId="77206820" w14:textId="37C7DC6D" w:rsidR="00C00795" w:rsidRDefault="00C00795"/>
    <w:p w14:paraId="591801EC" w14:textId="367704C0" w:rsidR="00C00795" w:rsidRDefault="00C00795">
      <w:r w:rsidRPr="00C00795">
        <w:rPr>
          <w:noProof/>
        </w:rPr>
        <w:lastRenderedPageBreak/>
        <w:drawing>
          <wp:inline distT="0" distB="0" distL="0" distR="0" wp14:anchorId="0EFE02CF" wp14:editId="41BE767F">
            <wp:extent cx="3296110" cy="2219635"/>
            <wp:effectExtent l="0" t="0" r="0" b="9525"/>
            <wp:docPr id="1481736466"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6466" name="Imagen 1" descr="Pantalla de computadora con letras&#10;&#10;Descripción generada automáticamente"/>
                    <pic:cNvPicPr/>
                  </pic:nvPicPr>
                  <pic:blipFill>
                    <a:blip r:embed="rId9"/>
                    <a:stretch>
                      <a:fillRect/>
                    </a:stretch>
                  </pic:blipFill>
                  <pic:spPr>
                    <a:xfrm>
                      <a:off x="0" y="0"/>
                      <a:ext cx="3296110" cy="2219635"/>
                    </a:xfrm>
                    <a:prstGeom prst="rect">
                      <a:avLst/>
                    </a:prstGeom>
                  </pic:spPr>
                </pic:pic>
              </a:graphicData>
            </a:graphic>
          </wp:inline>
        </w:drawing>
      </w:r>
    </w:p>
    <w:p w14:paraId="5C45A237" w14:textId="77777777" w:rsidR="00C00795" w:rsidRDefault="00C00795" w:rsidP="00C00795">
      <w:r>
        <w:t>Error en la prueba</w:t>
      </w:r>
    </w:p>
    <w:p w14:paraId="6FAD092B" w14:textId="7B3F1CF8" w:rsidR="00C00795" w:rsidRDefault="00C00795">
      <w:r w:rsidRPr="00C00795">
        <w:rPr>
          <w:noProof/>
        </w:rPr>
        <w:drawing>
          <wp:inline distT="0" distB="0" distL="0" distR="0" wp14:anchorId="7885F09E" wp14:editId="456CD549">
            <wp:extent cx="3334215" cy="161948"/>
            <wp:effectExtent l="0" t="0" r="0" b="9525"/>
            <wp:docPr id="759819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19241" name=""/>
                    <pic:cNvPicPr/>
                  </pic:nvPicPr>
                  <pic:blipFill>
                    <a:blip r:embed="rId10"/>
                    <a:stretch>
                      <a:fillRect/>
                    </a:stretch>
                  </pic:blipFill>
                  <pic:spPr>
                    <a:xfrm>
                      <a:off x="0" y="0"/>
                      <a:ext cx="3334215" cy="161948"/>
                    </a:xfrm>
                    <a:prstGeom prst="rect">
                      <a:avLst/>
                    </a:prstGeom>
                  </pic:spPr>
                </pic:pic>
              </a:graphicData>
            </a:graphic>
          </wp:inline>
        </w:drawing>
      </w:r>
    </w:p>
    <w:p w14:paraId="2A7737E2" w14:textId="06847562" w:rsidR="00DA357E" w:rsidRDefault="00DA357E">
      <w:r>
        <w:t>Refactorización de codigo</w:t>
      </w:r>
    </w:p>
    <w:p w14:paraId="1CB69551" w14:textId="7AA1CAB4" w:rsidR="00E646C3" w:rsidRDefault="00DA357E">
      <w:r w:rsidRPr="00DA357E">
        <w:rPr>
          <w:noProof/>
        </w:rPr>
        <w:drawing>
          <wp:inline distT="0" distB="0" distL="0" distR="0" wp14:anchorId="2BEA4AF6" wp14:editId="564A84AD">
            <wp:extent cx="3486637" cy="2648320"/>
            <wp:effectExtent l="0" t="0" r="0" b="0"/>
            <wp:docPr id="9613907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0726" name="Imagen 1" descr="Texto&#10;&#10;Descripción generada automáticamente"/>
                    <pic:cNvPicPr/>
                  </pic:nvPicPr>
                  <pic:blipFill>
                    <a:blip r:embed="rId11"/>
                    <a:stretch>
                      <a:fillRect/>
                    </a:stretch>
                  </pic:blipFill>
                  <pic:spPr>
                    <a:xfrm>
                      <a:off x="0" y="0"/>
                      <a:ext cx="3486637" cy="2648320"/>
                    </a:xfrm>
                    <a:prstGeom prst="rect">
                      <a:avLst/>
                    </a:prstGeom>
                  </pic:spPr>
                </pic:pic>
              </a:graphicData>
            </a:graphic>
          </wp:inline>
        </w:drawing>
      </w:r>
    </w:p>
    <w:p w14:paraId="79C1CA9E" w14:textId="1A87075C" w:rsidR="00DA357E" w:rsidRDefault="00DA357E">
      <w:r w:rsidRPr="00725229">
        <w:rPr>
          <w:noProof/>
        </w:rPr>
        <w:drawing>
          <wp:inline distT="0" distB="0" distL="0" distR="0" wp14:anchorId="493226EB" wp14:editId="240BDEB0">
            <wp:extent cx="2581635" cy="1286054"/>
            <wp:effectExtent l="0" t="0" r="9525" b="9525"/>
            <wp:docPr id="479117319" name="Imagen 4791173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77871" name="Imagen 1" descr="Texto&#10;&#10;Descripción generada automáticamente"/>
                    <pic:cNvPicPr/>
                  </pic:nvPicPr>
                  <pic:blipFill>
                    <a:blip r:embed="rId7"/>
                    <a:stretch>
                      <a:fillRect/>
                    </a:stretch>
                  </pic:blipFill>
                  <pic:spPr>
                    <a:xfrm>
                      <a:off x="0" y="0"/>
                      <a:ext cx="2581635" cy="1286054"/>
                    </a:xfrm>
                    <a:prstGeom prst="rect">
                      <a:avLst/>
                    </a:prstGeom>
                  </pic:spPr>
                </pic:pic>
              </a:graphicData>
            </a:graphic>
          </wp:inline>
        </w:drawing>
      </w:r>
    </w:p>
    <w:p w14:paraId="3B369663" w14:textId="1730DEC1" w:rsidR="00DA357E" w:rsidRDefault="00DA357E">
      <w:r w:rsidRPr="00DA357E">
        <w:rPr>
          <w:noProof/>
        </w:rPr>
        <w:drawing>
          <wp:inline distT="0" distB="0" distL="0" distR="0" wp14:anchorId="48DE6309" wp14:editId="5F157FFD">
            <wp:extent cx="5400040" cy="1021080"/>
            <wp:effectExtent l="0" t="0" r="0" b="7620"/>
            <wp:docPr id="1961158336"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8336" name="Imagen 1" descr="Interfaz de usuario gráfica, Texto, Sitio web&#10;&#10;Descripción generada automáticamente"/>
                    <pic:cNvPicPr/>
                  </pic:nvPicPr>
                  <pic:blipFill>
                    <a:blip r:embed="rId12"/>
                    <a:stretch>
                      <a:fillRect/>
                    </a:stretch>
                  </pic:blipFill>
                  <pic:spPr>
                    <a:xfrm>
                      <a:off x="0" y="0"/>
                      <a:ext cx="5400040" cy="1021080"/>
                    </a:xfrm>
                    <a:prstGeom prst="rect">
                      <a:avLst/>
                    </a:prstGeom>
                  </pic:spPr>
                </pic:pic>
              </a:graphicData>
            </a:graphic>
          </wp:inline>
        </w:drawing>
      </w:r>
    </w:p>
    <w:p w14:paraId="79B0A271" w14:textId="77777777" w:rsidR="00DA357E" w:rsidRDefault="00DA357E"/>
    <w:p w14:paraId="08971399" w14:textId="2C57CE2F" w:rsidR="0082178E" w:rsidRDefault="00C00795">
      <w:r>
        <w:lastRenderedPageBreak/>
        <w:t xml:space="preserve">6.3 </w:t>
      </w:r>
      <w:r w:rsidR="00DA357E">
        <w:t>–</w:t>
      </w:r>
      <w:r>
        <w:t xml:space="preserve"> </w:t>
      </w:r>
    </w:p>
    <w:p w14:paraId="506080B1" w14:textId="5BD6489A" w:rsidR="00DA357E" w:rsidRDefault="00DA357E">
      <w:r w:rsidRPr="00DA357E">
        <w:rPr>
          <w:noProof/>
        </w:rPr>
        <w:drawing>
          <wp:inline distT="0" distB="0" distL="0" distR="0" wp14:anchorId="46AC1855" wp14:editId="66929157">
            <wp:extent cx="5400040" cy="1434465"/>
            <wp:effectExtent l="0" t="0" r="0" b="0"/>
            <wp:docPr id="1225897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97751" name="Imagen 1" descr="Texto&#10;&#10;Descripción generada automáticamente"/>
                    <pic:cNvPicPr/>
                  </pic:nvPicPr>
                  <pic:blipFill>
                    <a:blip r:embed="rId13"/>
                    <a:stretch>
                      <a:fillRect/>
                    </a:stretch>
                  </pic:blipFill>
                  <pic:spPr>
                    <a:xfrm>
                      <a:off x="0" y="0"/>
                      <a:ext cx="5400040" cy="1434465"/>
                    </a:xfrm>
                    <a:prstGeom prst="rect">
                      <a:avLst/>
                    </a:prstGeom>
                  </pic:spPr>
                </pic:pic>
              </a:graphicData>
            </a:graphic>
          </wp:inline>
        </w:drawing>
      </w:r>
    </w:p>
    <w:p w14:paraId="3A85DDFF" w14:textId="28A249CA" w:rsidR="00DA357E" w:rsidRDefault="00DA357E">
      <w:r w:rsidRPr="00DA357E">
        <w:rPr>
          <w:noProof/>
        </w:rPr>
        <w:drawing>
          <wp:inline distT="0" distB="0" distL="0" distR="0" wp14:anchorId="74F5A1D2" wp14:editId="76043834">
            <wp:extent cx="5400040" cy="1057910"/>
            <wp:effectExtent l="0" t="0" r="0" b="8890"/>
            <wp:docPr id="11539421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42164" name="Imagen 1" descr="Texto&#10;&#10;Descripción generada automáticamente"/>
                    <pic:cNvPicPr/>
                  </pic:nvPicPr>
                  <pic:blipFill>
                    <a:blip r:embed="rId14"/>
                    <a:stretch>
                      <a:fillRect/>
                    </a:stretch>
                  </pic:blipFill>
                  <pic:spPr>
                    <a:xfrm>
                      <a:off x="0" y="0"/>
                      <a:ext cx="5400040" cy="1057910"/>
                    </a:xfrm>
                    <a:prstGeom prst="rect">
                      <a:avLst/>
                    </a:prstGeom>
                  </pic:spPr>
                </pic:pic>
              </a:graphicData>
            </a:graphic>
          </wp:inline>
        </w:drawing>
      </w:r>
    </w:p>
    <w:p w14:paraId="15850B9C" w14:textId="7C335589" w:rsidR="00DA357E" w:rsidRDefault="00DA357E">
      <w:r>
        <w:t>6.2 –</w:t>
      </w:r>
    </w:p>
    <w:p w14:paraId="6538B3EA" w14:textId="6B51ADEF" w:rsidR="00DA357E" w:rsidRDefault="00DA357E">
      <w:r w:rsidRPr="00DA357E">
        <w:t>La prueba "Get_ReturnsWeatherForecasts" evalúa si el método Get en el controlador WeatherForecastController de una aplicación web es capaz de devolver una lista de pronósticos del tiempo y si esta lista contiene exactamente 5 elementos.</w:t>
      </w:r>
    </w:p>
    <w:p w14:paraId="1C65150F" w14:textId="2DB51B16" w:rsidR="00DA357E" w:rsidRDefault="00DA357E"/>
    <w:p w14:paraId="67A3D88A" w14:textId="3D5275F9" w:rsidR="001F34AB" w:rsidRDefault="001F34AB">
      <w:r>
        <w:t xml:space="preserve">6.3 – </w:t>
      </w:r>
    </w:p>
    <w:p w14:paraId="1F2A8062" w14:textId="77777777" w:rsidR="000F481D" w:rsidRDefault="00C00795">
      <w:r>
        <w:t>El test unitario escrito en C# utiliza el framework de pruebas NUnit. Lo que hace es verificar el comportamiento del método Get en la clase WeatherForecastController en la aplicación web API simple. Basicamente, verifica que el método Get del controlador WeatherForecastController devuelve una lista de pronósticos del tiempo que no es nula y que tiene exactamente 5 elementos. Este es un ejemplo para asegurarse que la aplicacion siga funcionando correctamente a medida que se realizan cambios en el código.</w:t>
      </w:r>
      <w:r w:rsidR="000F481D" w:rsidRPr="000F481D">
        <w:t xml:space="preserve"> </w:t>
      </w:r>
    </w:p>
    <w:p w14:paraId="425855F0" w14:textId="5D8BCFB8" w:rsidR="000F481D" w:rsidRDefault="000F481D">
      <w:r>
        <w:t>6.4 –</w:t>
      </w:r>
    </w:p>
    <w:p w14:paraId="7E8BE66F" w14:textId="3C8BE241" w:rsidR="0082178E" w:rsidRDefault="000F481D">
      <w:r w:rsidRPr="001F34AB">
        <w:rPr>
          <w:noProof/>
        </w:rPr>
        <w:drawing>
          <wp:inline distT="0" distB="0" distL="0" distR="0" wp14:anchorId="6BEFBFF6" wp14:editId="67A42BE3">
            <wp:extent cx="3629532" cy="704948"/>
            <wp:effectExtent l="0" t="0" r="9525" b="0"/>
            <wp:docPr id="57387217"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7217" name="Imagen 1" descr="Interfaz de usuario gráfica, Texto&#10;&#10;Descripción generada automáticamente con confianza media"/>
                    <pic:cNvPicPr/>
                  </pic:nvPicPr>
                  <pic:blipFill>
                    <a:blip r:embed="rId15"/>
                    <a:stretch>
                      <a:fillRect/>
                    </a:stretch>
                  </pic:blipFill>
                  <pic:spPr>
                    <a:xfrm>
                      <a:off x="0" y="0"/>
                      <a:ext cx="3629532" cy="704948"/>
                    </a:xfrm>
                    <a:prstGeom prst="rect">
                      <a:avLst/>
                    </a:prstGeom>
                  </pic:spPr>
                </pic:pic>
              </a:graphicData>
            </a:graphic>
          </wp:inline>
        </w:drawing>
      </w:r>
    </w:p>
    <w:p w14:paraId="551E040F" w14:textId="77777777" w:rsidR="0061502D" w:rsidRDefault="0061502D"/>
    <w:p w14:paraId="28B20BD4" w14:textId="77777777" w:rsidR="0061502D" w:rsidRDefault="0061502D"/>
    <w:p w14:paraId="34702FDA" w14:textId="77777777" w:rsidR="0061502D" w:rsidRDefault="0061502D"/>
    <w:p w14:paraId="4C17A333" w14:textId="77777777" w:rsidR="0061502D" w:rsidRDefault="0061502D"/>
    <w:p w14:paraId="4C519B5F" w14:textId="77777777" w:rsidR="0061502D" w:rsidRDefault="0061502D"/>
    <w:p w14:paraId="48A8CB86" w14:textId="77777777" w:rsidR="0061502D" w:rsidRDefault="0061502D"/>
    <w:p w14:paraId="7950134B" w14:textId="77777777" w:rsidR="0061502D" w:rsidRDefault="0061502D"/>
    <w:p w14:paraId="7F0135B4" w14:textId="0E94B0D2" w:rsidR="000F481D" w:rsidRDefault="000F481D">
      <w:r>
        <w:lastRenderedPageBreak/>
        <w:t>8 –</w:t>
      </w:r>
    </w:p>
    <w:p w14:paraId="2D4398C5" w14:textId="10012E7E" w:rsidR="0061502D" w:rsidRDefault="0061502D">
      <w:r>
        <w:t>8.1 –</w:t>
      </w:r>
    </w:p>
    <w:p w14:paraId="7191B946" w14:textId="3248ACEE" w:rsidR="000F481D" w:rsidRDefault="0061502D">
      <w:r>
        <w:rPr>
          <w:noProof/>
        </w:rPr>
        <w:drawing>
          <wp:inline distT="0" distB="0" distL="0" distR="0" wp14:anchorId="3CA75890" wp14:editId="07280004">
            <wp:extent cx="5400040" cy="6020435"/>
            <wp:effectExtent l="0" t="0" r="0" b="0"/>
            <wp:docPr id="196678048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6020435"/>
                    </a:xfrm>
                    <a:prstGeom prst="rect">
                      <a:avLst/>
                    </a:prstGeom>
                    <a:noFill/>
                    <a:ln>
                      <a:noFill/>
                    </a:ln>
                  </pic:spPr>
                </pic:pic>
              </a:graphicData>
            </a:graphic>
          </wp:inline>
        </w:drawing>
      </w:r>
    </w:p>
    <w:p w14:paraId="434ED9CE" w14:textId="1C7AA805" w:rsidR="0061502D" w:rsidRDefault="0061502D" w:rsidP="0061502D">
      <w:r>
        <w:t>El código en Program.cs constituye una aplicación desarrollada en C# que establece conexión con un servicio externo mediante HTTP para obtener datos. Emplea la técnica de inyección de dependencias para configurar y acceder a un servicio denominado IApiService.</w:t>
      </w:r>
    </w:p>
    <w:p w14:paraId="684E5F62" w14:textId="430681D6" w:rsidR="0061502D" w:rsidRDefault="0061502D" w:rsidP="0061502D">
      <w:r>
        <w:t>Para poner a prueba este código, es necesario crear una variante simulada de IApiService que proporcione datos ficticios en lugar de efectuar peticiones reales a un servicio externo. El servicio externo que se pretende "simular" en el código se refiere a la interfaz IApiService, la cual se emplea para realizar solicitudes HTTP y adquirir información externa.</w:t>
      </w:r>
    </w:p>
    <w:p w14:paraId="323748D7" w14:textId="402ED01B" w:rsidR="0061502D" w:rsidRDefault="0031069E" w:rsidP="0061502D">
      <w:r w:rsidRPr="0031069E">
        <w:rPr>
          <w:noProof/>
        </w:rPr>
        <w:lastRenderedPageBreak/>
        <w:drawing>
          <wp:inline distT="0" distB="0" distL="0" distR="0" wp14:anchorId="5EF27FB0" wp14:editId="418CE0AB">
            <wp:extent cx="5400040" cy="2801620"/>
            <wp:effectExtent l="0" t="0" r="0" b="0"/>
            <wp:docPr id="1803003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03856" name="Imagen 1" descr="Texto&#10;&#10;Descripción generada automáticamente"/>
                    <pic:cNvPicPr/>
                  </pic:nvPicPr>
                  <pic:blipFill>
                    <a:blip r:embed="rId17"/>
                    <a:stretch>
                      <a:fillRect/>
                    </a:stretch>
                  </pic:blipFill>
                  <pic:spPr>
                    <a:xfrm>
                      <a:off x="0" y="0"/>
                      <a:ext cx="5400040" cy="2801620"/>
                    </a:xfrm>
                    <a:prstGeom prst="rect">
                      <a:avLst/>
                    </a:prstGeom>
                  </pic:spPr>
                </pic:pic>
              </a:graphicData>
            </a:graphic>
          </wp:inline>
        </w:drawing>
      </w:r>
      <w:r w:rsidR="0061502D" w:rsidRPr="0061502D">
        <w:rPr>
          <w:noProof/>
        </w:rPr>
        <w:drawing>
          <wp:inline distT="0" distB="0" distL="0" distR="0" wp14:anchorId="33C9BA29" wp14:editId="11E7DD78">
            <wp:extent cx="5400040" cy="1412240"/>
            <wp:effectExtent l="0" t="0" r="0" b="0"/>
            <wp:docPr id="1855300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0715" name="Imagen 1" descr="Texto&#10;&#10;Descripción generada automáticamente"/>
                    <pic:cNvPicPr/>
                  </pic:nvPicPr>
                  <pic:blipFill>
                    <a:blip r:embed="rId18"/>
                    <a:stretch>
                      <a:fillRect/>
                    </a:stretch>
                  </pic:blipFill>
                  <pic:spPr>
                    <a:xfrm>
                      <a:off x="0" y="0"/>
                      <a:ext cx="5400040" cy="1412240"/>
                    </a:xfrm>
                    <a:prstGeom prst="rect">
                      <a:avLst/>
                    </a:prstGeom>
                  </pic:spPr>
                </pic:pic>
              </a:graphicData>
            </a:graphic>
          </wp:inline>
        </w:drawing>
      </w:r>
    </w:p>
    <w:p w14:paraId="083A7261" w14:textId="0F3D0C13" w:rsidR="0031069E" w:rsidRDefault="0031069E" w:rsidP="0061502D"/>
    <w:p w14:paraId="64931EC3" w14:textId="0DFEC147" w:rsidR="0061502D" w:rsidRDefault="0061502D">
      <w:r>
        <w:t>8.3 –</w:t>
      </w:r>
    </w:p>
    <w:p w14:paraId="7CF2D974" w14:textId="43EAB61E" w:rsidR="0061502D" w:rsidRDefault="0061502D" w:rsidP="0061502D">
      <w:r>
        <w:t>En este ejemplo de prueba unitaria, se emplea Moq para emular el comportamiento de un servicio HTTP genuino al evaluar el método GetMyModelsAsync de la clase ApiService. En primer lugar, se crea un objeto llamado mockHttpMessageHandler que simula las respuestas HTTP. Este objeto se configura para devolver respuestas simuladas en lugar de efectuar solicitudes reales.</w:t>
      </w:r>
    </w:p>
    <w:p w14:paraId="145353F7" w14:textId="0B8D2A02" w:rsidR="0061502D" w:rsidRDefault="0061502D" w:rsidP="0061502D">
      <w:r>
        <w:t>Luego, se realiza la configuración del contenedor de servicios para que utilice este objeto emulado en lugar del servicio HTTP auténtico al instanciar IApiService. De este modo, cuando se ejecute el caso de prueba, el método GetMyModelsAsync hará uso del servicio simulado, permitiendo así la verificación del comportamiento de ApiService sin depender de solicitudes HTTP reales. Esta estrategia se utiliza para confirmar que la lógica de ApiService funciona correctamente con las respuestas simuladas.</w:t>
      </w:r>
    </w:p>
    <w:p w14:paraId="39A2B4FD" w14:textId="5803C513" w:rsidR="0031069E" w:rsidRDefault="0031069E" w:rsidP="0061502D">
      <w:r>
        <w:t>8.4 –</w:t>
      </w:r>
    </w:p>
    <w:p w14:paraId="4E06A50A" w14:textId="06DA6A39" w:rsidR="0031069E" w:rsidRDefault="0031069E" w:rsidP="0061502D">
      <w:r w:rsidRPr="0031069E">
        <w:rPr>
          <w:noProof/>
        </w:rPr>
        <w:lastRenderedPageBreak/>
        <w:drawing>
          <wp:inline distT="0" distB="0" distL="0" distR="0" wp14:anchorId="0429B7F2" wp14:editId="7F00937A">
            <wp:extent cx="5400040" cy="2712085"/>
            <wp:effectExtent l="0" t="0" r="0" b="0"/>
            <wp:docPr id="1331708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8247" name="Imagen 1" descr="Texto&#10;&#10;Descripción generada automáticamente"/>
                    <pic:cNvPicPr/>
                  </pic:nvPicPr>
                  <pic:blipFill>
                    <a:blip r:embed="rId19"/>
                    <a:stretch>
                      <a:fillRect/>
                    </a:stretch>
                  </pic:blipFill>
                  <pic:spPr>
                    <a:xfrm>
                      <a:off x="0" y="0"/>
                      <a:ext cx="5400040" cy="2712085"/>
                    </a:xfrm>
                    <a:prstGeom prst="rect">
                      <a:avLst/>
                    </a:prstGeom>
                  </pic:spPr>
                </pic:pic>
              </a:graphicData>
            </a:graphic>
          </wp:inline>
        </w:drawing>
      </w:r>
    </w:p>
    <w:p w14:paraId="698D6BD8" w14:textId="032063D9" w:rsidR="0031069E" w:rsidRDefault="0031069E" w:rsidP="0061502D">
      <w:r w:rsidRPr="0031069E">
        <w:rPr>
          <w:noProof/>
        </w:rPr>
        <w:drawing>
          <wp:inline distT="0" distB="0" distL="0" distR="0" wp14:anchorId="0CA336BB" wp14:editId="53D3FBD7">
            <wp:extent cx="5400040" cy="1315720"/>
            <wp:effectExtent l="0" t="0" r="0" b="0"/>
            <wp:docPr id="70754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48373" name="Imagen 1" descr="Texto&#10;&#10;Descripción generada automáticamente"/>
                    <pic:cNvPicPr/>
                  </pic:nvPicPr>
                  <pic:blipFill>
                    <a:blip r:embed="rId20"/>
                    <a:stretch>
                      <a:fillRect/>
                    </a:stretch>
                  </pic:blipFill>
                  <pic:spPr>
                    <a:xfrm>
                      <a:off x="0" y="0"/>
                      <a:ext cx="5400040" cy="1315720"/>
                    </a:xfrm>
                    <a:prstGeom prst="rect">
                      <a:avLst/>
                    </a:prstGeom>
                  </pic:spPr>
                </pic:pic>
              </a:graphicData>
            </a:graphic>
          </wp:inline>
        </w:drawing>
      </w:r>
    </w:p>
    <w:p w14:paraId="1D82DE23" w14:textId="024EEEB8" w:rsidR="0031069E" w:rsidRDefault="0031069E" w:rsidP="0061502D">
      <w:r>
        <w:t>8.5 –</w:t>
      </w:r>
    </w:p>
    <w:p w14:paraId="4B98E35C" w14:textId="1A554A80" w:rsidR="0031069E" w:rsidRDefault="0031069E" w:rsidP="0061502D">
      <w:r w:rsidRPr="0031069E">
        <w:rPr>
          <w:noProof/>
        </w:rPr>
        <w:drawing>
          <wp:inline distT="0" distB="0" distL="0" distR="0" wp14:anchorId="5517DCB3" wp14:editId="202A83B8">
            <wp:extent cx="5400040" cy="1548130"/>
            <wp:effectExtent l="0" t="0" r="0" b="0"/>
            <wp:docPr id="52162805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8056" name="Imagen 1" descr="Pantalla de computadora con letras&#10;&#10;Descripción generada automáticamente con confianza media"/>
                    <pic:cNvPicPr/>
                  </pic:nvPicPr>
                  <pic:blipFill>
                    <a:blip r:embed="rId21"/>
                    <a:stretch>
                      <a:fillRect/>
                    </a:stretch>
                  </pic:blipFill>
                  <pic:spPr>
                    <a:xfrm>
                      <a:off x="0" y="0"/>
                      <a:ext cx="5400040" cy="1548130"/>
                    </a:xfrm>
                    <a:prstGeom prst="rect">
                      <a:avLst/>
                    </a:prstGeom>
                  </pic:spPr>
                </pic:pic>
              </a:graphicData>
            </a:graphic>
          </wp:inline>
        </w:drawing>
      </w:r>
    </w:p>
    <w:p w14:paraId="5C43DCAC" w14:textId="12168ACD" w:rsidR="0031069E" w:rsidRDefault="0031069E" w:rsidP="0061502D">
      <w:r w:rsidRPr="0031069E">
        <w:rPr>
          <w:noProof/>
        </w:rPr>
        <w:drawing>
          <wp:inline distT="0" distB="0" distL="0" distR="0" wp14:anchorId="05D7A182" wp14:editId="61478A64">
            <wp:extent cx="5400040" cy="1989455"/>
            <wp:effectExtent l="0" t="0" r="0" b="0"/>
            <wp:docPr id="151462521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5216" name="Imagen 1" descr="Captura de pantalla de computadora&#10;&#10;Descripción generada automáticamente"/>
                    <pic:cNvPicPr/>
                  </pic:nvPicPr>
                  <pic:blipFill>
                    <a:blip r:embed="rId22"/>
                    <a:stretch>
                      <a:fillRect/>
                    </a:stretch>
                  </pic:blipFill>
                  <pic:spPr>
                    <a:xfrm>
                      <a:off x="0" y="0"/>
                      <a:ext cx="5400040" cy="1989455"/>
                    </a:xfrm>
                    <a:prstGeom prst="rect">
                      <a:avLst/>
                    </a:prstGeom>
                  </pic:spPr>
                </pic:pic>
              </a:graphicData>
            </a:graphic>
          </wp:inline>
        </w:drawing>
      </w:r>
    </w:p>
    <w:p w14:paraId="0E8EE91D" w14:textId="1B91A819" w:rsidR="0031069E" w:rsidRDefault="0031069E" w:rsidP="0061502D">
      <w:r>
        <w:t>&lt; se modifico model.title para que develva asdasd222 en vez de Test Title y esto lo hace fallar, al volverlo a la normalidad se soluciona el problema&gt;</w:t>
      </w:r>
    </w:p>
    <w:p w14:paraId="6869863D" w14:textId="7D3D9D8F" w:rsidR="0031069E" w:rsidRDefault="00BB60C8" w:rsidP="0061502D">
      <w:r>
        <w:lastRenderedPageBreak/>
        <w:t>8.6 –</w:t>
      </w:r>
    </w:p>
    <w:p w14:paraId="4C4F02C4" w14:textId="277C19D8" w:rsidR="00BB60C8" w:rsidRDefault="00BB60C8" w:rsidP="0061502D">
      <w:r w:rsidRPr="00BB60C8">
        <w:rPr>
          <w:noProof/>
        </w:rPr>
        <w:drawing>
          <wp:inline distT="0" distB="0" distL="0" distR="0" wp14:anchorId="5EF84BF5" wp14:editId="5239F06C">
            <wp:extent cx="5400040" cy="1196340"/>
            <wp:effectExtent l="0" t="0" r="0" b="3810"/>
            <wp:docPr id="305283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3028" name="Imagen 1" descr="Texto&#10;&#10;Descripción generada automáticamente"/>
                    <pic:cNvPicPr/>
                  </pic:nvPicPr>
                  <pic:blipFill>
                    <a:blip r:embed="rId23"/>
                    <a:stretch>
                      <a:fillRect/>
                    </a:stretch>
                  </pic:blipFill>
                  <pic:spPr>
                    <a:xfrm>
                      <a:off x="0" y="0"/>
                      <a:ext cx="5400040" cy="1196340"/>
                    </a:xfrm>
                    <a:prstGeom prst="rect">
                      <a:avLst/>
                    </a:prstGeom>
                  </pic:spPr>
                </pic:pic>
              </a:graphicData>
            </a:graphic>
          </wp:inline>
        </w:drawing>
      </w:r>
    </w:p>
    <w:p w14:paraId="2AC49262" w14:textId="06303D36" w:rsidR="00BB60C8" w:rsidRDefault="00BB60C8" w:rsidP="0061502D">
      <w:r w:rsidRPr="00BB60C8">
        <w:rPr>
          <w:noProof/>
        </w:rPr>
        <w:drawing>
          <wp:inline distT="0" distB="0" distL="0" distR="0" wp14:anchorId="03A8ED5B" wp14:editId="63FAF02E">
            <wp:extent cx="5400040" cy="1638935"/>
            <wp:effectExtent l="0" t="0" r="0" b="0"/>
            <wp:docPr id="8923278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27873" name="Imagen 1" descr="Texto&#10;&#10;Descripción generada automáticamente"/>
                    <pic:cNvPicPr/>
                  </pic:nvPicPr>
                  <pic:blipFill>
                    <a:blip r:embed="rId24"/>
                    <a:stretch>
                      <a:fillRect/>
                    </a:stretch>
                  </pic:blipFill>
                  <pic:spPr>
                    <a:xfrm>
                      <a:off x="0" y="0"/>
                      <a:ext cx="5400040" cy="1638935"/>
                    </a:xfrm>
                    <a:prstGeom prst="rect">
                      <a:avLst/>
                    </a:prstGeom>
                  </pic:spPr>
                </pic:pic>
              </a:graphicData>
            </a:graphic>
          </wp:inline>
        </w:drawing>
      </w:r>
    </w:p>
    <w:p w14:paraId="3761533A" w14:textId="57D2D0B7" w:rsidR="00BB60C8" w:rsidRDefault="00BB60C8" w:rsidP="0061502D">
      <w:r>
        <w:t>Básicamente se elimina la ultima línea del assert, ya que no verificamos contenido, solo cantidad, y modificamos que la cantidad sea 2, ya que previamente en la colección estábamos pidiendo 2.</w:t>
      </w:r>
    </w:p>
    <w:p w14:paraId="3EA651C2" w14:textId="010CE0AC" w:rsidR="00BB60C8" w:rsidRDefault="00BB60C8" w:rsidP="0061502D">
      <w:r>
        <w:t xml:space="preserve">9 – </w:t>
      </w:r>
    </w:p>
    <w:p w14:paraId="3BD26F87" w14:textId="18055B7A" w:rsidR="00BB60C8" w:rsidRDefault="008564FF" w:rsidP="0061502D">
      <w:r w:rsidRPr="008564FF">
        <w:drawing>
          <wp:inline distT="0" distB="0" distL="0" distR="0" wp14:anchorId="33DED6A3" wp14:editId="20C6205C">
            <wp:extent cx="5400040" cy="1602740"/>
            <wp:effectExtent l="0" t="0" r="0" b="0"/>
            <wp:docPr id="12591797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9708" name="Imagen 1" descr="Captura de pantalla de un celular&#10;&#10;Descripción generada automáticamente"/>
                    <pic:cNvPicPr/>
                  </pic:nvPicPr>
                  <pic:blipFill>
                    <a:blip r:embed="rId25"/>
                    <a:stretch>
                      <a:fillRect/>
                    </a:stretch>
                  </pic:blipFill>
                  <pic:spPr>
                    <a:xfrm>
                      <a:off x="0" y="0"/>
                      <a:ext cx="5400040" cy="1602740"/>
                    </a:xfrm>
                    <a:prstGeom prst="rect">
                      <a:avLst/>
                    </a:prstGeom>
                  </pic:spPr>
                </pic:pic>
              </a:graphicData>
            </a:graphic>
          </wp:inline>
        </w:drawing>
      </w:r>
      <w:r w:rsidRPr="008564FF">
        <w:drawing>
          <wp:inline distT="0" distB="0" distL="0" distR="0" wp14:anchorId="2093045B" wp14:editId="072FD9AA">
            <wp:extent cx="5400040" cy="1015365"/>
            <wp:effectExtent l="0" t="0" r="0" b="0"/>
            <wp:docPr id="13969549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4962" name="Imagen 1" descr="Interfaz de usuario gráfica, Texto, Aplicación, Correo electrónico&#10;&#10;Descripción generada automáticamente"/>
                    <pic:cNvPicPr/>
                  </pic:nvPicPr>
                  <pic:blipFill>
                    <a:blip r:embed="rId26"/>
                    <a:stretch>
                      <a:fillRect/>
                    </a:stretch>
                  </pic:blipFill>
                  <pic:spPr>
                    <a:xfrm>
                      <a:off x="0" y="0"/>
                      <a:ext cx="5400040" cy="1015365"/>
                    </a:xfrm>
                    <a:prstGeom prst="rect">
                      <a:avLst/>
                    </a:prstGeom>
                  </pic:spPr>
                </pic:pic>
              </a:graphicData>
            </a:graphic>
          </wp:inline>
        </w:drawing>
      </w:r>
    </w:p>
    <w:p w14:paraId="45BE3A33" w14:textId="30E85359" w:rsidR="008564FF" w:rsidRDefault="008564FF" w:rsidP="0061502D">
      <w:hyperlink r:id="rId27" w:history="1">
        <w:r w:rsidRPr="00A968F3">
          <w:rPr>
            <w:rStyle w:val="Hipervnculo"/>
          </w:rPr>
          <w:t>https://github.com/OctavioGarcia1337/unit-test-nsa/</w:t>
        </w:r>
      </w:hyperlink>
    </w:p>
    <w:p w14:paraId="6D481710" w14:textId="77777777" w:rsidR="008564FF" w:rsidRDefault="008564FF" w:rsidP="0061502D"/>
    <w:p w14:paraId="6D932A14" w14:textId="77777777" w:rsidR="003B16E9" w:rsidRDefault="003B16E9" w:rsidP="0061502D"/>
    <w:p w14:paraId="588ED269" w14:textId="77777777" w:rsidR="0031069E" w:rsidRDefault="0031069E" w:rsidP="0061502D"/>
    <w:p w14:paraId="436203BD" w14:textId="77777777" w:rsidR="0031069E" w:rsidRDefault="0031069E" w:rsidP="0061502D"/>
    <w:p w14:paraId="6916035D" w14:textId="77777777" w:rsidR="0061502D" w:rsidRDefault="0061502D" w:rsidP="0061502D"/>
    <w:p w14:paraId="7214B3AB" w14:textId="77777777" w:rsidR="0061502D" w:rsidRDefault="0061502D" w:rsidP="0061502D"/>
    <w:sectPr w:rsidR="006150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91"/>
    <w:rsid w:val="000F481D"/>
    <w:rsid w:val="001F34AB"/>
    <w:rsid w:val="0031069E"/>
    <w:rsid w:val="003B16E9"/>
    <w:rsid w:val="004F77E8"/>
    <w:rsid w:val="0061502D"/>
    <w:rsid w:val="00725229"/>
    <w:rsid w:val="0082178E"/>
    <w:rsid w:val="008564FF"/>
    <w:rsid w:val="00A84E98"/>
    <w:rsid w:val="00AE248C"/>
    <w:rsid w:val="00BB60C8"/>
    <w:rsid w:val="00C00795"/>
    <w:rsid w:val="00C53191"/>
    <w:rsid w:val="00DA357E"/>
    <w:rsid w:val="00DB384F"/>
    <w:rsid w:val="00E05295"/>
    <w:rsid w:val="00E646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1AD3"/>
  <w15:chartTrackingRefBased/>
  <w15:docId w15:val="{1F58F81E-9FBD-4A89-9DD4-2207C6F38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564FF"/>
    <w:rPr>
      <w:color w:val="0563C1" w:themeColor="hyperlink"/>
      <w:u w:val="single"/>
    </w:rPr>
  </w:style>
  <w:style w:type="character" w:styleId="Mencinsinresolver">
    <w:name w:val="Unresolved Mention"/>
    <w:basedOn w:val="Fuentedeprrafopredeter"/>
    <w:uiPriority w:val="99"/>
    <w:semiHidden/>
    <w:unhideWhenUsed/>
    <w:rsid w:val="00856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292584">
      <w:bodyDiv w:val="1"/>
      <w:marLeft w:val="0"/>
      <w:marRight w:val="0"/>
      <w:marTop w:val="0"/>
      <w:marBottom w:val="0"/>
      <w:divBdr>
        <w:top w:val="none" w:sz="0" w:space="0" w:color="auto"/>
        <w:left w:val="none" w:sz="0" w:space="0" w:color="auto"/>
        <w:bottom w:val="none" w:sz="0" w:space="0" w:color="auto"/>
        <w:right w:val="none" w:sz="0" w:space="0" w:color="auto"/>
      </w:divBdr>
    </w:div>
    <w:div w:id="1310136639">
      <w:bodyDiv w:val="1"/>
      <w:marLeft w:val="0"/>
      <w:marRight w:val="0"/>
      <w:marTop w:val="0"/>
      <w:marBottom w:val="0"/>
      <w:divBdr>
        <w:top w:val="none" w:sz="0" w:space="0" w:color="auto"/>
        <w:left w:val="none" w:sz="0" w:space="0" w:color="auto"/>
        <w:bottom w:val="none" w:sz="0" w:space="0" w:color="auto"/>
        <w:right w:val="none" w:sz="0" w:space="0" w:color="auto"/>
      </w:divBdr>
    </w:div>
    <w:div w:id="1502310063">
      <w:bodyDiv w:val="1"/>
      <w:marLeft w:val="0"/>
      <w:marRight w:val="0"/>
      <w:marTop w:val="0"/>
      <w:marBottom w:val="0"/>
      <w:divBdr>
        <w:top w:val="none" w:sz="0" w:space="0" w:color="auto"/>
        <w:left w:val="none" w:sz="0" w:space="0" w:color="auto"/>
        <w:bottom w:val="none" w:sz="0" w:space="0" w:color="auto"/>
        <w:right w:val="none" w:sz="0" w:space="0" w:color="auto"/>
      </w:divBdr>
    </w:div>
    <w:div w:id="178680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github.com/OctavioGarcia1337/unit-test-ns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632</Words>
  <Characters>3482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 Garcia</dc:creator>
  <cp:keywords/>
  <dc:description/>
  <cp:lastModifiedBy>Octavio Garcia</cp:lastModifiedBy>
  <cp:revision>10</cp:revision>
  <dcterms:created xsi:type="dcterms:W3CDTF">2023-10-13T21:32:00Z</dcterms:created>
  <dcterms:modified xsi:type="dcterms:W3CDTF">2023-10-14T00:22:00Z</dcterms:modified>
</cp:coreProperties>
</file>