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42F19" w14:textId="44D954B9" w:rsidR="00DB7B0F" w:rsidRDefault="00DB7B0F" w:rsidP="00DB7B0F">
      <w:pPr>
        <w:jc w:val="center"/>
      </w:pPr>
      <w:r>
        <w:t>TAD Lista</w:t>
      </w:r>
    </w:p>
    <w:p w14:paraId="70361434" w14:textId="5231A6EC" w:rsidR="00640B55" w:rsidRDefault="00640B55">
      <w:r>
        <w:t xml:space="preserve">Un ejemplo de uso de TAD Lista </w:t>
      </w:r>
      <w:r w:rsidR="002965CB">
        <w:t>ser</w:t>
      </w:r>
      <w:r w:rsidR="00117393">
        <w:t>ia</w:t>
      </w:r>
      <w:r w:rsidR="00FE6571">
        <w:t>:</w:t>
      </w:r>
      <w:r w:rsidR="00117393">
        <w:t xml:space="preserve"> Lista</w:t>
      </w:r>
      <w:r w:rsidR="00DB7B0F">
        <w:t xml:space="preserve"> de </w:t>
      </w:r>
      <w:proofErr w:type="spellStart"/>
      <w:r w:rsidR="00DB7B0F">
        <w:t>Reproduccion</w:t>
      </w:r>
      <w:proofErr w:type="spellEnd"/>
      <w:r w:rsidR="002965CB">
        <w:t xml:space="preserve"> en </w:t>
      </w:r>
      <w:proofErr w:type="spellStart"/>
      <w:r w:rsidR="002965CB">
        <w:t>youtube</w:t>
      </w:r>
      <w:proofErr w:type="spellEnd"/>
      <w:r w:rsidR="002965CB">
        <w:t>.</w:t>
      </w:r>
      <w:r w:rsidR="00117393">
        <w:t xml:space="preserve"> </w:t>
      </w:r>
    </w:p>
    <w:p w14:paraId="056F6098" w14:textId="3CB99D81" w:rsidR="00F86635" w:rsidRDefault="00FE6571" w:rsidP="004F3C37">
      <w:pPr>
        <w:pStyle w:val="Prrafodelista"/>
        <w:numPr>
          <w:ilvl w:val="0"/>
          <w:numId w:val="3"/>
        </w:numPr>
      </w:pPr>
      <w:r>
        <w:t>Al</w:t>
      </w:r>
      <w:r w:rsidR="00F86635">
        <w:t xml:space="preserve"> crear una lista su tamaño es 0, es decir no existe ningún elemento aun</w:t>
      </w:r>
    </w:p>
    <w:p w14:paraId="0D44E038" w14:textId="7F0B5FDB" w:rsidR="00F86635" w:rsidRDefault="00F86635" w:rsidP="004F3C37">
      <w:pPr>
        <w:ind w:left="1416"/>
      </w:pPr>
      <w:r>
        <w:rPr>
          <w:noProof/>
        </w:rPr>
        <w:drawing>
          <wp:inline distT="0" distB="0" distL="0" distR="0" wp14:anchorId="77E457C3" wp14:editId="540F3CFD">
            <wp:extent cx="5619750" cy="15335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185" t="16511" r="2255" b="46568"/>
                    <a:stretch/>
                  </pic:blipFill>
                  <pic:spPr bwMode="auto">
                    <a:xfrm>
                      <a:off x="0" y="0"/>
                      <a:ext cx="561975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200FA" w14:textId="3917881A" w:rsidR="00744F39" w:rsidRDefault="00744F39" w:rsidP="004F3C37">
      <w:pPr>
        <w:ind w:left="1416"/>
      </w:pPr>
      <w:r>
        <w:t>Lista de Videos</w:t>
      </w:r>
      <w:r w:rsidR="007C0530">
        <w:t>:</w:t>
      </w:r>
    </w:p>
    <w:tbl>
      <w:tblPr>
        <w:tblStyle w:val="Tablaconcuadrcula"/>
        <w:tblW w:w="0" w:type="auto"/>
        <w:tblInd w:w="1416" w:type="dxa"/>
        <w:tblLook w:val="04A0" w:firstRow="1" w:lastRow="0" w:firstColumn="1" w:lastColumn="0" w:noHBand="0" w:noVBand="1"/>
      </w:tblPr>
      <w:tblGrid>
        <w:gridCol w:w="1546"/>
      </w:tblGrid>
      <w:tr w:rsidR="007C0530" w14:paraId="1AFE32D0" w14:textId="77777777" w:rsidTr="004F3C37">
        <w:trPr>
          <w:trHeight w:val="341"/>
        </w:trPr>
        <w:tc>
          <w:tcPr>
            <w:tcW w:w="1546" w:type="dxa"/>
          </w:tcPr>
          <w:p w14:paraId="35D72DA0" w14:textId="550277FE" w:rsidR="007C0530" w:rsidRDefault="007C0530" w:rsidP="005162A8">
            <w:proofErr w:type="spellStart"/>
            <w:r>
              <w:t>V</w:t>
            </w:r>
            <w:r>
              <w:t>acio</w:t>
            </w:r>
            <w:proofErr w:type="spellEnd"/>
          </w:p>
        </w:tc>
      </w:tr>
    </w:tbl>
    <w:p w14:paraId="56CD29FB" w14:textId="2D57920D" w:rsidR="007C0530" w:rsidRDefault="007C0530"/>
    <w:p w14:paraId="4FC9E8CD" w14:textId="541C7B93" w:rsidR="00744F39" w:rsidRDefault="00F86635" w:rsidP="004F3C37">
      <w:pPr>
        <w:pStyle w:val="Prrafodelista"/>
        <w:numPr>
          <w:ilvl w:val="0"/>
          <w:numId w:val="2"/>
        </w:numPr>
      </w:pPr>
      <w:r>
        <w:t>Momentos mas tarde podemos usar la función para añadir un video</w:t>
      </w:r>
      <w:r w:rsidR="00744F39">
        <w:t xml:space="preserve">(elemento) </w:t>
      </w:r>
      <w:r>
        <w:t>dentro de esta</w:t>
      </w:r>
      <w:r w:rsidR="004F3C37">
        <w:t xml:space="preserve"> en cualquier posición</w:t>
      </w:r>
      <w:r w:rsidR="00744F39">
        <w:t xml:space="preserve"> y su tamaño incrementa </w:t>
      </w:r>
    </w:p>
    <w:p w14:paraId="63BD8EF7" w14:textId="43B1890F" w:rsidR="0064189A" w:rsidRDefault="0064189A" w:rsidP="0064189A">
      <w:pPr>
        <w:pStyle w:val="Prrafodelista"/>
        <w:numPr>
          <w:ilvl w:val="1"/>
          <w:numId w:val="2"/>
        </w:numPr>
      </w:pPr>
      <w:r>
        <w:t xml:space="preserve">Si la lista anteriormente estaba vacía comienza en la </w:t>
      </w:r>
      <w:proofErr w:type="gramStart"/>
      <w:r>
        <w:t>primer posición</w:t>
      </w:r>
      <w:proofErr w:type="gramEnd"/>
    </w:p>
    <w:p w14:paraId="252461AE" w14:textId="06BC080F" w:rsidR="00744F39" w:rsidRDefault="0064189A" w:rsidP="004F3C37">
      <w:pPr>
        <w:ind w:left="14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F0BDFA" wp14:editId="7E6F5901">
                <wp:simplePos x="0" y="0"/>
                <wp:positionH relativeFrom="column">
                  <wp:posOffset>1922557</wp:posOffset>
                </wp:positionH>
                <wp:positionV relativeFrom="paragraph">
                  <wp:posOffset>1215496</wp:posOffset>
                </wp:positionV>
                <wp:extent cx="1009403" cy="185503"/>
                <wp:effectExtent l="38100" t="0" r="19685" b="8128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403" cy="1855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6604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4" o:spid="_x0000_s1026" type="#_x0000_t32" style="position:absolute;margin-left:151.4pt;margin-top:95.7pt;width:79.5pt;height:14.6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" strokecolor="#ed7d31 [3205]" strokeweight="1.5pt">
                <v:stroke endarrow="block" joinstyle="miter"/>
              </v:shape>
            </w:pict>
          </mc:Fallback>
        </mc:AlternateContent>
      </w:r>
      <w:r w:rsidR="00744F39">
        <w:rPr>
          <w:noProof/>
        </w:rPr>
        <w:drawing>
          <wp:inline distT="0" distB="0" distL="0" distR="0" wp14:anchorId="3C5C20AF" wp14:editId="267EA2C2">
            <wp:extent cx="5562600" cy="15716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473" t="14906" r="2828" b="47256"/>
                    <a:stretch/>
                  </pic:blipFill>
                  <pic:spPr bwMode="auto">
                    <a:xfrm>
                      <a:off x="0" y="0"/>
                      <a:ext cx="556260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90A6A" w14:textId="58D9CA14" w:rsidR="00744F39" w:rsidRDefault="00744F39" w:rsidP="004F3C37">
      <w:pPr>
        <w:ind w:left="1416"/>
      </w:pPr>
      <w:r>
        <w:t>Lista de videos</w:t>
      </w:r>
      <w:r w:rsidR="007C0530">
        <w:t>:</w:t>
      </w:r>
    </w:p>
    <w:tbl>
      <w:tblPr>
        <w:tblStyle w:val="Tablaconcuadrcula"/>
        <w:tblW w:w="0" w:type="auto"/>
        <w:tblInd w:w="1416" w:type="dxa"/>
        <w:tblLook w:val="04A0" w:firstRow="1" w:lastRow="0" w:firstColumn="1" w:lastColumn="0" w:noHBand="0" w:noVBand="1"/>
      </w:tblPr>
      <w:tblGrid>
        <w:gridCol w:w="1546"/>
      </w:tblGrid>
      <w:tr w:rsidR="00744F39" w14:paraId="59F409A0" w14:textId="77777777" w:rsidTr="004F3C37">
        <w:trPr>
          <w:trHeight w:val="341"/>
        </w:trPr>
        <w:tc>
          <w:tcPr>
            <w:tcW w:w="1546" w:type="dxa"/>
          </w:tcPr>
          <w:p w14:paraId="2454880C" w14:textId="1F8631E6" w:rsidR="00744F39" w:rsidRDefault="00744F39">
            <w:r>
              <w:t xml:space="preserve">Video </w:t>
            </w:r>
            <w:r w:rsidR="007C0530">
              <w:t>1</w:t>
            </w:r>
          </w:p>
        </w:tc>
      </w:tr>
    </w:tbl>
    <w:p w14:paraId="26DE5115" w14:textId="26C73B04" w:rsidR="0064189A" w:rsidRDefault="0064189A" w:rsidP="0064189A">
      <w:pPr>
        <w:pStyle w:val="Prrafodelista"/>
        <w:ind w:left="1440"/>
      </w:pPr>
      <w:r>
        <w:t xml:space="preserve"> </w:t>
      </w:r>
    </w:p>
    <w:p w14:paraId="1D3DE9C6" w14:textId="7B6BE9C2" w:rsidR="0064189A" w:rsidRDefault="0064189A" w:rsidP="0064189A">
      <w:pPr>
        <w:pStyle w:val="Prrafodelista"/>
        <w:numPr>
          <w:ilvl w:val="1"/>
          <w:numId w:val="2"/>
        </w:numPr>
      </w:pPr>
      <w:r>
        <w:t xml:space="preserve">Sino se van añadiendo a gusto del Usuario </w:t>
      </w:r>
    </w:p>
    <w:p w14:paraId="4EF6A1D6" w14:textId="329DD088" w:rsidR="009E0AA4" w:rsidRDefault="0064189A" w:rsidP="004F3C37">
      <w:pPr>
        <w:ind w:left="1416"/>
      </w:pPr>
      <w:r>
        <w:rPr>
          <w:noProof/>
        </w:rPr>
        <w:drawing>
          <wp:inline distT="0" distB="0" distL="0" distR="0" wp14:anchorId="0C10F55E" wp14:editId="126888B0">
            <wp:extent cx="6102968" cy="200239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902" t="16349" r="1559" b="45559"/>
                    <a:stretch/>
                  </pic:blipFill>
                  <pic:spPr bwMode="auto">
                    <a:xfrm>
                      <a:off x="0" y="0"/>
                      <a:ext cx="6191381" cy="2031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EC6E4" w14:textId="4B5E443A" w:rsidR="009E0AA4" w:rsidRDefault="009E0AA4" w:rsidP="004F3C37">
      <w:pPr>
        <w:ind w:left="1416"/>
      </w:pPr>
      <w:r>
        <w:t>Lista de videos</w:t>
      </w:r>
      <w:r w:rsidR="007C0530">
        <w:t>:</w:t>
      </w:r>
    </w:p>
    <w:tbl>
      <w:tblPr>
        <w:tblStyle w:val="Tablaconcuadrcula"/>
        <w:tblW w:w="0" w:type="auto"/>
        <w:tblInd w:w="1416" w:type="dxa"/>
        <w:tblLook w:val="04A0" w:firstRow="1" w:lastRow="0" w:firstColumn="1" w:lastColumn="0" w:noHBand="0" w:noVBand="1"/>
      </w:tblPr>
      <w:tblGrid>
        <w:gridCol w:w="1232"/>
        <w:gridCol w:w="1232"/>
        <w:gridCol w:w="1232"/>
      </w:tblGrid>
      <w:tr w:rsidR="004F3C37" w14:paraId="2DB1144B" w14:textId="69E81857" w:rsidTr="004F3C37">
        <w:trPr>
          <w:trHeight w:val="317"/>
        </w:trPr>
        <w:tc>
          <w:tcPr>
            <w:tcW w:w="1232" w:type="dxa"/>
          </w:tcPr>
          <w:p w14:paraId="0A20F704" w14:textId="60BF72AD" w:rsidR="004F3C37" w:rsidRDefault="004F3C37" w:rsidP="009E0AA4">
            <w:r>
              <w:t>Video 1</w:t>
            </w:r>
          </w:p>
        </w:tc>
        <w:tc>
          <w:tcPr>
            <w:tcW w:w="1232" w:type="dxa"/>
          </w:tcPr>
          <w:p w14:paraId="31BE7524" w14:textId="2E717459" w:rsidR="004F3C37" w:rsidRDefault="004F3C37" w:rsidP="009E0AA4">
            <w:r>
              <w:t xml:space="preserve">Video </w:t>
            </w:r>
            <w:r>
              <w:t xml:space="preserve">2          </w:t>
            </w:r>
          </w:p>
        </w:tc>
        <w:tc>
          <w:tcPr>
            <w:tcW w:w="1232" w:type="dxa"/>
          </w:tcPr>
          <w:p w14:paraId="07FAB479" w14:textId="40DD38CC" w:rsidR="004F3C37" w:rsidRDefault="004F3C37" w:rsidP="009E0AA4">
            <w:r>
              <w:t>Video 3</w:t>
            </w:r>
          </w:p>
        </w:tc>
      </w:tr>
    </w:tbl>
    <w:p w14:paraId="67D6258F" w14:textId="4E894539" w:rsidR="004F3C37" w:rsidRDefault="004F3C37" w:rsidP="004F3C37">
      <w:pPr>
        <w:pStyle w:val="Prrafodelista"/>
      </w:pPr>
    </w:p>
    <w:p w14:paraId="79340714" w14:textId="41D2218E" w:rsidR="009E0AA4" w:rsidRDefault="004F3C37" w:rsidP="004F3C37">
      <w:pPr>
        <w:pStyle w:val="Prrafodelista"/>
        <w:numPr>
          <w:ilvl w:val="0"/>
          <w:numId w:val="2"/>
        </w:numPr>
      </w:pPr>
      <w:r>
        <w:t xml:space="preserve">De la misma forma podemos </w:t>
      </w:r>
      <w:r w:rsidR="0064189A">
        <w:t>contraer o eliminar cualquier elemento de la Lista</w:t>
      </w:r>
      <w:r>
        <w:t xml:space="preserve">  </w:t>
      </w:r>
    </w:p>
    <w:p w14:paraId="771F7E7A" w14:textId="6B55B7B0" w:rsidR="00E16DE6" w:rsidRDefault="00A128FA" w:rsidP="00E16DE6">
      <w:pPr>
        <w:pStyle w:val="Prrafodelista"/>
        <w:ind w:firstLine="69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B4CF32" wp14:editId="0AB1898B">
                <wp:simplePos x="0" y="0"/>
                <wp:positionH relativeFrom="column">
                  <wp:posOffset>5000625</wp:posOffset>
                </wp:positionH>
                <wp:positionV relativeFrom="paragraph">
                  <wp:posOffset>1228090</wp:posOffset>
                </wp:positionV>
                <wp:extent cx="952500" cy="45719"/>
                <wp:effectExtent l="0" t="57150" r="19050" b="5016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37DA2" id="Conector recto de flecha 19" o:spid="_x0000_s1026" type="#_x0000_t32" style="position:absolute;margin-left:393.75pt;margin-top:96.7pt;width:75pt;height:3.6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" strokecolor="#ed7d31 [3205]" strokeweight="1.5pt">
                <v:stroke endarrow="block" joinstyle="miter"/>
              </v:shape>
            </w:pict>
          </mc:Fallback>
        </mc:AlternateContent>
      </w:r>
      <w:r w:rsidR="00E16DE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04A508" wp14:editId="1DF8C4A6">
                <wp:simplePos x="0" y="0"/>
                <wp:positionH relativeFrom="column">
                  <wp:posOffset>7976235</wp:posOffset>
                </wp:positionH>
                <wp:positionV relativeFrom="paragraph">
                  <wp:posOffset>2174240</wp:posOffset>
                </wp:positionV>
                <wp:extent cx="1662430" cy="11430"/>
                <wp:effectExtent l="0" t="76200" r="13970" b="8382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2430" cy="11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75E69D" id="Conector recto de flecha 16" o:spid="_x0000_s1026" type="#_x0000_t32" style="position:absolute;margin-left:628.05pt;margin-top:171.2pt;width:130.9pt;height:.9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" strokecolor="#ed7d31 [3205]" strokeweight="1.5pt">
                <v:stroke endarrow="block" joinstyle="miter"/>
              </v:shape>
            </w:pict>
          </mc:Fallback>
        </mc:AlternateContent>
      </w:r>
      <w:r w:rsidR="00E16DE6">
        <w:rPr>
          <w:noProof/>
        </w:rPr>
        <w:drawing>
          <wp:inline distT="0" distB="0" distL="0" distR="0" wp14:anchorId="0E63C069" wp14:editId="739B6DAE">
            <wp:extent cx="6074973" cy="1787180"/>
            <wp:effectExtent l="0" t="0" r="254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989" t="14548" r="10476" b="49427"/>
                    <a:stretch/>
                  </pic:blipFill>
                  <pic:spPr bwMode="auto">
                    <a:xfrm>
                      <a:off x="0" y="0"/>
                      <a:ext cx="6137294" cy="1805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C93BA" w14:textId="77777777" w:rsidR="00E16DE6" w:rsidRDefault="00E16DE6" w:rsidP="00E16DE6">
      <w:pPr>
        <w:ind w:left="1416"/>
      </w:pPr>
      <w:r>
        <w:t>Lista de videos:</w:t>
      </w:r>
    </w:p>
    <w:tbl>
      <w:tblPr>
        <w:tblStyle w:val="Tablaconcuadrcula"/>
        <w:tblW w:w="0" w:type="auto"/>
        <w:tblInd w:w="1416" w:type="dxa"/>
        <w:tblLook w:val="04A0" w:firstRow="1" w:lastRow="0" w:firstColumn="1" w:lastColumn="0" w:noHBand="0" w:noVBand="1"/>
      </w:tblPr>
      <w:tblGrid>
        <w:gridCol w:w="1232"/>
        <w:gridCol w:w="1232"/>
      </w:tblGrid>
      <w:tr w:rsidR="00E16DE6" w14:paraId="10D268DC" w14:textId="77777777" w:rsidTr="00E16DE6">
        <w:trPr>
          <w:trHeight w:val="317"/>
        </w:trPr>
        <w:tc>
          <w:tcPr>
            <w:tcW w:w="1232" w:type="dxa"/>
          </w:tcPr>
          <w:p w14:paraId="7D6C15C4" w14:textId="77777777" w:rsidR="00E16DE6" w:rsidRDefault="00E16DE6" w:rsidP="005162A8">
            <w:r>
              <w:t>Video 1</w:t>
            </w:r>
          </w:p>
        </w:tc>
        <w:tc>
          <w:tcPr>
            <w:tcW w:w="1232" w:type="dxa"/>
          </w:tcPr>
          <w:p w14:paraId="368C002E" w14:textId="69E7F57F" w:rsidR="00E16DE6" w:rsidRDefault="00E16DE6" w:rsidP="005162A8">
            <w:r>
              <w:t xml:space="preserve">Video </w:t>
            </w:r>
            <w:r>
              <w:t>3</w:t>
            </w:r>
            <w:r>
              <w:t xml:space="preserve">          </w:t>
            </w:r>
          </w:p>
        </w:tc>
      </w:tr>
    </w:tbl>
    <w:p w14:paraId="46677F57" w14:textId="77777777" w:rsidR="00E16DE6" w:rsidRDefault="00E16DE6" w:rsidP="00E16DE6">
      <w:pPr>
        <w:pStyle w:val="Prrafodelista"/>
      </w:pPr>
      <w:r>
        <w:t xml:space="preserve"> </w:t>
      </w:r>
    </w:p>
    <w:p w14:paraId="4E30CE71" w14:textId="53EA3475" w:rsidR="00E16DE6" w:rsidRDefault="00E16DE6" w:rsidP="00E16DE6">
      <w:pPr>
        <w:pStyle w:val="Prrafodelista"/>
        <w:numPr>
          <w:ilvl w:val="0"/>
          <w:numId w:val="2"/>
        </w:numPr>
      </w:pPr>
      <w:proofErr w:type="gramStart"/>
      <w:r>
        <w:t>Además</w:t>
      </w:r>
      <w:proofErr w:type="gramEnd"/>
      <w:r>
        <w:t xml:space="preserve"> podemos ingresar a cualquier elemento </w:t>
      </w:r>
      <w:r w:rsidR="00A128FA">
        <w:t>haciendo</w:t>
      </w:r>
      <w:r>
        <w:t xml:space="preserve"> </w:t>
      </w:r>
      <w:proofErr w:type="spellStart"/>
      <w:r>
        <w:t>click</w:t>
      </w:r>
      <w:proofErr w:type="spellEnd"/>
    </w:p>
    <w:p w14:paraId="3D819DCE" w14:textId="77777777" w:rsidR="009E2B96" w:rsidRDefault="00E16DE6" w:rsidP="009E2B96">
      <w:pPr>
        <w:ind w:left="708" w:firstLine="708"/>
      </w:pPr>
      <w:r>
        <w:rPr>
          <w:noProof/>
        </w:rPr>
        <w:drawing>
          <wp:inline distT="0" distB="0" distL="0" distR="0" wp14:anchorId="553E51D1" wp14:editId="10B4FF2C">
            <wp:extent cx="5793740" cy="2190640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420" t="15931" r="44326" b="49297"/>
                    <a:stretch/>
                  </pic:blipFill>
                  <pic:spPr bwMode="auto">
                    <a:xfrm>
                      <a:off x="0" y="0"/>
                      <a:ext cx="5838289" cy="220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D8ACC" w14:textId="2E3B3665" w:rsidR="00DB7B0F" w:rsidRDefault="00A128FA" w:rsidP="009E2B96">
      <w:pPr>
        <w:ind w:left="708" w:firstLine="708"/>
      </w:pPr>
      <w:r>
        <w:rPr>
          <w:noProof/>
        </w:rPr>
        <w:drawing>
          <wp:inline distT="0" distB="0" distL="0" distR="0" wp14:anchorId="658AFF77" wp14:editId="315D2F4D">
            <wp:extent cx="6468820" cy="3752850"/>
            <wp:effectExtent l="0" t="0" r="825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641" t="17317" r="13935" b="14528"/>
                    <a:stretch/>
                  </pic:blipFill>
                  <pic:spPr bwMode="auto">
                    <a:xfrm>
                      <a:off x="0" y="0"/>
                      <a:ext cx="6482250" cy="3760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B7B0F" w:rsidSect="0011739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A853B6"/>
    <w:multiLevelType w:val="hybridMultilevel"/>
    <w:tmpl w:val="76806CE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EB602F"/>
    <w:multiLevelType w:val="hybridMultilevel"/>
    <w:tmpl w:val="508A2096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522430"/>
    <w:multiLevelType w:val="hybridMultilevel"/>
    <w:tmpl w:val="2AD0F03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8157225">
    <w:abstractNumId w:val="1"/>
  </w:num>
  <w:num w:numId="2" w16cid:durableId="1267347180">
    <w:abstractNumId w:val="2"/>
  </w:num>
  <w:num w:numId="3" w16cid:durableId="11299760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B55"/>
    <w:rsid w:val="00117393"/>
    <w:rsid w:val="002965CB"/>
    <w:rsid w:val="004F23A3"/>
    <w:rsid w:val="004F3C37"/>
    <w:rsid w:val="00640B55"/>
    <w:rsid w:val="0064189A"/>
    <w:rsid w:val="00744F39"/>
    <w:rsid w:val="007C0530"/>
    <w:rsid w:val="009E0AA4"/>
    <w:rsid w:val="009E2B96"/>
    <w:rsid w:val="00A128FA"/>
    <w:rsid w:val="00C74BEA"/>
    <w:rsid w:val="00DB7B0F"/>
    <w:rsid w:val="00E16DE6"/>
    <w:rsid w:val="00F86635"/>
    <w:rsid w:val="00FE6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A67CDE3"/>
  <w15:chartTrackingRefBased/>
  <w15:docId w15:val="{8AED9D74-D1B1-4AF0-8B97-774B009E2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B7B0F"/>
    <w:pPr>
      <w:ind w:left="720"/>
      <w:contextualSpacing/>
    </w:pPr>
  </w:style>
  <w:style w:type="table" w:styleId="Tablaconcuadrcula">
    <w:name w:val="Table Grid"/>
    <w:basedOn w:val="Tablanormal"/>
    <w:uiPriority w:val="39"/>
    <w:rsid w:val="00744F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</Pages>
  <Words>109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Octa Garello</dc:creator>
  <cp:keywords/>
  <dc:description/>
  <cp:lastModifiedBy>Octa Garello</cp:lastModifiedBy>
  <cp:revision>1</cp:revision>
  <dcterms:created xsi:type="dcterms:W3CDTF">2022-09-09T02:11:00Z</dcterms:created>
  <dcterms:modified xsi:type="dcterms:W3CDTF">2022-09-09T03:25:00Z</dcterms:modified>
</cp:coreProperties>
</file>