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B157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2D380F67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5AB3B01E" w14:textId="77777777" w:rsidR="00CA7417" w:rsidRDefault="003069D5">
      <w:pPr>
        <w:pStyle w:val="SemEspaamento"/>
        <w:jc w:val="center"/>
      </w:pPr>
      <w:r>
        <w:rPr>
          <w:noProof/>
        </w:rPr>
        <w:drawing>
          <wp:inline distT="0" distB="0" distL="0" distR="0" wp14:anchorId="632A14A8" wp14:editId="606761CC">
            <wp:extent cx="2008440" cy="1492199"/>
            <wp:effectExtent l="0" t="0" r="0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440" cy="1492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78569A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359F1468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32DEB80B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254744CE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3A275F43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137E71AC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74DB8F46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26146EB0" w14:textId="77777777" w:rsidR="00CA7417" w:rsidRDefault="003069D5">
      <w:pPr>
        <w:pStyle w:val="SemEspaamento"/>
        <w:jc w:val="center"/>
      </w:pPr>
      <w:r>
        <w:rPr>
          <w:rFonts w:ascii="Arial" w:hAnsi="Arial" w:cs="Arial"/>
          <w:b/>
          <w:sz w:val="32"/>
        </w:rPr>
        <w:t>Relatório</w:t>
      </w:r>
    </w:p>
    <w:p w14:paraId="78E70BF5" w14:textId="77777777" w:rsidR="00CA7417" w:rsidRDefault="003069D5">
      <w:pPr>
        <w:pStyle w:val="Standard"/>
        <w:spacing w:line="285" w:lineRule="exact"/>
        <w:jc w:val="center"/>
      </w:pPr>
      <w:r>
        <w:rPr>
          <w:rFonts w:ascii="Arial" w:eastAsia="Arial" w:hAnsi="Arial" w:cs="Arial"/>
          <w:b/>
          <w:bCs/>
        </w:rPr>
        <w:t>Algoritmos e Estruturas de Dados II</w:t>
      </w:r>
    </w:p>
    <w:p w14:paraId="52C2B4C8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129E4363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5C8BE190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7D593EC8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63CA66F4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66DC98D9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37E0A07D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3F79A537" w14:textId="77777777" w:rsidR="00CA7417" w:rsidRDefault="003069D5">
      <w:pPr>
        <w:pStyle w:val="SemEspaamento"/>
        <w:jc w:val="center"/>
      </w:pPr>
      <w:r>
        <w:rPr>
          <w:rFonts w:ascii="Arial" w:hAnsi="Arial" w:cs="Arial"/>
          <w:b/>
        </w:rPr>
        <w:t>Alunos: Luís Lamela &amp; Artur Mendes</w:t>
      </w:r>
    </w:p>
    <w:p w14:paraId="38C40599" w14:textId="77777777" w:rsidR="00CA7417" w:rsidRDefault="003069D5">
      <w:pPr>
        <w:pStyle w:val="SemEspaamento"/>
        <w:jc w:val="center"/>
      </w:pPr>
      <w:r>
        <w:rPr>
          <w:rFonts w:ascii="Arial" w:hAnsi="Arial" w:cs="Arial"/>
          <w:b/>
        </w:rPr>
        <w:t>Número: 14822 &amp; 14870</w:t>
      </w:r>
    </w:p>
    <w:p w14:paraId="53179785" w14:textId="77777777" w:rsidR="00CA7417" w:rsidRDefault="00CA7417">
      <w:pPr>
        <w:pStyle w:val="Standard"/>
        <w:spacing w:line="285" w:lineRule="exact"/>
        <w:jc w:val="center"/>
        <w:rPr>
          <w:rFonts w:ascii="Arial" w:eastAsia="Arial" w:hAnsi="Arial" w:cs="Arial"/>
        </w:rPr>
      </w:pPr>
    </w:p>
    <w:p w14:paraId="4B1CBA75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2829FEFC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6E27D346" w14:textId="77777777" w:rsidR="00CA7417" w:rsidRDefault="00CA7417">
      <w:pPr>
        <w:pStyle w:val="SemEspaamento"/>
        <w:rPr>
          <w:rFonts w:ascii="Arial" w:hAnsi="Arial" w:cs="Arial"/>
        </w:rPr>
      </w:pPr>
    </w:p>
    <w:p w14:paraId="08E11A72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3EC03E30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701E88CF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5E735114" w14:textId="77777777" w:rsidR="00CA7417" w:rsidRDefault="00CA7417">
      <w:pPr>
        <w:pStyle w:val="SemEspaamento"/>
        <w:jc w:val="center"/>
        <w:rPr>
          <w:rFonts w:ascii="Arial" w:hAnsi="Arial" w:cs="Arial"/>
        </w:rPr>
      </w:pPr>
    </w:p>
    <w:p w14:paraId="08FA4B0E" w14:textId="77777777" w:rsidR="00CA7417" w:rsidRDefault="003069D5">
      <w:pPr>
        <w:pStyle w:val="Standard"/>
        <w:spacing w:line="285" w:lineRule="exact"/>
        <w:jc w:val="center"/>
      </w:pPr>
      <w:r>
        <w:rPr>
          <w:rFonts w:ascii="Arial" w:eastAsia="Arial" w:hAnsi="Arial" w:cs="Arial"/>
          <w:b/>
          <w:bCs/>
        </w:rPr>
        <w:t>Professor: Mário Vale</w:t>
      </w:r>
    </w:p>
    <w:p w14:paraId="051E02F3" w14:textId="77777777" w:rsidR="00CA7417" w:rsidRDefault="00CA7417">
      <w:pPr>
        <w:pStyle w:val="Standard"/>
        <w:spacing w:line="285" w:lineRule="exact"/>
        <w:jc w:val="center"/>
        <w:rPr>
          <w:rFonts w:ascii="Arial" w:eastAsia="Arial" w:hAnsi="Arial" w:cs="Arial"/>
        </w:rPr>
      </w:pPr>
    </w:p>
    <w:p w14:paraId="6B63D3DB" w14:textId="77777777" w:rsidR="00CA7417" w:rsidRDefault="00CA7417">
      <w:pPr>
        <w:pStyle w:val="Standard"/>
        <w:spacing w:line="285" w:lineRule="exact"/>
        <w:jc w:val="center"/>
        <w:rPr>
          <w:rFonts w:ascii="Arial" w:eastAsia="Arial" w:hAnsi="Arial" w:cs="Arial"/>
        </w:rPr>
      </w:pPr>
    </w:p>
    <w:p w14:paraId="6FC35F82" w14:textId="77777777" w:rsidR="00CA7417" w:rsidRDefault="00CA7417">
      <w:pPr>
        <w:pStyle w:val="Standard"/>
        <w:spacing w:line="285" w:lineRule="exact"/>
        <w:jc w:val="center"/>
        <w:rPr>
          <w:rFonts w:ascii="Arial" w:eastAsia="Arial" w:hAnsi="Arial" w:cs="Arial"/>
        </w:rPr>
      </w:pPr>
    </w:p>
    <w:p w14:paraId="3533EE3F" w14:textId="77777777" w:rsidR="00CA7417" w:rsidRDefault="003069D5">
      <w:pPr>
        <w:pStyle w:val="Standard"/>
        <w:spacing w:line="285" w:lineRule="exact"/>
        <w:jc w:val="center"/>
      </w:pPr>
      <w:r>
        <w:rPr>
          <w:rFonts w:ascii="Arial" w:eastAsia="Arial" w:hAnsi="Arial" w:cs="Arial"/>
          <w:b/>
          <w:bCs/>
        </w:rPr>
        <w:t>Licenciatura em Engenharia de Sistemas Informáticos</w:t>
      </w:r>
    </w:p>
    <w:p w14:paraId="2447AFA5" w14:textId="77777777" w:rsidR="00CA7417" w:rsidRDefault="00CA7417">
      <w:pPr>
        <w:pStyle w:val="SemEspaamen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2A0EBA" w14:textId="77777777" w:rsidR="00CA7417" w:rsidRDefault="00CA7417">
      <w:pPr>
        <w:pStyle w:val="Standard"/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0183E1D9" w14:textId="77777777" w:rsidR="00CA7417" w:rsidRDefault="00CA7417">
      <w:pPr>
        <w:pStyle w:val="Standard"/>
        <w:rPr>
          <w:rFonts w:ascii="Arial" w:hAnsi="Arial" w:cs="Arial"/>
        </w:rPr>
      </w:pPr>
    </w:p>
    <w:p w14:paraId="7A7DB51F" w14:textId="24BEADDF" w:rsidR="00CA7417" w:rsidRPr="003069D5" w:rsidRDefault="003069D5" w:rsidP="003069D5">
      <w:pPr>
        <w:pStyle w:val="Standard"/>
        <w:shd w:val="clear" w:color="auto" w:fill="FFFFFF"/>
        <w:spacing w:after="0"/>
        <w:jc w:val="center"/>
      </w:pPr>
      <w:r>
        <w:rPr>
          <w:rFonts w:ascii="Arial" w:hAnsi="Arial" w:cs="Arial"/>
        </w:rPr>
        <w:t>Barcelos, 3 de Abril, 2020</w:t>
      </w:r>
    </w:p>
    <w:p w14:paraId="439A5CA6" w14:textId="77777777" w:rsidR="00CA7417" w:rsidRDefault="003069D5">
      <w:pPr>
        <w:pStyle w:val="Cabealho11"/>
        <w:pageBreakBefore/>
      </w:pPr>
      <w:r>
        <w:lastRenderedPageBreak/>
        <w:t>Índice de Figuras</w:t>
      </w:r>
    </w:p>
    <w:p w14:paraId="105F470D" w14:textId="033E7B83" w:rsidR="009B6874" w:rsidRDefault="00C24B51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\h \z \c "Figura" </w:instrText>
      </w:r>
      <w:r>
        <w:rPr>
          <w:rFonts w:ascii="Arial" w:hAnsi="Arial" w:cs="Arial"/>
          <w:b/>
        </w:rPr>
        <w:fldChar w:fldCharType="separate"/>
      </w:r>
      <w:hyperlink r:id="rId8" w:anchor="_Toc37539552" w:history="1">
        <w:r w:rsidR="009B6874" w:rsidRPr="006E5E42">
          <w:rPr>
            <w:rStyle w:val="Hiperligao"/>
            <w:noProof/>
          </w:rPr>
          <w:t>Figura 1</w:t>
        </w:r>
        <w:r w:rsidR="009B6874">
          <w:rPr>
            <w:noProof/>
            <w:webHidden/>
          </w:rPr>
          <w:tab/>
        </w:r>
        <w:r w:rsidR="009B6874">
          <w:rPr>
            <w:noProof/>
            <w:webHidden/>
          </w:rPr>
          <w:fldChar w:fldCharType="begin"/>
        </w:r>
        <w:r w:rsidR="009B6874">
          <w:rPr>
            <w:noProof/>
            <w:webHidden/>
          </w:rPr>
          <w:instrText xml:space="preserve"> PAGEREF _Toc37539552 \h </w:instrText>
        </w:r>
        <w:r w:rsidR="009B6874">
          <w:rPr>
            <w:noProof/>
            <w:webHidden/>
          </w:rPr>
        </w:r>
        <w:r w:rsidR="009B6874">
          <w:rPr>
            <w:noProof/>
            <w:webHidden/>
          </w:rPr>
          <w:fldChar w:fldCharType="separate"/>
        </w:r>
        <w:r w:rsidR="009B6874">
          <w:rPr>
            <w:noProof/>
            <w:webHidden/>
          </w:rPr>
          <w:t>7</w:t>
        </w:r>
        <w:r w:rsidR="009B6874">
          <w:rPr>
            <w:noProof/>
            <w:webHidden/>
          </w:rPr>
          <w:fldChar w:fldCharType="end"/>
        </w:r>
      </w:hyperlink>
    </w:p>
    <w:p w14:paraId="323568CF" w14:textId="257D0A92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9" w:anchor="_Toc37539553" w:history="1">
        <w:r w:rsidRPr="006E5E42">
          <w:rPr>
            <w:rStyle w:val="Hiperligao"/>
            <w:noProof/>
          </w:rPr>
          <w:t>Figura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0291AF" w14:textId="78941D90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0" w:anchor="_Toc37539554" w:history="1">
        <w:r w:rsidRPr="006E5E42">
          <w:rPr>
            <w:rStyle w:val="Hiperligao"/>
            <w:noProof/>
          </w:rPr>
          <w:t>Figura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9BC129" w14:textId="52A120B1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1" w:anchor="_Toc37539555" w:history="1">
        <w:r w:rsidRPr="006E5E42">
          <w:rPr>
            <w:rStyle w:val="Hiperligao"/>
            <w:noProof/>
          </w:rPr>
          <w:t>Figura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4E32E3" w14:textId="1741F4CC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2" w:anchor="_Toc37539556" w:history="1">
        <w:r w:rsidRPr="006E5E42">
          <w:rPr>
            <w:rStyle w:val="Hiperligao"/>
            <w:noProof/>
          </w:rPr>
          <w:t>Figura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030502" w14:textId="64C53502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3" w:anchor="_Toc37539557" w:history="1">
        <w:r w:rsidRPr="006E5E42">
          <w:rPr>
            <w:rStyle w:val="Hiperligao"/>
            <w:noProof/>
          </w:rPr>
          <w:t>Figura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E3EFB3" w14:textId="3C61AD9E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4" w:anchor="_Toc37539558" w:history="1">
        <w:r w:rsidRPr="006E5E42">
          <w:rPr>
            <w:rStyle w:val="Hiperligao"/>
            <w:noProof/>
          </w:rPr>
          <w:t>Figura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6F74EE" w14:textId="45B80294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5" w:anchor="_Toc37539559" w:history="1">
        <w:r w:rsidRPr="006E5E42">
          <w:rPr>
            <w:rStyle w:val="Hiperligao"/>
            <w:noProof/>
          </w:rPr>
          <w:t>Figura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E58C33" w14:textId="3B412D67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6" w:anchor="_Toc37539560" w:history="1">
        <w:r w:rsidRPr="006E5E42">
          <w:rPr>
            <w:rStyle w:val="Hiperligao"/>
            <w:noProof/>
          </w:rPr>
          <w:t>Figura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407423" w14:textId="72292BF2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7" w:anchor="_Toc37539561" w:history="1">
        <w:r w:rsidRPr="006E5E42">
          <w:rPr>
            <w:rStyle w:val="Hiperligao"/>
            <w:noProof/>
          </w:rPr>
          <w:t>Figura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B46D55" w14:textId="0A5DDB96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8" w:anchor="_Toc37539562" w:history="1">
        <w:r w:rsidRPr="006E5E42">
          <w:rPr>
            <w:rStyle w:val="Hiperligao"/>
            <w:noProof/>
          </w:rPr>
          <w:t>Figura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D33138" w14:textId="371E844F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19" w:anchor="_Toc37539563" w:history="1">
        <w:r w:rsidRPr="006E5E42">
          <w:rPr>
            <w:rStyle w:val="Hiperligao"/>
            <w:noProof/>
          </w:rPr>
          <w:t>Figura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13F4EE" w14:textId="2D744947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20" w:anchor="_Toc37539564" w:history="1">
        <w:r w:rsidRPr="006E5E42">
          <w:rPr>
            <w:rStyle w:val="Hiperligao"/>
            <w:noProof/>
          </w:rPr>
          <w:t>Figura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A82228" w14:textId="785EEB08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21" w:anchor="_Toc37539565" w:history="1">
        <w:r w:rsidRPr="006E5E42">
          <w:rPr>
            <w:rStyle w:val="Hiperligao"/>
            <w:noProof/>
          </w:rPr>
          <w:t>Figura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332E41" w14:textId="4B5638F2" w:rsidR="009B6874" w:rsidRDefault="009B6874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r:id="rId22" w:anchor="_Toc37539566" w:history="1">
        <w:r w:rsidRPr="006E5E42">
          <w:rPr>
            <w:rStyle w:val="Hiperligao"/>
            <w:noProof/>
          </w:rPr>
          <w:t>Figura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46295D" w14:textId="7F821F4B" w:rsidR="00CA7417" w:rsidRDefault="00C24B51">
      <w:pPr>
        <w:pStyle w:val="Standard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351DCC3A" w14:textId="533089E9" w:rsidR="003069D5" w:rsidRDefault="003069D5">
      <w:pPr>
        <w:pStyle w:val="Standard"/>
        <w:spacing w:line="276" w:lineRule="auto"/>
        <w:rPr>
          <w:rFonts w:ascii="Arial" w:hAnsi="Arial" w:cs="Arial"/>
          <w:b/>
        </w:rPr>
      </w:pPr>
    </w:p>
    <w:p w14:paraId="08279C5F" w14:textId="72A68B20" w:rsidR="003069D5" w:rsidRDefault="003069D5">
      <w:pPr>
        <w:pStyle w:val="Standard"/>
        <w:spacing w:line="276" w:lineRule="auto"/>
        <w:rPr>
          <w:rFonts w:ascii="Arial" w:hAnsi="Arial" w:cs="Arial"/>
          <w:b/>
        </w:rPr>
      </w:pPr>
    </w:p>
    <w:p w14:paraId="7A3447AD" w14:textId="42AEBE32" w:rsidR="003069D5" w:rsidRDefault="003069D5">
      <w:pPr>
        <w:pStyle w:val="Standard"/>
        <w:spacing w:line="276" w:lineRule="auto"/>
        <w:rPr>
          <w:rFonts w:ascii="Arial" w:hAnsi="Arial" w:cs="Arial"/>
          <w:b/>
        </w:rPr>
      </w:pPr>
    </w:p>
    <w:p w14:paraId="44C351DD" w14:textId="142872FD" w:rsidR="003069D5" w:rsidRDefault="003069D5">
      <w:pPr>
        <w:pStyle w:val="Standard"/>
        <w:spacing w:line="276" w:lineRule="auto"/>
        <w:rPr>
          <w:rFonts w:ascii="Arial" w:hAnsi="Arial" w:cs="Arial"/>
          <w:b/>
        </w:rPr>
      </w:pPr>
    </w:p>
    <w:p w14:paraId="6ED0165E" w14:textId="3FF718C6" w:rsidR="003069D5" w:rsidRDefault="003069D5">
      <w:pPr>
        <w:pStyle w:val="Standard"/>
        <w:spacing w:line="276" w:lineRule="auto"/>
        <w:rPr>
          <w:rFonts w:ascii="Arial" w:hAnsi="Arial" w:cs="Arial"/>
          <w:b/>
        </w:rPr>
      </w:pPr>
    </w:p>
    <w:p w14:paraId="057E2AE4" w14:textId="544020D4" w:rsidR="003069D5" w:rsidRDefault="003069D5">
      <w:pPr>
        <w:pStyle w:val="Standard"/>
        <w:spacing w:line="276" w:lineRule="auto"/>
        <w:rPr>
          <w:rFonts w:ascii="Arial" w:hAnsi="Arial" w:cs="Arial"/>
          <w:b/>
        </w:rPr>
      </w:pPr>
    </w:p>
    <w:p w14:paraId="3B38411A" w14:textId="78266559" w:rsidR="003069D5" w:rsidRDefault="003069D5">
      <w:pPr>
        <w:pStyle w:val="Standard"/>
        <w:spacing w:line="276" w:lineRule="auto"/>
        <w:rPr>
          <w:rFonts w:ascii="Arial" w:hAnsi="Arial" w:cs="Arial"/>
          <w:b/>
        </w:rPr>
      </w:pPr>
    </w:p>
    <w:p w14:paraId="312B5A5C" w14:textId="4EA01A4F" w:rsidR="003069D5" w:rsidRPr="003069D5" w:rsidRDefault="003069D5" w:rsidP="003069D5">
      <w:pPr>
        <w:pStyle w:val="Cabealho11"/>
        <w:pageBreakBefore/>
      </w:pPr>
      <w:r>
        <w:lastRenderedPageBreak/>
        <w:t>Índice</w:t>
      </w:r>
    </w:p>
    <w:p w14:paraId="1E5B358F" w14:textId="4798A6EB" w:rsidR="009B6874" w:rsidRDefault="003069D5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r>
        <w:rPr>
          <w:b/>
        </w:rPr>
        <w:fldChar w:fldCharType="begin"/>
      </w:r>
      <w:r>
        <w:instrText xml:space="preserve"> TOC \o "1-3" \u \h </w:instrText>
      </w:r>
      <w:r>
        <w:rPr>
          <w:b/>
        </w:rPr>
        <w:fldChar w:fldCharType="separate"/>
      </w:r>
      <w:hyperlink w:anchor="_Toc37539567" w:history="1">
        <w:r w:rsidR="009B6874" w:rsidRPr="00D54215">
          <w:rPr>
            <w:rStyle w:val="Hiperligao"/>
            <w:noProof/>
          </w:rPr>
          <w:t>1.</w:t>
        </w:r>
        <w:r w:rsidR="009B6874">
          <w:rPr>
            <w:rFonts w:asciiTheme="minorHAnsi" w:eastAsiaTheme="minorEastAsia" w:hAnsiTheme="minorHAnsi" w:cstheme="minorBidi"/>
            <w:noProof/>
          </w:rPr>
          <w:tab/>
        </w:r>
        <w:r w:rsidR="009B6874" w:rsidRPr="00D54215">
          <w:rPr>
            <w:rStyle w:val="Hiperligao"/>
            <w:noProof/>
          </w:rPr>
          <w:t>Introdução</w:t>
        </w:r>
        <w:r w:rsidR="009B6874">
          <w:rPr>
            <w:noProof/>
          </w:rPr>
          <w:tab/>
        </w:r>
        <w:r w:rsidR="009B6874">
          <w:rPr>
            <w:noProof/>
          </w:rPr>
          <w:fldChar w:fldCharType="begin"/>
        </w:r>
        <w:r w:rsidR="009B6874">
          <w:rPr>
            <w:noProof/>
          </w:rPr>
          <w:instrText xml:space="preserve"> PAGEREF _Toc37539567 \h </w:instrText>
        </w:r>
        <w:r w:rsidR="009B6874">
          <w:rPr>
            <w:noProof/>
          </w:rPr>
        </w:r>
        <w:r w:rsidR="009B6874">
          <w:rPr>
            <w:noProof/>
          </w:rPr>
          <w:fldChar w:fldCharType="separate"/>
        </w:r>
        <w:r w:rsidR="009B6874">
          <w:rPr>
            <w:noProof/>
          </w:rPr>
          <w:t>4</w:t>
        </w:r>
        <w:r w:rsidR="009B6874">
          <w:rPr>
            <w:noProof/>
          </w:rPr>
          <w:fldChar w:fldCharType="end"/>
        </w:r>
      </w:hyperlink>
    </w:p>
    <w:p w14:paraId="2C227B74" w14:textId="1A57CC81" w:rsidR="009B6874" w:rsidRDefault="009B6874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37539568" w:history="1">
        <w:r w:rsidRPr="00D54215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4215">
          <w:rPr>
            <w:rStyle w:val="Hiperligao"/>
            <w:noProof/>
          </w:rPr>
          <w:t>Contextualização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_Toc37539568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1E6D613" w14:textId="24775DC7" w:rsidR="009B6874" w:rsidRDefault="009B6874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37539569" w:history="1">
        <w:r w:rsidRPr="00D54215">
          <w:rPr>
            <w:rStyle w:val="Hiperligao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4215">
          <w:rPr>
            <w:rStyle w:val="Hiperligao"/>
            <w:noProof/>
          </w:rPr>
          <w:t>Motivação e 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_Toc37539569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FAF74F0" w14:textId="5715987B" w:rsidR="009B6874" w:rsidRDefault="009B6874">
      <w:pPr>
        <w:pStyle w:val="ndice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37539570" w:history="1">
        <w:r w:rsidRPr="00D54215">
          <w:rPr>
            <w:rStyle w:val="Hiperligao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4215">
          <w:rPr>
            <w:rStyle w:val="Hiperligao"/>
            <w:noProof/>
          </w:rPr>
          <w:t>Interpretação e Desenvolvimento da 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_Toc37539570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925F375" w14:textId="11764BAF" w:rsidR="009B6874" w:rsidRDefault="009B6874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37539571" w:history="1">
        <w:r w:rsidRPr="00D54215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4215">
          <w:rPr>
            <w:rStyle w:val="Hiperligao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_Toc37539571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5FF981EE" w14:textId="358024FB" w:rsidR="009B6874" w:rsidRDefault="009B6874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37539572" w:history="1">
        <w:r w:rsidRPr="00D54215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4215">
          <w:rPr>
            <w:rStyle w:val="Hiperligao"/>
            <w:noProof/>
          </w:rPr>
          <w:t>Bibliografia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_Toc37539572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1FCE5C48" w14:textId="01FA6AAC" w:rsidR="00CA7417" w:rsidRDefault="003069D5">
      <w:pPr>
        <w:pStyle w:val="Standard"/>
        <w:rPr>
          <w:rFonts w:ascii="Arial" w:hAnsi="Arial" w:cs="Arial"/>
          <w:b/>
          <w:bCs/>
        </w:rPr>
      </w:pPr>
      <w:r>
        <w:fldChar w:fldCharType="end"/>
      </w:r>
      <w:bookmarkStart w:id="0" w:name="_Toc448947952"/>
    </w:p>
    <w:p w14:paraId="4AB6EA3B" w14:textId="605A6A95" w:rsidR="00CA7417" w:rsidRDefault="003069D5">
      <w:pPr>
        <w:pStyle w:val="Ttulo1"/>
        <w:pageBreakBefore/>
        <w:numPr>
          <w:ilvl w:val="0"/>
          <w:numId w:val="50"/>
        </w:numPr>
      </w:pPr>
      <w:bookmarkStart w:id="1" w:name="_Toc36832854"/>
      <w:bookmarkStart w:id="2" w:name="_Toc37539567"/>
      <w:r>
        <w:lastRenderedPageBreak/>
        <w:t>Introdução</w:t>
      </w:r>
      <w:bookmarkEnd w:id="0"/>
      <w:bookmarkEnd w:id="1"/>
      <w:bookmarkEnd w:id="2"/>
    </w:p>
    <w:p w14:paraId="6644BC7D" w14:textId="77777777" w:rsidR="00CA7417" w:rsidRDefault="003069D5">
      <w:pPr>
        <w:pStyle w:val="Ttulo2"/>
        <w:numPr>
          <w:ilvl w:val="1"/>
          <w:numId w:val="46"/>
        </w:numPr>
      </w:pPr>
      <w:bookmarkStart w:id="3" w:name="_Toc36832855"/>
      <w:bookmarkStart w:id="4" w:name="_Toc37539568"/>
      <w:r>
        <w:t>Contextualização</w:t>
      </w:r>
      <w:bookmarkEnd w:id="3"/>
      <w:bookmarkEnd w:id="4"/>
    </w:p>
    <w:p w14:paraId="75FFE631" w14:textId="77777777" w:rsidR="00CA7417" w:rsidRDefault="003069D5">
      <w:pPr>
        <w:pStyle w:val="Standard"/>
      </w:pPr>
      <w:r>
        <w:t>O presente trabalho foi desenvolvido no âmbito da UC de Algoritmos e Estruturas de Dados II.</w:t>
      </w:r>
    </w:p>
    <w:p w14:paraId="752EDD62" w14:textId="3A871669" w:rsidR="00CA7417" w:rsidRDefault="003069D5">
      <w:pPr>
        <w:pStyle w:val="Standard"/>
      </w:pPr>
      <w:r>
        <w:br/>
        <w:t xml:space="preserve">O Processamento de Linguagem Natural, uma </w:t>
      </w:r>
      <w:proofErr w:type="spellStart"/>
      <w:r w:rsidR="00C24B51">
        <w:t>sub-área</w:t>
      </w:r>
      <w:proofErr w:type="spellEnd"/>
      <w:r>
        <w:t xml:space="preserve"> da Inteligência </w:t>
      </w:r>
      <w:r w:rsidR="00C24B51">
        <w:t>Artificial</w:t>
      </w:r>
      <w:r>
        <w:t xml:space="preserve">, dedica-se ao estudo de métodos computacionais para o estudo das línguas humanas, ditas naturais. Um dos processos típicos na preparação de um texto para o seu processamento é a </w:t>
      </w:r>
      <w:proofErr w:type="spellStart"/>
      <w:r>
        <w:t>Etiquetação</w:t>
      </w:r>
      <w:proofErr w:type="spellEnd"/>
      <w:r>
        <w:t xml:space="preserve"> Morfossintática em que, a cada palavra, se associa uma categoria morfológica (ex. verbo, substantivo, adjetivo) e também de informação morfológica adicional (ex. número ou género nos substantivos, ou tempo e pessoa, nos verbos).</w:t>
      </w:r>
    </w:p>
    <w:p w14:paraId="21EFF4E9" w14:textId="77777777" w:rsidR="00CA7417" w:rsidRDefault="003069D5">
      <w:pPr>
        <w:pStyle w:val="Standard"/>
      </w:pPr>
      <w:r>
        <w:t>Neste trabalho prático pretende-se criar uma ferramenta que seja capaz de analisar um qualquer ficheiro já etiquetado com informação morfossintática.</w:t>
      </w:r>
    </w:p>
    <w:p w14:paraId="0D934F50" w14:textId="6B739C60" w:rsidR="00CA7417" w:rsidRDefault="003069D5">
      <w:pPr>
        <w:pStyle w:val="Standard"/>
      </w:pPr>
      <w:r>
        <w:t xml:space="preserve">Cada ficheiro é composto por várias linhas, uma para cada palavra ou sinal de pontuação. Cada linha é composta por várias colunas, sendo que a primeira corresponde à palavra da frase original, a segunda define a </w:t>
      </w:r>
      <w:proofErr w:type="spellStart"/>
      <w:r>
        <w:rPr>
          <w:b/>
          <w:bCs/>
        </w:rPr>
        <w:t>raíz</w:t>
      </w:r>
      <w:proofErr w:type="spellEnd"/>
      <w:r>
        <w:rPr>
          <w:b/>
          <w:bCs/>
        </w:rPr>
        <w:t xml:space="preserve"> da palavra</w:t>
      </w:r>
      <w:r>
        <w:t xml:space="preserve"> e a terceira à sua </w:t>
      </w:r>
      <w:r>
        <w:rPr>
          <w:b/>
          <w:bCs/>
        </w:rPr>
        <w:t>análise morfossintática</w:t>
      </w:r>
      <w:r>
        <w:t>.</w:t>
      </w:r>
    </w:p>
    <w:p w14:paraId="67565A2C" w14:textId="77777777" w:rsidR="00CA7417" w:rsidRDefault="003069D5">
      <w:pPr>
        <w:pStyle w:val="Standard"/>
      </w:pPr>
      <w:r>
        <w:t>A última coluna inclui a certeza da ferramenta em relação à análise realizada.</w:t>
      </w:r>
    </w:p>
    <w:p w14:paraId="76CE26F8" w14:textId="77777777" w:rsidR="00CA7417" w:rsidRDefault="003069D5">
      <w:pPr>
        <w:pStyle w:val="Standard"/>
        <w:rPr>
          <w:b/>
          <w:bCs/>
        </w:rPr>
      </w:pPr>
      <w:r>
        <w:rPr>
          <w:b/>
          <w:bCs/>
        </w:rPr>
        <w:t>As colunas estão separadas por um caracter de espaço.</w:t>
      </w:r>
    </w:p>
    <w:p w14:paraId="5DB9E1E4" w14:textId="77777777" w:rsidR="00CA7417" w:rsidRDefault="00CA7417">
      <w:pPr>
        <w:pStyle w:val="Standard"/>
        <w:rPr>
          <w:b/>
          <w:bCs/>
        </w:rPr>
      </w:pPr>
    </w:p>
    <w:p w14:paraId="3F1BD3F3" w14:textId="77777777" w:rsidR="00CA7417" w:rsidRDefault="00CA7417">
      <w:pPr>
        <w:pStyle w:val="Standard"/>
        <w:rPr>
          <w:b/>
          <w:bCs/>
        </w:rPr>
      </w:pPr>
    </w:p>
    <w:p w14:paraId="299EEF3D" w14:textId="77777777" w:rsidR="00CA7417" w:rsidRDefault="00CA7417">
      <w:pPr>
        <w:pStyle w:val="Standard"/>
        <w:rPr>
          <w:b/>
          <w:bCs/>
        </w:rPr>
      </w:pPr>
    </w:p>
    <w:p w14:paraId="514CC875" w14:textId="77777777" w:rsidR="00CA7417" w:rsidRDefault="00CA7417">
      <w:pPr>
        <w:pStyle w:val="Standard"/>
        <w:rPr>
          <w:b/>
          <w:bCs/>
        </w:rPr>
      </w:pPr>
    </w:p>
    <w:p w14:paraId="09B30D6B" w14:textId="77777777" w:rsidR="00CA7417" w:rsidRDefault="00CA7417">
      <w:pPr>
        <w:pStyle w:val="Standard"/>
        <w:rPr>
          <w:b/>
          <w:bCs/>
        </w:rPr>
      </w:pPr>
    </w:p>
    <w:p w14:paraId="35167E57" w14:textId="4D42EDBC" w:rsidR="00CA7417" w:rsidRDefault="00CA7417">
      <w:pPr>
        <w:pStyle w:val="Standard"/>
        <w:rPr>
          <w:b/>
          <w:bCs/>
        </w:rPr>
      </w:pPr>
    </w:p>
    <w:p w14:paraId="1BA71DA4" w14:textId="77777777" w:rsidR="00C24B51" w:rsidRDefault="00C24B51">
      <w:pPr>
        <w:pStyle w:val="Standard"/>
        <w:rPr>
          <w:b/>
          <w:bCs/>
        </w:rPr>
      </w:pPr>
    </w:p>
    <w:p w14:paraId="3AF9997C" w14:textId="77777777" w:rsidR="00CA7417" w:rsidRDefault="00CA7417">
      <w:pPr>
        <w:pStyle w:val="Standard"/>
        <w:rPr>
          <w:b/>
          <w:bCs/>
        </w:rPr>
      </w:pPr>
    </w:p>
    <w:p w14:paraId="148207A3" w14:textId="77777777" w:rsidR="00CA7417" w:rsidRDefault="003069D5">
      <w:pPr>
        <w:pStyle w:val="Standard"/>
        <w:rPr>
          <w:b/>
          <w:bCs/>
        </w:rPr>
      </w:pPr>
      <w:r>
        <w:rPr>
          <w:b/>
          <w:bCs/>
        </w:rPr>
        <w:lastRenderedPageBreak/>
        <w:t>Propostas para o Desenvolvimento</w:t>
      </w:r>
    </w:p>
    <w:p w14:paraId="5B6BA6AB" w14:textId="77777777" w:rsidR="00CA7417" w:rsidRDefault="003069D5">
      <w:pPr>
        <w:pStyle w:val="Standard"/>
      </w:pPr>
      <w:r>
        <w:rPr>
          <w:b/>
          <w:bCs/>
        </w:rPr>
        <w:t xml:space="preserve">1) </w:t>
      </w:r>
      <w:r>
        <w:t>Inicialmente, ler todas as linhas e guardá-las numa ou mais estruturas de dados dinâmicas. As linhas em branco, e as linhas correspondentes a sinais ortográficos podem ser ignorados (ou seja, só deverão ser consideradas as linhas referentes a palavras). A estrutura de dados a usar deverá ser escolhida de modo a ser possível responder às seguintes questões.</w:t>
      </w:r>
    </w:p>
    <w:p w14:paraId="4BE5DFA3" w14:textId="77777777" w:rsidR="00CA7417" w:rsidRDefault="003069D5">
      <w:pPr>
        <w:pStyle w:val="Standard"/>
      </w:pPr>
      <w:r>
        <w:rPr>
          <w:b/>
          <w:bCs/>
        </w:rPr>
        <w:t xml:space="preserve">2) </w:t>
      </w:r>
      <w:r>
        <w:t>Construa uma tabela de frequências absolutas, relativas e acumuladas, referente à categoria gramatical usada (terceira coluna). Apresente a tabela ordenada por ordem crescente de frequência absoluta.</w:t>
      </w:r>
    </w:p>
    <w:p w14:paraId="4CC1512C" w14:textId="77777777" w:rsidR="00CA7417" w:rsidRDefault="003069D5">
      <w:pPr>
        <w:pStyle w:val="Standard"/>
      </w:pPr>
      <w:r>
        <w:rPr>
          <w:b/>
          <w:bCs/>
        </w:rPr>
        <w:t xml:space="preserve">3) </w:t>
      </w:r>
      <w:r>
        <w:t>Construa uma tabela de frequências absolutas, relativas e acumuladas, referente ao tamanho das palavras existentes no texto.</w:t>
      </w:r>
    </w:p>
    <w:p w14:paraId="2F53E079" w14:textId="3AA5908B" w:rsidR="00CA7417" w:rsidRDefault="003069D5">
      <w:pPr>
        <w:pStyle w:val="Standard"/>
      </w:pPr>
      <w:r>
        <w:rPr>
          <w:b/>
          <w:bCs/>
        </w:rPr>
        <w:t xml:space="preserve">4) </w:t>
      </w:r>
      <w:r w:rsidR="00C24B51">
        <w:t>Para cada</w:t>
      </w:r>
      <w:r>
        <w:t xml:space="preserve"> tipo de análise morfológica (terceira coluna), calcule com base na medida de certeza de </w:t>
      </w:r>
      <w:proofErr w:type="spellStart"/>
      <w:r>
        <w:t>etiquetação</w:t>
      </w:r>
      <w:proofErr w:type="spellEnd"/>
      <w:r>
        <w:t xml:space="preserve"> (quarta coluna) a sua média aritmética e desvio padrão</w:t>
      </w:r>
    </w:p>
    <w:p w14:paraId="3FD7537B" w14:textId="77777777" w:rsidR="00CA7417" w:rsidRDefault="003069D5">
      <w:pPr>
        <w:pStyle w:val="Standard"/>
      </w:pPr>
      <w:r>
        <w:rPr>
          <w:b/>
          <w:bCs/>
        </w:rPr>
        <w:t xml:space="preserve">5) </w:t>
      </w:r>
      <w:r>
        <w:t>Calcule as seguintes medidas de localização e dispersão, relativas ao tamanho das palavras: média aritmética, mediana, moda e desvio padrão.</w:t>
      </w:r>
    </w:p>
    <w:p w14:paraId="42AA6123" w14:textId="77777777" w:rsidR="00CA7417" w:rsidRDefault="003069D5">
      <w:pPr>
        <w:pStyle w:val="Standard"/>
      </w:pPr>
      <w:r>
        <w:rPr>
          <w:b/>
          <w:bCs/>
        </w:rPr>
        <w:t xml:space="preserve">6) </w:t>
      </w:r>
      <w:r>
        <w:t>Com base nas frequências das palavras (o seu número de ocorrências), calcule os quartis e implemente uma função que, dada uma palavra indicada pelo utilizador, permita obter, o quartil a que pertence.</w:t>
      </w:r>
    </w:p>
    <w:p w14:paraId="1D5D522F" w14:textId="77777777" w:rsidR="00CA7417" w:rsidRDefault="003069D5">
      <w:pPr>
        <w:pStyle w:val="Standard"/>
      </w:pPr>
      <w:r>
        <w:rPr>
          <w:b/>
          <w:bCs/>
        </w:rPr>
        <w:t xml:space="preserve">7) </w:t>
      </w:r>
      <w:r>
        <w:t>Obtenha os dados necessários para a construção de um histograma das probabilidades (quarta-coluna). Defina o número de classes e as respetivas frequências a considerar</w:t>
      </w:r>
    </w:p>
    <w:p w14:paraId="2026A014" w14:textId="77777777" w:rsidR="00CA7417" w:rsidRDefault="00CA7417">
      <w:pPr>
        <w:pStyle w:val="Standard"/>
      </w:pPr>
    </w:p>
    <w:p w14:paraId="04D7F24A" w14:textId="77777777" w:rsidR="00CA7417" w:rsidRDefault="00CA7417">
      <w:pPr>
        <w:pStyle w:val="Standard"/>
      </w:pPr>
    </w:p>
    <w:p w14:paraId="6B76BE3F" w14:textId="77777777" w:rsidR="00CA7417" w:rsidRDefault="00CA7417">
      <w:pPr>
        <w:pStyle w:val="Standard"/>
      </w:pPr>
    </w:p>
    <w:p w14:paraId="456D6E06" w14:textId="77777777" w:rsidR="00CA7417" w:rsidRDefault="00CA7417">
      <w:pPr>
        <w:pStyle w:val="Standard"/>
      </w:pPr>
    </w:p>
    <w:p w14:paraId="1222AED4" w14:textId="77777777" w:rsidR="00CA7417" w:rsidRDefault="00CA7417">
      <w:pPr>
        <w:pStyle w:val="Standard"/>
      </w:pPr>
    </w:p>
    <w:p w14:paraId="5799BBE7" w14:textId="77777777" w:rsidR="00CA7417" w:rsidRDefault="00CA7417">
      <w:pPr>
        <w:pStyle w:val="Standard"/>
      </w:pPr>
    </w:p>
    <w:p w14:paraId="3FCA724C" w14:textId="77777777" w:rsidR="00CA7417" w:rsidRDefault="00CA7417">
      <w:pPr>
        <w:pStyle w:val="Standard"/>
      </w:pPr>
    </w:p>
    <w:p w14:paraId="548F9E3B" w14:textId="77777777" w:rsidR="00CA7417" w:rsidRDefault="003069D5">
      <w:pPr>
        <w:pStyle w:val="Ttulo2"/>
        <w:numPr>
          <w:ilvl w:val="1"/>
          <w:numId w:val="46"/>
        </w:numPr>
      </w:pPr>
      <w:bookmarkStart w:id="5" w:name="_Toc36832856"/>
      <w:bookmarkStart w:id="6" w:name="_Toc37539569"/>
      <w:r>
        <w:lastRenderedPageBreak/>
        <w:t>Motivação e Objetivos</w:t>
      </w:r>
      <w:bookmarkEnd w:id="5"/>
      <w:bookmarkEnd w:id="6"/>
    </w:p>
    <w:p w14:paraId="24B6285C" w14:textId="77777777" w:rsidR="00CA7417" w:rsidRDefault="003069D5">
      <w:pPr>
        <w:pStyle w:val="Standard"/>
      </w:pPr>
      <w:r>
        <w:t>Este trabalho tem como objetivo salientar os conhecimentos adquiridos durante as aulas. Pretendem promover a autoaprendizagem através da investigação individual, e da aplicação das matérias lecionadas no decurso do semestre na unidade curricular de Algoritmos e Estruturas de Dados II.</w:t>
      </w:r>
    </w:p>
    <w:p w14:paraId="7B370C9D" w14:textId="77777777" w:rsidR="00CA7417" w:rsidRDefault="00CA7417">
      <w:pPr>
        <w:pStyle w:val="Standard"/>
      </w:pPr>
    </w:p>
    <w:p w14:paraId="09EBCFE9" w14:textId="77777777" w:rsidR="00CA7417" w:rsidRDefault="00CA7417">
      <w:pPr>
        <w:pStyle w:val="Standard"/>
      </w:pPr>
    </w:p>
    <w:p w14:paraId="3693CE46" w14:textId="77777777" w:rsidR="00CA7417" w:rsidRDefault="00CA7417">
      <w:pPr>
        <w:pStyle w:val="Standard"/>
      </w:pPr>
    </w:p>
    <w:p w14:paraId="5F5D28D9" w14:textId="77777777" w:rsidR="00CA7417" w:rsidRDefault="00CA7417">
      <w:pPr>
        <w:pStyle w:val="Standard"/>
      </w:pPr>
    </w:p>
    <w:p w14:paraId="13F4E95F" w14:textId="77777777" w:rsidR="00CA7417" w:rsidRDefault="00CA7417">
      <w:pPr>
        <w:pStyle w:val="Standard"/>
      </w:pPr>
    </w:p>
    <w:p w14:paraId="35A9A180" w14:textId="77777777" w:rsidR="00CA7417" w:rsidRDefault="00CA7417">
      <w:pPr>
        <w:pStyle w:val="Standard"/>
      </w:pPr>
    </w:p>
    <w:p w14:paraId="47A589FC" w14:textId="77777777" w:rsidR="00CA7417" w:rsidRDefault="00CA7417">
      <w:pPr>
        <w:pStyle w:val="Standard"/>
      </w:pPr>
    </w:p>
    <w:p w14:paraId="34AB6443" w14:textId="77777777" w:rsidR="00CA7417" w:rsidRDefault="00CA7417">
      <w:pPr>
        <w:pStyle w:val="Standard"/>
      </w:pPr>
    </w:p>
    <w:p w14:paraId="2E321E68" w14:textId="77777777" w:rsidR="00CA7417" w:rsidRDefault="00CA7417">
      <w:pPr>
        <w:pStyle w:val="Standard"/>
      </w:pPr>
    </w:p>
    <w:p w14:paraId="53C53ADF" w14:textId="77777777" w:rsidR="00CA7417" w:rsidRDefault="00CA7417">
      <w:pPr>
        <w:pStyle w:val="Standard"/>
      </w:pPr>
    </w:p>
    <w:p w14:paraId="5070549A" w14:textId="77777777" w:rsidR="00CA7417" w:rsidRDefault="00CA7417">
      <w:pPr>
        <w:pStyle w:val="Standard"/>
      </w:pPr>
    </w:p>
    <w:p w14:paraId="006A7EC0" w14:textId="77777777" w:rsidR="00CA7417" w:rsidRDefault="00CA7417">
      <w:pPr>
        <w:pStyle w:val="Standard"/>
      </w:pPr>
    </w:p>
    <w:p w14:paraId="108D4752" w14:textId="77777777" w:rsidR="00CA7417" w:rsidRDefault="00CA7417">
      <w:pPr>
        <w:pStyle w:val="Standard"/>
      </w:pPr>
    </w:p>
    <w:p w14:paraId="16F5D7C7" w14:textId="77777777" w:rsidR="00CA7417" w:rsidRDefault="00CA7417">
      <w:pPr>
        <w:pStyle w:val="Standard"/>
      </w:pPr>
    </w:p>
    <w:p w14:paraId="7063BB1A" w14:textId="77777777" w:rsidR="00CA7417" w:rsidRDefault="00CA7417">
      <w:pPr>
        <w:pStyle w:val="Standard"/>
      </w:pPr>
    </w:p>
    <w:p w14:paraId="3D0DD9C8" w14:textId="77777777" w:rsidR="00CA7417" w:rsidRDefault="00CA7417">
      <w:pPr>
        <w:pStyle w:val="Standard"/>
      </w:pPr>
    </w:p>
    <w:p w14:paraId="57689D27" w14:textId="77777777" w:rsidR="00CA7417" w:rsidRDefault="00CA7417">
      <w:pPr>
        <w:pStyle w:val="Standard"/>
      </w:pPr>
    </w:p>
    <w:p w14:paraId="6361D6A7" w14:textId="77777777" w:rsidR="00CA7417" w:rsidRDefault="00CA7417">
      <w:pPr>
        <w:pStyle w:val="Standard"/>
      </w:pPr>
    </w:p>
    <w:p w14:paraId="3B74BDAE" w14:textId="77777777" w:rsidR="00CA7417" w:rsidRDefault="003069D5">
      <w:pPr>
        <w:pStyle w:val="Ttulo2"/>
        <w:numPr>
          <w:ilvl w:val="1"/>
          <w:numId w:val="46"/>
        </w:numPr>
      </w:pPr>
      <w:bookmarkStart w:id="7" w:name="_Toc36832857"/>
      <w:bookmarkStart w:id="8" w:name="_Toc37539570"/>
      <w:r>
        <w:lastRenderedPageBreak/>
        <w:t>I</w:t>
      </w:r>
      <w:bookmarkEnd w:id="7"/>
      <w:r>
        <w:t>nterpretação e Desenvolvimento da Aplicação</w:t>
      </w:r>
      <w:bookmarkEnd w:id="8"/>
    </w:p>
    <w:p w14:paraId="089D7D1A" w14:textId="77777777" w:rsidR="00CA7417" w:rsidRDefault="003069D5">
      <w:pPr>
        <w:pStyle w:val="PargrafodaLista"/>
        <w:ind w:left="0"/>
      </w:pPr>
      <w:r>
        <w:t>Face ao Exercício 1 do Trabalho Prático, foram desenvolvidas algumas estruturas de dados para suportarem os dados da melhor maneira na aplicação:</w:t>
      </w:r>
    </w:p>
    <w:p w14:paraId="1CD50D76" w14:textId="77777777" w:rsidR="00CA7417" w:rsidRDefault="00CA7417">
      <w:pPr>
        <w:pStyle w:val="PargrafodaLista"/>
        <w:ind w:left="0"/>
      </w:pPr>
    </w:p>
    <w:p w14:paraId="3472387E" w14:textId="02C23CC5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1F59B" wp14:editId="4ACBF1FD">
                <wp:simplePos x="0" y="0"/>
                <wp:positionH relativeFrom="column">
                  <wp:posOffset>27305</wp:posOffset>
                </wp:positionH>
                <wp:positionV relativeFrom="paragraph">
                  <wp:posOffset>4377055</wp:posOffset>
                </wp:positionV>
                <wp:extent cx="339026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12436" w14:textId="75B40165" w:rsidR="003069D5" w:rsidRPr="007D0E80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9" w:name="_Toc3753955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9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1F59B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2.15pt;margin-top:344.65pt;width:266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" stroked="f">
                <v:textbox style="mso-fit-shape-to-text:t" inset="0,0,0,0">
                  <w:txbxContent>
                    <w:p w14:paraId="17D12436" w14:textId="75B40165" w:rsidR="003069D5" w:rsidRPr="007D0E80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10" w:name="_Toc3753955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10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251658240" behindDoc="0" locked="0" layoutInCell="1" allowOverlap="1" wp14:anchorId="791FB71B" wp14:editId="50C08B82">
            <wp:simplePos x="0" y="0"/>
            <wp:positionH relativeFrom="column">
              <wp:posOffset>27360</wp:posOffset>
            </wp:positionH>
            <wp:positionV relativeFrom="paragraph">
              <wp:posOffset>-175320</wp:posOffset>
            </wp:positionV>
            <wp:extent cx="3390840" cy="4495680"/>
            <wp:effectExtent l="0" t="0" r="60" b="120"/>
            <wp:wrapSquare wrapText="bothSides"/>
            <wp:docPr id="2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840" cy="44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FE56" w14:textId="77777777" w:rsidR="00CA7417" w:rsidRDefault="00CA7417">
      <w:pPr>
        <w:pStyle w:val="PargrafodaLista"/>
        <w:ind w:left="0"/>
      </w:pPr>
    </w:p>
    <w:p w14:paraId="7142E46F" w14:textId="77777777" w:rsidR="00CA7417" w:rsidRDefault="00CA7417">
      <w:pPr>
        <w:pStyle w:val="PargrafodaLista"/>
        <w:ind w:left="0"/>
      </w:pPr>
    </w:p>
    <w:p w14:paraId="2E426332" w14:textId="77777777" w:rsidR="00CA7417" w:rsidRDefault="00CA7417">
      <w:pPr>
        <w:pStyle w:val="PargrafodaLista"/>
        <w:ind w:left="0"/>
      </w:pPr>
    </w:p>
    <w:p w14:paraId="43E44C28" w14:textId="77777777" w:rsidR="00CA7417" w:rsidRDefault="00CA7417">
      <w:pPr>
        <w:pStyle w:val="PargrafodaLista"/>
        <w:ind w:left="0"/>
      </w:pPr>
    </w:p>
    <w:p w14:paraId="284A6FF4" w14:textId="77777777" w:rsidR="00CA7417" w:rsidRDefault="00CA7417">
      <w:pPr>
        <w:pStyle w:val="PargrafodaLista"/>
        <w:ind w:left="0"/>
      </w:pPr>
    </w:p>
    <w:p w14:paraId="4AB599D0" w14:textId="77777777" w:rsidR="00CA7417" w:rsidRDefault="00CA7417">
      <w:pPr>
        <w:pStyle w:val="PargrafodaLista"/>
        <w:ind w:left="0"/>
      </w:pPr>
    </w:p>
    <w:p w14:paraId="33DAA6EA" w14:textId="77777777" w:rsidR="00CA7417" w:rsidRDefault="00CA7417">
      <w:pPr>
        <w:pStyle w:val="PargrafodaLista"/>
        <w:ind w:left="0"/>
      </w:pPr>
    </w:p>
    <w:p w14:paraId="66423D7E" w14:textId="77777777" w:rsidR="00CA7417" w:rsidRDefault="00CA7417">
      <w:pPr>
        <w:pStyle w:val="PargrafodaLista"/>
        <w:ind w:left="0"/>
      </w:pPr>
    </w:p>
    <w:p w14:paraId="163DE67D" w14:textId="77777777" w:rsidR="00CA7417" w:rsidRDefault="00CA7417">
      <w:pPr>
        <w:pStyle w:val="PargrafodaLista"/>
        <w:ind w:left="0"/>
      </w:pPr>
    </w:p>
    <w:p w14:paraId="5FC00979" w14:textId="77777777" w:rsidR="00CA7417" w:rsidRDefault="00CA7417">
      <w:pPr>
        <w:pStyle w:val="PargrafodaLista"/>
        <w:ind w:left="0"/>
      </w:pPr>
    </w:p>
    <w:p w14:paraId="65384C68" w14:textId="77777777" w:rsidR="00CA7417" w:rsidRDefault="00CA7417">
      <w:pPr>
        <w:pStyle w:val="PargrafodaLista"/>
        <w:ind w:left="0"/>
      </w:pPr>
    </w:p>
    <w:p w14:paraId="3BD82FBC" w14:textId="77777777" w:rsidR="00CA7417" w:rsidRDefault="00CA7417">
      <w:pPr>
        <w:pStyle w:val="PargrafodaLista"/>
        <w:ind w:left="0"/>
      </w:pPr>
    </w:p>
    <w:p w14:paraId="0EE39EC2" w14:textId="77777777" w:rsidR="00CA7417" w:rsidRDefault="003069D5">
      <w:pPr>
        <w:pStyle w:val="PargrafodaLista"/>
        <w:ind w:left="0"/>
      </w:pPr>
      <w:r>
        <w:t xml:space="preserve">A Lista ligada chamada </w:t>
      </w:r>
      <w:proofErr w:type="spellStart"/>
      <w:r>
        <w:t>WordsList</w:t>
      </w:r>
      <w:proofErr w:type="spellEnd"/>
      <w:r>
        <w:t xml:space="preserve"> irá suportar as palavras que estão no documento de texto a analisar, e guarda as palavras contidas no ficheiro, e o tamanho da palavra original (para simplificar cálculos noutros </w:t>
      </w:r>
      <w:proofErr w:type="spellStart"/>
      <w:r>
        <w:t>exercicios</w:t>
      </w:r>
      <w:proofErr w:type="spellEnd"/>
      <w:r>
        <w:t>).</w:t>
      </w:r>
    </w:p>
    <w:p w14:paraId="4D4E28E1" w14:textId="77777777" w:rsidR="00CA7417" w:rsidRDefault="00CA7417">
      <w:pPr>
        <w:pStyle w:val="PargrafodaLista"/>
        <w:ind w:left="0"/>
      </w:pPr>
    </w:p>
    <w:p w14:paraId="4A83269D" w14:textId="77777777" w:rsidR="00CA7417" w:rsidRDefault="00CA7417">
      <w:pPr>
        <w:pStyle w:val="PargrafodaLista"/>
        <w:ind w:left="0"/>
      </w:pPr>
    </w:p>
    <w:p w14:paraId="596A4272" w14:textId="77777777" w:rsidR="00CA7417" w:rsidRDefault="00CA7417">
      <w:pPr>
        <w:pStyle w:val="PargrafodaLista"/>
        <w:ind w:left="0"/>
      </w:pPr>
    </w:p>
    <w:p w14:paraId="5C83E50E" w14:textId="77777777" w:rsidR="00CA7417" w:rsidRDefault="00CA7417">
      <w:pPr>
        <w:pStyle w:val="PargrafodaLista"/>
        <w:ind w:left="0"/>
      </w:pPr>
    </w:p>
    <w:p w14:paraId="4AF73B87" w14:textId="77777777" w:rsidR="00CA7417" w:rsidRDefault="003069D5">
      <w:pPr>
        <w:pStyle w:val="PargrafodaLista"/>
        <w:ind w:left="0"/>
      </w:pPr>
      <w:r>
        <w:lastRenderedPageBreak/>
        <w:t>Quando o utilizador abre o programa pode escrever o nome do ficheiro que pretende analisar (o programa assume que está no mesmo diretório que o executável), e posteriormente é feito o acesso ao ficheiro:</w:t>
      </w:r>
    </w:p>
    <w:p w14:paraId="09B38409" w14:textId="240E0DE5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7CEAD" wp14:editId="18A4ED11">
                <wp:simplePos x="0" y="0"/>
                <wp:positionH relativeFrom="column">
                  <wp:posOffset>422910</wp:posOffset>
                </wp:positionH>
                <wp:positionV relativeFrom="paragraph">
                  <wp:posOffset>874395</wp:posOffset>
                </wp:positionV>
                <wp:extent cx="4733925" cy="635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8D062" w14:textId="42C5DFCF" w:rsidR="003069D5" w:rsidRPr="00041C75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1" w:name="_Toc3753955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11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7CEAD" id="Caixa de texto 18" o:spid="_x0000_s1027" type="#_x0000_t202" style="position:absolute;margin-left:33.3pt;margin-top:68.85pt;width:372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" stroked="f">
                <v:textbox style="mso-fit-shape-to-text:t" inset="0,0,0,0">
                  <w:txbxContent>
                    <w:p w14:paraId="73E8D062" w14:textId="42C5DFCF" w:rsidR="003069D5" w:rsidRPr="00041C75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12" w:name="_Toc3753955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12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4" behindDoc="0" locked="0" layoutInCell="1" allowOverlap="1" wp14:anchorId="05B4C815" wp14:editId="036C768B">
            <wp:simplePos x="0" y="0"/>
            <wp:positionH relativeFrom="column">
              <wp:posOffset>423000</wp:posOffset>
            </wp:positionH>
            <wp:positionV relativeFrom="paragraph">
              <wp:posOffset>-20880</wp:posOffset>
            </wp:positionV>
            <wp:extent cx="4734000" cy="838080"/>
            <wp:effectExtent l="0" t="0" r="9450" b="120"/>
            <wp:wrapSquare wrapText="bothSides"/>
            <wp:docPr id="3" name="Imagem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83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D0684" w14:textId="77777777" w:rsidR="00CA7417" w:rsidRDefault="00CA7417">
      <w:pPr>
        <w:pStyle w:val="PargrafodaLista"/>
        <w:ind w:left="0"/>
      </w:pPr>
    </w:p>
    <w:p w14:paraId="284FC71A" w14:textId="77777777" w:rsidR="00CA7417" w:rsidRDefault="00CA7417">
      <w:pPr>
        <w:pStyle w:val="PargrafodaLista"/>
        <w:ind w:left="0"/>
      </w:pPr>
    </w:p>
    <w:p w14:paraId="1795FF6C" w14:textId="77777777" w:rsidR="00CA7417" w:rsidRDefault="00CA7417">
      <w:pPr>
        <w:pStyle w:val="PargrafodaLista"/>
        <w:ind w:left="0"/>
      </w:pPr>
    </w:p>
    <w:p w14:paraId="29B39F4C" w14:textId="6FBCB17B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7B78B" wp14:editId="60264342">
                <wp:simplePos x="0" y="0"/>
                <wp:positionH relativeFrom="column">
                  <wp:posOffset>-635</wp:posOffset>
                </wp:positionH>
                <wp:positionV relativeFrom="paragraph">
                  <wp:posOffset>1543050</wp:posOffset>
                </wp:positionV>
                <wp:extent cx="5579110" cy="635"/>
                <wp:effectExtent l="0" t="0" r="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E5570" w14:textId="46BF2A7F" w:rsidR="003069D5" w:rsidRPr="00DE3359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3" w:name="_Toc3753955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13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7B78B" id="Caixa de texto 19" o:spid="_x0000_s1028" type="#_x0000_t202" style="position:absolute;margin-left:-.05pt;margin-top:121.5pt;width:439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" stroked="f">
                <v:textbox style="mso-fit-shape-to-text:t" inset="0,0,0,0">
                  <w:txbxContent>
                    <w:p w14:paraId="770E5570" w14:textId="46BF2A7F" w:rsidR="003069D5" w:rsidRPr="00DE3359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14" w:name="_Toc3753955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14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2" behindDoc="0" locked="0" layoutInCell="1" allowOverlap="1" wp14:anchorId="730C6CB6" wp14:editId="3EB3877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9640" cy="1486439"/>
            <wp:effectExtent l="0" t="0" r="2010" b="0"/>
            <wp:wrapSquare wrapText="bothSides"/>
            <wp:docPr id="4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148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413DA" w14:textId="77777777" w:rsidR="003069D5" w:rsidRDefault="003069D5">
      <w:pPr>
        <w:pStyle w:val="PargrafodaLista"/>
        <w:ind w:left="0"/>
      </w:pPr>
    </w:p>
    <w:p w14:paraId="143421B3" w14:textId="77777777" w:rsidR="003069D5" w:rsidRDefault="003069D5">
      <w:pPr>
        <w:pStyle w:val="PargrafodaLista"/>
        <w:ind w:left="0"/>
      </w:pPr>
    </w:p>
    <w:p w14:paraId="5211B659" w14:textId="77777777" w:rsidR="003069D5" w:rsidRDefault="003069D5">
      <w:pPr>
        <w:pStyle w:val="PargrafodaLista"/>
        <w:ind w:left="0"/>
      </w:pPr>
    </w:p>
    <w:p w14:paraId="2683828F" w14:textId="77777777" w:rsidR="003069D5" w:rsidRDefault="003069D5">
      <w:pPr>
        <w:pStyle w:val="PargrafodaLista"/>
        <w:ind w:left="0"/>
      </w:pPr>
    </w:p>
    <w:p w14:paraId="5E58A015" w14:textId="77777777" w:rsidR="003069D5" w:rsidRDefault="003069D5">
      <w:pPr>
        <w:pStyle w:val="PargrafodaLista"/>
        <w:ind w:left="0"/>
      </w:pPr>
    </w:p>
    <w:p w14:paraId="315E71B0" w14:textId="77777777" w:rsidR="003069D5" w:rsidRDefault="003069D5">
      <w:pPr>
        <w:pStyle w:val="PargrafodaLista"/>
        <w:ind w:left="0"/>
      </w:pPr>
    </w:p>
    <w:p w14:paraId="176E26B7" w14:textId="77777777" w:rsidR="003069D5" w:rsidRDefault="003069D5">
      <w:pPr>
        <w:pStyle w:val="PargrafodaLista"/>
        <w:ind w:left="0"/>
      </w:pPr>
    </w:p>
    <w:p w14:paraId="029A5722" w14:textId="77777777" w:rsidR="003069D5" w:rsidRDefault="003069D5">
      <w:pPr>
        <w:pStyle w:val="PargrafodaLista"/>
        <w:ind w:left="0"/>
      </w:pPr>
    </w:p>
    <w:p w14:paraId="79293BF7" w14:textId="77777777" w:rsidR="003069D5" w:rsidRDefault="003069D5">
      <w:pPr>
        <w:pStyle w:val="PargrafodaLista"/>
        <w:ind w:left="0"/>
      </w:pPr>
    </w:p>
    <w:p w14:paraId="7F4ED17B" w14:textId="77777777" w:rsidR="003069D5" w:rsidRDefault="003069D5">
      <w:pPr>
        <w:pStyle w:val="PargrafodaLista"/>
        <w:ind w:left="0"/>
      </w:pPr>
    </w:p>
    <w:p w14:paraId="6AF2E420" w14:textId="0DC7658E" w:rsidR="00CA7417" w:rsidRDefault="003069D5">
      <w:pPr>
        <w:pStyle w:val="PargrafodaLista"/>
        <w:ind w:left="0"/>
      </w:pPr>
      <w:r>
        <w:lastRenderedPageBreak/>
        <w:t>Após guardar o nome do ficheiro numa variável global (</w:t>
      </w:r>
      <w:proofErr w:type="spellStart"/>
      <w:r>
        <w:t>filename</w:t>
      </w:r>
      <w:proofErr w:type="spellEnd"/>
      <w:r>
        <w:t>), é feito o acesso ao ficheiro, onde as palavras são respetivamente adicionadas à Lista Ligada de Palavras, como mostra a imagem abaixo.</w:t>
      </w:r>
    </w:p>
    <w:p w14:paraId="6468C930" w14:textId="77777777" w:rsidR="003069D5" w:rsidRDefault="003069D5">
      <w:pPr>
        <w:pStyle w:val="PargrafodaLista"/>
        <w:ind w:left="0"/>
      </w:pPr>
    </w:p>
    <w:p w14:paraId="03267E57" w14:textId="7CE0E12A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B12E0" wp14:editId="078B41BC">
                <wp:simplePos x="0" y="0"/>
                <wp:positionH relativeFrom="column">
                  <wp:posOffset>104140</wp:posOffset>
                </wp:positionH>
                <wp:positionV relativeFrom="paragraph">
                  <wp:posOffset>5699760</wp:posOffset>
                </wp:positionV>
                <wp:extent cx="5579110" cy="635"/>
                <wp:effectExtent l="0" t="0" r="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78F5E" w14:textId="490C114F" w:rsidR="003069D5" w:rsidRPr="004D1AE9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5" w:name="_Toc3753955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1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B12E0" id="Caixa de texto 20" o:spid="_x0000_s1029" type="#_x0000_t202" style="position:absolute;margin-left:8.2pt;margin-top:448.8pt;width:439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" stroked="f">
                <v:textbox style="mso-fit-shape-to-text:t" inset="0,0,0,0">
                  <w:txbxContent>
                    <w:p w14:paraId="6B278F5E" w14:textId="490C114F" w:rsidR="003069D5" w:rsidRPr="004D1AE9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16" w:name="_Toc3753955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bookmarkEnd w:id="16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3" behindDoc="0" locked="0" layoutInCell="1" allowOverlap="1" wp14:anchorId="0861AC8B" wp14:editId="2624F3B7">
            <wp:simplePos x="0" y="0"/>
            <wp:positionH relativeFrom="column">
              <wp:posOffset>104760</wp:posOffset>
            </wp:positionH>
            <wp:positionV relativeFrom="paragraph">
              <wp:posOffset>-14040</wp:posOffset>
            </wp:positionV>
            <wp:extent cx="5579640" cy="5642640"/>
            <wp:effectExtent l="0" t="0" r="2010" b="0"/>
            <wp:wrapSquare wrapText="bothSides"/>
            <wp:docPr id="5" name="Imagem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56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9737E" w14:textId="77777777" w:rsidR="00CA7417" w:rsidRDefault="00CA7417">
      <w:pPr>
        <w:pStyle w:val="PargrafodaLista"/>
        <w:ind w:left="0"/>
      </w:pPr>
    </w:p>
    <w:p w14:paraId="2960A934" w14:textId="77777777" w:rsidR="00CA7417" w:rsidRDefault="00CA7417">
      <w:pPr>
        <w:pStyle w:val="PargrafodaLista"/>
        <w:ind w:left="0"/>
      </w:pPr>
    </w:p>
    <w:p w14:paraId="25E58EBB" w14:textId="77777777" w:rsidR="00CA7417" w:rsidRDefault="00CA7417">
      <w:pPr>
        <w:pStyle w:val="PargrafodaLista"/>
        <w:ind w:left="0"/>
      </w:pPr>
    </w:p>
    <w:p w14:paraId="72A168CF" w14:textId="77777777" w:rsidR="00CA7417" w:rsidRDefault="003069D5">
      <w:pPr>
        <w:pStyle w:val="PargrafodaLista"/>
        <w:ind w:left="0"/>
      </w:pPr>
      <w:r>
        <w:lastRenderedPageBreak/>
        <w:t>Para o Exercício 2 foi desenvolvida uma função que acede à lista de palavras e guarda a categoria gramatical numa nova lista e calcula as frequências da mesma.</w:t>
      </w:r>
    </w:p>
    <w:p w14:paraId="353EB4FA" w14:textId="1D80C1DC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9C5C6" wp14:editId="728DCBE4">
                <wp:simplePos x="0" y="0"/>
                <wp:positionH relativeFrom="column">
                  <wp:posOffset>0</wp:posOffset>
                </wp:positionH>
                <wp:positionV relativeFrom="paragraph">
                  <wp:posOffset>661670</wp:posOffset>
                </wp:positionV>
                <wp:extent cx="5579110" cy="635"/>
                <wp:effectExtent l="0" t="0" r="0" b="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ACD20" w14:textId="78833B17" w:rsidR="003069D5" w:rsidRPr="00FF1F8E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7" w:name="_Toc3753955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bookmarkEnd w:id="1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9C5C6" id="Caixa de texto 21" o:spid="_x0000_s1030" type="#_x0000_t202" style="position:absolute;margin-left:0;margin-top:52.1pt;width:439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" stroked="f">
                <v:textbox style="mso-fit-shape-to-text:t" inset="0,0,0,0">
                  <w:txbxContent>
                    <w:p w14:paraId="6B3ACD20" w14:textId="78833B17" w:rsidR="003069D5" w:rsidRPr="00FF1F8E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18" w:name="_Toc3753955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bookmarkEnd w:id="18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5" behindDoc="0" locked="0" layoutInCell="1" allowOverlap="1" wp14:anchorId="72A67531" wp14:editId="76EABE1A">
            <wp:simplePos x="0" y="0"/>
            <wp:positionH relativeFrom="column">
              <wp:posOffset>0</wp:posOffset>
            </wp:positionH>
            <wp:positionV relativeFrom="paragraph">
              <wp:posOffset>-26640</wp:posOffset>
            </wp:positionV>
            <wp:extent cx="5579640" cy="631080"/>
            <wp:effectExtent l="0" t="0" r="2010" b="0"/>
            <wp:wrapSquare wrapText="bothSides"/>
            <wp:docPr id="6" name="Imagem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63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1A453" w14:textId="77777777" w:rsidR="00CA7417" w:rsidRDefault="003069D5">
      <w:pPr>
        <w:pStyle w:val="PargrafodaLista"/>
        <w:ind w:left="0"/>
      </w:pPr>
      <w:r>
        <w:t xml:space="preserve">A função </w:t>
      </w:r>
      <w:proofErr w:type="spellStart"/>
      <w:r>
        <w:t>ThirdColFrequencies</w:t>
      </w:r>
      <w:proofErr w:type="spellEnd"/>
      <w:r>
        <w:t xml:space="preserve"> é responsável por guardar as palavras na </w:t>
      </w:r>
      <w:proofErr w:type="spellStart"/>
      <w:r>
        <w:t>FrequencyList</w:t>
      </w:r>
      <w:proofErr w:type="spellEnd"/>
      <w:r>
        <w:t xml:space="preserve">, enquanto que a função </w:t>
      </w:r>
      <w:proofErr w:type="spellStart"/>
      <w:r>
        <w:t>CalcRelativeFrequencies</w:t>
      </w:r>
      <w:proofErr w:type="spellEnd"/>
      <w:r>
        <w:t xml:space="preserve"> é responsável por calcular as frequências absolutas, relativas e acumuladas das categorias.</w:t>
      </w:r>
    </w:p>
    <w:p w14:paraId="56F9E542" w14:textId="77777777" w:rsidR="00CA7417" w:rsidRDefault="003069D5">
      <w:pPr>
        <w:pStyle w:val="PargrafodaLista"/>
        <w:ind w:left="0"/>
      </w:pPr>
      <w:r>
        <w:t xml:space="preserve">A função </w:t>
      </w:r>
      <w:proofErr w:type="spellStart"/>
      <w:r>
        <w:t>GetSizeofList</w:t>
      </w:r>
      <w:proofErr w:type="spellEnd"/>
      <w:r>
        <w:t xml:space="preserve"> calcula o nº de palavras existentes na Lista.</w:t>
      </w:r>
    </w:p>
    <w:p w14:paraId="4BDCFE66" w14:textId="77777777" w:rsidR="00CA7417" w:rsidRDefault="00CA7417">
      <w:pPr>
        <w:pStyle w:val="PargrafodaLista"/>
        <w:ind w:left="0"/>
      </w:pPr>
    </w:p>
    <w:p w14:paraId="78187EB2" w14:textId="631CF022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53479" wp14:editId="5C6435BC">
                <wp:simplePos x="0" y="0"/>
                <wp:positionH relativeFrom="column">
                  <wp:posOffset>-635</wp:posOffset>
                </wp:positionH>
                <wp:positionV relativeFrom="paragraph">
                  <wp:posOffset>2965450</wp:posOffset>
                </wp:positionV>
                <wp:extent cx="5579110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E228E" w14:textId="4E955D8A" w:rsidR="003069D5" w:rsidRPr="00570CF2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9" w:name="_Toc3753955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bookmarkEnd w:id="19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53479" id="Caixa de texto 22" o:spid="_x0000_s1031" type="#_x0000_t202" style="position:absolute;margin-left:-.05pt;margin-top:233.5pt;width:439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" stroked="f">
                <v:textbox style="mso-fit-shape-to-text:t" inset="0,0,0,0">
                  <w:txbxContent>
                    <w:p w14:paraId="37CE228E" w14:textId="4E955D8A" w:rsidR="003069D5" w:rsidRPr="00570CF2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20" w:name="_Toc3753955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bookmarkEnd w:id="20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6" behindDoc="0" locked="0" layoutInCell="1" allowOverlap="1" wp14:anchorId="268BDB77" wp14:editId="5E6F2CF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9640" cy="2908440"/>
            <wp:effectExtent l="0" t="0" r="2010" b="6210"/>
            <wp:wrapSquare wrapText="bothSides"/>
            <wp:docPr id="7" name="Imagem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290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1653A" w14:textId="77777777" w:rsidR="00CA7417" w:rsidRDefault="00CA7417">
      <w:pPr>
        <w:pStyle w:val="PargrafodaLista"/>
        <w:ind w:left="0"/>
      </w:pPr>
    </w:p>
    <w:p w14:paraId="3C5557EF" w14:textId="77777777" w:rsidR="00CA7417" w:rsidRDefault="00CA7417">
      <w:pPr>
        <w:pStyle w:val="PargrafodaLista"/>
        <w:ind w:left="0"/>
      </w:pPr>
    </w:p>
    <w:p w14:paraId="311B3AF3" w14:textId="77777777" w:rsidR="00CA7417" w:rsidRDefault="00CA7417">
      <w:pPr>
        <w:pStyle w:val="PargrafodaLista"/>
        <w:ind w:left="0"/>
      </w:pPr>
    </w:p>
    <w:p w14:paraId="7DF794C4" w14:textId="77777777" w:rsidR="00CA7417" w:rsidRDefault="00CA7417">
      <w:pPr>
        <w:pStyle w:val="PargrafodaLista"/>
        <w:ind w:left="0"/>
      </w:pPr>
    </w:p>
    <w:p w14:paraId="580DB29E" w14:textId="19387117" w:rsidR="00CA7417" w:rsidRDefault="00C24B51">
      <w:pPr>
        <w:pStyle w:val="PargrafodaLista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9DE14" wp14:editId="44DCBFA9">
                <wp:simplePos x="0" y="0"/>
                <wp:positionH relativeFrom="column">
                  <wp:posOffset>-635</wp:posOffset>
                </wp:positionH>
                <wp:positionV relativeFrom="paragraph">
                  <wp:posOffset>2616835</wp:posOffset>
                </wp:positionV>
                <wp:extent cx="5579110" cy="635"/>
                <wp:effectExtent l="0" t="0" r="0" b="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77525" w14:textId="5E882A5C" w:rsidR="003069D5" w:rsidRPr="00CD768D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1" w:name="_Toc3753955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bookmarkEnd w:id="21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9DE14" id="Caixa de texto 23" o:spid="_x0000_s1032" type="#_x0000_t202" style="position:absolute;margin-left:-.05pt;margin-top:206.05pt;width:439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" stroked="f">
                <v:textbox style="mso-fit-shape-to-text:t" inset="0,0,0,0">
                  <w:txbxContent>
                    <w:p w14:paraId="60777525" w14:textId="5E882A5C" w:rsidR="003069D5" w:rsidRPr="00CD768D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22" w:name="_Toc3753955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bookmarkEnd w:id="22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7" behindDoc="0" locked="0" layoutInCell="1" allowOverlap="1" wp14:anchorId="6A1DA7B2" wp14:editId="0EB743F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9640" cy="2560319"/>
            <wp:effectExtent l="0" t="0" r="2010" b="0"/>
            <wp:wrapSquare wrapText="bothSides"/>
            <wp:docPr id="8" name="Imagem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256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74557" w14:textId="77777777" w:rsidR="003069D5" w:rsidRDefault="003069D5">
      <w:pPr>
        <w:pStyle w:val="PargrafodaLista"/>
        <w:ind w:left="0"/>
      </w:pPr>
    </w:p>
    <w:p w14:paraId="208A4578" w14:textId="50DBCD3E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D9DE4" wp14:editId="62981634">
                <wp:simplePos x="0" y="0"/>
                <wp:positionH relativeFrom="column">
                  <wp:posOffset>361315</wp:posOffset>
                </wp:positionH>
                <wp:positionV relativeFrom="paragraph">
                  <wp:posOffset>2647950</wp:posOffset>
                </wp:positionV>
                <wp:extent cx="4857750" cy="635"/>
                <wp:effectExtent l="0" t="0" r="0" b="0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F9940" w14:textId="5C7430D7" w:rsidR="003069D5" w:rsidRPr="00FC1EAC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3" w:name="_Toc3753955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bookmarkEnd w:id="23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D9DE4" id="Caixa de texto 24" o:spid="_x0000_s1033" type="#_x0000_t202" style="position:absolute;margin-left:28.45pt;margin-top:208.5pt;width:382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" stroked="f">
                <v:textbox style="mso-fit-shape-to-text:t" inset="0,0,0,0">
                  <w:txbxContent>
                    <w:p w14:paraId="604F9940" w14:textId="5C7430D7" w:rsidR="003069D5" w:rsidRPr="00FC1EAC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24" w:name="_Toc3753955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bookmarkEnd w:id="24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8" behindDoc="0" locked="0" layoutInCell="1" allowOverlap="1" wp14:anchorId="27B613B9" wp14:editId="0F1F69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57840" cy="2590919"/>
            <wp:effectExtent l="0" t="0" r="0" b="0"/>
            <wp:wrapSquare wrapText="bothSides"/>
            <wp:docPr id="9" name="Imagem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840" cy="259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7DFE9" w14:textId="77777777" w:rsidR="00CA7417" w:rsidRDefault="00CA7417">
      <w:pPr>
        <w:pStyle w:val="PargrafodaLista"/>
        <w:ind w:left="0"/>
      </w:pPr>
    </w:p>
    <w:p w14:paraId="2475ED40" w14:textId="77777777" w:rsidR="00CA7417" w:rsidRDefault="00CA7417">
      <w:pPr>
        <w:pStyle w:val="PargrafodaLista"/>
        <w:ind w:left="0"/>
      </w:pPr>
    </w:p>
    <w:p w14:paraId="5B1B709D" w14:textId="77777777" w:rsidR="00CA7417" w:rsidRDefault="00CA7417">
      <w:pPr>
        <w:pStyle w:val="PargrafodaLista"/>
        <w:ind w:left="0"/>
      </w:pPr>
    </w:p>
    <w:p w14:paraId="46BC11FF" w14:textId="77777777" w:rsidR="00CA7417" w:rsidRDefault="00CA7417">
      <w:pPr>
        <w:pStyle w:val="PargrafodaLista"/>
        <w:ind w:left="0"/>
      </w:pPr>
    </w:p>
    <w:p w14:paraId="380B511C" w14:textId="77777777" w:rsidR="00CA7417" w:rsidRDefault="00CA7417">
      <w:pPr>
        <w:pStyle w:val="PargrafodaLista"/>
        <w:ind w:left="0"/>
      </w:pPr>
    </w:p>
    <w:p w14:paraId="2533611C" w14:textId="77777777" w:rsidR="00CA7417" w:rsidRDefault="00CA7417">
      <w:pPr>
        <w:pStyle w:val="PargrafodaLista"/>
        <w:ind w:left="0"/>
      </w:pPr>
    </w:p>
    <w:p w14:paraId="3F214304" w14:textId="77777777" w:rsidR="00CA7417" w:rsidRDefault="00CA7417">
      <w:pPr>
        <w:pStyle w:val="PargrafodaLista"/>
        <w:ind w:left="0"/>
      </w:pPr>
    </w:p>
    <w:p w14:paraId="7A14D41B" w14:textId="77777777" w:rsidR="00CA7417" w:rsidRDefault="00CA7417">
      <w:pPr>
        <w:pStyle w:val="PargrafodaLista"/>
        <w:ind w:left="0"/>
      </w:pPr>
    </w:p>
    <w:p w14:paraId="0C19FFFB" w14:textId="77777777" w:rsidR="00CA7417" w:rsidRDefault="00CA7417">
      <w:pPr>
        <w:pStyle w:val="PargrafodaLista"/>
        <w:ind w:left="0"/>
      </w:pPr>
    </w:p>
    <w:p w14:paraId="5C7DF083" w14:textId="77777777" w:rsidR="00CA7417" w:rsidRDefault="00CA7417">
      <w:pPr>
        <w:pStyle w:val="PargrafodaLista"/>
        <w:ind w:left="0"/>
      </w:pPr>
    </w:p>
    <w:p w14:paraId="6680B17F" w14:textId="77777777" w:rsidR="00CA7417" w:rsidRDefault="00CA7417">
      <w:pPr>
        <w:pStyle w:val="PargrafodaLista"/>
        <w:ind w:left="0"/>
      </w:pPr>
    </w:p>
    <w:p w14:paraId="72264228" w14:textId="77777777" w:rsidR="00CA7417" w:rsidRDefault="00CA7417">
      <w:pPr>
        <w:pStyle w:val="PargrafodaLista"/>
        <w:ind w:left="0"/>
      </w:pPr>
    </w:p>
    <w:p w14:paraId="40C4DD63" w14:textId="77777777" w:rsidR="00CA7417" w:rsidRDefault="00CA7417">
      <w:pPr>
        <w:pStyle w:val="PargrafodaLista"/>
        <w:ind w:left="0"/>
      </w:pPr>
    </w:p>
    <w:p w14:paraId="5B6DE552" w14:textId="77777777" w:rsidR="00CA7417" w:rsidRDefault="003069D5">
      <w:pPr>
        <w:pStyle w:val="PargrafodaLista"/>
        <w:ind w:left="0"/>
      </w:pPr>
      <w:r>
        <w:lastRenderedPageBreak/>
        <w:t>A proposta do Exercício 3 tem uma resolução muito semelhante à do Exercício 2, alterando a lista que é trabalhada.</w:t>
      </w:r>
    </w:p>
    <w:p w14:paraId="22036A22" w14:textId="77777777" w:rsidR="00CA7417" w:rsidRDefault="003069D5">
      <w:pPr>
        <w:pStyle w:val="PargrafodaLista"/>
        <w:ind w:left="0"/>
      </w:pPr>
      <w:r>
        <w:t xml:space="preserve">Criou-se uma lista </w:t>
      </w:r>
      <w:proofErr w:type="spellStart"/>
      <w:r>
        <w:t>WordSizeList</w:t>
      </w:r>
      <w:proofErr w:type="spellEnd"/>
      <w:r>
        <w:t xml:space="preserve"> para poder trabalhar sem conflitos com os dados.</w:t>
      </w:r>
    </w:p>
    <w:p w14:paraId="780B710A" w14:textId="0626C8F4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F7DEEF" wp14:editId="16EAF41F">
                <wp:simplePos x="0" y="0"/>
                <wp:positionH relativeFrom="column">
                  <wp:posOffset>-1905</wp:posOffset>
                </wp:positionH>
                <wp:positionV relativeFrom="paragraph">
                  <wp:posOffset>2946400</wp:posOffset>
                </wp:positionV>
                <wp:extent cx="5579110" cy="635"/>
                <wp:effectExtent l="0" t="0" r="0" b="0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75FB1" w14:textId="79A8DC70" w:rsidR="003069D5" w:rsidRPr="004E0275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5" w:name="_Toc3753956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bookmarkEnd w:id="2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7DEEF" id="Caixa de texto 26" o:spid="_x0000_s1034" type="#_x0000_t202" style="position:absolute;margin-left:-.15pt;margin-top:232pt;width:439.3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" stroked="f">
                <v:textbox style="mso-fit-shape-to-text:t" inset="0,0,0,0">
                  <w:txbxContent>
                    <w:p w14:paraId="59B75FB1" w14:textId="79A8DC70" w:rsidR="003069D5" w:rsidRPr="004E0275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26" w:name="_Toc3753956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bookmarkEnd w:id="26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7E41D069" wp14:editId="0D1E8BDB">
            <wp:simplePos x="0" y="0"/>
            <wp:positionH relativeFrom="margin">
              <wp:align>right</wp:align>
            </wp:positionH>
            <wp:positionV relativeFrom="paragraph">
              <wp:posOffset>1247775</wp:posOffset>
            </wp:positionV>
            <wp:extent cx="5579640" cy="1641599"/>
            <wp:effectExtent l="0" t="0" r="2540" b="0"/>
            <wp:wrapSquare wrapText="bothSides"/>
            <wp:docPr id="11" name="Imagem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1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B4E3C" wp14:editId="330483C6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5579110" cy="635"/>
                <wp:effectExtent l="0" t="0" r="0" b="0"/>
                <wp:wrapSquare wrapText="bothSides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509DA" w14:textId="4A5F38E5" w:rsidR="003069D5" w:rsidRPr="00D74A42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7" w:name="_Toc3753956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bookmarkEnd w:id="2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B4E3C" id="Caixa de texto 25" o:spid="_x0000_s1035" type="#_x0000_t202" style="position:absolute;margin-left:0;margin-top:45pt;width:439.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" stroked="f">
                <v:textbox style="mso-fit-shape-to-text:t" inset="0,0,0,0">
                  <w:txbxContent>
                    <w:p w14:paraId="535509DA" w14:textId="4A5F38E5" w:rsidR="003069D5" w:rsidRPr="00D74A42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28" w:name="_Toc3753956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bookmarkEnd w:id="28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9" behindDoc="0" locked="0" layoutInCell="1" allowOverlap="1" wp14:anchorId="43160D00" wp14:editId="6EB0ED62">
            <wp:simplePos x="0" y="0"/>
            <wp:positionH relativeFrom="column">
              <wp:posOffset>0</wp:posOffset>
            </wp:positionH>
            <wp:positionV relativeFrom="paragraph">
              <wp:posOffset>-25920</wp:posOffset>
            </wp:positionV>
            <wp:extent cx="5579640" cy="514439"/>
            <wp:effectExtent l="0" t="0" r="2010" b="0"/>
            <wp:wrapSquare wrapText="bothSides"/>
            <wp:docPr id="10" name="Imagem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51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C92E7" w14:textId="6104927B" w:rsidR="00CA7417" w:rsidRDefault="00CA7417">
      <w:pPr>
        <w:pStyle w:val="PargrafodaLista"/>
        <w:ind w:left="0"/>
      </w:pPr>
    </w:p>
    <w:p w14:paraId="199C94F1" w14:textId="4DCD30D2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6C2E0" wp14:editId="29AF5C34">
                <wp:simplePos x="0" y="0"/>
                <wp:positionH relativeFrom="column">
                  <wp:posOffset>89535</wp:posOffset>
                </wp:positionH>
                <wp:positionV relativeFrom="paragraph">
                  <wp:posOffset>2705100</wp:posOffset>
                </wp:positionV>
                <wp:extent cx="5172075" cy="635"/>
                <wp:effectExtent l="0" t="0" r="0" b="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66C296" w14:textId="03959A1D" w:rsidR="003069D5" w:rsidRPr="0056046E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9" w:name="_Toc3753956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bookmarkEnd w:id="29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6C2E0" id="Caixa de texto 27" o:spid="_x0000_s1036" type="#_x0000_t202" style="position:absolute;margin-left:7.05pt;margin-top:213pt;width:407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" stroked="f">
                <v:textbox style="mso-fit-shape-to-text:t" inset="0,0,0,0">
                  <w:txbxContent>
                    <w:p w14:paraId="6866C296" w14:textId="03959A1D" w:rsidR="003069D5" w:rsidRPr="0056046E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30" w:name="_Toc3753956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bookmarkEnd w:id="30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1" behindDoc="0" locked="0" layoutInCell="1" allowOverlap="1" wp14:anchorId="21CE3726" wp14:editId="79471308">
            <wp:simplePos x="0" y="0"/>
            <wp:positionH relativeFrom="column">
              <wp:posOffset>89535</wp:posOffset>
            </wp:positionH>
            <wp:positionV relativeFrom="paragraph">
              <wp:posOffset>390525</wp:posOffset>
            </wp:positionV>
            <wp:extent cx="5172120" cy="2257560"/>
            <wp:effectExtent l="0" t="0" r="9480" b="9390"/>
            <wp:wrapSquare wrapText="bothSides"/>
            <wp:docPr id="12" name="Imagem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120" cy="225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AA00B" w14:textId="77777777" w:rsidR="00CA7417" w:rsidRDefault="00CA7417">
      <w:pPr>
        <w:pStyle w:val="PargrafodaLista"/>
        <w:ind w:left="0"/>
      </w:pPr>
    </w:p>
    <w:p w14:paraId="5DAA8C34" w14:textId="77777777" w:rsidR="00CA7417" w:rsidRDefault="00CA7417">
      <w:pPr>
        <w:pStyle w:val="PargrafodaLista"/>
        <w:ind w:left="0"/>
      </w:pPr>
    </w:p>
    <w:p w14:paraId="72D1884B" w14:textId="77777777" w:rsidR="00CA7417" w:rsidRDefault="00CA7417">
      <w:pPr>
        <w:pStyle w:val="PargrafodaLista"/>
        <w:ind w:left="0"/>
      </w:pPr>
    </w:p>
    <w:p w14:paraId="6C165BAD" w14:textId="77777777" w:rsidR="00CA7417" w:rsidRDefault="00CA7417">
      <w:pPr>
        <w:pStyle w:val="PargrafodaLista"/>
        <w:ind w:left="0"/>
      </w:pPr>
    </w:p>
    <w:p w14:paraId="2C7C95B0" w14:textId="03ADE21C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C16BEA" wp14:editId="6AEF9139">
                <wp:simplePos x="0" y="0"/>
                <wp:positionH relativeFrom="column">
                  <wp:posOffset>-635</wp:posOffset>
                </wp:positionH>
                <wp:positionV relativeFrom="paragraph">
                  <wp:posOffset>2183130</wp:posOffset>
                </wp:positionV>
                <wp:extent cx="5579110" cy="635"/>
                <wp:effectExtent l="0" t="0" r="0" b="0"/>
                <wp:wrapSquare wrapText="bothSides"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217AAD" w14:textId="4F5CA471" w:rsidR="003069D5" w:rsidRPr="00C56C73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1" w:name="_Toc3753956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bookmarkEnd w:id="31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16BEA" id="Caixa de texto 28" o:spid="_x0000_s1037" type="#_x0000_t202" style="position:absolute;margin-left:-.05pt;margin-top:171.9pt;width:439.3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" stroked="f">
                <v:textbox style="mso-fit-shape-to-text:t" inset="0,0,0,0">
                  <w:txbxContent>
                    <w:p w14:paraId="3A217AAD" w14:textId="4F5CA471" w:rsidR="003069D5" w:rsidRPr="00C56C73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32" w:name="_Toc3753956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bookmarkEnd w:id="32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12" behindDoc="0" locked="0" layoutInCell="1" allowOverlap="1" wp14:anchorId="00BDFF83" wp14:editId="13FFE38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9640" cy="2126520"/>
            <wp:effectExtent l="0" t="0" r="2010" b="7080"/>
            <wp:wrapSquare wrapText="bothSides"/>
            <wp:docPr id="13" name="Imagem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212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803D8" w14:textId="54484DBC" w:rsidR="003069D5" w:rsidRDefault="003069D5">
      <w:pPr>
        <w:pStyle w:val="PargrafodaLista"/>
        <w:ind w:left="0"/>
      </w:pPr>
    </w:p>
    <w:p w14:paraId="74DAFE16" w14:textId="10527533" w:rsidR="003069D5" w:rsidRDefault="003069D5">
      <w:pPr>
        <w:pStyle w:val="PargrafodaLista"/>
        <w:ind w:left="0"/>
      </w:pPr>
    </w:p>
    <w:p w14:paraId="4666EBE3" w14:textId="75742C71" w:rsidR="003069D5" w:rsidRDefault="003069D5">
      <w:pPr>
        <w:pStyle w:val="PargrafodaLista"/>
        <w:ind w:left="0"/>
      </w:pPr>
    </w:p>
    <w:p w14:paraId="04D9E81C" w14:textId="36AA33CB" w:rsidR="003069D5" w:rsidRDefault="003069D5">
      <w:pPr>
        <w:pStyle w:val="PargrafodaLista"/>
        <w:ind w:left="0"/>
      </w:pPr>
    </w:p>
    <w:p w14:paraId="3A91C05F" w14:textId="048DDD40" w:rsidR="003069D5" w:rsidRDefault="003069D5">
      <w:pPr>
        <w:pStyle w:val="PargrafodaLista"/>
        <w:ind w:left="0"/>
      </w:pPr>
    </w:p>
    <w:p w14:paraId="516D8078" w14:textId="70E6597A" w:rsidR="003069D5" w:rsidRDefault="003069D5">
      <w:pPr>
        <w:pStyle w:val="PargrafodaLista"/>
        <w:ind w:left="0"/>
      </w:pPr>
    </w:p>
    <w:p w14:paraId="50038E03" w14:textId="336BEA20" w:rsidR="003069D5" w:rsidRDefault="003069D5">
      <w:pPr>
        <w:pStyle w:val="PargrafodaLista"/>
        <w:ind w:left="0"/>
      </w:pPr>
    </w:p>
    <w:p w14:paraId="4E0189B8" w14:textId="2C0D253F" w:rsidR="003069D5" w:rsidRDefault="003069D5">
      <w:pPr>
        <w:pStyle w:val="PargrafodaLista"/>
        <w:ind w:left="0"/>
      </w:pPr>
    </w:p>
    <w:p w14:paraId="0F5AADB8" w14:textId="24C7186E" w:rsidR="003069D5" w:rsidRDefault="003069D5">
      <w:pPr>
        <w:pStyle w:val="PargrafodaLista"/>
        <w:ind w:left="0"/>
      </w:pPr>
    </w:p>
    <w:p w14:paraId="0500EA5D" w14:textId="0F2BA052" w:rsidR="003069D5" w:rsidRDefault="003069D5">
      <w:pPr>
        <w:pStyle w:val="PargrafodaLista"/>
        <w:ind w:left="0"/>
      </w:pPr>
    </w:p>
    <w:p w14:paraId="17B2158D" w14:textId="25F178B3" w:rsidR="003069D5" w:rsidRDefault="003069D5">
      <w:pPr>
        <w:pStyle w:val="PargrafodaLista"/>
        <w:ind w:left="0"/>
      </w:pPr>
    </w:p>
    <w:p w14:paraId="3BB02087" w14:textId="7ADC63A7" w:rsidR="003069D5" w:rsidRDefault="003069D5">
      <w:pPr>
        <w:pStyle w:val="PargrafodaLista"/>
        <w:ind w:left="0"/>
      </w:pPr>
    </w:p>
    <w:p w14:paraId="73E7E657" w14:textId="77777777" w:rsidR="003069D5" w:rsidRDefault="003069D5">
      <w:pPr>
        <w:pStyle w:val="PargrafodaLista"/>
        <w:ind w:left="0"/>
      </w:pPr>
    </w:p>
    <w:p w14:paraId="42873AEF" w14:textId="77777777" w:rsidR="00CA7417" w:rsidRDefault="00CA7417">
      <w:pPr>
        <w:pStyle w:val="PargrafodaLista"/>
        <w:ind w:left="0"/>
      </w:pPr>
    </w:p>
    <w:p w14:paraId="58ECACED" w14:textId="227C8E5E" w:rsidR="00CA7417" w:rsidRDefault="003069D5">
      <w:pPr>
        <w:pStyle w:val="PargrafodaLista"/>
        <w:ind w:left="0"/>
      </w:pPr>
      <w:r>
        <w:lastRenderedPageBreak/>
        <w:t xml:space="preserve">Quando chegamos à resolução do exercício 3 começamos a explorar formas de desenvolver o </w:t>
      </w:r>
      <w:proofErr w:type="spellStart"/>
      <w:r>
        <w:rPr>
          <w:i/>
          <w:iCs/>
        </w:rPr>
        <w:t>main</w:t>
      </w:r>
      <w:proofErr w:type="spellEnd"/>
      <w:r>
        <w:t>, então demos ao utilizador um menu com várias opções.</w:t>
      </w:r>
    </w:p>
    <w:p w14:paraId="1F6E823E" w14:textId="77777777" w:rsidR="003069D5" w:rsidRDefault="003069D5">
      <w:pPr>
        <w:pStyle w:val="PargrafodaLista"/>
        <w:ind w:left="0"/>
      </w:pPr>
    </w:p>
    <w:p w14:paraId="0AB2F297" w14:textId="1B7D30D6" w:rsidR="00CA7417" w:rsidRDefault="00C24B51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73B37" wp14:editId="6AA676CE">
                <wp:simplePos x="0" y="0"/>
                <wp:positionH relativeFrom="column">
                  <wp:posOffset>-635</wp:posOffset>
                </wp:positionH>
                <wp:positionV relativeFrom="paragraph">
                  <wp:posOffset>5504180</wp:posOffset>
                </wp:positionV>
                <wp:extent cx="5579110" cy="635"/>
                <wp:effectExtent l="0" t="0" r="0" b="0"/>
                <wp:wrapSquare wrapText="bothSides"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203656" w14:textId="37C8C7B5" w:rsidR="003069D5" w:rsidRPr="001E1032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3" w:name="_Toc3753956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bookmarkEnd w:id="33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73B37" id="Caixa de texto 29" o:spid="_x0000_s1038" type="#_x0000_t202" style="position:absolute;margin-left:-.05pt;margin-top:433.4pt;width:439.3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" stroked="f">
                <v:textbox style="mso-fit-shape-to-text:t" inset="0,0,0,0">
                  <w:txbxContent>
                    <w:p w14:paraId="61203656" w14:textId="37C8C7B5" w:rsidR="003069D5" w:rsidRPr="001E1032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34" w:name="_Toc3753956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bookmarkEnd w:id="34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13" behindDoc="0" locked="0" layoutInCell="1" allowOverlap="1" wp14:anchorId="5AC8D948" wp14:editId="664494A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9640" cy="5447520"/>
            <wp:effectExtent l="0" t="0" r="2010" b="780"/>
            <wp:wrapSquare wrapText="bothSides"/>
            <wp:docPr id="14" name="Imagem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54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15351" w14:textId="77777777" w:rsidR="00CA7417" w:rsidRDefault="00CA7417">
      <w:pPr>
        <w:pStyle w:val="PargrafodaLista"/>
        <w:ind w:left="0"/>
      </w:pPr>
    </w:p>
    <w:p w14:paraId="49B5F057" w14:textId="77777777" w:rsidR="00CA7417" w:rsidRDefault="00CA7417">
      <w:pPr>
        <w:pStyle w:val="PargrafodaLista"/>
        <w:ind w:left="0"/>
      </w:pPr>
    </w:p>
    <w:p w14:paraId="63D20FFF" w14:textId="77777777" w:rsidR="00CA7417" w:rsidRDefault="00CA7417">
      <w:pPr>
        <w:pStyle w:val="PargrafodaLista"/>
        <w:ind w:left="0"/>
      </w:pPr>
    </w:p>
    <w:p w14:paraId="0CBC940A" w14:textId="77777777" w:rsidR="00CA7417" w:rsidRDefault="00CA7417">
      <w:pPr>
        <w:pStyle w:val="PargrafodaLista"/>
        <w:ind w:left="0"/>
      </w:pPr>
    </w:p>
    <w:p w14:paraId="66956D15" w14:textId="77777777" w:rsidR="00CA7417" w:rsidRDefault="00CA7417" w:rsidP="003069D5">
      <w:pPr>
        <w:pStyle w:val="Ttulo2"/>
        <w:numPr>
          <w:ilvl w:val="0"/>
          <w:numId w:val="0"/>
        </w:numPr>
      </w:pPr>
    </w:p>
    <w:p w14:paraId="0D86BCD0" w14:textId="25C93F56" w:rsidR="00CA7417" w:rsidRDefault="00C24B5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F7E70" wp14:editId="3804B62A">
                <wp:simplePos x="0" y="0"/>
                <wp:positionH relativeFrom="column">
                  <wp:posOffset>-635</wp:posOffset>
                </wp:positionH>
                <wp:positionV relativeFrom="paragraph">
                  <wp:posOffset>2954020</wp:posOffset>
                </wp:positionV>
                <wp:extent cx="5579110" cy="635"/>
                <wp:effectExtent l="0" t="0" r="0" b="0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4ABFD" w14:textId="38F7DD05" w:rsidR="003069D5" w:rsidRPr="0093305D" w:rsidRDefault="003069D5" w:rsidP="00C24B5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35" w:name="_Toc3753956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bookmarkEnd w:id="3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F7E70" id="Caixa de texto 30" o:spid="_x0000_s1039" type="#_x0000_t202" style="position:absolute;margin-left:-.05pt;margin-top:232.6pt;width:439.3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" stroked="f">
                <v:textbox style="mso-fit-shape-to-text:t" inset="0,0,0,0">
                  <w:txbxContent>
                    <w:p w14:paraId="36D4ABFD" w14:textId="38F7DD05" w:rsidR="003069D5" w:rsidRPr="0093305D" w:rsidRDefault="003069D5" w:rsidP="00C24B51">
                      <w:pPr>
                        <w:pStyle w:val="Legenda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bookmarkStart w:id="36" w:name="_Toc3753956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bookmarkEnd w:id="36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b/>
          <w:bCs/>
          <w:noProof/>
          <w:sz w:val="28"/>
          <w:szCs w:val="28"/>
        </w:rPr>
        <w:drawing>
          <wp:anchor distT="0" distB="0" distL="114300" distR="114300" simplePos="0" relativeHeight="14" behindDoc="0" locked="0" layoutInCell="1" allowOverlap="1" wp14:anchorId="7008C08F" wp14:editId="1AD016A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9640" cy="2896919"/>
            <wp:effectExtent l="0" t="0" r="2010" b="0"/>
            <wp:wrapSquare wrapText="bothSides"/>
            <wp:docPr id="15" name="Imagem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40" cy="289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6268C" w14:textId="77777777" w:rsidR="00CA7417" w:rsidRDefault="00CA7417">
      <w:pPr>
        <w:pStyle w:val="Standard"/>
      </w:pPr>
    </w:p>
    <w:p w14:paraId="58017810" w14:textId="77777777" w:rsidR="00CA7417" w:rsidRDefault="00CA7417">
      <w:pPr>
        <w:pStyle w:val="Standard"/>
      </w:pPr>
    </w:p>
    <w:p w14:paraId="4B67E849" w14:textId="77777777" w:rsidR="00CA7417" w:rsidRDefault="00CA7417">
      <w:pPr>
        <w:pStyle w:val="Standard"/>
      </w:pPr>
    </w:p>
    <w:p w14:paraId="20568D9B" w14:textId="6D87530C" w:rsidR="00CA7417" w:rsidRDefault="00CA7417">
      <w:pPr>
        <w:pStyle w:val="Standard"/>
      </w:pPr>
    </w:p>
    <w:p w14:paraId="7B89DAFB" w14:textId="72A2D77A" w:rsidR="003069D5" w:rsidRDefault="003069D5">
      <w:pPr>
        <w:pStyle w:val="Standard"/>
      </w:pPr>
    </w:p>
    <w:p w14:paraId="6C314CBE" w14:textId="3A5A04BE" w:rsidR="003069D5" w:rsidRDefault="003069D5">
      <w:pPr>
        <w:pStyle w:val="Standard"/>
      </w:pPr>
    </w:p>
    <w:p w14:paraId="2A74C045" w14:textId="5C00E956" w:rsidR="003069D5" w:rsidRDefault="003069D5">
      <w:pPr>
        <w:pStyle w:val="Standard"/>
      </w:pPr>
    </w:p>
    <w:p w14:paraId="2A047304" w14:textId="07BD3414" w:rsidR="003069D5" w:rsidRDefault="003069D5">
      <w:pPr>
        <w:pStyle w:val="Standard"/>
      </w:pPr>
    </w:p>
    <w:p w14:paraId="00838BA8" w14:textId="51915BD6" w:rsidR="003069D5" w:rsidRDefault="003069D5">
      <w:pPr>
        <w:pStyle w:val="Standard"/>
      </w:pPr>
    </w:p>
    <w:p w14:paraId="507CF63C" w14:textId="64FF4AC4" w:rsidR="003069D5" w:rsidRDefault="003069D5">
      <w:pPr>
        <w:pStyle w:val="Standard"/>
      </w:pPr>
    </w:p>
    <w:p w14:paraId="30E41B6B" w14:textId="39FCA606" w:rsidR="003069D5" w:rsidRDefault="003069D5">
      <w:pPr>
        <w:pStyle w:val="Standard"/>
      </w:pPr>
    </w:p>
    <w:p w14:paraId="2C79F8F7" w14:textId="77777777" w:rsidR="003069D5" w:rsidRDefault="003069D5">
      <w:pPr>
        <w:pStyle w:val="Standard"/>
      </w:pPr>
    </w:p>
    <w:p w14:paraId="338323F0" w14:textId="77777777" w:rsidR="00CA7417" w:rsidRDefault="003069D5">
      <w:pPr>
        <w:pStyle w:val="PargrafodaLista"/>
        <w:ind w:left="0"/>
      </w:pPr>
      <w:r>
        <w:rPr>
          <w:rStyle w:val="Ttulo1Carter"/>
          <w:rFonts w:ascii="Calibri" w:hAnsi="Calibri"/>
          <w:b w:val="0"/>
          <w:bCs w:val="0"/>
          <w:sz w:val="22"/>
          <w:szCs w:val="22"/>
        </w:rPr>
        <w:lastRenderedPageBreak/>
        <w:t>Quando o utilizador seleciona a opção 5 são calculadas as medidas relativas aos tamanhos das palavras:</w:t>
      </w:r>
    </w:p>
    <w:p w14:paraId="00315D19" w14:textId="00CD2AEE" w:rsidR="003069D5" w:rsidRDefault="00C24B51" w:rsidP="003069D5">
      <w:pPr>
        <w:pStyle w:val="Pargrafoda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2AFD21" wp14:editId="6CACCA81">
                <wp:simplePos x="0" y="0"/>
                <wp:positionH relativeFrom="column">
                  <wp:posOffset>-210820</wp:posOffset>
                </wp:positionH>
                <wp:positionV relativeFrom="paragraph">
                  <wp:posOffset>3329305</wp:posOffset>
                </wp:positionV>
                <wp:extent cx="6116320" cy="635"/>
                <wp:effectExtent l="0" t="0" r="0" b="0"/>
                <wp:wrapSquare wrapText="bothSides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8ED04" w14:textId="286A0540" w:rsidR="003069D5" w:rsidRPr="00AC2337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7" w:name="_Toc3753956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bookmarkEnd w:id="3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AFD21" id="Caixa de texto 31" o:spid="_x0000_s1040" type="#_x0000_t202" style="position:absolute;margin-left:-16.6pt;margin-top:262.15pt;width:481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" stroked="f">
                <v:textbox style="mso-fit-shape-to-text:t" inset="0,0,0,0">
                  <w:txbxContent>
                    <w:p w14:paraId="0BA8ED04" w14:textId="286A0540" w:rsidR="003069D5" w:rsidRPr="00AC2337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38" w:name="_Toc3753956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bookmarkEnd w:id="38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9D5">
        <w:rPr>
          <w:noProof/>
        </w:rPr>
        <w:drawing>
          <wp:anchor distT="0" distB="0" distL="114300" distR="114300" simplePos="0" relativeHeight="15" behindDoc="0" locked="0" layoutInCell="1" allowOverlap="1" wp14:anchorId="3C00C886" wp14:editId="051992B4">
            <wp:simplePos x="0" y="0"/>
            <wp:positionH relativeFrom="column">
              <wp:posOffset>-210960</wp:posOffset>
            </wp:positionH>
            <wp:positionV relativeFrom="paragraph">
              <wp:posOffset>-26640</wp:posOffset>
            </wp:positionV>
            <wp:extent cx="6116399" cy="3298680"/>
            <wp:effectExtent l="0" t="0" r="0" b="0"/>
            <wp:wrapSquare wrapText="bothSides"/>
            <wp:docPr id="16" name="Imagem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329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1DD2" w14:textId="77777777" w:rsidR="00CA7417" w:rsidRDefault="00CA7417">
      <w:pPr>
        <w:pStyle w:val="Standard"/>
      </w:pPr>
    </w:p>
    <w:p w14:paraId="0CC1DFC7" w14:textId="77777777" w:rsidR="00CA7417" w:rsidRDefault="003069D5">
      <w:pPr>
        <w:pStyle w:val="PargrafodaLista"/>
        <w:ind w:left="0"/>
      </w:pPr>
      <w:r>
        <w:t>Para o a proposta de desenvolvimento 6, será desenvolvida uma função que indique os quartis da lista de palavras Originais, e que recolha uma palavra escrita pelo utilizador e indique a que quartil pertence.</w:t>
      </w:r>
    </w:p>
    <w:p w14:paraId="04B28AA5" w14:textId="77777777" w:rsidR="00CA7417" w:rsidRDefault="00CA7417">
      <w:pPr>
        <w:pStyle w:val="PargrafodaLista"/>
        <w:ind w:left="0"/>
      </w:pPr>
    </w:p>
    <w:p w14:paraId="2E08A13D" w14:textId="2A86F03C" w:rsidR="00CA7417" w:rsidRDefault="003069D5" w:rsidP="007E2951">
      <w:pPr>
        <w:pStyle w:val="PargrafodaLista"/>
        <w:ind w:left="0"/>
      </w:pPr>
      <w:r>
        <w:t>Para o Exercício 7 é necessário definir o número de classes e frequências a considerar</w:t>
      </w:r>
    </w:p>
    <w:p w14:paraId="352E7CE3" w14:textId="59F48B55" w:rsidR="00CA7417" w:rsidRDefault="00CA7417">
      <w:pPr>
        <w:pStyle w:val="Standard"/>
        <w:spacing w:line="276" w:lineRule="auto"/>
      </w:pPr>
    </w:p>
    <w:p w14:paraId="15921DCD" w14:textId="218DF912" w:rsidR="003069D5" w:rsidRDefault="003069D5">
      <w:pPr>
        <w:pStyle w:val="Standard"/>
        <w:spacing w:line="276" w:lineRule="auto"/>
      </w:pPr>
    </w:p>
    <w:p w14:paraId="5E98F8D6" w14:textId="6F355360" w:rsidR="003069D5" w:rsidRDefault="003069D5">
      <w:pPr>
        <w:pStyle w:val="Standard"/>
        <w:spacing w:line="276" w:lineRule="auto"/>
      </w:pPr>
    </w:p>
    <w:p w14:paraId="6BCC8DD2" w14:textId="77777777" w:rsidR="003069D5" w:rsidRDefault="003069D5">
      <w:pPr>
        <w:pStyle w:val="Standard"/>
        <w:spacing w:line="276" w:lineRule="auto"/>
      </w:pPr>
    </w:p>
    <w:p w14:paraId="7EDDAE67" w14:textId="2CEC1989" w:rsidR="003069D5" w:rsidRDefault="003069D5" w:rsidP="003069D5">
      <w:pPr>
        <w:pStyle w:val="Ttulo1"/>
      </w:pPr>
      <w:bookmarkStart w:id="39" w:name="_Toc37539571"/>
      <w:r w:rsidRPr="003069D5">
        <w:lastRenderedPageBreak/>
        <w:t>Conclusão</w:t>
      </w:r>
      <w:bookmarkEnd w:id="39"/>
    </w:p>
    <w:p w14:paraId="02D75549" w14:textId="6E4C5123" w:rsidR="00CA7417" w:rsidRDefault="003069D5">
      <w:pPr>
        <w:pStyle w:val="Standard"/>
      </w:pPr>
      <w:r>
        <w:t xml:space="preserve">O trabalho prático ajudou-nos a desenvolver capacidades de organização que antes não </w:t>
      </w:r>
      <w:r w:rsidR="007E2951">
        <w:t>tínhamos</w:t>
      </w:r>
      <w:r>
        <w:t xml:space="preserve">. Tivemos que usar o </w:t>
      </w:r>
      <w:r w:rsidR="007E2951">
        <w:t>GitHub</w:t>
      </w:r>
      <w:r>
        <w:t xml:space="preserve"> para trabalharmos remotamente, e tivemos várias dificuldades ao interpretar inicialmente o enunciado, mas com tempo conseguimos desmistificar os objetivos.</w:t>
      </w:r>
    </w:p>
    <w:p w14:paraId="19EF81C7" w14:textId="0C86CD84" w:rsidR="00CA7417" w:rsidRDefault="003069D5">
      <w:pPr>
        <w:pStyle w:val="Standard"/>
      </w:pPr>
      <w:r>
        <w:t xml:space="preserve">Desenvolvemos as nossas capacidades com a linguagem C, e, apesar de não estarmos a trabalhar presencialmente, conseguimos resolver o enunciado e chegar a um </w:t>
      </w:r>
      <w:r w:rsidR="007E2951">
        <w:t>resultado final</w:t>
      </w:r>
      <w:r>
        <w:t>.</w:t>
      </w:r>
      <w:r>
        <w:br/>
      </w:r>
    </w:p>
    <w:p w14:paraId="145261E0" w14:textId="77777777" w:rsidR="00CA7417" w:rsidRDefault="003069D5">
      <w:pPr>
        <w:pStyle w:val="Standard"/>
      </w:pPr>
      <w:r>
        <w:t>Esperamos no próximo trabalho ter tempo e capacidade para chegar ao fim do enunciado.</w:t>
      </w:r>
    </w:p>
    <w:p w14:paraId="378189CB" w14:textId="6DE9C00E" w:rsidR="00CA7417" w:rsidRDefault="00CA7417">
      <w:pPr>
        <w:pStyle w:val="Standard"/>
      </w:pPr>
    </w:p>
    <w:p w14:paraId="3B79DB63" w14:textId="4CE23A02" w:rsidR="003069D5" w:rsidRDefault="003069D5">
      <w:pPr>
        <w:pStyle w:val="Standard"/>
      </w:pPr>
    </w:p>
    <w:p w14:paraId="1DD83EC9" w14:textId="0BED799E" w:rsidR="003069D5" w:rsidRDefault="003069D5">
      <w:pPr>
        <w:pStyle w:val="Standard"/>
      </w:pPr>
    </w:p>
    <w:p w14:paraId="305F58A6" w14:textId="54D89F43" w:rsidR="003069D5" w:rsidRDefault="003069D5">
      <w:pPr>
        <w:pStyle w:val="Standard"/>
      </w:pPr>
    </w:p>
    <w:p w14:paraId="1562A7B5" w14:textId="04C8807B" w:rsidR="003069D5" w:rsidRDefault="003069D5">
      <w:pPr>
        <w:pStyle w:val="Standard"/>
      </w:pPr>
    </w:p>
    <w:p w14:paraId="1AF5AB3A" w14:textId="5DB6A0EB" w:rsidR="003069D5" w:rsidRDefault="003069D5">
      <w:pPr>
        <w:pStyle w:val="Standard"/>
      </w:pPr>
    </w:p>
    <w:p w14:paraId="424830D6" w14:textId="668656EF" w:rsidR="003069D5" w:rsidRDefault="003069D5">
      <w:pPr>
        <w:pStyle w:val="Standard"/>
      </w:pPr>
    </w:p>
    <w:p w14:paraId="4AC1FCD2" w14:textId="0F0CD0A5" w:rsidR="003069D5" w:rsidRDefault="003069D5">
      <w:pPr>
        <w:pStyle w:val="Standard"/>
      </w:pPr>
    </w:p>
    <w:p w14:paraId="79AD00F0" w14:textId="7D09DD76" w:rsidR="003069D5" w:rsidRDefault="003069D5">
      <w:pPr>
        <w:pStyle w:val="Standard"/>
      </w:pPr>
    </w:p>
    <w:p w14:paraId="7E81F5D1" w14:textId="5AC0602A" w:rsidR="003069D5" w:rsidRDefault="003069D5">
      <w:pPr>
        <w:pStyle w:val="Standard"/>
      </w:pPr>
    </w:p>
    <w:p w14:paraId="2136143C" w14:textId="32B307A2" w:rsidR="003069D5" w:rsidRDefault="003069D5">
      <w:pPr>
        <w:pStyle w:val="Standard"/>
      </w:pPr>
    </w:p>
    <w:p w14:paraId="1938906B" w14:textId="2A09260D" w:rsidR="003069D5" w:rsidRDefault="003069D5">
      <w:pPr>
        <w:pStyle w:val="Standard"/>
      </w:pPr>
    </w:p>
    <w:p w14:paraId="3C0577A5" w14:textId="38CBD440" w:rsidR="003069D5" w:rsidRDefault="003069D5">
      <w:pPr>
        <w:pStyle w:val="Standard"/>
      </w:pPr>
    </w:p>
    <w:p w14:paraId="7E9A76E2" w14:textId="77777777" w:rsidR="003069D5" w:rsidRDefault="003069D5">
      <w:pPr>
        <w:pStyle w:val="Standard"/>
      </w:pPr>
    </w:p>
    <w:p w14:paraId="7F900C28" w14:textId="77777777" w:rsidR="00CA7417" w:rsidRDefault="003069D5" w:rsidP="003069D5">
      <w:pPr>
        <w:pStyle w:val="Ttulo1"/>
      </w:pPr>
      <w:bookmarkStart w:id="40" w:name="_Toc37539572"/>
      <w:r>
        <w:lastRenderedPageBreak/>
        <w:t>Bibliografia</w:t>
      </w:r>
      <w:bookmarkEnd w:id="40"/>
    </w:p>
    <w:p w14:paraId="542F4B73" w14:textId="77777777" w:rsidR="00CA7417" w:rsidRDefault="003069D5">
      <w:pPr>
        <w:pStyle w:val="Standard"/>
      </w:pPr>
      <w:r>
        <w:rPr>
          <w:b/>
          <w:bCs/>
        </w:rPr>
        <w:t>Não existem origens no documento atual.</w:t>
      </w:r>
    </w:p>
    <w:p w14:paraId="356E4A6D" w14:textId="77777777" w:rsidR="00CA7417" w:rsidRDefault="00CA7417">
      <w:pPr>
        <w:pStyle w:val="Standard"/>
        <w:ind w:left="360" w:hanging="360"/>
        <w:jc w:val="both"/>
      </w:pPr>
    </w:p>
    <w:sectPr w:rsidR="00CA7417">
      <w:headerReference w:type="default" r:id="rId38"/>
      <w:footerReference w:type="default" r:id="rId39"/>
      <w:footerReference w:type="first" r:id="rId40"/>
      <w:pgSz w:w="11906" w:h="16838"/>
      <w:pgMar w:top="1418" w:right="1418" w:bottom="1418" w:left="1701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58A8F" w14:textId="77777777" w:rsidR="00261122" w:rsidRDefault="00261122">
      <w:r>
        <w:separator/>
      </w:r>
    </w:p>
  </w:endnote>
  <w:endnote w:type="continuationSeparator" w:id="0">
    <w:p w14:paraId="39249754" w14:textId="77777777" w:rsidR="00261122" w:rsidRDefault="0026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85A06" w14:textId="77777777" w:rsidR="003069D5" w:rsidRDefault="003069D5">
    <w:pPr>
      <w:pStyle w:val="Rodap"/>
      <w:jc w:val="right"/>
    </w:pPr>
  </w:p>
  <w:p w14:paraId="16426F06" w14:textId="77777777" w:rsidR="003069D5" w:rsidRDefault="003069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8382C" w14:textId="77777777" w:rsidR="003069D5" w:rsidRDefault="003069D5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60BFD596" w14:textId="77777777" w:rsidR="003069D5" w:rsidRDefault="003069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BF632" w14:textId="77777777" w:rsidR="00261122" w:rsidRDefault="00261122">
      <w:r>
        <w:rPr>
          <w:color w:val="000000"/>
        </w:rPr>
        <w:separator/>
      </w:r>
    </w:p>
  </w:footnote>
  <w:footnote w:type="continuationSeparator" w:id="0">
    <w:p w14:paraId="4D12D178" w14:textId="77777777" w:rsidR="00261122" w:rsidRDefault="0026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90F5F" w14:textId="77777777" w:rsidR="003069D5" w:rsidRDefault="003069D5">
    <w:pPr>
      <w:pStyle w:val="Cabealho"/>
      <w:pBdr>
        <w:bottom w:val="double" w:sz="12" w:space="1" w:color="622423"/>
      </w:pBdr>
      <w:jc w:val="center"/>
    </w:pPr>
    <w:r>
      <w:rPr>
        <w:rFonts w:ascii="Cambria" w:hAnsi="Cambria"/>
        <w:sz w:val="24"/>
        <w:szCs w:val="32"/>
      </w:rPr>
      <w:t>Relatório de Trabalho Prático AED</w:t>
    </w:r>
  </w:p>
  <w:p w14:paraId="60BF8B13" w14:textId="77777777" w:rsidR="003069D5" w:rsidRDefault="003069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DDD"/>
    <w:multiLevelType w:val="multilevel"/>
    <w:tmpl w:val="CBD8CB06"/>
    <w:styleLink w:val="WWNum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56103"/>
    <w:multiLevelType w:val="multilevel"/>
    <w:tmpl w:val="088C66B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821FF"/>
    <w:multiLevelType w:val="multilevel"/>
    <w:tmpl w:val="EDF8DB16"/>
    <w:styleLink w:val="WWNum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9B2034"/>
    <w:multiLevelType w:val="multilevel"/>
    <w:tmpl w:val="30CC6C3C"/>
    <w:styleLink w:val="WWNum15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7D91FAB"/>
    <w:multiLevelType w:val="multilevel"/>
    <w:tmpl w:val="52F60140"/>
    <w:styleLink w:val="WWNum37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10AB"/>
    <w:multiLevelType w:val="multilevel"/>
    <w:tmpl w:val="62C6DEF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E887508"/>
    <w:multiLevelType w:val="multilevel"/>
    <w:tmpl w:val="E4485488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0300"/>
    <w:multiLevelType w:val="multilevel"/>
    <w:tmpl w:val="7458E026"/>
    <w:styleLink w:val="WWNum17"/>
    <w:lvl w:ilvl="0">
      <w:start w:val="2"/>
      <w:numFmt w:val="decimal"/>
      <w:lvlText w:val="%1"/>
      <w:lvlJc w:val="left"/>
      <w:pPr>
        <w:ind w:left="360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  <w:sz w:val="28"/>
      </w:rPr>
    </w:lvl>
  </w:abstractNum>
  <w:abstractNum w:abstractNumId="8" w15:restartNumberingAfterBreak="0">
    <w:nsid w:val="1FDB39B7"/>
    <w:multiLevelType w:val="multilevel"/>
    <w:tmpl w:val="B232C232"/>
    <w:styleLink w:val="WWNum26"/>
    <w:lvl w:ilvl="0">
      <w:start w:val="1"/>
      <w:numFmt w:val="lowerRoman"/>
      <w:lvlText w:val="%1."/>
      <w:lvlJc w:val="righ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03C6517"/>
    <w:multiLevelType w:val="multilevel"/>
    <w:tmpl w:val="DF8CA878"/>
    <w:styleLink w:val="WWNum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D4CAF"/>
    <w:multiLevelType w:val="multilevel"/>
    <w:tmpl w:val="236E794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7AB0"/>
    <w:multiLevelType w:val="multilevel"/>
    <w:tmpl w:val="20D6F8AA"/>
    <w:styleLink w:val="WWNum36"/>
    <w:lvl w:ilvl="0">
      <w:start w:val="1"/>
      <w:numFmt w:val="upp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C2A7939"/>
    <w:multiLevelType w:val="multilevel"/>
    <w:tmpl w:val="86BC6492"/>
    <w:styleLink w:val="WWNum46"/>
    <w:lvl w:ilvl="0">
      <w:numFmt w:val="bullet"/>
      <w:lvlText w:null="1"/>
      <w:lvlJc w:val="left"/>
      <w:rPr>
        <w:rFonts w:ascii="Symbol" w:hAnsi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4">
      <w:numFmt w:val="bullet"/>
      <w:lvlText w:val=""/>
      <w:lvlJc w:val="left"/>
      <w:pPr>
        <w:ind w:left="3240" w:hanging="360"/>
      </w:pPr>
      <w:rPr>
        <w:rFonts w:ascii="Wingdings" w:hAnsi="Wingdings"/>
      </w:rPr>
    </w:lvl>
    <w:lvl w:ilvl="5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6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8">
      <w:numFmt w:val="bullet"/>
      <w:lvlText w:val="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ED72D82"/>
    <w:multiLevelType w:val="multilevel"/>
    <w:tmpl w:val="0D548B3C"/>
    <w:styleLink w:val="WWNum29"/>
    <w:lvl w:ilvl="0">
      <w:start w:val="2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4" w15:restartNumberingAfterBreak="0">
    <w:nsid w:val="31ED04CB"/>
    <w:multiLevelType w:val="multilevel"/>
    <w:tmpl w:val="108403F8"/>
    <w:styleLink w:val="WWNum20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5" w15:restartNumberingAfterBreak="0">
    <w:nsid w:val="34695D5B"/>
    <w:multiLevelType w:val="multilevel"/>
    <w:tmpl w:val="677EC7F4"/>
    <w:styleLink w:val="WWNum2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C6073"/>
    <w:multiLevelType w:val="multilevel"/>
    <w:tmpl w:val="A9B0517E"/>
    <w:styleLink w:val="WWNum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813A82"/>
    <w:multiLevelType w:val="multilevel"/>
    <w:tmpl w:val="9F0E85F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8846AED"/>
    <w:multiLevelType w:val="multilevel"/>
    <w:tmpl w:val="C38A2A14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54D04"/>
    <w:multiLevelType w:val="multilevel"/>
    <w:tmpl w:val="92CAF6E8"/>
    <w:styleLink w:val="WWNum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0D58E5"/>
    <w:multiLevelType w:val="multilevel"/>
    <w:tmpl w:val="27042426"/>
    <w:styleLink w:val="WWNum25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C60D7"/>
    <w:multiLevelType w:val="multilevel"/>
    <w:tmpl w:val="ABB2660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70936"/>
    <w:multiLevelType w:val="multilevel"/>
    <w:tmpl w:val="333CCC62"/>
    <w:styleLink w:val="WWNum23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D548D"/>
    <w:multiLevelType w:val="multilevel"/>
    <w:tmpl w:val="DCB4A9EE"/>
    <w:styleLink w:val="WWNum2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004C81"/>
    <w:multiLevelType w:val="multilevel"/>
    <w:tmpl w:val="68EA4D36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4C5648A5"/>
    <w:multiLevelType w:val="multilevel"/>
    <w:tmpl w:val="28326586"/>
    <w:styleLink w:val="WWNum35"/>
    <w:lvl w:ilvl="0">
      <w:start w:val="1"/>
      <w:numFmt w:val="lowerRoman"/>
      <w:lvlText w:val="%1)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21880"/>
    <w:multiLevelType w:val="multilevel"/>
    <w:tmpl w:val="3D7645A8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8327A"/>
    <w:multiLevelType w:val="multilevel"/>
    <w:tmpl w:val="747C4B6E"/>
    <w:styleLink w:val="WWNum1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8" w15:restartNumberingAfterBreak="0">
    <w:nsid w:val="53652085"/>
    <w:multiLevelType w:val="multilevel"/>
    <w:tmpl w:val="94EC8EE2"/>
    <w:styleLink w:val="WWNum11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02D87"/>
    <w:multiLevelType w:val="multilevel"/>
    <w:tmpl w:val="8E0CE466"/>
    <w:styleLink w:val="WW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BD83F0D"/>
    <w:multiLevelType w:val="multilevel"/>
    <w:tmpl w:val="375E83AC"/>
    <w:styleLink w:val="WWNum1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31" w15:restartNumberingAfterBreak="0">
    <w:nsid w:val="5C6E44E8"/>
    <w:multiLevelType w:val="multilevel"/>
    <w:tmpl w:val="86E4790A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C0A3B"/>
    <w:multiLevelType w:val="multilevel"/>
    <w:tmpl w:val="556EF4B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C1854"/>
    <w:multiLevelType w:val="multilevel"/>
    <w:tmpl w:val="EB3882D4"/>
    <w:styleLink w:val="WWNum2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93AE4"/>
    <w:multiLevelType w:val="multilevel"/>
    <w:tmpl w:val="FDE6ED6C"/>
    <w:styleLink w:val="WWNum9"/>
    <w:lvl w:ilvl="0">
      <w:start w:val="1"/>
      <w:numFmt w:val="lowerRoman"/>
      <w:lvlText w:val="%1."/>
      <w:lvlJc w:val="righ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D5651"/>
    <w:multiLevelType w:val="multilevel"/>
    <w:tmpl w:val="6728D17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D7A18"/>
    <w:multiLevelType w:val="multilevel"/>
    <w:tmpl w:val="6CD0CBB0"/>
    <w:styleLink w:val="WWNum13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7" w15:restartNumberingAfterBreak="0">
    <w:nsid w:val="63086AD3"/>
    <w:multiLevelType w:val="multilevel"/>
    <w:tmpl w:val="E67CE46A"/>
    <w:styleLink w:val="WWNum4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BF1F26"/>
    <w:multiLevelType w:val="multilevel"/>
    <w:tmpl w:val="6172A7D2"/>
    <w:styleLink w:val="WWNum1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B67F5"/>
    <w:multiLevelType w:val="multilevel"/>
    <w:tmpl w:val="DDB61A08"/>
    <w:styleLink w:val="WWNum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77F40D9"/>
    <w:multiLevelType w:val="multilevel"/>
    <w:tmpl w:val="2AAC7A0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68C92DAB"/>
    <w:multiLevelType w:val="multilevel"/>
    <w:tmpl w:val="6C62817A"/>
    <w:styleLink w:val="WW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92D41A5"/>
    <w:multiLevelType w:val="multilevel"/>
    <w:tmpl w:val="3F48209A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F5B20"/>
    <w:multiLevelType w:val="multilevel"/>
    <w:tmpl w:val="54DE4AAE"/>
    <w:styleLink w:val="WWNum19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44" w15:restartNumberingAfterBreak="0">
    <w:nsid w:val="6AFE5F26"/>
    <w:multiLevelType w:val="multilevel"/>
    <w:tmpl w:val="19845A40"/>
    <w:styleLink w:val="WWNum3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3C7B4D"/>
    <w:multiLevelType w:val="multilevel"/>
    <w:tmpl w:val="123C0CA6"/>
    <w:styleLink w:val="WWNum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0C0184"/>
    <w:multiLevelType w:val="multilevel"/>
    <w:tmpl w:val="B1FA75C2"/>
    <w:styleLink w:val="Outlin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7" w15:restartNumberingAfterBreak="0">
    <w:nsid w:val="74647FD8"/>
    <w:multiLevelType w:val="multilevel"/>
    <w:tmpl w:val="C668098A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5D0F52"/>
    <w:multiLevelType w:val="multilevel"/>
    <w:tmpl w:val="F5322BAC"/>
    <w:styleLink w:val="WWNum1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5"/>
  </w:num>
  <w:num w:numId="3">
    <w:abstractNumId w:val="32"/>
  </w:num>
  <w:num w:numId="4">
    <w:abstractNumId w:val="45"/>
  </w:num>
  <w:num w:numId="5">
    <w:abstractNumId w:val="21"/>
  </w:num>
  <w:num w:numId="6">
    <w:abstractNumId w:val="35"/>
  </w:num>
  <w:num w:numId="7">
    <w:abstractNumId w:val="1"/>
  </w:num>
  <w:num w:numId="8">
    <w:abstractNumId w:val="6"/>
  </w:num>
  <w:num w:numId="9">
    <w:abstractNumId w:val="17"/>
  </w:num>
  <w:num w:numId="10">
    <w:abstractNumId w:val="10"/>
  </w:num>
  <w:num w:numId="11">
    <w:abstractNumId w:val="34"/>
  </w:num>
  <w:num w:numId="12">
    <w:abstractNumId w:val="38"/>
  </w:num>
  <w:num w:numId="13">
    <w:abstractNumId w:val="28"/>
  </w:num>
  <w:num w:numId="14">
    <w:abstractNumId w:val="48"/>
  </w:num>
  <w:num w:numId="15">
    <w:abstractNumId w:val="36"/>
  </w:num>
  <w:num w:numId="16">
    <w:abstractNumId w:val="27"/>
  </w:num>
  <w:num w:numId="17">
    <w:abstractNumId w:val="3"/>
  </w:num>
  <w:num w:numId="18">
    <w:abstractNumId w:val="40"/>
  </w:num>
  <w:num w:numId="19">
    <w:abstractNumId w:val="7"/>
  </w:num>
  <w:num w:numId="20">
    <w:abstractNumId w:val="30"/>
  </w:num>
  <w:num w:numId="21">
    <w:abstractNumId w:val="43"/>
  </w:num>
  <w:num w:numId="22">
    <w:abstractNumId w:val="14"/>
  </w:num>
  <w:num w:numId="23">
    <w:abstractNumId w:val="24"/>
  </w:num>
  <w:num w:numId="24">
    <w:abstractNumId w:val="23"/>
  </w:num>
  <w:num w:numId="25">
    <w:abstractNumId w:val="22"/>
  </w:num>
  <w:num w:numId="26">
    <w:abstractNumId w:val="15"/>
  </w:num>
  <w:num w:numId="27">
    <w:abstractNumId w:val="20"/>
  </w:num>
  <w:num w:numId="28">
    <w:abstractNumId w:val="8"/>
  </w:num>
  <w:num w:numId="29">
    <w:abstractNumId w:val="26"/>
  </w:num>
  <w:num w:numId="30">
    <w:abstractNumId w:val="33"/>
  </w:num>
  <w:num w:numId="31">
    <w:abstractNumId w:val="13"/>
  </w:num>
  <w:num w:numId="32">
    <w:abstractNumId w:val="47"/>
  </w:num>
  <w:num w:numId="33">
    <w:abstractNumId w:val="18"/>
  </w:num>
  <w:num w:numId="34">
    <w:abstractNumId w:val="31"/>
  </w:num>
  <w:num w:numId="35">
    <w:abstractNumId w:val="42"/>
  </w:num>
  <w:num w:numId="36">
    <w:abstractNumId w:val="9"/>
  </w:num>
  <w:num w:numId="37">
    <w:abstractNumId w:val="25"/>
  </w:num>
  <w:num w:numId="38">
    <w:abstractNumId w:val="11"/>
  </w:num>
  <w:num w:numId="39">
    <w:abstractNumId w:val="4"/>
  </w:num>
  <w:num w:numId="40">
    <w:abstractNumId w:val="16"/>
  </w:num>
  <w:num w:numId="41">
    <w:abstractNumId w:val="44"/>
  </w:num>
  <w:num w:numId="42">
    <w:abstractNumId w:val="39"/>
  </w:num>
  <w:num w:numId="43">
    <w:abstractNumId w:val="0"/>
  </w:num>
  <w:num w:numId="44">
    <w:abstractNumId w:val="2"/>
  </w:num>
  <w:num w:numId="45">
    <w:abstractNumId w:val="19"/>
  </w:num>
  <w:num w:numId="46">
    <w:abstractNumId w:val="41"/>
  </w:num>
  <w:num w:numId="47">
    <w:abstractNumId w:val="37"/>
  </w:num>
  <w:num w:numId="48">
    <w:abstractNumId w:val="12"/>
  </w:num>
  <w:num w:numId="49">
    <w:abstractNumId w:val="29"/>
  </w:num>
  <w:num w:numId="50">
    <w:abstractNumId w:val="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7417"/>
    <w:rsid w:val="00261122"/>
    <w:rsid w:val="003069D5"/>
    <w:rsid w:val="007E2951"/>
    <w:rsid w:val="009B6874"/>
    <w:rsid w:val="00C24B51"/>
    <w:rsid w:val="00CA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0DE4"/>
  <w15:docId w15:val="{940A3D9B-368A-4F89-B150-E96FD107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F" w:hAnsi="Calibri" w:cs="F"/>
        <w:sz w:val="22"/>
        <w:szCs w:val="22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numPr>
        <w:numId w:val="1"/>
      </w:numPr>
      <w:spacing w:before="480" w:after="480"/>
      <w:outlineLvl w:val="0"/>
    </w:pPr>
    <w:rPr>
      <w:rFonts w:ascii="Arial" w:hAnsi="Arial"/>
      <w:b/>
      <w:bCs/>
      <w:sz w:val="28"/>
      <w:szCs w:val="28"/>
    </w:rPr>
  </w:style>
  <w:style w:type="paragraph" w:styleId="Ttulo2">
    <w:name w:val="heading 2"/>
    <w:basedOn w:val="Ttulo1"/>
    <w:next w:val="Standard"/>
    <w:uiPriority w:val="9"/>
    <w:unhideWhenUsed/>
    <w:qFormat/>
    <w:pPr>
      <w:numPr>
        <w:ilvl w:val="1"/>
      </w:numPr>
      <w:outlineLvl w:val="1"/>
    </w:pPr>
    <w:rPr>
      <w:color w:val="000000"/>
      <w:sz w:val="26"/>
      <w:szCs w:val="26"/>
    </w:rPr>
  </w:style>
  <w:style w:type="paragraph" w:styleId="Ttulo3">
    <w:name w:val="heading 3"/>
    <w:basedOn w:val="Ttulo2"/>
    <w:next w:val="Standard"/>
    <w:uiPriority w:val="9"/>
    <w:unhideWhenUsed/>
    <w:qFormat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after="200" w:line="360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next w:val="Standard"/>
    <w:pPr>
      <w:spacing w:line="240" w:lineRule="auto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note">
    <w:name w:val="Footnote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odetexto3">
    <w:name w:val="Body Text 3"/>
    <w:basedOn w:val="Standard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paragraph" w:styleId="Mapadodocumento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SemEspaamento">
    <w:name w:val="No Spacing"/>
    <w:pPr>
      <w:widowControl/>
    </w:pPr>
  </w:style>
  <w:style w:type="paragraph" w:styleId="Avanodecorpodetexto2">
    <w:name w:val="Body Text Indent 2"/>
    <w:basedOn w:val="Standard"/>
    <w:pPr>
      <w:spacing w:after="120" w:line="480" w:lineRule="auto"/>
      <w:ind w:left="283"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Corpodetexto2">
    <w:name w:val="Body Text 2"/>
    <w:basedOn w:val="Standard"/>
    <w:pPr>
      <w:spacing w:after="120" w:line="480" w:lineRule="auto"/>
    </w:pPr>
  </w:style>
  <w:style w:type="paragraph" w:styleId="Cabealhodondice">
    <w:name w:val="TOC Heading"/>
    <w:basedOn w:val="Ttulo1"/>
    <w:next w:val="Standard"/>
    <w:uiPriority w:val="39"/>
    <w:qFormat/>
    <w:pPr>
      <w:spacing w:before="240" w:line="259" w:lineRule="auto"/>
    </w:pPr>
    <w:rPr>
      <w:b w:val="0"/>
      <w:bCs w:val="0"/>
      <w:color w:val="365F91"/>
      <w:sz w:val="32"/>
      <w:szCs w:val="32"/>
      <w:lang w:val="en-GB" w:eastAsia="en-GB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abealho11">
    <w:name w:val="Cabeçalho 1.1"/>
    <w:basedOn w:val="Standard"/>
    <w:pPr>
      <w:spacing w:before="480" w:after="480"/>
    </w:pPr>
    <w:rPr>
      <w:rFonts w:ascii="Arial" w:eastAsia="Arial" w:hAnsi="Arial" w:cs="Arial"/>
      <w:b/>
      <w:color w:val="000000"/>
      <w:sz w:val="28"/>
    </w:rPr>
  </w:style>
  <w:style w:type="paragraph" w:styleId="ndicedeilustraes">
    <w:name w:val="table of figures"/>
    <w:basedOn w:val="Standard"/>
    <w:next w:val="Standard"/>
    <w:uiPriority w:val="99"/>
    <w:pPr>
      <w:ind w:left="440" w:hanging="44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character" w:customStyle="1" w:styleId="TextodebaloCarter">
    <w:name w:val="Texto de balã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Tipodeletrapredefinidodopargrafo"/>
    <w:rPr>
      <w:b/>
      <w:bCs/>
      <w:color w:val="4386CE"/>
      <w:u w:val="single"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</w:style>
  <w:style w:type="character" w:customStyle="1" w:styleId="Caracteresdenotaderodap">
    <w:name w:val="Caracteres de nota de rodapé"/>
    <w:basedOn w:val="Tipodeletrapredefinidodopargrafo"/>
  </w:style>
  <w:style w:type="character" w:customStyle="1" w:styleId="TextodenotaderodapCarter">
    <w:name w:val="Texto de nota de rodapé Caráter"/>
    <w:basedOn w:val="Tipodeletrapredefinidodopargrafo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Tipodeletrapredefinidodopargrafo"/>
    <w:rPr>
      <w:position w:val="0"/>
      <w:vertAlign w:val="superscript"/>
    </w:rPr>
  </w:style>
  <w:style w:type="character" w:customStyle="1" w:styleId="Corpodetexto3Carter">
    <w:name w:val="Corpo de texto 3 Caráter"/>
    <w:basedOn w:val="Tipodeletrapredefinidodopargrafo"/>
    <w:rPr>
      <w:rFonts w:ascii="Courier New" w:eastAsia="Times New Roman" w:hAnsi="Courier New" w:cs="Courier New"/>
      <w:sz w:val="24"/>
      <w:szCs w:val="24"/>
      <w:lang w:eastAsia="pt-PT"/>
    </w:rPr>
  </w:style>
  <w:style w:type="character" w:customStyle="1" w:styleId="MapadodocumentoCarter">
    <w:name w:val="Mapa do document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rPr>
      <w:rFonts w:ascii="Arial" w:eastAsia="F" w:hAnsi="Arial" w:cs="F"/>
      <w:b/>
      <w:bCs/>
      <w:sz w:val="28"/>
      <w:szCs w:val="28"/>
    </w:rPr>
  </w:style>
  <w:style w:type="character" w:customStyle="1" w:styleId="CorpodetextoCarter">
    <w:name w:val="Corpo de texto Caráter"/>
    <w:basedOn w:val="Tipodeletrapredefinidodopargrafo"/>
  </w:style>
  <w:style w:type="character" w:customStyle="1" w:styleId="Avanodecorpodetexto2Carter">
    <w:name w:val="Avanço de corpo de texto 2 Caráter"/>
    <w:basedOn w:val="Tipodeletrapredefinidodopargrafo"/>
  </w:style>
  <w:style w:type="character" w:customStyle="1" w:styleId="AvanodecorpodetextoCarter">
    <w:name w:val="Avanço de corpo de texto Caráter"/>
    <w:basedOn w:val="Tipodeletrapredefinidodopargrafo"/>
  </w:style>
  <w:style w:type="character" w:customStyle="1" w:styleId="Corpodetexto2Carter">
    <w:name w:val="Corpo de texto 2 Caráter"/>
    <w:basedOn w:val="Tipodeletrapredefinidodopargrafo"/>
  </w:style>
  <w:style w:type="character" w:customStyle="1" w:styleId="apple-style-span">
    <w:name w:val="apple-style-span"/>
    <w:basedOn w:val="Tipodeletrapredefinidodopargrafo"/>
  </w:style>
  <w:style w:type="character" w:customStyle="1" w:styleId="Ttulo3Carter">
    <w:name w:val="Título 3 Caráter"/>
    <w:basedOn w:val="Tipodeletrapredefinidodopargrafo"/>
    <w:rPr>
      <w:rFonts w:ascii="Arial" w:eastAsia="F" w:hAnsi="Arial" w:cs="F"/>
      <w:b/>
      <w:bCs/>
      <w:color w:val="000000"/>
      <w:sz w:val="24"/>
      <w:szCs w:val="24"/>
    </w:rPr>
  </w:style>
  <w:style w:type="character" w:customStyle="1" w:styleId="Ttulo2Carter">
    <w:name w:val="Título 2 Caráter"/>
    <w:basedOn w:val="Tipodeletrapredefinidodopargrafo"/>
    <w:rPr>
      <w:rFonts w:ascii="Arial" w:eastAsia="F" w:hAnsi="Arial" w:cs="F"/>
      <w:b/>
      <w:bCs/>
      <w:color w:val="000000"/>
      <w:sz w:val="26"/>
      <w:szCs w:val="26"/>
    </w:rPr>
  </w:style>
  <w:style w:type="character" w:customStyle="1" w:styleId="ListLabel1">
    <w:name w:val="ListLabel 1"/>
    <w:rPr>
      <w:i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/>
      <w:sz w:val="28"/>
    </w:rPr>
  </w:style>
  <w:style w:type="character" w:customStyle="1" w:styleId="ListLabel6">
    <w:name w:val="ListLabel 6"/>
    <w:rPr>
      <w:b/>
      <w:sz w:val="28"/>
    </w:rPr>
  </w:style>
  <w:style w:type="character" w:customStyle="1" w:styleId="ListLabel7">
    <w:name w:val="ListLabel 7"/>
    <w:rPr>
      <w:b/>
      <w:sz w:val="28"/>
    </w:rPr>
  </w:style>
  <w:style w:type="character" w:customStyle="1" w:styleId="ListLabel8">
    <w:name w:val="ListLabel 8"/>
    <w:rPr>
      <w:b/>
      <w:sz w:val="28"/>
    </w:rPr>
  </w:style>
  <w:style w:type="character" w:customStyle="1" w:styleId="ListLabel9">
    <w:name w:val="ListLabel 9"/>
    <w:rPr>
      <w:b/>
      <w:sz w:val="28"/>
    </w:rPr>
  </w:style>
  <w:style w:type="character" w:customStyle="1" w:styleId="ListLabel10">
    <w:name w:val="ListLabel 10"/>
    <w:rPr>
      <w:b/>
      <w:sz w:val="28"/>
    </w:rPr>
  </w:style>
  <w:style w:type="character" w:customStyle="1" w:styleId="ListLabel11">
    <w:name w:val="ListLabel 11"/>
    <w:rPr>
      <w:b/>
      <w:sz w:val="28"/>
    </w:rPr>
  </w:style>
  <w:style w:type="character" w:customStyle="1" w:styleId="ListLabel12">
    <w:name w:val="ListLabel 12"/>
    <w:rPr>
      <w:b/>
      <w:sz w:val="28"/>
    </w:rPr>
  </w:style>
  <w:style w:type="character" w:customStyle="1" w:styleId="ListLabel13">
    <w:name w:val="ListLabel 13"/>
    <w:rPr>
      <w:b/>
      <w:sz w:val="28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i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IndexLink">
    <w:name w:val="Index Link"/>
  </w:style>
  <w:style w:type="numbering" w:customStyle="1" w:styleId="NoList">
    <w:name w:val="No List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5"/>
      </w:numPr>
    </w:pPr>
  </w:style>
  <w:style w:type="numbering" w:customStyle="1" w:styleId="WWNum4">
    <w:name w:val="WWNum4"/>
    <w:basedOn w:val="Semlista"/>
    <w:pPr>
      <w:numPr>
        <w:numId w:val="6"/>
      </w:numPr>
    </w:pPr>
  </w:style>
  <w:style w:type="numbering" w:customStyle="1" w:styleId="WWNum5">
    <w:name w:val="WWNum5"/>
    <w:basedOn w:val="Semlista"/>
    <w:pPr>
      <w:numPr>
        <w:numId w:val="7"/>
      </w:numPr>
    </w:pPr>
  </w:style>
  <w:style w:type="numbering" w:customStyle="1" w:styleId="WWNum6">
    <w:name w:val="WWNum6"/>
    <w:basedOn w:val="Semlista"/>
    <w:pPr>
      <w:numPr>
        <w:numId w:val="8"/>
      </w:numPr>
    </w:pPr>
  </w:style>
  <w:style w:type="numbering" w:customStyle="1" w:styleId="WWNum7">
    <w:name w:val="WWNum7"/>
    <w:basedOn w:val="Semlista"/>
    <w:pPr>
      <w:numPr>
        <w:numId w:val="9"/>
      </w:numPr>
    </w:pPr>
  </w:style>
  <w:style w:type="numbering" w:customStyle="1" w:styleId="WWNum8">
    <w:name w:val="WWNum8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0">
    <w:name w:val="WWNum10"/>
    <w:basedOn w:val="Semlista"/>
    <w:pPr>
      <w:numPr>
        <w:numId w:val="12"/>
      </w:numPr>
    </w:pPr>
  </w:style>
  <w:style w:type="numbering" w:customStyle="1" w:styleId="WWNum11">
    <w:name w:val="WWNum11"/>
    <w:basedOn w:val="Semlista"/>
    <w:pPr>
      <w:numPr>
        <w:numId w:val="13"/>
      </w:numPr>
    </w:pPr>
  </w:style>
  <w:style w:type="numbering" w:customStyle="1" w:styleId="WWNum12">
    <w:name w:val="WWNum12"/>
    <w:basedOn w:val="Semlista"/>
    <w:pPr>
      <w:numPr>
        <w:numId w:val="14"/>
      </w:numPr>
    </w:pPr>
  </w:style>
  <w:style w:type="numbering" w:customStyle="1" w:styleId="WWNum13">
    <w:name w:val="WWNum13"/>
    <w:basedOn w:val="Semlista"/>
    <w:pPr>
      <w:numPr>
        <w:numId w:val="15"/>
      </w:numPr>
    </w:pPr>
  </w:style>
  <w:style w:type="numbering" w:customStyle="1" w:styleId="WWNum14">
    <w:name w:val="WWNum14"/>
    <w:basedOn w:val="Semlista"/>
    <w:pPr>
      <w:numPr>
        <w:numId w:val="16"/>
      </w:numPr>
    </w:pPr>
  </w:style>
  <w:style w:type="numbering" w:customStyle="1" w:styleId="WWNum15">
    <w:name w:val="WWNum15"/>
    <w:basedOn w:val="Semlista"/>
    <w:pPr>
      <w:numPr>
        <w:numId w:val="17"/>
      </w:numPr>
    </w:pPr>
  </w:style>
  <w:style w:type="numbering" w:customStyle="1" w:styleId="WWNum16">
    <w:name w:val="WWNum16"/>
    <w:basedOn w:val="Semlista"/>
    <w:pPr>
      <w:numPr>
        <w:numId w:val="18"/>
      </w:numPr>
    </w:pPr>
  </w:style>
  <w:style w:type="numbering" w:customStyle="1" w:styleId="WWNum17">
    <w:name w:val="WWNum17"/>
    <w:basedOn w:val="Semlista"/>
    <w:pPr>
      <w:numPr>
        <w:numId w:val="19"/>
      </w:numPr>
    </w:pPr>
  </w:style>
  <w:style w:type="numbering" w:customStyle="1" w:styleId="WWNum18">
    <w:name w:val="WWNum18"/>
    <w:basedOn w:val="Semlista"/>
    <w:pPr>
      <w:numPr>
        <w:numId w:val="20"/>
      </w:numPr>
    </w:pPr>
  </w:style>
  <w:style w:type="numbering" w:customStyle="1" w:styleId="WWNum19">
    <w:name w:val="WWNum19"/>
    <w:basedOn w:val="Semlista"/>
    <w:pPr>
      <w:numPr>
        <w:numId w:val="21"/>
      </w:numPr>
    </w:pPr>
  </w:style>
  <w:style w:type="numbering" w:customStyle="1" w:styleId="WWNum20">
    <w:name w:val="WWNum20"/>
    <w:basedOn w:val="Semlista"/>
    <w:pPr>
      <w:numPr>
        <w:numId w:val="22"/>
      </w:numPr>
    </w:pPr>
  </w:style>
  <w:style w:type="numbering" w:customStyle="1" w:styleId="WWNum21">
    <w:name w:val="WWNum21"/>
    <w:basedOn w:val="Semlista"/>
    <w:pPr>
      <w:numPr>
        <w:numId w:val="23"/>
      </w:numPr>
    </w:pPr>
  </w:style>
  <w:style w:type="numbering" w:customStyle="1" w:styleId="WWNum22">
    <w:name w:val="WWNum22"/>
    <w:basedOn w:val="Semlista"/>
    <w:pPr>
      <w:numPr>
        <w:numId w:val="24"/>
      </w:numPr>
    </w:pPr>
  </w:style>
  <w:style w:type="numbering" w:customStyle="1" w:styleId="WWNum23">
    <w:name w:val="WWNum23"/>
    <w:basedOn w:val="Semlista"/>
    <w:pPr>
      <w:numPr>
        <w:numId w:val="25"/>
      </w:numPr>
    </w:pPr>
  </w:style>
  <w:style w:type="numbering" w:customStyle="1" w:styleId="WWNum24">
    <w:name w:val="WWNum24"/>
    <w:basedOn w:val="Semlista"/>
    <w:pPr>
      <w:numPr>
        <w:numId w:val="26"/>
      </w:numPr>
    </w:pPr>
  </w:style>
  <w:style w:type="numbering" w:customStyle="1" w:styleId="WWNum25">
    <w:name w:val="WWNum25"/>
    <w:basedOn w:val="Semlista"/>
    <w:pPr>
      <w:numPr>
        <w:numId w:val="27"/>
      </w:numPr>
    </w:pPr>
  </w:style>
  <w:style w:type="numbering" w:customStyle="1" w:styleId="WWNum26">
    <w:name w:val="WWNum26"/>
    <w:basedOn w:val="Semlista"/>
    <w:pPr>
      <w:numPr>
        <w:numId w:val="28"/>
      </w:numPr>
    </w:pPr>
  </w:style>
  <w:style w:type="numbering" w:customStyle="1" w:styleId="WWNum27">
    <w:name w:val="WWNum27"/>
    <w:basedOn w:val="Semlista"/>
    <w:pPr>
      <w:numPr>
        <w:numId w:val="29"/>
      </w:numPr>
    </w:pPr>
  </w:style>
  <w:style w:type="numbering" w:customStyle="1" w:styleId="WWNum28">
    <w:name w:val="WWNum28"/>
    <w:basedOn w:val="Semlista"/>
    <w:pPr>
      <w:numPr>
        <w:numId w:val="30"/>
      </w:numPr>
    </w:pPr>
  </w:style>
  <w:style w:type="numbering" w:customStyle="1" w:styleId="WWNum29">
    <w:name w:val="WWNum29"/>
    <w:basedOn w:val="Semlista"/>
    <w:pPr>
      <w:numPr>
        <w:numId w:val="31"/>
      </w:numPr>
    </w:pPr>
  </w:style>
  <w:style w:type="numbering" w:customStyle="1" w:styleId="WWNum30">
    <w:name w:val="WWNum30"/>
    <w:basedOn w:val="Semlista"/>
    <w:pPr>
      <w:numPr>
        <w:numId w:val="32"/>
      </w:numPr>
    </w:pPr>
  </w:style>
  <w:style w:type="numbering" w:customStyle="1" w:styleId="WWNum31">
    <w:name w:val="WWNum31"/>
    <w:basedOn w:val="Semlista"/>
    <w:pPr>
      <w:numPr>
        <w:numId w:val="33"/>
      </w:numPr>
    </w:pPr>
  </w:style>
  <w:style w:type="numbering" w:customStyle="1" w:styleId="WWNum32">
    <w:name w:val="WWNum32"/>
    <w:basedOn w:val="Semlista"/>
    <w:pPr>
      <w:numPr>
        <w:numId w:val="34"/>
      </w:numPr>
    </w:pPr>
  </w:style>
  <w:style w:type="numbering" w:customStyle="1" w:styleId="WWNum33">
    <w:name w:val="WWNum33"/>
    <w:basedOn w:val="Semlista"/>
    <w:pPr>
      <w:numPr>
        <w:numId w:val="35"/>
      </w:numPr>
    </w:pPr>
  </w:style>
  <w:style w:type="numbering" w:customStyle="1" w:styleId="WWNum34">
    <w:name w:val="WWNum34"/>
    <w:basedOn w:val="Semlista"/>
    <w:pPr>
      <w:numPr>
        <w:numId w:val="36"/>
      </w:numPr>
    </w:pPr>
  </w:style>
  <w:style w:type="numbering" w:customStyle="1" w:styleId="WWNum35">
    <w:name w:val="WWNum35"/>
    <w:basedOn w:val="Semlista"/>
    <w:pPr>
      <w:numPr>
        <w:numId w:val="37"/>
      </w:numPr>
    </w:pPr>
  </w:style>
  <w:style w:type="numbering" w:customStyle="1" w:styleId="WWNum36">
    <w:name w:val="WWNum36"/>
    <w:basedOn w:val="Semlista"/>
    <w:pPr>
      <w:numPr>
        <w:numId w:val="38"/>
      </w:numPr>
    </w:pPr>
  </w:style>
  <w:style w:type="numbering" w:customStyle="1" w:styleId="WWNum37">
    <w:name w:val="WWNum37"/>
    <w:basedOn w:val="Semlista"/>
    <w:pPr>
      <w:numPr>
        <w:numId w:val="39"/>
      </w:numPr>
    </w:pPr>
  </w:style>
  <w:style w:type="numbering" w:customStyle="1" w:styleId="WWNum38">
    <w:name w:val="WWNum38"/>
    <w:basedOn w:val="Semlista"/>
    <w:pPr>
      <w:numPr>
        <w:numId w:val="40"/>
      </w:numPr>
    </w:pPr>
  </w:style>
  <w:style w:type="numbering" w:customStyle="1" w:styleId="WWNum39">
    <w:name w:val="WWNum39"/>
    <w:basedOn w:val="Semlista"/>
    <w:pPr>
      <w:numPr>
        <w:numId w:val="41"/>
      </w:numPr>
    </w:pPr>
  </w:style>
  <w:style w:type="numbering" w:customStyle="1" w:styleId="WWNum40">
    <w:name w:val="WWNum40"/>
    <w:basedOn w:val="Semlista"/>
    <w:pPr>
      <w:numPr>
        <w:numId w:val="42"/>
      </w:numPr>
    </w:pPr>
  </w:style>
  <w:style w:type="numbering" w:customStyle="1" w:styleId="WWNum41">
    <w:name w:val="WWNum41"/>
    <w:basedOn w:val="Semlista"/>
    <w:pPr>
      <w:numPr>
        <w:numId w:val="43"/>
      </w:numPr>
    </w:pPr>
  </w:style>
  <w:style w:type="numbering" w:customStyle="1" w:styleId="WWNum42">
    <w:name w:val="WWNum42"/>
    <w:basedOn w:val="Semlista"/>
    <w:pPr>
      <w:numPr>
        <w:numId w:val="44"/>
      </w:numPr>
    </w:pPr>
  </w:style>
  <w:style w:type="numbering" w:customStyle="1" w:styleId="WWNum43">
    <w:name w:val="WWNum43"/>
    <w:basedOn w:val="Semlista"/>
    <w:pPr>
      <w:numPr>
        <w:numId w:val="45"/>
      </w:numPr>
    </w:pPr>
  </w:style>
  <w:style w:type="numbering" w:customStyle="1" w:styleId="WWNum44">
    <w:name w:val="WWNum44"/>
    <w:basedOn w:val="Semlista"/>
    <w:pPr>
      <w:numPr>
        <w:numId w:val="46"/>
      </w:numPr>
    </w:pPr>
  </w:style>
  <w:style w:type="numbering" w:customStyle="1" w:styleId="WWNum45">
    <w:name w:val="WWNum45"/>
    <w:basedOn w:val="Semlista"/>
    <w:pPr>
      <w:numPr>
        <w:numId w:val="47"/>
      </w:numPr>
    </w:pPr>
  </w:style>
  <w:style w:type="numbering" w:customStyle="1" w:styleId="WWNum46">
    <w:name w:val="WWNum46"/>
    <w:basedOn w:val="Semlista"/>
    <w:pPr>
      <w:numPr>
        <w:numId w:val="48"/>
      </w:numPr>
    </w:pPr>
  </w:style>
  <w:style w:type="numbering" w:customStyle="1" w:styleId="WWNum47">
    <w:name w:val="WWNum47"/>
    <w:basedOn w:val="Semlista"/>
    <w:pPr>
      <w:numPr>
        <w:numId w:val="49"/>
      </w:numPr>
    </w:pPr>
  </w:style>
  <w:style w:type="paragraph" w:styleId="ndice1">
    <w:name w:val="toc 1"/>
    <w:basedOn w:val="Normal"/>
    <w:next w:val="Normal"/>
    <w:autoRedefine/>
    <w:uiPriority w:val="39"/>
    <w:unhideWhenUsed/>
    <w:rsid w:val="00C24B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24B5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24B51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24B51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3069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0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ilas\Desktop\Trabalho%20Artur%20Github\Estrutura%20Relato&#769;rio%20AED%20-%208Abril.odt" TargetMode="External"/><Relationship Id="rId13" Type="http://schemas.openxmlformats.org/officeDocument/2006/relationships/hyperlink" Target="file:///C:\Users\filas\Desktop\Trabalho%20Artur%20Github\Estrutura%20Relato&#769;rio%20AED%20-%208Abril.odt" TargetMode="External"/><Relationship Id="rId18" Type="http://schemas.openxmlformats.org/officeDocument/2006/relationships/hyperlink" Target="file:///C:\Users\filas\Desktop\Trabalho%20Artur%20Github\Estrutura%20Relato&#769;rio%20AED%20-%208Abril.odt" TargetMode="External"/><Relationship Id="rId26" Type="http://schemas.openxmlformats.org/officeDocument/2006/relationships/image" Target="media/image5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file:///C:\Users\filas\Desktop\Trabalho%20Artur%20Github\Estrutura%20Relato&#769;rio%20AED%20-%208Abril.odt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file:///C:\Users\filas\Desktop\Trabalho%20Artur%20Github\Estrutura%20Relato&#769;rio%20AED%20-%208Abril.odt" TargetMode="External"/><Relationship Id="rId17" Type="http://schemas.openxmlformats.org/officeDocument/2006/relationships/hyperlink" Target="file:///C:\Users\filas\Desktop\Trabalho%20Artur%20Github\Estrutura%20Relato&#769;rio%20AED%20-%208Abril.odt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filas\Desktop\Trabalho%20Artur%20Github\Estrutura%20Relato&#769;rio%20AED%20-%208Abril.odt" TargetMode="External"/><Relationship Id="rId20" Type="http://schemas.openxmlformats.org/officeDocument/2006/relationships/hyperlink" Target="file:///C:\Users\filas\Desktop\Trabalho%20Artur%20Github\Estrutura%20Relato&#769;rio%20AED%20-%208Abril.odt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ilas\Desktop\Trabalho%20Artur%20Github\Estrutura%20Relato&#769;rio%20AED%20-%208Abril.odt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file:///C:\Users\filas\Desktop\Trabalho%20Artur%20Github\Estrutura%20Relato&#769;rio%20AED%20-%208Abril.od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file:///C:\Users\filas\Desktop\Trabalho%20Artur%20Github\Estrutura%20Relato&#769;rio%20AED%20-%208Abril.odt" TargetMode="External"/><Relationship Id="rId19" Type="http://schemas.openxmlformats.org/officeDocument/2006/relationships/hyperlink" Target="file:///C:\Users\filas\Desktop\Trabalho%20Artur%20Github\Estrutura%20Relato&#769;rio%20AED%20-%208Abril.odt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file:///C:\Users\filas\Desktop\Trabalho%20Artur%20Github\Estrutura%20Relato&#769;rio%20AED%20-%208Abril.odt" TargetMode="External"/><Relationship Id="rId14" Type="http://schemas.openxmlformats.org/officeDocument/2006/relationships/hyperlink" Target="file:///C:\Users\filas\Desktop\Trabalho%20Artur%20Github\Estrutura%20Relato&#769;rio%20AED%20-%208Abril.odt" TargetMode="External"/><Relationship Id="rId22" Type="http://schemas.openxmlformats.org/officeDocument/2006/relationships/hyperlink" Target="file:///C:\Users\filas\Desktop\Trabalho%20Artur%20Github\Estrutura%20Relato&#769;rio%20AED%20-%208Abril.odt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18</Pages>
  <Words>1407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</vt:lpstr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</dc:title>
  <dc:creator>VANIA COSTA</dc:creator>
  <cp:lastModifiedBy>Filipe</cp:lastModifiedBy>
  <cp:revision>2</cp:revision>
  <cp:lastPrinted>2012-06-09T07:33:00Z</cp:lastPrinted>
  <dcterms:created xsi:type="dcterms:W3CDTF">2020-04-11T22:20:00Z</dcterms:created>
  <dcterms:modified xsi:type="dcterms:W3CDTF">2020-04-11T22:20:00Z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