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DE2F7" w14:textId="0D4931FA" w:rsidR="00BC2CE4" w:rsidRPr="00916429" w:rsidRDefault="00916429" w:rsidP="00916429">
      <w:pPr>
        <w:jc w:val="center"/>
        <w:rPr>
          <w:rFonts w:ascii="Times New Roman" w:hAnsi="Times New Roman" w:cs="Times New Roman"/>
        </w:rPr>
      </w:pPr>
      <w:r w:rsidRPr="00916429">
        <w:rPr>
          <w:rFonts w:ascii="Times New Roman" w:hAnsi="Times New Roman" w:cs="Times New Roman"/>
        </w:rPr>
        <w:t>Requirements</w:t>
      </w:r>
    </w:p>
    <w:p w14:paraId="4C0EF7F8" w14:textId="27BCCC26" w:rsidR="00916429" w:rsidRPr="00916429" w:rsidRDefault="00916429" w:rsidP="0091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429">
        <w:rPr>
          <w:rFonts w:ascii="Times New Roman" w:hAnsi="Times New Roman" w:cs="Times New Roman"/>
        </w:rPr>
        <w:t>Create a space trading game</w:t>
      </w:r>
    </w:p>
    <w:p w14:paraId="10F09DAE" w14:textId="3FBFD19F" w:rsidR="00916429" w:rsidRPr="00916429" w:rsidRDefault="00916429" w:rsidP="0091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429">
        <w:rPr>
          <w:rFonts w:ascii="Times New Roman" w:hAnsi="Times New Roman" w:cs="Times New Roman"/>
        </w:rPr>
        <w:t>Start on earth</w:t>
      </w:r>
    </w:p>
    <w:p w14:paraId="3CD99967" w14:textId="49A26313" w:rsidR="00916429" w:rsidRPr="00916429" w:rsidRDefault="00916429" w:rsidP="0091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429">
        <w:rPr>
          <w:rFonts w:ascii="Times New Roman" w:hAnsi="Times New Roman" w:cs="Times New Roman"/>
        </w:rPr>
        <w:t>Have at least 5 planets that players can travel to</w:t>
      </w:r>
    </w:p>
    <w:p w14:paraId="75BFA35F" w14:textId="0F753C35" w:rsidR="00916429" w:rsidRPr="00916429" w:rsidRDefault="00916429" w:rsidP="0091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429">
        <w:rPr>
          <w:rFonts w:ascii="Times New Roman" w:hAnsi="Times New Roman" w:cs="Times New Roman"/>
        </w:rPr>
        <w:t>Player should be at least 18 years old</w:t>
      </w:r>
    </w:p>
    <w:p w14:paraId="1F93742E" w14:textId="3D4A18BF" w:rsidR="00916429" w:rsidRPr="00916429" w:rsidRDefault="00916429" w:rsidP="0091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429">
        <w:rPr>
          <w:rFonts w:ascii="Times New Roman" w:hAnsi="Times New Roman" w:cs="Times New Roman"/>
        </w:rPr>
        <w:t>Game ends when player reaches game goal or reaches 60yrs old</w:t>
      </w:r>
    </w:p>
    <w:p w14:paraId="5EA4380B" w14:textId="4BA68EBA" w:rsidR="00916429" w:rsidRPr="00916429" w:rsidRDefault="00916429" w:rsidP="00916429">
      <w:pPr>
        <w:rPr>
          <w:rFonts w:ascii="Times New Roman" w:hAnsi="Times New Roman" w:cs="Times New Roman"/>
        </w:rPr>
      </w:pPr>
    </w:p>
    <w:p w14:paraId="4FBE4F69" w14:textId="0D4FFC5D" w:rsidR="00916429" w:rsidRPr="00916429" w:rsidRDefault="00916429" w:rsidP="0091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429">
        <w:rPr>
          <w:rFonts w:ascii="Times New Roman" w:hAnsi="Times New Roman" w:cs="Times New Roman"/>
        </w:rPr>
        <w:t>Primary Goal is to amass wealth by trading goods and services between planets</w:t>
      </w:r>
    </w:p>
    <w:p w14:paraId="6DC623E3" w14:textId="77777777" w:rsidR="00916429" w:rsidRPr="00916429" w:rsidRDefault="00916429" w:rsidP="00916429">
      <w:pPr>
        <w:pStyle w:val="ListParagraph"/>
        <w:rPr>
          <w:rFonts w:ascii="Times New Roman" w:hAnsi="Times New Roman" w:cs="Times New Roman"/>
        </w:rPr>
      </w:pPr>
    </w:p>
    <w:p w14:paraId="509135B4" w14:textId="0F2CC8DD" w:rsidR="00916429" w:rsidRPr="00916429" w:rsidRDefault="00916429" w:rsidP="0091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429">
        <w:rPr>
          <w:rFonts w:ascii="Times New Roman" w:hAnsi="Times New Roman" w:cs="Times New Roman"/>
        </w:rPr>
        <w:t>Have a good and a bad ending</w:t>
      </w:r>
      <w:r w:rsidR="00D2319B">
        <w:rPr>
          <w:rFonts w:ascii="Times New Roman" w:hAnsi="Times New Roman" w:cs="Times New Roman"/>
        </w:rPr>
        <w:t>, optionally the alternate (age out) ending.</w:t>
      </w:r>
      <w:r w:rsidRPr="00916429">
        <w:rPr>
          <w:rFonts w:ascii="Times New Roman" w:hAnsi="Times New Roman" w:cs="Times New Roman"/>
        </w:rPr>
        <w:t xml:space="preserve"> </w:t>
      </w:r>
    </w:p>
    <w:p w14:paraId="5593EE63" w14:textId="77777777" w:rsidR="00916429" w:rsidRPr="00916429" w:rsidRDefault="00916429" w:rsidP="00916429">
      <w:pPr>
        <w:pStyle w:val="ListParagraph"/>
        <w:rPr>
          <w:rFonts w:ascii="Times New Roman" w:hAnsi="Times New Roman" w:cs="Times New Roman"/>
        </w:rPr>
      </w:pPr>
    </w:p>
    <w:p w14:paraId="3B8E1A4E" w14:textId="0AF0DDBB" w:rsidR="00916429" w:rsidRDefault="00916429" w:rsidP="0091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6429">
        <w:rPr>
          <w:rFonts w:ascii="Times New Roman" w:hAnsi="Times New Roman" w:cs="Times New Roman"/>
        </w:rPr>
        <w:t>Should have a compelling story.</w:t>
      </w:r>
    </w:p>
    <w:p w14:paraId="51D8057D" w14:textId="77777777" w:rsidR="00916429" w:rsidRPr="00916429" w:rsidRDefault="00916429" w:rsidP="00916429">
      <w:pPr>
        <w:pStyle w:val="ListParagraph"/>
        <w:rPr>
          <w:rFonts w:ascii="Times New Roman" w:hAnsi="Times New Roman" w:cs="Times New Roman"/>
        </w:rPr>
      </w:pPr>
    </w:p>
    <w:p w14:paraId="557703C2" w14:textId="1D152555" w:rsidR="00916429" w:rsidRDefault="00916429" w:rsidP="0091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Travel between planet should follow a standard “warp speed” calculation</w:t>
      </w:r>
    </w:p>
    <w:p w14:paraId="4A21EC5B" w14:textId="77777777" w:rsidR="00916429" w:rsidRPr="00916429" w:rsidRDefault="00916429" w:rsidP="00916429">
      <w:pPr>
        <w:pStyle w:val="ListParagraph"/>
        <w:rPr>
          <w:rFonts w:ascii="Times New Roman" w:hAnsi="Times New Roman" w:cs="Times New Roman"/>
        </w:rPr>
      </w:pPr>
    </w:p>
    <w:p w14:paraId="4F45F702" w14:textId="58C86901" w:rsidR="00916429" w:rsidRDefault="00916429" w:rsidP="0091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Planets should be arranging on a 2D x/y coordinate system such as distances between planets are provided by the Pythagorean theorem</w:t>
      </w:r>
    </w:p>
    <w:p w14:paraId="6082D951" w14:textId="77777777" w:rsidR="00916429" w:rsidRPr="00916429" w:rsidRDefault="00916429" w:rsidP="00916429">
      <w:pPr>
        <w:pStyle w:val="ListParagraph"/>
        <w:rPr>
          <w:rFonts w:ascii="Times New Roman" w:hAnsi="Times New Roman" w:cs="Times New Roman"/>
        </w:rPr>
      </w:pPr>
    </w:p>
    <w:p w14:paraId="01B038E2" w14:textId="6B5D45DE" w:rsidR="00916429" w:rsidRDefault="00916429" w:rsidP="0091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 must be at origin (x= 0, y = 0)</w:t>
      </w:r>
    </w:p>
    <w:p w14:paraId="7C8DFA86" w14:textId="77777777" w:rsidR="00916429" w:rsidRPr="00916429" w:rsidRDefault="00916429" w:rsidP="00916429">
      <w:pPr>
        <w:pStyle w:val="ListParagraph"/>
        <w:rPr>
          <w:rFonts w:ascii="Times New Roman" w:hAnsi="Times New Roman" w:cs="Times New Roman"/>
        </w:rPr>
      </w:pPr>
    </w:p>
    <w:p w14:paraId="744E57DF" w14:textId="3C78A261" w:rsidR="00916429" w:rsidRDefault="00916429" w:rsidP="0091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of the remaining 4 (minimum) planers should be alpha Proxima</w:t>
      </w:r>
      <w:r w:rsidR="00D2319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(x = ~ 4.7, y = 0)</w:t>
      </w:r>
    </w:p>
    <w:p w14:paraId="709FAA25" w14:textId="77777777" w:rsidR="00916429" w:rsidRPr="00916429" w:rsidRDefault="00916429" w:rsidP="00916429">
      <w:pPr>
        <w:pStyle w:val="ListParagraph"/>
        <w:rPr>
          <w:rFonts w:ascii="Times New Roman" w:hAnsi="Times New Roman" w:cs="Times New Roman"/>
        </w:rPr>
      </w:pPr>
    </w:p>
    <w:p w14:paraId="5B769E31" w14:textId="731DA8F7" w:rsidR="00916429" w:rsidRDefault="00916429" w:rsidP="0091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Travel between planets should occur at user-defined speed specified in Warped Speed Units</w:t>
      </w:r>
    </w:p>
    <w:p w14:paraId="0860BEAD" w14:textId="77777777" w:rsidR="00916429" w:rsidRPr="00916429" w:rsidRDefault="00916429" w:rsidP="00916429">
      <w:pPr>
        <w:pStyle w:val="ListParagraph"/>
        <w:rPr>
          <w:rFonts w:ascii="Times New Roman" w:hAnsi="Times New Roman" w:cs="Times New Roman"/>
        </w:rPr>
      </w:pPr>
    </w:p>
    <w:p w14:paraId="53E80DA8" w14:textId="79FC2A8E" w:rsidR="00916429" w:rsidRPr="00D2319B" w:rsidRDefault="00916429" w:rsidP="0091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Speed of Light </w:t>
      </w:r>
      <m:oMath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10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10-W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11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sup>
        </m:sSup>
      </m:oMath>
    </w:p>
    <w:p w14:paraId="16C64B23" w14:textId="77777777" w:rsidR="00D2319B" w:rsidRPr="00D2319B" w:rsidRDefault="00D2319B" w:rsidP="00D2319B">
      <w:pPr>
        <w:pStyle w:val="ListParagraph"/>
        <w:rPr>
          <w:rFonts w:ascii="Times New Roman" w:hAnsi="Times New Roman" w:cs="Times New Roman"/>
        </w:rPr>
      </w:pPr>
    </w:p>
    <w:p w14:paraId="53484685" w14:textId="442277BD" w:rsidR="00D2319B" w:rsidRDefault="00D2319B" w:rsidP="0091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interface should be a TUI built as a console application</w:t>
      </w:r>
    </w:p>
    <w:p w14:paraId="4EDAF2EE" w14:textId="77777777" w:rsidR="00D2319B" w:rsidRPr="00D2319B" w:rsidRDefault="00D2319B" w:rsidP="00D2319B">
      <w:pPr>
        <w:pStyle w:val="ListParagraph"/>
        <w:rPr>
          <w:rFonts w:ascii="Times New Roman" w:hAnsi="Times New Roman" w:cs="Times New Roman"/>
        </w:rPr>
      </w:pPr>
    </w:p>
    <w:p w14:paraId="79586300" w14:textId="680ED4CF" w:rsidR="00D2319B" w:rsidRPr="00916429" w:rsidRDefault="00D2319B" w:rsidP="00916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Ships have a specified capacity which can not be exceeded </w:t>
      </w:r>
    </w:p>
    <w:sectPr w:rsidR="00D2319B" w:rsidRPr="0091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E2938"/>
    <w:multiLevelType w:val="hybridMultilevel"/>
    <w:tmpl w:val="EA4E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29"/>
    <w:rsid w:val="0035584F"/>
    <w:rsid w:val="008A322A"/>
    <w:rsid w:val="009060C3"/>
    <w:rsid w:val="00916429"/>
    <w:rsid w:val="00D2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3DF3"/>
  <w15:chartTrackingRefBased/>
  <w15:docId w15:val="{F94A17F5-88C4-46B7-BF3C-C808F747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4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64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Odell Hodges</dc:creator>
  <cp:keywords/>
  <dc:description/>
  <cp:lastModifiedBy>Odell Hodges</cp:lastModifiedBy>
  <cp:revision>1</cp:revision>
  <dcterms:created xsi:type="dcterms:W3CDTF">2020-08-03T16:01:00Z</dcterms:created>
  <dcterms:modified xsi:type="dcterms:W3CDTF">2020-08-03T16:22:00Z</dcterms:modified>
</cp:coreProperties>
</file>