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372F1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</w:p>
    <w:p w14:paraId="06DD4179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71258217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46FCA2F8" w14:textId="77777777" w:rsidR="00DB7F8E" w:rsidRDefault="00DB7F8E" w:rsidP="003B6D05">
      <w:pPr>
        <w:ind w:leftChars="200" w:left="480"/>
      </w:pPr>
      <w:proofErr w:type="spellStart"/>
      <w:r>
        <w:t>Subor</w:t>
      </w:r>
      <w:proofErr w:type="spellEnd"/>
      <w:r>
        <w:t>:</w:t>
      </w:r>
    </w:p>
    <w:p w14:paraId="6504CC3F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Unity</w:t>
      </w:r>
      <w:r>
        <w:rPr>
          <w:rFonts w:hint="eastAsia"/>
        </w:rPr>
        <w:t>框架</w:t>
      </w:r>
      <w:r>
        <w:rPr>
          <w:rFonts w:hint="eastAsia"/>
        </w:rPr>
        <w:t>UI</w:t>
      </w:r>
      <w:r>
        <w:rPr>
          <w:rFonts w:hint="eastAsia"/>
        </w:rPr>
        <w:t>学习</w:t>
      </w:r>
    </w:p>
    <w:p w14:paraId="041C8A05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Lua</w:t>
      </w:r>
      <w:r>
        <w:rPr>
          <w:rFonts w:hint="eastAsia"/>
        </w:rPr>
        <w:t>语言学习</w:t>
      </w:r>
    </w:p>
    <w:p w14:paraId="55E7A254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Python</w:t>
      </w:r>
      <w:r>
        <w:rPr>
          <w:rFonts w:hint="eastAsia"/>
        </w:rPr>
        <w:t>语言学习</w:t>
      </w:r>
    </w:p>
    <w:p w14:paraId="324B596B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CI-CD</w:t>
      </w:r>
      <w:r>
        <w:rPr>
          <w:rFonts w:hint="eastAsia"/>
        </w:rPr>
        <w:t>各个系统使用</w:t>
      </w:r>
    </w:p>
    <w:p w14:paraId="0FB21CBD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CI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脚本实现</w:t>
      </w:r>
    </w:p>
    <w:p w14:paraId="3F054159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CD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脚本实现</w:t>
      </w:r>
    </w:p>
    <w:p w14:paraId="47A8C022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Lua</w:t>
      </w:r>
      <w:r>
        <w:rPr>
          <w:rFonts w:hint="eastAsia"/>
        </w:rPr>
        <w:t>实现动态切换图片</w:t>
      </w:r>
    </w:p>
    <w:p w14:paraId="2FDFB929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Unity</w:t>
      </w:r>
      <w:r>
        <w:rPr>
          <w:rFonts w:hint="eastAsia"/>
        </w:rPr>
        <w:t>本地工程设置</w:t>
      </w:r>
    </w:p>
    <w:p w14:paraId="34CF2772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Python</w:t>
      </w:r>
      <w:r>
        <w:rPr>
          <w:rFonts w:hint="eastAsia"/>
        </w:rPr>
        <w:t>脚本命令行生成</w:t>
      </w:r>
      <w:r>
        <w:rPr>
          <w:rFonts w:hint="eastAsia"/>
        </w:rPr>
        <w:t>Android-APK</w:t>
      </w:r>
      <w:r>
        <w:rPr>
          <w:rFonts w:hint="eastAsia"/>
        </w:rPr>
        <w:t>包</w:t>
      </w:r>
    </w:p>
    <w:p w14:paraId="0A291A2F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Python</w:t>
      </w:r>
      <w:r>
        <w:rPr>
          <w:rFonts w:hint="eastAsia"/>
        </w:rPr>
        <w:t>脚本命令行生成</w:t>
      </w:r>
      <w:r>
        <w:rPr>
          <w:rFonts w:hint="eastAsia"/>
        </w:rPr>
        <w:t>IOS-IPA</w:t>
      </w:r>
      <w:r>
        <w:rPr>
          <w:rFonts w:hint="eastAsia"/>
        </w:rPr>
        <w:t>包</w:t>
      </w:r>
    </w:p>
    <w:p w14:paraId="65DE216A" w14:textId="77777777" w:rsidR="00DB7F8E" w:rsidRDefault="00DB7F8E" w:rsidP="003B6D0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打包机上搭建</w:t>
      </w:r>
      <w:r>
        <w:rPr>
          <w:rFonts w:hint="eastAsia"/>
        </w:rPr>
        <w:t>Unity</w:t>
      </w:r>
      <w:r>
        <w:rPr>
          <w:rFonts w:hint="eastAsia"/>
        </w:rPr>
        <w:t>环境，</w:t>
      </w:r>
      <w:r>
        <w:rPr>
          <w:rFonts w:hint="eastAsia"/>
        </w:rPr>
        <w:t xml:space="preserve"> Android</w:t>
      </w:r>
      <w:r>
        <w:rPr>
          <w:rFonts w:hint="eastAsia"/>
        </w:rPr>
        <w:t>编译环境：</w:t>
      </w:r>
      <w:r>
        <w:rPr>
          <w:rFonts w:hint="eastAsia"/>
        </w:rPr>
        <w:t xml:space="preserve"> Gradle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>等</w:t>
      </w:r>
    </w:p>
    <w:p w14:paraId="15B4BD05" w14:textId="77777777" w:rsidR="00DB7F8E" w:rsidRDefault="00DB7F8E" w:rsidP="003B6D05">
      <w:pPr>
        <w:ind w:leftChars="200" w:left="480"/>
      </w:pPr>
      <w:r>
        <w:rPr>
          <w:rFonts w:hint="eastAsia"/>
        </w:rPr>
        <w:tab/>
        <w:t>Lua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GameStatic</w:t>
      </w:r>
      <w:proofErr w:type="spellEnd"/>
      <w:r>
        <w:rPr>
          <w:rFonts w:hint="eastAsia"/>
        </w:rPr>
        <w:t>，</w:t>
      </w:r>
      <w:r>
        <w:rPr>
          <w:rFonts w:hint="eastAsia"/>
        </w:rPr>
        <w:t>Patch</w:t>
      </w:r>
    </w:p>
    <w:p w14:paraId="51C436AB" w14:textId="77777777" w:rsidR="00DB7F8E" w:rsidRDefault="00DB7F8E" w:rsidP="003B6D0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编写</w:t>
      </w:r>
      <w:proofErr w:type="spellStart"/>
      <w:r>
        <w:rPr>
          <w:rFonts w:hint="eastAsia"/>
        </w:rPr>
        <w:t>BasicSDK</w:t>
      </w:r>
      <w:proofErr w:type="spellEnd"/>
      <w:r>
        <w:rPr>
          <w:rFonts w:hint="eastAsia"/>
        </w:rPr>
        <w:t>接入使用文档</w:t>
      </w:r>
    </w:p>
    <w:p w14:paraId="6F720D65" w14:textId="77777777" w:rsidR="00DB7F8E" w:rsidRDefault="00DB7F8E" w:rsidP="003B6D05">
      <w:pPr>
        <w:ind w:leftChars="200" w:left="480"/>
      </w:pPr>
      <w:r>
        <w:rPr>
          <w:rFonts w:hint="eastAsia"/>
        </w:rPr>
        <w:tab/>
      </w:r>
      <w:r w:rsidR="00391BA8">
        <w:rPr>
          <w:rFonts w:hint="eastAsia"/>
        </w:rPr>
        <w:t>接入</w:t>
      </w:r>
      <w:proofErr w:type="spellStart"/>
      <w:r>
        <w:rPr>
          <w:rFonts w:hint="eastAsia"/>
        </w:rPr>
        <w:t>BasicSDK</w:t>
      </w:r>
      <w:proofErr w:type="spellEnd"/>
      <w:r>
        <w:rPr>
          <w:rFonts w:hint="eastAsia"/>
        </w:rPr>
        <w:t>代码示例</w:t>
      </w:r>
    </w:p>
    <w:p w14:paraId="0578BC47" w14:textId="77777777" w:rsidR="00DB7F8E" w:rsidRDefault="00DB7F8E" w:rsidP="003B6D05">
      <w:pPr>
        <w:ind w:leftChars="200" w:left="480"/>
      </w:pPr>
      <w:r>
        <w:tab/>
      </w:r>
    </w:p>
    <w:p w14:paraId="03DBA885" w14:textId="77777777" w:rsidR="00DB7F8E" w:rsidRDefault="00DB7F8E" w:rsidP="003B6D05">
      <w:pPr>
        <w:ind w:leftChars="200" w:left="480"/>
      </w:pPr>
      <w:r>
        <w:t>Vega:</w:t>
      </w:r>
    </w:p>
    <w:p w14:paraId="1CDC96B0" w14:textId="77777777" w:rsidR="00DB7F8E" w:rsidRDefault="00DB7F8E" w:rsidP="003B6D0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调查并解决屏幕亮度显示异常问题</w:t>
      </w:r>
    </w:p>
    <w:p w14:paraId="558DA365" w14:textId="77777777" w:rsidR="00DB7F8E" w:rsidRDefault="00DB7F8E" w:rsidP="00DB7F8E"/>
    <w:p w14:paraId="35C24224" w14:textId="77777777" w:rsidR="00DB7F8E" w:rsidRDefault="00DB7F8E" w:rsidP="00DA794A">
      <w:pPr>
        <w:ind w:leftChars="200" w:left="480"/>
      </w:pPr>
      <w:r>
        <w:t>Gran:</w:t>
      </w:r>
    </w:p>
    <w:p w14:paraId="787040DB" w14:textId="77777777" w:rsidR="00DB7F8E" w:rsidRDefault="00DB7F8E" w:rsidP="00DA794A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提供最新</w:t>
      </w:r>
      <w:proofErr w:type="spellStart"/>
      <w:r>
        <w:rPr>
          <w:rFonts w:hint="eastAsia"/>
        </w:rPr>
        <w:t>BasicSDK</w:t>
      </w:r>
      <w:proofErr w:type="spellEnd"/>
      <w:r>
        <w:rPr>
          <w:rFonts w:hint="eastAsia"/>
        </w:rPr>
        <w:t xml:space="preserve"> Unity</w:t>
      </w:r>
      <w:r>
        <w:rPr>
          <w:rFonts w:hint="eastAsia"/>
        </w:rPr>
        <w:t>封装【添加获取刘海屏相关接口】</w:t>
      </w:r>
    </w:p>
    <w:p w14:paraId="05751357" w14:textId="77777777" w:rsidR="00DB7F8E" w:rsidRDefault="00DB7F8E" w:rsidP="00DA794A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提供</w:t>
      </w:r>
      <w:proofErr w:type="spellStart"/>
      <w:r>
        <w:rPr>
          <w:rFonts w:hint="eastAsia"/>
        </w:rPr>
        <w:t>Bugly</w:t>
      </w:r>
      <w:proofErr w:type="spellEnd"/>
      <w:r>
        <w:rPr>
          <w:rFonts w:hint="eastAsia"/>
        </w:rPr>
        <w:t>的</w:t>
      </w:r>
      <w:r>
        <w:rPr>
          <w:rFonts w:hint="eastAsia"/>
        </w:rPr>
        <w:t>Unity SDK</w:t>
      </w:r>
      <w:r>
        <w:rPr>
          <w:rFonts w:hint="eastAsia"/>
        </w:rPr>
        <w:t>版本更新</w:t>
      </w:r>
    </w:p>
    <w:p w14:paraId="777394CB" w14:textId="77777777" w:rsidR="00DB7F8E" w:rsidRDefault="00DB7F8E" w:rsidP="00DA794A">
      <w:pPr>
        <w:ind w:leftChars="200" w:left="480"/>
      </w:pPr>
    </w:p>
    <w:p w14:paraId="282025AF" w14:textId="77777777" w:rsidR="00DB7F8E" w:rsidRDefault="00DB7F8E" w:rsidP="00DA794A">
      <w:pPr>
        <w:ind w:leftChars="200" w:left="480"/>
      </w:pPr>
      <w:r>
        <w:rPr>
          <w:rFonts w:hint="eastAsia"/>
        </w:rPr>
        <w:t>发行中心</w:t>
      </w:r>
      <w:r>
        <w:rPr>
          <w:rFonts w:hint="eastAsia"/>
        </w:rPr>
        <w:t>:</w:t>
      </w:r>
    </w:p>
    <w:p w14:paraId="745280D0" w14:textId="77777777" w:rsidR="00DB7F8E" w:rsidRPr="00DB7F8E" w:rsidRDefault="00DB7F8E" w:rsidP="00DA794A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发行中心提供</w:t>
      </w:r>
      <w:r>
        <w:rPr>
          <w:rFonts w:hint="eastAsia"/>
        </w:rPr>
        <w:t>Demo</w:t>
      </w:r>
      <w:r>
        <w:rPr>
          <w:rFonts w:hint="eastAsia"/>
        </w:rPr>
        <w:t>接入</w:t>
      </w:r>
      <w:r>
        <w:rPr>
          <w:rFonts w:hint="eastAsia"/>
        </w:rPr>
        <w:t>F</w:t>
      </w:r>
      <w:r w:rsidR="005B1C49">
        <w:rPr>
          <w:rFonts w:hint="eastAsia"/>
        </w:rPr>
        <w:t>acebook</w:t>
      </w:r>
      <w:r>
        <w:rPr>
          <w:rFonts w:hint="eastAsia"/>
        </w:rPr>
        <w:t>、</w:t>
      </w:r>
      <w:r>
        <w:rPr>
          <w:rFonts w:hint="eastAsia"/>
        </w:rPr>
        <w:t>Adjust</w:t>
      </w:r>
      <w:r>
        <w:rPr>
          <w:rFonts w:hint="eastAsia"/>
        </w:rPr>
        <w:t>可以上传谷歌商店</w:t>
      </w:r>
    </w:p>
    <w:p w14:paraId="1C24AE64" w14:textId="77777777" w:rsidR="000771AD" w:rsidRPr="00631F74" w:rsidRDefault="000771AD" w:rsidP="00EA1E34"/>
    <w:p w14:paraId="4642EB80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105157AF" w14:textId="77777777" w:rsidR="00DA2240" w:rsidRDefault="00DA2240" w:rsidP="00C00DBD">
      <w:pPr>
        <w:ind w:left="576"/>
        <w:rPr>
          <w:rFonts w:ascii="Microsoft YaHei" w:eastAsia="Microsoft YaHei" w:hAnsi="Microsoft YaHei" w:cs="SimSun"/>
          <w:color w:val="000000"/>
          <w:sz w:val="21"/>
          <w:szCs w:val="21"/>
        </w:rPr>
      </w:pP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这个季度大部分都在做</w:t>
      </w:r>
      <w:proofErr w:type="spellStart"/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Subor</w:t>
      </w:r>
      <w:proofErr w:type="spellEnd"/>
      <w:r w:rsidR="00C942F6">
        <w:rPr>
          <w:rFonts w:ascii="Microsoft YaHei" w:eastAsia="Microsoft YaHei" w:hAnsi="Microsoft YaHei" w:cs="SimSun"/>
          <w:color w:val="000000"/>
          <w:sz w:val="21"/>
          <w:szCs w:val="21"/>
        </w:rPr>
        <w:t>-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Unity项目 并首次接触CICD整个流程 开始做CICD的任务很慢 随着每天的工作和学习 同事的帮助 现在已经完成了</w:t>
      </w:r>
      <w:proofErr w:type="spellStart"/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SuborUnity</w:t>
      </w:r>
      <w:proofErr w:type="spellEnd"/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的CICD相关工作了</w:t>
      </w:r>
    </w:p>
    <w:p w14:paraId="1B9D814F" w14:textId="77777777" w:rsidR="008C0939" w:rsidRPr="00EA0A2E" w:rsidRDefault="00C00DBD" w:rsidP="00C00DBD">
      <w:pPr>
        <w:ind w:left="576"/>
        <w:rPr>
          <w:rFonts w:ascii="Microsoft YaHei" w:eastAsia="Microsoft YaHei" w:hAnsi="Microsoft YaHei" w:cs="SimSun"/>
          <w:color w:val="000000"/>
          <w:sz w:val="21"/>
          <w:szCs w:val="21"/>
        </w:rPr>
      </w:pP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后续 针对Python</w:t>
      </w:r>
      <w:r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 </w:t>
      </w:r>
      <w:r w:rsidR="009A4AFD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L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ua</w:t>
      </w:r>
      <w:r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Unity</w:t>
      </w:r>
      <w:r w:rsidR="00B94A6B">
        <w:rPr>
          <w:rFonts w:ascii="Microsoft YaHei" w:eastAsia="Microsoft YaHei" w:hAnsi="Microsoft YaHei" w:cs="SimSun"/>
          <w:color w:val="000000"/>
          <w:sz w:val="21"/>
          <w:szCs w:val="21"/>
        </w:rPr>
        <w:t>3</w:t>
      </w:r>
      <w:r w:rsidR="00B94A6B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D</w:t>
      </w:r>
      <w:r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C</w:t>
      </w:r>
      <w:r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# 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Object</w:t>
      </w:r>
      <w:r w:rsidR="009A4AFD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L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C</w:t>
      </w:r>
      <w:r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等语言继续加强学习</w:t>
      </w:r>
      <w:r w:rsidRPr="00EA0A2E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并运用到工作中</w:t>
      </w:r>
    </w:p>
    <w:p w14:paraId="0476780A" w14:textId="77777777" w:rsidR="00EA1E34" w:rsidRPr="00EA1E34" w:rsidRDefault="00EA1E34" w:rsidP="00EA1E34"/>
    <w:p w14:paraId="4FE7BDEC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086DD99C" w14:textId="77777777" w:rsidR="000771AD" w:rsidRPr="00036A9A" w:rsidRDefault="000771AD" w:rsidP="000771AD">
      <w:pPr>
        <w:pStyle w:val="ListParagraph"/>
        <w:numPr>
          <w:ilvl w:val="0"/>
          <w:numId w:val="9"/>
        </w:numPr>
        <w:ind w:leftChars="236" w:left="849" w:hangingChars="135" w:hanging="283"/>
        <w:rPr>
          <w:rFonts w:ascii="Microsoft YaHei" w:eastAsia="Microsoft YaHei" w:hAnsi="Microsoft YaHei"/>
          <w:sz w:val="21"/>
          <w:szCs w:val="21"/>
        </w:rPr>
      </w:pPr>
      <w:r w:rsidRPr="00036A9A">
        <w:rPr>
          <w:rFonts w:ascii="Microsoft YaHei" w:eastAsia="Microsoft YaHei" w:hAnsi="Microsoft YaHei" w:hint="eastAsia"/>
          <w:sz w:val="21"/>
          <w:szCs w:val="21"/>
        </w:rPr>
        <w:t>按时保质保量完成本职工作</w:t>
      </w:r>
      <w:r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7941E519" w14:textId="77777777" w:rsidR="000771AD" w:rsidRPr="00036A9A" w:rsidRDefault="000771AD" w:rsidP="000771AD">
      <w:pPr>
        <w:pStyle w:val="ListParagraph"/>
        <w:numPr>
          <w:ilvl w:val="0"/>
          <w:numId w:val="9"/>
        </w:numPr>
        <w:ind w:leftChars="236" w:left="849" w:hangingChars="135" w:hanging="283"/>
        <w:rPr>
          <w:rFonts w:ascii="Microsoft YaHei" w:eastAsia="Microsoft YaHei" w:hAnsi="Microsoft YaHei"/>
          <w:sz w:val="21"/>
          <w:szCs w:val="21"/>
        </w:rPr>
      </w:pPr>
      <w:r w:rsidRPr="00036A9A">
        <w:rPr>
          <w:rFonts w:ascii="Microsoft YaHei" w:eastAsia="Microsoft YaHei" w:hAnsi="Microsoft YaHei" w:hint="eastAsia"/>
          <w:sz w:val="21"/>
          <w:szCs w:val="21"/>
        </w:rPr>
        <w:lastRenderedPageBreak/>
        <w:t>利用业余时间努力加强自己</w:t>
      </w:r>
      <w:r w:rsidR="00B94A6B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Python</w:t>
      </w:r>
      <w:r w:rsidR="00B94A6B"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 L</w:t>
      </w:r>
      <w:r w:rsidR="00B94A6B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ua</w:t>
      </w:r>
      <w:r w:rsidR="00B94A6B"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 </w:t>
      </w:r>
      <w:r w:rsidR="00B94A6B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Unity</w:t>
      </w:r>
      <w:r w:rsidR="00B94A6B">
        <w:rPr>
          <w:rFonts w:ascii="Microsoft YaHei" w:eastAsia="Microsoft YaHei" w:hAnsi="Microsoft YaHei" w:cs="SimSun"/>
          <w:color w:val="000000"/>
          <w:sz w:val="21"/>
          <w:szCs w:val="21"/>
        </w:rPr>
        <w:t>3</w:t>
      </w:r>
      <w:r w:rsidR="00B94A6B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D</w:t>
      </w:r>
      <w:r w:rsidR="00B94A6B"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 </w:t>
      </w:r>
      <w:r w:rsidR="00B94A6B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C</w:t>
      </w:r>
      <w:r w:rsidR="00B94A6B">
        <w:rPr>
          <w:rFonts w:ascii="Microsoft YaHei" w:eastAsia="Microsoft YaHei" w:hAnsi="Microsoft YaHei" w:cs="SimSun"/>
          <w:color w:val="000000"/>
          <w:sz w:val="21"/>
          <w:szCs w:val="21"/>
        </w:rPr>
        <w:t xml:space="preserve"># </w:t>
      </w:r>
      <w:proofErr w:type="spellStart"/>
      <w:r w:rsidR="00B94A6B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ObjectC</w:t>
      </w:r>
      <w:proofErr w:type="spellEnd"/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等技术的学习。</w:t>
      </w:r>
    </w:p>
    <w:p w14:paraId="6FFEEF75" w14:textId="77777777" w:rsidR="00C93236" w:rsidRDefault="00C93236" w:rsidP="00EA1E34"/>
    <w:p w14:paraId="2235539E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72D58E77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05C762AC" w14:textId="77777777" w:rsidR="00EA1E34" w:rsidRDefault="000771AD" w:rsidP="000771AD">
      <w:pPr>
        <w:ind w:firstLine="576"/>
      </w:pPr>
      <w:r w:rsidRPr="00D36684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希望可以组织一些技术交流分享会</w:t>
      </w: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。</w:t>
      </w:r>
    </w:p>
    <w:p w14:paraId="4D210247" w14:textId="77777777" w:rsidR="00631F74" w:rsidRPr="00EA1E34" w:rsidRDefault="00631F74" w:rsidP="00EA1E34"/>
    <w:p w14:paraId="06613490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5A2A38D3" w14:textId="77777777" w:rsidR="000771AD" w:rsidRDefault="000771AD" w:rsidP="000771AD">
      <w:pPr>
        <w:ind w:left="576"/>
        <w:rPr>
          <w:rFonts w:ascii="Microsoft YaHei" w:eastAsia="Microsoft YaHei" w:hAnsi="Microsoft YaHei" w:cs="SimSun"/>
          <w:color w:val="000000"/>
          <w:sz w:val="21"/>
          <w:szCs w:val="21"/>
        </w:rPr>
      </w:pPr>
      <w:r>
        <w:rPr>
          <w:rFonts w:ascii="Microsoft YaHei" w:eastAsia="Microsoft YaHei" w:hAnsi="Microsoft YaHei" w:cs="SimSun" w:hint="eastAsia"/>
          <w:color w:val="000000"/>
          <w:sz w:val="21"/>
          <w:szCs w:val="21"/>
        </w:rPr>
        <w:t>无。</w:t>
      </w:r>
    </w:p>
    <w:p w14:paraId="20D2DF8E" w14:textId="77777777" w:rsidR="000771AD" w:rsidRPr="00D36684" w:rsidRDefault="000771AD" w:rsidP="000771AD">
      <w:pPr>
        <w:ind w:left="560"/>
        <w:rPr>
          <w:rFonts w:ascii="Microsoft YaHei" w:eastAsia="Microsoft YaHei" w:hAnsi="Microsoft YaHei" w:cs="SimSun"/>
          <w:color w:val="000000"/>
          <w:sz w:val="21"/>
          <w:szCs w:val="21"/>
        </w:rPr>
      </w:pPr>
      <w:r w:rsidRPr="00E74FEE">
        <w:rPr>
          <w:rFonts w:ascii="Microsoft YaHei" w:eastAsia="Microsoft YaHei" w:hAnsi="Microsoft YaHei" w:cs="SimSun" w:hint="eastAsia"/>
          <w:color w:val="000000"/>
          <w:sz w:val="21"/>
          <w:szCs w:val="21"/>
        </w:rPr>
        <w:t>非常感谢领导和同事在这期间给予我的帮助，使我的技术能力不断充实并提高，感谢公司为我提供机会，我一定会继续努力，加强学习，出色的完成本职工作。</w:t>
      </w:r>
    </w:p>
    <w:p w14:paraId="54D70973" w14:textId="77777777" w:rsidR="004F7A06" w:rsidRPr="00EA1E34" w:rsidRDefault="004F7A06" w:rsidP="00631F74"/>
    <w:p w14:paraId="589269D3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03F2B6D2" w14:textId="77777777" w:rsidR="00E26546" w:rsidRDefault="000771AD" w:rsidP="000771AD">
      <w:pPr>
        <w:ind w:firstLine="576"/>
      </w:pPr>
      <w:r>
        <w:rPr>
          <w:rFonts w:hint="eastAsia"/>
        </w:rPr>
        <w:t>无</w:t>
      </w:r>
    </w:p>
    <w:p w14:paraId="115C50BC" w14:textId="77777777" w:rsidR="00E31361" w:rsidRDefault="00E31361" w:rsidP="00E31361"/>
    <w:p w14:paraId="1D9209DA" w14:textId="77777777" w:rsidR="00E31361" w:rsidRDefault="00E31361" w:rsidP="00E31361"/>
    <w:p w14:paraId="0690A39A" w14:textId="77777777" w:rsidR="00E31361" w:rsidRDefault="00E31361" w:rsidP="00E31361">
      <w:r>
        <w:t>Feedback</w:t>
      </w:r>
    </w:p>
    <w:p w14:paraId="75E0EF48" w14:textId="77777777" w:rsidR="00E31361" w:rsidRDefault="00E31361" w:rsidP="00E31361"/>
    <w:p w14:paraId="5148A108" w14:textId="2B671D04" w:rsidR="00E31361" w:rsidRDefault="00E31361" w:rsidP="00E31361">
      <w:r>
        <w:t>Doing Well:</w:t>
      </w:r>
    </w:p>
    <w:p w14:paraId="2DD0E4D7" w14:textId="41E7E366" w:rsidR="00E31361" w:rsidRDefault="00E31361" w:rsidP="00E31361"/>
    <w:p w14:paraId="780B8AFB" w14:textId="4C1C5A6D" w:rsidR="00E31361" w:rsidRDefault="00E31361" w:rsidP="00E31361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为人勤奋，对待工作认真踏实。</w:t>
      </w:r>
    </w:p>
    <w:p w14:paraId="76C5D615" w14:textId="6D8CA77A" w:rsidR="00E31361" w:rsidRDefault="00E31361" w:rsidP="00E31361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全程参与</w:t>
      </w:r>
      <w:proofErr w:type="spellStart"/>
      <w:r>
        <w:rPr>
          <w:rFonts w:hint="eastAsia"/>
        </w:rPr>
        <w:t>Subor</w:t>
      </w:r>
      <w:proofErr w:type="spellEnd"/>
      <w:r>
        <w:rPr>
          <w:rFonts w:hint="eastAsia"/>
        </w:rPr>
        <w:t>项目的开发，</w:t>
      </w:r>
      <w:r w:rsidR="00D936F8">
        <w:rPr>
          <w:rFonts w:hint="eastAsia"/>
        </w:rPr>
        <w:t>CI</w:t>
      </w:r>
      <w:r w:rsidR="00D936F8">
        <w:t>/CD</w:t>
      </w:r>
      <w:r w:rsidR="00D936F8">
        <w:rPr>
          <w:rFonts w:hint="eastAsia"/>
        </w:rPr>
        <w:t>对接，</w:t>
      </w:r>
      <w:r w:rsidR="00D936F8">
        <w:rPr>
          <w:rFonts w:hint="eastAsia"/>
        </w:rPr>
        <w:t>SDK</w:t>
      </w:r>
      <w:r w:rsidR="00D936F8">
        <w:rPr>
          <w:rFonts w:hint="eastAsia"/>
        </w:rPr>
        <w:t>接入等工作。独立完成了发行团队提出的支持任务。工作完成情况较好，对接方反馈好评。</w:t>
      </w:r>
    </w:p>
    <w:p w14:paraId="4801F7A5" w14:textId="18C07EA4" w:rsidR="00D936F8" w:rsidRDefault="00D936F8" w:rsidP="00D936F8"/>
    <w:p w14:paraId="2BC7287B" w14:textId="19763EDB" w:rsidR="00D936F8" w:rsidRDefault="00D936F8" w:rsidP="00D936F8">
      <w:r>
        <w:rPr>
          <w:rFonts w:hint="eastAsia"/>
        </w:rPr>
        <w:t>Need</w:t>
      </w:r>
      <w:r>
        <w:t xml:space="preserve"> to improve:</w:t>
      </w:r>
    </w:p>
    <w:p w14:paraId="68560D21" w14:textId="4842A652" w:rsidR="00D936F8" w:rsidRDefault="00D936F8" w:rsidP="00D936F8"/>
    <w:p w14:paraId="3FF370E1" w14:textId="27986289" w:rsidR="00D936F8" w:rsidRDefault="00D936F8" w:rsidP="00D936F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提高工作效率，提升沟通和解决问题的能力。</w:t>
      </w:r>
      <w:r>
        <w:t xml:space="preserve"> </w:t>
      </w:r>
      <w:r>
        <w:rPr>
          <w:rFonts w:hint="eastAsia"/>
        </w:rPr>
        <w:t>不要局限自己仅完成别人安排的工作，主动了解工作背后真实的需求。</w:t>
      </w:r>
    </w:p>
    <w:p w14:paraId="1C08F16C" w14:textId="5380EB6D" w:rsidR="00D936F8" w:rsidRDefault="00D936F8" w:rsidP="00D936F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发现工作中存在的问题，并主动尝试提出改进的方案。</w:t>
      </w:r>
      <w:bookmarkStart w:id="0" w:name="_GoBack"/>
      <w:bookmarkEnd w:id="0"/>
    </w:p>
    <w:sectPr w:rsidR="00D936F8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4400D"/>
    <w:multiLevelType w:val="hybridMultilevel"/>
    <w:tmpl w:val="F73A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E5B4E"/>
    <w:multiLevelType w:val="hybridMultilevel"/>
    <w:tmpl w:val="60E8213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196A673E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771AD"/>
    <w:rsid w:val="000E5C77"/>
    <w:rsid w:val="001168DD"/>
    <w:rsid w:val="001C5B4F"/>
    <w:rsid w:val="00372C97"/>
    <w:rsid w:val="00391BA8"/>
    <w:rsid w:val="003979E8"/>
    <w:rsid w:val="003B6D05"/>
    <w:rsid w:val="00416A40"/>
    <w:rsid w:val="00442ADA"/>
    <w:rsid w:val="004A435E"/>
    <w:rsid w:val="004E79BF"/>
    <w:rsid w:val="004F7A06"/>
    <w:rsid w:val="005032CE"/>
    <w:rsid w:val="005B1C49"/>
    <w:rsid w:val="005D74F6"/>
    <w:rsid w:val="00631F74"/>
    <w:rsid w:val="006A17A4"/>
    <w:rsid w:val="006C5622"/>
    <w:rsid w:val="00734A1B"/>
    <w:rsid w:val="008336F0"/>
    <w:rsid w:val="00871BC5"/>
    <w:rsid w:val="008B1E47"/>
    <w:rsid w:val="008C0939"/>
    <w:rsid w:val="009A4AFD"/>
    <w:rsid w:val="00A40D25"/>
    <w:rsid w:val="00B94A6B"/>
    <w:rsid w:val="00BC5169"/>
    <w:rsid w:val="00C00DBD"/>
    <w:rsid w:val="00C122C9"/>
    <w:rsid w:val="00C37B98"/>
    <w:rsid w:val="00C758C7"/>
    <w:rsid w:val="00C93236"/>
    <w:rsid w:val="00C942F6"/>
    <w:rsid w:val="00D3253F"/>
    <w:rsid w:val="00D61DD9"/>
    <w:rsid w:val="00D90660"/>
    <w:rsid w:val="00D936F8"/>
    <w:rsid w:val="00DA2240"/>
    <w:rsid w:val="00DA794A"/>
    <w:rsid w:val="00DB7F8E"/>
    <w:rsid w:val="00DC3E9B"/>
    <w:rsid w:val="00E31361"/>
    <w:rsid w:val="00E539FA"/>
    <w:rsid w:val="00E754C7"/>
    <w:rsid w:val="00EA1E34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C145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99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28</cp:revision>
  <dcterms:created xsi:type="dcterms:W3CDTF">2019-12-31T02:29:00Z</dcterms:created>
  <dcterms:modified xsi:type="dcterms:W3CDTF">2021-03-31T13:27:00Z</dcterms:modified>
</cp:coreProperties>
</file>