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8A4F4" w14:textId="77777777" w:rsidR="00265CBB" w:rsidRPr="008139B0" w:rsidRDefault="00A56384" w:rsidP="00A56384">
      <w:pPr>
        <w:spacing w:line="360" w:lineRule="auto"/>
        <w:jc w:val="center"/>
        <w:rPr>
          <w:b/>
        </w:rPr>
      </w:pPr>
      <w:r w:rsidRPr="008139B0">
        <w:rPr>
          <w:b/>
        </w:rPr>
        <w:t>My Understanding of DNA</w:t>
      </w:r>
    </w:p>
    <w:p w14:paraId="68478237" w14:textId="77777777" w:rsidR="00A56384" w:rsidRDefault="00A56384" w:rsidP="00A56384">
      <w:pPr>
        <w:spacing w:line="360" w:lineRule="auto"/>
        <w:jc w:val="center"/>
      </w:pPr>
    </w:p>
    <w:p w14:paraId="4C0D0A85" w14:textId="3E5AC0C2" w:rsidR="0021010F" w:rsidRDefault="0021010F" w:rsidP="00711DD8">
      <w:pPr>
        <w:spacing w:line="360" w:lineRule="auto"/>
        <w:rPr>
          <w:b/>
        </w:rPr>
      </w:pPr>
      <w:r>
        <w:rPr>
          <w:b/>
        </w:rPr>
        <w:t xml:space="preserve">Your Name(s): </w:t>
      </w:r>
      <w:bookmarkStart w:id="0" w:name="OLE_LINK1"/>
      <w:bookmarkStart w:id="1" w:name="OLE_LINK2"/>
      <w:r w:rsidR="00282A70">
        <w:rPr>
          <w:b/>
        </w:rPr>
        <w:t>Zhiwen Qiang</w:t>
      </w:r>
    </w:p>
    <w:bookmarkEnd w:id="0"/>
    <w:bookmarkEnd w:id="1"/>
    <w:p w14:paraId="2B597014" w14:textId="77777777" w:rsidR="0021010F" w:rsidRPr="0021010F" w:rsidRDefault="0021010F" w:rsidP="00711DD8">
      <w:pPr>
        <w:spacing w:line="360" w:lineRule="auto"/>
      </w:pPr>
    </w:p>
    <w:p w14:paraId="7840717B" w14:textId="4F360903" w:rsidR="00711DD8" w:rsidRPr="008139B0" w:rsidRDefault="00711DD8" w:rsidP="00711DD8">
      <w:pPr>
        <w:spacing w:line="360" w:lineRule="auto"/>
        <w:rPr>
          <w:b/>
        </w:rPr>
      </w:pPr>
      <w:r>
        <w:rPr>
          <w:b/>
        </w:rPr>
        <w:t xml:space="preserve">Subtitle: </w:t>
      </w:r>
      <w:r w:rsidR="005571BD" w:rsidRPr="005571BD">
        <w:rPr>
          <w:b/>
        </w:rPr>
        <w:t>Genetic engineering: achievements and concerns</w:t>
      </w:r>
    </w:p>
    <w:p w14:paraId="3F89527E" w14:textId="77777777" w:rsidR="00A56384" w:rsidRPr="0021010F" w:rsidRDefault="00A56384" w:rsidP="00A56384">
      <w:pPr>
        <w:spacing w:line="360" w:lineRule="auto"/>
      </w:pPr>
    </w:p>
    <w:p w14:paraId="122E79ED" w14:textId="77777777" w:rsidR="00A56384" w:rsidRPr="0021010F" w:rsidRDefault="00A56384" w:rsidP="00A56384">
      <w:pPr>
        <w:spacing w:line="360" w:lineRule="auto"/>
      </w:pPr>
    </w:p>
    <w:p w14:paraId="2EF7C747" w14:textId="7CBF3087" w:rsidR="00711DD8" w:rsidRPr="008139B0" w:rsidRDefault="00C349DB" w:rsidP="00711DD8">
      <w:pPr>
        <w:spacing w:line="360" w:lineRule="auto"/>
        <w:rPr>
          <w:b/>
        </w:rPr>
      </w:pPr>
      <w:r>
        <w:rPr>
          <w:b/>
        </w:rPr>
        <w:t xml:space="preserve">2 </w:t>
      </w:r>
      <w:r>
        <w:rPr>
          <w:rFonts w:ascii="宋体" w:eastAsia="宋体" w:hAnsi="宋体" w:hint="eastAsia"/>
          <w:b/>
          <w:lang w:eastAsia="zh-CN"/>
        </w:rPr>
        <w:t xml:space="preserve">to </w:t>
      </w:r>
      <w:r w:rsidR="00711DD8">
        <w:rPr>
          <w:b/>
        </w:rPr>
        <w:t xml:space="preserve">3-sentence description: </w:t>
      </w:r>
    </w:p>
    <w:p w14:paraId="66B18EFF" w14:textId="12A81EB3" w:rsidR="008139B0" w:rsidRPr="005571BD" w:rsidRDefault="005571BD" w:rsidP="00A56384">
      <w:pPr>
        <w:spacing w:line="360" w:lineRule="auto"/>
      </w:pPr>
      <w:r w:rsidRPr="005571BD">
        <w:t>Genetic engineering</w:t>
      </w:r>
      <w:r>
        <w:t xml:space="preserve"> has always been the most popular subjects among all people. Its progress is strictly related to the people’s daily life. In this passage I am going to </w:t>
      </w:r>
      <w:r w:rsidRPr="005571BD">
        <w:t>emphasize</w:t>
      </w:r>
      <w:r>
        <w:t xml:space="preserve"> about the life-changing achievements in genetic </w:t>
      </w:r>
      <w:r w:rsidRPr="005571BD">
        <w:t>engineering</w:t>
      </w:r>
      <w:r>
        <w:t xml:space="preserve"> together with its dangers or concerns aroused by the public.</w:t>
      </w:r>
      <w:bookmarkStart w:id="2" w:name="_GoBack"/>
      <w:bookmarkEnd w:id="2"/>
    </w:p>
    <w:p w14:paraId="033AD734" w14:textId="77777777" w:rsidR="00A56384" w:rsidRDefault="00A56384" w:rsidP="00A56384">
      <w:pPr>
        <w:spacing w:line="360" w:lineRule="auto"/>
      </w:pPr>
    </w:p>
    <w:p w14:paraId="035EA00A" w14:textId="77777777" w:rsidR="00C57F07" w:rsidRDefault="00C57F07" w:rsidP="00A56384">
      <w:pPr>
        <w:spacing w:line="360" w:lineRule="auto"/>
      </w:pPr>
    </w:p>
    <w:p w14:paraId="602E5150" w14:textId="77777777" w:rsidR="00C57F07" w:rsidRDefault="00C57F07" w:rsidP="00A56384">
      <w:pPr>
        <w:spacing w:line="360" w:lineRule="auto"/>
      </w:pPr>
    </w:p>
    <w:p w14:paraId="6BF244F0" w14:textId="77777777" w:rsidR="00C57F07" w:rsidRDefault="00C57F07" w:rsidP="00A56384">
      <w:pPr>
        <w:spacing w:line="360" w:lineRule="auto"/>
      </w:pPr>
    </w:p>
    <w:p w14:paraId="484BA8C4" w14:textId="77777777" w:rsidR="00C57F07" w:rsidRDefault="00C57F07" w:rsidP="00A56384">
      <w:pPr>
        <w:spacing w:line="360" w:lineRule="auto"/>
      </w:pPr>
    </w:p>
    <w:p w14:paraId="19965187" w14:textId="77777777" w:rsidR="00C57F07" w:rsidRDefault="00C57F07" w:rsidP="00A56384">
      <w:pPr>
        <w:spacing w:line="360" w:lineRule="auto"/>
      </w:pPr>
    </w:p>
    <w:p w14:paraId="36C27838" w14:textId="77777777" w:rsidR="00C57F07" w:rsidRDefault="00C57F07" w:rsidP="00A56384">
      <w:pPr>
        <w:spacing w:line="360" w:lineRule="auto"/>
      </w:pPr>
    </w:p>
    <w:p w14:paraId="5D8ABD74" w14:textId="77777777" w:rsidR="00C57F07" w:rsidRDefault="00C57F07" w:rsidP="00A56384">
      <w:pPr>
        <w:spacing w:line="360" w:lineRule="auto"/>
      </w:pPr>
    </w:p>
    <w:p w14:paraId="2E93056D" w14:textId="77777777" w:rsidR="00C57F07" w:rsidRDefault="00C57F07" w:rsidP="00A56384">
      <w:pPr>
        <w:spacing w:line="360" w:lineRule="auto"/>
      </w:pPr>
    </w:p>
    <w:p w14:paraId="5943EADB" w14:textId="77777777" w:rsidR="00C57F07" w:rsidRDefault="00C57F07" w:rsidP="00A56384">
      <w:pPr>
        <w:spacing w:line="360" w:lineRule="auto"/>
      </w:pPr>
    </w:p>
    <w:p w14:paraId="1D95BF9C" w14:textId="77777777" w:rsidR="00C57F07" w:rsidRDefault="00C57F07" w:rsidP="00A56384">
      <w:pPr>
        <w:spacing w:line="360" w:lineRule="auto"/>
      </w:pPr>
    </w:p>
    <w:p w14:paraId="14E4744E" w14:textId="77777777" w:rsidR="00C57F07" w:rsidRDefault="00C57F07" w:rsidP="00A56384">
      <w:pPr>
        <w:spacing w:line="360" w:lineRule="auto"/>
      </w:pPr>
    </w:p>
    <w:p w14:paraId="1B4E8365" w14:textId="77777777" w:rsidR="00C57F07" w:rsidRDefault="00C57F07" w:rsidP="00A56384">
      <w:pPr>
        <w:spacing w:line="360" w:lineRule="auto"/>
      </w:pPr>
    </w:p>
    <w:p w14:paraId="2E136FDE" w14:textId="77777777" w:rsidR="00C57F07" w:rsidRDefault="00C57F07" w:rsidP="00A56384">
      <w:pPr>
        <w:spacing w:line="360" w:lineRule="auto"/>
      </w:pPr>
    </w:p>
    <w:p w14:paraId="3AB757A3" w14:textId="77777777" w:rsidR="00C57F07" w:rsidRDefault="00C57F07" w:rsidP="00A56384">
      <w:pPr>
        <w:spacing w:line="360" w:lineRule="auto"/>
      </w:pPr>
    </w:p>
    <w:p w14:paraId="26A9E6B4" w14:textId="77777777" w:rsidR="00C57F07" w:rsidRDefault="00C57F07" w:rsidP="00A56384">
      <w:pPr>
        <w:spacing w:line="360" w:lineRule="auto"/>
      </w:pPr>
    </w:p>
    <w:p w14:paraId="5F043CBD" w14:textId="77777777" w:rsidR="00C57F07" w:rsidRDefault="00C57F07" w:rsidP="00A56384">
      <w:pPr>
        <w:spacing w:line="360" w:lineRule="auto"/>
      </w:pPr>
    </w:p>
    <w:p w14:paraId="409B0516" w14:textId="77777777" w:rsidR="00C57F07" w:rsidRDefault="00C57F07" w:rsidP="00A56384">
      <w:pPr>
        <w:spacing w:line="360" w:lineRule="auto"/>
      </w:pPr>
    </w:p>
    <w:p w14:paraId="161F0273" w14:textId="77777777" w:rsidR="00C57F07" w:rsidRDefault="00C57F07" w:rsidP="00A56384">
      <w:pPr>
        <w:spacing w:line="360" w:lineRule="auto"/>
      </w:pPr>
    </w:p>
    <w:p w14:paraId="3EADA701" w14:textId="77777777" w:rsidR="00C57F07" w:rsidRDefault="00C57F07" w:rsidP="00A56384">
      <w:pPr>
        <w:spacing w:line="360" w:lineRule="auto"/>
      </w:pPr>
    </w:p>
    <w:p w14:paraId="26ECB82B" w14:textId="77777777" w:rsidR="00C57F07" w:rsidRDefault="00C57F07" w:rsidP="00A56384">
      <w:pPr>
        <w:spacing w:line="360" w:lineRule="auto"/>
      </w:pPr>
    </w:p>
    <w:p w14:paraId="62620530" w14:textId="77777777" w:rsidR="00C57F07" w:rsidRDefault="00C57F07" w:rsidP="00A56384">
      <w:pPr>
        <w:spacing w:line="360" w:lineRule="auto"/>
      </w:pPr>
    </w:p>
    <w:sectPr w:rsidR="00C57F07" w:rsidSect="00B368A4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77A077" w14:textId="77777777" w:rsidR="00162D7B" w:rsidRDefault="00162D7B" w:rsidP="00A56384">
      <w:r>
        <w:separator/>
      </w:r>
    </w:p>
  </w:endnote>
  <w:endnote w:type="continuationSeparator" w:id="0">
    <w:p w14:paraId="502F89B0" w14:textId="77777777" w:rsidR="00162D7B" w:rsidRDefault="00162D7B" w:rsidP="00A56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A6F70" w14:textId="77777777" w:rsidR="00C57F07" w:rsidRDefault="00C57F07" w:rsidP="00AD6888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FD2074A" w14:textId="77777777" w:rsidR="00C57F07" w:rsidRDefault="00C57F0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C06F5" w14:textId="4A6D41FF" w:rsidR="00C57F07" w:rsidRPr="00C57F07" w:rsidRDefault="00C57F07" w:rsidP="00AD6888">
    <w:pPr>
      <w:pStyle w:val="a5"/>
      <w:framePr w:wrap="around" w:vAnchor="text" w:hAnchor="margin" w:xAlign="center" w:y="1"/>
      <w:rPr>
        <w:rStyle w:val="a7"/>
        <w:sz w:val="20"/>
        <w:szCs w:val="20"/>
      </w:rPr>
    </w:pPr>
    <w:r w:rsidRPr="00C57F07">
      <w:rPr>
        <w:rStyle w:val="a7"/>
        <w:sz w:val="20"/>
        <w:szCs w:val="20"/>
      </w:rPr>
      <w:fldChar w:fldCharType="begin"/>
    </w:r>
    <w:r w:rsidRPr="00C57F07">
      <w:rPr>
        <w:rStyle w:val="a7"/>
        <w:sz w:val="20"/>
        <w:szCs w:val="20"/>
      </w:rPr>
      <w:instrText xml:space="preserve">PAGE  </w:instrText>
    </w:r>
    <w:r w:rsidRPr="00C57F07">
      <w:rPr>
        <w:rStyle w:val="a7"/>
        <w:sz w:val="20"/>
        <w:szCs w:val="20"/>
      </w:rPr>
      <w:fldChar w:fldCharType="separate"/>
    </w:r>
    <w:r w:rsidR="005571BD">
      <w:rPr>
        <w:rStyle w:val="a7"/>
        <w:noProof/>
        <w:sz w:val="20"/>
        <w:szCs w:val="20"/>
      </w:rPr>
      <w:t>1</w:t>
    </w:r>
    <w:r w:rsidRPr="00C57F07">
      <w:rPr>
        <w:rStyle w:val="a7"/>
        <w:sz w:val="20"/>
        <w:szCs w:val="20"/>
      </w:rPr>
      <w:fldChar w:fldCharType="end"/>
    </w:r>
  </w:p>
  <w:p w14:paraId="6D03BF4A" w14:textId="77777777" w:rsidR="00C57F07" w:rsidRDefault="00C57F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6227FE" w14:textId="77777777" w:rsidR="00162D7B" w:rsidRDefault="00162D7B" w:rsidP="00A56384">
      <w:r>
        <w:separator/>
      </w:r>
    </w:p>
  </w:footnote>
  <w:footnote w:type="continuationSeparator" w:id="0">
    <w:p w14:paraId="033FFABF" w14:textId="77777777" w:rsidR="00162D7B" w:rsidRDefault="00162D7B" w:rsidP="00A563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B822D" w14:textId="14EFBC07" w:rsidR="00A56384" w:rsidRPr="00647B66" w:rsidRDefault="00A56384">
    <w:pPr>
      <w:pStyle w:val="a3"/>
      <w:rPr>
        <w:sz w:val="20"/>
        <w:szCs w:val="20"/>
      </w:rPr>
    </w:pPr>
    <w:r w:rsidRPr="00647B66">
      <w:rPr>
        <w:sz w:val="20"/>
        <w:szCs w:val="20"/>
      </w:rPr>
      <w:t>B</w:t>
    </w:r>
    <w:r w:rsidR="00D07FFE" w:rsidRPr="00647B66">
      <w:rPr>
        <w:sz w:val="20"/>
        <w:szCs w:val="20"/>
      </w:rPr>
      <w:t>I0</w:t>
    </w:r>
    <w:r w:rsidR="001D6ACC" w:rsidRPr="00647B66">
      <w:rPr>
        <w:sz w:val="20"/>
        <w:szCs w:val="20"/>
      </w:rPr>
      <w:t>62 Short E</w:t>
    </w:r>
    <w:r w:rsidRPr="00647B66">
      <w:rPr>
        <w:sz w:val="20"/>
        <w:szCs w:val="20"/>
      </w:rPr>
      <w:t>ssay</w:t>
    </w:r>
    <w:r w:rsidRPr="00647B66">
      <w:rPr>
        <w:sz w:val="20"/>
        <w:szCs w:val="20"/>
      </w:rPr>
      <w:tab/>
    </w:r>
    <w:r w:rsidRPr="00647B66">
      <w:rPr>
        <w:sz w:val="20"/>
        <w:szCs w:val="20"/>
      </w:rPr>
      <w:tab/>
    </w:r>
    <w:r w:rsidR="0021010F" w:rsidRPr="00647B66">
      <w:rPr>
        <w:sz w:val="20"/>
        <w:szCs w:val="20"/>
      </w:rPr>
      <w:t>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384"/>
    <w:rsid w:val="0000691D"/>
    <w:rsid w:val="00162D7B"/>
    <w:rsid w:val="001D6ACC"/>
    <w:rsid w:val="0021010F"/>
    <w:rsid w:val="00265CBB"/>
    <w:rsid w:val="00282A70"/>
    <w:rsid w:val="00480D3D"/>
    <w:rsid w:val="00490E30"/>
    <w:rsid w:val="005571BD"/>
    <w:rsid w:val="00647B66"/>
    <w:rsid w:val="00711DD8"/>
    <w:rsid w:val="008139B0"/>
    <w:rsid w:val="008A4FF3"/>
    <w:rsid w:val="00A56384"/>
    <w:rsid w:val="00B368A4"/>
    <w:rsid w:val="00C1336A"/>
    <w:rsid w:val="00C349DB"/>
    <w:rsid w:val="00C57F07"/>
    <w:rsid w:val="00D07FFE"/>
    <w:rsid w:val="00F52D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0F11141"/>
  <w15:docId w15:val="{A13C43B6-38C8-402C-B4F1-79ACCF9C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384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A56384"/>
    <w:rPr>
      <w:sz w:val="24"/>
      <w:szCs w:val="24"/>
      <w:lang w:eastAsia="en-US"/>
    </w:rPr>
  </w:style>
  <w:style w:type="paragraph" w:styleId="a5">
    <w:name w:val="footer"/>
    <w:basedOn w:val="a"/>
    <w:link w:val="a6"/>
    <w:uiPriority w:val="99"/>
    <w:unhideWhenUsed/>
    <w:rsid w:val="00A56384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A56384"/>
    <w:rPr>
      <w:sz w:val="24"/>
      <w:szCs w:val="24"/>
      <w:lang w:eastAsia="en-US"/>
    </w:rPr>
  </w:style>
  <w:style w:type="character" w:styleId="a7">
    <w:name w:val="page number"/>
    <w:basedOn w:val="a0"/>
    <w:uiPriority w:val="99"/>
    <w:semiHidden/>
    <w:unhideWhenUsed/>
    <w:rsid w:val="00C57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2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69</Words>
  <Characters>397</Characters>
  <Application>Microsoft Office Word</Application>
  <DocSecurity>0</DocSecurity>
  <Lines>3</Lines>
  <Paragraphs>1</Paragraphs>
  <ScaleCrop>false</ScaleCrop>
  <Company>Clemson University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Weiguo Cao</dc:creator>
  <cp:keywords/>
  <dc:description/>
  <cp:lastModifiedBy>强志文</cp:lastModifiedBy>
  <cp:revision>11</cp:revision>
  <dcterms:created xsi:type="dcterms:W3CDTF">2015-04-29T13:03:00Z</dcterms:created>
  <dcterms:modified xsi:type="dcterms:W3CDTF">2017-07-08T12:25:00Z</dcterms:modified>
</cp:coreProperties>
</file>