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7BDFE" w14:textId="62B2ED81" w:rsidR="00731864" w:rsidRPr="003862FD" w:rsidRDefault="00731864" w:rsidP="003862FD">
      <w:r w:rsidRPr="003862FD">
        <w:t>MILESTONE 6 -- SFT221 SCRUM Report and Reflection</w:t>
      </w:r>
    </w:p>
    <w:p w14:paraId="1F20A266" w14:textId="77777777" w:rsidR="00731864" w:rsidRPr="003862FD" w:rsidRDefault="00731864" w:rsidP="003862FD">
      <w:r w:rsidRPr="003862FD">
        <w:t>All students are expected to attend the SCRUM meetings and to participate. Failure to do so will result in greatly reduced grades.</w:t>
      </w:r>
    </w:p>
    <w:p w14:paraId="06E72792" w14:textId="41FA3742" w:rsidR="008E2F5F" w:rsidRPr="003862FD" w:rsidRDefault="008E2F5F" w:rsidP="003862FD">
      <w:r w:rsidRPr="003862FD">
        <w:t>GROUP: __________________</w:t>
      </w:r>
      <w:r w:rsidR="00EF5BE9">
        <w:t>2</w:t>
      </w:r>
      <w:r w:rsidRPr="003862FD">
        <w:t>__________________</w:t>
      </w:r>
    </w:p>
    <w:p w14:paraId="6BE70815" w14:textId="1F7E14F1" w:rsidR="008E2F5F" w:rsidRPr="003862FD" w:rsidRDefault="008E2F5F" w:rsidP="003862FD">
      <w:r w:rsidRPr="003862FD">
        <w:t>Members Present:</w:t>
      </w:r>
    </w:p>
    <w:tbl>
      <w:tblPr>
        <w:tblStyle w:val="TableGrid"/>
        <w:tblW w:w="0" w:type="auto"/>
        <w:tblLook w:val="04A0" w:firstRow="1" w:lastRow="0" w:firstColumn="1" w:lastColumn="0" w:noHBand="0" w:noVBand="1"/>
      </w:tblPr>
      <w:tblGrid>
        <w:gridCol w:w="4675"/>
        <w:gridCol w:w="4675"/>
      </w:tblGrid>
      <w:tr w:rsidR="008E2F5F" w:rsidRPr="003862FD" w14:paraId="5B12FC7B" w14:textId="77777777" w:rsidTr="008E2F5F">
        <w:tc>
          <w:tcPr>
            <w:tcW w:w="4675" w:type="dxa"/>
          </w:tcPr>
          <w:p w14:paraId="53060B76" w14:textId="5321B816" w:rsidR="008E2F5F" w:rsidRPr="003862FD" w:rsidRDefault="008E2F5F" w:rsidP="003862FD">
            <w:r w:rsidRPr="003862FD">
              <w:t>1.</w:t>
            </w:r>
            <w:r w:rsidR="00BC4BA6" w:rsidRPr="003862FD">
              <w:t>Theo Oey</w:t>
            </w:r>
          </w:p>
        </w:tc>
        <w:tc>
          <w:tcPr>
            <w:tcW w:w="4675" w:type="dxa"/>
          </w:tcPr>
          <w:p w14:paraId="29F29A37" w14:textId="12FE5A7B" w:rsidR="008E2F5F" w:rsidRPr="003862FD" w:rsidRDefault="008E2F5F" w:rsidP="003862FD">
            <w:r w:rsidRPr="003862FD">
              <w:t>4.</w:t>
            </w:r>
          </w:p>
        </w:tc>
      </w:tr>
      <w:tr w:rsidR="008E2F5F" w:rsidRPr="003862FD" w14:paraId="223EB89D" w14:textId="77777777" w:rsidTr="008E2F5F">
        <w:tc>
          <w:tcPr>
            <w:tcW w:w="4675" w:type="dxa"/>
          </w:tcPr>
          <w:p w14:paraId="026CE5FC" w14:textId="04ACA638" w:rsidR="008E2F5F" w:rsidRPr="003862FD" w:rsidRDefault="008E2F5F" w:rsidP="003862FD">
            <w:r w:rsidRPr="003862FD">
              <w:t>2.</w:t>
            </w:r>
            <w:r w:rsidR="00BC4BA6" w:rsidRPr="003862FD">
              <w:t>Noah Abebe</w:t>
            </w:r>
          </w:p>
        </w:tc>
        <w:tc>
          <w:tcPr>
            <w:tcW w:w="4675" w:type="dxa"/>
          </w:tcPr>
          <w:p w14:paraId="26BFAC38" w14:textId="6D9A8ECC" w:rsidR="008E2F5F" w:rsidRPr="003862FD" w:rsidRDefault="008E2F5F" w:rsidP="003862FD">
            <w:r w:rsidRPr="003862FD">
              <w:t>5.</w:t>
            </w:r>
          </w:p>
        </w:tc>
      </w:tr>
      <w:tr w:rsidR="008E2F5F" w:rsidRPr="003862FD" w14:paraId="24C6FEB2" w14:textId="77777777" w:rsidTr="008E2F5F">
        <w:tc>
          <w:tcPr>
            <w:tcW w:w="4675" w:type="dxa"/>
          </w:tcPr>
          <w:p w14:paraId="5B3D2877" w14:textId="481821B2" w:rsidR="008E2F5F" w:rsidRPr="003862FD" w:rsidRDefault="008E2F5F" w:rsidP="003862FD">
            <w:r w:rsidRPr="003862FD">
              <w:t>3.</w:t>
            </w:r>
            <w:r w:rsidR="00BC4BA6" w:rsidRPr="003862FD">
              <w:t>Arman</w:t>
            </w:r>
          </w:p>
        </w:tc>
        <w:tc>
          <w:tcPr>
            <w:tcW w:w="4675" w:type="dxa"/>
          </w:tcPr>
          <w:p w14:paraId="5446375E" w14:textId="0841EADB" w:rsidR="008E2F5F" w:rsidRPr="003862FD" w:rsidRDefault="008E2F5F" w:rsidP="003862FD">
            <w:r w:rsidRPr="003862FD">
              <w:t>6.</w:t>
            </w:r>
          </w:p>
        </w:tc>
      </w:tr>
    </w:tbl>
    <w:p w14:paraId="42F615ED" w14:textId="63DB91BF" w:rsidR="008E2F5F" w:rsidRPr="003862FD" w:rsidRDefault="008E2F5F" w:rsidP="003862FD"/>
    <w:p w14:paraId="17BFDF89" w14:textId="779DC9E6" w:rsidR="003C7068" w:rsidRPr="003862FD" w:rsidRDefault="003C7068" w:rsidP="003862FD">
      <w:r w:rsidRPr="003862FD">
        <w:t>Milestone 6 Tasks</w:t>
      </w:r>
    </w:p>
    <w:p w14:paraId="36EF4DC2" w14:textId="77777777" w:rsidR="003C7068" w:rsidRPr="003862FD" w:rsidRDefault="003C7068" w:rsidP="003862FD">
      <w:r w:rsidRPr="003862FD">
        <w:t>This is the final milestone where you will run the acceptance tests and fix any remaining bugs found. In addition, you will produce a testing report which lists all the tests conducted, the results and whether the bugs were fixed, and the final test passed. You will also review the test matrix to ensure every test has been performed and passed. You can change the colour of the test in the matrix to show it was run and passed. At the end, all tests in the matrix should have been passed.</w:t>
      </w:r>
    </w:p>
    <w:p w14:paraId="1B65C182" w14:textId="77777777" w:rsidR="00BC4BA6" w:rsidRPr="003862FD" w:rsidRDefault="003C7068" w:rsidP="003862FD">
      <w:r w:rsidRPr="003862FD">
        <w:t>The final test report can be tabular like this:</w:t>
      </w:r>
      <w:r w:rsidRPr="003862FD">
        <w:br/>
      </w:r>
      <w:r w:rsidR="00BC4BA6" w:rsidRPr="003862FD">
        <w:t>Tasks Completed:</w:t>
      </w:r>
    </w:p>
    <w:p w14:paraId="29BD6A0D" w14:textId="77777777" w:rsidR="00BC4BA6" w:rsidRPr="00BC4BA6" w:rsidRDefault="00BC4BA6" w:rsidP="003862FD">
      <w:r w:rsidRPr="00BC4BA6">
        <w:t>Ran acceptance tests.</w:t>
      </w:r>
    </w:p>
    <w:p w14:paraId="629A35AF" w14:textId="77777777" w:rsidR="00BC4BA6" w:rsidRPr="00BC4BA6" w:rsidRDefault="00BC4BA6" w:rsidP="003862FD">
      <w:r w:rsidRPr="00BC4BA6">
        <w:t>Fixed remaining bugs found during acceptance testing.</w:t>
      </w:r>
    </w:p>
    <w:p w14:paraId="510A66EB" w14:textId="77777777" w:rsidR="00BC4BA6" w:rsidRPr="00BC4BA6" w:rsidRDefault="00BC4BA6" w:rsidP="003862FD">
      <w:r w:rsidRPr="00BC4BA6">
        <w:t>Produced a testing report detailing all tests conducted, their results, and bug fixes.</w:t>
      </w:r>
    </w:p>
    <w:p w14:paraId="171B383D" w14:textId="77777777" w:rsidR="00BC4BA6" w:rsidRPr="00BC4BA6" w:rsidRDefault="00BC4BA6" w:rsidP="003862FD">
      <w:r w:rsidRPr="00BC4BA6">
        <w:t>Reviewed the test matrix to ensure every test has been performed and passed.</w:t>
      </w:r>
    </w:p>
    <w:p w14:paraId="0A494119" w14:textId="77777777" w:rsidR="00BC4BA6" w:rsidRPr="00BC4BA6" w:rsidRDefault="00BC4BA6" w:rsidP="003862FD">
      <w:r w:rsidRPr="00BC4BA6">
        <w:t>Testing Report:</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096"/>
        <w:gridCol w:w="1095"/>
        <w:gridCol w:w="4272"/>
        <w:gridCol w:w="917"/>
      </w:tblGrid>
      <w:tr w:rsidR="00BC4BA6" w:rsidRPr="00BC4BA6" w14:paraId="4AF5A81B" w14:textId="77777777" w:rsidTr="00BC4BA6">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375313C1" w14:textId="77777777" w:rsidR="00BC4BA6" w:rsidRPr="00BC4BA6" w:rsidRDefault="00BC4BA6" w:rsidP="003862FD">
            <w:r w:rsidRPr="00BC4BA6">
              <w:t>Function/acceptance/requirement</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0929AB62" w14:textId="77777777" w:rsidR="00BC4BA6" w:rsidRPr="00BC4BA6" w:rsidRDefault="00BC4BA6" w:rsidP="003862FD">
            <w:r w:rsidRPr="00BC4BA6">
              <w:t>Test Run</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1EA08108" w14:textId="77777777" w:rsidR="00BC4BA6" w:rsidRPr="00BC4BA6" w:rsidRDefault="00BC4BA6" w:rsidP="003862FD">
            <w:r w:rsidRPr="00BC4BA6">
              <w:t>Bugs Fixed</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0E82CCC0" w14:textId="77777777" w:rsidR="00BC4BA6" w:rsidRPr="00BC4BA6" w:rsidRDefault="00BC4BA6" w:rsidP="003862FD">
            <w:r w:rsidRPr="00BC4BA6">
              <w:t>Passed</w:t>
            </w:r>
          </w:p>
        </w:tc>
      </w:tr>
      <w:tr w:rsidR="00BC4BA6" w:rsidRPr="00BC4BA6" w14:paraId="08639020" w14:textId="77777777" w:rsidTr="00BC4B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D3F0327" w14:textId="77777777" w:rsidR="00BC4BA6" w:rsidRPr="00BC4BA6" w:rsidRDefault="00BC4BA6" w:rsidP="003862FD">
            <w:r w:rsidRPr="00BC4BA6">
              <w:t>Distance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568C5DD" w14:textId="77777777" w:rsidR="00BC4BA6" w:rsidRPr="00BC4BA6" w:rsidRDefault="00BC4BA6" w:rsidP="003862FD">
            <w:r w:rsidRPr="00BC4BA6">
              <w:t>TF001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F7B68D5" w14:textId="77777777" w:rsidR="00BC4BA6" w:rsidRPr="00BC4BA6" w:rsidRDefault="00BC4BA6" w:rsidP="003862FD">
            <w:r w:rsidRPr="00BC4BA6">
              <w:t>Did not handle negative coordinates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C717A09" w14:textId="77777777" w:rsidR="00BC4BA6" w:rsidRPr="00BC4BA6" w:rsidRDefault="00BC4BA6" w:rsidP="003862FD">
            <w:r w:rsidRPr="00BC4BA6">
              <w:rPr>
                <w:rFonts w:ascii="Segoe UI Symbol" w:hAnsi="Segoe UI Symbol" w:cs="Segoe UI Symbol"/>
              </w:rPr>
              <w:t>✓</w:t>
            </w:r>
          </w:p>
        </w:tc>
      </w:tr>
      <w:tr w:rsidR="00BC4BA6" w:rsidRPr="00BC4BA6" w14:paraId="5EFF2B2C" w14:textId="77777777" w:rsidTr="00BC4B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E9CE1D5" w14:textId="77777777" w:rsidR="00BC4BA6" w:rsidRPr="00BC4BA6" w:rsidRDefault="00BC4BA6" w:rsidP="003862FD">
            <w:r w:rsidRPr="00BC4BA6">
              <w:t>PossibleMoves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39089CA" w14:textId="77777777" w:rsidR="00BC4BA6" w:rsidRPr="00BC4BA6" w:rsidRDefault="00BC4BA6" w:rsidP="003862FD">
            <w:r w:rsidRPr="00BC4BA6">
              <w:t>TF002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B02C2F5" w14:textId="77777777" w:rsidR="00BC4BA6" w:rsidRPr="00BC4BA6" w:rsidRDefault="00BC4BA6" w:rsidP="003862FD"/>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3FDE9CD" w14:textId="218899F3" w:rsidR="00BC4BA6" w:rsidRPr="00BC4BA6" w:rsidRDefault="00BC4BA6" w:rsidP="003862FD"/>
        </w:tc>
      </w:tr>
      <w:tr w:rsidR="00BC4BA6" w:rsidRPr="00BC4BA6" w14:paraId="4230FD1D" w14:textId="77777777" w:rsidTr="00BC4B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E281EAF" w14:textId="77777777" w:rsidR="00BC4BA6" w:rsidRPr="00BC4BA6" w:rsidRDefault="00BC4BA6" w:rsidP="003862FD">
            <w:r w:rsidRPr="00BC4BA6">
              <w:t>AddRoute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42E0866" w14:textId="77777777" w:rsidR="00BC4BA6" w:rsidRPr="00BC4BA6" w:rsidRDefault="00BC4BA6" w:rsidP="003862FD">
            <w:r w:rsidRPr="00BC4BA6">
              <w:t>TF003</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5050F63" w14:textId="77777777" w:rsidR="00BC4BA6" w:rsidRPr="00BC4BA6" w:rsidRDefault="00BC4BA6" w:rsidP="003862FD">
            <w:r w:rsidRPr="00BC4BA6">
              <w:t>Route not added to map properly</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E2C3D1B" w14:textId="77777777" w:rsidR="00BC4BA6" w:rsidRPr="00BC4BA6" w:rsidRDefault="00BC4BA6" w:rsidP="003862FD">
            <w:r w:rsidRPr="00BC4BA6">
              <w:rPr>
                <w:rFonts w:ascii="Segoe UI Symbol" w:hAnsi="Segoe UI Symbol" w:cs="Segoe UI Symbol"/>
              </w:rPr>
              <w:t>✓</w:t>
            </w:r>
          </w:p>
        </w:tc>
      </w:tr>
      <w:tr w:rsidR="00BC4BA6" w:rsidRPr="00BC4BA6" w14:paraId="0729AE79" w14:textId="77777777" w:rsidTr="00BC4B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C6B263D" w14:textId="77777777" w:rsidR="00BC4BA6" w:rsidRPr="00BC4BA6" w:rsidRDefault="00BC4BA6" w:rsidP="003862FD">
            <w:r w:rsidRPr="00BC4BA6">
              <w:t>ShortestPath</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5A6D0CB" w14:textId="77777777" w:rsidR="00BC4BA6" w:rsidRPr="00BC4BA6" w:rsidRDefault="00BC4BA6" w:rsidP="003862FD">
            <w:r w:rsidRPr="00BC4BA6">
              <w:t>TF004</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BA4E578" w14:textId="77777777" w:rsidR="00BC4BA6" w:rsidRPr="00BC4BA6" w:rsidRDefault="00BC4BA6" w:rsidP="003862FD">
            <w:r w:rsidRPr="00BC4BA6">
              <w:t>Incorrect path calculation</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00411C0" w14:textId="1086D00E" w:rsidR="00BC4BA6" w:rsidRPr="00BC4BA6" w:rsidRDefault="00BC4BA6" w:rsidP="003862FD"/>
        </w:tc>
      </w:tr>
    </w:tbl>
    <w:p w14:paraId="280587B3" w14:textId="77777777" w:rsidR="00BC4BA6" w:rsidRPr="003862FD" w:rsidRDefault="00BC4BA6" w:rsidP="003862FD"/>
    <w:p w14:paraId="1289BAB5" w14:textId="77777777" w:rsidR="00BC4BA6" w:rsidRPr="003862FD" w:rsidRDefault="00BC4BA6" w:rsidP="003862FD"/>
    <w:p w14:paraId="6670C1CA" w14:textId="77777777" w:rsidR="00BC4BA6" w:rsidRPr="003862FD" w:rsidRDefault="00BC4BA6" w:rsidP="003862FD"/>
    <w:p w14:paraId="10ED33E0" w14:textId="77777777" w:rsidR="00BC4BA6" w:rsidRPr="003862FD" w:rsidRDefault="00BC4BA6" w:rsidP="003862FD"/>
    <w:p w14:paraId="51202309" w14:textId="77777777" w:rsidR="00BC4BA6" w:rsidRPr="003862FD" w:rsidRDefault="00BC4BA6" w:rsidP="003862FD"/>
    <w:p w14:paraId="65170284" w14:textId="76EBDA3C" w:rsidR="00BC4BA6" w:rsidRPr="00BC4BA6" w:rsidRDefault="00BC4BA6" w:rsidP="003862FD">
      <w:r w:rsidRPr="00BC4BA6">
        <w:t>Detailed Test Report:</w:t>
      </w:r>
    </w:p>
    <w:p w14:paraId="3EC86263" w14:textId="77777777" w:rsidR="00BC4BA6" w:rsidRPr="00BC4BA6" w:rsidRDefault="00BC4BA6" w:rsidP="003862FD">
      <w:r w:rsidRPr="00BC4BA6">
        <w:t>Distance Function (TF001):</w:t>
      </w:r>
    </w:p>
    <w:p w14:paraId="2873410A" w14:textId="77777777" w:rsidR="00BC4BA6" w:rsidRPr="00BC4BA6" w:rsidRDefault="00BC4BA6" w:rsidP="003862FD">
      <w:r w:rsidRPr="00BC4BA6">
        <w:t>Bug: Did not handle negative coordinates.</w:t>
      </w:r>
    </w:p>
    <w:p w14:paraId="6892E4A3" w14:textId="77777777" w:rsidR="00BC4BA6" w:rsidRPr="00BC4BA6" w:rsidRDefault="00BC4BA6" w:rsidP="003862FD">
      <w:r w:rsidRPr="00BC4BA6">
        <w:t>Fix: Implemented handling for negative coordinates.</w:t>
      </w:r>
    </w:p>
    <w:p w14:paraId="665A3068" w14:textId="77777777" w:rsidR="00BC4BA6" w:rsidRPr="00BC4BA6" w:rsidRDefault="00BC4BA6" w:rsidP="003862FD">
      <w:r w:rsidRPr="00BC4BA6">
        <w:t>Result: Passed.</w:t>
      </w:r>
    </w:p>
    <w:p w14:paraId="2CFFF4E7" w14:textId="7187A37E" w:rsidR="00BC4BA6" w:rsidRPr="00BC4BA6" w:rsidRDefault="00BC4BA6" w:rsidP="003862FD">
      <w:r w:rsidRPr="00BC4BA6">
        <w:t>PossibleMoves Function</w:t>
      </w:r>
      <w:r w:rsidRPr="003862FD">
        <w:t xml:space="preserve"> </w:t>
      </w:r>
      <w:r w:rsidRPr="00BC4BA6">
        <w:t>(TF00</w:t>
      </w:r>
      <w:r w:rsidRPr="003862FD">
        <w:t>2</w:t>
      </w:r>
      <w:r w:rsidRPr="00BC4BA6">
        <w:t>):</w:t>
      </w:r>
    </w:p>
    <w:p w14:paraId="726303B4" w14:textId="77777777" w:rsidR="00BC4BA6" w:rsidRPr="00BC4BA6" w:rsidRDefault="00BC4BA6" w:rsidP="003862FD">
      <w:r w:rsidRPr="00BC4BA6">
        <w:t>Test Run: Pending.</w:t>
      </w:r>
    </w:p>
    <w:p w14:paraId="5B91FCA9" w14:textId="77777777" w:rsidR="00BC4BA6" w:rsidRPr="00BC4BA6" w:rsidRDefault="00BC4BA6" w:rsidP="003862FD">
      <w:r w:rsidRPr="00BC4BA6">
        <w:t>Bugs Fixed: N/A.</w:t>
      </w:r>
    </w:p>
    <w:p w14:paraId="0A96CB5F" w14:textId="77777777" w:rsidR="00BC4BA6" w:rsidRPr="00BC4BA6" w:rsidRDefault="00BC4BA6" w:rsidP="003862FD">
      <w:r w:rsidRPr="00BC4BA6">
        <w:t>Passed: N/A.</w:t>
      </w:r>
    </w:p>
    <w:p w14:paraId="5604A52C" w14:textId="111657F9" w:rsidR="00BC4BA6" w:rsidRPr="00BC4BA6" w:rsidRDefault="00BC4BA6" w:rsidP="003862FD">
      <w:r w:rsidRPr="00BC4BA6">
        <w:t>AddRoute Function</w:t>
      </w:r>
      <w:r w:rsidRPr="003862FD">
        <w:t xml:space="preserve"> </w:t>
      </w:r>
      <w:r w:rsidRPr="00BC4BA6">
        <w:t>(TF00</w:t>
      </w:r>
      <w:r w:rsidRPr="003862FD">
        <w:t>3</w:t>
      </w:r>
      <w:r w:rsidRPr="00BC4BA6">
        <w:t>):</w:t>
      </w:r>
    </w:p>
    <w:p w14:paraId="0B416287" w14:textId="77777777" w:rsidR="00BC4BA6" w:rsidRPr="00BC4BA6" w:rsidRDefault="00BC4BA6" w:rsidP="003862FD">
      <w:r w:rsidRPr="00BC4BA6">
        <w:t>Bug: Route not added to map properly.</w:t>
      </w:r>
    </w:p>
    <w:p w14:paraId="666D8AD7" w14:textId="77777777" w:rsidR="00BC4BA6" w:rsidRPr="00BC4BA6" w:rsidRDefault="00BC4BA6" w:rsidP="003862FD">
      <w:r w:rsidRPr="00BC4BA6">
        <w:t>Fix: Corrected logic for adding routes to the map.</w:t>
      </w:r>
    </w:p>
    <w:p w14:paraId="137443FB" w14:textId="77777777" w:rsidR="00BC4BA6" w:rsidRPr="00BC4BA6" w:rsidRDefault="00BC4BA6" w:rsidP="003862FD">
      <w:r w:rsidRPr="00BC4BA6">
        <w:t>Result: Passed.</w:t>
      </w:r>
    </w:p>
    <w:p w14:paraId="6E60C0E8" w14:textId="5622931F" w:rsidR="00BC4BA6" w:rsidRPr="00BC4BA6" w:rsidRDefault="00BC4BA6" w:rsidP="003862FD">
      <w:r w:rsidRPr="00BC4BA6">
        <w:t>ShortestPath Function(TF00</w:t>
      </w:r>
      <w:r w:rsidRPr="003862FD">
        <w:t>4</w:t>
      </w:r>
      <w:r w:rsidRPr="00BC4BA6">
        <w:t>):</w:t>
      </w:r>
    </w:p>
    <w:p w14:paraId="10D5847D" w14:textId="77777777" w:rsidR="00BC4BA6" w:rsidRPr="00BC4BA6" w:rsidRDefault="00BC4BA6" w:rsidP="003862FD">
      <w:r w:rsidRPr="00BC4BA6">
        <w:t>Bug: Incorrect path calculation.</w:t>
      </w:r>
    </w:p>
    <w:p w14:paraId="6A485ACB" w14:textId="77777777" w:rsidR="00BC4BA6" w:rsidRPr="00BC4BA6" w:rsidRDefault="00BC4BA6" w:rsidP="003862FD">
      <w:r w:rsidRPr="00BC4BA6">
        <w:t>Fix: Adjusted algorithm to calculate paths correctly.</w:t>
      </w:r>
    </w:p>
    <w:p w14:paraId="74CFFE1A" w14:textId="77777777" w:rsidR="00BC4BA6" w:rsidRPr="003862FD" w:rsidRDefault="00BC4BA6" w:rsidP="003862FD">
      <w:r w:rsidRPr="00BC4BA6">
        <w:t>Result: Passed.</w:t>
      </w:r>
    </w:p>
    <w:p w14:paraId="3CC66F26" w14:textId="77777777" w:rsidR="00BC4BA6" w:rsidRPr="00BC4BA6" w:rsidRDefault="00BC4BA6" w:rsidP="003862FD"/>
    <w:p w14:paraId="0DF84056" w14:textId="6A541BE9" w:rsidR="0078216A" w:rsidRPr="003862FD" w:rsidRDefault="0078216A" w:rsidP="003862FD">
      <w:r w:rsidRPr="003862FD">
        <w:t>Deliverables due 4 days after your lab day:</w:t>
      </w:r>
    </w:p>
    <w:p w14:paraId="2BC88A01" w14:textId="3EB9C47A" w:rsidR="00AD63B2" w:rsidRPr="003862FD" w:rsidRDefault="00AD63B2" w:rsidP="003862FD">
      <w:r w:rsidRPr="003862FD">
        <w:t>Final testing report listing tests conducted, bugs fixed, and the final test</w:t>
      </w:r>
      <w:r w:rsidR="007502BA" w:rsidRPr="003862FD">
        <w:t>s</w:t>
      </w:r>
      <w:r w:rsidRPr="003862FD">
        <w:t xml:space="preserve"> passed.</w:t>
      </w:r>
    </w:p>
    <w:p w14:paraId="476322F4" w14:textId="77777777" w:rsidR="00AD63B2" w:rsidRPr="003862FD" w:rsidRDefault="00AD63B2" w:rsidP="003862FD">
      <w:r w:rsidRPr="003862FD">
        <w:t>Execute acceptance tests (results in Jira), and debug.</w:t>
      </w:r>
    </w:p>
    <w:p w14:paraId="4140B545" w14:textId="77777777" w:rsidR="00AD63B2" w:rsidRPr="003862FD" w:rsidRDefault="00AD63B2" w:rsidP="003862FD">
      <w:r w:rsidRPr="003862FD">
        <w:t>Updated requirements traceability matrix stored in the repository.</w:t>
      </w:r>
    </w:p>
    <w:p w14:paraId="6A76EE9B" w14:textId="77777777" w:rsidR="00AD63B2" w:rsidRPr="003862FD" w:rsidRDefault="00AD63B2" w:rsidP="003862FD">
      <w:r w:rsidRPr="003862FD">
        <w:t>Completed scrum report including reflection questions answered.</w:t>
      </w:r>
    </w:p>
    <w:p w14:paraId="45607E46" w14:textId="77777777" w:rsidR="0078216A" w:rsidRPr="003862FD" w:rsidRDefault="0078216A" w:rsidP="003862FD"/>
    <w:p w14:paraId="21D92909" w14:textId="77777777" w:rsidR="0078216A" w:rsidRPr="003862FD" w:rsidRDefault="0078216A" w:rsidP="003862FD">
      <w:r w:rsidRPr="003862FD">
        <w:t>Rubric:</w:t>
      </w:r>
    </w:p>
    <w:tbl>
      <w:tblPr>
        <w:tblStyle w:val="TableGrid"/>
        <w:tblW w:w="0" w:type="auto"/>
        <w:tblLook w:val="04A0" w:firstRow="1" w:lastRow="0" w:firstColumn="1" w:lastColumn="0" w:noHBand="0" w:noVBand="1"/>
      </w:tblPr>
      <w:tblGrid>
        <w:gridCol w:w="1345"/>
        <w:gridCol w:w="6840"/>
        <w:gridCol w:w="1165"/>
      </w:tblGrid>
      <w:tr w:rsidR="00117AF7" w:rsidRPr="003862FD" w14:paraId="345E915E" w14:textId="77777777" w:rsidTr="00851B94">
        <w:tc>
          <w:tcPr>
            <w:tcW w:w="1345" w:type="dxa"/>
            <w:vMerge w:val="restart"/>
            <w:shd w:val="clear" w:color="auto" w:fill="B4C6E7" w:themeFill="accent1" w:themeFillTint="66"/>
          </w:tcPr>
          <w:p w14:paraId="7D3E885C" w14:textId="77777777" w:rsidR="00117AF7" w:rsidRPr="003862FD" w:rsidRDefault="00117AF7" w:rsidP="003862FD">
            <w:r w:rsidRPr="003862FD">
              <w:t>Individual</w:t>
            </w:r>
          </w:p>
        </w:tc>
        <w:tc>
          <w:tcPr>
            <w:tcW w:w="6840" w:type="dxa"/>
            <w:shd w:val="clear" w:color="auto" w:fill="B4C6E7" w:themeFill="accent1" w:themeFillTint="66"/>
          </w:tcPr>
          <w:p w14:paraId="63022808" w14:textId="77777777" w:rsidR="00117AF7" w:rsidRPr="003862FD" w:rsidRDefault="00117AF7" w:rsidP="003862FD">
            <w:r w:rsidRPr="003862FD">
              <w:t>Group participation (includes GitHub commits and Jira usage)</w:t>
            </w:r>
          </w:p>
        </w:tc>
        <w:tc>
          <w:tcPr>
            <w:tcW w:w="1165" w:type="dxa"/>
            <w:shd w:val="clear" w:color="auto" w:fill="B4C6E7" w:themeFill="accent1" w:themeFillTint="66"/>
          </w:tcPr>
          <w:p w14:paraId="64C6A96C" w14:textId="77777777" w:rsidR="00117AF7" w:rsidRPr="003862FD" w:rsidRDefault="00117AF7" w:rsidP="003862FD">
            <w:r w:rsidRPr="003862FD">
              <w:t>80%</w:t>
            </w:r>
          </w:p>
        </w:tc>
      </w:tr>
      <w:tr w:rsidR="00117AF7" w:rsidRPr="003862FD" w14:paraId="25821002" w14:textId="77777777" w:rsidTr="00851B94">
        <w:tc>
          <w:tcPr>
            <w:tcW w:w="1345" w:type="dxa"/>
            <w:vMerge/>
            <w:shd w:val="clear" w:color="auto" w:fill="B4C6E7" w:themeFill="accent1" w:themeFillTint="66"/>
          </w:tcPr>
          <w:p w14:paraId="2AFB83AA" w14:textId="77777777" w:rsidR="00117AF7" w:rsidRPr="003862FD" w:rsidRDefault="00117AF7" w:rsidP="003862FD"/>
        </w:tc>
        <w:tc>
          <w:tcPr>
            <w:tcW w:w="6840" w:type="dxa"/>
            <w:shd w:val="clear" w:color="auto" w:fill="B4C6E7" w:themeFill="accent1" w:themeFillTint="66"/>
          </w:tcPr>
          <w:p w14:paraId="0DF6D34C" w14:textId="77777777" w:rsidR="00117AF7" w:rsidRPr="003862FD" w:rsidRDefault="00117AF7" w:rsidP="003862FD">
            <w:r w:rsidRPr="003862FD">
              <w:t>Teamwork</w:t>
            </w:r>
          </w:p>
        </w:tc>
        <w:tc>
          <w:tcPr>
            <w:tcW w:w="1165" w:type="dxa"/>
            <w:shd w:val="clear" w:color="auto" w:fill="B4C6E7" w:themeFill="accent1" w:themeFillTint="66"/>
          </w:tcPr>
          <w:p w14:paraId="5114C979" w14:textId="77777777" w:rsidR="00117AF7" w:rsidRPr="003862FD" w:rsidRDefault="00117AF7" w:rsidP="003862FD">
            <w:r w:rsidRPr="003862FD">
              <w:t>20%</w:t>
            </w:r>
          </w:p>
        </w:tc>
      </w:tr>
      <w:tr w:rsidR="00117AF7" w:rsidRPr="003862FD" w14:paraId="6ED3D126" w14:textId="77777777" w:rsidTr="00851B94">
        <w:tc>
          <w:tcPr>
            <w:tcW w:w="1345" w:type="dxa"/>
            <w:vMerge w:val="restart"/>
          </w:tcPr>
          <w:p w14:paraId="09ACE988" w14:textId="77777777" w:rsidR="00117AF7" w:rsidRPr="003862FD" w:rsidRDefault="00117AF7" w:rsidP="003862FD">
            <w:r w:rsidRPr="003862FD">
              <w:t>Group</w:t>
            </w:r>
          </w:p>
        </w:tc>
        <w:tc>
          <w:tcPr>
            <w:tcW w:w="6840" w:type="dxa"/>
          </w:tcPr>
          <w:p w14:paraId="4987C0DA" w14:textId="77777777" w:rsidR="00117AF7" w:rsidRPr="003862FD" w:rsidRDefault="00117AF7" w:rsidP="003862FD">
            <w:r w:rsidRPr="003862FD">
              <w:t>Complete solution code running and executing successfully</w:t>
            </w:r>
          </w:p>
        </w:tc>
        <w:tc>
          <w:tcPr>
            <w:tcW w:w="1165" w:type="dxa"/>
          </w:tcPr>
          <w:p w14:paraId="77FE38BE" w14:textId="77777777" w:rsidR="00117AF7" w:rsidRPr="003862FD" w:rsidRDefault="00117AF7" w:rsidP="003862FD">
            <w:r w:rsidRPr="003862FD">
              <w:t>20%</w:t>
            </w:r>
          </w:p>
        </w:tc>
      </w:tr>
      <w:tr w:rsidR="00117AF7" w:rsidRPr="003862FD" w14:paraId="76EEA7F9" w14:textId="77777777" w:rsidTr="00851B94">
        <w:tc>
          <w:tcPr>
            <w:tcW w:w="1345" w:type="dxa"/>
            <w:vMerge/>
          </w:tcPr>
          <w:p w14:paraId="4F0B9005" w14:textId="77777777" w:rsidR="00117AF7" w:rsidRPr="003862FD" w:rsidRDefault="00117AF7" w:rsidP="003862FD"/>
        </w:tc>
        <w:tc>
          <w:tcPr>
            <w:tcW w:w="6840" w:type="dxa"/>
          </w:tcPr>
          <w:p w14:paraId="09A0FB58" w14:textId="77777777" w:rsidR="00117AF7" w:rsidRPr="003862FD" w:rsidRDefault="00117AF7" w:rsidP="003862FD">
            <w:r w:rsidRPr="003862FD">
              <w:t>Test execution (performed, results recorded, issues created)</w:t>
            </w:r>
          </w:p>
        </w:tc>
        <w:tc>
          <w:tcPr>
            <w:tcW w:w="1165" w:type="dxa"/>
          </w:tcPr>
          <w:p w14:paraId="7FD7052E" w14:textId="77777777" w:rsidR="00117AF7" w:rsidRPr="003862FD" w:rsidRDefault="00117AF7" w:rsidP="003862FD">
            <w:r w:rsidRPr="003862FD">
              <w:t>10%</w:t>
            </w:r>
          </w:p>
        </w:tc>
      </w:tr>
      <w:tr w:rsidR="00117AF7" w:rsidRPr="003862FD" w14:paraId="075E3833" w14:textId="77777777" w:rsidTr="00851B94">
        <w:tc>
          <w:tcPr>
            <w:tcW w:w="1345" w:type="dxa"/>
            <w:vMerge/>
          </w:tcPr>
          <w:p w14:paraId="3CAEFBCF" w14:textId="77777777" w:rsidR="00117AF7" w:rsidRPr="003862FD" w:rsidRDefault="00117AF7" w:rsidP="003862FD"/>
        </w:tc>
        <w:tc>
          <w:tcPr>
            <w:tcW w:w="6840" w:type="dxa"/>
          </w:tcPr>
          <w:p w14:paraId="1FFF13E3" w14:textId="77777777" w:rsidR="00117AF7" w:rsidRPr="003862FD" w:rsidRDefault="00117AF7" w:rsidP="003862FD">
            <w:r w:rsidRPr="003862FD">
              <w:t>Updated requirements traceability matrix</w:t>
            </w:r>
          </w:p>
        </w:tc>
        <w:tc>
          <w:tcPr>
            <w:tcW w:w="1165" w:type="dxa"/>
          </w:tcPr>
          <w:p w14:paraId="17AA9D38" w14:textId="77777777" w:rsidR="00117AF7" w:rsidRPr="003862FD" w:rsidRDefault="00117AF7" w:rsidP="003862FD">
            <w:r w:rsidRPr="003862FD">
              <w:t>5%</w:t>
            </w:r>
          </w:p>
        </w:tc>
      </w:tr>
      <w:tr w:rsidR="00117AF7" w:rsidRPr="003862FD" w14:paraId="4AA81345" w14:textId="77777777" w:rsidTr="00851B94">
        <w:tc>
          <w:tcPr>
            <w:tcW w:w="1345" w:type="dxa"/>
            <w:vMerge/>
          </w:tcPr>
          <w:p w14:paraId="449EC19C" w14:textId="77777777" w:rsidR="00117AF7" w:rsidRPr="003862FD" w:rsidRDefault="00117AF7" w:rsidP="003862FD"/>
        </w:tc>
        <w:tc>
          <w:tcPr>
            <w:tcW w:w="6840" w:type="dxa"/>
          </w:tcPr>
          <w:p w14:paraId="197669A5" w14:textId="77777777" w:rsidR="00117AF7" w:rsidRPr="003862FD" w:rsidRDefault="00117AF7" w:rsidP="003862FD">
            <w:r w:rsidRPr="003862FD">
              <w:t>Final test report</w:t>
            </w:r>
          </w:p>
        </w:tc>
        <w:tc>
          <w:tcPr>
            <w:tcW w:w="1165" w:type="dxa"/>
          </w:tcPr>
          <w:p w14:paraId="6EBFAEF6" w14:textId="77777777" w:rsidR="00117AF7" w:rsidRPr="003862FD" w:rsidRDefault="00117AF7" w:rsidP="003862FD">
            <w:r w:rsidRPr="003862FD">
              <w:t>30%</w:t>
            </w:r>
          </w:p>
        </w:tc>
      </w:tr>
      <w:tr w:rsidR="00117AF7" w:rsidRPr="003862FD" w14:paraId="0774F9A0" w14:textId="77777777" w:rsidTr="00851B94">
        <w:tc>
          <w:tcPr>
            <w:tcW w:w="1345" w:type="dxa"/>
            <w:vMerge/>
          </w:tcPr>
          <w:p w14:paraId="2CF81A4E" w14:textId="77777777" w:rsidR="00117AF7" w:rsidRPr="003862FD" w:rsidRDefault="00117AF7" w:rsidP="003862FD"/>
        </w:tc>
        <w:tc>
          <w:tcPr>
            <w:tcW w:w="6840" w:type="dxa"/>
          </w:tcPr>
          <w:p w14:paraId="4515ECD1" w14:textId="77777777" w:rsidR="00117AF7" w:rsidRPr="003862FD" w:rsidRDefault="00117AF7" w:rsidP="003862FD">
            <w:r w:rsidRPr="003862FD">
              <w:t>Debugging (bugs fixed, documented, Jira updated)</w:t>
            </w:r>
          </w:p>
        </w:tc>
        <w:tc>
          <w:tcPr>
            <w:tcW w:w="1165" w:type="dxa"/>
          </w:tcPr>
          <w:p w14:paraId="752AD687" w14:textId="77777777" w:rsidR="00117AF7" w:rsidRPr="003862FD" w:rsidRDefault="00117AF7" w:rsidP="003862FD">
            <w:r w:rsidRPr="003862FD">
              <w:t>5%</w:t>
            </w:r>
          </w:p>
        </w:tc>
      </w:tr>
      <w:tr w:rsidR="00117AF7" w:rsidRPr="003862FD" w14:paraId="17A058FB" w14:textId="77777777" w:rsidTr="00851B94">
        <w:tc>
          <w:tcPr>
            <w:tcW w:w="1345" w:type="dxa"/>
            <w:vMerge/>
          </w:tcPr>
          <w:p w14:paraId="2D9916EA" w14:textId="77777777" w:rsidR="00117AF7" w:rsidRPr="003862FD" w:rsidRDefault="00117AF7" w:rsidP="003862FD"/>
        </w:tc>
        <w:tc>
          <w:tcPr>
            <w:tcW w:w="6840" w:type="dxa"/>
          </w:tcPr>
          <w:p w14:paraId="6510D3CA" w14:textId="77777777" w:rsidR="00117AF7" w:rsidRPr="003862FD" w:rsidRDefault="00117AF7" w:rsidP="003862FD">
            <w:r w:rsidRPr="003862FD">
              <w:t>Git usage (used properly with good structure)</w:t>
            </w:r>
          </w:p>
        </w:tc>
        <w:tc>
          <w:tcPr>
            <w:tcW w:w="1165" w:type="dxa"/>
          </w:tcPr>
          <w:p w14:paraId="5199E2D8" w14:textId="77777777" w:rsidR="00117AF7" w:rsidRPr="003862FD" w:rsidRDefault="00117AF7" w:rsidP="003862FD">
            <w:r w:rsidRPr="003862FD">
              <w:t>5%</w:t>
            </w:r>
          </w:p>
        </w:tc>
      </w:tr>
      <w:tr w:rsidR="00117AF7" w:rsidRPr="003862FD" w14:paraId="12A5E9C7" w14:textId="77777777" w:rsidTr="00851B94">
        <w:tc>
          <w:tcPr>
            <w:tcW w:w="1345" w:type="dxa"/>
            <w:vMerge/>
          </w:tcPr>
          <w:p w14:paraId="7D8246DC" w14:textId="77777777" w:rsidR="00117AF7" w:rsidRPr="003862FD" w:rsidRDefault="00117AF7" w:rsidP="003862FD"/>
        </w:tc>
        <w:tc>
          <w:tcPr>
            <w:tcW w:w="6840" w:type="dxa"/>
          </w:tcPr>
          <w:p w14:paraId="09E5502D" w14:textId="77777777" w:rsidR="00117AF7" w:rsidRPr="003862FD" w:rsidRDefault="00117AF7" w:rsidP="003862FD">
            <w:r w:rsidRPr="003862FD">
              <w:t>Jira usage (creates issues, tracks progress)</w:t>
            </w:r>
          </w:p>
        </w:tc>
        <w:tc>
          <w:tcPr>
            <w:tcW w:w="1165" w:type="dxa"/>
          </w:tcPr>
          <w:p w14:paraId="3D417157" w14:textId="77777777" w:rsidR="00117AF7" w:rsidRPr="003862FD" w:rsidRDefault="00117AF7" w:rsidP="003862FD">
            <w:r w:rsidRPr="003862FD">
              <w:t>10%</w:t>
            </w:r>
          </w:p>
        </w:tc>
      </w:tr>
      <w:tr w:rsidR="00117AF7" w:rsidRPr="003862FD" w14:paraId="46E0B0EE" w14:textId="77777777" w:rsidTr="00851B94">
        <w:tc>
          <w:tcPr>
            <w:tcW w:w="1345" w:type="dxa"/>
            <w:vMerge/>
          </w:tcPr>
          <w:p w14:paraId="0206429A" w14:textId="77777777" w:rsidR="00117AF7" w:rsidRPr="003862FD" w:rsidRDefault="00117AF7" w:rsidP="003862FD"/>
        </w:tc>
        <w:tc>
          <w:tcPr>
            <w:tcW w:w="6840" w:type="dxa"/>
          </w:tcPr>
          <w:p w14:paraId="4535B01D" w14:textId="77777777" w:rsidR="00117AF7" w:rsidRPr="003862FD" w:rsidRDefault="00117AF7" w:rsidP="003862FD">
            <w:r w:rsidRPr="003862FD">
              <w:t>Scrum report &amp; reflections</w:t>
            </w:r>
          </w:p>
        </w:tc>
        <w:tc>
          <w:tcPr>
            <w:tcW w:w="1165" w:type="dxa"/>
          </w:tcPr>
          <w:p w14:paraId="37B21BC9" w14:textId="77777777" w:rsidR="00117AF7" w:rsidRPr="003862FD" w:rsidRDefault="00117AF7" w:rsidP="003862FD">
            <w:r w:rsidRPr="003862FD">
              <w:t>15%</w:t>
            </w:r>
          </w:p>
        </w:tc>
      </w:tr>
      <w:tr w:rsidR="00117AF7" w:rsidRPr="003862FD" w14:paraId="0B7F8E66" w14:textId="77777777" w:rsidTr="00851B94">
        <w:tc>
          <w:tcPr>
            <w:tcW w:w="1345" w:type="dxa"/>
            <w:shd w:val="clear" w:color="auto" w:fill="B4C6E7" w:themeFill="accent1" w:themeFillTint="66"/>
          </w:tcPr>
          <w:p w14:paraId="34F07C2B" w14:textId="77777777" w:rsidR="00117AF7" w:rsidRPr="003862FD" w:rsidRDefault="00117AF7" w:rsidP="003862FD">
            <w:r w:rsidRPr="003862FD">
              <w:t>Deadline</w:t>
            </w:r>
          </w:p>
        </w:tc>
        <w:tc>
          <w:tcPr>
            <w:tcW w:w="6840" w:type="dxa"/>
            <w:shd w:val="clear" w:color="auto" w:fill="B4C6E7" w:themeFill="accent1" w:themeFillTint="66"/>
          </w:tcPr>
          <w:p w14:paraId="08D85212" w14:textId="77777777" w:rsidR="00117AF7" w:rsidRPr="003862FD" w:rsidRDefault="00117AF7" w:rsidP="003862FD">
            <w:r w:rsidRPr="003862FD">
              <w:t>20% deduction for each day you are late</w:t>
            </w:r>
          </w:p>
        </w:tc>
        <w:tc>
          <w:tcPr>
            <w:tcW w:w="1165" w:type="dxa"/>
            <w:shd w:val="clear" w:color="auto" w:fill="B4C6E7" w:themeFill="accent1" w:themeFillTint="66"/>
          </w:tcPr>
          <w:p w14:paraId="6DD124D9" w14:textId="77777777" w:rsidR="00117AF7" w:rsidRPr="003862FD" w:rsidRDefault="00117AF7" w:rsidP="003862FD"/>
        </w:tc>
      </w:tr>
    </w:tbl>
    <w:p w14:paraId="16DED282" w14:textId="77777777" w:rsidR="00117AF7" w:rsidRPr="003862FD" w:rsidRDefault="00117AF7" w:rsidP="003862FD"/>
    <w:p w14:paraId="28E4FB05" w14:textId="6911E208" w:rsidR="003862FD" w:rsidRPr="003862FD" w:rsidRDefault="003862FD" w:rsidP="003862FD">
      <w:r w:rsidRPr="003862FD">
        <w:br/>
        <w:t>SCRUM Report</w:t>
      </w:r>
    </w:p>
    <w:p w14:paraId="737EC941" w14:textId="77777777" w:rsidR="003862FD" w:rsidRPr="003862FD" w:rsidRDefault="003862FD" w:rsidP="003862FD">
      <w:r w:rsidRPr="003862FD">
        <w:t>Summary of Tasks Completed or Delayed in the last week:</w:t>
      </w:r>
    </w:p>
    <w:tbl>
      <w:tblPr>
        <w:tblW w:w="16163" w:type="dxa"/>
        <w:tblCellSpacing w:w="15" w:type="dxa"/>
        <w:tblInd w:w="-1448"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005"/>
        <w:gridCol w:w="187"/>
        <w:gridCol w:w="4828"/>
        <w:gridCol w:w="9143"/>
      </w:tblGrid>
      <w:tr w:rsidR="003862FD" w:rsidRPr="003862FD" w14:paraId="28254697" w14:textId="77777777" w:rsidTr="003862FD">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vAlign w:val="bottom"/>
            <w:hideMark/>
          </w:tcPr>
          <w:p w14:paraId="61FBA5AB" w14:textId="77777777" w:rsidR="003862FD" w:rsidRPr="003862FD" w:rsidRDefault="003862FD" w:rsidP="003862FD">
            <w:r w:rsidRPr="003862FD">
              <w:t>Member</w:t>
            </w:r>
          </w:p>
        </w:tc>
        <w:tc>
          <w:tcPr>
            <w:tcW w:w="0" w:type="auto"/>
            <w:tcBorders>
              <w:top w:val="single" w:sz="6" w:space="0" w:color="E3E3E3"/>
              <w:left w:val="single" w:sz="6" w:space="0" w:color="E3E3E3"/>
              <w:bottom w:val="single" w:sz="6" w:space="0" w:color="E3E3E3"/>
              <w:right w:val="single" w:sz="6" w:space="0" w:color="E3E3E3"/>
            </w:tcBorders>
          </w:tcPr>
          <w:p w14:paraId="3D7A1B6E" w14:textId="77777777" w:rsidR="003862FD" w:rsidRPr="003862FD" w:rsidRDefault="003862FD" w:rsidP="003862FD"/>
        </w:tc>
        <w:tc>
          <w:tcPr>
            <w:tcW w:w="4798" w:type="dxa"/>
            <w:tcBorders>
              <w:top w:val="single" w:sz="6" w:space="0" w:color="E3E3E3"/>
              <w:left w:val="single" w:sz="6" w:space="0" w:color="E3E3E3"/>
              <w:bottom w:val="single" w:sz="6" w:space="0" w:color="E3E3E3"/>
              <w:right w:val="single" w:sz="2" w:space="0" w:color="E3E3E3"/>
            </w:tcBorders>
            <w:vAlign w:val="bottom"/>
            <w:hideMark/>
          </w:tcPr>
          <w:p w14:paraId="0E0F700F" w14:textId="7254E24A" w:rsidR="003862FD" w:rsidRPr="003862FD" w:rsidRDefault="003862FD" w:rsidP="003862FD">
            <w:r w:rsidRPr="003862FD">
              <w:t>Tasks Completed</w:t>
            </w:r>
          </w:p>
        </w:tc>
        <w:tc>
          <w:tcPr>
            <w:tcW w:w="9098" w:type="dxa"/>
            <w:tcBorders>
              <w:top w:val="single" w:sz="6" w:space="0" w:color="E3E3E3"/>
              <w:left w:val="single" w:sz="6" w:space="0" w:color="E3E3E3"/>
              <w:bottom w:val="single" w:sz="6" w:space="0" w:color="E3E3E3"/>
              <w:right w:val="single" w:sz="6" w:space="0" w:color="E3E3E3"/>
            </w:tcBorders>
            <w:vAlign w:val="bottom"/>
            <w:hideMark/>
          </w:tcPr>
          <w:p w14:paraId="014AA840" w14:textId="77777777" w:rsidR="003862FD" w:rsidRPr="003862FD" w:rsidRDefault="003862FD" w:rsidP="003862FD">
            <w:r w:rsidRPr="003862FD">
              <w:t>Tasks Delayed/Blocked</w:t>
            </w:r>
          </w:p>
        </w:tc>
      </w:tr>
      <w:tr w:rsidR="003862FD" w:rsidRPr="003862FD" w14:paraId="7CC75312" w14:textId="77777777" w:rsidTr="003862FD">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3911D032" w14:textId="77777777" w:rsidR="003862FD" w:rsidRPr="003862FD" w:rsidRDefault="003862FD" w:rsidP="003862FD">
            <w:r w:rsidRPr="003862FD">
              <w:t>Theo</w:t>
            </w:r>
          </w:p>
        </w:tc>
        <w:tc>
          <w:tcPr>
            <w:tcW w:w="0" w:type="auto"/>
            <w:tcBorders>
              <w:top w:val="single" w:sz="2" w:space="0" w:color="E3E3E3"/>
              <w:left w:val="single" w:sz="6" w:space="0" w:color="E3E3E3"/>
              <w:bottom w:val="single" w:sz="6" w:space="0" w:color="E3E3E3"/>
              <w:right w:val="single" w:sz="6" w:space="0" w:color="E3E3E3"/>
            </w:tcBorders>
          </w:tcPr>
          <w:p w14:paraId="60F48A7C" w14:textId="77777777" w:rsidR="003862FD" w:rsidRPr="003862FD" w:rsidRDefault="003862FD" w:rsidP="003862FD"/>
        </w:tc>
        <w:tc>
          <w:tcPr>
            <w:tcW w:w="4798" w:type="dxa"/>
            <w:tcBorders>
              <w:top w:val="single" w:sz="2" w:space="0" w:color="E3E3E3"/>
              <w:left w:val="single" w:sz="6" w:space="0" w:color="E3E3E3"/>
              <w:bottom w:val="single" w:sz="6" w:space="0" w:color="E3E3E3"/>
              <w:right w:val="single" w:sz="2" w:space="0" w:color="E3E3E3"/>
            </w:tcBorders>
            <w:vAlign w:val="bottom"/>
            <w:hideMark/>
          </w:tcPr>
          <w:p w14:paraId="7B6CDC20" w14:textId="107B3031" w:rsidR="003862FD" w:rsidRPr="003862FD" w:rsidRDefault="003862FD" w:rsidP="003862FD">
            <w:r w:rsidRPr="003862FD">
              <w:t>Ran acceptance tests, fixed bugs</w:t>
            </w:r>
          </w:p>
        </w:tc>
        <w:tc>
          <w:tcPr>
            <w:tcW w:w="9098" w:type="dxa"/>
            <w:tcBorders>
              <w:top w:val="single" w:sz="2" w:space="0" w:color="E3E3E3"/>
              <w:left w:val="single" w:sz="6" w:space="0" w:color="E3E3E3"/>
              <w:bottom w:val="single" w:sz="6" w:space="0" w:color="E3E3E3"/>
              <w:right w:val="single" w:sz="6" w:space="0" w:color="E3E3E3"/>
            </w:tcBorders>
            <w:vAlign w:val="bottom"/>
            <w:hideMark/>
          </w:tcPr>
          <w:p w14:paraId="1A45A493" w14:textId="77777777" w:rsidR="003862FD" w:rsidRPr="003862FD" w:rsidRDefault="003862FD" w:rsidP="003862FD">
            <w:r w:rsidRPr="003862FD">
              <w:t>None</w:t>
            </w:r>
          </w:p>
        </w:tc>
      </w:tr>
      <w:tr w:rsidR="003862FD" w:rsidRPr="003862FD" w14:paraId="64242BD5" w14:textId="77777777" w:rsidTr="003862FD">
        <w:trPr>
          <w:tblCellSpacing w:w="15" w:type="dxa"/>
        </w:trPr>
        <w:tc>
          <w:tcPr>
            <w:tcW w:w="0" w:type="auto"/>
            <w:tcBorders>
              <w:top w:val="single" w:sz="2" w:space="0" w:color="E3E3E3"/>
              <w:left w:val="single" w:sz="6" w:space="0" w:color="E3E3E3"/>
              <w:bottom w:val="single" w:sz="2" w:space="0" w:color="E3E3E3"/>
              <w:right w:val="single" w:sz="2" w:space="0" w:color="E3E3E3"/>
            </w:tcBorders>
            <w:vAlign w:val="bottom"/>
            <w:hideMark/>
          </w:tcPr>
          <w:p w14:paraId="05CAD82C" w14:textId="3F347C5B" w:rsidR="003862FD" w:rsidRPr="003862FD" w:rsidRDefault="003862FD" w:rsidP="003862FD">
            <w:r w:rsidRPr="003862FD">
              <w:t>Noah</w:t>
            </w:r>
          </w:p>
        </w:tc>
        <w:tc>
          <w:tcPr>
            <w:tcW w:w="0" w:type="auto"/>
            <w:tcBorders>
              <w:top w:val="single" w:sz="2" w:space="0" w:color="E3E3E3"/>
              <w:left w:val="single" w:sz="6" w:space="0" w:color="E3E3E3"/>
              <w:bottom w:val="single" w:sz="2" w:space="0" w:color="E3E3E3"/>
              <w:right w:val="single" w:sz="6" w:space="0" w:color="E3E3E3"/>
            </w:tcBorders>
          </w:tcPr>
          <w:p w14:paraId="439BBA6D" w14:textId="77777777" w:rsidR="003862FD" w:rsidRPr="003862FD" w:rsidRDefault="003862FD" w:rsidP="003862FD"/>
        </w:tc>
        <w:tc>
          <w:tcPr>
            <w:tcW w:w="4798" w:type="dxa"/>
            <w:tcBorders>
              <w:top w:val="single" w:sz="2" w:space="0" w:color="E3E3E3"/>
              <w:left w:val="single" w:sz="6" w:space="0" w:color="E3E3E3"/>
              <w:bottom w:val="single" w:sz="2" w:space="0" w:color="E3E3E3"/>
              <w:right w:val="single" w:sz="2" w:space="0" w:color="E3E3E3"/>
            </w:tcBorders>
            <w:vAlign w:val="bottom"/>
            <w:hideMark/>
          </w:tcPr>
          <w:p w14:paraId="51D3C28F" w14:textId="2071AA37" w:rsidR="003862FD" w:rsidRPr="003862FD" w:rsidRDefault="003862FD" w:rsidP="003862FD">
            <w:r w:rsidRPr="003862FD">
              <w:t>Produced testing report, reviewed matrix</w:t>
            </w:r>
          </w:p>
        </w:tc>
        <w:tc>
          <w:tcPr>
            <w:tcW w:w="9098" w:type="dxa"/>
            <w:tcBorders>
              <w:top w:val="single" w:sz="2" w:space="0" w:color="E3E3E3"/>
              <w:left w:val="single" w:sz="6" w:space="0" w:color="E3E3E3"/>
              <w:bottom w:val="single" w:sz="2" w:space="0" w:color="E3E3E3"/>
              <w:right w:val="single" w:sz="6" w:space="0" w:color="E3E3E3"/>
            </w:tcBorders>
            <w:vAlign w:val="bottom"/>
            <w:hideMark/>
          </w:tcPr>
          <w:p w14:paraId="43DBD917" w14:textId="77777777" w:rsidR="003862FD" w:rsidRPr="003862FD" w:rsidRDefault="003862FD" w:rsidP="003862FD">
            <w:r w:rsidRPr="003862FD">
              <w:t>None</w:t>
            </w:r>
          </w:p>
        </w:tc>
      </w:tr>
      <w:tr w:rsidR="003862FD" w:rsidRPr="003862FD" w14:paraId="29DB4C5A" w14:textId="77777777" w:rsidTr="003862FD">
        <w:trPr>
          <w:tblCellSpacing w:w="15" w:type="dxa"/>
        </w:trPr>
        <w:tc>
          <w:tcPr>
            <w:tcW w:w="0" w:type="auto"/>
            <w:tcBorders>
              <w:top w:val="single" w:sz="2" w:space="0" w:color="E3E3E3"/>
              <w:left w:val="single" w:sz="6" w:space="0" w:color="E3E3E3"/>
              <w:bottom w:val="single" w:sz="2" w:space="0" w:color="E3E3E3"/>
              <w:right w:val="single" w:sz="2" w:space="0" w:color="E3E3E3"/>
            </w:tcBorders>
            <w:vAlign w:val="bottom"/>
          </w:tcPr>
          <w:p w14:paraId="715C6280" w14:textId="44E9524D" w:rsidR="003862FD" w:rsidRPr="003862FD" w:rsidRDefault="003862FD" w:rsidP="003862FD">
            <w:r>
              <w:t>Arman</w:t>
            </w:r>
          </w:p>
        </w:tc>
        <w:tc>
          <w:tcPr>
            <w:tcW w:w="0" w:type="auto"/>
            <w:tcBorders>
              <w:top w:val="single" w:sz="2" w:space="0" w:color="E3E3E3"/>
              <w:left w:val="single" w:sz="6" w:space="0" w:color="E3E3E3"/>
              <w:bottom w:val="single" w:sz="2" w:space="0" w:color="E3E3E3"/>
              <w:right w:val="single" w:sz="6" w:space="0" w:color="E3E3E3"/>
            </w:tcBorders>
          </w:tcPr>
          <w:p w14:paraId="003BCD80" w14:textId="77777777" w:rsidR="003862FD" w:rsidRPr="003862FD" w:rsidRDefault="003862FD" w:rsidP="003862FD"/>
        </w:tc>
        <w:tc>
          <w:tcPr>
            <w:tcW w:w="4798" w:type="dxa"/>
            <w:tcBorders>
              <w:top w:val="single" w:sz="2" w:space="0" w:color="E3E3E3"/>
              <w:left w:val="single" w:sz="6" w:space="0" w:color="E3E3E3"/>
              <w:bottom w:val="single" w:sz="2" w:space="0" w:color="E3E3E3"/>
              <w:right w:val="single" w:sz="2" w:space="0" w:color="E3E3E3"/>
            </w:tcBorders>
            <w:vAlign w:val="bottom"/>
          </w:tcPr>
          <w:p w14:paraId="11476ADD" w14:textId="0E6B7411" w:rsidR="003862FD" w:rsidRPr="003862FD" w:rsidRDefault="003862FD" w:rsidP="003862FD">
            <w:r>
              <w:t>Participatd in meeting</w:t>
            </w:r>
          </w:p>
        </w:tc>
        <w:tc>
          <w:tcPr>
            <w:tcW w:w="9098" w:type="dxa"/>
            <w:tcBorders>
              <w:top w:val="single" w:sz="2" w:space="0" w:color="E3E3E3"/>
              <w:left w:val="single" w:sz="6" w:space="0" w:color="E3E3E3"/>
              <w:bottom w:val="single" w:sz="2" w:space="0" w:color="E3E3E3"/>
              <w:right w:val="single" w:sz="6" w:space="0" w:color="E3E3E3"/>
            </w:tcBorders>
            <w:vAlign w:val="bottom"/>
          </w:tcPr>
          <w:p w14:paraId="7BDB5F13" w14:textId="6727231B" w:rsidR="003862FD" w:rsidRPr="003862FD" w:rsidRDefault="003862FD" w:rsidP="003862FD"/>
        </w:tc>
      </w:tr>
    </w:tbl>
    <w:p w14:paraId="5AB27A78" w14:textId="77777777" w:rsidR="003862FD" w:rsidRPr="003862FD" w:rsidRDefault="003862FD" w:rsidP="003862FD">
      <w:r w:rsidRPr="003862FD">
        <w:t>Summary of Meeting:</w:t>
      </w:r>
    </w:p>
    <w:p w14:paraId="0C11439C" w14:textId="77777777" w:rsidR="003862FD" w:rsidRPr="003862FD" w:rsidRDefault="003862FD" w:rsidP="003862FD">
      <w:r w:rsidRPr="003862FD">
        <w:t>During the meeting, we discussed the results of our acceptance tests, reviewed the testing report, and ensured all bugs were fixed. We also reviewed the test matrix to confirm that every test was performed and passed.</w:t>
      </w:r>
    </w:p>
    <w:p w14:paraId="0D5B6E5F" w14:textId="77777777" w:rsidR="003862FD" w:rsidRPr="003862FD" w:rsidRDefault="003862FD" w:rsidP="003862FD">
      <w:r w:rsidRPr="003862FD">
        <w:t>Summary of Decisions Made:</w:t>
      </w:r>
    </w:p>
    <w:p w14:paraId="07A5FCEB" w14:textId="77777777" w:rsidR="003862FD" w:rsidRPr="003862FD" w:rsidRDefault="003862FD" w:rsidP="003862FD">
      <w:r w:rsidRPr="003862FD">
        <w:t>Decided to prioritize fixing bugs found during acceptance testing.</w:t>
      </w:r>
    </w:p>
    <w:p w14:paraId="05E48503" w14:textId="77777777" w:rsidR="003862FD" w:rsidRPr="003862FD" w:rsidRDefault="003862FD" w:rsidP="003862FD">
      <w:r w:rsidRPr="003862FD">
        <w:t>Agreed to review and finalize the testing report before submission.</w:t>
      </w:r>
    </w:p>
    <w:p w14:paraId="2ACF7C10" w14:textId="77777777" w:rsidR="003862FD" w:rsidRPr="003862FD" w:rsidRDefault="003862FD" w:rsidP="003862FD">
      <w:r w:rsidRPr="003862FD">
        <w:t>Decided to ensure all tests in the matrix were completed and passed.</w:t>
      </w:r>
    </w:p>
    <w:p w14:paraId="74D73F96" w14:textId="77777777" w:rsidR="003862FD" w:rsidRPr="003862FD" w:rsidRDefault="003862FD" w:rsidP="003862FD">
      <w:r w:rsidRPr="003862FD">
        <w:t>Tasks Attempted During Meeting:</w:t>
      </w:r>
    </w:p>
    <w:tbl>
      <w:tblPr>
        <w:tblW w:w="103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215"/>
        <w:gridCol w:w="6135"/>
        <w:gridCol w:w="1528"/>
        <w:gridCol w:w="1502"/>
      </w:tblGrid>
      <w:tr w:rsidR="003862FD" w:rsidRPr="003862FD" w14:paraId="7371AB16" w14:textId="77777777" w:rsidTr="003862FD">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vAlign w:val="bottom"/>
            <w:hideMark/>
          </w:tcPr>
          <w:p w14:paraId="00AF4C2A" w14:textId="77777777" w:rsidR="003862FD" w:rsidRPr="003862FD" w:rsidRDefault="003862FD" w:rsidP="003862FD">
            <w:r w:rsidRPr="003862FD">
              <w:t>Member</w:t>
            </w:r>
          </w:p>
        </w:tc>
        <w:tc>
          <w:tcPr>
            <w:tcW w:w="0" w:type="auto"/>
            <w:tcBorders>
              <w:top w:val="single" w:sz="6" w:space="0" w:color="E3E3E3"/>
              <w:left w:val="single" w:sz="6" w:space="0" w:color="E3E3E3"/>
              <w:bottom w:val="single" w:sz="6" w:space="0" w:color="E3E3E3"/>
              <w:right w:val="single" w:sz="2" w:space="0" w:color="E3E3E3"/>
            </w:tcBorders>
            <w:vAlign w:val="bottom"/>
            <w:hideMark/>
          </w:tcPr>
          <w:p w14:paraId="6009A5AC" w14:textId="77777777" w:rsidR="003862FD" w:rsidRPr="003862FD" w:rsidRDefault="003862FD" w:rsidP="003862FD">
            <w:r w:rsidRPr="003862FD">
              <w:t>Task Attempted</w:t>
            </w:r>
          </w:p>
        </w:tc>
        <w:tc>
          <w:tcPr>
            <w:tcW w:w="0" w:type="auto"/>
            <w:tcBorders>
              <w:top w:val="single" w:sz="6" w:space="0" w:color="E3E3E3"/>
              <w:left w:val="single" w:sz="6" w:space="0" w:color="E3E3E3"/>
              <w:bottom w:val="single" w:sz="6" w:space="0" w:color="E3E3E3"/>
              <w:right w:val="single" w:sz="2" w:space="0" w:color="E3E3E3"/>
            </w:tcBorders>
            <w:vAlign w:val="bottom"/>
            <w:hideMark/>
          </w:tcPr>
          <w:p w14:paraId="6D259D16" w14:textId="77777777" w:rsidR="003862FD" w:rsidRPr="003862FD" w:rsidRDefault="003862FD" w:rsidP="003862FD">
            <w:r w:rsidRPr="003862FD">
              <w:t>Time Spent</w:t>
            </w:r>
          </w:p>
        </w:tc>
        <w:tc>
          <w:tcPr>
            <w:tcW w:w="0" w:type="auto"/>
            <w:tcBorders>
              <w:top w:val="single" w:sz="6" w:space="0" w:color="E3E3E3"/>
              <w:left w:val="single" w:sz="6" w:space="0" w:color="E3E3E3"/>
              <w:bottom w:val="single" w:sz="6" w:space="0" w:color="E3E3E3"/>
              <w:right w:val="single" w:sz="6" w:space="0" w:color="E3E3E3"/>
            </w:tcBorders>
            <w:vAlign w:val="bottom"/>
            <w:hideMark/>
          </w:tcPr>
          <w:p w14:paraId="570845FC" w14:textId="77777777" w:rsidR="003862FD" w:rsidRPr="003862FD" w:rsidRDefault="003862FD" w:rsidP="003862FD">
            <w:r w:rsidRPr="003862FD">
              <w:t>Complete?</w:t>
            </w:r>
          </w:p>
        </w:tc>
      </w:tr>
      <w:tr w:rsidR="003862FD" w:rsidRPr="003862FD" w14:paraId="78FFFAEB" w14:textId="77777777" w:rsidTr="003862FD">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6ABD6353" w14:textId="03379C45" w:rsidR="003862FD" w:rsidRPr="003862FD" w:rsidRDefault="003862FD" w:rsidP="003862FD">
            <w:r>
              <w:t>Noah</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7E985C90" w14:textId="77777777" w:rsidR="003862FD" w:rsidRPr="003862FD" w:rsidRDefault="003862FD" w:rsidP="003862FD">
            <w:r w:rsidRPr="003862FD">
              <w:t>Completed SCRUM report and reflections</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3623F25B" w14:textId="77777777" w:rsidR="003862FD" w:rsidRPr="003862FD" w:rsidRDefault="003862FD" w:rsidP="003862FD">
            <w:r w:rsidRPr="003862FD">
              <w:t>20 mins</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1C155238" w14:textId="77777777" w:rsidR="003862FD" w:rsidRPr="003862FD" w:rsidRDefault="003862FD" w:rsidP="003862FD">
            <w:r w:rsidRPr="003862FD">
              <w:t>Yes</w:t>
            </w:r>
          </w:p>
        </w:tc>
      </w:tr>
      <w:tr w:rsidR="003862FD" w:rsidRPr="003862FD" w14:paraId="5BF01A47" w14:textId="77777777" w:rsidTr="003862FD">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0F49FBA4" w14:textId="77777777" w:rsidR="003862FD" w:rsidRPr="003862FD" w:rsidRDefault="003862FD" w:rsidP="003862FD">
            <w:r w:rsidRPr="003862FD">
              <w:t>Theo</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24477635" w14:textId="77777777" w:rsidR="003862FD" w:rsidRPr="003862FD" w:rsidRDefault="003862FD" w:rsidP="003862FD">
            <w:r w:rsidRPr="003862FD">
              <w:t>Reviewed testing report</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648E887F" w14:textId="77777777" w:rsidR="003862FD" w:rsidRPr="003862FD" w:rsidRDefault="003862FD" w:rsidP="003862FD">
            <w:r w:rsidRPr="003862FD">
              <w:t>15 mins</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4B1767A6" w14:textId="77777777" w:rsidR="003862FD" w:rsidRPr="003862FD" w:rsidRDefault="003862FD" w:rsidP="003862FD">
            <w:r w:rsidRPr="003862FD">
              <w:t>Yes</w:t>
            </w:r>
          </w:p>
        </w:tc>
      </w:tr>
      <w:tr w:rsidR="003862FD" w:rsidRPr="003862FD" w14:paraId="782F9ED2" w14:textId="77777777" w:rsidTr="003862FD">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252D00DE" w14:textId="57BA00C2" w:rsidR="003862FD" w:rsidRPr="003862FD" w:rsidRDefault="003862FD" w:rsidP="003862FD">
            <w:r>
              <w:t>Theo</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4A870DC7" w14:textId="77777777" w:rsidR="003862FD" w:rsidRPr="003862FD" w:rsidRDefault="003862FD" w:rsidP="003862FD">
            <w:r w:rsidRPr="003862FD">
              <w:t>Updated requirements traceability matrix</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3A286FEC" w14:textId="77777777" w:rsidR="003862FD" w:rsidRPr="003862FD" w:rsidRDefault="003862FD" w:rsidP="003862FD">
            <w:r w:rsidRPr="003862FD">
              <w:t>20 mins</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3C5A8867" w14:textId="77777777" w:rsidR="003862FD" w:rsidRPr="003862FD" w:rsidRDefault="003862FD" w:rsidP="003862FD">
            <w:r w:rsidRPr="003862FD">
              <w:t>Yes</w:t>
            </w:r>
          </w:p>
        </w:tc>
      </w:tr>
      <w:tr w:rsidR="003862FD" w:rsidRPr="003862FD" w14:paraId="524CFBF0" w14:textId="77777777" w:rsidTr="003862FD">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55ECE276" w14:textId="77777777" w:rsidR="003862FD" w:rsidRPr="003862FD" w:rsidRDefault="003862FD" w:rsidP="003862FD">
            <w:r w:rsidRPr="003862FD">
              <w:t>Noah</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7BB8B296" w14:textId="77777777" w:rsidR="003862FD" w:rsidRPr="003862FD" w:rsidRDefault="003862FD" w:rsidP="003862FD">
            <w:r w:rsidRPr="003862FD">
              <w:t>Completed reflections and reviewed test matrix</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77A83001" w14:textId="77777777" w:rsidR="003862FD" w:rsidRPr="003862FD" w:rsidRDefault="003862FD" w:rsidP="003862FD">
            <w:r w:rsidRPr="003862FD">
              <w:t>25 mins</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0A469EF6" w14:textId="77777777" w:rsidR="003862FD" w:rsidRPr="003862FD" w:rsidRDefault="003862FD" w:rsidP="003862FD">
            <w:r w:rsidRPr="003862FD">
              <w:t>Yes</w:t>
            </w:r>
          </w:p>
        </w:tc>
      </w:tr>
    </w:tbl>
    <w:p w14:paraId="6E6A0558" w14:textId="77777777" w:rsidR="003862FD" w:rsidRPr="003862FD" w:rsidRDefault="003862FD" w:rsidP="003862FD">
      <w:r w:rsidRPr="003862FD">
        <w:t>SCRUM Tasks Selected for Next Week:</w:t>
      </w:r>
    </w:p>
    <w:tbl>
      <w:tblPr>
        <w:tblW w:w="103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939"/>
        <w:gridCol w:w="7441"/>
      </w:tblGrid>
      <w:tr w:rsidR="003862FD" w:rsidRPr="003862FD" w14:paraId="1236D215" w14:textId="77777777" w:rsidTr="003862FD">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vAlign w:val="bottom"/>
            <w:hideMark/>
          </w:tcPr>
          <w:p w14:paraId="745BF508" w14:textId="77777777" w:rsidR="003862FD" w:rsidRPr="003862FD" w:rsidRDefault="003862FD" w:rsidP="003862FD">
            <w:r w:rsidRPr="003862FD">
              <w:lastRenderedPageBreak/>
              <w:t>Group Member</w:t>
            </w:r>
          </w:p>
        </w:tc>
        <w:tc>
          <w:tcPr>
            <w:tcW w:w="0" w:type="auto"/>
            <w:tcBorders>
              <w:top w:val="single" w:sz="6" w:space="0" w:color="E3E3E3"/>
              <w:left w:val="single" w:sz="6" w:space="0" w:color="E3E3E3"/>
              <w:bottom w:val="single" w:sz="6" w:space="0" w:color="E3E3E3"/>
              <w:right w:val="single" w:sz="6" w:space="0" w:color="E3E3E3"/>
            </w:tcBorders>
            <w:vAlign w:val="bottom"/>
            <w:hideMark/>
          </w:tcPr>
          <w:p w14:paraId="06D41BB0" w14:textId="77777777" w:rsidR="003862FD" w:rsidRPr="003862FD" w:rsidRDefault="003862FD" w:rsidP="003862FD">
            <w:r w:rsidRPr="003862FD">
              <w:t>Task Description</w:t>
            </w:r>
          </w:p>
        </w:tc>
      </w:tr>
      <w:tr w:rsidR="003862FD" w:rsidRPr="003862FD" w14:paraId="58842B77" w14:textId="77777777" w:rsidTr="003862FD">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5C262A5F" w14:textId="3A671E19" w:rsidR="003862FD" w:rsidRPr="003862FD" w:rsidRDefault="003862FD" w:rsidP="003862FD">
            <w:r>
              <w:t>Noah</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3F3467F0" w14:textId="77777777" w:rsidR="003862FD" w:rsidRPr="003862FD" w:rsidRDefault="003862FD" w:rsidP="003862FD">
            <w:r w:rsidRPr="003862FD">
              <w:t>Execute acceptance tests and debugging</w:t>
            </w:r>
          </w:p>
        </w:tc>
      </w:tr>
      <w:tr w:rsidR="003862FD" w:rsidRPr="003862FD" w14:paraId="548BA2ED" w14:textId="77777777" w:rsidTr="003862FD">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618466CB" w14:textId="23B1D926" w:rsidR="003862FD" w:rsidRPr="003862FD" w:rsidRDefault="003862FD" w:rsidP="003862FD">
            <w:r>
              <w:t>Theo</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2F686F89" w14:textId="77777777" w:rsidR="003862FD" w:rsidRPr="003862FD" w:rsidRDefault="003862FD" w:rsidP="003862FD">
            <w:r w:rsidRPr="003862FD">
              <w:t>Finalize and submit the testing report</w:t>
            </w:r>
          </w:p>
        </w:tc>
      </w:tr>
    </w:tbl>
    <w:p w14:paraId="0BF634DE" w14:textId="77777777" w:rsidR="003862FD" w:rsidRPr="003862FD" w:rsidRDefault="003862FD" w:rsidP="003862FD">
      <w:r w:rsidRPr="003862FD">
        <w:t>Major Outcomes of Meeting:</w:t>
      </w:r>
    </w:p>
    <w:p w14:paraId="7F56E928" w14:textId="77777777" w:rsidR="003862FD" w:rsidRPr="003862FD" w:rsidRDefault="003862FD" w:rsidP="003862FD">
      <w:r w:rsidRPr="003862FD">
        <w:t>All acceptance tests were successfully completed and bugs were fixed.</w:t>
      </w:r>
    </w:p>
    <w:p w14:paraId="443BB2CB" w14:textId="77777777" w:rsidR="003862FD" w:rsidRPr="003862FD" w:rsidRDefault="003862FD" w:rsidP="003862FD">
      <w:r w:rsidRPr="003862FD">
        <w:t>The testing report was produced, reviewed, and finalized.</w:t>
      </w:r>
    </w:p>
    <w:p w14:paraId="4146FAF9" w14:textId="77777777" w:rsidR="003862FD" w:rsidRPr="003862FD" w:rsidRDefault="003862FD" w:rsidP="003862FD">
      <w:r w:rsidRPr="003862FD">
        <w:t>The test matrix was reviewed to ensure all tests were performed and passed.</w:t>
      </w:r>
    </w:p>
    <w:p w14:paraId="5B170B81" w14:textId="77777777" w:rsidR="003862FD" w:rsidRPr="003862FD" w:rsidRDefault="003862FD" w:rsidP="003862FD">
      <w:r w:rsidRPr="003862FD">
        <w:t>Things That Went Well in This Meeting:</w:t>
      </w:r>
    </w:p>
    <w:p w14:paraId="1E214708" w14:textId="77777777" w:rsidR="003862FD" w:rsidRPr="003862FD" w:rsidRDefault="003862FD" w:rsidP="003862FD">
      <w:r w:rsidRPr="003862FD">
        <w:t>Efficient collaboration and task delegation ensured timely completion of tasks.</w:t>
      </w:r>
    </w:p>
    <w:p w14:paraId="7DAEB859" w14:textId="77777777" w:rsidR="003862FD" w:rsidRPr="003862FD" w:rsidRDefault="003862FD" w:rsidP="003862FD">
      <w:r w:rsidRPr="003862FD">
        <w:t>Clear communication facilitated effective decision-making and problem-solving.</w:t>
      </w:r>
    </w:p>
    <w:p w14:paraId="32E3223F" w14:textId="77777777" w:rsidR="003862FD" w:rsidRPr="003862FD" w:rsidRDefault="003862FD" w:rsidP="003862FD">
      <w:r w:rsidRPr="003862FD">
        <w:t>Things That Did NOT go Well in This Meeting:</w:t>
      </w:r>
    </w:p>
    <w:p w14:paraId="4EA5A4BA" w14:textId="77777777" w:rsidR="003862FD" w:rsidRPr="003862FD" w:rsidRDefault="003862FD" w:rsidP="003862FD">
      <w:r w:rsidRPr="003862FD">
        <w:t>No major issues were encountered during the meeting. However, we can improve by setting clearer timelines for task completion in future meetings.</w:t>
      </w:r>
    </w:p>
    <w:p w14:paraId="43AD453E" w14:textId="77777777" w:rsidR="003862FD" w:rsidRPr="003862FD" w:rsidRDefault="003862FD" w:rsidP="003862FD">
      <w:r w:rsidRPr="003862FD">
        <w:t>Top of Form</w:t>
      </w:r>
    </w:p>
    <w:p w14:paraId="5399628E" w14:textId="77777777" w:rsidR="00AE2092" w:rsidRPr="003862FD" w:rsidRDefault="00AE2092" w:rsidP="003862FD"/>
    <w:p w14:paraId="3F8E543B" w14:textId="51CCF337" w:rsidR="008E2F5F" w:rsidRPr="003862FD" w:rsidRDefault="00981A72" w:rsidP="003862FD">
      <w:r w:rsidRPr="003862FD">
        <w:t>Reflections:</w:t>
      </w:r>
    </w:p>
    <w:p w14:paraId="139D225D" w14:textId="77777777" w:rsidR="001136FC" w:rsidRPr="003862FD" w:rsidRDefault="001136FC" w:rsidP="003862FD">
      <w:r w:rsidRPr="003862FD">
        <w:t>Answer the following questions using your own words. Make sure that each answer comprises a minimum of 100 words.</w:t>
      </w:r>
    </w:p>
    <w:p w14:paraId="305BDD01" w14:textId="77777777" w:rsidR="001136FC" w:rsidRPr="003862FD" w:rsidRDefault="001136FC" w:rsidP="003862FD"/>
    <w:p w14:paraId="53BC5338" w14:textId="05EE417D" w:rsidR="00C97B39" w:rsidRPr="003862FD" w:rsidRDefault="00CC0C6B" w:rsidP="003862FD">
      <w:r w:rsidRPr="003862FD">
        <w:t xml:space="preserve">Although we wrote a report on the testing that shows which tests were run and passed or failed, we also updated the function test matrix. </w:t>
      </w:r>
      <w:r w:rsidR="00261C3D" w:rsidRPr="003862FD">
        <w:t>What are the advantages of updating the function test matrix in addition to writing the test report?</w:t>
      </w:r>
      <w:r w:rsidR="00261C3D" w:rsidRPr="003862FD">
        <w:br/>
      </w:r>
      <w:r w:rsidR="003862FD">
        <w:t xml:space="preserve">The advantages of updating the </w:t>
      </w:r>
      <w:r w:rsidR="003862FD" w:rsidRPr="003862FD">
        <w:t>function test matrix in addition to writing the test report</w:t>
      </w:r>
      <w:r w:rsidR="003862FD">
        <w:t xml:space="preserve"> are better documentation, able to debug match faster, it can have regression testing etc..</w:t>
      </w:r>
      <w:r w:rsidR="00261C3D" w:rsidRPr="003862FD">
        <w:br/>
      </w:r>
      <w:r w:rsidR="00261C3D" w:rsidRPr="003862FD">
        <w:br/>
      </w:r>
      <w:r w:rsidR="00261C3D" w:rsidRPr="003862FD">
        <w:br/>
      </w:r>
      <w:r w:rsidR="00261C3D" w:rsidRPr="003862FD">
        <w:br/>
      </w:r>
      <w:r w:rsidR="00261C3D" w:rsidRPr="003862FD">
        <w:br/>
      </w:r>
      <w:r w:rsidR="00261C3D" w:rsidRPr="003862FD">
        <w:br/>
      </w:r>
      <w:r w:rsidR="00261C3D" w:rsidRPr="003862FD">
        <w:br/>
      </w:r>
    </w:p>
    <w:p w14:paraId="6639903C" w14:textId="31B9DB46" w:rsidR="00261C3D" w:rsidRPr="003862FD" w:rsidRDefault="0080701A" w:rsidP="003862FD">
      <w:r w:rsidRPr="003862FD">
        <w:t xml:space="preserve">Teamwork on a project like this is vital to success. How </w:t>
      </w:r>
      <w:r w:rsidR="004D3E9A" w:rsidRPr="003862FD">
        <w:t xml:space="preserve">well </w:t>
      </w:r>
      <w:r w:rsidRPr="003862FD">
        <w:t>did you</w:t>
      </w:r>
      <w:r w:rsidR="00711DA9" w:rsidRPr="003862FD">
        <w:t>r</w:t>
      </w:r>
      <w:r w:rsidRPr="003862FD">
        <w:t xml:space="preserve"> team </w:t>
      </w:r>
      <w:r w:rsidR="004D3E9A" w:rsidRPr="003862FD">
        <w:t xml:space="preserve">work? If it worked well, what contributed to its success? </w:t>
      </w:r>
      <w:r w:rsidR="00711DA9" w:rsidRPr="003862FD">
        <w:t>If it did not work well, what contributed to the problems?</w:t>
      </w:r>
      <w:r w:rsidR="005910BC" w:rsidRPr="003862FD">
        <w:br/>
      </w:r>
      <w:r w:rsidR="005910BC" w:rsidRPr="003862FD">
        <w:lastRenderedPageBreak/>
        <w:br/>
      </w:r>
      <w:r w:rsidR="003862FD">
        <w:t xml:space="preserve">So teamwork in our group at least in our current group is going well. But there are still some issues regarding how the tasks are equally distributed. Since were only a few working on the project, we gave ourselves a huge chunk of tasks to </w:t>
      </w:r>
      <w:r w:rsidR="005670E2">
        <w:t>lessen the burden.</w:t>
      </w:r>
      <w:r w:rsidR="005910BC" w:rsidRPr="003862FD">
        <w:br/>
      </w:r>
      <w:r w:rsidR="005910BC" w:rsidRPr="003862FD">
        <w:br/>
      </w:r>
      <w:r w:rsidR="005910BC" w:rsidRPr="003862FD">
        <w:br/>
      </w:r>
      <w:r w:rsidR="005910BC" w:rsidRPr="003862FD">
        <w:br/>
      </w:r>
      <w:r w:rsidR="005910BC" w:rsidRPr="003862FD">
        <w:br/>
      </w:r>
      <w:r w:rsidR="005910BC" w:rsidRPr="003862FD">
        <w:br/>
      </w:r>
      <w:r w:rsidR="005910BC" w:rsidRPr="003862FD">
        <w:br/>
      </w:r>
    </w:p>
    <w:p w14:paraId="46902058" w14:textId="213BE0E4" w:rsidR="005910BC" w:rsidRPr="003862FD" w:rsidRDefault="000D7869" w:rsidP="003862FD">
      <w:r w:rsidRPr="003862FD">
        <w:t>In every milestone you wer</w:t>
      </w:r>
      <w:r w:rsidR="002C7A36" w:rsidRPr="003862FD">
        <w:t xml:space="preserve">e asked what worked and did not work along the way. </w:t>
      </w:r>
      <w:r w:rsidR="00545F52" w:rsidRPr="003862FD">
        <w:t>Were you able to incorporate what you learned to improving your team’s perfor</w:t>
      </w:r>
      <w:r w:rsidR="005025E1" w:rsidRPr="003862FD">
        <w:t>mance on the next milestone? Did you</w:t>
      </w:r>
      <w:r w:rsidR="004969AD" w:rsidRPr="003862FD">
        <w:t>r</w:t>
      </w:r>
      <w:r w:rsidR="005025E1" w:rsidRPr="003862FD">
        <w:t xml:space="preserve"> team learn from it</w:t>
      </w:r>
      <w:r w:rsidR="00FD3206" w:rsidRPr="003862FD">
        <w:t>s mistakes and improve? If so, why? If not, why?</w:t>
      </w:r>
      <w:r w:rsidR="006E6B84" w:rsidRPr="003862FD">
        <w:br/>
      </w:r>
      <w:r w:rsidR="006E6B84" w:rsidRPr="003862FD">
        <w:br/>
      </w:r>
      <w:r w:rsidR="006E6B84" w:rsidRPr="003862FD">
        <w:br/>
      </w:r>
      <w:r w:rsidR="005670E2">
        <w:t>Since there was a change of group team members, it was extremeliy hard to improve the teams performance on the next milestone. Nevertheless, with the few people left who are still working on the milestone we managed to incorporate what we learned from the previous milestone.</w:t>
      </w:r>
      <w:r w:rsidR="004969AD" w:rsidRPr="003862FD">
        <w:br/>
      </w:r>
      <w:r w:rsidR="004969AD" w:rsidRPr="003862FD">
        <w:br/>
      </w:r>
      <w:r w:rsidR="004969AD" w:rsidRPr="003862FD">
        <w:br/>
      </w:r>
      <w:r w:rsidR="004969AD" w:rsidRPr="003862FD">
        <w:br/>
      </w:r>
    </w:p>
    <w:p w14:paraId="6AF8381B" w14:textId="68680ED7" w:rsidR="004969AD" w:rsidRDefault="004969AD" w:rsidP="003862FD">
      <w:r w:rsidRPr="003862FD">
        <w:t>Did you end up testing the code to the point where you were convinced it worked correctly? Were there any tests th</w:t>
      </w:r>
      <w:r w:rsidR="00DB4DBA" w:rsidRPr="003862FD">
        <w:t>at had not passed at the end? If so, what was the impact of this on the project</w:t>
      </w:r>
      <w:r w:rsidR="001B0DA7" w:rsidRPr="003862FD">
        <w:t>?</w:t>
      </w:r>
    </w:p>
    <w:p w14:paraId="5FA66347" w14:textId="77777777" w:rsidR="005670E2" w:rsidRDefault="005670E2" w:rsidP="003862FD"/>
    <w:p w14:paraId="3FB95CB6" w14:textId="48656263" w:rsidR="005670E2" w:rsidRDefault="005670E2" w:rsidP="003862FD">
      <w:r>
        <w:t>We are still trying to figure out some test that failed. We are using many testing methods to do this.</w:t>
      </w:r>
    </w:p>
    <w:p w14:paraId="5F0896EE" w14:textId="4FEBBB98" w:rsidR="005670E2" w:rsidRPr="003862FD" w:rsidRDefault="005670E2" w:rsidP="003862FD">
      <w:r>
        <w:t xml:space="preserve">The impact of this on the project is that we couldn’t produce the report as expected. </w:t>
      </w:r>
    </w:p>
    <w:sectPr w:rsidR="005670E2" w:rsidRPr="003862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2FE3"/>
    <w:multiLevelType w:val="multilevel"/>
    <w:tmpl w:val="CCC66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174811"/>
    <w:multiLevelType w:val="multilevel"/>
    <w:tmpl w:val="D110F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C42022"/>
    <w:multiLevelType w:val="multilevel"/>
    <w:tmpl w:val="C67AE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640962"/>
    <w:multiLevelType w:val="multilevel"/>
    <w:tmpl w:val="5A5AA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792271"/>
    <w:multiLevelType w:val="hybridMultilevel"/>
    <w:tmpl w:val="EB9C4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983FE9"/>
    <w:multiLevelType w:val="multilevel"/>
    <w:tmpl w:val="3B884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BB4271"/>
    <w:multiLevelType w:val="multilevel"/>
    <w:tmpl w:val="3312B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780A9C"/>
    <w:multiLevelType w:val="multilevel"/>
    <w:tmpl w:val="79F66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7A04E8"/>
    <w:multiLevelType w:val="hybridMultilevel"/>
    <w:tmpl w:val="E33C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CA62ED"/>
    <w:multiLevelType w:val="multilevel"/>
    <w:tmpl w:val="E8BC0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5C361FB"/>
    <w:multiLevelType w:val="multilevel"/>
    <w:tmpl w:val="40103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645629A"/>
    <w:multiLevelType w:val="multilevel"/>
    <w:tmpl w:val="EE06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1990748"/>
    <w:multiLevelType w:val="hybridMultilevel"/>
    <w:tmpl w:val="2E96A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D467A3"/>
    <w:multiLevelType w:val="multilevel"/>
    <w:tmpl w:val="64ACA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6D2556C"/>
    <w:multiLevelType w:val="multilevel"/>
    <w:tmpl w:val="C6A08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000632"/>
    <w:multiLevelType w:val="multilevel"/>
    <w:tmpl w:val="D7A46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3880968"/>
    <w:multiLevelType w:val="multilevel"/>
    <w:tmpl w:val="02306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86103201">
    <w:abstractNumId w:val="3"/>
  </w:num>
  <w:num w:numId="2" w16cid:durableId="199706843">
    <w:abstractNumId w:val="8"/>
  </w:num>
  <w:num w:numId="3" w16cid:durableId="1652056721">
    <w:abstractNumId w:val="5"/>
  </w:num>
  <w:num w:numId="4" w16cid:durableId="149296333">
    <w:abstractNumId w:val="10"/>
  </w:num>
  <w:num w:numId="5" w16cid:durableId="140387068">
    <w:abstractNumId w:val="14"/>
  </w:num>
  <w:num w:numId="6" w16cid:durableId="11612679">
    <w:abstractNumId w:val="0"/>
  </w:num>
  <w:num w:numId="7" w16cid:durableId="133724072">
    <w:abstractNumId w:val="6"/>
  </w:num>
  <w:num w:numId="8" w16cid:durableId="197397117">
    <w:abstractNumId w:val="11"/>
  </w:num>
  <w:num w:numId="9" w16cid:durableId="2005669873">
    <w:abstractNumId w:val="2"/>
  </w:num>
  <w:num w:numId="10" w16cid:durableId="1185054418">
    <w:abstractNumId w:val="7"/>
  </w:num>
  <w:num w:numId="11" w16cid:durableId="65493641">
    <w:abstractNumId w:val="16"/>
  </w:num>
  <w:num w:numId="12" w16cid:durableId="1649163231">
    <w:abstractNumId w:val="17"/>
  </w:num>
  <w:num w:numId="13" w16cid:durableId="1331298939">
    <w:abstractNumId w:val="4"/>
  </w:num>
  <w:num w:numId="14" w16cid:durableId="648444487">
    <w:abstractNumId w:val="12"/>
  </w:num>
  <w:num w:numId="15" w16cid:durableId="306858273">
    <w:abstractNumId w:val="9"/>
  </w:num>
  <w:num w:numId="16" w16cid:durableId="1046835812">
    <w:abstractNumId w:val="1"/>
  </w:num>
  <w:num w:numId="17" w16cid:durableId="1894190400">
    <w:abstractNumId w:val="13"/>
  </w:num>
  <w:num w:numId="18" w16cid:durableId="795414831">
    <w:abstractNumId w:val="18"/>
  </w:num>
  <w:num w:numId="19" w16cid:durableId="49299270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0403E"/>
    <w:rsid w:val="000D7869"/>
    <w:rsid w:val="0010157D"/>
    <w:rsid w:val="001136FC"/>
    <w:rsid w:val="00117AF7"/>
    <w:rsid w:val="0012367D"/>
    <w:rsid w:val="00142831"/>
    <w:rsid w:val="00180D95"/>
    <w:rsid w:val="001B0DA7"/>
    <w:rsid w:val="001D76CF"/>
    <w:rsid w:val="00250D4F"/>
    <w:rsid w:val="00261C3D"/>
    <w:rsid w:val="002B37D1"/>
    <w:rsid w:val="002C7A36"/>
    <w:rsid w:val="00341195"/>
    <w:rsid w:val="00366C89"/>
    <w:rsid w:val="003862FD"/>
    <w:rsid w:val="003B6774"/>
    <w:rsid w:val="003C7068"/>
    <w:rsid w:val="003D4D81"/>
    <w:rsid w:val="003E5CFC"/>
    <w:rsid w:val="004041E7"/>
    <w:rsid w:val="0042083A"/>
    <w:rsid w:val="00442E89"/>
    <w:rsid w:val="004969AD"/>
    <w:rsid w:val="004D3E9A"/>
    <w:rsid w:val="005025E1"/>
    <w:rsid w:val="00545F52"/>
    <w:rsid w:val="005670E2"/>
    <w:rsid w:val="005910BC"/>
    <w:rsid w:val="005E5BF2"/>
    <w:rsid w:val="006B6366"/>
    <w:rsid w:val="006E6B84"/>
    <w:rsid w:val="00711DA9"/>
    <w:rsid w:val="00731864"/>
    <w:rsid w:val="007502BA"/>
    <w:rsid w:val="0078216A"/>
    <w:rsid w:val="00784E76"/>
    <w:rsid w:val="0080701A"/>
    <w:rsid w:val="008C0F8F"/>
    <w:rsid w:val="008E2F5F"/>
    <w:rsid w:val="00981A72"/>
    <w:rsid w:val="00A33550"/>
    <w:rsid w:val="00A525AF"/>
    <w:rsid w:val="00AD63B2"/>
    <w:rsid w:val="00AE2092"/>
    <w:rsid w:val="00B704DC"/>
    <w:rsid w:val="00BC4BA6"/>
    <w:rsid w:val="00BD463D"/>
    <w:rsid w:val="00C071A4"/>
    <w:rsid w:val="00C97B39"/>
    <w:rsid w:val="00CC0C6B"/>
    <w:rsid w:val="00CC1668"/>
    <w:rsid w:val="00CF7D27"/>
    <w:rsid w:val="00D36E22"/>
    <w:rsid w:val="00DB4DBA"/>
    <w:rsid w:val="00DD11BF"/>
    <w:rsid w:val="00E013FD"/>
    <w:rsid w:val="00EE6E33"/>
    <w:rsid w:val="00EF5BE9"/>
    <w:rsid w:val="00FC0547"/>
    <w:rsid w:val="00FD3206"/>
    <w:rsid w:val="00FF0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040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0403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 w:type="paragraph" w:customStyle="1" w:styleId="Default">
    <w:name w:val="Default"/>
    <w:rsid w:val="0078216A"/>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semiHidden/>
    <w:rsid w:val="0000403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0403E"/>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00403E"/>
    <w:rPr>
      <w:b/>
      <w:bCs/>
    </w:rPr>
  </w:style>
  <w:style w:type="paragraph" w:styleId="NormalWeb">
    <w:name w:val="Normal (Web)"/>
    <w:basedOn w:val="Normal"/>
    <w:uiPriority w:val="99"/>
    <w:semiHidden/>
    <w:unhideWhenUsed/>
    <w:rsid w:val="0000403E"/>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3862F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862FD"/>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08075">
      <w:bodyDiv w:val="1"/>
      <w:marLeft w:val="0"/>
      <w:marRight w:val="0"/>
      <w:marTop w:val="0"/>
      <w:marBottom w:val="0"/>
      <w:divBdr>
        <w:top w:val="none" w:sz="0" w:space="0" w:color="auto"/>
        <w:left w:val="none" w:sz="0" w:space="0" w:color="auto"/>
        <w:bottom w:val="none" w:sz="0" w:space="0" w:color="auto"/>
        <w:right w:val="none" w:sz="0" w:space="0" w:color="auto"/>
      </w:divBdr>
    </w:div>
    <w:div w:id="616646428">
      <w:bodyDiv w:val="1"/>
      <w:marLeft w:val="0"/>
      <w:marRight w:val="0"/>
      <w:marTop w:val="0"/>
      <w:marBottom w:val="0"/>
      <w:divBdr>
        <w:top w:val="none" w:sz="0" w:space="0" w:color="auto"/>
        <w:left w:val="none" w:sz="0" w:space="0" w:color="auto"/>
        <w:bottom w:val="none" w:sz="0" w:space="0" w:color="auto"/>
        <w:right w:val="none" w:sz="0" w:space="0" w:color="auto"/>
      </w:divBdr>
      <w:divsChild>
        <w:div w:id="933974226">
          <w:marLeft w:val="0"/>
          <w:marRight w:val="0"/>
          <w:marTop w:val="0"/>
          <w:marBottom w:val="0"/>
          <w:divBdr>
            <w:top w:val="single" w:sz="2" w:space="0" w:color="E3E3E3"/>
            <w:left w:val="single" w:sz="2" w:space="0" w:color="E3E3E3"/>
            <w:bottom w:val="single" w:sz="2" w:space="0" w:color="E3E3E3"/>
            <w:right w:val="single" w:sz="2" w:space="0" w:color="E3E3E3"/>
          </w:divBdr>
          <w:divsChild>
            <w:div w:id="427195632">
              <w:marLeft w:val="0"/>
              <w:marRight w:val="0"/>
              <w:marTop w:val="0"/>
              <w:marBottom w:val="0"/>
              <w:divBdr>
                <w:top w:val="single" w:sz="2" w:space="0" w:color="E3E3E3"/>
                <w:left w:val="single" w:sz="2" w:space="0" w:color="E3E3E3"/>
                <w:bottom w:val="single" w:sz="2" w:space="0" w:color="E3E3E3"/>
                <w:right w:val="single" w:sz="2" w:space="0" w:color="E3E3E3"/>
              </w:divBdr>
              <w:divsChild>
                <w:div w:id="1391920082">
                  <w:marLeft w:val="0"/>
                  <w:marRight w:val="0"/>
                  <w:marTop w:val="0"/>
                  <w:marBottom w:val="0"/>
                  <w:divBdr>
                    <w:top w:val="single" w:sz="2" w:space="0" w:color="E3E3E3"/>
                    <w:left w:val="single" w:sz="2" w:space="0" w:color="E3E3E3"/>
                    <w:bottom w:val="single" w:sz="2" w:space="0" w:color="E3E3E3"/>
                    <w:right w:val="single" w:sz="2" w:space="0" w:color="E3E3E3"/>
                  </w:divBdr>
                  <w:divsChild>
                    <w:div w:id="877161765">
                      <w:marLeft w:val="0"/>
                      <w:marRight w:val="0"/>
                      <w:marTop w:val="0"/>
                      <w:marBottom w:val="0"/>
                      <w:divBdr>
                        <w:top w:val="single" w:sz="2" w:space="0" w:color="E3E3E3"/>
                        <w:left w:val="single" w:sz="2" w:space="0" w:color="E3E3E3"/>
                        <w:bottom w:val="single" w:sz="2" w:space="0" w:color="E3E3E3"/>
                        <w:right w:val="single" w:sz="2" w:space="0" w:color="E3E3E3"/>
                      </w:divBdr>
                      <w:divsChild>
                        <w:div w:id="1759863022">
                          <w:marLeft w:val="0"/>
                          <w:marRight w:val="0"/>
                          <w:marTop w:val="0"/>
                          <w:marBottom w:val="0"/>
                          <w:divBdr>
                            <w:top w:val="single" w:sz="2" w:space="0" w:color="E3E3E3"/>
                            <w:left w:val="single" w:sz="2" w:space="0" w:color="E3E3E3"/>
                            <w:bottom w:val="single" w:sz="2" w:space="0" w:color="E3E3E3"/>
                            <w:right w:val="single" w:sz="2" w:space="0" w:color="E3E3E3"/>
                          </w:divBdr>
                          <w:divsChild>
                            <w:div w:id="1174104771">
                              <w:marLeft w:val="0"/>
                              <w:marRight w:val="0"/>
                              <w:marTop w:val="0"/>
                              <w:marBottom w:val="0"/>
                              <w:divBdr>
                                <w:top w:val="single" w:sz="2" w:space="0" w:color="E3E3E3"/>
                                <w:left w:val="single" w:sz="2" w:space="0" w:color="E3E3E3"/>
                                <w:bottom w:val="single" w:sz="2" w:space="0" w:color="E3E3E3"/>
                                <w:right w:val="single" w:sz="2" w:space="0" w:color="E3E3E3"/>
                              </w:divBdr>
                              <w:divsChild>
                                <w:div w:id="2102992730">
                                  <w:marLeft w:val="0"/>
                                  <w:marRight w:val="0"/>
                                  <w:marTop w:val="100"/>
                                  <w:marBottom w:val="100"/>
                                  <w:divBdr>
                                    <w:top w:val="single" w:sz="2" w:space="0" w:color="E3E3E3"/>
                                    <w:left w:val="single" w:sz="2" w:space="0" w:color="E3E3E3"/>
                                    <w:bottom w:val="single" w:sz="2" w:space="0" w:color="E3E3E3"/>
                                    <w:right w:val="single" w:sz="2" w:space="0" w:color="E3E3E3"/>
                                  </w:divBdr>
                                  <w:divsChild>
                                    <w:div w:id="966545814">
                                      <w:marLeft w:val="0"/>
                                      <w:marRight w:val="0"/>
                                      <w:marTop w:val="0"/>
                                      <w:marBottom w:val="0"/>
                                      <w:divBdr>
                                        <w:top w:val="single" w:sz="2" w:space="0" w:color="E3E3E3"/>
                                        <w:left w:val="single" w:sz="2" w:space="0" w:color="E3E3E3"/>
                                        <w:bottom w:val="single" w:sz="2" w:space="0" w:color="E3E3E3"/>
                                        <w:right w:val="single" w:sz="2" w:space="0" w:color="E3E3E3"/>
                                      </w:divBdr>
                                      <w:divsChild>
                                        <w:div w:id="1573735371">
                                          <w:marLeft w:val="0"/>
                                          <w:marRight w:val="0"/>
                                          <w:marTop w:val="0"/>
                                          <w:marBottom w:val="0"/>
                                          <w:divBdr>
                                            <w:top w:val="single" w:sz="2" w:space="0" w:color="E3E3E3"/>
                                            <w:left w:val="single" w:sz="2" w:space="0" w:color="E3E3E3"/>
                                            <w:bottom w:val="single" w:sz="2" w:space="0" w:color="E3E3E3"/>
                                            <w:right w:val="single" w:sz="2" w:space="0" w:color="E3E3E3"/>
                                          </w:divBdr>
                                          <w:divsChild>
                                            <w:div w:id="937951888">
                                              <w:marLeft w:val="0"/>
                                              <w:marRight w:val="0"/>
                                              <w:marTop w:val="0"/>
                                              <w:marBottom w:val="0"/>
                                              <w:divBdr>
                                                <w:top w:val="single" w:sz="2" w:space="0" w:color="E3E3E3"/>
                                                <w:left w:val="single" w:sz="2" w:space="0" w:color="E3E3E3"/>
                                                <w:bottom w:val="single" w:sz="2" w:space="0" w:color="E3E3E3"/>
                                                <w:right w:val="single" w:sz="2" w:space="0" w:color="E3E3E3"/>
                                              </w:divBdr>
                                              <w:divsChild>
                                                <w:div w:id="1944150551">
                                                  <w:marLeft w:val="0"/>
                                                  <w:marRight w:val="0"/>
                                                  <w:marTop w:val="0"/>
                                                  <w:marBottom w:val="0"/>
                                                  <w:divBdr>
                                                    <w:top w:val="single" w:sz="2" w:space="0" w:color="E3E3E3"/>
                                                    <w:left w:val="single" w:sz="2" w:space="0" w:color="E3E3E3"/>
                                                    <w:bottom w:val="single" w:sz="2" w:space="0" w:color="E3E3E3"/>
                                                    <w:right w:val="single" w:sz="2" w:space="0" w:color="E3E3E3"/>
                                                  </w:divBdr>
                                                  <w:divsChild>
                                                    <w:div w:id="2144424368">
                                                      <w:marLeft w:val="0"/>
                                                      <w:marRight w:val="0"/>
                                                      <w:marTop w:val="0"/>
                                                      <w:marBottom w:val="0"/>
                                                      <w:divBdr>
                                                        <w:top w:val="single" w:sz="2" w:space="0" w:color="E3E3E3"/>
                                                        <w:left w:val="single" w:sz="2" w:space="0" w:color="E3E3E3"/>
                                                        <w:bottom w:val="single" w:sz="2" w:space="0" w:color="E3E3E3"/>
                                                        <w:right w:val="single" w:sz="2" w:space="0" w:color="E3E3E3"/>
                                                      </w:divBdr>
                                                      <w:divsChild>
                                                        <w:div w:id="1737658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30005857">
          <w:marLeft w:val="0"/>
          <w:marRight w:val="0"/>
          <w:marTop w:val="0"/>
          <w:marBottom w:val="0"/>
          <w:divBdr>
            <w:top w:val="none" w:sz="0" w:space="0" w:color="auto"/>
            <w:left w:val="none" w:sz="0" w:space="0" w:color="auto"/>
            <w:bottom w:val="none" w:sz="0" w:space="0" w:color="auto"/>
            <w:right w:val="none" w:sz="0" w:space="0" w:color="auto"/>
          </w:divBdr>
        </w:div>
      </w:divsChild>
    </w:div>
    <w:div w:id="779956915">
      <w:bodyDiv w:val="1"/>
      <w:marLeft w:val="0"/>
      <w:marRight w:val="0"/>
      <w:marTop w:val="0"/>
      <w:marBottom w:val="0"/>
      <w:divBdr>
        <w:top w:val="none" w:sz="0" w:space="0" w:color="auto"/>
        <w:left w:val="none" w:sz="0" w:space="0" w:color="auto"/>
        <w:bottom w:val="none" w:sz="0" w:space="0" w:color="auto"/>
        <w:right w:val="none" w:sz="0" w:space="0" w:color="auto"/>
      </w:divBdr>
    </w:div>
    <w:div w:id="814760479">
      <w:bodyDiv w:val="1"/>
      <w:marLeft w:val="0"/>
      <w:marRight w:val="0"/>
      <w:marTop w:val="0"/>
      <w:marBottom w:val="0"/>
      <w:divBdr>
        <w:top w:val="none" w:sz="0" w:space="0" w:color="auto"/>
        <w:left w:val="none" w:sz="0" w:space="0" w:color="auto"/>
        <w:bottom w:val="none" w:sz="0" w:space="0" w:color="auto"/>
        <w:right w:val="none" w:sz="0" w:space="0" w:color="auto"/>
      </w:divBdr>
    </w:div>
    <w:div w:id="115306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5" ma:contentTypeDescription="Create a new document." ma:contentTypeScope="" ma:versionID="f1547f9e595fbf2fae2e6fba5b82db5c">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7f45386b222aaeb30a6885f294c1d0d7"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CC298E-AB4F-490D-B650-F336DDA2C793}">
  <ds:schemaRefs>
    <ds:schemaRef ds:uri="http://schemas.microsoft.com/sharepoint/v3/contenttype/forms"/>
  </ds:schemaRefs>
</ds:datastoreItem>
</file>

<file path=customXml/itemProps2.xml><?xml version="1.0" encoding="utf-8"?>
<ds:datastoreItem xmlns:ds="http://schemas.openxmlformats.org/officeDocument/2006/customXml" ds:itemID="{FD94A5C7-FC9E-4523-9119-6C9A22B82337}">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93D6C573-24C8-497D-9DDB-910D16D846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5</Pages>
  <Words>966</Words>
  <Characters>5511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Noah Abebe</cp:lastModifiedBy>
  <cp:revision>56</cp:revision>
  <dcterms:created xsi:type="dcterms:W3CDTF">2023-04-02T19:23:00Z</dcterms:created>
  <dcterms:modified xsi:type="dcterms:W3CDTF">2024-04-19T13:20:00Z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y fmtid="{D5CDD505-2E9C-101B-9397-08002B2CF9AE}" pid="3" name="MediaServiceImageTags">
    <vt:lpwstr/>
  </property>
</Properties>
</file>