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7E6E" w14:textId="3A76C0BD" w:rsidR="00CA61E0" w:rsidRPr="002827CB" w:rsidRDefault="002827CB" w:rsidP="002827CB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2827CB">
        <w:rPr>
          <w:rFonts w:cstheme="minorHAnsi"/>
          <w:b/>
          <w:bCs/>
          <w:sz w:val="28"/>
          <w:szCs w:val="28"/>
          <w:u w:val="single"/>
        </w:rPr>
        <w:t>SRS Document</w:t>
      </w:r>
    </w:p>
    <w:p w14:paraId="78CCF4D0" w14:textId="77777777" w:rsidR="002827CB" w:rsidRPr="002827CB" w:rsidRDefault="002827CB" w:rsidP="003C10EC">
      <w:pPr>
        <w:spacing w:after="0"/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72C9F01F" w14:textId="2C8FD7C0" w:rsidR="002827CB" w:rsidRDefault="002827CB" w:rsidP="003B294A">
      <w:pPr>
        <w:pStyle w:val="Heading1"/>
        <w:numPr>
          <w:ilvl w:val="0"/>
          <w:numId w:val="10"/>
        </w:numPr>
        <w:spacing w:before="0"/>
        <w:rPr>
          <w:sz w:val="28"/>
          <w:szCs w:val="28"/>
        </w:rPr>
      </w:pPr>
      <w:r w:rsidRPr="00F042A8">
        <w:rPr>
          <w:sz w:val="28"/>
          <w:szCs w:val="28"/>
        </w:rPr>
        <w:t>Introduction</w:t>
      </w:r>
    </w:p>
    <w:p w14:paraId="4915001F" w14:textId="77777777" w:rsidR="003C10EC" w:rsidRPr="003C10EC" w:rsidRDefault="003C10EC" w:rsidP="003C10EC">
      <w:pPr>
        <w:spacing w:after="0"/>
      </w:pPr>
    </w:p>
    <w:p w14:paraId="36006F26" w14:textId="0951941B" w:rsidR="00F042A8" w:rsidRDefault="00F042A8" w:rsidP="003B6E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2827CB">
        <w:rPr>
          <w:rFonts w:asciiTheme="minorHAnsi" w:hAnsiTheme="minorHAnsi" w:cstheme="minorHAnsi"/>
          <w:sz w:val="22"/>
          <w:szCs w:val="22"/>
        </w:rPr>
        <w:t xml:space="preserve">Today the communication clinicians use an old, not properly developed system that cannot provide their needs. This community approached the university with a request for a system that can store big data and perform analysis on it. </w:t>
      </w:r>
      <w:r w:rsidR="003B6EBE" w:rsidRPr="002827CB">
        <w:rPr>
          <w:rFonts w:asciiTheme="minorHAnsi" w:hAnsiTheme="minorHAnsi" w:cstheme="minorHAnsi"/>
          <w:sz w:val="22"/>
          <w:szCs w:val="22"/>
        </w:rPr>
        <w:t>According to the experts that we interviewed the current system they use can only perform basic functions such as read and store data</w:t>
      </w:r>
    </w:p>
    <w:p w14:paraId="50D055EE" w14:textId="77777777" w:rsidR="003C10EC" w:rsidRDefault="003C10EC" w:rsidP="003C10E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7BEA2E8" w14:textId="637D7927" w:rsidR="003C10EC" w:rsidRDefault="00F042A8" w:rsidP="003C10EC">
      <w:pPr>
        <w:pStyle w:val="Heading1"/>
        <w:numPr>
          <w:ilvl w:val="1"/>
          <w:numId w:val="3"/>
        </w:numPr>
        <w:spacing w:before="0"/>
        <w:rPr>
          <w:sz w:val="28"/>
          <w:szCs w:val="28"/>
        </w:rPr>
      </w:pPr>
      <w:r w:rsidRPr="00F042A8">
        <w:rPr>
          <w:sz w:val="28"/>
          <w:szCs w:val="28"/>
        </w:rPr>
        <w:t>Purpose</w:t>
      </w:r>
    </w:p>
    <w:p w14:paraId="5F9DCA5F" w14:textId="77777777" w:rsidR="003C10EC" w:rsidRPr="003C10EC" w:rsidRDefault="003C10EC" w:rsidP="00C77337">
      <w:pPr>
        <w:spacing w:after="0"/>
      </w:pPr>
    </w:p>
    <w:p w14:paraId="4E2E21DA" w14:textId="570DCEAD" w:rsidR="003C10EC" w:rsidRPr="00C77337" w:rsidRDefault="003C10EC" w:rsidP="00C77337">
      <w:pPr>
        <w:spacing w:after="0"/>
        <w:rPr>
          <w:rFonts w:hint="cs"/>
          <w:rtl/>
        </w:rPr>
      </w:pPr>
      <w:r w:rsidRPr="00C77337">
        <w:t xml:space="preserve">The main purpose of this project is to create a medical file management system.The system will provide the ability to view and document the patient’s medical examination results, the focus is on hearing examinations. </w:t>
      </w:r>
    </w:p>
    <w:p w14:paraId="55010220" w14:textId="77777777" w:rsidR="006A5708" w:rsidRDefault="003C10EC" w:rsidP="00C77337">
      <w:pPr>
        <w:spacing w:after="0"/>
      </w:pPr>
      <w:r w:rsidRPr="00C77337">
        <w:t>The system supports</w:t>
      </w:r>
      <w:r w:rsidR="006A5708">
        <w:t xml:space="preserve">: </w:t>
      </w:r>
    </w:p>
    <w:p w14:paraId="258EFE5A" w14:textId="5C064F61" w:rsidR="006A5708" w:rsidRDefault="006A5708" w:rsidP="006A5708">
      <w:pPr>
        <w:pStyle w:val="ListParagraph"/>
        <w:numPr>
          <w:ilvl w:val="0"/>
          <w:numId w:val="14"/>
        </w:numPr>
        <w:spacing w:after="0"/>
      </w:pPr>
      <w:r>
        <w:t>D</w:t>
      </w:r>
      <w:r w:rsidR="003C10EC" w:rsidRPr="00C77337">
        <w:t>ocumentation of various examinations</w:t>
      </w:r>
      <w:r>
        <w:t>.</w:t>
      </w:r>
    </w:p>
    <w:p w14:paraId="74C94AA5" w14:textId="77777777" w:rsidR="006A5708" w:rsidRDefault="006A5708" w:rsidP="006A5708">
      <w:pPr>
        <w:pStyle w:val="ListParagraph"/>
        <w:numPr>
          <w:ilvl w:val="0"/>
          <w:numId w:val="14"/>
        </w:numPr>
        <w:spacing w:after="0"/>
      </w:pPr>
      <w:r>
        <w:t>F</w:t>
      </w:r>
      <w:r w:rsidR="003C10EC" w:rsidRPr="00C77337">
        <w:t>ast and efficient search queries on the data</w:t>
      </w:r>
      <w:r>
        <w:t>.</w:t>
      </w:r>
    </w:p>
    <w:p w14:paraId="1F5F5BC0" w14:textId="77777777" w:rsidR="006A5708" w:rsidRDefault="006A5708" w:rsidP="006A5708">
      <w:pPr>
        <w:pStyle w:val="ListParagraph"/>
        <w:numPr>
          <w:ilvl w:val="0"/>
          <w:numId w:val="14"/>
        </w:numPr>
        <w:spacing w:after="0"/>
      </w:pPr>
      <w:r>
        <w:t>V</w:t>
      </w:r>
      <w:r w:rsidR="003C10EC" w:rsidRPr="00C77337">
        <w:t>iew analysis based on the stored data</w:t>
      </w:r>
      <w:r>
        <w:t>.</w:t>
      </w:r>
    </w:p>
    <w:p w14:paraId="2FBBAED0" w14:textId="1049324E" w:rsidR="003C10EC" w:rsidRPr="00C77337" w:rsidRDefault="006A5708" w:rsidP="006A5708">
      <w:pPr>
        <w:pStyle w:val="ListParagraph"/>
        <w:numPr>
          <w:ilvl w:val="0"/>
          <w:numId w:val="14"/>
        </w:numPr>
        <w:spacing w:after="0"/>
      </w:pPr>
      <w:r>
        <w:t>S</w:t>
      </w:r>
      <w:r w:rsidR="003C10EC" w:rsidRPr="00C77337">
        <w:t xml:space="preserve">chedule appointments with patients and print the summary of the appointment </w:t>
      </w:r>
    </w:p>
    <w:p w14:paraId="433A63D6" w14:textId="77777777" w:rsidR="003C10EC" w:rsidRPr="003C10EC" w:rsidRDefault="003C10EC" w:rsidP="003C10EC">
      <w:pPr>
        <w:pStyle w:val="NormalWeb"/>
        <w:shd w:val="clear" w:color="auto" w:fill="FFFFFF"/>
        <w:spacing w:before="0" w:beforeAutospacing="0" w:after="0" w:afterAutospacing="0"/>
        <w:ind w:left="912"/>
        <w:rPr>
          <w:rFonts w:asciiTheme="minorHAnsi" w:hAnsiTheme="minorHAnsi" w:cstheme="minorHAnsi"/>
          <w:sz w:val="22"/>
          <w:szCs w:val="22"/>
        </w:rPr>
      </w:pPr>
    </w:p>
    <w:p w14:paraId="4906ECFC" w14:textId="60F43A62" w:rsidR="003C10EC" w:rsidRDefault="00117BD9" w:rsidP="003C10EC">
      <w:pPr>
        <w:pStyle w:val="Heading1"/>
        <w:numPr>
          <w:ilvl w:val="1"/>
          <w:numId w:val="3"/>
        </w:numPr>
        <w:spacing w:before="0"/>
        <w:rPr>
          <w:sz w:val="28"/>
          <w:szCs w:val="28"/>
        </w:rPr>
      </w:pPr>
      <w:r w:rsidRPr="00117BD9">
        <w:rPr>
          <w:sz w:val="28"/>
          <w:szCs w:val="28"/>
        </w:rPr>
        <w:t>Intended Audience</w:t>
      </w:r>
    </w:p>
    <w:p w14:paraId="14709C31" w14:textId="77777777" w:rsidR="003C10EC" w:rsidRPr="003C10EC" w:rsidRDefault="003C10EC" w:rsidP="003C10EC">
      <w:pPr>
        <w:spacing w:after="0"/>
      </w:pPr>
    </w:p>
    <w:p w14:paraId="3A1457A2" w14:textId="19DEDB5B" w:rsidR="00954EF8" w:rsidRPr="00C77337" w:rsidRDefault="005535D5" w:rsidP="00C77337">
      <w:pPr>
        <w:spacing w:after="0"/>
      </w:pPr>
      <w:r w:rsidRPr="00C77337">
        <w:t xml:space="preserve">The developers and project managers of this project will have access to this </w:t>
      </w:r>
      <w:r w:rsidR="00954EF8" w:rsidRPr="00C77337">
        <w:t>document</w:t>
      </w:r>
    </w:p>
    <w:p w14:paraId="0EADC556" w14:textId="5FCFB5F0" w:rsidR="00954EF8" w:rsidRPr="00C77337" w:rsidRDefault="005535D5" w:rsidP="00C77337">
      <w:pPr>
        <w:spacing w:after="0"/>
      </w:pPr>
      <w:r w:rsidRPr="00C77337">
        <w:t xml:space="preserve">The project managers are </w:t>
      </w:r>
      <w:proofErr w:type="spellStart"/>
      <w:r w:rsidRPr="00C77337">
        <w:t>Liron</w:t>
      </w:r>
      <w:proofErr w:type="spellEnd"/>
      <w:r w:rsidRPr="00C77337">
        <w:t xml:space="preserve"> – manager of the </w:t>
      </w:r>
      <w:r w:rsidR="00954EF8" w:rsidRPr="00C77337">
        <w:t>communication clinician</w:t>
      </w:r>
      <w:r w:rsidR="00954EF8" w:rsidRPr="00C77337">
        <w:t xml:space="preserve"> department in </w:t>
      </w:r>
      <w:r w:rsidR="00DC6435" w:rsidRPr="00C77337">
        <w:t>“</w:t>
      </w:r>
      <w:r w:rsidR="00954EF8" w:rsidRPr="00C77337">
        <w:t>ASUTA</w:t>
      </w:r>
      <w:r w:rsidR="00DC6435" w:rsidRPr="00C77337">
        <w:t>”</w:t>
      </w:r>
      <w:r w:rsidR="00954EF8" w:rsidRPr="00C77337">
        <w:t xml:space="preserve"> Ashdod hospital Dr. Amit </w:t>
      </w:r>
      <w:proofErr w:type="spellStart"/>
      <w:r w:rsidR="00954EF8" w:rsidRPr="00C77337">
        <w:t>Dvir</w:t>
      </w:r>
      <w:proofErr w:type="spellEnd"/>
      <w:r w:rsidR="00954EF8" w:rsidRPr="00C77337">
        <w:t xml:space="preserve"> and Dr. </w:t>
      </w:r>
      <w:proofErr w:type="spellStart"/>
      <w:r w:rsidR="00954EF8" w:rsidRPr="00C77337">
        <w:t>Riki</w:t>
      </w:r>
      <w:proofErr w:type="spellEnd"/>
      <w:r w:rsidR="00954EF8" w:rsidRPr="00C77337">
        <w:t xml:space="preserve"> </w:t>
      </w:r>
      <w:proofErr w:type="spellStart"/>
      <w:r w:rsidR="00954EF8" w:rsidRPr="00C77337">
        <w:t>Titlboum</w:t>
      </w:r>
      <w:proofErr w:type="spellEnd"/>
      <w:r w:rsidR="00954EF8" w:rsidRPr="00C77337">
        <w:t>.</w:t>
      </w:r>
    </w:p>
    <w:p w14:paraId="237D6643" w14:textId="384A7ED6" w:rsidR="005535D5" w:rsidRPr="00C77337" w:rsidRDefault="00954EF8" w:rsidP="00C77337">
      <w:pPr>
        <w:spacing w:after="0"/>
      </w:pPr>
      <w:r w:rsidRPr="00C77337">
        <w:t xml:space="preserve">The developers can also edit this document. </w:t>
      </w:r>
    </w:p>
    <w:p w14:paraId="5F6A7A2A" w14:textId="1C83C30B" w:rsidR="003B294A" w:rsidRDefault="003B294A" w:rsidP="000C3FA3"/>
    <w:p w14:paraId="745ED18E" w14:textId="43214545" w:rsidR="00D55479" w:rsidRDefault="003B294A" w:rsidP="006A5708">
      <w:pPr>
        <w:pStyle w:val="Heading1"/>
        <w:numPr>
          <w:ilvl w:val="1"/>
          <w:numId w:val="3"/>
        </w:numPr>
        <w:spacing w:before="0"/>
      </w:pPr>
      <w:r w:rsidRPr="003B294A">
        <w:rPr>
          <w:sz w:val="28"/>
          <w:szCs w:val="28"/>
        </w:rPr>
        <w:t>Intended</w:t>
      </w:r>
      <w:r>
        <w:t xml:space="preserve"> Use </w:t>
      </w:r>
    </w:p>
    <w:p w14:paraId="2EE4247E" w14:textId="77777777" w:rsidR="006A5708" w:rsidRDefault="006A5708" w:rsidP="006A5708">
      <w:pPr>
        <w:spacing w:after="0"/>
      </w:pPr>
    </w:p>
    <w:p w14:paraId="0951CC0C" w14:textId="0158B577" w:rsidR="008A5B78" w:rsidRDefault="008A5B78" w:rsidP="006A5708">
      <w:pPr>
        <w:spacing w:after="0"/>
      </w:pPr>
      <w:r>
        <w:t>The main goals of this documents are:</w:t>
      </w:r>
    </w:p>
    <w:p w14:paraId="433658D8" w14:textId="77777777" w:rsidR="006A5708" w:rsidRDefault="006A5708" w:rsidP="006A5708">
      <w:pPr>
        <w:spacing w:after="0"/>
      </w:pPr>
    </w:p>
    <w:p w14:paraId="105C258B" w14:textId="24C49935" w:rsidR="008A5B78" w:rsidRDefault="003114AB" w:rsidP="006A5708">
      <w:pPr>
        <w:pStyle w:val="ListParagraph"/>
        <w:numPr>
          <w:ilvl w:val="0"/>
          <w:numId w:val="12"/>
        </w:numPr>
        <w:spacing w:after="0"/>
      </w:pPr>
      <w:r>
        <w:t>Present</w:t>
      </w:r>
      <w:r w:rsidR="008A5B78">
        <w:t xml:space="preserve"> the system.</w:t>
      </w:r>
    </w:p>
    <w:p w14:paraId="22913221" w14:textId="5CB043BC" w:rsidR="008A5B78" w:rsidRDefault="008A5B78" w:rsidP="006A5708">
      <w:pPr>
        <w:pStyle w:val="ListParagraph"/>
        <w:numPr>
          <w:ilvl w:val="0"/>
          <w:numId w:val="12"/>
        </w:numPr>
        <w:spacing w:after="0"/>
      </w:pPr>
      <w:r>
        <w:t>Describe the system functional and nonfunctional requirements.</w:t>
      </w:r>
    </w:p>
    <w:p w14:paraId="57934B7C" w14:textId="2CB36386" w:rsidR="008A5B78" w:rsidRDefault="0066340F" w:rsidP="006A5708">
      <w:pPr>
        <w:pStyle w:val="ListParagraph"/>
        <w:numPr>
          <w:ilvl w:val="0"/>
          <w:numId w:val="12"/>
        </w:numPr>
        <w:spacing w:after="0"/>
      </w:pPr>
      <w:r>
        <w:t>Describe</w:t>
      </w:r>
      <w:r w:rsidR="008A5B78">
        <w:t xml:space="preserve"> the</w:t>
      </w:r>
      <w:r w:rsidR="00F43189">
        <w:t xml:space="preserve"> need for this system. </w:t>
      </w:r>
    </w:p>
    <w:p w14:paraId="704F46FA" w14:textId="72EAA1AD" w:rsidR="00573100" w:rsidRDefault="003114AB" w:rsidP="006A5708">
      <w:pPr>
        <w:pStyle w:val="ListParagraph"/>
        <w:numPr>
          <w:ilvl w:val="0"/>
          <w:numId w:val="12"/>
        </w:numPr>
        <w:spacing w:after="0"/>
      </w:pPr>
      <w:r>
        <w:t>Define</w:t>
      </w:r>
      <w:r w:rsidR="00B25F7B">
        <w:t xml:space="preserve"> the clients</w:t>
      </w:r>
      <w:r w:rsidR="00573100">
        <w:t xml:space="preserve"> for this system.</w:t>
      </w:r>
    </w:p>
    <w:p w14:paraId="796D3766" w14:textId="6E1210CD" w:rsidR="006A5708" w:rsidRDefault="00B25F7B" w:rsidP="006A5708">
      <w:pPr>
        <w:pStyle w:val="ListParagraph"/>
        <w:spacing w:after="0"/>
      </w:pPr>
      <w:r>
        <w:t xml:space="preserve"> </w:t>
      </w:r>
    </w:p>
    <w:p w14:paraId="461B7485" w14:textId="77777777" w:rsidR="006A5708" w:rsidRDefault="006A5708">
      <w:r>
        <w:br w:type="page"/>
      </w:r>
    </w:p>
    <w:p w14:paraId="5E514006" w14:textId="77777777" w:rsidR="00F43189" w:rsidRDefault="00F43189" w:rsidP="00573100">
      <w:pPr>
        <w:pStyle w:val="ListParagraph"/>
      </w:pPr>
    </w:p>
    <w:p w14:paraId="5783E22F" w14:textId="6AAA31A0" w:rsidR="00D55479" w:rsidRPr="006A5708" w:rsidRDefault="00711E2C" w:rsidP="006A5708">
      <w:pPr>
        <w:pStyle w:val="Heading1"/>
        <w:numPr>
          <w:ilvl w:val="1"/>
          <w:numId w:val="3"/>
        </w:numPr>
        <w:spacing w:before="0"/>
        <w:rPr>
          <w:sz w:val="28"/>
          <w:szCs w:val="28"/>
        </w:rPr>
      </w:pPr>
      <w:r w:rsidRPr="006A5708">
        <w:rPr>
          <w:sz w:val="28"/>
          <w:szCs w:val="28"/>
        </w:rPr>
        <w:t xml:space="preserve">Scope </w:t>
      </w:r>
    </w:p>
    <w:p w14:paraId="36B4BCF0" w14:textId="77777777" w:rsidR="0066340F" w:rsidRPr="003B6EBE" w:rsidRDefault="0066340F" w:rsidP="00105BF2">
      <w:pPr>
        <w:rPr>
          <w:rFonts w:eastAsia="Times New Roman" w:cstheme="minorHAnsi"/>
          <w:lang w:bidi="he-IL"/>
        </w:rPr>
      </w:pPr>
    </w:p>
    <w:p w14:paraId="7828EE21" w14:textId="77915293" w:rsidR="003B6EBE" w:rsidRPr="003B6EBE" w:rsidRDefault="003B6EBE" w:rsidP="003B6E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The need for </w:t>
      </w:r>
      <w:r w:rsidR="003114AB">
        <w:rPr>
          <w:rFonts w:asciiTheme="minorHAnsi" w:hAnsiTheme="minorHAnsi" w:cstheme="minorHAnsi"/>
          <w:sz w:val="22"/>
          <w:szCs w:val="22"/>
          <w:lang w:val="en-US"/>
        </w:rPr>
        <w:t xml:space="preserve">a </w:t>
      </w:r>
      <w:r w:rsidRPr="003B6EBE">
        <w:rPr>
          <w:rFonts w:asciiTheme="minorHAnsi" w:hAnsiTheme="minorHAnsi" w:cstheme="minorHAnsi"/>
          <w:sz w:val="22"/>
          <w:szCs w:val="22"/>
        </w:rPr>
        <w:t>management system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came from the </w:t>
      </w:r>
      <w:r w:rsidRPr="002827CB">
        <w:rPr>
          <w:rFonts w:asciiTheme="minorHAnsi" w:hAnsiTheme="minorHAnsi" w:cstheme="minorHAnsi"/>
          <w:sz w:val="22"/>
          <w:szCs w:val="22"/>
        </w:rPr>
        <w:t xml:space="preserve">communication </w:t>
      </w:r>
      <w:r w:rsidR="003114AB" w:rsidRPr="002827CB">
        <w:rPr>
          <w:rFonts w:asciiTheme="minorHAnsi" w:hAnsiTheme="minorHAnsi" w:cstheme="minorHAnsi"/>
          <w:sz w:val="22"/>
          <w:szCs w:val="22"/>
        </w:rPr>
        <w:t>clinician’s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community </w:t>
      </w:r>
      <w:r w:rsidR="003114AB">
        <w:rPr>
          <w:rFonts w:asciiTheme="minorHAnsi" w:hAnsiTheme="minorHAnsi" w:cstheme="minorHAnsi"/>
          <w:sz w:val="22"/>
          <w:szCs w:val="22"/>
          <w:lang w:val="en-US"/>
        </w:rPr>
        <w:t>due to lack of abilities in the current system they use.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051301A3" w14:textId="25363EFA" w:rsidR="00105BF2" w:rsidRDefault="003114AB" w:rsidP="003114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Our</w:t>
      </w:r>
      <w:r w:rsidR="0066340F" w:rsidRPr="003114AB">
        <w:rPr>
          <w:rFonts w:asciiTheme="minorHAnsi" w:hAnsiTheme="minorHAnsi" w:cstheme="minorHAnsi"/>
          <w:sz w:val="22"/>
          <w:szCs w:val="22"/>
          <w:lang w:val="en-US"/>
        </w:rPr>
        <w:t xml:space="preserve"> main goal of this project is to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provide </w:t>
      </w:r>
      <w:r w:rsidR="0066340F" w:rsidRPr="003114AB">
        <w:rPr>
          <w:rFonts w:asciiTheme="minorHAnsi" w:hAnsiTheme="minorHAnsi" w:cstheme="minorHAnsi"/>
          <w:sz w:val="22"/>
          <w:szCs w:val="22"/>
          <w:lang w:val="en-US"/>
        </w:rPr>
        <w:t>an enhanced</w:t>
      </w:r>
      <w:r w:rsidR="003B6EBE">
        <w:rPr>
          <w:rFonts w:asciiTheme="minorHAnsi" w:hAnsiTheme="minorHAnsi" w:cstheme="minorHAnsi"/>
          <w:sz w:val="22"/>
          <w:szCs w:val="22"/>
          <w:lang w:val="en-US"/>
        </w:rPr>
        <w:t xml:space="preserve"> medical file</w:t>
      </w:r>
      <w:r w:rsidR="0066340F" w:rsidRPr="003114AB">
        <w:rPr>
          <w:rFonts w:asciiTheme="minorHAnsi" w:hAnsiTheme="minorHAnsi" w:cstheme="minorHAnsi"/>
          <w:sz w:val="22"/>
          <w:szCs w:val="22"/>
          <w:lang w:val="en-US"/>
        </w:rPr>
        <w:t xml:space="preserve"> management system</w:t>
      </w:r>
      <w:r w:rsidR="003B6EBE" w:rsidRPr="003114A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6340F" w:rsidRPr="003114AB">
        <w:rPr>
          <w:rFonts w:asciiTheme="minorHAnsi" w:hAnsiTheme="minorHAnsi" w:cstheme="minorHAnsi"/>
          <w:sz w:val="22"/>
          <w:szCs w:val="22"/>
          <w:lang w:val="en-US"/>
        </w:rPr>
        <w:t xml:space="preserve">that will stratify the </w:t>
      </w:r>
      <w:r w:rsidR="003B6EBE" w:rsidRPr="003114AB">
        <w:rPr>
          <w:rFonts w:asciiTheme="minorHAnsi" w:hAnsiTheme="minorHAnsi" w:cstheme="minorHAnsi"/>
          <w:sz w:val="22"/>
          <w:szCs w:val="22"/>
          <w:lang w:val="en-US"/>
        </w:rPr>
        <w:t>following requirements:</w:t>
      </w:r>
    </w:p>
    <w:p w14:paraId="2D1AC38E" w14:textId="77777777" w:rsidR="003114AB" w:rsidRPr="003114AB" w:rsidRDefault="003114AB" w:rsidP="003114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2C16C5C6" w14:textId="4576D0AC" w:rsidR="003B6EBE" w:rsidRDefault="00AE270A" w:rsidP="003B6EBE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lang w:bidi="he-IL"/>
        </w:rPr>
        <w:t>Search specific patient records.</w:t>
      </w:r>
    </w:p>
    <w:p w14:paraId="7EDA5FB6" w14:textId="281C5B05" w:rsidR="00AE270A" w:rsidRDefault="00AE270A" w:rsidP="00AE270A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lang w:bidi="he-IL"/>
        </w:rPr>
        <w:t xml:space="preserve">Edit patient medical file details. </w:t>
      </w:r>
    </w:p>
    <w:p w14:paraId="0A97C5BC" w14:textId="77777777" w:rsidR="00AE270A" w:rsidRDefault="00AE270A" w:rsidP="00AE270A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lang w:bidi="he-IL"/>
        </w:rPr>
        <w:t>Create a medical file for a new patient.</w:t>
      </w:r>
    </w:p>
    <w:p w14:paraId="31A0CDA2" w14:textId="7516239A" w:rsidR="00AE270A" w:rsidRDefault="00AE270A" w:rsidP="00AE270A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lang w:bidi="he-IL"/>
        </w:rPr>
        <w:t>Revie</w:t>
      </w:r>
      <w:r w:rsidR="00384CB6">
        <w:rPr>
          <w:lang w:bidi="he-IL"/>
        </w:rPr>
        <w:t>w,</w:t>
      </w:r>
      <w:r>
        <w:rPr>
          <w:lang w:bidi="he-IL"/>
        </w:rPr>
        <w:t xml:space="preserve"> print</w:t>
      </w:r>
      <w:r w:rsidR="00384CB6">
        <w:rPr>
          <w:lang w:bidi="he-IL"/>
        </w:rPr>
        <w:t xml:space="preserve"> and edit</w:t>
      </w:r>
      <w:r>
        <w:rPr>
          <w:lang w:bidi="he-IL"/>
        </w:rPr>
        <w:t xml:space="preserve"> patient’s appointments details. </w:t>
      </w:r>
    </w:p>
    <w:p w14:paraId="62DC8D28" w14:textId="22255D7C" w:rsidR="00AE270A" w:rsidRPr="000D0029" w:rsidRDefault="00384CB6" w:rsidP="00AE270A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lang w:bidi="he-IL"/>
        </w:rPr>
        <w:t>Create a new patient appointment</w:t>
      </w:r>
      <w:r w:rsidR="000D0029">
        <w:rPr>
          <w:lang w:bidi="he-IL"/>
        </w:rPr>
        <w:t xml:space="preserve"> documentation. That process inc</w:t>
      </w:r>
      <w:r w:rsidR="003841AB">
        <w:rPr>
          <w:lang w:bidi="he-IL"/>
        </w:rPr>
        <w:t>l</w:t>
      </w:r>
      <w:r w:rsidR="000D0029">
        <w:rPr>
          <w:lang w:bidi="he-IL"/>
        </w:rPr>
        <w:t xml:space="preserve">udes the ability to </w:t>
      </w:r>
      <w:r w:rsidR="003841AB">
        <w:rPr>
          <w:lang w:bidi="he-IL"/>
        </w:rPr>
        <w:t>insert</w:t>
      </w:r>
      <w:r w:rsidR="000D0029">
        <w:rPr>
          <w:lang w:bidi="he-IL"/>
        </w:rPr>
        <w:t xml:space="preserve"> the examination results </w:t>
      </w:r>
      <w:r w:rsidR="003841AB">
        <w:rPr>
          <w:lang w:bidi="he-IL"/>
        </w:rPr>
        <w:t xml:space="preserve">and </w:t>
      </w:r>
      <w:r w:rsidR="00210144">
        <w:rPr>
          <w:lang w:bidi="he-IL"/>
        </w:rPr>
        <w:t>diagnosis</w:t>
      </w:r>
      <w:r w:rsidR="003841AB">
        <w:rPr>
          <w:lang w:bidi="he-IL"/>
        </w:rPr>
        <w:t xml:space="preserve">. </w:t>
      </w:r>
    </w:p>
    <w:p w14:paraId="291B1A3C" w14:textId="17286BAF" w:rsidR="000D0029" w:rsidRPr="003841AB" w:rsidRDefault="000D0029" w:rsidP="00AE270A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rFonts w:cstheme="minorHAnsi"/>
        </w:rPr>
        <w:t xml:space="preserve">The </w:t>
      </w:r>
      <w:r w:rsidRPr="002827CB">
        <w:rPr>
          <w:rFonts w:cstheme="minorHAnsi"/>
        </w:rPr>
        <w:t>communication clinician</w:t>
      </w:r>
      <w:r>
        <w:rPr>
          <w:rFonts w:cstheme="minorHAnsi"/>
        </w:rPr>
        <w:t xml:space="preserve"> can </w:t>
      </w:r>
      <w:r w:rsidR="003841AB">
        <w:rPr>
          <w:rFonts w:cstheme="minorHAnsi"/>
        </w:rPr>
        <w:t>submit</w:t>
      </w:r>
      <w:r>
        <w:rPr>
          <w:rFonts w:cstheme="minorHAnsi"/>
        </w:rPr>
        <w:t xml:space="preserve"> the examination result manually or automatically </w:t>
      </w:r>
      <w:r w:rsidR="00051FD6">
        <w:rPr>
          <w:rFonts w:cstheme="minorHAnsi"/>
        </w:rPr>
        <w:t>integrate with</w:t>
      </w:r>
      <w:r>
        <w:rPr>
          <w:rFonts w:cstheme="minorHAnsi"/>
        </w:rPr>
        <w:t xml:space="preserve"> a medical device </w:t>
      </w:r>
      <w:r w:rsidR="00051FD6">
        <w:rPr>
          <w:rFonts w:cstheme="minorHAnsi"/>
        </w:rPr>
        <w:t xml:space="preserve">- </w:t>
      </w:r>
      <w:r w:rsidR="000F4525">
        <w:rPr>
          <w:rFonts w:cstheme="minorHAnsi"/>
        </w:rPr>
        <w:t>audiometer</w:t>
      </w:r>
      <w:r>
        <w:rPr>
          <w:rFonts w:cstheme="minorHAnsi"/>
        </w:rPr>
        <w:t xml:space="preserve">. </w:t>
      </w:r>
    </w:p>
    <w:p w14:paraId="585072A4" w14:textId="6F74E2DB" w:rsidR="003841AB" w:rsidRDefault="00C70E6F" w:rsidP="00AE270A">
      <w:pPr>
        <w:pStyle w:val="ListParagraph"/>
        <w:numPr>
          <w:ilvl w:val="0"/>
          <w:numId w:val="15"/>
        </w:numPr>
        <w:rPr>
          <w:lang w:bidi="he-IL"/>
        </w:rPr>
      </w:pPr>
      <w:r>
        <w:rPr>
          <w:lang w:bidi="he-IL"/>
        </w:rPr>
        <w:t xml:space="preserve">Perform </w:t>
      </w:r>
      <w:r w:rsidR="000F4525">
        <w:rPr>
          <w:lang w:bidi="he-IL"/>
        </w:rPr>
        <w:t xml:space="preserve">fast and wide queries on the data. </w:t>
      </w:r>
    </w:p>
    <w:p w14:paraId="722FEAC9" w14:textId="5C2DB617" w:rsidR="000F4525" w:rsidRDefault="00ED7AAA" w:rsidP="000F4525">
      <w:pPr>
        <w:rPr>
          <w:lang w:bidi="he-IL"/>
        </w:rPr>
      </w:pPr>
      <w:r>
        <w:rPr>
          <w:lang w:bidi="he-IL"/>
        </w:rPr>
        <w:t>Benefits</w:t>
      </w:r>
      <w:r w:rsidR="000F4525">
        <w:rPr>
          <w:lang w:bidi="he-IL"/>
        </w:rPr>
        <w:t>:</w:t>
      </w:r>
    </w:p>
    <w:p w14:paraId="3F57346F" w14:textId="0D839B0E" w:rsidR="000F4525" w:rsidRDefault="00051FD6" w:rsidP="000F4525">
      <w:pPr>
        <w:pStyle w:val="ListParagraph"/>
        <w:numPr>
          <w:ilvl w:val="0"/>
          <w:numId w:val="16"/>
        </w:numPr>
        <w:rPr>
          <w:lang w:bidi="he-IL"/>
        </w:rPr>
      </w:pPr>
      <w:r>
        <w:rPr>
          <w:lang w:bidi="he-IL"/>
        </w:rPr>
        <w:t>Big data storage</w:t>
      </w:r>
      <w:r w:rsidR="00210144">
        <w:rPr>
          <w:lang w:bidi="he-IL"/>
        </w:rPr>
        <w:t>.</w:t>
      </w:r>
    </w:p>
    <w:p w14:paraId="6F8F3C82" w14:textId="77777777" w:rsidR="00051FD6" w:rsidRDefault="00051FD6" w:rsidP="000F4525">
      <w:pPr>
        <w:pStyle w:val="ListParagraph"/>
        <w:numPr>
          <w:ilvl w:val="0"/>
          <w:numId w:val="16"/>
        </w:numPr>
        <w:rPr>
          <w:lang w:bidi="he-IL"/>
        </w:rPr>
      </w:pPr>
      <w:r>
        <w:rPr>
          <w:lang w:bidi="he-IL"/>
        </w:rPr>
        <w:t>Integration with a medical device – audiometer.</w:t>
      </w:r>
    </w:p>
    <w:p w14:paraId="00ECD07E" w14:textId="77AD6EF9" w:rsidR="00051FD6" w:rsidRDefault="00051FD6" w:rsidP="000F4525">
      <w:pPr>
        <w:pStyle w:val="ListParagraph"/>
        <w:numPr>
          <w:ilvl w:val="0"/>
          <w:numId w:val="16"/>
        </w:numPr>
        <w:rPr>
          <w:lang w:bidi="he-IL"/>
        </w:rPr>
      </w:pPr>
      <w:r>
        <w:rPr>
          <w:lang w:bidi="he-IL"/>
        </w:rPr>
        <w:t xml:space="preserve"> </w:t>
      </w:r>
      <w:r w:rsidR="00570DC3">
        <w:rPr>
          <w:lang w:bidi="he-IL"/>
        </w:rPr>
        <w:t xml:space="preserve">Simple and user-friendly interface. </w:t>
      </w:r>
    </w:p>
    <w:p w14:paraId="3F897F11" w14:textId="685893E3" w:rsidR="00ED7AAA" w:rsidRDefault="00570DC3" w:rsidP="00F6405C">
      <w:pPr>
        <w:pStyle w:val="ListParagraph"/>
        <w:numPr>
          <w:ilvl w:val="0"/>
          <w:numId w:val="16"/>
        </w:numPr>
        <w:rPr>
          <w:lang w:bidi="he-IL"/>
        </w:rPr>
      </w:pPr>
      <w:r>
        <w:rPr>
          <w:lang w:bidi="he-IL"/>
        </w:rPr>
        <w:t>Perform efficient analysis calculation on data.</w:t>
      </w:r>
    </w:p>
    <w:p w14:paraId="4829635C" w14:textId="18DC94A2" w:rsidR="00ED7AAA" w:rsidRDefault="00ED7AAA" w:rsidP="00ED7AAA">
      <w:pPr>
        <w:rPr>
          <w:lang w:bidi="he-IL"/>
        </w:rPr>
      </w:pPr>
      <w:r>
        <w:rPr>
          <w:lang w:bidi="he-IL"/>
        </w:rPr>
        <w:t>Goals:</w:t>
      </w:r>
    </w:p>
    <w:p w14:paraId="613EBC14" w14:textId="512970FC" w:rsidR="00ED7AAA" w:rsidRPr="00210144" w:rsidRDefault="00210144" w:rsidP="00ED7AAA">
      <w:pPr>
        <w:pStyle w:val="ListParagraph"/>
        <w:numPr>
          <w:ilvl w:val="0"/>
          <w:numId w:val="17"/>
        </w:numPr>
        <w:rPr>
          <w:lang w:bidi="he-IL"/>
        </w:rPr>
      </w:pPr>
      <w:r>
        <w:rPr>
          <w:lang w:bidi="he-IL"/>
        </w:rPr>
        <w:t xml:space="preserve">Create a new </w:t>
      </w:r>
      <w:r w:rsidR="006425B9">
        <w:rPr>
          <w:lang w:bidi="he-IL"/>
        </w:rPr>
        <w:t xml:space="preserve">improved </w:t>
      </w:r>
      <w:r>
        <w:rPr>
          <w:lang w:bidi="he-IL"/>
        </w:rPr>
        <w:t xml:space="preserve">system for the </w:t>
      </w:r>
      <w:r w:rsidRPr="002827CB">
        <w:rPr>
          <w:rFonts w:cstheme="minorHAnsi"/>
        </w:rPr>
        <w:t>communication clinician’s</w:t>
      </w:r>
      <w:r>
        <w:rPr>
          <w:rFonts w:cstheme="minorHAnsi"/>
        </w:rPr>
        <w:t xml:space="preserve"> community</w:t>
      </w:r>
      <w:r>
        <w:rPr>
          <w:rFonts w:cstheme="minorHAnsi"/>
        </w:rPr>
        <w:t>.</w:t>
      </w:r>
    </w:p>
    <w:p w14:paraId="2B0998BD" w14:textId="61108264" w:rsidR="00210144" w:rsidRPr="00210144" w:rsidRDefault="00210144" w:rsidP="00ED7AAA">
      <w:pPr>
        <w:pStyle w:val="ListParagraph"/>
        <w:numPr>
          <w:ilvl w:val="0"/>
          <w:numId w:val="17"/>
        </w:numPr>
        <w:rPr>
          <w:lang w:bidi="he-IL"/>
        </w:rPr>
      </w:pPr>
      <w:r>
        <w:rPr>
          <w:rFonts w:cstheme="minorHAnsi"/>
        </w:rPr>
        <w:t>Store and view data.</w:t>
      </w:r>
    </w:p>
    <w:p w14:paraId="3CB0A087" w14:textId="77777777" w:rsidR="00210144" w:rsidRPr="00210144" w:rsidRDefault="00210144" w:rsidP="00ED7AAA">
      <w:pPr>
        <w:pStyle w:val="ListParagraph"/>
        <w:numPr>
          <w:ilvl w:val="0"/>
          <w:numId w:val="17"/>
        </w:numPr>
        <w:rPr>
          <w:lang w:bidi="he-IL"/>
        </w:rPr>
      </w:pPr>
      <w:r>
        <w:rPr>
          <w:rFonts w:cstheme="minorHAnsi"/>
        </w:rPr>
        <w:t>Produce reports based on the stored data.</w:t>
      </w:r>
    </w:p>
    <w:p w14:paraId="516724D9" w14:textId="29DE593C" w:rsidR="00210144" w:rsidRPr="00B672D1" w:rsidRDefault="00210144" w:rsidP="00ED7AAA">
      <w:pPr>
        <w:pStyle w:val="ListParagraph"/>
        <w:numPr>
          <w:ilvl w:val="0"/>
          <w:numId w:val="17"/>
        </w:numPr>
        <w:rPr>
          <w:lang w:bidi="he-IL"/>
        </w:rPr>
      </w:pPr>
      <w:r>
        <w:rPr>
          <w:rFonts w:cstheme="minorHAnsi"/>
        </w:rPr>
        <w:t xml:space="preserve">Reduce the false positive and false negative diagnosis by consulting an expert from the field. (This goal </w:t>
      </w:r>
      <w:r w:rsidR="008058A5">
        <w:rPr>
          <w:rFonts w:cstheme="minorHAnsi"/>
        </w:rPr>
        <w:t>is not included in this stage of the projec</w:t>
      </w:r>
      <w:r w:rsidR="00B02ED0">
        <w:rPr>
          <w:rFonts w:cstheme="minorHAnsi"/>
        </w:rPr>
        <w:t>t</w:t>
      </w:r>
      <w:r>
        <w:rPr>
          <w:rFonts w:cstheme="minorHAnsi"/>
        </w:rPr>
        <w:t xml:space="preserve">). </w:t>
      </w:r>
    </w:p>
    <w:p w14:paraId="092785DB" w14:textId="77777777" w:rsidR="00B672D1" w:rsidRPr="00F6405C" w:rsidRDefault="00B672D1" w:rsidP="00B672D1">
      <w:pPr>
        <w:pStyle w:val="ListParagraph"/>
        <w:rPr>
          <w:lang w:bidi="he-IL"/>
        </w:rPr>
      </w:pPr>
    </w:p>
    <w:p w14:paraId="2782480A" w14:textId="1B317824" w:rsidR="00B672D1" w:rsidRDefault="00F6405C" w:rsidP="00B672D1">
      <w:pPr>
        <w:pStyle w:val="Heading1"/>
        <w:numPr>
          <w:ilvl w:val="1"/>
          <w:numId w:val="3"/>
        </w:numPr>
        <w:spacing w:before="0"/>
        <w:rPr>
          <w:sz w:val="28"/>
          <w:szCs w:val="28"/>
        </w:rPr>
      </w:pPr>
      <w:r w:rsidRPr="00F6405C">
        <w:rPr>
          <w:sz w:val="28"/>
          <w:szCs w:val="28"/>
        </w:rPr>
        <w:t>Definitions and Acronyms</w:t>
      </w:r>
    </w:p>
    <w:p w14:paraId="53DAB247" w14:textId="77777777" w:rsidR="00B672D1" w:rsidRPr="00B672D1" w:rsidRDefault="00B672D1" w:rsidP="00B672D1"/>
    <w:p w14:paraId="1A57FA0A" w14:textId="7605960B" w:rsidR="00C57D59" w:rsidRDefault="00B672D1" w:rsidP="00C57D59">
      <w:pPr>
        <w:rPr>
          <w:lang w:bidi="he-IL"/>
        </w:rPr>
      </w:pPr>
      <w:r>
        <w:rPr>
          <w:lang w:bidi="he-IL"/>
        </w:rPr>
        <w:t xml:space="preserve">Describe of possible </w:t>
      </w:r>
      <w:r w:rsidR="00C57D59">
        <w:rPr>
          <w:lang w:bidi="he-IL"/>
        </w:rPr>
        <w:t>Risks:</w:t>
      </w:r>
    </w:p>
    <w:p w14:paraId="48600FE9" w14:textId="3ED2529A" w:rsidR="00B573C2" w:rsidRDefault="00B573C2" w:rsidP="00B573C2">
      <w:pPr>
        <w:pStyle w:val="ListParagraph"/>
        <w:numPr>
          <w:ilvl w:val="0"/>
          <w:numId w:val="18"/>
        </w:numPr>
        <w:rPr>
          <w:lang w:bidi="he-IL"/>
        </w:rPr>
      </w:pPr>
      <w:r>
        <w:rPr>
          <w:lang w:bidi="he-IL"/>
        </w:rPr>
        <w:t>Submit wrong examination results and diagnose for a patient.</w:t>
      </w:r>
    </w:p>
    <w:p w14:paraId="5140548D" w14:textId="08C01011" w:rsidR="00C57D59" w:rsidRDefault="00B573C2" w:rsidP="00B573C2">
      <w:pPr>
        <w:pStyle w:val="ListParagraph"/>
        <w:numPr>
          <w:ilvl w:val="0"/>
          <w:numId w:val="18"/>
        </w:numPr>
        <w:rPr>
          <w:lang w:bidi="he-IL"/>
        </w:rPr>
      </w:pPr>
      <w:r>
        <w:rPr>
          <w:lang w:bidi="he-IL"/>
        </w:rPr>
        <w:t xml:space="preserve">Data breach of patients </w:t>
      </w:r>
      <w:r w:rsidRPr="00B573C2">
        <w:rPr>
          <w:lang w:bidi="he-IL"/>
        </w:rPr>
        <w:t xml:space="preserve">personally identifiable </w:t>
      </w:r>
      <w:r>
        <w:rPr>
          <w:lang w:bidi="he-IL"/>
        </w:rPr>
        <w:t xml:space="preserve">and medical </w:t>
      </w:r>
      <w:r w:rsidRPr="00B573C2">
        <w:rPr>
          <w:lang w:bidi="he-IL"/>
        </w:rPr>
        <w:t>information</w:t>
      </w:r>
      <w:r>
        <w:rPr>
          <w:lang w:bidi="he-IL"/>
        </w:rPr>
        <w:t>.</w:t>
      </w:r>
    </w:p>
    <w:p w14:paraId="4B351DD0" w14:textId="4E631833" w:rsidR="00B573C2" w:rsidRDefault="006C3510" w:rsidP="00B573C2">
      <w:pPr>
        <w:pStyle w:val="ListParagraph"/>
        <w:numPr>
          <w:ilvl w:val="0"/>
          <w:numId w:val="18"/>
        </w:numPr>
        <w:rPr>
          <w:lang w:bidi="he-IL"/>
        </w:rPr>
      </w:pPr>
      <w:r>
        <w:rPr>
          <w:lang w:bidi="he-IL"/>
        </w:rPr>
        <w:t>The medical device – audiometer fails.</w:t>
      </w:r>
    </w:p>
    <w:p w14:paraId="4AA44520" w14:textId="77777777" w:rsidR="00F6405C" w:rsidRDefault="00F6405C" w:rsidP="00F6405C">
      <w:pPr>
        <w:rPr>
          <w:lang w:bidi="he-IL"/>
        </w:rPr>
      </w:pPr>
    </w:p>
    <w:p w14:paraId="32212B9B" w14:textId="4F5A1C68" w:rsidR="00B672D1" w:rsidRDefault="00B672D1">
      <w:pPr>
        <w:rPr>
          <w:lang w:bidi="he-IL"/>
        </w:rPr>
      </w:pPr>
      <w:r>
        <w:rPr>
          <w:lang w:bidi="he-IL"/>
        </w:rPr>
        <w:br w:type="page"/>
      </w:r>
    </w:p>
    <w:p w14:paraId="4F0097B9" w14:textId="5FB10603" w:rsidR="00ED7AAA" w:rsidRDefault="00503124" w:rsidP="00503124">
      <w:pPr>
        <w:pStyle w:val="Heading1"/>
        <w:numPr>
          <w:ilvl w:val="0"/>
          <w:numId w:val="10"/>
        </w:numPr>
        <w:spacing w:before="0"/>
        <w:rPr>
          <w:sz w:val="28"/>
          <w:szCs w:val="28"/>
        </w:rPr>
      </w:pPr>
      <w:r w:rsidRPr="00503124">
        <w:rPr>
          <w:sz w:val="28"/>
          <w:szCs w:val="28"/>
        </w:rPr>
        <w:lastRenderedPageBreak/>
        <w:t>Overall Description</w:t>
      </w:r>
    </w:p>
    <w:p w14:paraId="2444D0F8" w14:textId="77777777" w:rsidR="006425B9" w:rsidRDefault="006425B9" w:rsidP="00503124"/>
    <w:p w14:paraId="39E475B5" w14:textId="62839299" w:rsidR="00311A7B" w:rsidRDefault="00311A7B" w:rsidP="00311A7B">
      <w:r>
        <w:t xml:space="preserve">The outcome product of this project is a new improved </w:t>
      </w:r>
      <w:r w:rsidRPr="00C77337">
        <w:t>medical file management syste</w:t>
      </w:r>
      <w:r>
        <w:t xml:space="preserve">m. The </w:t>
      </w:r>
      <w:proofErr w:type="gramStart"/>
      <w:r>
        <w:t>developers</w:t>
      </w:r>
      <w:proofErr w:type="gramEnd"/>
      <w:r>
        <w:t xml:space="preserve"> team will create a website that supports the newest technologies. </w:t>
      </w:r>
      <w:r w:rsidR="000E4B60">
        <w:t xml:space="preserve">The system will satisfy the </w:t>
      </w:r>
      <w:r w:rsidR="000E4B60" w:rsidRPr="002827CB">
        <w:rPr>
          <w:rFonts w:cstheme="minorHAnsi"/>
        </w:rPr>
        <w:t>communication clinician’s</w:t>
      </w:r>
      <w:r w:rsidR="000E4B60">
        <w:rPr>
          <w:rFonts w:cstheme="minorHAnsi"/>
        </w:rPr>
        <w:t xml:space="preserve"> community</w:t>
      </w:r>
      <w:r w:rsidR="000E4B60">
        <w:rPr>
          <w:rFonts w:cstheme="minorHAnsi"/>
        </w:rPr>
        <w:t xml:space="preserve"> requirements. </w:t>
      </w:r>
      <w:r>
        <w:t xml:space="preserve"> </w:t>
      </w:r>
    </w:p>
    <w:p w14:paraId="6C9BF0E3" w14:textId="35753797" w:rsidR="000E4B60" w:rsidRPr="000E4B60" w:rsidRDefault="000E4B60" w:rsidP="000E4B60">
      <w:pPr>
        <w:pStyle w:val="Heading1"/>
        <w:numPr>
          <w:ilvl w:val="0"/>
          <w:numId w:val="0"/>
        </w:numPr>
        <w:spacing w:before="0"/>
        <w:ind w:left="912"/>
        <w:rPr>
          <w:sz w:val="28"/>
          <w:szCs w:val="28"/>
        </w:rPr>
      </w:pPr>
    </w:p>
    <w:p w14:paraId="6CE270E6" w14:textId="764A1245" w:rsidR="000E4B60" w:rsidRPr="000E4B60" w:rsidRDefault="000E4B60" w:rsidP="00877039">
      <w:pPr>
        <w:pStyle w:val="Heading1"/>
        <w:numPr>
          <w:ilvl w:val="1"/>
          <w:numId w:val="10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E4B60">
        <w:rPr>
          <w:sz w:val="28"/>
          <w:szCs w:val="28"/>
        </w:rPr>
        <w:t xml:space="preserve">User Needs </w:t>
      </w:r>
    </w:p>
    <w:p w14:paraId="18CD89F7" w14:textId="0F0C2DB0" w:rsidR="000E4B60" w:rsidRDefault="000E4B60" w:rsidP="00503124"/>
    <w:p w14:paraId="61416299" w14:textId="3BAFB267" w:rsidR="00E421F9" w:rsidRDefault="00E421F9" w:rsidP="00EC36B4">
      <w:pPr>
        <w:spacing w:after="0"/>
        <w:rPr>
          <w:rFonts w:cstheme="minorHAnsi"/>
        </w:rPr>
      </w:pPr>
      <w:r>
        <w:t xml:space="preserve">The main users of this system are the </w:t>
      </w:r>
      <w:r w:rsidRPr="002827CB">
        <w:rPr>
          <w:rFonts w:cstheme="minorHAnsi"/>
        </w:rPr>
        <w:t>communication clinician</w:t>
      </w:r>
      <w:r>
        <w:rPr>
          <w:rFonts w:cstheme="minorHAnsi"/>
        </w:rPr>
        <w:t>s and the system managers.</w:t>
      </w:r>
    </w:p>
    <w:p w14:paraId="5E5BE445" w14:textId="53B60247" w:rsidR="00E421F9" w:rsidRDefault="00E421F9" w:rsidP="00EC36B4">
      <w:pPr>
        <w:spacing w:after="0"/>
        <w:rPr>
          <w:rFonts w:cstheme="minorHAnsi"/>
        </w:rPr>
      </w:pPr>
      <w:r>
        <w:rPr>
          <w:rFonts w:cstheme="minorHAnsi"/>
        </w:rPr>
        <w:t xml:space="preserve">Following are the communication </w:t>
      </w:r>
      <w:r w:rsidRPr="002827CB">
        <w:rPr>
          <w:rFonts w:cstheme="minorHAnsi"/>
        </w:rPr>
        <w:t>clinician</w:t>
      </w:r>
      <w:r>
        <w:rPr>
          <w:rFonts w:cstheme="minorHAnsi"/>
        </w:rPr>
        <w:t xml:space="preserve"> </w:t>
      </w:r>
      <w:r>
        <w:rPr>
          <w:rFonts w:cstheme="minorHAnsi"/>
        </w:rPr>
        <w:t>requirements:</w:t>
      </w:r>
    </w:p>
    <w:p w14:paraId="1A81FEBB" w14:textId="75C15241" w:rsidR="00E421F9" w:rsidRDefault="00E421F9" w:rsidP="00E421F9">
      <w:pPr>
        <w:pStyle w:val="ListParagraph"/>
        <w:numPr>
          <w:ilvl w:val="0"/>
          <w:numId w:val="27"/>
        </w:numPr>
      </w:pPr>
      <w:r>
        <w:t>Review and edit patient medical file.</w:t>
      </w:r>
    </w:p>
    <w:p w14:paraId="58D131C9" w14:textId="0C6224E8" w:rsidR="00E421F9" w:rsidRDefault="00E421F9" w:rsidP="00E421F9">
      <w:pPr>
        <w:pStyle w:val="ListParagraph"/>
        <w:numPr>
          <w:ilvl w:val="0"/>
          <w:numId w:val="27"/>
        </w:numPr>
      </w:pPr>
      <w:r>
        <w:t>Review and edit patient appointments details.</w:t>
      </w:r>
    </w:p>
    <w:p w14:paraId="2C2E8DDB" w14:textId="447DF2AF" w:rsidR="00E421F9" w:rsidRDefault="00D21F01" w:rsidP="00E421F9">
      <w:pPr>
        <w:pStyle w:val="ListParagraph"/>
        <w:numPr>
          <w:ilvl w:val="0"/>
          <w:numId w:val="27"/>
        </w:numPr>
      </w:pPr>
      <w:r>
        <w:t xml:space="preserve">Submit and edit hearing examination results. </w:t>
      </w:r>
    </w:p>
    <w:p w14:paraId="2ED3FF96" w14:textId="4FE8109A" w:rsidR="00D21F01" w:rsidRDefault="00D21F01" w:rsidP="00E421F9">
      <w:pPr>
        <w:pStyle w:val="ListParagraph"/>
        <w:numPr>
          <w:ilvl w:val="0"/>
          <w:numId w:val="27"/>
        </w:numPr>
      </w:pPr>
      <w:r>
        <w:t xml:space="preserve">Perform analysis calculation based on stored </w:t>
      </w:r>
      <w:r>
        <w:t>examination results</w:t>
      </w:r>
      <w:r>
        <w:t>.</w:t>
      </w:r>
    </w:p>
    <w:p w14:paraId="3954663C" w14:textId="77777777" w:rsidR="005B7814" w:rsidRDefault="005B7814" w:rsidP="00E421F9">
      <w:pPr>
        <w:pStyle w:val="ListParagraph"/>
        <w:numPr>
          <w:ilvl w:val="0"/>
          <w:numId w:val="27"/>
        </w:numPr>
      </w:pPr>
      <w:r>
        <w:t>Perform efficient search on the data.</w:t>
      </w:r>
    </w:p>
    <w:p w14:paraId="66C2F6EC" w14:textId="77777777" w:rsidR="005B7814" w:rsidRDefault="005B7814" w:rsidP="00E421F9">
      <w:pPr>
        <w:pStyle w:val="ListParagraph"/>
        <w:numPr>
          <w:ilvl w:val="0"/>
          <w:numId w:val="27"/>
        </w:numPr>
      </w:pPr>
      <w:r>
        <w:t>Print appointment summary and diagnosis.</w:t>
      </w:r>
    </w:p>
    <w:p w14:paraId="14D1BD41" w14:textId="41799BA2" w:rsidR="00D21F01" w:rsidRDefault="005B7814" w:rsidP="00E421F9">
      <w:pPr>
        <w:pStyle w:val="ListParagraph"/>
        <w:numPr>
          <w:ilvl w:val="0"/>
          <w:numId w:val="27"/>
        </w:numPr>
      </w:pPr>
      <w:r>
        <w:t xml:space="preserve">Simple integration with the “audiometer” - medical device. </w:t>
      </w:r>
    </w:p>
    <w:p w14:paraId="71547B57" w14:textId="2EA16DC9" w:rsidR="006B22A1" w:rsidRDefault="006B22A1" w:rsidP="006B22A1"/>
    <w:p w14:paraId="01FD7FF4" w14:textId="0882419A" w:rsidR="006B22A1" w:rsidRDefault="006B22A1" w:rsidP="006B22A1">
      <w:r>
        <w:t xml:space="preserve">Following are the system manager requirements: </w:t>
      </w:r>
    </w:p>
    <w:p w14:paraId="081B6254" w14:textId="0A185354" w:rsidR="006B22A1" w:rsidRDefault="00B5238C" w:rsidP="006B22A1">
      <w:pPr>
        <w:pStyle w:val="ListParagraph"/>
        <w:numPr>
          <w:ilvl w:val="0"/>
          <w:numId w:val="28"/>
        </w:numPr>
      </w:pPr>
      <w:r>
        <w:t xml:space="preserve">Permissions management – add. remove or edit </w:t>
      </w:r>
      <w:r w:rsidRPr="002827CB">
        <w:rPr>
          <w:rFonts w:cstheme="minorHAnsi"/>
        </w:rPr>
        <w:t>communication clinician</w:t>
      </w:r>
      <w:r>
        <w:rPr>
          <w:rFonts w:cstheme="minorHAnsi"/>
        </w:rPr>
        <w:t xml:space="preserve"> user. </w:t>
      </w:r>
    </w:p>
    <w:p w14:paraId="59E22518" w14:textId="73D86A03" w:rsidR="006B22A1" w:rsidRDefault="00B5238C" w:rsidP="006B22A1">
      <w:pPr>
        <w:rPr>
          <w:lang w:bidi="he-IL"/>
        </w:rPr>
      </w:pPr>
      <w:r>
        <w:t xml:space="preserve">The </w:t>
      </w:r>
      <w:r w:rsidR="00EC36B4">
        <w:rPr>
          <w:lang w:bidi="he-IL"/>
        </w:rPr>
        <w:t xml:space="preserve">secondary users are the patients, following are their requirement: </w:t>
      </w:r>
    </w:p>
    <w:p w14:paraId="236226BD" w14:textId="2DED1FCD" w:rsidR="00EC36B4" w:rsidRDefault="00EC36B4" w:rsidP="00EC36B4">
      <w:pPr>
        <w:pStyle w:val="ListParagraph"/>
        <w:numPr>
          <w:ilvl w:val="0"/>
          <w:numId w:val="28"/>
        </w:numPr>
        <w:rPr>
          <w:lang w:bidi="he-IL"/>
        </w:rPr>
      </w:pPr>
      <w:r>
        <w:rPr>
          <w:lang w:bidi="he-IL"/>
        </w:rPr>
        <w:t xml:space="preserve">Secure </w:t>
      </w:r>
      <w:r w:rsidRPr="00B573C2">
        <w:rPr>
          <w:lang w:bidi="he-IL"/>
        </w:rPr>
        <w:t xml:space="preserve">personally identifiable </w:t>
      </w:r>
      <w:r>
        <w:rPr>
          <w:lang w:bidi="he-IL"/>
        </w:rPr>
        <w:t xml:space="preserve">and medical </w:t>
      </w:r>
      <w:r w:rsidRPr="00B573C2">
        <w:rPr>
          <w:lang w:bidi="he-IL"/>
        </w:rPr>
        <w:t>information</w:t>
      </w:r>
      <w:r>
        <w:rPr>
          <w:lang w:bidi="he-IL"/>
        </w:rPr>
        <w:t>.</w:t>
      </w:r>
    </w:p>
    <w:p w14:paraId="7CE9C3A0" w14:textId="6F9EE058" w:rsidR="00EC36B4" w:rsidRDefault="00EC36B4" w:rsidP="00EC36B4">
      <w:pPr>
        <w:pStyle w:val="ListParagraph"/>
        <w:numPr>
          <w:ilvl w:val="0"/>
          <w:numId w:val="28"/>
        </w:numPr>
        <w:rPr>
          <w:lang w:bidi="he-IL"/>
        </w:rPr>
      </w:pPr>
      <w:r>
        <w:rPr>
          <w:lang w:bidi="he-IL"/>
        </w:rPr>
        <w:t xml:space="preserve">Provide a hard copy of an appointment that included details </w:t>
      </w:r>
      <w:r>
        <w:t>examination results</w:t>
      </w:r>
      <w:r>
        <w:t xml:space="preserve"> and diagnosis.</w:t>
      </w:r>
    </w:p>
    <w:p w14:paraId="3D117C64" w14:textId="27D06091" w:rsidR="00EC36B4" w:rsidRPr="00EC36B4" w:rsidRDefault="00EC36B4" w:rsidP="00EC36B4">
      <w:pPr>
        <w:pStyle w:val="Heading1"/>
        <w:numPr>
          <w:ilvl w:val="0"/>
          <w:numId w:val="0"/>
        </w:numPr>
        <w:spacing w:before="0"/>
        <w:ind w:left="807"/>
        <w:rPr>
          <w:sz w:val="28"/>
          <w:szCs w:val="28"/>
        </w:rPr>
      </w:pPr>
    </w:p>
    <w:p w14:paraId="655B0F14" w14:textId="27BCAEC6" w:rsidR="00EC36B4" w:rsidRDefault="00877039" w:rsidP="002511B3">
      <w:pPr>
        <w:pStyle w:val="Heading1"/>
        <w:numPr>
          <w:ilvl w:val="1"/>
          <w:numId w:val="10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C36B4" w:rsidRPr="00EC36B4">
        <w:rPr>
          <w:sz w:val="28"/>
          <w:szCs w:val="28"/>
        </w:rPr>
        <w:t>Assumptions and Dependencies</w:t>
      </w:r>
    </w:p>
    <w:p w14:paraId="51E201EC" w14:textId="77777777" w:rsidR="002511B3" w:rsidRPr="002511B3" w:rsidRDefault="002511B3" w:rsidP="002511B3"/>
    <w:p w14:paraId="4D604E07" w14:textId="22C38C00" w:rsidR="00EC36B4" w:rsidRDefault="002511B3" w:rsidP="00EC36B4">
      <w:r>
        <w:rPr>
          <w:rFonts w:ascii="Helvetica" w:hAnsi="Helvetica" w:cs="Helvetica"/>
          <w:color w:val="666666"/>
          <w:sz w:val="27"/>
          <w:szCs w:val="27"/>
          <w:shd w:val="clear" w:color="auto" w:fill="FFFFFF"/>
        </w:rPr>
        <w:t> </w:t>
      </w:r>
      <w:r>
        <w:t>F</w:t>
      </w:r>
      <w:r w:rsidRPr="002511B3">
        <w:t>actors that</w:t>
      </w:r>
      <w:r>
        <w:t xml:space="preserve"> can</w:t>
      </w:r>
      <w:r w:rsidRPr="002511B3">
        <w:t xml:space="preserve"> impact </w:t>
      </w:r>
      <w:r>
        <w:t>the</w:t>
      </w:r>
      <w:r w:rsidRPr="002511B3">
        <w:t xml:space="preserve"> ability to fulfill the requirements</w:t>
      </w:r>
      <w:r>
        <w:t xml:space="preserve"> are:</w:t>
      </w:r>
    </w:p>
    <w:p w14:paraId="00C04678" w14:textId="77777777" w:rsidR="0080248D" w:rsidRDefault="002511B3" w:rsidP="002511B3">
      <w:pPr>
        <w:pStyle w:val="ListParagraph"/>
        <w:numPr>
          <w:ilvl w:val="0"/>
          <w:numId w:val="30"/>
        </w:numPr>
        <w:rPr>
          <w:lang w:bidi="he-IL"/>
        </w:rPr>
      </w:pPr>
      <w:r>
        <w:rPr>
          <w:lang w:bidi="he-IL"/>
        </w:rPr>
        <w:t>Failure</w:t>
      </w:r>
      <w:r w:rsidR="0080248D">
        <w:rPr>
          <w:lang w:bidi="he-IL"/>
        </w:rPr>
        <w:t xml:space="preserve"> of</w:t>
      </w:r>
      <w:r>
        <w:rPr>
          <w:lang w:bidi="he-IL"/>
        </w:rPr>
        <w:t xml:space="preserve"> the audiometer device</w:t>
      </w:r>
      <w:r w:rsidR="0080248D">
        <w:rPr>
          <w:lang w:bidi="he-IL"/>
        </w:rPr>
        <w:t>.</w:t>
      </w:r>
    </w:p>
    <w:p w14:paraId="23C502C5" w14:textId="7FCB1C83" w:rsidR="002511B3" w:rsidRDefault="0080248D" w:rsidP="002511B3">
      <w:pPr>
        <w:pStyle w:val="ListParagraph"/>
        <w:numPr>
          <w:ilvl w:val="0"/>
          <w:numId w:val="30"/>
        </w:numPr>
        <w:rPr>
          <w:lang w:bidi="he-IL"/>
        </w:rPr>
      </w:pPr>
      <w:r>
        <w:rPr>
          <w:lang w:bidi="he-IL"/>
        </w:rPr>
        <w:t>Failure of reading data from the audiometer device caused by wrong implementation of the API.</w:t>
      </w:r>
    </w:p>
    <w:p w14:paraId="42DEA894" w14:textId="0AE9068C" w:rsidR="002511B3" w:rsidRDefault="002511B3" w:rsidP="002511B3">
      <w:pPr>
        <w:pStyle w:val="ListParagraph"/>
        <w:numPr>
          <w:ilvl w:val="0"/>
          <w:numId w:val="30"/>
        </w:numPr>
        <w:rPr>
          <w:lang w:bidi="he-IL"/>
        </w:rPr>
      </w:pPr>
      <w:r>
        <w:rPr>
          <w:lang w:bidi="he-IL"/>
        </w:rPr>
        <w:t xml:space="preserve">Lack of resources such as servers or </w:t>
      </w:r>
      <w:r w:rsidR="0080248D">
        <w:rPr>
          <w:lang w:bidi="he-IL"/>
        </w:rPr>
        <w:t>big data base.</w:t>
      </w:r>
    </w:p>
    <w:p w14:paraId="49141896" w14:textId="77777777" w:rsidR="0080248D" w:rsidRDefault="0080248D" w:rsidP="0080248D">
      <w:pPr>
        <w:pStyle w:val="ListParagraph"/>
        <w:numPr>
          <w:ilvl w:val="0"/>
          <w:numId w:val="30"/>
        </w:numPr>
        <w:rPr>
          <w:lang w:bidi="he-IL"/>
        </w:rPr>
      </w:pPr>
      <w:r>
        <w:rPr>
          <w:lang w:bidi="he-IL"/>
        </w:rPr>
        <w:t>Unsecured data base.</w:t>
      </w:r>
    </w:p>
    <w:p w14:paraId="131411EE" w14:textId="3A6243E0" w:rsidR="0080248D" w:rsidRDefault="0080248D" w:rsidP="0080248D">
      <w:pPr>
        <w:rPr>
          <w:lang w:bidi="he-IL"/>
        </w:rPr>
      </w:pPr>
    </w:p>
    <w:p w14:paraId="66D2AE95" w14:textId="77777777" w:rsidR="0080248D" w:rsidRDefault="0080248D" w:rsidP="0080248D">
      <w:pPr>
        <w:rPr>
          <w:lang w:bidi="he-IL"/>
        </w:rPr>
      </w:pPr>
    </w:p>
    <w:p w14:paraId="422F9E96" w14:textId="346A64F5" w:rsidR="0080248D" w:rsidRDefault="0080248D" w:rsidP="0080248D">
      <w:pPr>
        <w:pStyle w:val="Heading1"/>
        <w:numPr>
          <w:ilvl w:val="0"/>
          <w:numId w:val="10"/>
        </w:numPr>
        <w:spacing w:before="0"/>
        <w:rPr>
          <w:sz w:val="28"/>
          <w:szCs w:val="28"/>
        </w:rPr>
      </w:pPr>
      <w:r w:rsidRPr="0080248D">
        <w:rPr>
          <w:sz w:val="28"/>
          <w:szCs w:val="28"/>
        </w:rPr>
        <w:lastRenderedPageBreak/>
        <w:t xml:space="preserve">System </w:t>
      </w:r>
      <w:r w:rsidR="00877039">
        <w:rPr>
          <w:sz w:val="28"/>
          <w:szCs w:val="28"/>
        </w:rPr>
        <w:t>F</w:t>
      </w:r>
      <w:r w:rsidRPr="0080248D">
        <w:rPr>
          <w:sz w:val="28"/>
          <w:szCs w:val="28"/>
        </w:rPr>
        <w:t xml:space="preserve">eatures and </w:t>
      </w:r>
      <w:r w:rsidR="00877039">
        <w:rPr>
          <w:sz w:val="28"/>
          <w:szCs w:val="28"/>
        </w:rPr>
        <w:t>R</w:t>
      </w:r>
      <w:r w:rsidRPr="0080248D">
        <w:rPr>
          <w:sz w:val="28"/>
          <w:szCs w:val="28"/>
        </w:rPr>
        <w:t xml:space="preserve">equirements  </w:t>
      </w:r>
    </w:p>
    <w:p w14:paraId="70AFD88D" w14:textId="77777777" w:rsidR="00877039" w:rsidRPr="00877039" w:rsidRDefault="00877039" w:rsidP="00877039"/>
    <w:p w14:paraId="427E7239" w14:textId="58B2F7CB" w:rsidR="0040204C" w:rsidRDefault="00877039" w:rsidP="00877039">
      <w:pPr>
        <w:pStyle w:val="Heading1"/>
        <w:numPr>
          <w:ilvl w:val="1"/>
          <w:numId w:val="10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0204C">
        <w:rPr>
          <w:sz w:val="28"/>
          <w:szCs w:val="28"/>
        </w:rPr>
        <w:t>Functional Requirements</w:t>
      </w:r>
    </w:p>
    <w:p w14:paraId="64D91BC8" w14:textId="77777777" w:rsidR="00FE2C9E" w:rsidRPr="00FE2C9E" w:rsidRDefault="00FE2C9E" w:rsidP="00FE2C9E"/>
    <w:p w14:paraId="48F25546" w14:textId="57AAA3EC" w:rsidR="0040204C" w:rsidRDefault="0040204C" w:rsidP="0040204C">
      <w:pPr>
        <w:pStyle w:val="ListParagraph"/>
        <w:numPr>
          <w:ilvl w:val="0"/>
          <w:numId w:val="33"/>
        </w:numPr>
      </w:pPr>
      <w:r>
        <w:t>Integration with audiometer- a medical device.</w:t>
      </w:r>
    </w:p>
    <w:p w14:paraId="732289D6" w14:textId="7F50E256" w:rsidR="0040204C" w:rsidRDefault="0096446C" w:rsidP="0040204C">
      <w:pPr>
        <w:pStyle w:val="ListParagraph"/>
        <w:numPr>
          <w:ilvl w:val="0"/>
          <w:numId w:val="33"/>
        </w:numPr>
      </w:pPr>
      <w:r>
        <w:t xml:space="preserve">Use data structure that allow quick data access.  </w:t>
      </w:r>
      <w:r w:rsidR="0040204C">
        <w:t xml:space="preserve"> </w:t>
      </w:r>
    </w:p>
    <w:p w14:paraId="5F8F9411" w14:textId="77777777" w:rsidR="0096446C" w:rsidRDefault="0096446C" w:rsidP="0040204C">
      <w:pPr>
        <w:pStyle w:val="ListParagraph"/>
        <w:numPr>
          <w:ilvl w:val="0"/>
          <w:numId w:val="33"/>
        </w:numPr>
      </w:pPr>
      <w:r>
        <w:t>Integrate with data base that can perform quick and efficient search. (Elastic search).</w:t>
      </w:r>
    </w:p>
    <w:p w14:paraId="4BA58AA6" w14:textId="2D49FFDA" w:rsidR="00877039" w:rsidRDefault="0096446C" w:rsidP="00877039">
      <w:pPr>
        <w:pStyle w:val="ListParagraph"/>
        <w:numPr>
          <w:ilvl w:val="0"/>
          <w:numId w:val="27"/>
        </w:numPr>
      </w:pPr>
      <w:r>
        <w:t>Print</w:t>
      </w:r>
      <w:r>
        <w:t xml:space="preserve"> or create </w:t>
      </w:r>
      <w:r w:rsidR="003F0CCE">
        <w:t xml:space="preserve">a </w:t>
      </w:r>
      <w:r>
        <w:t>pdf file with the</w:t>
      </w:r>
      <w:r>
        <w:t xml:space="preserve"> appointment summary and diagnosis</w:t>
      </w:r>
      <w:r>
        <w:t xml:space="preserve"> details</w:t>
      </w:r>
      <w:r>
        <w:t>.</w:t>
      </w:r>
    </w:p>
    <w:p w14:paraId="17FC0759" w14:textId="77777777" w:rsidR="009948E8" w:rsidRDefault="009948E8" w:rsidP="009948E8">
      <w:pPr>
        <w:pStyle w:val="ListParagraph"/>
      </w:pPr>
    </w:p>
    <w:p w14:paraId="2F7610DC" w14:textId="3AB29A34" w:rsidR="006A5708" w:rsidRPr="009948E8" w:rsidRDefault="009948E8" w:rsidP="009948E8">
      <w:pPr>
        <w:pStyle w:val="Heading1"/>
        <w:numPr>
          <w:ilvl w:val="1"/>
          <w:numId w:val="10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948E8">
        <w:rPr>
          <w:sz w:val="28"/>
          <w:szCs w:val="28"/>
        </w:rPr>
        <w:t xml:space="preserve">System Features </w:t>
      </w:r>
    </w:p>
    <w:p w14:paraId="5D98BD1E" w14:textId="780BBD37" w:rsidR="00C77337" w:rsidRDefault="00C77337" w:rsidP="000C3FA3"/>
    <w:p w14:paraId="7566E6F4" w14:textId="188DABD8" w:rsidR="00FE2C9E" w:rsidRDefault="002C2291" w:rsidP="00FE2C9E">
      <w:pPr>
        <w:pStyle w:val="ListParagraph"/>
        <w:numPr>
          <w:ilvl w:val="0"/>
          <w:numId w:val="27"/>
        </w:numPr>
      </w:pPr>
      <w:r>
        <w:t>Management of a patient medical file that include the patient information, examinations results, diagnosis, and appointments details.</w:t>
      </w:r>
    </w:p>
    <w:p w14:paraId="53B87CA0" w14:textId="5A6904A4" w:rsidR="002C2291" w:rsidRPr="002C2291" w:rsidRDefault="002C2291" w:rsidP="00FE2C9E">
      <w:pPr>
        <w:pStyle w:val="ListParagraph"/>
        <w:numPr>
          <w:ilvl w:val="0"/>
          <w:numId w:val="27"/>
        </w:numPr>
      </w:pPr>
      <w:r>
        <w:t xml:space="preserve">Management </w:t>
      </w:r>
      <w:r>
        <w:t>appointments</w:t>
      </w:r>
      <w:r>
        <w:t xml:space="preserve"> between a patient and a </w:t>
      </w:r>
      <w:r w:rsidRPr="002827CB">
        <w:rPr>
          <w:rFonts w:cstheme="minorHAnsi"/>
        </w:rPr>
        <w:t>communication clinician</w:t>
      </w:r>
      <w:r>
        <w:rPr>
          <w:rFonts w:cstheme="minorHAnsi"/>
        </w:rPr>
        <w:t>.</w:t>
      </w:r>
    </w:p>
    <w:p w14:paraId="09E3F4C1" w14:textId="68185A75" w:rsidR="002C2291" w:rsidRDefault="002C2291" w:rsidP="00FE2C9E">
      <w:pPr>
        <w:pStyle w:val="ListParagraph"/>
        <w:numPr>
          <w:ilvl w:val="0"/>
          <w:numId w:val="27"/>
        </w:numPr>
      </w:pPr>
      <w:r>
        <w:rPr>
          <w:rFonts w:cstheme="minorHAnsi"/>
        </w:rPr>
        <w:t xml:space="preserve">Manually insert and edit </w:t>
      </w:r>
      <w:r>
        <w:t>examinations results</w:t>
      </w:r>
      <w:r>
        <w:t xml:space="preserve"> as patient record.</w:t>
      </w:r>
    </w:p>
    <w:p w14:paraId="15A073D6" w14:textId="09E267A5" w:rsidR="002C2291" w:rsidRDefault="002C2291" w:rsidP="00FE2C9E">
      <w:pPr>
        <w:pStyle w:val="ListParagraph"/>
        <w:numPr>
          <w:ilvl w:val="0"/>
          <w:numId w:val="27"/>
        </w:numPr>
      </w:pPr>
      <w:r>
        <w:t>Graphic view of examination results.</w:t>
      </w:r>
    </w:p>
    <w:p w14:paraId="4DAEE441" w14:textId="702E5C06" w:rsidR="002C2291" w:rsidRDefault="002C2291" w:rsidP="00FE2C9E">
      <w:pPr>
        <w:pStyle w:val="ListParagraph"/>
        <w:numPr>
          <w:ilvl w:val="0"/>
          <w:numId w:val="27"/>
        </w:numPr>
      </w:pPr>
      <w:r>
        <w:t xml:space="preserve">Extract the </w:t>
      </w:r>
      <w:r>
        <w:t>examination results</w:t>
      </w:r>
      <w:r>
        <w:t xml:space="preserve"> from the audiometer device into the system.</w:t>
      </w:r>
    </w:p>
    <w:p w14:paraId="3D8D41C0" w14:textId="5768734E" w:rsidR="0054422F" w:rsidRDefault="0054422F" w:rsidP="00FE2C9E">
      <w:pPr>
        <w:pStyle w:val="ListParagraph"/>
        <w:numPr>
          <w:ilvl w:val="0"/>
          <w:numId w:val="27"/>
        </w:numPr>
      </w:pPr>
      <w:r>
        <w:t>Perform calculation analysis on the data such as average function on the results of a specific examination type.</w:t>
      </w:r>
    </w:p>
    <w:p w14:paraId="5D21AE73" w14:textId="798C72DB" w:rsidR="0054422F" w:rsidRDefault="0054422F" w:rsidP="0054422F">
      <w:pPr>
        <w:pStyle w:val="ListParagraph"/>
        <w:numPr>
          <w:ilvl w:val="0"/>
          <w:numId w:val="27"/>
        </w:numPr>
      </w:pPr>
      <w:r>
        <w:t>Print or create a pdf file with the appointment summary and diagnosis details.</w:t>
      </w:r>
    </w:p>
    <w:p w14:paraId="1C1F3EB0" w14:textId="5D9A3504" w:rsidR="00F807DA" w:rsidRDefault="00F807DA" w:rsidP="0054422F">
      <w:pPr>
        <w:pStyle w:val="ListParagraph"/>
        <w:numPr>
          <w:ilvl w:val="0"/>
          <w:numId w:val="27"/>
        </w:numPr>
      </w:pPr>
      <w:r>
        <w:t>Efficient search on the data such as run a query according to the appointment details –diagnosis, summary, patient cause of visit the clinic etc.</w:t>
      </w:r>
    </w:p>
    <w:p w14:paraId="26EA5DF4" w14:textId="6D7A958C" w:rsidR="00F807DA" w:rsidRDefault="00F807DA" w:rsidP="0054422F">
      <w:pPr>
        <w:pStyle w:val="ListParagraph"/>
        <w:numPr>
          <w:ilvl w:val="0"/>
          <w:numId w:val="27"/>
        </w:numPr>
      </w:pPr>
      <w:r>
        <w:t xml:space="preserve">Add additional data to the examination results and alert the user if the addition of data does not match to the examination type.  </w:t>
      </w:r>
    </w:p>
    <w:p w14:paraId="12C81492" w14:textId="77777777" w:rsidR="00F807DA" w:rsidRDefault="00F807DA" w:rsidP="00F807DA">
      <w:pPr>
        <w:pStyle w:val="ListParagraph"/>
      </w:pPr>
    </w:p>
    <w:p w14:paraId="6E2577B3" w14:textId="337445D5" w:rsidR="00F807DA" w:rsidRDefault="00F807DA" w:rsidP="00F807DA">
      <w:pPr>
        <w:pStyle w:val="Heading1"/>
        <w:numPr>
          <w:ilvl w:val="1"/>
          <w:numId w:val="10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807DA">
        <w:rPr>
          <w:sz w:val="28"/>
          <w:szCs w:val="28"/>
        </w:rPr>
        <w:t>Nonfunctional Requirements</w:t>
      </w:r>
    </w:p>
    <w:p w14:paraId="215FF8AD" w14:textId="36114696" w:rsidR="00F807DA" w:rsidRDefault="00F807DA" w:rsidP="00F807DA"/>
    <w:p w14:paraId="6BD61183" w14:textId="20F4BEB1" w:rsidR="00F807DA" w:rsidRDefault="00F807DA" w:rsidP="00F807DA">
      <w:pPr>
        <w:pStyle w:val="ListParagraph"/>
        <w:numPr>
          <w:ilvl w:val="0"/>
          <w:numId w:val="47"/>
        </w:numPr>
        <w:rPr>
          <w:lang w:bidi="he-IL"/>
        </w:rPr>
      </w:pPr>
      <w:r>
        <w:rPr>
          <w:lang w:bidi="he-IL"/>
        </w:rPr>
        <w:t>Functional suitability</w:t>
      </w:r>
      <w:r w:rsidR="00AF5248">
        <w:rPr>
          <w:lang w:bidi="he-IL"/>
        </w:rPr>
        <w:t xml:space="preserve">- </w:t>
      </w:r>
      <w:r>
        <w:rPr>
          <w:lang w:bidi="he-IL"/>
        </w:rPr>
        <w:t>the system provides a graphic view of the hearing examination results.</w:t>
      </w:r>
    </w:p>
    <w:p w14:paraId="63036331" w14:textId="77777777" w:rsidR="00AF5248" w:rsidRDefault="00F807DA" w:rsidP="00AF5248">
      <w:pPr>
        <w:pStyle w:val="ListParagraph"/>
        <w:rPr>
          <w:lang w:bidi="he-IL"/>
        </w:rPr>
      </w:pPr>
      <w:r>
        <w:rPr>
          <w:lang w:bidi="he-IL"/>
        </w:rPr>
        <w:t>The graph view describes the signal volu</w:t>
      </w:r>
      <w:r w:rsidR="00AF5248">
        <w:rPr>
          <w:lang w:bidi="he-IL"/>
        </w:rPr>
        <w:t>me that was tested for both patient’s ears.</w:t>
      </w:r>
    </w:p>
    <w:p w14:paraId="4FCDC9D3" w14:textId="556BB491" w:rsidR="00F807DA" w:rsidRDefault="00AF5248" w:rsidP="00AF5248">
      <w:pPr>
        <w:pStyle w:val="ListParagraph"/>
        <w:numPr>
          <w:ilvl w:val="0"/>
          <w:numId w:val="47"/>
        </w:numPr>
        <w:rPr>
          <w:lang w:bidi="he-IL"/>
        </w:rPr>
      </w:pPr>
      <w:r>
        <w:rPr>
          <w:lang w:bidi="he-IL"/>
        </w:rPr>
        <w:t>Performance efficiency- data access will be quick and efficient.</w:t>
      </w:r>
    </w:p>
    <w:p w14:paraId="0F4D3C84" w14:textId="6AE7C188" w:rsidR="00AF5248" w:rsidRDefault="00AF5248" w:rsidP="00AF5248">
      <w:pPr>
        <w:pStyle w:val="ListParagraph"/>
        <w:numPr>
          <w:ilvl w:val="0"/>
          <w:numId w:val="47"/>
        </w:numPr>
        <w:rPr>
          <w:lang w:bidi="he-IL"/>
        </w:rPr>
      </w:pPr>
      <w:r>
        <w:rPr>
          <w:lang w:bidi="he-IL"/>
        </w:rPr>
        <w:t>Compatibility- the user can automatically integrate with the audiometer device and view the results in graphic view.</w:t>
      </w:r>
    </w:p>
    <w:p w14:paraId="01436B92" w14:textId="77777777" w:rsidR="00AF5248" w:rsidRDefault="00AF5248" w:rsidP="00AF5248">
      <w:pPr>
        <w:pStyle w:val="ListParagraph"/>
        <w:numPr>
          <w:ilvl w:val="0"/>
          <w:numId w:val="47"/>
        </w:numPr>
        <w:rPr>
          <w:lang w:bidi="he-IL"/>
        </w:rPr>
      </w:pPr>
      <w:r>
        <w:rPr>
          <w:lang w:bidi="he-IL"/>
        </w:rPr>
        <w:t xml:space="preserve">Usability- user friendly and modern interface. </w:t>
      </w:r>
    </w:p>
    <w:p w14:paraId="7725E91B" w14:textId="038BA992" w:rsidR="00AF5248" w:rsidRPr="00F807DA" w:rsidRDefault="00AF5248" w:rsidP="00AF5248">
      <w:pPr>
        <w:pStyle w:val="ListParagraph"/>
        <w:numPr>
          <w:ilvl w:val="0"/>
          <w:numId w:val="47"/>
        </w:numPr>
        <w:rPr>
          <w:rtl/>
          <w:lang w:bidi="he-IL"/>
        </w:rPr>
      </w:pPr>
      <w:r>
        <w:rPr>
          <w:lang w:bidi="he-IL"/>
        </w:rPr>
        <w:t xml:space="preserve">Portability- the system platform is a website the user can log in to the system from any place in the world with an internet connection.   </w:t>
      </w:r>
    </w:p>
    <w:p w14:paraId="3852D77D" w14:textId="77777777" w:rsidR="0054422F" w:rsidRDefault="0054422F" w:rsidP="0054422F">
      <w:pPr>
        <w:pStyle w:val="ListParagraph"/>
      </w:pPr>
    </w:p>
    <w:p w14:paraId="7F5A635D" w14:textId="296BA3E9" w:rsidR="002C2291" w:rsidRDefault="002C2291" w:rsidP="002C2291">
      <w:pPr>
        <w:pStyle w:val="ListParagraph"/>
      </w:pPr>
    </w:p>
    <w:p w14:paraId="595FF5D5" w14:textId="77777777" w:rsidR="002827CB" w:rsidRPr="002827CB" w:rsidRDefault="002827CB" w:rsidP="00B02ED0">
      <w:pPr>
        <w:rPr>
          <w:rFonts w:asciiTheme="minorBidi" w:hAnsiTheme="minorBidi"/>
        </w:rPr>
      </w:pPr>
    </w:p>
    <w:sectPr w:rsidR="002827CB" w:rsidRPr="0028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1CC3"/>
    <w:multiLevelType w:val="hybridMultilevel"/>
    <w:tmpl w:val="1B2A8B8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5FC4221"/>
    <w:multiLevelType w:val="hybridMultilevel"/>
    <w:tmpl w:val="35F6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03C5B"/>
    <w:multiLevelType w:val="multilevel"/>
    <w:tmpl w:val="AEE4D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6" w:hanging="1440"/>
      </w:pPr>
      <w:rPr>
        <w:rFonts w:hint="default"/>
      </w:rPr>
    </w:lvl>
  </w:abstractNum>
  <w:abstractNum w:abstractNumId="3" w15:restartNumberingAfterBreak="0">
    <w:nsid w:val="13BE0453"/>
    <w:multiLevelType w:val="hybridMultilevel"/>
    <w:tmpl w:val="1C00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474"/>
    <w:multiLevelType w:val="hybridMultilevel"/>
    <w:tmpl w:val="0F6E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76559"/>
    <w:multiLevelType w:val="hybridMultilevel"/>
    <w:tmpl w:val="A0CE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420C6"/>
    <w:multiLevelType w:val="hybridMultilevel"/>
    <w:tmpl w:val="2802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43CEB"/>
    <w:multiLevelType w:val="multilevel"/>
    <w:tmpl w:val="9E86295A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8" w15:restartNumberingAfterBreak="0">
    <w:nsid w:val="25AE4AA5"/>
    <w:multiLevelType w:val="multilevel"/>
    <w:tmpl w:val="5322B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6" w:hanging="1440"/>
      </w:pPr>
      <w:rPr>
        <w:rFonts w:hint="default"/>
      </w:rPr>
    </w:lvl>
  </w:abstractNum>
  <w:abstractNum w:abstractNumId="9" w15:restartNumberingAfterBreak="0">
    <w:nsid w:val="343C18FE"/>
    <w:multiLevelType w:val="hybridMultilevel"/>
    <w:tmpl w:val="D71A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05DD3"/>
    <w:multiLevelType w:val="hybridMultilevel"/>
    <w:tmpl w:val="DBC6F6A8"/>
    <w:lvl w:ilvl="0" w:tplc="FC448A4A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3A186A19"/>
    <w:multiLevelType w:val="hybridMultilevel"/>
    <w:tmpl w:val="1030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13B07"/>
    <w:multiLevelType w:val="hybridMultilevel"/>
    <w:tmpl w:val="5AC4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75284"/>
    <w:multiLevelType w:val="hybridMultilevel"/>
    <w:tmpl w:val="AE38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253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0CD3DE6"/>
    <w:multiLevelType w:val="hybridMultilevel"/>
    <w:tmpl w:val="C4E2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562AA"/>
    <w:multiLevelType w:val="hybridMultilevel"/>
    <w:tmpl w:val="9E0E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F2D66"/>
    <w:multiLevelType w:val="hybridMultilevel"/>
    <w:tmpl w:val="B2B65D6E"/>
    <w:lvl w:ilvl="0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4"/>
  </w:num>
  <w:num w:numId="5">
    <w:abstractNumId w:val="14"/>
  </w:num>
  <w:num w:numId="6">
    <w:abstractNumId w:val="17"/>
  </w:num>
  <w:num w:numId="7">
    <w:abstractNumId w:val="14"/>
  </w:num>
  <w:num w:numId="8">
    <w:abstractNumId w:val="14"/>
  </w:num>
  <w:num w:numId="9">
    <w:abstractNumId w:val="14"/>
  </w:num>
  <w:num w:numId="10">
    <w:abstractNumId w:val="7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"/>
  </w:num>
  <w:num w:numId="16">
    <w:abstractNumId w:val="13"/>
  </w:num>
  <w:num w:numId="17">
    <w:abstractNumId w:val="12"/>
  </w:num>
  <w:num w:numId="18">
    <w:abstractNumId w:val="9"/>
  </w:num>
  <w:num w:numId="19">
    <w:abstractNumId w:val="14"/>
  </w:num>
  <w:num w:numId="20">
    <w:abstractNumId w:val="14"/>
  </w:num>
  <w:num w:numId="21">
    <w:abstractNumId w:val="14"/>
  </w:num>
  <w:num w:numId="22">
    <w:abstractNumId w:val="2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4"/>
  </w:num>
  <w:num w:numId="28">
    <w:abstractNumId w:val="5"/>
  </w:num>
  <w:num w:numId="29">
    <w:abstractNumId w:val="14"/>
  </w:num>
  <w:num w:numId="30">
    <w:abstractNumId w:val="16"/>
  </w:num>
  <w:num w:numId="31">
    <w:abstractNumId w:val="14"/>
  </w:num>
  <w:num w:numId="32">
    <w:abstractNumId w:val="14"/>
  </w:num>
  <w:num w:numId="33">
    <w:abstractNumId w:val="3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4B"/>
    <w:rsid w:val="00051FD6"/>
    <w:rsid w:val="000C3FA3"/>
    <w:rsid w:val="000D0029"/>
    <w:rsid w:val="000E4B60"/>
    <w:rsid w:val="000F4525"/>
    <w:rsid w:val="00105BF2"/>
    <w:rsid w:val="00117BD9"/>
    <w:rsid w:val="00210144"/>
    <w:rsid w:val="00231ED4"/>
    <w:rsid w:val="002511B3"/>
    <w:rsid w:val="002541F6"/>
    <w:rsid w:val="002827CB"/>
    <w:rsid w:val="002C2291"/>
    <w:rsid w:val="003114AB"/>
    <w:rsid w:val="00311A7B"/>
    <w:rsid w:val="003841AB"/>
    <w:rsid w:val="00384CB6"/>
    <w:rsid w:val="003B294A"/>
    <w:rsid w:val="003B6EBE"/>
    <w:rsid w:val="003C10EC"/>
    <w:rsid w:val="003F0CCE"/>
    <w:rsid w:val="0040204C"/>
    <w:rsid w:val="00471DA5"/>
    <w:rsid w:val="00503124"/>
    <w:rsid w:val="0054422F"/>
    <w:rsid w:val="005535D5"/>
    <w:rsid w:val="00570DC3"/>
    <w:rsid w:val="00573100"/>
    <w:rsid w:val="00573298"/>
    <w:rsid w:val="00594B97"/>
    <w:rsid w:val="005B7814"/>
    <w:rsid w:val="00635249"/>
    <w:rsid w:val="006364CF"/>
    <w:rsid w:val="006425B9"/>
    <w:rsid w:val="0066340F"/>
    <w:rsid w:val="006A5708"/>
    <w:rsid w:val="006B22A1"/>
    <w:rsid w:val="006C16C3"/>
    <w:rsid w:val="006C3510"/>
    <w:rsid w:val="00711E2C"/>
    <w:rsid w:val="0075424B"/>
    <w:rsid w:val="007B0A30"/>
    <w:rsid w:val="0080248D"/>
    <w:rsid w:val="008058A5"/>
    <w:rsid w:val="00877039"/>
    <w:rsid w:val="008A5B78"/>
    <w:rsid w:val="008F1783"/>
    <w:rsid w:val="00902A42"/>
    <w:rsid w:val="00926E6C"/>
    <w:rsid w:val="00954EF8"/>
    <w:rsid w:val="0096446C"/>
    <w:rsid w:val="009948E8"/>
    <w:rsid w:val="00AA4A68"/>
    <w:rsid w:val="00AE270A"/>
    <w:rsid w:val="00AF5248"/>
    <w:rsid w:val="00B02ED0"/>
    <w:rsid w:val="00B25F7B"/>
    <w:rsid w:val="00B5238C"/>
    <w:rsid w:val="00B573C2"/>
    <w:rsid w:val="00B672D1"/>
    <w:rsid w:val="00B838FE"/>
    <w:rsid w:val="00BC1638"/>
    <w:rsid w:val="00C57D59"/>
    <w:rsid w:val="00C70E6F"/>
    <w:rsid w:val="00C77337"/>
    <w:rsid w:val="00C82A2F"/>
    <w:rsid w:val="00CA61E0"/>
    <w:rsid w:val="00CE4939"/>
    <w:rsid w:val="00D21F01"/>
    <w:rsid w:val="00D55479"/>
    <w:rsid w:val="00DC6435"/>
    <w:rsid w:val="00E23E46"/>
    <w:rsid w:val="00E421F9"/>
    <w:rsid w:val="00EC36B4"/>
    <w:rsid w:val="00ED7AAA"/>
    <w:rsid w:val="00F042A8"/>
    <w:rsid w:val="00F43189"/>
    <w:rsid w:val="00F6405C"/>
    <w:rsid w:val="00F807DA"/>
    <w:rsid w:val="00FC000B"/>
    <w:rsid w:val="00F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259F"/>
  <w15:chartTrackingRefBased/>
  <w15:docId w15:val="{F275F368-9E0B-4674-B654-4D0D088C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2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2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2A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2A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2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2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2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2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2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F04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2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2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2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2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2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57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677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7177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1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26748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0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Kochav</dc:creator>
  <cp:keywords/>
  <dc:description/>
  <cp:lastModifiedBy>Lee Kochav</cp:lastModifiedBy>
  <cp:revision>60</cp:revision>
  <dcterms:created xsi:type="dcterms:W3CDTF">2020-12-12T08:33:00Z</dcterms:created>
  <dcterms:modified xsi:type="dcterms:W3CDTF">2020-12-12T14:00:00Z</dcterms:modified>
</cp:coreProperties>
</file>