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E4370" w:rsidRPr="00F351BA" w14:paraId="7A8F82FF" w14:textId="77777777" w:rsidTr="00EA7240">
        <w:trPr>
          <w:cantSplit/>
          <w:trHeight w:val="184"/>
        </w:trPr>
        <w:tc>
          <w:tcPr>
            <w:tcW w:w="2599" w:type="dxa"/>
          </w:tcPr>
          <w:p w14:paraId="5AA00AC7" w14:textId="77777777" w:rsidR="002E4370" w:rsidRPr="00F351BA" w:rsidRDefault="002E4370" w:rsidP="00EA7240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48CA6057" w14:textId="77777777" w:rsidR="002E4370" w:rsidRPr="00F351BA" w:rsidRDefault="002E4370" w:rsidP="00EA7240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23415E3" wp14:editId="4338598A">
                  <wp:extent cx="890693" cy="1009227"/>
                  <wp:effectExtent l="0" t="0" r="5080" b="63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6DEC09A" w14:textId="77777777" w:rsidR="002E4370" w:rsidRPr="00F351BA" w:rsidRDefault="002E4370" w:rsidP="00EA7240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2E4370" w:rsidRPr="00F351BA" w14:paraId="42DA3532" w14:textId="77777777" w:rsidTr="00EA7240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EA17389" w14:textId="77777777" w:rsidR="002E4370" w:rsidRPr="00F351BA" w:rsidRDefault="002E4370" w:rsidP="00EA7240">
            <w:pPr>
              <w:spacing w:line="240" w:lineRule="atLeast"/>
              <w:ind w:firstLine="0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2E4370" w:rsidRPr="00F351BA" w14:paraId="36EADD14" w14:textId="77777777" w:rsidTr="00EA7240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837A4B1" w14:textId="77777777" w:rsidR="002E4370" w:rsidRDefault="002E4370" w:rsidP="00EA7240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19B5F8DD" w14:textId="77777777" w:rsidR="002E4370" w:rsidRPr="00F351BA" w:rsidRDefault="002E4370" w:rsidP="00EA7240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7518F299" w14:textId="77777777" w:rsidR="002E4370" w:rsidRPr="00F351BA" w:rsidRDefault="002E4370" w:rsidP="00EA7240">
            <w:pPr>
              <w:spacing w:line="240" w:lineRule="exact"/>
              <w:ind w:firstLine="0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91FE040" w14:textId="77777777" w:rsidR="002E4370" w:rsidRPr="001D22D4" w:rsidRDefault="002E4370" w:rsidP="00EA7240">
            <w:pPr>
              <w:pStyle w:val="a4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22D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6B301C55" w14:textId="77777777" w:rsidR="002E4370" w:rsidRDefault="002E4370" w:rsidP="002E4370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FBBE171" w14:textId="77777777" w:rsidR="002E4370" w:rsidRDefault="002E4370" w:rsidP="002E43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55C46991" w14:textId="77777777" w:rsidR="002E4370" w:rsidRPr="00F351BA" w:rsidRDefault="002E4370" w:rsidP="002E43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6B12BE62" w14:textId="77777777" w:rsidR="002E4370" w:rsidRPr="00F351BA" w:rsidRDefault="002E4370" w:rsidP="002E43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91EA638" w14:textId="77777777" w:rsidR="002E4370" w:rsidRPr="00F351BA" w:rsidRDefault="002E4370" w:rsidP="002E4370">
      <w:pPr>
        <w:pStyle w:val="5"/>
        <w:spacing w:line="240" w:lineRule="auto"/>
        <w:ind w:firstLine="0"/>
        <w:rPr>
          <w:noProof/>
          <w:sz w:val="28"/>
        </w:rPr>
      </w:pPr>
    </w:p>
    <w:p w14:paraId="37DB8C7C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7CA9383A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02DEF858" w14:textId="77777777" w:rsidR="002E4370" w:rsidRPr="00097197" w:rsidRDefault="002E4370" w:rsidP="002E4370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</w:p>
    <w:p w14:paraId="3EE9F168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2FDEE76B" w14:textId="2FEF2F28" w:rsidR="002E4370" w:rsidRPr="00F351BA" w:rsidRDefault="002E4370" w:rsidP="002E43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</w:rPr>
        <w:t>Разработка кроссплатформенных мобильных приложений</w:t>
      </w:r>
      <w:r>
        <w:rPr>
          <w:sz w:val="28"/>
        </w:rPr>
        <w:t>»</w:t>
      </w:r>
    </w:p>
    <w:p w14:paraId="1560CD0A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3DA6B1F4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3F05B5C2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91A9E54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D38E7F6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B27B457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D3E3DB3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7D202E6" w14:textId="77777777" w:rsidR="002E4370" w:rsidRPr="00E61E0C" w:rsidRDefault="002E4370" w:rsidP="002E4370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4370" w14:paraId="2368D1A6" w14:textId="77777777" w:rsidTr="00EA7240">
        <w:trPr>
          <w:trHeight w:val="1109"/>
        </w:trPr>
        <w:tc>
          <w:tcPr>
            <w:tcW w:w="4672" w:type="dxa"/>
          </w:tcPr>
          <w:p w14:paraId="2EC60999" w14:textId="77777777" w:rsidR="002E4370" w:rsidRDefault="002E4370" w:rsidP="00EA7240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7E6AF677" w14:textId="77777777" w:rsidR="002E4370" w:rsidRDefault="002E4370" w:rsidP="00EA7240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ИКБО-28-22</w:t>
            </w:r>
          </w:p>
        </w:tc>
        <w:tc>
          <w:tcPr>
            <w:tcW w:w="4673" w:type="dxa"/>
          </w:tcPr>
          <w:p w14:paraId="687E22CC" w14:textId="77777777" w:rsidR="002E4370" w:rsidRDefault="002E4370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4A09D7C8" w14:textId="77777777" w:rsidR="002E4370" w:rsidRPr="002E09F8" w:rsidRDefault="002E4370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Некрасов Г.А.</w:t>
            </w:r>
          </w:p>
          <w:p w14:paraId="76A7EE2B" w14:textId="77777777" w:rsidR="002E4370" w:rsidRDefault="002E4370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2E4370" w:rsidRPr="00BA177E" w14:paraId="24870269" w14:textId="77777777" w:rsidTr="00EA7240">
        <w:trPr>
          <w:trHeight w:val="698"/>
        </w:trPr>
        <w:tc>
          <w:tcPr>
            <w:tcW w:w="4672" w:type="dxa"/>
          </w:tcPr>
          <w:p w14:paraId="073F81AF" w14:textId="77777777" w:rsidR="002E4370" w:rsidRDefault="002E4370" w:rsidP="00EA7240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14:paraId="2A5EC8C7" w14:textId="33C106F7" w:rsidR="002E4370" w:rsidRDefault="002E4370" w:rsidP="00EA7240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П</w:t>
            </w:r>
            <w:r>
              <w:rPr>
                <w:sz w:val="28"/>
              </w:rPr>
              <w:t>реподаватель</w:t>
            </w:r>
          </w:p>
        </w:tc>
        <w:tc>
          <w:tcPr>
            <w:tcW w:w="4673" w:type="dxa"/>
          </w:tcPr>
          <w:p w14:paraId="11494899" w14:textId="77777777" w:rsidR="002E4370" w:rsidRDefault="002E4370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4372C1F1" w14:textId="48BA4836" w:rsidR="002E4370" w:rsidRPr="00BA177E" w:rsidRDefault="0074274E" w:rsidP="00EA7240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Зырянова С.А.</w:t>
            </w:r>
          </w:p>
        </w:tc>
      </w:tr>
    </w:tbl>
    <w:p w14:paraId="6A743109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068A1DA2" w14:textId="77777777" w:rsidR="002E4370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7B9F90E3" w14:textId="77777777" w:rsidR="002E4370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338647C8" w14:textId="77777777" w:rsidR="002E4370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417C8C1D" w14:textId="77777777" w:rsidR="002E4370" w:rsidRPr="00F351BA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621800CF" w14:textId="77777777" w:rsidR="002E4370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4DE401F4" w14:textId="77777777" w:rsidR="002E4370" w:rsidRDefault="002E4370" w:rsidP="002E4370">
      <w:pPr>
        <w:pStyle w:val="5"/>
        <w:spacing w:line="240" w:lineRule="auto"/>
        <w:ind w:firstLine="0"/>
        <w:rPr>
          <w:sz w:val="28"/>
        </w:rPr>
      </w:pPr>
    </w:p>
    <w:p w14:paraId="3F2BD80A" w14:textId="77777777" w:rsidR="002E4370" w:rsidRDefault="002E4370" w:rsidP="002E43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0BCEC7" w14:textId="77777777" w:rsidR="002E4370" w:rsidRDefault="002E4370" w:rsidP="002E4370">
          <w:pPr>
            <w:pStyle w:val="a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D22D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0086549" w14:textId="77777777" w:rsidR="002E4370" w:rsidRPr="001D22D4" w:rsidRDefault="002E4370" w:rsidP="002E4370">
          <w:pPr>
            <w:rPr>
              <w:lang w:eastAsia="ru-RU"/>
            </w:rPr>
          </w:pPr>
        </w:p>
        <w:p w14:paraId="21ECDBAC" w14:textId="2A6E526B" w:rsidR="006C35AD" w:rsidRDefault="002E43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6C35AD" w:rsidRPr="00CC3190">
            <w:rPr>
              <w:rStyle w:val="aa"/>
              <w:noProof/>
            </w:rPr>
            <w:fldChar w:fldCharType="begin"/>
          </w:r>
          <w:r w:rsidR="006C35AD" w:rsidRPr="00CC3190">
            <w:rPr>
              <w:rStyle w:val="aa"/>
              <w:noProof/>
            </w:rPr>
            <w:instrText xml:space="preserve"> </w:instrText>
          </w:r>
          <w:r w:rsidR="006C35AD">
            <w:rPr>
              <w:noProof/>
            </w:rPr>
            <w:instrText>HYPERLINK \l "_Toc209723902"</w:instrText>
          </w:r>
          <w:r w:rsidR="006C35AD" w:rsidRPr="00CC3190">
            <w:rPr>
              <w:rStyle w:val="aa"/>
              <w:noProof/>
            </w:rPr>
            <w:instrText xml:space="preserve"> </w:instrText>
          </w:r>
          <w:r w:rsidR="006C35AD" w:rsidRPr="00CC3190">
            <w:rPr>
              <w:rStyle w:val="aa"/>
              <w:noProof/>
            </w:rPr>
          </w:r>
          <w:r w:rsidR="006C35AD" w:rsidRPr="00CC3190">
            <w:rPr>
              <w:rStyle w:val="aa"/>
              <w:noProof/>
            </w:rPr>
            <w:fldChar w:fldCharType="separate"/>
          </w:r>
          <w:r w:rsidR="006C35AD" w:rsidRPr="00CC3190">
            <w:rPr>
              <w:rStyle w:val="aa"/>
              <w:noProof/>
            </w:rPr>
            <w:t>Задание на практическую работу</w:t>
          </w:r>
          <w:r w:rsidR="006C35AD">
            <w:rPr>
              <w:noProof/>
              <w:webHidden/>
            </w:rPr>
            <w:tab/>
          </w:r>
          <w:r w:rsidR="006C35AD">
            <w:rPr>
              <w:noProof/>
              <w:webHidden/>
            </w:rPr>
            <w:fldChar w:fldCharType="begin"/>
          </w:r>
          <w:r w:rsidR="006C35AD">
            <w:rPr>
              <w:noProof/>
              <w:webHidden/>
            </w:rPr>
            <w:instrText xml:space="preserve"> PAGEREF _Toc209723902 \h </w:instrText>
          </w:r>
          <w:r w:rsidR="006C35AD">
            <w:rPr>
              <w:noProof/>
              <w:webHidden/>
            </w:rPr>
          </w:r>
          <w:r w:rsidR="006C35AD">
            <w:rPr>
              <w:noProof/>
              <w:webHidden/>
            </w:rPr>
            <w:fldChar w:fldCharType="separate"/>
          </w:r>
          <w:r w:rsidR="00F660CB">
            <w:rPr>
              <w:noProof/>
              <w:webHidden/>
            </w:rPr>
            <w:t>3</w:t>
          </w:r>
          <w:r w:rsidR="006C35AD">
            <w:rPr>
              <w:noProof/>
              <w:webHidden/>
            </w:rPr>
            <w:fldChar w:fldCharType="end"/>
          </w:r>
          <w:r w:rsidR="006C35AD" w:rsidRPr="00CC3190">
            <w:rPr>
              <w:rStyle w:val="aa"/>
              <w:noProof/>
            </w:rPr>
            <w:fldChar w:fldCharType="end"/>
          </w:r>
        </w:p>
        <w:p w14:paraId="16B407EA" w14:textId="0A0F5C3A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3" w:history="1">
            <w:r w:rsidRPr="00CC3190">
              <w:rPr>
                <w:rStyle w:val="aa"/>
                <w:noProof/>
              </w:rPr>
              <w:t>Выполнение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58DA" w14:textId="7F7B1F5F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4" w:history="1">
            <w:r w:rsidRPr="00CC3190">
              <w:rPr>
                <w:rStyle w:val="aa"/>
                <w:noProof/>
              </w:rPr>
              <w:t>1. Установка фреймворка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698E" w14:textId="1F88C9F3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5" w:history="1">
            <w:r w:rsidRPr="00CC3190">
              <w:rPr>
                <w:rStyle w:val="aa"/>
                <w:noProof/>
              </w:rPr>
              <w:t>2. Установка интегрированной среды разработки 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3591" w14:textId="00E58091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6" w:history="1">
            <w:r w:rsidRPr="00CC3190">
              <w:rPr>
                <w:rStyle w:val="aa"/>
                <w:noProof/>
                <w:lang w:val="en-US"/>
              </w:rPr>
              <w:t xml:space="preserve">3. </w:t>
            </w:r>
            <w:r w:rsidRPr="00CC3190">
              <w:rPr>
                <w:rStyle w:val="aa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ED25E" w14:textId="374977F4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7" w:history="1">
            <w:r w:rsidRPr="00CC3190">
              <w:rPr>
                <w:rStyle w:val="aa"/>
                <w:noProof/>
              </w:rPr>
              <w:t>4. Запуск стартового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400F" w14:textId="3ED702AF" w:rsidR="006C35AD" w:rsidRDefault="006C35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3908" w:history="1">
            <w:r w:rsidRPr="00CC3190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60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156B" w14:textId="1F5B461C" w:rsidR="002E4370" w:rsidRDefault="002E4370" w:rsidP="002E4370">
          <w:r>
            <w:rPr>
              <w:b/>
              <w:bCs/>
            </w:rPr>
            <w:fldChar w:fldCharType="end"/>
          </w:r>
        </w:p>
      </w:sdtContent>
    </w:sdt>
    <w:p w14:paraId="68A87D1D" w14:textId="77777777" w:rsidR="002E4370" w:rsidRDefault="002E4370" w:rsidP="002E4370">
      <w:pPr>
        <w:ind w:firstLine="0"/>
      </w:pPr>
    </w:p>
    <w:p w14:paraId="22D4BA2C" w14:textId="77777777" w:rsidR="002E4370" w:rsidRDefault="002E4370" w:rsidP="002E4370"/>
    <w:p w14:paraId="55F6EE65" w14:textId="77777777" w:rsidR="002E4370" w:rsidRDefault="002E4370" w:rsidP="002E4370"/>
    <w:p w14:paraId="7D246C4F" w14:textId="77777777" w:rsidR="002E4370" w:rsidRDefault="002E4370" w:rsidP="002E4370"/>
    <w:p w14:paraId="795C07CF" w14:textId="77777777" w:rsidR="002E4370" w:rsidRDefault="002E4370" w:rsidP="002E4370"/>
    <w:p w14:paraId="5AA48CCE" w14:textId="77777777" w:rsidR="002E4370" w:rsidRDefault="002E4370" w:rsidP="002E4370"/>
    <w:p w14:paraId="75BA975F" w14:textId="77777777" w:rsidR="002E4370" w:rsidRDefault="002E4370" w:rsidP="002E4370"/>
    <w:p w14:paraId="124DFDDE" w14:textId="77777777" w:rsidR="002E4370" w:rsidRDefault="002E4370" w:rsidP="002E4370"/>
    <w:p w14:paraId="5510E5EB" w14:textId="77777777" w:rsidR="002E4370" w:rsidRDefault="002E4370" w:rsidP="002E4370"/>
    <w:p w14:paraId="04515206" w14:textId="77777777" w:rsidR="002E4370" w:rsidRDefault="002E4370" w:rsidP="002E4370"/>
    <w:p w14:paraId="3EC46800" w14:textId="77777777" w:rsidR="002E4370" w:rsidRDefault="002E4370" w:rsidP="002E4370"/>
    <w:p w14:paraId="0FD6AE35" w14:textId="77777777" w:rsidR="002E4370" w:rsidRDefault="002E4370" w:rsidP="002E4370">
      <w:pPr>
        <w:ind w:firstLine="0"/>
      </w:pPr>
    </w:p>
    <w:p w14:paraId="39E5D170" w14:textId="77777777" w:rsidR="002E4370" w:rsidRDefault="002E4370" w:rsidP="002E4370">
      <w:pPr>
        <w:ind w:firstLine="0"/>
      </w:pPr>
    </w:p>
    <w:p w14:paraId="3A720372" w14:textId="2D711197" w:rsidR="009B4428" w:rsidRDefault="009B4428"/>
    <w:p w14:paraId="65BC9CC1" w14:textId="0FD67C39" w:rsidR="0074274E" w:rsidRDefault="0074274E"/>
    <w:p w14:paraId="32683D99" w14:textId="640FD479" w:rsidR="0074274E" w:rsidRDefault="0074274E"/>
    <w:p w14:paraId="6C51EEC2" w14:textId="77777777" w:rsidR="0074274E" w:rsidRDefault="0074274E" w:rsidP="0074274E">
      <w:pPr>
        <w:pStyle w:val="1"/>
      </w:pPr>
      <w:bookmarkStart w:id="1" w:name="_Toc209723902"/>
      <w:r>
        <w:lastRenderedPageBreak/>
        <w:t>Задание на практическую работу</w:t>
      </w:r>
      <w:bookmarkEnd w:id="1"/>
    </w:p>
    <w:p w14:paraId="4E570125" w14:textId="32D53E71" w:rsidR="0074274E" w:rsidRDefault="0074274E" w:rsidP="009B1424">
      <w:r>
        <w:t>Студенту требуется выполнить все пункты в плане практической работы с конспектированием своих</w:t>
      </w:r>
      <w:r>
        <w:t xml:space="preserve"> </w:t>
      </w:r>
      <w:r>
        <w:t>действий, а также фотофиксацией контрольных точек в отчете о практической работе.</w:t>
      </w:r>
    </w:p>
    <w:p w14:paraId="39C940CE" w14:textId="59DB4EBD" w:rsidR="0074274E" w:rsidRDefault="0074274E" w:rsidP="0074274E">
      <w:pPr>
        <w:pStyle w:val="1"/>
      </w:pPr>
      <w:bookmarkStart w:id="2" w:name="_Toc209723903"/>
      <w:r>
        <w:t>Выполнение практической работы</w:t>
      </w:r>
      <w:bookmarkEnd w:id="2"/>
    </w:p>
    <w:p w14:paraId="4D689561" w14:textId="173C5A46" w:rsidR="002E2255" w:rsidRPr="002E2255" w:rsidRDefault="002E2255" w:rsidP="002E2255">
      <w:pPr>
        <w:pStyle w:val="1"/>
      </w:pPr>
      <w:bookmarkStart w:id="3" w:name="_Toc209723904"/>
      <w:r>
        <w:t xml:space="preserve">1. Установка фреймворка </w:t>
      </w:r>
      <w:proofErr w:type="spellStart"/>
      <w:r>
        <w:t>Flutter</w:t>
      </w:r>
      <w:bookmarkEnd w:id="3"/>
      <w:proofErr w:type="spellEnd"/>
    </w:p>
    <w:p w14:paraId="7A7FCDEE" w14:textId="302303F1" w:rsidR="0074274E" w:rsidRDefault="0074274E" w:rsidP="0074274E">
      <w:r>
        <w:t xml:space="preserve">Установим </w:t>
      </w:r>
      <w:r>
        <w:rPr>
          <w:lang w:val="en-US"/>
        </w:rPr>
        <w:t>flutter (</w:t>
      </w:r>
      <w:r>
        <w:t>см. Рисунки 1-2)</w:t>
      </w:r>
    </w:p>
    <w:p w14:paraId="73789C33" w14:textId="5C8542CB" w:rsidR="0074274E" w:rsidRDefault="0074274E" w:rsidP="0074274E">
      <w:pPr>
        <w:pStyle w:val="ab"/>
      </w:pPr>
      <w:r w:rsidRPr="0074274E">
        <w:drawing>
          <wp:inline distT="0" distB="0" distL="0" distR="0" wp14:anchorId="62D9999A" wp14:editId="72259EE8">
            <wp:extent cx="4846411" cy="30539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963" cy="30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583C" w14:textId="20CD4885" w:rsidR="0074274E" w:rsidRDefault="0074274E" w:rsidP="0074274E">
      <w:pPr>
        <w:pStyle w:val="ab"/>
        <w:rPr>
          <w:lang w:val="en-US"/>
        </w:rPr>
      </w:pPr>
      <w:r>
        <w:t>Рисунок 1. Скачивание директории</w:t>
      </w:r>
    </w:p>
    <w:p w14:paraId="7E63D5C7" w14:textId="0BA12149" w:rsidR="0074274E" w:rsidRDefault="0074274E" w:rsidP="0074274E">
      <w:pPr>
        <w:pStyle w:val="ab"/>
        <w:rPr>
          <w:lang w:val="en-US"/>
        </w:rPr>
      </w:pPr>
      <w:r w:rsidRPr="0074274E">
        <w:rPr>
          <w:lang w:val="en-US"/>
        </w:rPr>
        <w:drawing>
          <wp:inline distT="0" distB="0" distL="0" distR="0" wp14:anchorId="0A762CAE" wp14:editId="161DADCC">
            <wp:extent cx="5940425" cy="12236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D82" w14:textId="198D44CE" w:rsidR="0074274E" w:rsidRDefault="0074274E" w:rsidP="0074274E">
      <w:pPr>
        <w:pStyle w:val="ab"/>
        <w:rPr>
          <w:lang w:val="en-US"/>
        </w:rPr>
      </w:pPr>
      <w:r>
        <w:t xml:space="preserve">Рисунок 2. Создание директории для хранения </w:t>
      </w:r>
      <w:r>
        <w:rPr>
          <w:lang w:val="en-US"/>
        </w:rPr>
        <w:t>flutter</w:t>
      </w:r>
    </w:p>
    <w:p w14:paraId="5B9541D1" w14:textId="620AF086" w:rsidR="0074274E" w:rsidRDefault="0074274E" w:rsidP="0074274E">
      <w:r>
        <w:t xml:space="preserve">Добавляем путь к папке </w:t>
      </w:r>
      <w:proofErr w:type="spellStart"/>
      <w:r>
        <w:t>bin</w:t>
      </w:r>
      <w:proofErr w:type="spellEnd"/>
      <w:r>
        <w:t xml:space="preserve"> в переменные среды</w:t>
      </w:r>
      <w:r>
        <w:t xml:space="preserve"> (см. Рисунок 3)</w:t>
      </w:r>
    </w:p>
    <w:p w14:paraId="13BD58FC" w14:textId="5669F56B" w:rsidR="0074274E" w:rsidRDefault="0074274E" w:rsidP="0074274E">
      <w:pPr>
        <w:pStyle w:val="ab"/>
      </w:pPr>
      <w:r w:rsidRPr="0074274E">
        <w:lastRenderedPageBreak/>
        <w:drawing>
          <wp:inline distT="0" distB="0" distL="0" distR="0" wp14:anchorId="3FB7BE7B" wp14:editId="4AB6806F">
            <wp:extent cx="3164568" cy="35099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593" cy="351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F492" w14:textId="48E67AB9" w:rsidR="0074274E" w:rsidRDefault="0074274E" w:rsidP="0074274E">
      <w:pPr>
        <w:pStyle w:val="ab"/>
      </w:pPr>
      <w:r>
        <w:t>Рисунок 3. Добавление в переменные среды</w:t>
      </w:r>
    </w:p>
    <w:p w14:paraId="1E5B6263" w14:textId="76774D3F" w:rsidR="002E2255" w:rsidRPr="002E2255" w:rsidRDefault="002E2255" w:rsidP="002E2255">
      <w:r>
        <w:t>Проверим</w:t>
      </w:r>
      <w:r w:rsidRPr="002E2255">
        <w:t>,</w:t>
      </w:r>
      <w:r>
        <w:t xml:space="preserve"> что </w:t>
      </w:r>
      <w:r>
        <w:rPr>
          <w:lang w:val="en-US"/>
        </w:rPr>
        <w:t>flutter</w:t>
      </w:r>
      <w:r w:rsidRPr="002E2255">
        <w:t xml:space="preserve"> </w:t>
      </w:r>
      <w:r>
        <w:t>установился (см. Рисунок 4)</w:t>
      </w:r>
    </w:p>
    <w:p w14:paraId="0BFCBD06" w14:textId="64165E80" w:rsidR="0074274E" w:rsidRDefault="002E2255" w:rsidP="0074274E">
      <w:pPr>
        <w:pStyle w:val="ab"/>
        <w:rPr>
          <w:lang w:val="en-US"/>
        </w:rPr>
      </w:pPr>
      <w:r w:rsidRPr="002E2255">
        <w:rPr>
          <w:lang w:val="en-US"/>
        </w:rPr>
        <w:drawing>
          <wp:inline distT="0" distB="0" distL="0" distR="0" wp14:anchorId="1E1760B5" wp14:editId="6A1C8B3C">
            <wp:extent cx="5940425" cy="11423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4F4F" w14:textId="015FDFC3" w:rsidR="002E2255" w:rsidRDefault="002E2255" w:rsidP="0074274E">
      <w:pPr>
        <w:pStyle w:val="ab"/>
        <w:rPr>
          <w:lang w:val="en-US"/>
        </w:rPr>
      </w:pPr>
      <w:r>
        <w:t xml:space="preserve">Рисунок 4. Проверка установленного </w:t>
      </w:r>
      <w:r>
        <w:rPr>
          <w:lang w:val="en-US"/>
        </w:rPr>
        <w:t>flutter</w:t>
      </w:r>
    </w:p>
    <w:p w14:paraId="5617F562" w14:textId="698E5839" w:rsidR="002E2255" w:rsidRDefault="002E2255" w:rsidP="002E2255">
      <w:pPr>
        <w:pStyle w:val="1"/>
      </w:pPr>
      <w:bookmarkStart w:id="4" w:name="_Toc209723905"/>
      <w:r>
        <w:t xml:space="preserve">2. Установка интегрированной среды разработки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bookmarkEnd w:id="4"/>
      <w:proofErr w:type="spellEnd"/>
    </w:p>
    <w:p w14:paraId="14DB670A" w14:textId="5E7F5B8B" w:rsidR="000979F4" w:rsidRDefault="000979F4" w:rsidP="000979F4">
      <w:r>
        <w:t xml:space="preserve">Установим необходимые компоненты для </w:t>
      </w:r>
      <w:r>
        <w:rPr>
          <w:lang w:val="en-US"/>
        </w:rPr>
        <w:t>flutter</w:t>
      </w:r>
      <w:r w:rsidRPr="000979F4">
        <w:t xml:space="preserve"> (</w:t>
      </w:r>
      <w:r>
        <w:t>см. Рисунок 5)</w:t>
      </w:r>
    </w:p>
    <w:p w14:paraId="56E7C5E0" w14:textId="6B8300FB" w:rsidR="000979F4" w:rsidRDefault="000979F4" w:rsidP="000979F4">
      <w:pPr>
        <w:pStyle w:val="ab"/>
      </w:pPr>
      <w:r w:rsidRPr="000979F4">
        <w:lastRenderedPageBreak/>
        <w:drawing>
          <wp:inline distT="0" distB="0" distL="0" distR="0" wp14:anchorId="66A36970" wp14:editId="11830C7E">
            <wp:extent cx="3959225" cy="298539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668" cy="29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9AC4" w14:textId="07FBA339" w:rsidR="000979F4" w:rsidRDefault="000979F4" w:rsidP="000979F4">
      <w:pPr>
        <w:pStyle w:val="ab"/>
      </w:pPr>
      <w:r>
        <w:t xml:space="preserve">Рисунок 5. Установка компонентов в </w:t>
      </w:r>
      <w:r>
        <w:t xml:space="preserve">SDK </w:t>
      </w:r>
      <w:proofErr w:type="spellStart"/>
      <w:r>
        <w:t>Tools</w:t>
      </w:r>
      <w:proofErr w:type="spellEnd"/>
    </w:p>
    <w:p w14:paraId="5BB17D6C" w14:textId="2D83D9BA" w:rsidR="000979F4" w:rsidRDefault="000979F4" w:rsidP="000979F4">
      <w:pPr>
        <w:pStyle w:val="ab"/>
        <w:rPr>
          <w:lang w:val="en-US"/>
        </w:rPr>
      </w:pPr>
      <w:r w:rsidRPr="000979F4">
        <w:rPr>
          <w:lang w:val="en-US"/>
        </w:rPr>
        <w:drawing>
          <wp:inline distT="0" distB="0" distL="0" distR="0" wp14:anchorId="380C3970" wp14:editId="6537ECC9">
            <wp:extent cx="4198711" cy="26511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153" cy="26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6DF7" w14:textId="4AF57278" w:rsidR="000979F4" w:rsidRDefault="000979F4" w:rsidP="000979F4">
      <w:pPr>
        <w:pStyle w:val="ab"/>
        <w:rPr>
          <w:lang w:val="en-US"/>
        </w:rPr>
      </w:pPr>
      <w:r>
        <w:t xml:space="preserve">Рисунок 6. Установка плагина </w:t>
      </w:r>
      <w:r>
        <w:rPr>
          <w:lang w:val="en-US"/>
        </w:rPr>
        <w:t>Flutter</w:t>
      </w:r>
    </w:p>
    <w:p w14:paraId="45355397" w14:textId="6EFF7906" w:rsidR="00EE5F58" w:rsidRDefault="00EE5F58" w:rsidP="00EE5F58">
      <w:pPr>
        <w:rPr>
          <w:lang w:val="en-US"/>
        </w:rPr>
      </w:pPr>
      <w:r>
        <w:t>Убедимся</w:t>
      </w:r>
      <w:r w:rsidRPr="00EE5F58">
        <w:t xml:space="preserve">, </w:t>
      </w:r>
      <w:r>
        <w:t xml:space="preserve">что все компоненты для </w:t>
      </w:r>
      <w:r>
        <w:rPr>
          <w:lang w:val="en-US"/>
        </w:rPr>
        <w:t>Flutter</w:t>
      </w:r>
      <w:r w:rsidRPr="00EE5F58">
        <w:t xml:space="preserve"> </w:t>
      </w:r>
      <w:r>
        <w:t>установлены (см. Рисунок 7)</w:t>
      </w:r>
    </w:p>
    <w:p w14:paraId="59D2D1A4" w14:textId="1100ACAB" w:rsidR="00EE5F58" w:rsidRDefault="00EE5F58" w:rsidP="00EE5F58">
      <w:pPr>
        <w:pStyle w:val="ab"/>
        <w:rPr>
          <w:lang w:val="en-US"/>
        </w:rPr>
      </w:pPr>
      <w:r w:rsidRPr="00EE5F58">
        <w:rPr>
          <w:lang w:val="en-US"/>
        </w:rPr>
        <w:drawing>
          <wp:inline distT="0" distB="0" distL="0" distR="0" wp14:anchorId="61ECE506" wp14:editId="5980F524">
            <wp:extent cx="5940425" cy="18567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417A" w14:textId="434940E4" w:rsidR="00EE5F58" w:rsidRDefault="00EE5F58" w:rsidP="00EE5F58">
      <w:pPr>
        <w:pStyle w:val="ab"/>
        <w:rPr>
          <w:lang w:val="en-US"/>
        </w:rPr>
      </w:pPr>
      <w:r>
        <w:t xml:space="preserve">Рисунок 7. Проверка работы </w:t>
      </w:r>
      <w:r>
        <w:rPr>
          <w:lang w:val="en-US"/>
        </w:rPr>
        <w:t>Flutter</w:t>
      </w:r>
    </w:p>
    <w:p w14:paraId="6C4B4A5C" w14:textId="18F14621" w:rsidR="00EE5F58" w:rsidRDefault="00EE5F58" w:rsidP="00EE5F58">
      <w:pPr>
        <w:pStyle w:val="1"/>
      </w:pPr>
      <w:bookmarkStart w:id="5" w:name="_Toc209723906"/>
      <w:r>
        <w:rPr>
          <w:lang w:val="en-US"/>
        </w:rPr>
        <w:lastRenderedPageBreak/>
        <w:t xml:space="preserve">3. </w:t>
      </w:r>
      <w:r>
        <w:t>Создание проекта</w:t>
      </w:r>
      <w:bookmarkEnd w:id="5"/>
    </w:p>
    <w:p w14:paraId="7B1C0EAA" w14:textId="0783763B" w:rsidR="00EE5F58" w:rsidRDefault="00EE5F58" w:rsidP="00EE5F58">
      <w:r>
        <w:t xml:space="preserve">Создадим проект </w:t>
      </w:r>
      <w:r>
        <w:rPr>
          <w:lang w:val="en-US"/>
        </w:rPr>
        <w:t>Flutter</w:t>
      </w:r>
      <w:r w:rsidRPr="00EE5F58">
        <w:t xml:space="preserve">, </w:t>
      </w:r>
      <w:r>
        <w:t>для этого укажем путь</w:t>
      </w:r>
      <w:r w:rsidR="00B561E1">
        <w:t xml:space="preserve"> до </w:t>
      </w:r>
      <w:r w:rsidR="00B561E1">
        <w:rPr>
          <w:lang w:val="en-US"/>
        </w:rPr>
        <w:t>Flutter</w:t>
      </w:r>
      <w:r w:rsidR="00B561E1" w:rsidRPr="00B561E1">
        <w:t xml:space="preserve"> </w:t>
      </w:r>
      <w:r w:rsidR="00B561E1">
        <w:rPr>
          <w:lang w:val="en-US"/>
        </w:rPr>
        <w:t>SDK</w:t>
      </w:r>
      <w:r w:rsidR="00B561E1" w:rsidRPr="00B561E1">
        <w:t xml:space="preserve"> (</w:t>
      </w:r>
      <w:r w:rsidR="00B561E1">
        <w:t>см. Рисунки 8</w:t>
      </w:r>
      <w:r w:rsidR="00B561E1">
        <w:rPr>
          <w:lang w:val="en-US"/>
        </w:rPr>
        <w:t>-9</w:t>
      </w:r>
      <w:r w:rsidR="00B561E1">
        <w:t>)</w:t>
      </w:r>
    </w:p>
    <w:p w14:paraId="38FE0FE4" w14:textId="23B680E1" w:rsidR="00B561E1" w:rsidRDefault="00B561E1" w:rsidP="00B561E1">
      <w:pPr>
        <w:pStyle w:val="ab"/>
      </w:pPr>
      <w:r w:rsidRPr="00B561E1">
        <w:drawing>
          <wp:inline distT="0" distB="0" distL="0" distR="0" wp14:anchorId="2079660F" wp14:editId="6C44BA93">
            <wp:extent cx="3681412" cy="333511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5466" cy="33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BBC" w14:textId="595B6F21" w:rsidR="00B561E1" w:rsidRDefault="00B561E1" w:rsidP="00B561E1">
      <w:pPr>
        <w:pStyle w:val="ab"/>
      </w:pPr>
      <w:r>
        <w:t>Рисунок 8. Указали путь</w:t>
      </w:r>
    </w:p>
    <w:p w14:paraId="23C31996" w14:textId="69F1ECD8" w:rsidR="00B561E1" w:rsidRDefault="00B561E1" w:rsidP="00B561E1">
      <w:pPr>
        <w:pStyle w:val="ab"/>
        <w:rPr>
          <w:lang w:val="en-US"/>
        </w:rPr>
      </w:pPr>
      <w:r w:rsidRPr="00B561E1">
        <w:rPr>
          <w:lang w:val="en-US"/>
        </w:rPr>
        <w:drawing>
          <wp:inline distT="0" distB="0" distL="0" distR="0" wp14:anchorId="1E539894" wp14:editId="1ADEA1CD">
            <wp:extent cx="3708854" cy="3392481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0836" cy="33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FD3A" w14:textId="23C5A595" w:rsidR="00B561E1" w:rsidRDefault="00B561E1" w:rsidP="00B561E1">
      <w:pPr>
        <w:pStyle w:val="ab"/>
      </w:pPr>
      <w:r>
        <w:t>Рисунок 9. Название проекта</w:t>
      </w:r>
    </w:p>
    <w:p w14:paraId="706E014B" w14:textId="09C5A4EB" w:rsidR="00B561E1" w:rsidRDefault="00B561E1" w:rsidP="00B561E1">
      <w:pPr>
        <w:pStyle w:val="1"/>
      </w:pPr>
      <w:bookmarkStart w:id="6" w:name="_Toc209723907"/>
      <w:r>
        <w:lastRenderedPageBreak/>
        <w:t xml:space="preserve">4. </w:t>
      </w:r>
      <w:r>
        <w:t>Запуск стартового проекта</w:t>
      </w:r>
      <w:bookmarkEnd w:id="6"/>
    </w:p>
    <w:p w14:paraId="7E546F8F" w14:textId="7EB82150" w:rsidR="00B561E1" w:rsidRDefault="00B561E1" w:rsidP="00B561E1">
      <w:r>
        <w:t>Запустим стартовый проект несколькими способами (см. Рисунки 10-12)</w:t>
      </w:r>
    </w:p>
    <w:p w14:paraId="78E30919" w14:textId="299D1912" w:rsidR="00B561E1" w:rsidRDefault="00B561E1" w:rsidP="00B561E1">
      <w:pPr>
        <w:pStyle w:val="ab"/>
      </w:pPr>
      <w:r w:rsidRPr="00B561E1">
        <w:drawing>
          <wp:inline distT="0" distB="0" distL="0" distR="0" wp14:anchorId="689C3825" wp14:editId="593A38AD">
            <wp:extent cx="3893911" cy="3326994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183" cy="33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150" w14:textId="5DF6F065" w:rsidR="00B561E1" w:rsidRDefault="00B561E1" w:rsidP="00B561E1">
      <w:pPr>
        <w:pStyle w:val="ab"/>
      </w:pPr>
      <w:r>
        <w:t>Рисунок 10. Веб запуск</w:t>
      </w:r>
    </w:p>
    <w:p w14:paraId="6571343F" w14:textId="466F642B" w:rsidR="00B561E1" w:rsidRDefault="00B561E1" w:rsidP="00B561E1">
      <w:pPr>
        <w:pStyle w:val="ab"/>
      </w:pPr>
      <w:r w:rsidRPr="00B561E1">
        <w:drawing>
          <wp:inline distT="0" distB="0" distL="0" distR="0" wp14:anchorId="53BC7653" wp14:editId="4A414E8D">
            <wp:extent cx="3882481" cy="3385292"/>
            <wp:effectExtent l="0" t="0" r="381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7390" cy="33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A382" w14:textId="7BE93232" w:rsidR="00B561E1" w:rsidRDefault="00B561E1" w:rsidP="00B561E1">
      <w:pPr>
        <w:pStyle w:val="ab"/>
      </w:pPr>
      <w:r>
        <w:t xml:space="preserve">Рисунок 11. Запуск на </w:t>
      </w:r>
      <w:proofErr w:type="spellStart"/>
      <w:r>
        <w:t>виндовс</w:t>
      </w:r>
      <w:proofErr w:type="spellEnd"/>
    </w:p>
    <w:p w14:paraId="3C379C3B" w14:textId="70012144" w:rsidR="00FC7919" w:rsidRDefault="00FC7919" w:rsidP="00B561E1">
      <w:pPr>
        <w:pStyle w:val="ab"/>
      </w:pPr>
      <w:r w:rsidRPr="00FC7919">
        <w:lastRenderedPageBreak/>
        <w:drawing>
          <wp:inline distT="0" distB="0" distL="0" distR="0" wp14:anchorId="7B3A668C" wp14:editId="18CF9E85">
            <wp:extent cx="2237314" cy="4777469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9" cy="48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1C72" w14:textId="498D15A0" w:rsidR="00FC7919" w:rsidRDefault="00FC7919" w:rsidP="00B561E1">
      <w:pPr>
        <w:pStyle w:val="ab"/>
      </w:pPr>
      <w:r>
        <w:t>Рисунок 12. Запуск на андроиде</w:t>
      </w:r>
    </w:p>
    <w:p w14:paraId="448389CB" w14:textId="6C90AF2D" w:rsidR="002B1365" w:rsidRDefault="002B1365" w:rsidP="002B1365">
      <w:pPr>
        <w:pStyle w:val="1"/>
      </w:pPr>
      <w:bookmarkStart w:id="7" w:name="_Toc209723908"/>
      <w:r>
        <w:t>Вывод</w:t>
      </w:r>
      <w:bookmarkEnd w:id="7"/>
    </w:p>
    <w:p w14:paraId="059D312F" w14:textId="53442635" w:rsidR="002B1365" w:rsidRPr="002B1365" w:rsidRDefault="002B1365" w:rsidP="002B1365">
      <w:r>
        <w:t>В ходе практической работы</w:t>
      </w:r>
      <w:r w:rsidRPr="002B1365">
        <w:t xml:space="preserve">, </w:t>
      </w:r>
      <w:r>
        <w:t xml:space="preserve">мы </w:t>
      </w:r>
      <w:r w:rsidR="002E1220">
        <w:t>узнали,</w:t>
      </w:r>
      <w:r>
        <w:t xml:space="preserve"> как устанавливать </w:t>
      </w:r>
      <w:r>
        <w:rPr>
          <w:lang w:val="en-US"/>
        </w:rPr>
        <w:t>flutter</w:t>
      </w:r>
      <w:r w:rsidRPr="002B1365">
        <w:t xml:space="preserve">, </w:t>
      </w:r>
      <w:r>
        <w:t xml:space="preserve">настроили среду </w:t>
      </w:r>
      <w:r>
        <w:rPr>
          <w:lang w:val="en-US"/>
        </w:rPr>
        <w:t>Android</w:t>
      </w:r>
      <w:r w:rsidRPr="002B1365">
        <w:t xml:space="preserve"> </w:t>
      </w:r>
      <w:r>
        <w:rPr>
          <w:lang w:val="en-US"/>
        </w:rPr>
        <w:t>Studio</w:t>
      </w:r>
      <w:r w:rsidRPr="002B1365">
        <w:t xml:space="preserve"> </w:t>
      </w:r>
      <w:r>
        <w:t>для работы с ним</w:t>
      </w:r>
      <w:r w:rsidRPr="002B1365">
        <w:t xml:space="preserve">, </w:t>
      </w:r>
      <w:r>
        <w:t xml:space="preserve">провели тестовые запуски на </w:t>
      </w:r>
      <w:r>
        <w:rPr>
          <w:lang w:val="en-US"/>
        </w:rPr>
        <w:t>Android</w:t>
      </w:r>
      <w:r w:rsidRPr="002B1365">
        <w:t xml:space="preserve">, </w:t>
      </w:r>
      <w:r>
        <w:rPr>
          <w:lang w:val="en-US"/>
        </w:rPr>
        <w:t>Web</w:t>
      </w:r>
      <w:r w:rsidRPr="002B1365">
        <w:t xml:space="preserve">, </w:t>
      </w:r>
      <w:r>
        <w:rPr>
          <w:lang w:val="en-US"/>
        </w:rPr>
        <w:t>Windows</w:t>
      </w:r>
      <w:r w:rsidRPr="002B1365">
        <w:t xml:space="preserve"> </w:t>
      </w:r>
      <w:r>
        <w:t>режимах</w:t>
      </w:r>
    </w:p>
    <w:p w14:paraId="17F508F5" w14:textId="77777777" w:rsidR="00B561E1" w:rsidRPr="002B1365" w:rsidRDefault="00B561E1" w:rsidP="00B561E1">
      <w:pPr>
        <w:pStyle w:val="ab"/>
      </w:pPr>
    </w:p>
    <w:sectPr w:rsidR="00B561E1" w:rsidRPr="002B1365" w:rsidSect="00EC08F9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72096141"/>
      <w:docPartObj>
        <w:docPartGallery w:val="Page Numbers (Bottom of Page)"/>
        <w:docPartUnique/>
      </w:docPartObj>
    </w:sdtPr>
    <w:sdtEndPr/>
    <w:sdtContent>
      <w:p w14:paraId="7CEB64A5" w14:textId="77777777" w:rsidR="00EC08F9" w:rsidRDefault="003C17F4" w:rsidP="00EC08F9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810287" w14:textId="77777777" w:rsidR="00EC08F9" w:rsidRDefault="003C17F4">
    <w:pPr>
      <w:pStyle w:val="a7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348B9"/>
    <w:multiLevelType w:val="hybridMultilevel"/>
    <w:tmpl w:val="65E468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FB2670"/>
    <w:multiLevelType w:val="hybridMultilevel"/>
    <w:tmpl w:val="BCEAF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872112"/>
    <w:multiLevelType w:val="hybridMultilevel"/>
    <w:tmpl w:val="D7C8B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D54F8F"/>
    <w:multiLevelType w:val="hybridMultilevel"/>
    <w:tmpl w:val="D634389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493D7D09"/>
    <w:multiLevelType w:val="hybridMultilevel"/>
    <w:tmpl w:val="1ABE2C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E45AF7"/>
    <w:multiLevelType w:val="hybridMultilevel"/>
    <w:tmpl w:val="14069A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141D2B"/>
    <w:multiLevelType w:val="hybridMultilevel"/>
    <w:tmpl w:val="7D50C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E50802"/>
    <w:multiLevelType w:val="hybridMultilevel"/>
    <w:tmpl w:val="C43E0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7AC7E3C"/>
    <w:multiLevelType w:val="hybridMultilevel"/>
    <w:tmpl w:val="9CE8FDE6"/>
    <w:lvl w:ilvl="0" w:tplc="000ABF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3846D16"/>
    <w:multiLevelType w:val="hybridMultilevel"/>
    <w:tmpl w:val="A4643F22"/>
    <w:lvl w:ilvl="0" w:tplc="20B8B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90"/>
    <w:rsid w:val="000979F4"/>
    <w:rsid w:val="002B1365"/>
    <w:rsid w:val="002E1220"/>
    <w:rsid w:val="002E2255"/>
    <w:rsid w:val="002E4370"/>
    <w:rsid w:val="003C17F4"/>
    <w:rsid w:val="006C35AD"/>
    <w:rsid w:val="00717CFB"/>
    <w:rsid w:val="0074274E"/>
    <w:rsid w:val="009B1424"/>
    <w:rsid w:val="009B4428"/>
    <w:rsid w:val="00AB2F12"/>
    <w:rsid w:val="00B561E1"/>
    <w:rsid w:val="00CA0FDE"/>
    <w:rsid w:val="00E734BD"/>
    <w:rsid w:val="00EC51A6"/>
    <w:rsid w:val="00EE5F58"/>
    <w:rsid w:val="00F660CB"/>
    <w:rsid w:val="00F93955"/>
    <w:rsid w:val="00FA3290"/>
    <w:rsid w:val="00FC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DBF3"/>
  <w15:chartTrackingRefBased/>
  <w15:docId w15:val="{EB55C850-4A3A-44B8-A46C-40C4376B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2E437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2E4370"/>
    <w:pPr>
      <w:ind w:left="720"/>
      <w:contextualSpacing/>
    </w:pPr>
  </w:style>
  <w:style w:type="paragraph" w:styleId="a4">
    <w:name w:val="No Spacing"/>
    <w:aliases w:val="ForCode,ГОСТ_ШРИФТ"/>
    <w:link w:val="a5"/>
    <w:uiPriority w:val="1"/>
    <w:qFormat/>
    <w:rsid w:val="002E4370"/>
    <w:pPr>
      <w:spacing w:after="0" w:line="240" w:lineRule="auto"/>
      <w:ind w:firstLine="709"/>
    </w:pPr>
    <w:rPr>
      <w:rFonts w:ascii="Courier New" w:hAnsi="Courier New"/>
      <w:sz w:val="24"/>
    </w:rPr>
  </w:style>
  <w:style w:type="table" w:styleId="a6">
    <w:name w:val="Table Grid"/>
    <w:basedOn w:val="a1"/>
    <w:uiPriority w:val="59"/>
    <w:rsid w:val="002E4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2E437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4370"/>
    <w:rPr>
      <w:rFonts w:ascii="Times New Roman" w:hAnsi="Times New Roman"/>
      <w:sz w:val="28"/>
    </w:rPr>
  </w:style>
  <w:style w:type="paragraph" w:customStyle="1" w:styleId="5">
    <w:name w:val="Обычный5"/>
    <w:rsid w:val="002E4370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2E4370"/>
  </w:style>
  <w:style w:type="character" w:customStyle="1" w:styleId="a5">
    <w:name w:val="Без интервала Знак"/>
    <w:aliases w:val="ForCode Знак,ГОСТ_ШРИФТ Знак"/>
    <w:basedOn w:val="a0"/>
    <w:link w:val="a4"/>
    <w:uiPriority w:val="1"/>
    <w:rsid w:val="002E4370"/>
    <w:rPr>
      <w:rFonts w:ascii="Courier New" w:hAnsi="Courier New"/>
      <w:sz w:val="24"/>
    </w:rPr>
  </w:style>
  <w:style w:type="paragraph" w:styleId="a9">
    <w:name w:val="TOC Heading"/>
    <w:basedOn w:val="1"/>
    <w:next w:val="a"/>
    <w:uiPriority w:val="39"/>
    <w:unhideWhenUsed/>
    <w:qFormat/>
    <w:rsid w:val="002E4370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4370"/>
    <w:pPr>
      <w:spacing w:after="100"/>
    </w:pPr>
  </w:style>
  <w:style w:type="character" w:styleId="aa">
    <w:name w:val="Hyperlink"/>
    <w:basedOn w:val="a0"/>
    <w:uiPriority w:val="99"/>
    <w:unhideWhenUsed/>
    <w:rsid w:val="002E4370"/>
    <w:rPr>
      <w:color w:val="0563C1" w:themeColor="hyperlink"/>
      <w:u w:val="single"/>
    </w:rPr>
  </w:style>
  <w:style w:type="paragraph" w:customStyle="1" w:styleId="ab">
    <w:name w:val="ДляРисунка"/>
    <w:basedOn w:val="a"/>
    <w:link w:val="ac"/>
    <w:qFormat/>
    <w:rsid w:val="0074274E"/>
    <w:pPr>
      <w:ind w:firstLine="0"/>
      <w:jc w:val="center"/>
    </w:pPr>
  </w:style>
  <w:style w:type="character" w:customStyle="1" w:styleId="ac">
    <w:name w:val="ДляРисунка Знак"/>
    <w:basedOn w:val="a0"/>
    <w:link w:val="ab"/>
    <w:rsid w:val="0074274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421E6-2938-451E-8384-2FA1ED261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13</cp:revision>
  <cp:lastPrinted>2025-09-25T17:18:00Z</cp:lastPrinted>
  <dcterms:created xsi:type="dcterms:W3CDTF">2025-09-25T15:40:00Z</dcterms:created>
  <dcterms:modified xsi:type="dcterms:W3CDTF">2025-09-25T17:49:00Z</dcterms:modified>
</cp:coreProperties>
</file>