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C36B" w14:textId="36EA4CFC" w:rsidR="005D70B1" w:rsidRDefault="00E34B15" w:rsidP="00E34B15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 HW 1 – Data Exploration and Preparation</w:t>
      </w:r>
    </w:p>
    <w:p w14:paraId="3938DDA0" w14:textId="78D80296" w:rsidR="00E34B15" w:rsidRDefault="00E34B15" w:rsidP="00E34B15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Ofir Manor, 316084623, </w:t>
      </w:r>
      <w:hyperlink r:id="rId4" w:history="1">
        <w:r w:rsidRPr="0097662A">
          <w:rPr>
            <w:rStyle w:val="Hyperlink"/>
            <w:rFonts w:asciiTheme="majorBidi" w:hAnsiTheme="majorBidi" w:cstheme="majorBidi"/>
            <w:sz w:val="24"/>
            <w:szCs w:val="24"/>
          </w:rPr>
          <w:t>ofir.manor@campus.technion.ac.il</w:t>
        </w:r>
      </w:hyperlink>
    </w:p>
    <w:p w14:paraId="2C219D2B" w14:textId="61006E1B" w:rsidR="00E34B15" w:rsidRDefault="00E34B15" w:rsidP="00E34B15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Orad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Barel</w:t>
      </w:r>
      <w:proofErr w:type="spellEnd"/>
      <w:r>
        <w:rPr>
          <w:rFonts w:asciiTheme="majorBidi" w:hAnsiTheme="majorBidi" w:cstheme="majorBidi"/>
          <w:sz w:val="24"/>
          <w:szCs w:val="24"/>
        </w:rPr>
        <w:t>, 311288203,</w:t>
      </w:r>
    </w:p>
    <w:p w14:paraId="688CE3BD" w14:textId="7A24C73C" w:rsidR="00E34B15" w:rsidRDefault="00E34B15" w:rsidP="00E34B1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Q1. The Virus Data dataset contains 1250 rows and 26 columns.</w:t>
      </w:r>
    </w:p>
    <w:p w14:paraId="6FFC53A3" w14:textId="38DBEE4B" w:rsidR="00E34B15" w:rsidRDefault="00E34B15" w:rsidP="00E34B1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Q2. The output of </w:t>
      </w:r>
      <w:proofErr w:type="spellStart"/>
      <w:r>
        <w:rPr>
          <w:rFonts w:asciiTheme="majorBidi" w:hAnsiTheme="majorBidi" w:cstheme="majorBidi"/>
          <w:sz w:val="24"/>
          <w:szCs w:val="24"/>
        </w:rPr>
        <w:t>value_counts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>
        <w:rPr>
          <w:rFonts w:asciiTheme="majorBidi" w:hAnsiTheme="majorBidi" w:cstheme="majorBidi"/>
          <w:sz w:val="24"/>
          <w:szCs w:val="24"/>
        </w:rPr>
        <w:t>num_of_siblings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is:</w:t>
      </w:r>
    </w:p>
    <w:p w14:paraId="644318F3" w14:textId="6851825E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1    399</w:t>
      </w:r>
    </w:p>
    <w:p w14:paraId="7D2115E3" w14:textId="1A034929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2    317</w:t>
      </w:r>
    </w:p>
    <w:p w14:paraId="7951B014" w14:textId="0B1A6AC9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0    271</w:t>
      </w:r>
    </w:p>
    <w:p w14:paraId="4DDCF0F7" w14:textId="0F7F600A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3    161</w:t>
      </w:r>
    </w:p>
    <w:p w14:paraId="30151DC1" w14:textId="249409E5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4     62</w:t>
      </w:r>
    </w:p>
    <w:p w14:paraId="35234FC7" w14:textId="5E4C5AC0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5     31</w:t>
      </w:r>
    </w:p>
    <w:p w14:paraId="26B856E4" w14:textId="3242594F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6      6</w:t>
      </w:r>
    </w:p>
    <w:p w14:paraId="08EA3B41" w14:textId="3668F235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7      2</w:t>
      </w:r>
    </w:p>
    <w:p w14:paraId="1CEFD899" w14:textId="7320B22B" w:rsidR="00E34B15" w:rsidRP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8      1</w:t>
      </w:r>
    </w:p>
    <w:p w14:paraId="05762D09" w14:textId="4F0A4C2B" w:rsid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ab/>
      </w:r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</w:t>
      </w:r>
      <w:proofErr w:type="spellStart"/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num_of_siblings</w:t>
      </w:r>
      <w:proofErr w:type="spellEnd"/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 xml:space="preserve">, </w:t>
      </w:r>
      <w:proofErr w:type="spellStart"/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E34B15">
        <w:rPr>
          <w:rFonts w:ascii="var(--jp-code-font-family)" w:eastAsia="Times New Roman" w:hAnsi="var(--jp-code-font-family)" w:cs="Courier New"/>
          <w:sz w:val="20"/>
          <w:szCs w:val="20"/>
        </w:rPr>
        <w:t>: int64</w:t>
      </w:r>
    </w:p>
    <w:p w14:paraId="5918DADF" w14:textId="29918144" w:rsid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E18E8E4" w14:textId="216C95FB" w:rsidR="00E34B15" w:rsidRDefault="00E34B15" w:rsidP="00E34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This refers to the number of siblings each datapoint (p</w:t>
      </w:r>
      <w:r w:rsidR="000948CC">
        <w:rPr>
          <w:rFonts w:asciiTheme="majorBidi" w:eastAsia="Times New Roman" w:hAnsiTheme="majorBidi" w:cstheme="majorBidi"/>
          <w:sz w:val="24"/>
          <w:szCs w:val="24"/>
        </w:rPr>
        <w:t>atient</w:t>
      </w:r>
      <w:r>
        <w:rPr>
          <w:rFonts w:asciiTheme="majorBidi" w:eastAsia="Times New Roman" w:hAnsiTheme="majorBidi" w:cstheme="majorBidi"/>
          <w:sz w:val="24"/>
          <w:szCs w:val="24"/>
        </w:rPr>
        <w:t>) has in the dataset.</w:t>
      </w:r>
    </w:p>
    <w:p w14:paraId="2F73CE26" w14:textId="605CCBB0" w:rsidR="00B5379E" w:rsidRDefault="00B5379E" w:rsidP="00B53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number of siblings each datapoint has can only be ordered integers, thus the data </w:t>
      </w:r>
    </w:p>
    <w:p w14:paraId="22D8E3C4" w14:textId="250FA9AA" w:rsidR="00B5379E" w:rsidRDefault="00B5379E" w:rsidP="00B53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is ordinal.</w:t>
      </w:r>
    </w:p>
    <w:p w14:paraId="5126A507" w14:textId="57B15094" w:rsidR="00B5379E" w:rsidRDefault="00B5379E" w:rsidP="00074405">
      <w:pPr>
        <w:bidi w:val="0"/>
        <w:rPr>
          <w:rFonts w:asciiTheme="majorBidi" w:eastAsia="Times New Roman" w:hAnsiTheme="majorBidi" w:cstheme="majorBidi"/>
          <w:sz w:val="24"/>
          <w:szCs w:val="24"/>
        </w:rPr>
      </w:pPr>
    </w:p>
    <w:p w14:paraId="446D5170" w14:textId="7EE754AE" w:rsidR="00B5379E" w:rsidRDefault="00B5379E" w:rsidP="00B53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Q3.</w:t>
      </w:r>
    </w:p>
    <w:tbl>
      <w:tblPr>
        <w:tblStyle w:val="GridTable1Light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61"/>
        <w:gridCol w:w="2762"/>
        <w:gridCol w:w="2763"/>
      </w:tblGrid>
      <w:tr w:rsidR="00B5379E" w14:paraId="610EA8EC" w14:textId="77777777" w:rsidTr="0007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bottom w:val="none" w:sz="0" w:space="0" w:color="auto"/>
            </w:tcBorders>
            <w:vAlign w:val="center"/>
          </w:tcPr>
          <w:p w14:paraId="0162B2F8" w14:textId="152F33E7" w:rsid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Feature Name</w:t>
            </w:r>
          </w:p>
        </w:tc>
        <w:tc>
          <w:tcPr>
            <w:tcW w:w="2762" w:type="dxa"/>
            <w:tcBorders>
              <w:bottom w:val="none" w:sz="0" w:space="0" w:color="auto"/>
            </w:tcBorders>
            <w:vAlign w:val="center"/>
          </w:tcPr>
          <w:p w14:paraId="4278858C" w14:textId="0AA10532" w:rsid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2763" w:type="dxa"/>
            <w:tcBorders>
              <w:bottom w:val="none" w:sz="0" w:space="0" w:color="auto"/>
            </w:tcBorders>
            <w:vAlign w:val="center"/>
          </w:tcPr>
          <w:p w14:paraId="24A82135" w14:textId="486D5FE6" w:rsid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Type</w:t>
            </w:r>
          </w:p>
        </w:tc>
      </w:tr>
      <w:tr w:rsidR="00B5379E" w14:paraId="598958CA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A734832" w14:textId="2D84977E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2762" w:type="dxa"/>
            <w:vAlign w:val="center"/>
          </w:tcPr>
          <w:p w14:paraId="086F67FC" w14:textId="77777777" w:rsidR="000948CC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Number used to identify </w:t>
            </w:r>
          </w:p>
          <w:p w14:paraId="03A54D35" w14:textId="5DC27781" w:rsidR="00B5379E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patient</w:t>
            </w:r>
          </w:p>
        </w:tc>
        <w:tc>
          <w:tcPr>
            <w:tcW w:w="2763" w:type="dxa"/>
            <w:vAlign w:val="center"/>
          </w:tcPr>
          <w:p w14:paraId="778F8FB7" w14:textId="34F4D30A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Ordinal</w:t>
            </w:r>
          </w:p>
        </w:tc>
      </w:tr>
      <w:tr w:rsidR="00B5379E" w14:paraId="55D9BFD3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5201A39" w14:textId="24C87259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age</w:t>
            </w:r>
          </w:p>
        </w:tc>
        <w:tc>
          <w:tcPr>
            <w:tcW w:w="2762" w:type="dxa"/>
            <w:vAlign w:val="center"/>
          </w:tcPr>
          <w:p w14:paraId="3B9AB235" w14:textId="3633E93F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Age of the patient</w:t>
            </w:r>
          </w:p>
        </w:tc>
        <w:tc>
          <w:tcPr>
            <w:tcW w:w="2763" w:type="dxa"/>
            <w:vAlign w:val="center"/>
          </w:tcPr>
          <w:p w14:paraId="38B36941" w14:textId="18877948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Ordinal</w:t>
            </w:r>
          </w:p>
        </w:tc>
      </w:tr>
      <w:tr w:rsidR="00B5379E" w14:paraId="24AFB102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1DA0D9FF" w14:textId="3C8E1D5B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sex</w:t>
            </w:r>
          </w:p>
        </w:tc>
        <w:tc>
          <w:tcPr>
            <w:tcW w:w="2762" w:type="dxa"/>
            <w:vAlign w:val="center"/>
          </w:tcPr>
          <w:p w14:paraId="49594D13" w14:textId="77777777" w:rsid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Sex of the patient</w:t>
            </w:r>
          </w:p>
          <w:p w14:paraId="3ED7C508" w14:textId="08E929D2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(M or F)</w:t>
            </w:r>
          </w:p>
        </w:tc>
        <w:tc>
          <w:tcPr>
            <w:tcW w:w="2763" w:type="dxa"/>
            <w:vAlign w:val="center"/>
          </w:tcPr>
          <w:p w14:paraId="76AEA2FD" w14:textId="4F2D9D40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Categorical</w:t>
            </w:r>
          </w:p>
        </w:tc>
      </w:tr>
      <w:tr w:rsidR="00B5379E" w14:paraId="7BA4A548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3265F30" w14:textId="79AA7773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weight</w:t>
            </w:r>
          </w:p>
        </w:tc>
        <w:tc>
          <w:tcPr>
            <w:tcW w:w="2762" w:type="dxa"/>
            <w:vAlign w:val="center"/>
          </w:tcPr>
          <w:p w14:paraId="0837B049" w14:textId="77777777" w:rsid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wight of the patient</w:t>
            </w:r>
          </w:p>
          <w:p w14:paraId="721E7686" w14:textId="49196BB7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in Kg</w:t>
            </w:r>
          </w:p>
        </w:tc>
        <w:tc>
          <w:tcPr>
            <w:tcW w:w="2763" w:type="dxa"/>
            <w:vAlign w:val="center"/>
          </w:tcPr>
          <w:p w14:paraId="15B5D477" w14:textId="6F71D5DF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B5379E" w14:paraId="0A0BA627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7665A301" w14:textId="22B5177A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blood_type</w:t>
            </w:r>
            <w:proofErr w:type="spellEnd"/>
          </w:p>
        </w:tc>
        <w:tc>
          <w:tcPr>
            <w:tcW w:w="2762" w:type="dxa"/>
            <w:vAlign w:val="center"/>
          </w:tcPr>
          <w:p w14:paraId="74C24C6B" w14:textId="77777777" w:rsid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blood type of the</w:t>
            </w:r>
          </w:p>
          <w:p w14:paraId="342B5447" w14:textId="784B2D13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</w:t>
            </w:r>
          </w:p>
        </w:tc>
        <w:tc>
          <w:tcPr>
            <w:tcW w:w="2763" w:type="dxa"/>
            <w:vAlign w:val="center"/>
          </w:tcPr>
          <w:p w14:paraId="7D4CE575" w14:textId="58B2D8B1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Categorical</w:t>
            </w:r>
          </w:p>
        </w:tc>
      </w:tr>
      <w:tr w:rsidR="00B5379E" w14:paraId="59618B4E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7BF1E854" w14:textId="7436BFE3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current_location</w:t>
            </w:r>
            <w:proofErr w:type="spellEnd"/>
          </w:p>
        </w:tc>
        <w:tc>
          <w:tcPr>
            <w:tcW w:w="2762" w:type="dxa"/>
            <w:vAlign w:val="center"/>
          </w:tcPr>
          <w:p w14:paraId="564BB2E7" w14:textId="77777777" w:rsid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coordinates of the</w:t>
            </w:r>
          </w:p>
          <w:p w14:paraId="25D89922" w14:textId="77777777" w:rsidR="000948CC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Patients (latitude and</w:t>
            </w:r>
          </w:p>
          <w:p w14:paraId="0A6AC745" w14:textId="2EF4A19E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longitude)</w:t>
            </w:r>
          </w:p>
        </w:tc>
        <w:tc>
          <w:tcPr>
            <w:tcW w:w="2763" w:type="dxa"/>
            <w:vAlign w:val="center"/>
          </w:tcPr>
          <w:p w14:paraId="3D6B5325" w14:textId="04D08D4A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B5379E" w14:paraId="6F3DDDAE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E2A1983" w14:textId="157E30F5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num_of_siblings</w:t>
            </w:r>
            <w:proofErr w:type="spellEnd"/>
          </w:p>
        </w:tc>
        <w:tc>
          <w:tcPr>
            <w:tcW w:w="2762" w:type="dxa"/>
            <w:vAlign w:val="center"/>
          </w:tcPr>
          <w:p w14:paraId="5D2A7A02" w14:textId="77777777" w:rsid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number of siblings</w:t>
            </w:r>
          </w:p>
          <w:p w14:paraId="002178D5" w14:textId="44CFB7B9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patient has</w:t>
            </w:r>
          </w:p>
        </w:tc>
        <w:tc>
          <w:tcPr>
            <w:tcW w:w="2763" w:type="dxa"/>
            <w:vAlign w:val="center"/>
          </w:tcPr>
          <w:p w14:paraId="1F25265F" w14:textId="1F0EE254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Ordinal</w:t>
            </w:r>
          </w:p>
        </w:tc>
      </w:tr>
      <w:tr w:rsidR="00B5379E" w14:paraId="1A93A328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336E5C44" w14:textId="2FEDD082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happiness_score</w:t>
            </w:r>
            <w:proofErr w:type="spellEnd"/>
          </w:p>
        </w:tc>
        <w:tc>
          <w:tcPr>
            <w:tcW w:w="2762" w:type="dxa"/>
            <w:vAlign w:val="center"/>
          </w:tcPr>
          <w:p w14:paraId="0E57558C" w14:textId="77777777" w:rsid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 general happiness</w:t>
            </w:r>
          </w:p>
          <w:p w14:paraId="2D662E6F" w14:textId="292D3FD4" w:rsidR="000948CC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score of the patient</w:t>
            </w:r>
          </w:p>
          <w:p w14:paraId="2BD66084" w14:textId="38036CA7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out of 10</w:t>
            </w:r>
          </w:p>
        </w:tc>
        <w:tc>
          <w:tcPr>
            <w:tcW w:w="2763" w:type="dxa"/>
            <w:vAlign w:val="center"/>
          </w:tcPr>
          <w:p w14:paraId="5A416A30" w14:textId="1490C1C5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Ordinal</w:t>
            </w:r>
          </w:p>
        </w:tc>
      </w:tr>
      <w:tr w:rsidR="00B5379E" w14:paraId="3477DE69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2CE708B4" w14:textId="0A7915E6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household_income</w:t>
            </w:r>
            <w:proofErr w:type="spellEnd"/>
          </w:p>
        </w:tc>
        <w:tc>
          <w:tcPr>
            <w:tcW w:w="2762" w:type="dxa"/>
            <w:vAlign w:val="center"/>
          </w:tcPr>
          <w:p w14:paraId="6055CC47" w14:textId="77777777" w:rsidR="000948CC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income of all</w:t>
            </w:r>
          </w:p>
          <w:p w14:paraId="582E8F61" w14:textId="0262E3D3" w:rsid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members of the patient’s</w:t>
            </w:r>
          </w:p>
          <w:p w14:paraId="3645ACB2" w14:textId="710222B1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household</w:t>
            </w:r>
          </w:p>
        </w:tc>
        <w:tc>
          <w:tcPr>
            <w:tcW w:w="2763" w:type="dxa"/>
            <w:vAlign w:val="center"/>
          </w:tcPr>
          <w:p w14:paraId="29FEF132" w14:textId="6895DAD0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B5379E" w14:paraId="24B282EA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759C346A" w14:textId="68287D36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conversations_per_day</w:t>
            </w:r>
            <w:proofErr w:type="spellEnd"/>
          </w:p>
        </w:tc>
        <w:tc>
          <w:tcPr>
            <w:tcW w:w="2762" w:type="dxa"/>
            <w:vAlign w:val="center"/>
          </w:tcPr>
          <w:p w14:paraId="0493B149" w14:textId="10680A40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Amount of conversations the patient has with others per day</w:t>
            </w:r>
          </w:p>
        </w:tc>
        <w:tc>
          <w:tcPr>
            <w:tcW w:w="2763" w:type="dxa"/>
            <w:vAlign w:val="center"/>
          </w:tcPr>
          <w:p w14:paraId="3104EADA" w14:textId="130CADBF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Ordianl</w:t>
            </w:r>
            <w:proofErr w:type="spellEnd"/>
          </w:p>
        </w:tc>
      </w:tr>
      <w:tr w:rsidR="00B5379E" w14:paraId="3B80A67E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1B57D0AF" w14:textId="77777777" w:rsidR="00074405" w:rsidRDefault="00074405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6F551D0D" w14:textId="486D11FC" w:rsidR="00B5379E" w:rsidRPr="00B5379E" w:rsidRDefault="00B5379E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lastRenderedPageBreak/>
              <w:t>sugar_levels</w:t>
            </w:r>
            <w:proofErr w:type="spellEnd"/>
          </w:p>
        </w:tc>
        <w:tc>
          <w:tcPr>
            <w:tcW w:w="2762" w:type="dxa"/>
            <w:vAlign w:val="center"/>
          </w:tcPr>
          <w:p w14:paraId="3C254A6C" w14:textId="77777777" w:rsidR="00074405" w:rsidRDefault="00074405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18FFE25D" w14:textId="12ED7EC7" w:rsidR="00B5379E" w:rsidRDefault="000948CC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 xml:space="preserve">Concentration of glucose </w:t>
            </w:r>
          </w:p>
          <w:p w14:paraId="3D9435FC" w14:textId="77777777" w:rsidR="000948CC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In the patient’s blood</w:t>
            </w:r>
          </w:p>
          <w:p w14:paraId="2F4877F5" w14:textId="4A343D17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(mg\dL)</w:t>
            </w:r>
          </w:p>
        </w:tc>
        <w:tc>
          <w:tcPr>
            <w:tcW w:w="2763" w:type="dxa"/>
            <w:vAlign w:val="center"/>
          </w:tcPr>
          <w:p w14:paraId="38150985" w14:textId="77777777" w:rsidR="00074405" w:rsidRDefault="00074405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A2EABC7" w14:textId="7DA4D890" w:rsidR="00B5379E" w:rsidRPr="00B5379E" w:rsidRDefault="000948CC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Ordinal</w:t>
            </w:r>
          </w:p>
        </w:tc>
      </w:tr>
      <w:tr w:rsidR="00B5379E" w14:paraId="02397005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51800843" w14:textId="7958B164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sport_activity</w:t>
            </w:r>
            <w:proofErr w:type="spellEnd"/>
          </w:p>
        </w:tc>
        <w:tc>
          <w:tcPr>
            <w:tcW w:w="2762" w:type="dxa"/>
            <w:vAlign w:val="center"/>
          </w:tcPr>
          <w:p w14:paraId="01FDC991" w14:textId="77777777" w:rsid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Feature describing how </w:t>
            </w:r>
          </w:p>
          <w:p w14:paraId="53B7E94E" w14:textId="1C228BE4" w:rsidR="000948CC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amount of sport</w:t>
            </w:r>
          </w:p>
          <w:p w14:paraId="37C9E009" w14:textId="7BD6F3DF" w:rsidR="000948CC" w:rsidRPr="00B5379E" w:rsidRDefault="000948CC" w:rsidP="00094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patient partakes in</w:t>
            </w:r>
          </w:p>
        </w:tc>
        <w:tc>
          <w:tcPr>
            <w:tcW w:w="2763" w:type="dxa"/>
            <w:vAlign w:val="center"/>
          </w:tcPr>
          <w:p w14:paraId="56A4901C" w14:textId="4EC6A590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Ordinal</w:t>
            </w:r>
          </w:p>
        </w:tc>
      </w:tr>
      <w:tr w:rsidR="00B5379E" w14:paraId="3C4399D6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708B2E3B" w14:textId="3C0F2368" w:rsidR="00B5379E" w:rsidRPr="00B5379E" w:rsidRDefault="00B5379E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symptoms</w:t>
            </w:r>
          </w:p>
        </w:tc>
        <w:tc>
          <w:tcPr>
            <w:tcW w:w="2762" w:type="dxa"/>
            <w:vAlign w:val="center"/>
          </w:tcPr>
          <w:p w14:paraId="4F70FFF8" w14:textId="77777777" w:rsidR="00074405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 list of </w:t>
            </w:r>
            <w:r w:rsidR="0007440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symptoms </w:t>
            </w:r>
          </w:p>
          <w:p w14:paraId="2679730A" w14:textId="5E21BD88" w:rsidR="00B5379E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exhibited by the patient</w:t>
            </w:r>
          </w:p>
        </w:tc>
        <w:tc>
          <w:tcPr>
            <w:tcW w:w="2763" w:type="dxa"/>
            <w:vAlign w:val="center"/>
          </w:tcPr>
          <w:p w14:paraId="1C3F1CE1" w14:textId="7F26D73D" w:rsidR="00B5379E" w:rsidRPr="00B5379E" w:rsidRDefault="000948CC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Other (list)</w:t>
            </w:r>
          </w:p>
        </w:tc>
      </w:tr>
      <w:tr w:rsidR="00B5379E" w14:paraId="17B75585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8718621" w14:textId="44771DDE" w:rsidR="00B5379E" w:rsidRPr="00B5379E" w:rsidRDefault="00DD34DA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</w:t>
            </w:r>
            <w:r w:rsidR="00B5379E"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cr_d</w:t>
            </w: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ate</w:t>
            </w:r>
            <w:proofErr w:type="spellEnd"/>
          </w:p>
        </w:tc>
        <w:tc>
          <w:tcPr>
            <w:tcW w:w="2762" w:type="dxa"/>
            <w:vAlign w:val="center"/>
          </w:tcPr>
          <w:p w14:paraId="65223A8B" w14:textId="77777777" w:rsidR="00B5379E" w:rsidRDefault="00074405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date of the patient’s</w:t>
            </w:r>
          </w:p>
          <w:p w14:paraId="06335C3C" w14:textId="5053274F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PCR tests</w:t>
            </w:r>
          </w:p>
        </w:tc>
        <w:tc>
          <w:tcPr>
            <w:tcW w:w="2763" w:type="dxa"/>
            <w:vAlign w:val="center"/>
          </w:tcPr>
          <w:p w14:paraId="7B661EC5" w14:textId="4F644534" w:rsidR="00B5379E" w:rsidRPr="00B5379E" w:rsidRDefault="00074405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Other (date)</w:t>
            </w:r>
          </w:p>
        </w:tc>
      </w:tr>
      <w:tr w:rsidR="00B5379E" w14:paraId="72941115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6F587CCC" w14:textId="21298258" w:rsidR="00B5379E" w:rsidRPr="00B5379E" w:rsidRDefault="00DD34DA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PCR_01</w:t>
            </w:r>
          </w:p>
        </w:tc>
        <w:tc>
          <w:tcPr>
            <w:tcW w:w="2762" w:type="dxa"/>
            <w:vAlign w:val="center"/>
          </w:tcPr>
          <w:p w14:paraId="4DB755C7" w14:textId="77777777" w:rsidR="00074405" w:rsidRDefault="00074405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30B881C4" w14:textId="3F514EB7" w:rsidR="00B5379E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01 test</w:t>
            </w:r>
          </w:p>
        </w:tc>
        <w:tc>
          <w:tcPr>
            <w:tcW w:w="2763" w:type="dxa"/>
            <w:vAlign w:val="center"/>
          </w:tcPr>
          <w:p w14:paraId="31570629" w14:textId="18EC9415" w:rsidR="00B5379E" w:rsidRPr="00B5379E" w:rsidRDefault="00074405" w:rsidP="00B537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3F3C72EA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356049B1" w14:textId="312CEFA3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PCR_02</w:t>
            </w:r>
          </w:p>
        </w:tc>
        <w:tc>
          <w:tcPr>
            <w:tcW w:w="2762" w:type="dxa"/>
            <w:vAlign w:val="center"/>
          </w:tcPr>
          <w:p w14:paraId="19E0226F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49F7D6E7" w14:textId="4E21CACA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43FC4052" w14:textId="463E82C7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31830B6A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D114EC8" w14:textId="0DA5EB16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PCR_03</w:t>
            </w:r>
          </w:p>
        </w:tc>
        <w:tc>
          <w:tcPr>
            <w:tcW w:w="2762" w:type="dxa"/>
            <w:vAlign w:val="center"/>
          </w:tcPr>
          <w:p w14:paraId="7691C822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6C0804FA" w14:textId="6478918B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0AB3DF1D" w14:textId="672BDEA3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33156370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B59BDF9" w14:textId="5C9A3840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PCR_04</w:t>
            </w:r>
          </w:p>
        </w:tc>
        <w:tc>
          <w:tcPr>
            <w:tcW w:w="2762" w:type="dxa"/>
            <w:vAlign w:val="center"/>
          </w:tcPr>
          <w:p w14:paraId="1212315F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0CD9B27B" w14:textId="1010D3A2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16A0D4EE" w14:textId="190904F5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29C1A704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56948346" w14:textId="7543E5A6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PCR_05</w:t>
            </w:r>
          </w:p>
        </w:tc>
        <w:tc>
          <w:tcPr>
            <w:tcW w:w="2762" w:type="dxa"/>
            <w:vAlign w:val="center"/>
          </w:tcPr>
          <w:p w14:paraId="236C0ABF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1A7CE821" w14:textId="6B7E46BB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44E1E958" w14:textId="0A0FFA82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1CD1D052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05311A53" w14:textId="14EF34AC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PCR_06</w:t>
            </w:r>
          </w:p>
        </w:tc>
        <w:tc>
          <w:tcPr>
            <w:tcW w:w="2762" w:type="dxa"/>
            <w:vAlign w:val="center"/>
          </w:tcPr>
          <w:p w14:paraId="24C371C3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47CB9BC6" w14:textId="6485EFF3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6923C88E" w14:textId="2209F5FD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0D9201A3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3831A05F" w14:textId="1259C499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PCR_07</w:t>
            </w:r>
          </w:p>
        </w:tc>
        <w:tc>
          <w:tcPr>
            <w:tcW w:w="2762" w:type="dxa"/>
            <w:vAlign w:val="center"/>
          </w:tcPr>
          <w:p w14:paraId="2A2B165E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62E23A65" w14:textId="6F0624E6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1BE72563" w14:textId="732EBD8E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0B35FF61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3555864F" w14:textId="42DB751A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PCR_08</w:t>
            </w:r>
          </w:p>
        </w:tc>
        <w:tc>
          <w:tcPr>
            <w:tcW w:w="2762" w:type="dxa"/>
            <w:vAlign w:val="center"/>
          </w:tcPr>
          <w:p w14:paraId="47965F72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2D0E521A" w14:textId="16B7D75B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test</w:t>
            </w:r>
          </w:p>
        </w:tc>
        <w:tc>
          <w:tcPr>
            <w:tcW w:w="2763" w:type="dxa"/>
          </w:tcPr>
          <w:p w14:paraId="19707B47" w14:textId="632AD7D6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0547CA16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3192E2A3" w14:textId="6CF39084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PCR_09</w:t>
            </w:r>
          </w:p>
        </w:tc>
        <w:tc>
          <w:tcPr>
            <w:tcW w:w="2762" w:type="dxa"/>
            <w:vAlign w:val="center"/>
          </w:tcPr>
          <w:p w14:paraId="00B53883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6B0D5C1B" w14:textId="56723BF7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patient’s PCR 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7A93704A" w14:textId="7DA71244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  <w:tr w:rsidR="00074405" w14:paraId="35CB114A" w14:textId="77777777" w:rsidTr="000744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vAlign w:val="center"/>
          </w:tcPr>
          <w:p w14:paraId="5B35A89F" w14:textId="33B36C2F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 w:val="0"/>
                <w:bCs w:val="0"/>
                <w:sz w:val="24"/>
                <w:szCs w:val="24"/>
              </w:rPr>
              <w:t>PCR_10</w:t>
            </w:r>
          </w:p>
        </w:tc>
        <w:tc>
          <w:tcPr>
            <w:tcW w:w="2762" w:type="dxa"/>
            <w:vAlign w:val="center"/>
          </w:tcPr>
          <w:p w14:paraId="65072016" w14:textId="77777777" w:rsidR="00074405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results of the </w:t>
            </w:r>
          </w:p>
          <w:p w14:paraId="3492B800" w14:textId="0C404383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patient’s PCR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test</w:t>
            </w:r>
          </w:p>
        </w:tc>
        <w:tc>
          <w:tcPr>
            <w:tcW w:w="2763" w:type="dxa"/>
          </w:tcPr>
          <w:p w14:paraId="7BA9A27A" w14:textId="0D74BFA1" w:rsidR="00074405" w:rsidRPr="00B5379E" w:rsidRDefault="00074405" w:rsidP="00074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B67A6">
              <w:rPr>
                <w:rFonts w:asciiTheme="majorBidi" w:eastAsia="Times New Roman" w:hAnsiTheme="majorBidi" w:cstheme="majorBidi"/>
                <w:sz w:val="24"/>
                <w:szCs w:val="24"/>
              </w:rPr>
              <w:t>Continuous</w:t>
            </w:r>
          </w:p>
        </w:tc>
      </w:tr>
    </w:tbl>
    <w:p w14:paraId="0BA89A30" w14:textId="77777777" w:rsidR="00B5379E" w:rsidRDefault="00B5379E" w:rsidP="00B53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3341D69" w14:textId="2A9F3C1A" w:rsidR="00B5379E" w:rsidRDefault="00820E37" w:rsidP="00B53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Q4. We do not want to accidentally train on our test set. This compromises the data</w:t>
      </w:r>
    </w:p>
    <w:p w14:paraId="39D179FA" w14:textId="4F6CA738" w:rsidR="00820E37" w:rsidRDefault="00820E37" w:rsidP="00820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and allows us to learn from the test set which represents unseen data.</w:t>
      </w:r>
    </w:p>
    <w:p w14:paraId="1657FDCA" w14:textId="48AFFE2E" w:rsidR="00820E37" w:rsidRDefault="00820E37" w:rsidP="00820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2B715B6" w14:textId="18946851" w:rsidR="00820E37" w:rsidRDefault="00820E37" w:rsidP="00820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0E37" w14:paraId="5B1C49BB" w14:textId="77777777" w:rsidTr="00820E37">
        <w:tc>
          <w:tcPr>
            <w:tcW w:w="4148" w:type="dxa"/>
            <w:vAlign w:val="center"/>
          </w:tcPr>
          <w:p w14:paraId="576A1049" w14:textId="2791CA7A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PCR Test</w:t>
            </w:r>
          </w:p>
        </w:tc>
        <w:tc>
          <w:tcPr>
            <w:tcW w:w="4148" w:type="dxa"/>
            <w:vAlign w:val="center"/>
          </w:tcPr>
          <w:p w14:paraId="1AFF9C4F" w14:textId="435A70E1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Correlation with spread</w:t>
            </w:r>
          </w:p>
        </w:tc>
      </w:tr>
      <w:tr w:rsidR="00820E37" w14:paraId="47F23767" w14:textId="77777777" w:rsidTr="00820E37">
        <w:tc>
          <w:tcPr>
            <w:tcW w:w="4148" w:type="dxa"/>
            <w:vAlign w:val="center"/>
          </w:tcPr>
          <w:p w14:paraId="67456C43" w14:textId="3E6F9B01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PCR_01</w:t>
            </w:r>
          </w:p>
        </w:tc>
        <w:tc>
          <w:tcPr>
            <w:tcW w:w="4148" w:type="dxa"/>
            <w:vAlign w:val="center"/>
          </w:tcPr>
          <w:p w14:paraId="6D5744AB" w14:textId="56DB2E3B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0.08301882503960864</w:t>
            </w:r>
          </w:p>
        </w:tc>
      </w:tr>
      <w:tr w:rsidR="00820E37" w14:paraId="696834D8" w14:textId="77777777" w:rsidTr="00820E37">
        <w:tc>
          <w:tcPr>
            <w:tcW w:w="4148" w:type="dxa"/>
            <w:vAlign w:val="center"/>
          </w:tcPr>
          <w:p w14:paraId="324437D2" w14:textId="4CD61C66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PCR_02</w:t>
            </w:r>
          </w:p>
        </w:tc>
        <w:tc>
          <w:tcPr>
            <w:tcW w:w="4148" w:type="dxa"/>
            <w:vAlign w:val="center"/>
          </w:tcPr>
          <w:p w14:paraId="7E1E3F1D" w14:textId="4F26D523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0.4788563994550575</w:t>
            </w:r>
          </w:p>
        </w:tc>
      </w:tr>
      <w:tr w:rsidR="00820E37" w14:paraId="2B82A587" w14:textId="77777777" w:rsidTr="00820E37">
        <w:tc>
          <w:tcPr>
            <w:tcW w:w="4148" w:type="dxa"/>
            <w:vAlign w:val="center"/>
          </w:tcPr>
          <w:p w14:paraId="5DC01F4E" w14:textId="51C494AA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PCR_09</w:t>
            </w:r>
          </w:p>
        </w:tc>
        <w:tc>
          <w:tcPr>
            <w:tcW w:w="4148" w:type="dxa"/>
            <w:vAlign w:val="center"/>
          </w:tcPr>
          <w:p w14:paraId="2E7DCF33" w14:textId="3FEA409D" w:rsidR="00820E37" w:rsidRDefault="00820E37" w:rsidP="00820E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-0.04155539143381472</w:t>
            </w:r>
          </w:p>
        </w:tc>
      </w:tr>
    </w:tbl>
    <w:p w14:paraId="10729C95" w14:textId="77777777" w:rsidR="00820E37" w:rsidRPr="00E34B15" w:rsidRDefault="00820E37" w:rsidP="00820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71C4CFC" w14:textId="64C32A49" w:rsidR="004630B6" w:rsidRDefault="004630B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E3A1C3F" w14:textId="29A65DDF" w:rsidR="00E34B15" w:rsidRDefault="004630B6" w:rsidP="00E34B1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Q6.</w:t>
      </w:r>
    </w:p>
    <w:p w14:paraId="6060D6DB" w14:textId="03BD88F7" w:rsidR="004630B6" w:rsidRDefault="009A5939" w:rsidP="004630B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93C0C2D" wp14:editId="50826C64">
            <wp:extent cx="5274310" cy="3837940"/>
            <wp:effectExtent l="0" t="0" r="254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77B4" w14:textId="125EDE19" w:rsidR="00101ABD" w:rsidRDefault="00101ABD" w:rsidP="00101AB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According to the </w:t>
      </w:r>
      <w:proofErr w:type="spellStart"/>
      <w:r>
        <w:rPr>
          <w:rFonts w:asciiTheme="majorBidi" w:hAnsiTheme="majorBidi" w:cstheme="majorBidi"/>
          <w:sz w:val="24"/>
          <w:szCs w:val="24"/>
        </w:rPr>
        <w:t>pairplot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 can see that PCR_01 and PCR_02 create the most separable</w:t>
      </w:r>
      <w:r w:rsidR="009A5939">
        <w:rPr>
          <w:rFonts w:asciiTheme="majorBidi" w:hAnsiTheme="majorBidi" w:cstheme="majorBidi"/>
          <w:sz w:val="24"/>
          <w:szCs w:val="24"/>
        </w:rPr>
        <w:t xml:space="preserve"> plot</w:t>
      </w:r>
      <w:r>
        <w:rPr>
          <w:rFonts w:asciiTheme="majorBidi" w:hAnsiTheme="majorBidi" w:cstheme="majorBidi"/>
          <w:sz w:val="24"/>
          <w:szCs w:val="24"/>
        </w:rPr>
        <w:t>, creating an almost sinuous line that separates the spread from the not spread.</w:t>
      </w:r>
    </w:p>
    <w:p w14:paraId="0C3D7D5E" w14:textId="77777777" w:rsidR="009A5939" w:rsidRDefault="009A593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C7B0F31" w14:textId="54138761" w:rsidR="009A5939" w:rsidRDefault="009A5939" w:rsidP="009A593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Q7.</w:t>
      </w:r>
    </w:p>
    <w:p w14:paraId="3AE06339" w14:textId="56B92DF9" w:rsidR="009A5939" w:rsidRDefault="009A5939" w:rsidP="009A593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92598F4" wp14:editId="769BDA53">
            <wp:extent cx="5274310" cy="514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5E59" w14:textId="57AA14DF" w:rsidR="004630B6" w:rsidRDefault="009A5939" w:rsidP="004630B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achieved a training accuracy score of 1. This is logical since the nearest neighbor of each point is itself. W</w:t>
      </w:r>
      <w:r w:rsidR="00616DAC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achieved a test accuracy score of 0.72.</w:t>
      </w:r>
    </w:p>
    <w:p w14:paraId="451FAD46" w14:textId="77777777" w:rsidR="00616DAC" w:rsidRDefault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BFB0A2E" w14:textId="670B3EC0" w:rsidR="009A5939" w:rsidRDefault="00616DAC" w:rsidP="009A593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887419" wp14:editId="35733E3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5200440"/>
            <wp:effectExtent l="0" t="0" r="254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939">
        <w:rPr>
          <w:rFonts w:asciiTheme="majorBidi" w:hAnsiTheme="majorBidi" w:cstheme="majorBidi"/>
          <w:sz w:val="24"/>
          <w:szCs w:val="24"/>
        </w:rPr>
        <w:t>Q8.</w:t>
      </w:r>
    </w:p>
    <w:p w14:paraId="25B1B1A1" w14:textId="16424DCF" w:rsidR="00616DAC" w:rsidRDefault="00616DAC" w:rsidP="009A5939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68E2FF8" w14:textId="7EB4E984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47ACDCD" w14:textId="212798FB" w:rsidR="009A5939" w:rsidRDefault="009A5939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724A177" w14:textId="7BBA56CE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6A1177F" w14:textId="5D0F23F3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8E2FFB0" w14:textId="2777D7AF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B9A18C2" w14:textId="21B4AF8F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BBFB5B3" w14:textId="74AA6911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88DB799" w14:textId="7FC93D53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64283B3" w14:textId="20C34F42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FC459A9" w14:textId="2AB09B90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44C9DD5" w14:textId="1A4FC8E7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1DAF534" w14:textId="47FD709B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0D5C44C" w14:textId="03D88E3A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D4E8CA" w14:textId="73F35D2E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5A4A98B5" w14:textId="7AD14047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89BCC8B" w14:textId="1C02C7F1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1BD1B0E" w14:textId="3EC3ABE5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019E2CC" w14:textId="77777777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achieved a training accuracy score of 1. W</w:t>
      </w: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achieved a test accuracy score of 0.7</w:t>
      </w:r>
      <w:r>
        <w:rPr>
          <w:rFonts w:asciiTheme="majorBidi" w:hAnsiTheme="majorBidi" w:cstheme="majorBidi"/>
          <w:sz w:val="24"/>
          <w:szCs w:val="24"/>
        </w:rPr>
        <w:t>85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D9EA07B" w14:textId="27415300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shows why normalization is important for </w:t>
      </w:r>
      <w:proofErr w:type="spellStart"/>
      <w:r>
        <w:rPr>
          <w:rFonts w:asciiTheme="majorBidi" w:hAnsiTheme="majorBidi" w:cstheme="majorBidi"/>
          <w:sz w:val="24"/>
          <w:szCs w:val="24"/>
        </w:rPr>
        <w:t>kNN</w:t>
      </w:r>
      <w:proofErr w:type="spellEnd"/>
      <w:r>
        <w:rPr>
          <w:rFonts w:asciiTheme="majorBidi" w:hAnsiTheme="majorBidi" w:cstheme="majorBidi"/>
          <w:sz w:val="24"/>
          <w:szCs w:val="24"/>
        </w:rPr>
        <w:t>. In the previous example we saw that the range of PCR_02 was far greater than the range of PCR_01. This means that the value of PCR_02 had far greater effect on the nearest neighbors, because two datapoints could be much farther away on PCR_02 than they could PCR_01. After normalization, both PCR_01 and PCR_02 share the same range (-1,1), so that each has the same “power” over the distance from its neighbors.</w:t>
      </w:r>
    </w:p>
    <w:p w14:paraId="08672804" w14:textId="77777777" w:rsidR="00616DAC" w:rsidRDefault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9A4E936" w14:textId="29A43F74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46B9E0" wp14:editId="1D230B93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274310" cy="5200650"/>
            <wp:effectExtent l="0" t="0" r="2540" b="0"/>
            <wp:wrapThrough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Q9.</w:t>
      </w:r>
    </w:p>
    <w:p w14:paraId="174F0D45" w14:textId="77777777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C1D647A" w14:textId="0875AF68" w:rsidR="00616DAC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achieved a training accuracy score of </w:t>
      </w:r>
      <w:r>
        <w:rPr>
          <w:rFonts w:asciiTheme="majorBidi" w:hAnsiTheme="majorBidi" w:cstheme="majorBidi"/>
          <w:sz w:val="24"/>
          <w:szCs w:val="24"/>
        </w:rPr>
        <w:t>0.68375</w:t>
      </w:r>
      <w:r>
        <w:rPr>
          <w:rFonts w:asciiTheme="majorBidi" w:hAnsiTheme="majorBidi" w:cstheme="majorBidi"/>
          <w:sz w:val="24"/>
          <w:szCs w:val="24"/>
        </w:rPr>
        <w:t>. We achieved a test accuracy score of 0.</w:t>
      </w:r>
      <w:r>
        <w:rPr>
          <w:rFonts w:asciiTheme="majorBidi" w:hAnsiTheme="majorBidi" w:cstheme="majorBidi"/>
          <w:sz w:val="24"/>
          <w:szCs w:val="24"/>
        </w:rPr>
        <w:t>65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E720FA" w14:textId="77777777" w:rsidR="008F3F57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increase of k has allowed for more loss in the training.</w:t>
      </w:r>
      <w:r w:rsidR="004859BB">
        <w:rPr>
          <w:rFonts w:asciiTheme="majorBidi" w:hAnsiTheme="majorBidi" w:cstheme="majorBidi"/>
          <w:sz w:val="24"/>
          <w:szCs w:val="24"/>
        </w:rPr>
        <w:t xml:space="preserve"> This has created more contiguous decision regions and has also cause underfitting</w:t>
      </w:r>
      <w:r w:rsidR="008F3F57">
        <w:rPr>
          <w:rFonts w:asciiTheme="majorBidi" w:hAnsiTheme="majorBidi" w:cstheme="majorBidi"/>
          <w:sz w:val="24"/>
          <w:szCs w:val="24"/>
        </w:rPr>
        <w:t>.</w:t>
      </w:r>
    </w:p>
    <w:p w14:paraId="21952DF6" w14:textId="77777777" w:rsidR="008F3F57" w:rsidRDefault="008F3F57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3D3F514" w14:textId="77777777" w:rsidR="008F3F57" w:rsidRDefault="008F3F57" w:rsidP="00616DAC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Q10.</w:t>
      </w:r>
    </w:p>
    <w:p w14:paraId="20C5784F" w14:textId="421F3F80" w:rsidR="00616DAC" w:rsidRDefault="004859BB" w:rsidP="008F3F57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3A658CA" w14:textId="77777777" w:rsidR="00616DAC" w:rsidRPr="00E34B15" w:rsidRDefault="00616DAC" w:rsidP="00616DAC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616DAC" w:rsidRPr="00E34B15" w:rsidSect="007B3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64"/>
    <w:rsid w:val="00074405"/>
    <w:rsid w:val="000948CC"/>
    <w:rsid w:val="00101ABD"/>
    <w:rsid w:val="001F1294"/>
    <w:rsid w:val="004630B6"/>
    <w:rsid w:val="004859BB"/>
    <w:rsid w:val="005D70B1"/>
    <w:rsid w:val="00616DAC"/>
    <w:rsid w:val="007B34A7"/>
    <w:rsid w:val="00820E37"/>
    <w:rsid w:val="008F3F57"/>
    <w:rsid w:val="009A5939"/>
    <w:rsid w:val="00B5379E"/>
    <w:rsid w:val="00BF5C64"/>
    <w:rsid w:val="00DD34DA"/>
    <w:rsid w:val="00E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FA8F"/>
  <w15:chartTrackingRefBased/>
  <w15:docId w15:val="{19B54B31-1A89-4F1E-92A9-5079BDD2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B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B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5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5379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537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ofir.manor@campus.technion.ac.i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4</cp:revision>
  <dcterms:created xsi:type="dcterms:W3CDTF">2022-11-14T14:06:00Z</dcterms:created>
  <dcterms:modified xsi:type="dcterms:W3CDTF">2022-11-14T20:14:00Z</dcterms:modified>
</cp:coreProperties>
</file>