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17A9C" w14:textId="2F6C1F20" w:rsidR="001D29CA" w:rsidRPr="001D29CA" w:rsidRDefault="001D29CA" w:rsidP="00DC5F1C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rtl/>
          <w14:ligatures w14:val="none"/>
        </w:rPr>
      </w:pPr>
      <w:r w:rsidRPr="001D29CA">
        <w:rPr>
          <w:color w:val="FF0000"/>
          <w:sz w:val="32"/>
          <w:szCs w:val="32"/>
        </w:rPr>
        <w:t>This is an alternative method to start working with the system, allowing you to connect as a guide and easily set up additional users. This approach is particularly helpful if the previous instructions were challenging to follow.</w:t>
      </w:r>
    </w:p>
    <w:p w14:paraId="788A0C71" w14:textId="77777777" w:rsidR="001D29CA" w:rsidRDefault="001D29CA" w:rsidP="001D29CA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</w:p>
    <w:p w14:paraId="6800A1C2" w14:textId="77777777" w:rsidR="001D29CA" w:rsidRDefault="001D29CA" w:rsidP="001D29CA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</w:p>
    <w:p w14:paraId="7A4F83A5" w14:textId="630C4003" w:rsidR="00DC5F1C" w:rsidRPr="00DC5F1C" w:rsidRDefault="00DC5F1C" w:rsidP="001D29CA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Guide: Importing JSON Files into MongoDB Using MongoDB Compass</w:t>
      </w:r>
    </w:p>
    <w:p w14:paraId="577A4501" w14:textId="77777777" w:rsidR="00DC5F1C" w:rsidRPr="00DC5F1C" w:rsidRDefault="00DC5F1C" w:rsidP="00DC5F1C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Install MongoDB Compass</w:t>
      </w:r>
    </w:p>
    <w:p w14:paraId="08B61F25" w14:textId="77777777" w:rsidR="00DC5F1C" w:rsidRPr="00DC5F1C" w:rsidRDefault="00DC5F1C" w:rsidP="00DC5F1C">
      <w:pPr>
        <w:numPr>
          <w:ilvl w:val="0"/>
          <w:numId w:val="1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Download and install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 Compass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from the official MongoDB website: </w:t>
      </w:r>
      <w:hyperlink r:id="rId5" w:tgtFrame="_new" w:history="1">
        <w:r w:rsidRPr="00DC5F1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Download MongoDB Compass</w:t>
        </w:r>
      </w:hyperlink>
      <w:r w:rsidRPr="00DC5F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D57182" w14:textId="77777777" w:rsidR="00DC5F1C" w:rsidRPr="00DC5F1C" w:rsidRDefault="00DC5F1C" w:rsidP="00DC5F1C">
      <w:pPr>
        <w:numPr>
          <w:ilvl w:val="0"/>
          <w:numId w:val="1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Open Compass once the installation is complete.</w:t>
      </w:r>
    </w:p>
    <w:p w14:paraId="1070625E" w14:textId="77777777" w:rsidR="00DC5F1C" w:rsidRPr="00DC5F1C" w:rsidRDefault="00D84AAE" w:rsidP="00DC5F1C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6E63A30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427A7755" w14:textId="77777777" w:rsidR="00DC5F1C" w:rsidRPr="00DC5F1C" w:rsidRDefault="00DC5F1C" w:rsidP="00DC5F1C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Connect to Your MongoDB Cluster</w:t>
      </w:r>
    </w:p>
    <w:p w14:paraId="6F40C0C8" w14:textId="77777777" w:rsidR="00DC5F1C" w:rsidRPr="00DC5F1C" w:rsidRDefault="00DC5F1C" w:rsidP="00DC5F1C">
      <w:pPr>
        <w:numPr>
          <w:ilvl w:val="0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Obtain your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string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30AEBF" w14:textId="77777777" w:rsidR="00DC5F1C" w:rsidRPr="00DC5F1C" w:rsidRDefault="00DC5F1C" w:rsidP="00DC5F1C">
      <w:pPr>
        <w:numPr>
          <w:ilvl w:val="1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If using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 Atlas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, go to your cluster in the Atlas Dashboard:</w:t>
      </w:r>
    </w:p>
    <w:p w14:paraId="40AC930E" w14:textId="77777777" w:rsidR="00DC5F1C" w:rsidRPr="00DC5F1C" w:rsidRDefault="00DC5F1C" w:rsidP="00DC5F1C">
      <w:pPr>
        <w:numPr>
          <w:ilvl w:val="2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 &gt; Connect using MongoDB Compass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92465F" w14:textId="76FA8F96" w:rsidR="00DC5F1C" w:rsidRPr="00DC5F1C" w:rsidRDefault="00DC5F1C" w:rsidP="00DC5F1C">
      <w:pPr>
        <w:numPr>
          <w:ilvl w:val="2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Copy the provided connection string (it will look something like this):</w:t>
      </w:r>
      <w:r w:rsidRPr="00DC5F1C">
        <w:t xml:space="preserve"> </w:t>
      </w:r>
      <w:r w:rsidRPr="00DC5F1C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mongodb+srv://&lt;username&gt;:&lt;password&gt;@&lt;cluster-address&gt;/test?retryWrites=true&amp;w=majority</w:t>
      </w:r>
    </w:p>
    <w:p w14:paraId="72C4B8B3" w14:textId="77777777" w:rsidR="00DC5F1C" w:rsidRPr="00DC5F1C" w:rsidRDefault="00DC5F1C" w:rsidP="00DC5F1C">
      <w:pPr>
        <w:numPr>
          <w:ilvl w:val="0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Paste the connection string into MongoDB Compass.</w:t>
      </w:r>
    </w:p>
    <w:p w14:paraId="7FEE9100" w14:textId="77777777" w:rsidR="00DC5F1C" w:rsidRPr="00DC5F1C" w:rsidRDefault="00DC5F1C" w:rsidP="00DC5F1C">
      <w:pPr>
        <w:numPr>
          <w:ilvl w:val="0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&lt;username&gt;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&lt;password&gt;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with your MongoDB credentials if required.</w:t>
      </w:r>
    </w:p>
    <w:p w14:paraId="7E3DB571" w14:textId="77777777" w:rsidR="00DC5F1C" w:rsidRPr="00DC5F1C" w:rsidRDefault="00DC5F1C" w:rsidP="00DC5F1C">
      <w:pPr>
        <w:numPr>
          <w:ilvl w:val="0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to connect to your database.</w:t>
      </w:r>
    </w:p>
    <w:p w14:paraId="2066A76A" w14:textId="77777777" w:rsidR="00DC5F1C" w:rsidRPr="00DC5F1C" w:rsidRDefault="00D84AAE" w:rsidP="00DC5F1C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9532836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1D314E9F" w14:textId="77777777" w:rsidR="00DC5F1C" w:rsidRPr="00DC5F1C" w:rsidRDefault="00DC5F1C" w:rsidP="00DC5F1C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3: Create the Database </w:t>
      </w:r>
      <w:proofErr w:type="spellStart"/>
      <w:r w:rsidRPr="00DC5F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CarmiGil</w:t>
      </w:r>
      <w:proofErr w:type="spellEnd"/>
    </w:p>
    <w:p w14:paraId="07A1FDAF" w14:textId="77777777" w:rsidR="00DC5F1C" w:rsidRPr="00DC5F1C" w:rsidRDefault="00DC5F1C" w:rsidP="00DC5F1C">
      <w:pPr>
        <w:numPr>
          <w:ilvl w:val="0"/>
          <w:numId w:val="3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Once connected, click the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"Create Database"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top-right corner.</w:t>
      </w:r>
    </w:p>
    <w:p w14:paraId="6C8DE6D5" w14:textId="77777777" w:rsidR="00DC5F1C" w:rsidRPr="00DC5F1C" w:rsidRDefault="00DC5F1C" w:rsidP="00DC5F1C">
      <w:pPr>
        <w:numPr>
          <w:ilvl w:val="0"/>
          <w:numId w:val="3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In the dialog:</w:t>
      </w:r>
    </w:p>
    <w:p w14:paraId="1ADD656E" w14:textId="77777777" w:rsidR="00DC5F1C" w:rsidRPr="00DC5F1C" w:rsidRDefault="00DC5F1C" w:rsidP="00DC5F1C">
      <w:pPr>
        <w:numPr>
          <w:ilvl w:val="1"/>
          <w:numId w:val="3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Enter the database name: </w:t>
      </w:r>
      <w:proofErr w:type="spellStart"/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CarmiGil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88DDBD" w14:textId="77777777" w:rsidR="00DC5F1C" w:rsidRPr="00DC5F1C" w:rsidRDefault="00DC5F1C" w:rsidP="00DC5F1C">
      <w:pPr>
        <w:numPr>
          <w:ilvl w:val="1"/>
          <w:numId w:val="3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For the initial collection, enter a placeholder name (e.g., </w:t>
      </w:r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FAF7F04" w14:textId="77777777" w:rsidR="00DC5F1C" w:rsidRPr="00DC5F1C" w:rsidRDefault="00DC5F1C" w:rsidP="00DC5F1C">
      <w:pPr>
        <w:numPr>
          <w:ilvl w:val="0"/>
          <w:numId w:val="3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Database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A890BF" w14:textId="77777777" w:rsidR="00DC5F1C" w:rsidRPr="00DC5F1C" w:rsidRDefault="00D84AAE" w:rsidP="00DC5F1C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63AABA9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2FC5D67D" w14:textId="77777777" w:rsidR="00DC5F1C" w:rsidRPr="00DC5F1C" w:rsidRDefault="00DC5F1C" w:rsidP="00DC5F1C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Import JSON Files</w:t>
      </w:r>
    </w:p>
    <w:p w14:paraId="53C250DA" w14:textId="77777777" w:rsidR="00DC5F1C" w:rsidRPr="00DC5F1C" w:rsidRDefault="00DC5F1C" w:rsidP="00DC5F1C">
      <w:p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need to import the JSON files </w:t>
      </w:r>
      <w:proofErr w:type="spellStart"/>
      <w:proofErr w:type="gramStart"/>
      <w:r w:rsidRPr="00DC5F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CarmiGil.patients.json</w:t>
      </w:r>
      <w:proofErr w:type="spellEnd"/>
      <w:proofErr w:type="gram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DC5F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CarmiGil.Guids.json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into the </w:t>
      </w:r>
      <w:proofErr w:type="spellStart"/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CarmiGil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database.</w:t>
      </w:r>
    </w:p>
    <w:p w14:paraId="60A4940F" w14:textId="77777777" w:rsidR="00DC5F1C" w:rsidRPr="00DC5F1C" w:rsidRDefault="00DC5F1C" w:rsidP="00DC5F1C">
      <w:pPr>
        <w:numPr>
          <w:ilvl w:val="0"/>
          <w:numId w:val="4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</w:t>
      </w:r>
      <w:proofErr w:type="spellStart"/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CarmiGil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database in the left-hand panel.</w:t>
      </w:r>
    </w:p>
    <w:p w14:paraId="24D0EDA0" w14:textId="77777777" w:rsidR="00DC5F1C" w:rsidRPr="00DC5F1C" w:rsidRDefault="00DC5F1C" w:rsidP="00DC5F1C">
      <w:pPr>
        <w:numPr>
          <w:ilvl w:val="0"/>
          <w:numId w:val="4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Import </w:t>
      </w:r>
      <w:proofErr w:type="spellStart"/>
      <w:proofErr w:type="gramStart"/>
      <w:r w:rsidRPr="00DC5F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CarmiGil.patients.json</w:t>
      </w:r>
      <w:proofErr w:type="spellEnd"/>
      <w:proofErr w:type="gram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564315" w14:textId="77777777" w:rsidR="00DC5F1C" w:rsidRPr="00DC5F1C" w:rsidRDefault="00DC5F1C" w:rsidP="00DC5F1C">
      <w:pPr>
        <w:numPr>
          <w:ilvl w:val="0"/>
          <w:numId w:val="4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Import </w:t>
      </w:r>
      <w:proofErr w:type="spellStart"/>
      <w:proofErr w:type="gramStart"/>
      <w:r w:rsidRPr="00DC5F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CarmiGil.Guids.json</w:t>
      </w:r>
      <w:proofErr w:type="spellEnd"/>
      <w:proofErr w:type="gram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143278" w14:textId="77777777" w:rsidR="00DC5F1C" w:rsidRPr="00DC5F1C" w:rsidRDefault="00D84AAE" w:rsidP="00DC5F1C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3D8389B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AF4F31B" w14:textId="77777777" w:rsidR="000B492B" w:rsidRDefault="000B492B" w:rsidP="00DC5F1C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5E113F7" w14:textId="7FD78ACE" w:rsidR="00DC5F1C" w:rsidRPr="00DC5F1C" w:rsidRDefault="00DC5F1C" w:rsidP="000B492B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Verify the Import</w:t>
      </w:r>
    </w:p>
    <w:p w14:paraId="46C7B390" w14:textId="77777777" w:rsidR="00DC5F1C" w:rsidRPr="00DC5F1C" w:rsidRDefault="00DC5F1C" w:rsidP="00DC5F1C">
      <w:pPr>
        <w:numPr>
          <w:ilvl w:val="0"/>
          <w:numId w:val="5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Refresh the </w:t>
      </w:r>
      <w:proofErr w:type="spellStart"/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CarmiGil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database in Compass.</w:t>
      </w:r>
    </w:p>
    <w:p w14:paraId="76406411" w14:textId="77777777" w:rsidR="00DC5F1C" w:rsidRPr="00DC5F1C" w:rsidRDefault="00DC5F1C" w:rsidP="00DC5F1C">
      <w:pPr>
        <w:numPr>
          <w:ilvl w:val="0"/>
          <w:numId w:val="5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Open the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Patients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collection and verify that the documents from </w:t>
      </w:r>
      <w:proofErr w:type="spellStart"/>
      <w:proofErr w:type="gramStart"/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CarmiGil.patients.json</w:t>
      </w:r>
      <w:proofErr w:type="spellEnd"/>
      <w:proofErr w:type="gram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were imported correctly.</w:t>
      </w:r>
    </w:p>
    <w:p w14:paraId="1F4BC854" w14:textId="77777777" w:rsidR="00DC5F1C" w:rsidRPr="00DC5F1C" w:rsidRDefault="00DC5F1C" w:rsidP="00DC5F1C">
      <w:pPr>
        <w:numPr>
          <w:ilvl w:val="0"/>
          <w:numId w:val="5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Open the </w:t>
      </w:r>
      <w:proofErr w:type="spellStart"/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Guids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collection and verify that the documents from </w:t>
      </w:r>
      <w:proofErr w:type="spellStart"/>
      <w:proofErr w:type="gramStart"/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CarmiGil.Guids.json</w:t>
      </w:r>
      <w:proofErr w:type="spellEnd"/>
      <w:proofErr w:type="gram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were imported correctly.</w:t>
      </w:r>
    </w:p>
    <w:p w14:paraId="39510493" w14:textId="77777777" w:rsidR="00DC5F1C" w:rsidRPr="00DC5F1C" w:rsidRDefault="00D84AAE" w:rsidP="00DC5F1C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9004D5A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74294EDF" w14:textId="77777777" w:rsidR="00DC5F1C" w:rsidRPr="00DC5F1C" w:rsidRDefault="00DC5F1C" w:rsidP="00DC5F1C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6: Test the Connection</w:t>
      </w:r>
    </w:p>
    <w:p w14:paraId="6FC3A82F" w14:textId="77777777" w:rsidR="00DC5F1C" w:rsidRPr="00DC5F1C" w:rsidRDefault="00DC5F1C" w:rsidP="00DC5F1C">
      <w:pPr>
        <w:numPr>
          <w:ilvl w:val="0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If your application needs to connect to MongoDB:</w:t>
      </w:r>
    </w:p>
    <w:p w14:paraId="401817EC" w14:textId="77777777" w:rsidR="00DC5F1C" w:rsidRPr="00DC5F1C" w:rsidRDefault="00DC5F1C" w:rsidP="00DC5F1C">
      <w:pPr>
        <w:numPr>
          <w:ilvl w:val="1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Use the same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string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to connect.</w:t>
      </w:r>
    </w:p>
    <w:p w14:paraId="775A9485" w14:textId="77777777" w:rsidR="00DC5F1C" w:rsidRPr="00DC5F1C" w:rsidRDefault="00DC5F1C" w:rsidP="00DC5F1C">
      <w:pPr>
        <w:numPr>
          <w:ilvl w:val="1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Query the </w:t>
      </w:r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Patients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Guids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collections to ensure your application can access the data.</w:t>
      </w:r>
    </w:p>
    <w:p w14:paraId="69009FB6" w14:textId="77777777" w:rsidR="00DC5F1C" w:rsidRPr="00DC5F1C" w:rsidRDefault="00D84AAE" w:rsidP="00DC5F1C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BA454A1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561E931B" w14:textId="77777777" w:rsidR="0051115E" w:rsidRDefault="0051115E" w:rsidP="00DC5F1C">
      <w:pPr>
        <w:bidi w:val="0"/>
      </w:pPr>
    </w:p>
    <w:sectPr w:rsidR="0051115E" w:rsidSect="00351B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EBA"/>
    <w:multiLevelType w:val="multilevel"/>
    <w:tmpl w:val="D236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D6B2B"/>
    <w:multiLevelType w:val="multilevel"/>
    <w:tmpl w:val="3E32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45CE8"/>
    <w:multiLevelType w:val="multilevel"/>
    <w:tmpl w:val="18FC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32EDE"/>
    <w:multiLevelType w:val="multilevel"/>
    <w:tmpl w:val="8B24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C4A59"/>
    <w:multiLevelType w:val="multilevel"/>
    <w:tmpl w:val="14EE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17AEE"/>
    <w:multiLevelType w:val="multilevel"/>
    <w:tmpl w:val="AAFE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475072">
    <w:abstractNumId w:val="5"/>
  </w:num>
  <w:num w:numId="2" w16cid:durableId="1275400989">
    <w:abstractNumId w:val="0"/>
  </w:num>
  <w:num w:numId="3" w16cid:durableId="264196977">
    <w:abstractNumId w:val="2"/>
  </w:num>
  <w:num w:numId="4" w16cid:durableId="292566014">
    <w:abstractNumId w:val="4"/>
  </w:num>
  <w:num w:numId="5" w16cid:durableId="522787157">
    <w:abstractNumId w:val="3"/>
  </w:num>
  <w:num w:numId="6" w16cid:durableId="2104259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1C"/>
    <w:rsid w:val="000B492B"/>
    <w:rsid w:val="001D29CA"/>
    <w:rsid w:val="00351B8C"/>
    <w:rsid w:val="004076D9"/>
    <w:rsid w:val="0051115E"/>
    <w:rsid w:val="00882791"/>
    <w:rsid w:val="00A37641"/>
    <w:rsid w:val="00A50CA2"/>
    <w:rsid w:val="00B50CA3"/>
    <w:rsid w:val="00D84AAE"/>
    <w:rsid w:val="00D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1F0"/>
  <w15:chartTrackingRefBased/>
  <w15:docId w15:val="{5F916CA9-8DFA-DC44-9953-BD2CD5D3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C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F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F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F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F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C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DC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DC5F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5F1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5F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5F1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5F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5F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5F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5F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5F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5F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5F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5F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5F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5F1C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C5F1C"/>
    <w:rPr>
      <w:b/>
      <w:bCs/>
    </w:rPr>
  </w:style>
  <w:style w:type="character" w:styleId="Hyperlink">
    <w:name w:val="Hyperlink"/>
    <w:basedOn w:val="a0"/>
    <w:uiPriority w:val="99"/>
    <w:semiHidden/>
    <w:unhideWhenUsed/>
    <w:rsid w:val="00DC5F1C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DC5F1C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C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DC5F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DC5F1C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a0"/>
    <w:rsid w:val="00DC5F1C"/>
  </w:style>
  <w:style w:type="character" w:customStyle="1" w:styleId="hljs-tag">
    <w:name w:val="hljs-tag"/>
    <w:basedOn w:val="a0"/>
    <w:rsid w:val="00DC5F1C"/>
  </w:style>
  <w:style w:type="character" w:customStyle="1" w:styleId="hljs-name">
    <w:name w:val="hljs-name"/>
    <w:basedOn w:val="a0"/>
    <w:rsid w:val="00DC5F1C"/>
  </w:style>
  <w:style w:type="character" w:customStyle="1" w:styleId="hljs-comment">
    <w:name w:val="hljs-comment"/>
    <w:basedOn w:val="a0"/>
    <w:rsid w:val="00DC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p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שמעון מלכה</dc:creator>
  <cp:keywords/>
  <dc:description/>
  <cp:lastModifiedBy>בר שמעון מלכה</cp:lastModifiedBy>
  <cp:revision>4</cp:revision>
  <dcterms:created xsi:type="dcterms:W3CDTF">2025-01-23T16:13:00Z</dcterms:created>
  <dcterms:modified xsi:type="dcterms:W3CDTF">2025-01-23T16:19:00Z</dcterms:modified>
</cp:coreProperties>
</file>