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0000" w:sz="6"/>
        </w:pBdr>
        <w:spacing w:after="60" w:before="60"/>
        <w:jc w:val="left"/>
      </w:pP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Approval number: 0304527</w:t>
      </w:r>
    </w:p>
    <w:p>
      <w:pPr>
        <w:pBdr>
          <w:bottom w:val="single" w:color="000000" w:sz="6"/>
        </w:pBdr>
        <w:spacing w:after="40" w:before="4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7"/>
        <w:gridCol w:w="3159"/>
      </w:tblGrid>
      <w:tr>
        <w:tc>
          <w:tcPr>
            <w:tcW w:type="dxa" w:w="58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WORK&amp;TRAVEL UNITED KINGDOM</w:t>
            </w:r>
          </w:p>
        </w:tc>
        <w:tc>
          <w:tcPr>
            <w:tcW w:type="dxa" w:w="31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5240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0C0C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u w:val="single"/>
              </w:rPr>
              <w:t xml:space="preserve">Employer section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tbl>
            <w:tblPr>
              <w:tblW w:type="dxa" w:w="8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</w:tblGrid>
            <w:tr>
              <w:tc>
                <w:tcPr>
                  <w:tcW w:type="dxa" w:w="862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I want to confirm and approve to consider and in accordance with the terms of recruitment to approve 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  <w:u w:val="single"/>
                    </w:rPr>
                    <w:t xml:space="preserve">Jurayev Rustam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 the place reserved for the future employee.</w:t>
                  </w:r>
                </w:p>
              </w:tc>
            </w:tr>
          </w:tbl>
          <w:p/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Company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  <w:t xml:space="preserve">Name 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Lindt Lindor Truffles Milk Chocolate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  <w:t xml:space="preserve">Adress: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Olympic Business Centre, Paycocke Road, Basildon, SS14 3EX, United Kingdom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  <w:t xml:space="preserve">Position: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Packing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  <w:t xml:space="preserve">Minimum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wage,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  <w:t xml:space="preserve">maximum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wage,salary per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  <w:t xml:space="preserve">hour.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(2200 £)(4800£)(19£/h-22£/h).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  <w:t xml:space="preserve">Schedule-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minimum,maximum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;5 days a week/8-12 hours a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  <w:t xml:space="preserve">day /6 days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a week/ 10-12 hours a day.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Workplace Responsibilities: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-Product validity control.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-Sort by placing in a box.</w:t>
            </w:r>
          </w:p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-Select the finished product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711"/>
              <w:gridCol w:w="1318"/>
              <w:gridCol w:w="1757"/>
            </w:tblGrid>
            <w:tr>
              <w:tc>
                <w:tcPr>
                  <w:tcW w:type="dxa" w:w="571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20" w:before="2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Employee Approval:</w:t>
                  </w:r>
                </w:p>
              </w:tc>
              <w:tc>
                <w:tcPr>
                  <w:tcW w:type="dxa" w:w="1318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2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YES  ✔</w:t>
                  </w:r>
                </w:p>
              </w:tc>
              <w:tc>
                <w:tcPr>
                  <w:tcW w:type="dxa" w:w="1757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2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NO</w:t>
                  </w:r>
                </w:p>
              </w:tc>
            </w:tr>
          </w:tbl>
          <w:p/>
        </w:tc>
      </w:tr>
    </w:tbl>
    <w:p>
      <w:pPr>
        <w:spacing w:after="0" w:before="12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Duties of the current employer to the employee hired: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33333" w:sz="8"/>
              <w:bottom w:val="single" w:color="333333" w:sz="8"/>
              <w:right w:val="single" w:color="333333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tbl>
            <w:tblPr>
              <w:tblW w:type="dxa" w:w="87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06"/>
            </w:tblGrid>
            <w:tr>
              <w:tc>
                <w:tcPr>
                  <w:tcW w:type="dxa" w:w="870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-To book and provide a job for this vacancy;</w:t>
                  </w:r>
                </w:p>
                <w:p>
                  <w:pPr>
                    <w:spacing w:after="40" w:before="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-Book and pay for accommodation, after your arrival I undertake to pay rent and utilities;</w:t>
                  </w:r>
                </w:p>
                <w:p>
                  <w:pPr>
                    <w:spacing w:after="40" w:before="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-Pay the agency for advice and legal assistance;</w:t>
                  </w:r>
                </w:p>
                <w:p>
                  <w:pPr>
                    <w:spacing w:after="40" w:before="4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-The conditions specified in this letter remain unchanged.</w:t>
                  </w:r>
                </w:p>
              </w:tc>
            </w:tr>
          </w:tbl>
          <w:p/>
        </w:tc>
      </w:tr>
    </w:tbl>
    <w:p>
      <w:pPr>
        <w:spacing w:after="0" w:before="10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Signature from employer (Archie Gleb):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sales@officeneedsgroup.co.uk</w:t>
            </w:r>
          </w:p>
          <w:p>
            <w:pPr>
              <w:spacing w:after="10" w:before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01268 524624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color w:val="0070C0"/>
                <w:sz w:val="18"/>
                <w:szCs w:val="18"/>
              </w:rPr>
              <w:t xml:space="preserve">+44 1268 524624</w:t>
            </w:r>
          </w:p>
        </w:tc>
        <w:tc>
          <w:tcPr>
            <w:tcW w:type="dxa" w:w="27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238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0304612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2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Lindor</w:t>
            </w:r>
          </w:p>
        </w:tc>
      </w:tr>
    </w:tbl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ae778dfa4750ce72e5cce322d49a2379854f84.jpg"/><Relationship Id="rId8" Type="http://schemas.openxmlformats.org/officeDocument/2006/relationships/image" Target="media/35892be7c564cd1bb5114373728974a3da77bfa0.jpg"/><Relationship Id="rId9" Type="http://schemas.openxmlformats.org/officeDocument/2006/relationships/image" Target="media/0fc00d8b7ac6a1431302d62d4046c5899d8ea4f4.jpg"/><Relationship Id="rId10" Type="http://schemas.openxmlformats.org/officeDocument/2006/relationships/image" Target="media/e316dba1786ee2c05d9b46be8d469d06e3000aa8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2026-04-06T16:04:59.290Z</dcterms:created>
  <dcterms:modified xsi:type="dcterms:W3CDTF">2026-04-06T16:04:59.291Z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