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67A3BA" w14:textId="77777777" w:rsidR="00702FDD" w:rsidRPr="00DE36B0" w:rsidRDefault="00702FDD" w:rsidP="00702FDD">
      <w:pPr>
        <w:numPr>
          <w:ilvl w:val="0"/>
          <w:numId w:val="8"/>
        </w:numPr>
        <w:suppressAutoHyphens/>
        <w:spacing w:line="240" w:lineRule="auto"/>
        <w:ind w:left="0" w:firstLine="0"/>
        <w:jc w:val="center"/>
      </w:pPr>
      <w:r w:rsidRPr="00DE36B0">
        <w:t>Министерство науки и высшего образования Российской Федерации</w:t>
      </w:r>
    </w:p>
    <w:p w14:paraId="2E00CED8" w14:textId="77777777" w:rsidR="00702FDD" w:rsidRPr="00DE36B0" w:rsidRDefault="00702FDD" w:rsidP="00702FDD">
      <w:pPr>
        <w:numPr>
          <w:ilvl w:val="0"/>
          <w:numId w:val="8"/>
        </w:numPr>
        <w:suppressAutoHyphens/>
        <w:spacing w:line="240" w:lineRule="auto"/>
        <w:ind w:left="0" w:firstLine="0"/>
        <w:jc w:val="center"/>
      </w:pPr>
      <w:r w:rsidRPr="00DE36B0">
        <w:t>Санкт-Петербургский Политехнический Университет Петра Великого</w:t>
      </w:r>
    </w:p>
    <w:p w14:paraId="700BF7C0" w14:textId="77777777" w:rsidR="00702FDD" w:rsidRPr="00DE36B0" w:rsidRDefault="00702FDD" w:rsidP="00702FDD">
      <w:pPr>
        <w:numPr>
          <w:ilvl w:val="0"/>
          <w:numId w:val="8"/>
        </w:numPr>
        <w:suppressAutoHyphens/>
        <w:spacing w:line="240" w:lineRule="auto"/>
        <w:ind w:left="0" w:firstLine="0"/>
        <w:jc w:val="center"/>
      </w:pPr>
      <w:r w:rsidRPr="00DE36B0">
        <w:t>—</w:t>
      </w:r>
    </w:p>
    <w:p w14:paraId="162C854D" w14:textId="77777777" w:rsidR="00702FDD" w:rsidRPr="00DE36B0" w:rsidRDefault="00702FDD" w:rsidP="00702FDD">
      <w:pPr>
        <w:numPr>
          <w:ilvl w:val="0"/>
          <w:numId w:val="8"/>
        </w:numPr>
        <w:suppressAutoHyphens/>
        <w:spacing w:line="240" w:lineRule="auto"/>
        <w:ind w:left="0" w:firstLine="0"/>
        <w:jc w:val="center"/>
      </w:pPr>
      <w:r w:rsidRPr="00DE36B0">
        <w:t>Институт компьютерных наук и кибербезопасности</w:t>
      </w:r>
    </w:p>
    <w:p w14:paraId="5F74E393" w14:textId="1C469847" w:rsidR="00425034" w:rsidRPr="00702FDD" w:rsidRDefault="00702FDD" w:rsidP="00702FDD">
      <w:pPr>
        <w:numPr>
          <w:ilvl w:val="0"/>
          <w:numId w:val="8"/>
        </w:numPr>
        <w:suppressAutoHyphens/>
        <w:spacing w:line="240" w:lineRule="auto"/>
        <w:ind w:left="0" w:firstLine="0"/>
        <w:jc w:val="center"/>
        <w:rPr>
          <w:spacing w:val="62"/>
        </w:rPr>
      </w:pPr>
      <w:r w:rsidRPr="00DE36B0">
        <w:t>Высшая школа кибербезопасности</w:t>
      </w:r>
    </w:p>
    <w:p w14:paraId="047C81DF" w14:textId="378F095A" w:rsidR="000A20D9" w:rsidRDefault="000A20D9" w:rsidP="00425034">
      <w:pPr>
        <w:spacing w:line="240" w:lineRule="auto"/>
        <w:rPr>
          <w:b/>
        </w:rPr>
      </w:pPr>
    </w:p>
    <w:p w14:paraId="05668429" w14:textId="48E8D0CA" w:rsidR="000A20D9" w:rsidRDefault="000A20D9" w:rsidP="00425034">
      <w:pPr>
        <w:spacing w:line="240" w:lineRule="auto"/>
        <w:rPr>
          <w:b/>
        </w:rPr>
      </w:pPr>
    </w:p>
    <w:p w14:paraId="269EC28E" w14:textId="77777777" w:rsidR="000A20D9" w:rsidRDefault="000A20D9" w:rsidP="00425034">
      <w:pPr>
        <w:spacing w:line="240" w:lineRule="auto"/>
        <w:rPr>
          <w:b/>
        </w:rPr>
      </w:pPr>
    </w:p>
    <w:p w14:paraId="224B716B" w14:textId="77777777" w:rsidR="00425034" w:rsidRDefault="00425034" w:rsidP="00425034">
      <w:pPr>
        <w:spacing w:line="240" w:lineRule="auto"/>
        <w:rPr>
          <w:sz w:val="24"/>
          <w:szCs w:val="24"/>
        </w:rPr>
      </w:pPr>
    </w:p>
    <w:p w14:paraId="434AE8BE" w14:textId="77777777" w:rsidR="00425034" w:rsidRDefault="00425034" w:rsidP="00425034">
      <w:pPr>
        <w:spacing w:line="240" w:lineRule="auto"/>
        <w:rPr>
          <w:sz w:val="24"/>
          <w:szCs w:val="24"/>
        </w:rPr>
      </w:pPr>
    </w:p>
    <w:p w14:paraId="2BCF96D1" w14:textId="77777777" w:rsidR="00425034" w:rsidRDefault="00425034" w:rsidP="00425034">
      <w:pPr>
        <w:spacing w:line="240" w:lineRule="auto"/>
        <w:rPr>
          <w:sz w:val="24"/>
          <w:szCs w:val="24"/>
        </w:rPr>
      </w:pPr>
    </w:p>
    <w:p w14:paraId="55D9A8F1" w14:textId="77777777" w:rsidR="00425034" w:rsidRDefault="00425034" w:rsidP="00425034">
      <w:pPr>
        <w:spacing w:line="240" w:lineRule="auto"/>
        <w:rPr>
          <w:sz w:val="24"/>
          <w:szCs w:val="24"/>
        </w:rPr>
      </w:pPr>
    </w:p>
    <w:p w14:paraId="1A32F74D" w14:textId="77777777" w:rsidR="00425034" w:rsidRDefault="00425034" w:rsidP="00425034">
      <w:pPr>
        <w:spacing w:line="240" w:lineRule="auto"/>
        <w:rPr>
          <w:sz w:val="24"/>
          <w:szCs w:val="24"/>
        </w:rPr>
      </w:pPr>
    </w:p>
    <w:p w14:paraId="3045FEF8" w14:textId="77777777" w:rsidR="00425034" w:rsidRDefault="00425034" w:rsidP="00425034">
      <w:pPr>
        <w:spacing w:line="240" w:lineRule="auto"/>
        <w:rPr>
          <w:sz w:val="24"/>
          <w:szCs w:val="24"/>
        </w:rPr>
      </w:pPr>
    </w:p>
    <w:p w14:paraId="08533A34" w14:textId="77777777" w:rsidR="00425034" w:rsidRDefault="00425034" w:rsidP="00425034">
      <w:pPr>
        <w:spacing w:line="240" w:lineRule="auto"/>
        <w:rPr>
          <w:sz w:val="24"/>
          <w:szCs w:val="24"/>
        </w:rPr>
      </w:pPr>
    </w:p>
    <w:p w14:paraId="218DF5AF" w14:textId="77777777" w:rsidR="000A20D9" w:rsidRDefault="000A20D9" w:rsidP="00425034">
      <w:pPr>
        <w:spacing w:line="240" w:lineRule="auto"/>
        <w:rPr>
          <w:sz w:val="24"/>
          <w:szCs w:val="24"/>
        </w:rPr>
      </w:pPr>
    </w:p>
    <w:p w14:paraId="3B5D2F7D" w14:textId="77777777" w:rsidR="00425034" w:rsidRDefault="00425034" w:rsidP="00425034">
      <w:pPr>
        <w:spacing w:line="240" w:lineRule="auto"/>
        <w:ind w:firstLine="567"/>
        <w:rPr>
          <w:sz w:val="24"/>
          <w:szCs w:val="24"/>
        </w:rPr>
      </w:pPr>
      <w:bookmarkStart w:id="0" w:name="_heading=h.gjdgxs" w:colFirst="0" w:colLast="0"/>
      <w:bookmarkEnd w:id="0"/>
    </w:p>
    <w:p w14:paraId="00F39AC4" w14:textId="77777777" w:rsidR="00425034" w:rsidRDefault="00425034" w:rsidP="00425034">
      <w:pPr>
        <w:spacing w:line="240" w:lineRule="auto"/>
        <w:rPr>
          <w:sz w:val="24"/>
          <w:szCs w:val="24"/>
        </w:rPr>
      </w:pPr>
    </w:p>
    <w:p w14:paraId="1C850834" w14:textId="6FBB8886" w:rsidR="00425034" w:rsidRPr="00AF132F" w:rsidRDefault="00425034" w:rsidP="00425034">
      <w:pPr>
        <w:spacing w:line="240" w:lineRule="auto"/>
        <w:ind w:firstLine="0"/>
        <w:jc w:val="center"/>
        <w:rPr>
          <w:smallCaps/>
          <w:sz w:val="24"/>
          <w:szCs w:val="24"/>
        </w:rPr>
      </w:pPr>
      <w:r>
        <w:rPr>
          <w:b/>
          <w:sz w:val="32"/>
          <w:szCs w:val="32"/>
        </w:rPr>
        <w:t xml:space="preserve">ЛАБОРАТОРНАЯ РАБОТА № </w:t>
      </w:r>
      <w:r w:rsidR="007944C1">
        <w:rPr>
          <w:b/>
          <w:sz w:val="32"/>
          <w:szCs w:val="32"/>
        </w:rPr>
        <w:t>3</w:t>
      </w:r>
    </w:p>
    <w:p w14:paraId="369872CE" w14:textId="77777777" w:rsidR="00425034" w:rsidRDefault="00425034" w:rsidP="00425034">
      <w:pPr>
        <w:spacing w:line="240" w:lineRule="auto"/>
      </w:pPr>
    </w:p>
    <w:p w14:paraId="014DBB62" w14:textId="02F64AEE" w:rsidR="00425034" w:rsidRPr="000A20D9" w:rsidRDefault="00425034" w:rsidP="000A20D9">
      <w:pPr>
        <w:numPr>
          <w:ilvl w:val="0"/>
          <w:numId w:val="1"/>
        </w:numPr>
        <w:spacing w:after="240" w:line="240" w:lineRule="auto"/>
        <w:ind w:left="0" w:firstLine="0"/>
        <w:jc w:val="center"/>
        <w:rPr>
          <w:b/>
          <w:highlight w:val="yellow"/>
        </w:rPr>
      </w:pPr>
      <w:r>
        <w:t>«</w:t>
      </w:r>
      <w:r w:rsidR="00641704" w:rsidRPr="00641704">
        <w:rPr>
          <w:bCs/>
        </w:rPr>
        <w:t xml:space="preserve">СЕРВИСЫ </w:t>
      </w:r>
      <w:r w:rsidR="00641704" w:rsidRPr="00641704">
        <w:rPr>
          <w:bCs/>
          <w:lang w:val="en-US"/>
        </w:rPr>
        <w:t>MS</w:t>
      </w:r>
      <w:r w:rsidR="00641704" w:rsidRPr="00641704">
        <w:rPr>
          <w:bCs/>
        </w:rPr>
        <w:t xml:space="preserve"> </w:t>
      </w:r>
      <w:r w:rsidR="00641704" w:rsidRPr="00641704">
        <w:rPr>
          <w:bCs/>
          <w:lang w:val="en-US"/>
        </w:rPr>
        <w:t>WINDOWS</w:t>
      </w:r>
      <w:r>
        <w:t>»</w:t>
      </w:r>
    </w:p>
    <w:p w14:paraId="1E1A3CF3" w14:textId="123955E2" w:rsidR="00425034" w:rsidRDefault="00425034" w:rsidP="00425034">
      <w:pPr>
        <w:numPr>
          <w:ilvl w:val="0"/>
          <w:numId w:val="1"/>
        </w:numPr>
        <w:spacing w:line="240" w:lineRule="auto"/>
        <w:ind w:left="0" w:firstLine="0"/>
        <w:jc w:val="center"/>
      </w:pPr>
      <w:r>
        <w:t>по дисциплине «</w:t>
      </w:r>
      <w:r w:rsidR="002050AC">
        <w:t>Безопасность современных информационных технологий</w:t>
      </w:r>
      <w:r>
        <w:t>»</w:t>
      </w:r>
    </w:p>
    <w:p w14:paraId="6FA0FF68" w14:textId="77777777" w:rsidR="00425034" w:rsidRDefault="00425034" w:rsidP="00425034"/>
    <w:p w14:paraId="0E7328EA" w14:textId="0948EDD1" w:rsidR="00425034" w:rsidRDefault="00425034" w:rsidP="00425034"/>
    <w:p w14:paraId="4DD8114A" w14:textId="751C1DB8" w:rsidR="000A20D9" w:rsidRDefault="000A20D9" w:rsidP="00425034"/>
    <w:p w14:paraId="52AD13E1" w14:textId="77777777" w:rsidR="000A20D9" w:rsidRDefault="000A20D9" w:rsidP="00425034"/>
    <w:p w14:paraId="72F55912" w14:textId="77777777" w:rsidR="00425034" w:rsidRDefault="00425034" w:rsidP="00425034"/>
    <w:p w14:paraId="4966ECFE" w14:textId="77777777" w:rsidR="00425034" w:rsidRDefault="00425034" w:rsidP="00425034"/>
    <w:p w14:paraId="0C9EA405" w14:textId="77777777" w:rsidR="00425034" w:rsidRDefault="00425034" w:rsidP="00425034"/>
    <w:p w14:paraId="3D06FBD4" w14:textId="77777777" w:rsidR="00425034" w:rsidRDefault="00425034" w:rsidP="0042503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567" w:firstLine="0"/>
        <w:jc w:val="left"/>
        <w:rPr>
          <w:color w:val="000000"/>
        </w:rPr>
      </w:pPr>
      <w:r>
        <w:rPr>
          <w:color w:val="000000"/>
        </w:rPr>
        <w:t>Выполнил</w:t>
      </w:r>
    </w:p>
    <w:p w14:paraId="4FF7CDB4" w14:textId="502A6691" w:rsidR="00425034" w:rsidRDefault="00425034" w:rsidP="0042503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960"/>
          <w:tab w:val="left" w:pos="6840"/>
        </w:tabs>
        <w:spacing w:line="240" w:lineRule="auto"/>
        <w:ind w:left="567" w:firstLine="0"/>
        <w:jc w:val="left"/>
        <w:rPr>
          <w:color w:val="000000"/>
        </w:rPr>
      </w:pPr>
      <w:r>
        <w:rPr>
          <w:color w:val="000000"/>
        </w:rPr>
        <w:t>студент гр.</w:t>
      </w:r>
      <w:r>
        <w:t xml:space="preserve"> 51</w:t>
      </w:r>
      <w:r w:rsidR="000A20D9">
        <w:t>3</w:t>
      </w:r>
      <w:r>
        <w:t>100</w:t>
      </w:r>
      <w:r w:rsidR="000A20D9">
        <w:t>1</w:t>
      </w:r>
      <w:r>
        <w:t>/20</w:t>
      </w:r>
      <w:r w:rsidR="000A20D9">
        <w:t>5</w:t>
      </w:r>
      <w:r>
        <w:t>0</w:t>
      </w:r>
      <w:r w:rsidR="000A20D9">
        <w:t>3</w:t>
      </w:r>
      <w:r>
        <w:rPr>
          <w:color w:val="000000"/>
        </w:rPr>
        <w:tab/>
      </w:r>
      <w:r>
        <w:rPr>
          <w:color w:val="000000"/>
        </w:rPr>
        <w:tab/>
        <w:t xml:space="preserve">      </w:t>
      </w:r>
      <w:r w:rsidR="000A20D9">
        <w:t>Черникова</w:t>
      </w:r>
      <w:r>
        <w:t xml:space="preserve"> </w:t>
      </w:r>
      <w:r w:rsidR="000A20D9">
        <w:t>В</w:t>
      </w:r>
      <w:r>
        <w:t>.</w:t>
      </w:r>
      <w:r w:rsidR="000A20D9">
        <w:t>М</w:t>
      </w:r>
      <w:r>
        <w:t>.</w:t>
      </w:r>
    </w:p>
    <w:p w14:paraId="709B5C7D" w14:textId="77777777" w:rsidR="00425034" w:rsidRDefault="00425034" w:rsidP="00425034">
      <w:pPr>
        <w:pBdr>
          <w:top w:val="nil"/>
          <w:left w:val="nil"/>
          <w:bottom w:val="nil"/>
          <w:right w:val="nil"/>
          <w:between w:val="nil"/>
        </w:pBdr>
        <w:tabs>
          <w:tab w:val="left" w:pos="4746"/>
          <w:tab w:val="left" w:pos="6840"/>
        </w:tabs>
        <w:spacing w:line="240" w:lineRule="auto"/>
        <w:ind w:left="567" w:firstLine="0"/>
        <w:rPr>
          <w:color w:val="000000"/>
          <w:sz w:val="22"/>
          <w:szCs w:val="22"/>
        </w:rPr>
      </w:pPr>
      <w:r>
        <w:rPr>
          <w:color w:val="000000"/>
        </w:rPr>
        <w:t xml:space="preserve">                                                         </w:t>
      </w:r>
      <w:r>
        <w:rPr>
          <w:color w:val="000000"/>
          <w:sz w:val="22"/>
          <w:szCs w:val="22"/>
        </w:rPr>
        <w:t>&lt;</w:t>
      </w:r>
      <w:r>
        <w:rPr>
          <w:i/>
          <w:color w:val="000000"/>
          <w:sz w:val="22"/>
          <w:szCs w:val="22"/>
        </w:rPr>
        <w:t>подпись</w:t>
      </w:r>
      <w:r>
        <w:rPr>
          <w:color w:val="000000"/>
          <w:sz w:val="22"/>
          <w:szCs w:val="22"/>
        </w:rPr>
        <w:t>&gt;</w:t>
      </w:r>
    </w:p>
    <w:p w14:paraId="1338090B" w14:textId="77777777" w:rsidR="00425034" w:rsidRDefault="00425034" w:rsidP="0042503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567" w:firstLine="0"/>
        <w:jc w:val="left"/>
        <w:rPr>
          <w:color w:val="000000"/>
        </w:rPr>
      </w:pPr>
    </w:p>
    <w:p w14:paraId="67BFB88B" w14:textId="326B4B20" w:rsidR="00425034" w:rsidRDefault="00425034" w:rsidP="0042503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567" w:firstLine="0"/>
        <w:jc w:val="left"/>
        <w:rPr>
          <w:color w:val="000000"/>
        </w:rPr>
      </w:pPr>
      <w:r>
        <w:rPr>
          <w:color w:val="000000"/>
        </w:rPr>
        <w:t>Преподаватель</w:t>
      </w:r>
      <w:r w:rsidR="00170F96">
        <w:rPr>
          <w:color w:val="000000"/>
        </w:rPr>
        <w:t xml:space="preserve"> -</w:t>
      </w:r>
    </w:p>
    <w:p w14:paraId="4117ACA0" w14:textId="2D0D7FD5" w:rsidR="00425034" w:rsidRDefault="00170F96" w:rsidP="0042503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960"/>
          <w:tab w:val="left" w:pos="6840"/>
        </w:tabs>
        <w:spacing w:after="200" w:line="240" w:lineRule="auto"/>
        <w:ind w:left="567" w:firstLine="0"/>
        <w:jc w:val="left"/>
        <w:rPr>
          <w:color w:val="000000"/>
        </w:rPr>
      </w:pPr>
      <w:r>
        <w:rPr>
          <w:color w:val="000000"/>
        </w:rPr>
        <w:t>асс</w:t>
      </w:r>
      <w:r w:rsidR="00D7426E">
        <w:rPr>
          <w:color w:val="000000"/>
        </w:rPr>
        <w:t>.</w:t>
      </w:r>
      <w:r w:rsidR="00425034">
        <w:rPr>
          <w:color w:val="000000"/>
        </w:rPr>
        <w:tab/>
      </w:r>
      <w:r w:rsidR="00425034">
        <w:rPr>
          <w:color w:val="000000"/>
        </w:rPr>
        <w:tab/>
        <w:t xml:space="preserve">       </w:t>
      </w:r>
      <w:r>
        <w:t>Соловей</w:t>
      </w:r>
      <w:r w:rsidR="00425034">
        <w:t xml:space="preserve"> </w:t>
      </w:r>
      <w:r>
        <w:t>Р</w:t>
      </w:r>
      <w:r w:rsidR="00425034">
        <w:t>.</w:t>
      </w:r>
      <w:r>
        <w:t>С</w:t>
      </w:r>
      <w:r w:rsidR="00425034">
        <w:t>.</w:t>
      </w:r>
    </w:p>
    <w:p w14:paraId="444640D4" w14:textId="77777777" w:rsidR="00425034" w:rsidRDefault="00425034" w:rsidP="00425034">
      <w:pPr>
        <w:tabs>
          <w:tab w:val="left" w:pos="4746"/>
          <w:tab w:val="left" w:pos="6840"/>
        </w:tabs>
        <w:spacing w:line="240" w:lineRule="auto"/>
        <w:ind w:left="567"/>
        <w:rPr>
          <w:sz w:val="22"/>
          <w:szCs w:val="22"/>
        </w:rPr>
      </w:pPr>
      <w:r>
        <w:t xml:space="preserve">                                            </w:t>
      </w:r>
      <w:r>
        <w:rPr>
          <w:sz w:val="22"/>
          <w:szCs w:val="22"/>
        </w:rPr>
        <w:t>&lt;</w:t>
      </w:r>
      <w:r>
        <w:rPr>
          <w:i/>
          <w:sz w:val="22"/>
          <w:szCs w:val="22"/>
        </w:rPr>
        <w:t>подпись</w:t>
      </w:r>
      <w:r>
        <w:rPr>
          <w:sz w:val="22"/>
          <w:szCs w:val="22"/>
        </w:rPr>
        <w:t>&gt;</w:t>
      </w:r>
    </w:p>
    <w:p w14:paraId="5631E286" w14:textId="77777777" w:rsidR="00425034" w:rsidRDefault="00425034" w:rsidP="0042503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960"/>
          <w:tab w:val="left" w:pos="6840"/>
        </w:tabs>
        <w:spacing w:after="200" w:line="276" w:lineRule="auto"/>
        <w:jc w:val="left"/>
      </w:pPr>
    </w:p>
    <w:p w14:paraId="52CC22E5" w14:textId="77777777" w:rsidR="00425034" w:rsidRDefault="00425034" w:rsidP="00425034">
      <w:pPr>
        <w:numPr>
          <w:ilvl w:val="0"/>
          <w:numId w:val="1"/>
        </w:numPr>
        <w:tabs>
          <w:tab w:val="left" w:pos="4746"/>
          <w:tab w:val="left" w:pos="6840"/>
        </w:tabs>
        <w:spacing w:line="240" w:lineRule="auto"/>
        <w:jc w:val="left"/>
      </w:pPr>
    </w:p>
    <w:p w14:paraId="7C637A76" w14:textId="77777777" w:rsidR="00425034" w:rsidRDefault="00425034" w:rsidP="00425034">
      <w:pPr>
        <w:tabs>
          <w:tab w:val="left" w:pos="3960"/>
          <w:tab w:val="left" w:pos="6840"/>
        </w:tabs>
        <w:spacing w:line="240" w:lineRule="auto"/>
        <w:jc w:val="left"/>
      </w:pPr>
    </w:p>
    <w:p w14:paraId="0F5E07D1" w14:textId="77777777" w:rsidR="00425034" w:rsidRDefault="00425034" w:rsidP="00425034">
      <w:pPr>
        <w:tabs>
          <w:tab w:val="left" w:pos="3960"/>
          <w:tab w:val="left" w:pos="6840"/>
        </w:tabs>
        <w:spacing w:line="240" w:lineRule="auto"/>
        <w:jc w:val="left"/>
      </w:pPr>
    </w:p>
    <w:p w14:paraId="319973CF" w14:textId="5B4C91E4" w:rsidR="00425034" w:rsidRDefault="00425034" w:rsidP="00425034">
      <w:pPr>
        <w:spacing w:line="240" w:lineRule="auto"/>
        <w:ind w:firstLine="0"/>
        <w:rPr>
          <w:highlight w:val="yellow"/>
        </w:rPr>
      </w:pPr>
    </w:p>
    <w:p w14:paraId="5B701841" w14:textId="77777777" w:rsidR="0064006D" w:rsidRDefault="0064006D" w:rsidP="0064006D">
      <w:pPr>
        <w:rPr>
          <w:bCs/>
        </w:rPr>
      </w:pPr>
      <w:r w:rsidRPr="0064006D">
        <w:rPr>
          <w:b/>
        </w:rPr>
        <w:lastRenderedPageBreak/>
        <w:t>Цель работы</w:t>
      </w:r>
      <w:r>
        <w:rPr>
          <w:bCs/>
        </w:rPr>
        <w:t xml:space="preserve"> </w:t>
      </w:r>
    </w:p>
    <w:p w14:paraId="25909EB5" w14:textId="77777777" w:rsidR="007944C1" w:rsidRDefault="007944C1" w:rsidP="002050AC">
      <w:r w:rsidRPr="007944C1">
        <w:t>Получить навыки организации параллельной обработки большого количества клиентских соединений при помощи механизма портов завершения Win32. Получить навыки реализации шифрования передаваемых данных при помощи средств CryptoAPI. Получить навыки извлечения информации о системе.</w:t>
      </w:r>
    </w:p>
    <w:p w14:paraId="3420AE4E" w14:textId="7881C5DD" w:rsidR="002050AC" w:rsidRPr="002050AC" w:rsidRDefault="0064006D" w:rsidP="002050AC">
      <w:pPr>
        <w:rPr>
          <w:b/>
          <w:bCs/>
        </w:rPr>
      </w:pPr>
      <w:r>
        <w:rPr>
          <w:b/>
          <w:bCs/>
        </w:rPr>
        <w:t>Задач</w:t>
      </w:r>
      <w:r w:rsidR="002050AC">
        <w:rPr>
          <w:b/>
          <w:bCs/>
        </w:rPr>
        <w:t>а</w:t>
      </w:r>
    </w:p>
    <w:p w14:paraId="18A44A8C" w14:textId="77777777" w:rsidR="007944C1" w:rsidRDefault="007944C1" w:rsidP="00117496">
      <w:r w:rsidRPr="007944C1">
        <w:t xml:space="preserve">Разработать распределенную систему сбора информации о компьютере, состоящую из сервера и клиента, взаимодействующих через сокеты. </w:t>
      </w:r>
    </w:p>
    <w:p w14:paraId="2BEBE377" w14:textId="71BDC7BB" w:rsidR="00117496" w:rsidRPr="007944C1" w:rsidRDefault="00117496" w:rsidP="00117496">
      <w:pPr>
        <w:rPr>
          <w:b/>
          <w:bCs/>
        </w:rPr>
      </w:pPr>
      <w:r w:rsidRPr="007944C1">
        <w:rPr>
          <w:b/>
          <w:bCs/>
        </w:rPr>
        <w:t xml:space="preserve">Требования: </w:t>
      </w:r>
    </w:p>
    <w:p w14:paraId="52E2E5AB" w14:textId="77777777" w:rsidR="007944C1" w:rsidRPr="007944C1" w:rsidRDefault="007944C1" w:rsidP="007944C1">
      <w:r w:rsidRPr="007944C1">
        <w:t>- Использовать сокеты (posix или WinSock, но не обертки из библиотек MFC или аналогичных);</w:t>
      </w:r>
    </w:p>
    <w:p w14:paraId="6591B719" w14:textId="77777777" w:rsidR="007944C1" w:rsidRPr="007944C1" w:rsidRDefault="007944C1" w:rsidP="007944C1">
      <w:r w:rsidRPr="007944C1">
        <w:t>- Для передачи каждого типа информации должен существовать свой отдельный запрос;</w:t>
      </w:r>
    </w:p>
    <w:p w14:paraId="7AA7F519" w14:textId="03908B22" w:rsidR="007944C1" w:rsidRPr="007944C1" w:rsidRDefault="007944C1" w:rsidP="007944C1">
      <w:r w:rsidRPr="007944C1">
        <w:t>Формат ответов должен быть формализован и пригоден для машинной обработки, а не только для визуального восприятия человеком</w:t>
      </w:r>
      <w:r>
        <w:t>.</w:t>
      </w:r>
      <w:r>
        <w:rPr>
          <w:b/>
          <w:bCs/>
        </w:rPr>
        <w:br w:type="page"/>
      </w:r>
    </w:p>
    <w:p w14:paraId="7F0F3FFB" w14:textId="608B3D0B" w:rsidR="00584799" w:rsidRDefault="00584799" w:rsidP="002050AC">
      <w:r>
        <w:rPr>
          <w:b/>
          <w:bCs/>
        </w:rPr>
        <w:lastRenderedPageBreak/>
        <w:t>Ход работы</w:t>
      </w:r>
    </w:p>
    <w:p w14:paraId="161469AD" w14:textId="45D5A81C" w:rsidR="00117496" w:rsidRDefault="007944C1" w:rsidP="00117496">
      <w:r>
        <w:t>Сервер и клиент взаимодействуют с помощью м</w:t>
      </w:r>
      <w:r w:rsidRPr="007944C1">
        <w:t>еханизм</w:t>
      </w:r>
      <w:r>
        <w:t>а</w:t>
      </w:r>
      <w:r w:rsidRPr="007944C1">
        <w:t xml:space="preserve"> IO Completion ports</w:t>
      </w:r>
      <w:r w:rsidR="00E01A97">
        <w:t>, реализованная с использованием структуры. Е</w:t>
      </w:r>
      <w:r w:rsidR="00117496">
        <w:t>ё можно увидеть на рисунке 1.</w:t>
      </w:r>
    </w:p>
    <w:p w14:paraId="2826BE48" w14:textId="7AACF054" w:rsidR="00117496" w:rsidRDefault="007944C1" w:rsidP="00117496">
      <w:pPr>
        <w:keepNext/>
        <w:jc w:val="center"/>
      </w:pPr>
      <w:r>
        <w:rPr>
          <w:noProof/>
        </w:rPr>
        <w:drawing>
          <wp:inline distT="0" distB="0" distL="0" distR="0" wp14:anchorId="578CC897" wp14:editId="6A74C789">
            <wp:extent cx="4876800" cy="339463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83251" cy="3399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E9EFA" w14:textId="1E35A3AE" w:rsidR="00117496" w:rsidRPr="00E01A97" w:rsidRDefault="00117496" w:rsidP="00117496">
      <w:pPr>
        <w:pStyle w:val="aa"/>
        <w:jc w:val="center"/>
        <w:rPr>
          <w:i w:val="0"/>
          <w:iCs w:val="0"/>
          <w:color w:val="000000" w:themeColor="text1"/>
          <w:sz w:val="28"/>
          <w:szCs w:val="28"/>
        </w:rPr>
      </w:pPr>
      <w:r>
        <w:rPr>
          <w:i w:val="0"/>
          <w:iCs w:val="0"/>
          <w:color w:val="000000" w:themeColor="text1"/>
          <w:sz w:val="28"/>
          <w:szCs w:val="28"/>
        </w:rPr>
        <w:t xml:space="preserve">Рисунок </w:t>
      </w:r>
      <w:r>
        <w:rPr>
          <w:i w:val="0"/>
          <w:iCs w:val="0"/>
          <w:color w:val="000000" w:themeColor="text1"/>
          <w:sz w:val="28"/>
          <w:szCs w:val="28"/>
        </w:rPr>
        <w:fldChar w:fldCharType="begin"/>
      </w:r>
      <w:r>
        <w:rPr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>
        <w:rPr>
          <w:i w:val="0"/>
          <w:iCs w:val="0"/>
          <w:color w:val="000000" w:themeColor="text1"/>
          <w:sz w:val="28"/>
          <w:szCs w:val="28"/>
        </w:rPr>
        <w:fldChar w:fldCharType="separate"/>
      </w:r>
      <w:r>
        <w:rPr>
          <w:i w:val="0"/>
          <w:iCs w:val="0"/>
          <w:noProof/>
          <w:color w:val="000000" w:themeColor="text1"/>
          <w:sz w:val="28"/>
          <w:szCs w:val="28"/>
        </w:rPr>
        <w:t>1</w:t>
      </w:r>
      <w:r>
        <w:rPr>
          <w:i w:val="0"/>
          <w:iCs w:val="0"/>
          <w:color w:val="000000" w:themeColor="text1"/>
          <w:sz w:val="28"/>
          <w:szCs w:val="28"/>
        </w:rPr>
        <w:fldChar w:fldCharType="end"/>
      </w:r>
      <w:r>
        <w:rPr>
          <w:i w:val="0"/>
          <w:iCs w:val="0"/>
          <w:color w:val="000000" w:themeColor="text1"/>
          <w:sz w:val="28"/>
          <w:szCs w:val="28"/>
        </w:rPr>
        <w:t xml:space="preserve"> – </w:t>
      </w:r>
      <w:r w:rsidR="00E01A97">
        <w:rPr>
          <w:i w:val="0"/>
          <w:iCs w:val="0"/>
          <w:color w:val="000000" w:themeColor="text1"/>
          <w:sz w:val="28"/>
          <w:szCs w:val="28"/>
        </w:rPr>
        <w:t>Структура</w:t>
      </w:r>
      <w:r>
        <w:rPr>
          <w:i w:val="0"/>
          <w:iCs w:val="0"/>
          <w:color w:val="000000" w:themeColor="text1"/>
          <w:sz w:val="28"/>
          <w:szCs w:val="28"/>
        </w:rPr>
        <w:t xml:space="preserve"> </w:t>
      </w:r>
      <w:r w:rsidR="00E01A97">
        <w:rPr>
          <w:i w:val="0"/>
          <w:iCs w:val="0"/>
          <w:color w:val="000000" w:themeColor="text1"/>
          <w:sz w:val="28"/>
          <w:szCs w:val="28"/>
          <w:lang w:val="en-US"/>
        </w:rPr>
        <w:t>client</w:t>
      </w:r>
      <w:r w:rsidR="00E01A97" w:rsidRPr="00B3335C">
        <w:rPr>
          <w:i w:val="0"/>
          <w:iCs w:val="0"/>
          <w:color w:val="000000" w:themeColor="text1"/>
          <w:sz w:val="28"/>
          <w:szCs w:val="28"/>
        </w:rPr>
        <w:t>_</w:t>
      </w:r>
      <w:r w:rsidR="00E01A97">
        <w:rPr>
          <w:i w:val="0"/>
          <w:iCs w:val="0"/>
          <w:color w:val="000000" w:themeColor="text1"/>
          <w:sz w:val="28"/>
          <w:szCs w:val="28"/>
          <w:lang w:val="en-US"/>
        </w:rPr>
        <w:t>ctx</w:t>
      </w:r>
    </w:p>
    <w:p w14:paraId="5605E052" w14:textId="54556C71" w:rsidR="00AC4A2B" w:rsidRDefault="00117496" w:rsidP="00AC4A2B">
      <w:r>
        <w:t xml:space="preserve">После </w:t>
      </w:r>
      <w:r w:rsidR="00B3335C">
        <w:t>успешного соединения клиента и сервера</w:t>
      </w:r>
      <w:r>
        <w:t xml:space="preserve"> реализуются </w:t>
      </w:r>
      <w:r w:rsidR="00B3335C">
        <w:t xml:space="preserve">основные </w:t>
      </w:r>
      <w:r>
        <w:t xml:space="preserve">функции. </w:t>
      </w:r>
      <w:r w:rsidR="005E2429">
        <w:t xml:space="preserve">В данной реализации клиент отправляет серверу строку, а последний уже анализирует ее и отправляет ответ. </w:t>
      </w:r>
    </w:p>
    <w:p w14:paraId="3A7B7B3D" w14:textId="404A5E80" w:rsidR="00117496" w:rsidRPr="00106430" w:rsidRDefault="00AC4A2B" w:rsidP="00106430">
      <w:pPr>
        <w:rPr>
          <w:bCs/>
        </w:rPr>
      </w:pPr>
      <w:r>
        <w:t xml:space="preserve">Для шифрования сообщений с помощью </w:t>
      </w:r>
      <w:r>
        <w:rPr>
          <w:bCs/>
          <w:lang w:val="en-US"/>
        </w:rPr>
        <w:t>CryptoAPI</w:t>
      </w:r>
      <w:r w:rsidR="00106430">
        <w:rPr>
          <w:bCs/>
        </w:rPr>
        <w:t xml:space="preserve"> нужно использовать седующую схему:</w:t>
      </w:r>
    </w:p>
    <w:p w14:paraId="62DE64E7" w14:textId="73A32159" w:rsidR="00106430" w:rsidRPr="00106430" w:rsidRDefault="00106430" w:rsidP="00106430">
      <w:pPr>
        <w:ind w:firstLine="0"/>
        <w:jc w:val="center"/>
      </w:pPr>
      <w:r w:rsidRPr="00106430">
        <w:rPr>
          <w:b/>
          <w:i/>
          <w:noProof/>
          <w:sz w:val="24"/>
          <w:szCs w:val="24"/>
        </w:rPr>
        <mc:AlternateContent>
          <mc:Choice Requires="wps">
            <w:drawing>
              <wp:inline distT="0" distB="0" distL="0" distR="0" wp14:anchorId="54433FD4" wp14:editId="22645659">
                <wp:extent cx="5951220" cy="1404620"/>
                <wp:effectExtent l="0" t="0" r="11430" b="23495"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5122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6D4818" w14:textId="77777777" w:rsidR="00106430" w:rsidRDefault="00106430" w:rsidP="00106430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240" w:lineRule="auto"/>
                              <w:ind w:firstLine="0"/>
                              <w:jc w:val="left"/>
                              <w:rPr>
                                <w:b/>
                                <w:i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i/>
                                <w:sz w:val="24"/>
                                <w:szCs w:val="24"/>
                              </w:rPr>
                              <w:t>Схема шифрования с использованием сеансового ключа:</w:t>
                            </w:r>
                          </w:p>
                          <w:p w14:paraId="28736FC7" w14:textId="77777777" w:rsidR="00106430" w:rsidRDefault="00106430" w:rsidP="00106430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240" w:lineRule="auto"/>
                              <w:ind w:firstLine="0"/>
                              <w:jc w:val="left"/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6F93DB77" w14:textId="01FA6F24" w:rsidR="00106430" w:rsidRDefault="00106430" w:rsidP="00106430">
                            <w:pPr>
                              <w:pStyle w:val="a8"/>
                              <w:numPr>
                                <w:ilvl w:val="0"/>
                                <w:numId w:val="9"/>
                              </w:numPr>
                              <w:spacing w:line="240" w:lineRule="auto"/>
                              <w:ind w:left="0" w:firstLine="0"/>
                              <w:jc w:val="left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Клиент генерирует асимметричный ключ–пару ключей публичный/приватный</w:t>
                            </w:r>
                            <w:r w:rsidRPr="00106430">
                              <w:rPr>
                                <w:sz w:val="24"/>
                                <w:szCs w:val="24"/>
                              </w:rPr>
                              <w:t>;</w:t>
                            </w:r>
                          </w:p>
                          <w:p w14:paraId="16574A96" w14:textId="07DE9B5A" w:rsidR="00106430" w:rsidRDefault="00106430" w:rsidP="00106430">
                            <w:pPr>
                              <w:numPr>
                                <w:ilvl w:val="0"/>
                                <w:numId w:val="9"/>
                              </w:numPr>
                              <w:spacing w:line="240" w:lineRule="auto"/>
                              <w:ind w:left="0" w:firstLine="0"/>
                              <w:contextualSpacing/>
                              <w:jc w:val="left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 xml:space="preserve">Клиент посылает </w:t>
                            </w:r>
                            <w:r w:rsidRPr="00106430">
                              <w:rPr>
                                <w:sz w:val="24"/>
                                <w:szCs w:val="24"/>
                                <w:u w:val="single"/>
                              </w:rPr>
                              <w:t>публичный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 xml:space="preserve"> ключ серверу</w:t>
                            </w:r>
                            <w:r w:rsidRPr="00106430">
                              <w:rPr>
                                <w:sz w:val="24"/>
                                <w:szCs w:val="24"/>
                              </w:rPr>
                              <w:t>;</w:t>
                            </w:r>
                          </w:p>
                          <w:p w14:paraId="2DD514C4" w14:textId="05D99966" w:rsidR="00106430" w:rsidRDefault="00106430" w:rsidP="00106430">
                            <w:pPr>
                              <w:numPr>
                                <w:ilvl w:val="0"/>
                                <w:numId w:val="9"/>
                              </w:numPr>
                              <w:spacing w:line="240" w:lineRule="auto"/>
                              <w:ind w:left="0" w:firstLine="0"/>
                              <w:contextualSpacing/>
                              <w:jc w:val="left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 xml:space="preserve">Сервер генерирует </w:t>
                            </w:r>
                            <w:r w:rsidRPr="00106430">
                              <w:rPr>
                                <w:sz w:val="24"/>
                                <w:szCs w:val="24"/>
                                <w:u w:val="single"/>
                              </w:rPr>
                              <w:t>сеансовый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 xml:space="preserve"> ключ</w:t>
                            </w: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;</w:t>
                            </w:r>
                          </w:p>
                          <w:p w14:paraId="628A667D" w14:textId="5470C8F1" w:rsidR="00106430" w:rsidRDefault="00106430" w:rsidP="00106430">
                            <w:pPr>
                              <w:numPr>
                                <w:ilvl w:val="0"/>
                                <w:numId w:val="9"/>
                              </w:numPr>
                              <w:spacing w:line="240" w:lineRule="auto"/>
                              <w:ind w:left="0" w:firstLine="0"/>
                              <w:contextualSpacing/>
                              <w:jc w:val="left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Сервер получает публичный ключ клиента</w:t>
                            </w:r>
                            <w:r w:rsidRPr="00106430">
                              <w:rPr>
                                <w:sz w:val="24"/>
                                <w:szCs w:val="24"/>
                              </w:rPr>
                              <w:t>;</w:t>
                            </w:r>
                          </w:p>
                          <w:p w14:paraId="728AA798" w14:textId="41A790F4" w:rsidR="00106430" w:rsidRDefault="00106430" w:rsidP="00106430">
                            <w:pPr>
                              <w:numPr>
                                <w:ilvl w:val="0"/>
                                <w:numId w:val="9"/>
                              </w:numPr>
                              <w:spacing w:line="240" w:lineRule="auto"/>
                              <w:ind w:left="0" w:firstLine="0"/>
                              <w:contextualSpacing/>
                              <w:jc w:val="left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 xml:space="preserve">Сервер шифрует сеансовый ключ </w:t>
                            </w:r>
                            <w:r w:rsidRPr="00106430">
                              <w:rPr>
                                <w:sz w:val="24"/>
                                <w:szCs w:val="24"/>
                                <w:u w:val="single"/>
                              </w:rPr>
                              <w:t>публичным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 xml:space="preserve"> ключом клиента и отправляет получившееся зашифрованное сообщение клиенту</w:t>
                            </w:r>
                            <w:r w:rsidRPr="00106430">
                              <w:rPr>
                                <w:sz w:val="24"/>
                                <w:szCs w:val="24"/>
                              </w:rPr>
                              <w:t>;</w:t>
                            </w:r>
                          </w:p>
                          <w:p w14:paraId="4C4C586C" w14:textId="551C81AC" w:rsidR="00106430" w:rsidRDefault="00106430" w:rsidP="00106430">
                            <w:pPr>
                              <w:numPr>
                                <w:ilvl w:val="0"/>
                                <w:numId w:val="9"/>
                              </w:numPr>
                              <w:spacing w:line="240" w:lineRule="auto"/>
                              <w:ind w:left="0" w:firstLine="0"/>
                              <w:contextualSpacing/>
                              <w:jc w:val="left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 xml:space="preserve">Клиент получает зашифрованное сообщение и расшифровывает его с помощью своего </w:t>
                            </w:r>
                            <w:r w:rsidRPr="00106430">
                              <w:rPr>
                                <w:sz w:val="24"/>
                                <w:szCs w:val="24"/>
                                <w:u w:val="single"/>
                              </w:rPr>
                              <w:t>приватного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 xml:space="preserve"> ключа</w:t>
                            </w:r>
                            <w:r w:rsidRPr="00106430">
                              <w:rPr>
                                <w:sz w:val="24"/>
                                <w:szCs w:val="24"/>
                              </w:rPr>
                              <w:t>;</w:t>
                            </w:r>
                          </w:p>
                          <w:p w14:paraId="27E8F7C9" w14:textId="60170409" w:rsidR="00106430" w:rsidRDefault="00106430" w:rsidP="00106430">
                            <w:pPr>
                              <w:numPr>
                                <w:ilvl w:val="0"/>
                                <w:numId w:val="9"/>
                              </w:numPr>
                              <w:spacing w:line="240" w:lineRule="auto"/>
                              <w:ind w:left="0" w:firstLine="0"/>
                              <w:contextualSpacing/>
                              <w:jc w:val="left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 xml:space="preserve">У клиента и сервера есть сеансовый ключ. Теперь можно использовать симметричное </w:t>
                            </w:r>
                            <w:r w:rsidRPr="00106430">
                              <w:rPr>
                                <w:sz w:val="24"/>
                                <w:szCs w:val="24"/>
                                <w:u w:val="single"/>
                              </w:rPr>
                              <w:t>шифрование</w:t>
                            </w:r>
                            <w:r w:rsidRPr="00106430">
                              <w:rPr>
                                <w:sz w:val="24"/>
                                <w:szCs w:val="24"/>
                                <w:u w:val="single"/>
                              </w:rPr>
                              <w:t xml:space="preserve"> с помощью этого ключа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 xml:space="preserve"> для защищенного обмена сообщениями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  <w:p w14:paraId="2F76979D" w14:textId="77777777" w:rsidR="00106430" w:rsidRDefault="00106430" w:rsidP="00106430">
                            <w:pPr>
                              <w:jc w:val="left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54433FD4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width:468.6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">
                <v:textbox style="mso-fit-shape-to-text:t">
                  <w:txbxContent>
                    <w:p w14:paraId="116D4818" w14:textId="77777777" w:rsidR="00106430" w:rsidRDefault="00106430" w:rsidP="00106430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240" w:lineRule="auto"/>
                        <w:ind w:firstLine="0"/>
                        <w:jc w:val="left"/>
                        <w:rPr>
                          <w:b/>
                          <w:i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i/>
                          <w:sz w:val="24"/>
                          <w:szCs w:val="24"/>
                        </w:rPr>
                        <w:t>Схема шифрования с использованием сеансового ключа:</w:t>
                      </w:r>
                    </w:p>
                    <w:p w14:paraId="28736FC7" w14:textId="77777777" w:rsidR="00106430" w:rsidRDefault="00106430" w:rsidP="00106430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240" w:lineRule="auto"/>
                        <w:ind w:firstLine="0"/>
                        <w:jc w:val="left"/>
                        <w:rPr>
                          <w:sz w:val="24"/>
                          <w:szCs w:val="24"/>
                        </w:rPr>
                      </w:pPr>
                    </w:p>
                    <w:p w14:paraId="6F93DB77" w14:textId="01FA6F24" w:rsidR="00106430" w:rsidRDefault="00106430" w:rsidP="00106430">
                      <w:pPr>
                        <w:pStyle w:val="a8"/>
                        <w:numPr>
                          <w:ilvl w:val="0"/>
                          <w:numId w:val="9"/>
                        </w:numPr>
                        <w:spacing w:line="240" w:lineRule="auto"/>
                        <w:ind w:left="0" w:firstLine="0"/>
                        <w:jc w:val="left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Клиент генерирует асимметричный ключ–пару ключей публичный/приватный</w:t>
                      </w:r>
                      <w:r w:rsidRPr="00106430">
                        <w:rPr>
                          <w:sz w:val="24"/>
                          <w:szCs w:val="24"/>
                        </w:rPr>
                        <w:t>;</w:t>
                      </w:r>
                    </w:p>
                    <w:p w14:paraId="16574A96" w14:textId="07DE9B5A" w:rsidR="00106430" w:rsidRDefault="00106430" w:rsidP="00106430">
                      <w:pPr>
                        <w:numPr>
                          <w:ilvl w:val="0"/>
                          <w:numId w:val="9"/>
                        </w:numPr>
                        <w:spacing w:line="240" w:lineRule="auto"/>
                        <w:ind w:left="0" w:firstLine="0"/>
                        <w:contextualSpacing/>
                        <w:jc w:val="left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 xml:space="preserve">Клиент посылает </w:t>
                      </w:r>
                      <w:r w:rsidRPr="00106430">
                        <w:rPr>
                          <w:sz w:val="24"/>
                          <w:szCs w:val="24"/>
                          <w:u w:val="single"/>
                        </w:rPr>
                        <w:t>публичный</w:t>
                      </w:r>
                      <w:r>
                        <w:rPr>
                          <w:sz w:val="24"/>
                          <w:szCs w:val="24"/>
                        </w:rPr>
                        <w:t xml:space="preserve"> ключ серверу</w:t>
                      </w:r>
                      <w:r w:rsidRPr="00106430">
                        <w:rPr>
                          <w:sz w:val="24"/>
                          <w:szCs w:val="24"/>
                        </w:rPr>
                        <w:t>;</w:t>
                      </w:r>
                    </w:p>
                    <w:p w14:paraId="2DD514C4" w14:textId="05D99966" w:rsidR="00106430" w:rsidRDefault="00106430" w:rsidP="00106430">
                      <w:pPr>
                        <w:numPr>
                          <w:ilvl w:val="0"/>
                          <w:numId w:val="9"/>
                        </w:numPr>
                        <w:spacing w:line="240" w:lineRule="auto"/>
                        <w:ind w:left="0" w:firstLine="0"/>
                        <w:contextualSpacing/>
                        <w:jc w:val="left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 xml:space="preserve">Сервер генерирует </w:t>
                      </w:r>
                      <w:r w:rsidRPr="00106430">
                        <w:rPr>
                          <w:sz w:val="24"/>
                          <w:szCs w:val="24"/>
                          <w:u w:val="single"/>
                        </w:rPr>
                        <w:t>сеансовый</w:t>
                      </w:r>
                      <w:r>
                        <w:rPr>
                          <w:sz w:val="24"/>
                          <w:szCs w:val="24"/>
                        </w:rPr>
                        <w:t xml:space="preserve"> ключ</w:t>
                      </w:r>
                      <w:r>
                        <w:rPr>
                          <w:sz w:val="24"/>
                          <w:szCs w:val="24"/>
                          <w:lang w:val="en-US"/>
                        </w:rPr>
                        <w:t>;</w:t>
                      </w:r>
                    </w:p>
                    <w:p w14:paraId="628A667D" w14:textId="5470C8F1" w:rsidR="00106430" w:rsidRDefault="00106430" w:rsidP="00106430">
                      <w:pPr>
                        <w:numPr>
                          <w:ilvl w:val="0"/>
                          <w:numId w:val="9"/>
                        </w:numPr>
                        <w:spacing w:line="240" w:lineRule="auto"/>
                        <w:ind w:left="0" w:firstLine="0"/>
                        <w:contextualSpacing/>
                        <w:jc w:val="left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Сервер получает публичный ключ клиента</w:t>
                      </w:r>
                      <w:r w:rsidRPr="00106430">
                        <w:rPr>
                          <w:sz w:val="24"/>
                          <w:szCs w:val="24"/>
                        </w:rPr>
                        <w:t>;</w:t>
                      </w:r>
                    </w:p>
                    <w:p w14:paraId="728AA798" w14:textId="41A790F4" w:rsidR="00106430" w:rsidRDefault="00106430" w:rsidP="00106430">
                      <w:pPr>
                        <w:numPr>
                          <w:ilvl w:val="0"/>
                          <w:numId w:val="9"/>
                        </w:numPr>
                        <w:spacing w:line="240" w:lineRule="auto"/>
                        <w:ind w:left="0" w:firstLine="0"/>
                        <w:contextualSpacing/>
                        <w:jc w:val="left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 xml:space="preserve">Сервер шифрует сеансовый ключ </w:t>
                      </w:r>
                      <w:r w:rsidRPr="00106430">
                        <w:rPr>
                          <w:sz w:val="24"/>
                          <w:szCs w:val="24"/>
                          <w:u w:val="single"/>
                        </w:rPr>
                        <w:t>публичным</w:t>
                      </w:r>
                      <w:r>
                        <w:rPr>
                          <w:sz w:val="24"/>
                          <w:szCs w:val="24"/>
                        </w:rPr>
                        <w:t xml:space="preserve"> ключом клиента и отправляет получившееся зашифрованное сообщение клиенту</w:t>
                      </w:r>
                      <w:r w:rsidRPr="00106430">
                        <w:rPr>
                          <w:sz w:val="24"/>
                          <w:szCs w:val="24"/>
                        </w:rPr>
                        <w:t>;</w:t>
                      </w:r>
                    </w:p>
                    <w:p w14:paraId="4C4C586C" w14:textId="551C81AC" w:rsidR="00106430" w:rsidRDefault="00106430" w:rsidP="00106430">
                      <w:pPr>
                        <w:numPr>
                          <w:ilvl w:val="0"/>
                          <w:numId w:val="9"/>
                        </w:numPr>
                        <w:spacing w:line="240" w:lineRule="auto"/>
                        <w:ind w:left="0" w:firstLine="0"/>
                        <w:contextualSpacing/>
                        <w:jc w:val="left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 xml:space="preserve">Клиент получает зашифрованное сообщение и расшифровывает его с помощью своего </w:t>
                      </w:r>
                      <w:r w:rsidRPr="00106430">
                        <w:rPr>
                          <w:sz w:val="24"/>
                          <w:szCs w:val="24"/>
                          <w:u w:val="single"/>
                        </w:rPr>
                        <w:t>приватного</w:t>
                      </w:r>
                      <w:r>
                        <w:rPr>
                          <w:sz w:val="24"/>
                          <w:szCs w:val="24"/>
                        </w:rPr>
                        <w:t xml:space="preserve"> ключа</w:t>
                      </w:r>
                      <w:r w:rsidRPr="00106430">
                        <w:rPr>
                          <w:sz w:val="24"/>
                          <w:szCs w:val="24"/>
                        </w:rPr>
                        <w:t>;</w:t>
                      </w:r>
                    </w:p>
                    <w:p w14:paraId="27E8F7C9" w14:textId="60170409" w:rsidR="00106430" w:rsidRDefault="00106430" w:rsidP="00106430">
                      <w:pPr>
                        <w:numPr>
                          <w:ilvl w:val="0"/>
                          <w:numId w:val="9"/>
                        </w:numPr>
                        <w:spacing w:line="240" w:lineRule="auto"/>
                        <w:ind w:left="0" w:firstLine="0"/>
                        <w:contextualSpacing/>
                        <w:jc w:val="left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 xml:space="preserve">У клиента и сервера есть сеансовый ключ. Теперь можно использовать симметричное </w:t>
                      </w:r>
                      <w:r w:rsidRPr="00106430">
                        <w:rPr>
                          <w:sz w:val="24"/>
                          <w:szCs w:val="24"/>
                          <w:u w:val="single"/>
                        </w:rPr>
                        <w:t>шифрование</w:t>
                      </w:r>
                      <w:r w:rsidRPr="00106430">
                        <w:rPr>
                          <w:sz w:val="24"/>
                          <w:szCs w:val="24"/>
                          <w:u w:val="single"/>
                        </w:rPr>
                        <w:t xml:space="preserve"> с помощью этого ключа</w:t>
                      </w:r>
                      <w:r>
                        <w:rPr>
                          <w:sz w:val="24"/>
                          <w:szCs w:val="24"/>
                        </w:rPr>
                        <w:t xml:space="preserve"> для защищенного обмена сообщениями</w:t>
                      </w:r>
                      <w:r>
                        <w:rPr>
                          <w:sz w:val="24"/>
                          <w:szCs w:val="24"/>
                        </w:rPr>
                        <w:t>.</w:t>
                      </w:r>
                    </w:p>
                    <w:p w14:paraId="2F76979D" w14:textId="77777777" w:rsidR="00106430" w:rsidRDefault="00106430" w:rsidP="00106430">
                      <w:pPr>
                        <w:jc w:val="left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10A1978B" w14:textId="7134822C" w:rsidR="000C3A97" w:rsidRPr="00106430" w:rsidRDefault="000C3A97">
      <w:pPr>
        <w:spacing w:after="160" w:line="259" w:lineRule="auto"/>
        <w:ind w:firstLine="0"/>
        <w:jc w:val="left"/>
      </w:pPr>
      <w:r>
        <w:rPr>
          <w:b/>
          <w:bCs/>
        </w:rPr>
        <w:br w:type="page"/>
      </w:r>
    </w:p>
    <w:p w14:paraId="5AF1DFF1" w14:textId="2C8F4D9F" w:rsidR="00E20FD9" w:rsidRDefault="00917390" w:rsidP="00584799">
      <w:pPr>
        <w:spacing w:after="160"/>
        <w:rPr>
          <w:b/>
          <w:bCs/>
        </w:rPr>
      </w:pPr>
      <w:r w:rsidRPr="00E20FD9">
        <w:rPr>
          <w:b/>
          <w:bCs/>
        </w:rPr>
        <w:lastRenderedPageBreak/>
        <w:t>Вывод</w:t>
      </w:r>
      <w:r w:rsidR="00E20FD9" w:rsidRPr="00E20FD9">
        <w:rPr>
          <w:b/>
          <w:bCs/>
        </w:rPr>
        <w:t>.</w:t>
      </w:r>
    </w:p>
    <w:p w14:paraId="4D1E6EF5" w14:textId="6584866D" w:rsidR="00D96F80" w:rsidRPr="006266EF" w:rsidRDefault="00E20FD9" w:rsidP="00584799">
      <w:pPr>
        <w:spacing w:after="160"/>
      </w:pPr>
      <w:r>
        <w:t>В</w:t>
      </w:r>
      <w:r w:rsidR="00917390">
        <w:t xml:space="preserve"> ходе лабораторной работы были получе</w:t>
      </w:r>
      <w:r w:rsidR="006266EF">
        <w:t xml:space="preserve">ны навыки </w:t>
      </w:r>
      <w:r w:rsidR="005E2429">
        <w:t>создания приложения с м</w:t>
      </w:r>
      <w:r w:rsidR="005E2429" w:rsidRPr="005E2429">
        <w:t>еханизм</w:t>
      </w:r>
      <w:r w:rsidR="005E2429">
        <w:t>ом</w:t>
      </w:r>
      <w:r w:rsidR="005E2429" w:rsidRPr="005E2429">
        <w:t xml:space="preserve"> IO Completion ports</w:t>
      </w:r>
      <w:r w:rsidR="006266EF">
        <w:t xml:space="preserve">, а также </w:t>
      </w:r>
      <w:r w:rsidR="005E2429">
        <w:t xml:space="preserve">использование </w:t>
      </w:r>
      <w:r w:rsidR="005E2429">
        <w:rPr>
          <w:bCs/>
        </w:rPr>
        <w:t xml:space="preserve">средств </w:t>
      </w:r>
      <w:r w:rsidR="005E2429">
        <w:rPr>
          <w:bCs/>
          <w:lang w:val="en-US"/>
        </w:rPr>
        <w:t>CryptoAPI</w:t>
      </w:r>
      <w:r w:rsidR="006266EF">
        <w:t>.</w:t>
      </w:r>
    </w:p>
    <w:p w14:paraId="4C92059C" w14:textId="47B1DF6A" w:rsidR="000C3A97" w:rsidRDefault="000C3A97">
      <w:pPr>
        <w:spacing w:after="160" w:line="259" w:lineRule="auto"/>
        <w:ind w:firstLine="0"/>
        <w:jc w:val="left"/>
        <w:rPr>
          <w:sz w:val="36"/>
          <w:szCs w:val="36"/>
        </w:rPr>
      </w:pPr>
      <w:r>
        <w:rPr>
          <w:sz w:val="36"/>
          <w:szCs w:val="36"/>
        </w:rPr>
        <w:br w:type="page"/>
      </w:r>
    </w:p>
    <w:p w14:paraId="400A12E0" w14:textId="6A35A3F8" w:rsidR="000C3A97" w:rsidRPr="007944C1" w:rsidRDefault="000C3A97" w:rsidP="000C3A97">
      <w:pPr>
        <w:spacing w:after="160" w:line="259" w:lineRule="auto"/>
        <w:ind w:firstLine="0"/>
        <w:jc w:val="right"/>
        <w:rPr>
          <w:i/>
          <w:iCs/>
          <w:lang w:val="en-US"/>
        </w:rPr>
      </w:pPr>
      <w:r w:rsidRPr="000C3A97">
        <w:rPr>
          <w:i/>
          <w:iCs/>
        </w:rPr>
        <w:lastRenderedPageBreak/>
        <w:t>Приложение</w:t>
      </w:r>
      <w:r w:rsidRPr="007944C1">
        <w:rPr>
          <w:i/>
          <w:iCs/>
          <w:lang w:val="en-US"/>
        </w:rPr>
        <w:t xml:space="preserve"> </w:t>
      </w:r>
      <w:r w:rsidRPr="000C3A97">
        <w:rPr>
          <w:i/>
          <w:iCs/>
        </w:rPr>
        <w:t>А</w:t>
      </w:r>
    </w:p>
    <w:p w14:paraId="7A6582F0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#include &lt;windows.h&gt;</w:t>
      </w:r>
    </w:p>
    <w:p w14:paraId="235D1AEA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#include &lt;tchar.h&gt;</w:t>
      </w:r>
    </w:p>
    <w:p w14:paraId="45DE41DF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#include &lt;iostream&gt;</w:t>
      </w:r>
    </w:p>
    <w:p w14:paraId="7A91F10F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#include &lt;string.h&gt;</w:t>
      </w:r>
    </w:p>
    <w:p w14:paraId="4BD9BF9D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</w:p>
    <w:p w14:paraId="7B98CAEA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using namespace std;</w:t>
      </w:r>
    </w:p>
    <w:p w14:paraId="2FAD6DE4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</w:p>
    <w:p w14:paraId="2B5D9979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#define servicePath _T("C:\\Users\\vas\\source\\repos\\2BSIT\\x64\\Release\\MyServ.exe") </w:t>
      </w:r>
    </w:p>
    <w:p w14:paraId="40D58209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#define serviceName _T("MyServ")</w:t>
      </w:r>
    </w:p>
    <w:p w14:paraId="59EA6D42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</w:p>
    <w:p w14:paraId="116E5C97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SERVICE_STATUS serviceStatus;</w:t>
      </w:r>
    </w:p>
    <w:p w14:paraId="51E2B7A4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SERVICE_STATUS_HANDLE serviceStatusHandle;</w:t>
      </w:r>
    </w:p>
    <w:p w14:paraId="01ABDD8F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</w:p>
    <w:p w14:paraId="395F554C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</w:p>
    <w:p w14:paraId="19580DBF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//-------------------------------</w:t>
      </w:r>
    </w:p>
    <w:p w14:paraId="6214074A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#define MAX_DIRS    10 </w:t>
      </w:r>
    </w:p>
    <w:p w14:paraId="356896D9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#define MAX_FILES   255 </w:t>
      </w:r>
    </w:p>
    <w:p w14:paraId="086FCB11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#define MAX_BUFFER  4096 </w:t>
      </w:r>
    </w:p>
    <w:p w14:paraId="43CE028C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#include &lt;fstream&gt;</w:t>
      </w:r>
    </w:p>
    <w:p w14:paraId="5144979D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#include &lt;Windows.h&gt;</w:t>
      </w:r>
    </w:p>
    <w:p w14:paraId="4F794B4F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#include &lt;string&gt;// </w:t>
      </w:r>
      <w:r>
        <w:rPr>
          <w:rFonts w:ascii="Lucida Console" w:eastAsiaTheme="minorHAnsi" w:hAnsi="Lucida Console" w:cs="Lucida Console"/>
          <w:sz w:val="20"/>
          <w:szCs w:val="20"/>
          <w:lang w:eastAsia="en-US"/>
        </w:rPr>
        <w:t>для</w:t>
      </w: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std::getline</w:t>
      </w:r>
    </w:p>
    <w:p w14:paraId="7B4AF767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#include &lt;vector&gt;</w:t>
      </w:r>
    </w:p>
    <w:p w14:paraId="0602253B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#include &lt;zip.h&gt;</w:t>
      </w:r>
    </w:p>
    <w:p w14:paraId="1B5AF0D3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#include &lt;time.h&gt;</w:t>
      </w:r>
    </w:p>
    <w:p w14:paraId="0AD57E76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#include &lt;filesystem&gt;</w:t>
      </w:r>
    </w:p>
    <w:p w14:paraId="3B6123FF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namespace fs = std::filesystem;</w:t>
      </w:r>
    </w:p>
    <w:p w14:paraId="18AED125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using namespace fs;</w:t>
      </w:r>
    </w:p>
    <w:p w14:paraId="059A3450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string zip_dir;</w:t>
      </w:r>
    </w:p>
    <w:p w14:paraId="07D59990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string target_dir;</w:t>
      </w:r>
    </w:p>
    <w:p w14:paraId="2870DB24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vector &lt;string&gt; masks;</w:t>
      </w:r>
    </w:p>
    <w:p w14:paraId="0C93C5E7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</w:p>
    <w:p w14:paraId="1C1BEFE2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int addLogMessage(char* str);</w:t>
      </w:r>
    </w:p>
    <w:p w14:paraId="76CE7715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</w:p>
    <w:p w14:paraId="69BB537E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int readfile() {</w:t>
      </w:r>
    </w:p>
    <w:p w14:paraId="527EF425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FILE* in;</w:t>
      </w:r>
    </w:p>
    <w:p w14:paraId="6B691471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fopen_s(&amp;in, "C:\\Users\\vas\\source\\repos\\2BSIT\\x64\\Release\\config.txt", "r"); // </w:t>
      </w:r>
      <w:r>
        <w:rPr>
          <w:rFonts w:ascii="Lucida Console" w:eastAsiaTheme="minorHAnsi" w:hAnsi="Lucida Console" w:cs="Lucida Console"/>
          <w:sz w:val="20"/>
          <w:szCs w:val="20"/>
          <w:lang w:eastAsia="en-US"/>
        </w:rPr>
        <w:t>окрываем</w:t>
      </w: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</w:t>
      </w:r>
      <w:r>
        <w:rPr>
          <w:rFonts w:ascii="Lucida Console" w:eastAsiaTheme="minorHAnsi" w:hAnsi="Lucida Console" w:cs="Lucida Console"/>
          <w:sz w:val="20"/>
          <w:szCs w:val="20"/>
          <w:lang w:eastAsia="en-US"/>
        </w:rPr>
        <w:t>файл</w:t>
      </w: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</w:t>
      </w:r>
      <w:r>
        <w:rPr>
          <w:rFonts w:ascii="Lucida Console" w:eastAsiaTheme="minorHAnsi" w:hAnsi="Lucida Console" w:cs="Lucida Console"/>
          <w:sz w:val="20"/>
          <w:szCs w:val="20"/>
          <w:lang w:eastAsia="en-US"/>
        </w:rPr>
        <w:t>для</w:t>
      </w: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</w:t>
      </w:r>
      <w:r>
        <w:rPr>
          <w:rFonts w:ascii="Lucida Console" w:eastAsiaTheme="minorHAnsi" w:hAnsi="Lucida Console" w:cs="Lucida Console"/>
          <w:sz w:val="20"/>
          <w:szCs w:val="20"/>
          <w:lang w:eastAsia="en-US"/>
        </w:rPr>
        <w:t>чтения</w:t>
      </w:r>
    </w:p>
    <w:p w14:paraId="39422D8F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if (GetLastError() != 0) {</w:t>
      </w:r>
    </w:p>
    <w:p w14:paraId="3ADAA031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return -1;</w:t>
      </w:r>
    </w:p>
    <w:p w14:paraId="70403816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}</w:t>
      </w:r>
    </w:p>
    <w:p w14:paraId="6AB49E59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char buf[512] = { 0 };</w:t>
      </w:r>
    </w:p>
    <w:p w14:paraId="2E2BAE00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if (!feof(in))</w:t>
      </w:r>
    </w:p>
    <w:p w14:paraId="5CBEFE87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{</w:t>
      </w:r>
    </w:p>
    <w:p w14:paraId="26377AA7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fgets(buf, 1024, in);</w:t>
      </w:r>
    </w:p>
    <w:p w14:paraId="39692AF1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buf[strlen(buf) - 1] = 0;</w:t>
      </w:r>
    </w:p>
    <w:p w14:paraId="12A123F7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addLogMessage(buf);</w:t>
      </w:r>
    </w:p>
    <w:p w14:paraId="4AED67FD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target_dir = string(buf);</w:t>
      </w:r>
    </w:p>
    <w:p w14:paraId="10BB23AA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fgets(buf, 1024, in);</w:t>
      </w:r>
    </w:p>
    <w:p w14:paraId="7653E08F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buf[strlen(buf) - 1] = 0;</w:t>
      </w:r>
    </w:p>
    <w:p w14:paraId="0ADAC9CF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addLogMessage(buf);</w:t>
      </w:r>
    </w:p>
    <w:p w14:paraId="067CC76B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zip_dir = string(buf);</w:t>
      </w:r>
    </w:p>
    <w:p w14:paraId="7BFB16B4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int i = 0;</w:t>
      </w:r>
    </w:p>
    <w:p w14:paraId="6AA2F87D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while (!feof(in))</w:t>
      </w:r>
    </w:p>
    <w:p w14:paraId="0923D26B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{</w:t>
      </w:r>
    </w:p>
    <w:p w14:paraId="3E4C01C7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    fgets(buf, 1024, in);</w:t>
      </w:r>
    </w:p>
    <w:p w14:paraId="04ECFDE6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    buf[strlen(buf) - 1] = 0;</w:t>
      </w:r>
    </w:p>
    <w:p w14:paraId="12D5026D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    addLogMessage(buf);</w:t>
      </w:r>
    </w:p>
    <w:p w14:paraId="10CAC6F9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    masks.push_back(string(buf));</w:t>
      </w:r>
    </w:p>
    <w:p w14:paraId="4E3FFAD9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    i++;</w:t>
      </w:r>
    </w:p>
    <w:p w14:paraId="0787401C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}</w:t>
      </w:r>
    </w:p>
    <w:p w14:paraId="6AB32D83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</w:p>
    <w:p w14:paraId="76E5F565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}</w:t>
      </w:r>
    </w:p>
    <w:p w14:paraId="6F0418BA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fclose(in);     // </w:t>
      </w:r>
      <w:r>
        <w:rPr>
          <w:rFonts w:ascii="Lucida Console" w:eastAsiaTheme="minorHAnsi" w:hAnsi="Lucida Console" w:cs="Lucida Console"/>
          <w:sz w:val="20"/>
          <w:szCs w:val="20"/>
          <w:lang w:eastAsia="en-US"/>
        </w:rPr>
        <w:t>закрываем</w:t>
      </w: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</w:t>
      </w:r>
      <w:r>
        <w:rPr>
          <w:rFonts w:ascii="Lucida Console" w:eastAsiaTheme="minorHAnsi" w:hAnsi="Lucida Console" w:cs="Lucida Console"/>
          <w:sz w:val="20"/>
          <w:szCs w:val="20"/>
          <w:lang w:eastAsia="en-US"/>
        </w:rPr>
        <w:t>файл</w:t>
      </w:r>
    </w:p>
    <w:p w14:paraId="0B358D49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return 0;</w:t>
      </w:r>
    </w:p>
    <w:p w14:paraId="2079EAC9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}</w:t>
      </w:r>
    </w:p>
    <w:p w14:paraId="0030DC84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bool check(char* s, char* p)// </w:t>
      </w:r>
      <w:r>
        <w:rPr>
          <w:rFonts w:ascii="Lucida Console" w:eastAsiaTheme="minorHAnsi" w:hAnsi="Lucida Console" w:cs="Lucida Console"/>
          <w:sz w:val="20"/>
          <w:szCs w:val="20"/>
          <w:lang w:eastAsia="en-US"/>
        </w:rPr>
        <w:t>название</w:t>
      </w: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</w:t>
      </w:r>
      <w:r>
        <w:rPr>
          <w:rFonts w:ascii="Lucida Console" w:eastAsiaTheme="minorHAnsi" w:hAnsi="Lucida Console" w:cs="Lucida Console"/>
          <w:sz w:val="20"/>
          <w:szCs w:val="20"/>
          <w:lang w:eastAsia="en-US"/>
        </w:rPr>
        <w:t>файла</w:t>
      </w: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, </w:t>
      </w:r>
      <w:r>
        <w:rPr>
          <w:rFonts w:ascii="Lucida Console" w:eastAsiaTheme="minorHAnsi" w:hAnsi="Lucida Console" w:cs="Lucida Console"/>
          <w:sz w:val="20"/>
          <w:szCs w:val="20"/>
          <w:lang w:eastAsia="en-US"/>
        </w:rPr>
        <w:t>маска</w:t>
      </w:r>
    </w:p>
    <w:p w14:paraId="6D886FF8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{</w:t>
      </w:r>
    </w:p>
    <w:p w14:paraId="263C69E5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char* rs = 0, * rp = 0;</w:t>
      </w:r>
    </w:p>
    <w:p w14:paraId="76B72E29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while (1)</w:t>
      </w:r>
    </w:p>
    <w:p w14:paraId="6C72CF08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if (*p == '*')</w:t>
      </w:r>
    </w:p>
    <w:p w14:paraId="0B7D54BB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    rs = s, rp = ++p;</w:t>
      </w:r>
    </w:p>
    <w:p w14:paraId="62282FEC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lastRenderedPageBreak/>
        <w:t xml:space="preserve">        else if (!*s)</w:t>
      </w:r>
    </w:p>
    <w:p w14:paraId="3AC34E18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    return !*p;</w:t>
      </w:r>
    </w:p>
    <w:p w14:paraId="7197D4FE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else if (*s == *p || *p == '?')</w:t>
      </w:r>
    </w:p>
    <w:p w14:paraId="68D31227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    ++s, ++p;</w:t>
      </w:r>
    </w:p>
    <w:p w14:paraId="046C4201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else if (rs)</w:t>
      </w:r>
    </w:p>
    <w:p w14:paraId="482CE00D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    s = ++rs, p = rp;</w:t>
      </w:r>
    </w:p>
    <w:p w14:paraId="7C9C3BB2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else</w:t>
      </w:r>
    </w:p>
    <w:p w14:paraId="10AB07DD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    return false;</w:t>
      </w:r>
    </w:p>
    <w:p w14:paraId="0C5967DB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}</w:t>
      </w:r>
    </w:p>
    <w:p w14:paraId="5CF1E35F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</w:p>
    <w:p w14:paraId="46AC90CC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void removeFile(const char* zipPath) {</w:t>
      </w:r>
    </w:p>
    <w:p w14:paraId="653BC16B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int err;</w:t>
      </w:r>
    </w:p>
    <w:p w14:paraId="40780182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struct zip* zip = zip_open(zipPath, ZIP_CREATE | ZIP_CHECKCONS, &amp;err);</w:t>
      </w:r>
    </w:p>
    <w:p w14:paraId="56DEB7AF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zip_close(zip);</w:t>
      </w:r>
    </w:p>
    <w:p w14:paraId="39399E26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zip = zip_open(zip_dir.c_str(), ZIP_CREATE | ZIP_CHECKCONS, &amp;err);</w:t>
      </w:r>
    </w:p>
    <w:p w14:paraId="7274EF05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if (!zip) {</w:t>
      </w:r>
    </w:p>
    <w:p w14:paraId="79879E53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zip_close(zip);</w:t>
      </w:r>
    </w:p>
    <w:p w14:paraId="62D1C498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return;</w:t>
      </w:r>
    </w:p>
    <w:p w14:paraId="246FF188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};</w:t>
      </w:r>
    </w:p>
    <w:p w14:paraId="7591C0F9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zip_int64_t index = zip_name_locate(zip, zipPath, 0);</w:t>
      </w:r>
    </w:p>
    <w:p w14:paraId="73A5171A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if (index &gt;= 0) {</w:t>
      </w:r>
    </w:p>
    <w:p w14:paraId="1F742A06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zip_delete(zip, index);</w:t>
      </w:r>
    </w:p>
    <w:p w14:paraId="467CD91C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}</w:t>
      </w:r>
    </w:p>
    <w:p w14:paraId="3EA1D21A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else {</w:t>
      </w:r>
    </w:p>
    <w:p w14:paraId="6105FB7F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//std::cerr &lt;&lt; "File not found in the zip archive: " &lt;&lt; zipPath &lt;&lt; std::endl;</w:t>
      </w:r>
    </w:p>
    <w:p w14:paraId="3D8E1EFD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}</w:t>
      </w:r>
    </w:p>
    <w:p w14:paraId="1047A050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zip_close(zip);</w:t>
      </w:r>
    </w:p>
    <w:p w14:paraId="26DDCCB8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}</w:t>
      </w:r>
    </w:p>
    <w:p w14:paraId="26037667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</w:p>
    <w:p w14:paraId="6DE212CD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int addFileToZip(const char* filePath, const char* zipPath) {</w:t>
      </w:r>
    </w:p>
    <w:p w14:paraId="14F823F5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addLogMessage((char*)"addFileToZip");</w:t>
      </w:r>
    </w:p>
    <w:p w14:paraId="0E882D9F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int err;</w:t>
      </w:r>
    </w:p>
    <w:p w14:paraId="194AE868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struct zip* zip = zip_open(zipPath, ZIP_CREATE | ZIP_CHECKCONS, &amp;err);</w:t>
      </w:r>
    </w:p>
    <w:p w14:paraId="69C2A7BC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zip_close(zip);</w:t>
      </w:r>
    </w:p>
    <w:p w14:paraId="6BA9BBD9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zip = zip_open(zip_dir.c_str(), ZIP_CREATE | ZIP_CHECKCONS, &amp;err);</w:t>
      </w:r>
    </w:p>
    <w:p w14:paraId="69986AE4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if (!zip) {</w:t>
      </w:r>
    </w:p>
    <w:p w14:paraId="17499ECC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addLogMessage((char*)"addFileToZip : Error: can't open file");</w:t>
      </w:r>
    </w:p>
    <w:p w14:paraId="7E5DB626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//fprintf(stderr, "addFileToZip : Error: can't open file %s with err %d\n", zip_dir.c_str(), err);</w:t>
      </w:r>
    </w:p>
    <w:p w14:paraId="6C21B8ED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zip_close(zip);</w:t>
      </w:r>
    </w:p>
    <w:p w14:paraId="64C0564E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return -1;</w:t>
      </w:r>
    </w:p>
    <w:p w14:paraId="41BBD211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};</w:t>
      </w:r>
    </w:p>
    <w:p w14:paraId="5D76A6F2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zip_source_t* source = zip_source_file(zip, filePath, 0, 0);</w:t>
      </w:r>
    </w:p>
    <w:p w14:paraId="2BEF8AC6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if (source != nullptr) {</w:t>
      </w:r>
    </w:p>
    <w:p w14:paraId="1FABA73F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zip_file_add(zip, zipPath, source, ZIP_FL_OVERWRITE);</w:t>
      </w:r>
    </w:p>
    <w:p w14:paraId="173BE325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}</w:t>
      </w:r>
    </w:p>
    <w:p w14:paraId="6F85D250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else {</w:t>
      </w:r>
    </w:p>
    <w:p w14:paraId="7BE23906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addLogMessage((char*)"addFileToZip : Error adding file to zip");</w:t>
      </w:r>
    </w:p>
    <w:p w14:paraId="30B2A606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//cerr &lt;&lt; "Error adding file to zip: " &lt;&lt; filePath &lt;&lt; endl;</w:t>
      </w:r>
    </w:p>
    <w:p w14:paraId="5097FDFC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}</w:t>
      </w:r>
    </w:p>
    <w:p w14:paraId="71F78329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zip_close(zip);</w:t>
      </w:r>
    </w:p>
    <w:p w14:paraId="3F6FBB33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return 0;</w:t>
      </w:r>
    </w:p>
    <w:p w14:paraId="3C6D5E62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}</w:t>
      </w:r>
    </w:p>
    <w:p w14:paraId="4ACA9AAF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</w:p>
    <w:p w14:paraId="599D178B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int addDirectoryToZip(const char* directoryPath, const char* zipPath) {</w:t>
      </w:r>
    </w:p>
    <w:p w14:paraId="7A9D25E1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addLogMessage((char*)"addDirectoryToZip");</w:t>
      </w:r>
    </w:p>
    <w:p w14:paraId="79C328A3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int err;</w:t>
      </w:r>
    </w:p>
    <w:p w14:paraId="4EFAF7D0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struct zip* zip = zip_open(zip_dir.c_str(), ZIP_CREATE | ZIP_CHECKCONS, &amp;err);</w:t>
      </w:r>
    </w:p>
    <w:p w14:paraId="0D01D77C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zip_close(zip);</w:t>
      </w:r>
    </w:p>
    <w:p w14:paraId="1AB45943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zip = zip_open(zip_dir.c_str(), ZIP_CREATE | ZIP_CHECKCONS, &amp;err);</w:t>
      </w:r>
    </w:p>
    <w:p w14:paraId="13D10F12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if (!zip) {</w:t>
      </w:r>
    </w:p>
    <w:p w14:paraId="563BF410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addLogMessage((char*)"addDirectoryToZip : Error: can't open file");</w:t>
      </w:r>
    </w:p>
    <w:p w14:paraId="550EF170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//fprintf(stderr, "addDirectoryToZip : Error: can't open file %s with err %d\n", zip_dir.c_str(), err);</w:t>
      </w:r>
    </w:p>
    <w:p w14:paraId="3951378B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zip_close(zip);</w:t>
      </w:r>
    </w:p>
    <w:p w14:paraId="7BCCB1E0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return -1;</w:t>
      </w:r>
    </w:p>
    <w:p w14:paraId="76D0CB2B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};</w:t>
      </w:r>
    </w:p>
    <w:p w14:paraId="430F26EF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zip_source_t* source = zip_source_file(zip, directoryPath, ZIP_FL_RECOMPRESS, 4096);</w:t>
      </w:r>
    </w:p>
    <w:p w14:paraId="37557179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if (source != nullptr) {</w:t>
      </w:r>
    </w:p>
    <w:p w14:paraId="63EEEFD8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zip_dir_add(zip, zipPath, ZIP_FL_OVERWRITE);</w:t>
      </w:r>
    </w:p>
    <w:p w14:paraId="607416D8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}</w:t>
      </w:r>
    </w:p>
    <w:p w14:paraId="609D5374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else {</w:t>
      </w:r>
    </w:p>
    <w:p w14:paraId="0E977411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lastRenderedPageBreak/>
        <w:t xml:space="preserve">        addLogMessage((char*)"addDirectoryToZip : Error adding directory to zip");</w:t>
      </w:r>
    </w:p>
    <w:p w14:paraId="634C6B5E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//cerr &lt;&lt; "Error adding directory to zip: " &lt;&lt; directoryPath &lt;&lt; endl;</w:t>
      </w:r>
    </w:p>
    <w:p w14:paraId="05BFE206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}</w:t>
      </w:r>
    </w:p>
    <w:p w14:paraId="2D4EB0BC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zip_close(zip);</w:t>
      </w:r>
    </w:p>
    <w:p w14:paraId="3EDEEABF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return 0;</w:t>
      </w:r>
    </w:p>
    <w:p w14:paraId="08E0820C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}</w:t>
      </w:r>
    </w:p>
    <w:p w14:paraId="27E9C5FA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</w:p>
    <w:p w14:paraId="4E5CC376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int add_my_dir(string target) {</w:t>
      </w:r>
    </w:p>
    <w:p w14:paraId="57C3762F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addLogMessage((char*)"TARGET");</w:t>
      </w:r>
    </w:p>
    <w:p w14:paraId="0099CDA2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for (const auto&amp; entry : directory_iterator(target))</w:t>
      </w:r>
    </w:p>
    <w:p w14:paraId="27726A30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{</w:t>
      </w:r>
    </w:p>
    <w:p w14:paraId="6B607EF7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if (is_directory(entry.path()))</w:t>
      </w:r>
    </w:p>
    <w:p w14:paraId="6FF3B2AA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{</w:t>
      </w:r>
    </w:p>
    <w:p w14:paraId="731A1FC3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    string buffer = entry.path().string();</w:t>
      </w:r>
    </w:p>
    <w:p w14:paraId="4C416D5B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    int n = 0;</w:t>
      </w:r>
    </w:p>
    <w:p w14:paraId="050D1D18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    if ((n = buffer.find(target_dir)) != buffer.npos)</w:t>
      </w:r>
    </w:p>
    <w:p w14:paraId="6321DDCF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        buffer.erase(n, target_dir.size());</w:t>
      </w:r>
    </w:p>
    <w:p w14:paraId="254741F7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    buffer.erase(0, 1);</w:t>
      </w:r>
    </w:p>
    <w:p w14:paraId="39BA6C8F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</w:p>
    <w:p w14:paraId="3FE37CE5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    addDirectoryToZip(entry.path().string().c_str(), buffer.c_str());</w:t>
      </w:r>
    </w:p>
    <w:p w14:paraId="153B39F5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    add_my_dir(entry.path().string());</w:t>
      </w:r>
    </w:p>
    <w:p w14:paraId="1C2B1A89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}</w:t>
      </w:r>
    </w:p>
    <w:p w14:paraId="3CA5CBE4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else {</w:t>
      </w:r>
    </w:p>
    <w:p w14:paraId="3F8BC6AA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    for (int i = 0; i &lt; masks.size(); i++)</w:t>
      </w:r>
    </w:p>
    <w:p w14:paraId="7051439E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    {</w:t>
      </w:r>
    </w:p>
    <w:p w14:paraId="789BF8C2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        if (check((char*)entry.path().filename().string().c_str(), (char*)masks[i].c_str()))</w:t>
      </w:r>
    </w:p>
    <w:p w14:paraId="12A32E21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        {</w:t>
      </w:r>
    </w:p>
    <w:p w14:paraId="192D6103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            string buffer = entry.path().string();</w:t>
      </w:r>
    </w:p>
    <w:p w14:paraId="7CEF6C54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            int n = 0;</w:t>
      </w:r>
    </w:p>
    <w:p w14:paraId="081BD438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            if ((n = buffer.find(target_dir)) != buffer.npos)</w:t>
      </w:r>
    </w:p>
    <w:p w14:paraId="2EA92C01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                buffer.erase(n, target_dir.size());</w:t>
      </w:r>
    </w:p>
    <w:p w14:paraId="2B09FD07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            buffer.erase(0, 1);</w:t>
      </w:r>
    </w:p>
    <w:p w14:paraId="393CC724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            addFileToZip(entry.path().string().c_str(), buffer.c_str());</w:t>
      </w:r>
    </w:p>
    <w:p w14:paraId="6BB0827F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        }</w:t>
      </w:r>
    </w:p>
    <w:p w14:paraId="6D8B3AD8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    }</w:t>
      </w:r>
    </w:p>
    <w:p w14:paraId="115D624A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}</w:t>
      </w:r>
    </w:p>
    <w:p w14:paraId="46906110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}</w:t>
      </w:r>
    </w:p>
    <w:p w14:paraId="2BE874C9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return 0;</w:t>
      </w:r>
    </w:p>
    <w:p w14:paraId="0FD511EC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}</w:t>
      </w:r>
    </w:p>
    <w:p w14:paraId="7C1D4879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</w:p>
    <w:p w14:paraId="0A723D93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int check_dir() {</w:t>
      </w:r>
    </w:p>
    <w:p w14:paraId="5BB0EE5E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HANDLE hDir = CreateFileA(</w:t>
      </w:r>
    </w:p>
    <w:p w14:paraId="2DB56E4E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(LPCSTR)target_dir.c_str(),            // Directory to monitor</w:t>
      </w:r>
    </w:p>
    <w:p w14:paraId="24557E3B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FILE_LIST_DIRECTORY,          // Access (read/write)</w:t>
      </w:r>
    </w:p>
    <w:p w14:paraId="7ED85361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FILE_SHARE_READ | FILE_SHARE_WRITE | FILE_SHARE_DELETE, // Share mode</w:t>
      </w:r>
    </w:p>
    <w:p w14:paraId="4C03A80C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nullptr,                      // Security attributes</w:t>
      </w:r>
    </w:p>
    <w:p w14:paraId="4352BF48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OPEN_EXISTING,                // Creation disposition</w:t>
      </w:r>
    </w:p>
    <w:p w14:paraId="58810EB6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FILE_FLAG_BACKUP_SEMANTICS | FILE_FLAG_OVERLAPPED, // Flags</w:t>
      </w:r>
    </w:p>
    <w:p w14:paraId="6A1E48FC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nullptr                       // Template file</w:t>
      </w:r>
    </w:p>
    <w:p w14:paraId="26E2E8D4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);</w:t>
      </w:r>
    </w:p>
    <w:p w14:paraId="6A0ADB77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</w:p>
    <w:p w14:paraId="3D9244E3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if (hDir == INVALID_HANDLE_VALUE) {</w:t>
      </w:r>
    </w:p>
    <w:p w14:paraId="2F699E72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//cout &lt;&lt;"Failed to get handle to directory: " &lt;&lt; GetLastError() &lt;&lt; std::endl;</w:t>
      </w:r>
    </w:p>
    <w:p w14:paraId="01F03710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return -1;</w:t>
      </w:r>
    </w:p>
    <w:p w14:paraId="777D0466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}</w:t>
      </w:r>
    </w:p>
    <w:p w14:paraId="121EC7FA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</w:p>
    <w:p w14:paraId="41EA833C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char buffer[1024];</w:t>
      </w:r>
    </w:p>
    <w:p w14:paraId="5CB95E3A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DWORD bytesReturned;</w:t>
      </w:r>
    </w:p>
    <w:p w14:paraId="4E60B135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OVERLAPPED overlapped = { 0 };</w:t>
      </w:r>
    </w:p>
    <w:p w14:paraId="6E7B2BCC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</w:p>
    <w:p w14:paraId="064C2062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</w:p>
    <w:p w14:paraId="3182F90A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while (true) {</w:t>
      </w:r>
    </w:p>
    <w:p w14:paraId="0898B945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// Start monitoring</w:t>
      </w:r>
    </w:p>
    <w:p w14:paraId="66084E3A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if (ReadDirectoryChangesW(</w:t>
      </w:r>
    </w:p>
    <w:p w14:paraId="67ADEFD1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    hDir,                // Handle to directory</w:t>
      </w:r>
    </w:p>
    <w:p w14:paraId="16D62295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    buffer,              // Buffer to store results</w:t>
      </w:r>
    </w:p>
    <w:p w14:paraId="2FF9790F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    sizeof(buffer),      // Size of buffer</w:t>
      </w:r>
    </w:p>
    <w:p w14:paraId="10A60081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    TRUE,                // Monitor subdirectories</w:t>
      </w:r>
    </w:p>
    <w:p w14:paraId="4B6E165A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    FILE_NOTIFY_CHANGE_FILE_NAME |</w:t>
      </w:r>
    </w:p>
    <w:p w14:paraId="595C4B18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    FILE_NOTIFY_CHANGE_DIR_NAME |</w:t>
      </w:r>
    </w:p>
    <w:p w14:paraId="44B9ADBD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    FILE_NOTIFY_CHANGE_ATTRIBUTES |</w:t>
      </w:r>
    </w:p>
    <w:p w14:paraId="224AF338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    FILE_NOTIFY_CHANGE_SIZE |</w:t>
      </w:r>
    </w:p>
    <w:p w14:paraId="306170BB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lastRenderedPageBreak/>
        <w:t xml:space="preserve">            FILE_NOTIFY_CHANGE_LAST_WRITE |</w:t>
      </w:r>
    </w:p>
    <w:p w14:paraId="252E710E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    FILE_NOTIFY_CHANGE_LAST_ACCESS |</w:t>
      </w:r>
    </w:p>
    <w:p w14:paraId="01B3E5A1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    FILE_NOTIFY_CHANGE_CREATION |</w:t>
      </w:r>
    </w:p>
    <w:p w14:paraId="6D7D0629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    FILE_NOTIFY_CHANGE_SECURITY, // Notify on these changes</w:t>
      </w:r>
    </w:p>
    <w:p w14:paraId="70624755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    &amp;bytesReturned,      // Number of bytes returned</w:t>
      </w:r>
    </w:p>
    <w:p w14:paraId="05578324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    &amp;overlapped,         // Overlapped structure</w:t>
      </w:r>
    </w:p>
    <w:p w14:paraId="094EA7EA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    nullptr              // Completion routine (NULL for blocking)</w:t>
      </w:r>
    </w:p>
    <w:p w14:paraId="298C7973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)) {</w:t>
      </w:r>
    </w:p>
    <w:p w14:paraId="0D1C0886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    // Wait for the changes</w:t>
      </w:r>
    </w:p>
    <w:p w14:paraId="077FA4B2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    overlapped.hEvent = hDir;</w:t>
      </w:r>
    </w:p>
    <w:p w14:paraId="46DDF3FD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    DWORD dwWaitStatus = WaitForSingleObject(overlapped.hEvent, INFINITE);</w:t>
      </w:r>
    </w:p>
    <w:p w14:paraId="4BE61B02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    overlapped = { 0 };</w:t>
      </w:r>
    </w:p>
    <w:p w14:paraId="55A6FD5B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</w:p>
    <w:p w14:paraId="02527FE7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    struct zip* zip_file; // </w:t>
      </w:r>
      <w:r>
        <w:rPr>
          <w:rFonts w:ascii="Lucida Console" w:eastAsiaTheme="minorHAnsi" w:hAnsi="Lucida Console" w:cs="Lucida Console"/>
          <w:sz w:val="20"/>
          <w:szCs w:val="20"/>
          <w:lang w:eastAsia="en-US"/>
        </w:rPr>
        <w:t>дескриптор</w:t>
      </w: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zip </w:t>
      </w:r>
      <w:r>
        <w:rPr>
          <w:rFonts w:ascii="Lucida Console" w:eastAsiaTheme="minorHAnsi" w:hAnsi="Lucida Console" w:cs="Lucida Console"/>
          <w:sz w:val="20"/>
          <w:szCs w:val="20"/>
          <w:lang w:eastAsia="en-US"/>
        </w:rPr>
        <w:t>файла</w:t>
      </w:r>
    </w:p>
    <w:p w14:paraId="32016D5A" w14:textId="77777777" w:rsid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    </w:t>
      </w:r>
      <w:r>
        <w:rPr>
          <w:rFonts w:ascii="Lucida Console" w:eastAsiaTheme="minorHAnsi" w:hAnsi="Lucida Console" w:cs="Lucida Console"/>
          <w:sz w:val="20"/>
          <w:szCs w:val="20"/>
          <w:lang w:eastAsia="en-US"/>
        </w:rPr>
        <w:t>int err; // переменая для возврата кодов ошибок</w:t>
      </w:r>
    </w:p>
    <w:p w14:paraId="7BCCE485" w14:textId="77777777" w:rsid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eastAsia="en-US"/>
        </w:rPr>
      </w:pPr>
    </w:p>
    <w:p w14:paraId="7E67B674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>
        <w:rPr>
          <w:rFonts w:ascii="Lucida Console" w:eastAsiaTheme="minorHAnsi" w:hAnsi="Lucida Console" w:cs="Lucida Console"/>
          <w:sz w:val="20"/>
          <w:szCs w:val="20"/>
          <w:lang w:eastAsia="en-US"/>
        </w:rPr>
        <w:t xml:space="preserve">            </w:t>
      </w: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if (dwWaitStatus == WAIT_OBJECT_0) {</w:t>
      </w:r>
    </w:p>
    <w:p w14:paraId="6BCF6EF5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        FILE_NOTIFY_INFORMATION* fni = reinterpret_cast&lt;FILE_NOTIFY_INFORMATION*&gt;(buffer);</w:t>
      </w:r>
    </w:p>
    <w:p w14:paraId="0FE09FB9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</w:p>
    <w:p w14:paraId="0FC6EBC1" w14:textId="324978F3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        do { </w:t>
      </w:r>
    </w:p>
    <w:p w14:paraId="5D4F0747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            string buffer1;</w:t>
      </w:r>
    </w:p>
    <w:p w14:paraId="3BD72987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            buffer1.append(target_dir.c_str());</w:t>
      </w:r>
    </w:p>
    <w:p w14:paraId="4860E7C0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            buffer1.append("\\");</w:t>
      </w:r>
    </w:p>
    <w:p w14:paraId="48A78412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            </w:t>
      </w:r>
    </w:p>
    <w:p w14:paraId="5D827FC7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            char buffer[512];</w:t>
      </w:r>
    </w:p>
    <w:p w14:paraId="726CDBF1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            //cout &lt;&lt; fni-&gt;FileNameLength &lt;&lt; ' ' &lt;&lt; fni-&gt;FileNameLength / sizeof(WCHAR) &lt;&lt; endl;</w:t>
      </w:r>
    </w:p>
    <w:p w14:paraId="553EA6E8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            WideCharToMultiByte(CP_UTF8, 0, fni-&gt;FileName, fni-&gt;FileNameLength, buffer, fni-&gt;FileNameLength / sizeof(WCHAR), NULL, 0);</w:t>
      </w:r>
    </w:p>
    <w:p w14:paraId="5F9603F2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            buffer[fni-&gt;FileNameLength / sizeof(WCHAR)] = 0;</w:t>
      </w:r>
    </w:p>
    <w:p w14:paraId="192249D0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            string str = buffer;</w:t>
      </w:r>
    </w:p>
    <w:p w14:paraId="53765D72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            //cout &lt;&lt; buffer &lt;&lt; ' ' &lt;&lt; str&lt;&lt; endl;</w:t>
      </w:r>
    </w:p>
    <w:p w14:paraId="7EEBB0AF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            bool flag = FALSE;</w:t>
      </w:r>
    </w:p>
    <w:p w14:paraId="32E61459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</w:p>
    <w:p w14:paraId="3FA76E07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            buffer1.append(str);</w:t>
      </w:r>
    </w:p>
    <w:p w14:paraId="1534D844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            if (buffer1.find(".") != string::npos)</w:t>
      </w:r>
    </w:p>
    <w:p w14:paraId="27595463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                switch (fni-&gt;Action) {</w:t>
      </w:r>
    </w:p>
    <w:p w14:paraId="29072FD6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                case FILE_ACTION_ADDED:</w:t>
      </w:r>
    </w:p>
    <w:p w14:paraId="35D96369" w14:textId="020C70A1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                    </w:t>
      </w:r>
    </w:p>
    <w:p w14:paraId="6FC793E0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                    flag = TRUE;</w:t>
      </w:r>
    </w:p>
    <w:p w14:paraId="5680E552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                    break;</w:t>
      </w:r>
    </w:p>
    <w:p w14:paraId="29EA58D3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                case FILE_ACTION_MODIFIED:</w:t>
      </w:r>
    </w:p>
    <w:p w14:paraId="27D2062A" w14:textId="31360FE4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                    </w:t>
      </w:r>
    </w:p>
    <w:p w14:paraId="3F43361A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                    flag = TRUE;</w:t>
      </w:r>
    </w:p>
    <w:p w14:paraId="107F49CE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                    break;</w:t>
      </w:r>
    </w:p>
    <w:p w14:paraId="7E3F2CD0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                }</w:t>
      </w:r>
    </w:p>
    <w:p w14:paraId="58A7249E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</w:p>
    <w:p w14:paraId="1F34A162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            if (flag)</w:t>
      </w:r>
    </w:p>
    <w:p w14:paraId="411FFA3A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            {</w:t>
      </w:r>
    </w:p>
    <w:p w14:paraId="02CF63CF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                addFileToZip(buffer1.c_str(), buffer);</w:t>
      </w:r>
    </w:p>
    <w:p w14:paraId="69349C6B" w14:textId="6DD22082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                </w:t>
      </w:r>
    </w:p>
    <w:p w14:paraId="226192C3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            }</w:t>
      </w:r>
    </w:p>
    <w:p w14:paraId="1447FDD0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</w:p>
    <w:p w14:paraId="28E0C62B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            delete[] buffer;</w:t>
      </w:r>
    </w:p>
    <w:p w14:paraId="521F1C89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            if (fni-&gt;NextEntryOffset == 0) break;</w:t>
      </w:r>
    </w:p>
    <w:p w14:paraId="0E96A776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            fni = reinterpret_cast&lt;FILE_NOTIFY_INFORMATION*&gt;(reinterpret_cast&lt;BYTE*&gt;(fni) + fni-&gt;NextEntryOffset);</w:t>
      </w:r>
    </w:p>
    <w:p w14:paraId="44A31EBA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        } while (true);</w:t>
      </w:r>
    </w:p>
    <w:p w14:paraId="40DE9CA3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    }</w:t>
      </w:r>
    </w:p>
    <w:p w14:paraId="372BF59A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    else {</w:t>
      </w:r>
    </w:p>
    <w:p w14:paraId="2C79ED5D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        //cout &lt;&lt;"Wait failed: " &lt;&lt; GetLastError() &lt;&lt; endl;</w:t>
      </w:r>
    </w:p>
    <w:p w14:paraId="5C93C926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        break;</w:t>
      </w:r>
    </w:p>
    <w:p w14:paraId="2C9891C5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    }</w:t>
      </w:r>
    </w:p>
    <w:p w14:paraId="741CF9AC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}</w:t>
      </w:r>
    </w:p>
    <w:p w14:paraId="16A323CA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else {</w:t>
      </w:r>
    </w:p>
    <w:p w14:paraId="0BA0A9DE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    //cout &lt;&lt;"ReadDirectoryChangesW failed: " &lt;&lt; GetLastError() &lt;&lt; endl;</w:t>
      </w:r>
    </w:p>
    <w:p w14:paraId="2DA166F1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    break;</w:t>
      </w:r>
    </w:p>
    <w:p w14:paraId="23F6F55B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}</w:t>
      </w:r>
    </w:p>
    <w:p w14:paraId="542F7AAD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}</w:t>
      </w:r>
    </w:p>
    <w:p w14:paraId="3C8217CA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CloseHandle(hDir);</w:t>
      </w:r>
    </w:p>
    <w:p w14:paraId="65D76B29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</w:p>
    <w:p w14:paraId="1436E860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}</w:t>
      </w:r>
    </w:p>
    <w:p w14:paraId="197D749B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</w:p>
    <w:p w14:paraId="7CEF2DF4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//-------------------------------</w:t>
      </w:r>
    </w:p>
    <w:p w14:paraId="7EC2ED10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</w:p>
    <w:p w14:paraId="170D6FBB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int addLogMessage(char* str) {</w:t>
      </w:r>
    </w:p>
    <w:p w14:paraId="79842894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errno_t err;</w:t>
      </w:r>
    </w:p>
    <w:p w14:paraId="5E15B930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FILE* log;</w:t>
      </w:r>
    </w:p>
    <w:p w14:paraId="026E575C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</w:p>
    <w:p w14:paraId="5E1A0DA2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if ((err = fopen_s(&amp;log, "C:\\Users\\vas\\source\\repos\\2BSIT\\x64\\Release\\MyLog.txt", "a+")) != 0) {</w:t>
      </w:r>
    </w:p>
    <w:p w14:paraId="2889D5F3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return -1;</w:t>
      </w:r>
    </w:p>
    <w:p w14:paraId="4AE18A71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}</w:t>
      </w:r>
    </w:p>
    <w:p w14:paraId="4988EF9C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</w:p>
    <w:p w14:paraId="255D165B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fprintf(log, "[code: 0] %s\n", str);</w:t>
      </w:r>
    </w:p>
    <w:p w14:paraId="7F2F5CFF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fclose(log);</w:t>
      </w:r>
    </w:p>
    <w:p w14:paraId="570FAED4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return 0;</w:t>
      </w:r>
    </w:p>
    <w:p w14:paraId="0FB2CF2A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}</w:t>
      </w:r>
    </w:p>
    <w:p w14:paraId="59C2310F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</w:p>
    <w:p w14:paraId="09E0EC23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void ControlHandler(DWORD request) { </w:t>
      </w:r>
    </w:p>
    <w:p w14:paraId="14CFAC78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switch(request) </w:t>
      </w:r>
    </w:p>
    <w:p w14:paraId="7E184272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{ </w:t>
      </w:r>
    </w:p>
    <w:p w14:paraId="03B9FADE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case SERVICE_CONTROL_STOP: </w:t>
      </w:r>
    </w:p>
    <w:p w14:paraId="10D9B60C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addLogMessage((char*)"Stopped.");</w:t>
      </w:r>
    </w:p>
    <w:p w14:paraId="0B29A1F6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</w:p>
    <w:p w14:paraId="5737054D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serviceStatus.dwWin32ExitCode = 0; </w:t>
      </w:r>
    </w:p>
    <w:p w14:paraId="74D337E1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serviceStatus.dwCurrentState = SERVICE_STOPPED; </w:t>
      </w:r>
    </w:p>
    <w:p w14:paraId="6613BBEE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SetServiceStatus (serviceStatusHandle, &amp;serviceStatus);</w:t>
      </w:r>
    </w:p>
    <w:p w14:paraId="1E1D89C8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return; </w:t>
      </w:r>
    </w:p>
    <w:p w14:paraId="6E3B7BD8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</w:p>
    <w:p w14:paraId="7B0B0487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case SERVICE_CONTROL_SHUTDOWN: </w:t>
      </w:r>
    </w:p>
    <w:p w14:paraId="70B9A102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addLogMessage((char*)"Shutdown.");</w:t>
      </w:r>
    </w:p>
    <w:p w14:paraId="1C62AE35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</w:p>
    <w:p w14:paraId="10C1F110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serviceStatus.dwWin32ExitCode = 0; </w:t>
      </w:r>
    </w:p>
    <w:p w14:paraId="7B49A310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serviceStatus.dwCurrentState = SERVICE_STOPPED; </w:t>
      </w:r>
    </w:p>
    <w:p w14:paraId="53019C1D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SetServiceStatus (serviceStatusHandle, &amp;serviceStatus);</w:t>
      </w:r>
    </w:p>
    <w:p w14:paraId="7FCEF5C0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return; </w:t>
      </w:r>
    </w:p>
    <w:p w14:paraId="41B6B233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</w:t>
      </w:r>
    </w:p>
    <w:p w14:paraId="18DF144A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default:</w:t>
      </w:r>
    </w:p>
    <w:p w14:paraId="411A127B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break;</w:t>
      </w:r>
    </w:p>
    <w:p w14:paraId="2043C9FC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} </w:t>
      </w:r>
    </w:p>
    <w:p w14:paraId="63A87F18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</w:p>
    <w:p w14:paraId="52209E8C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SetServiceStatus (serviceStatusHandle, &amp;serviceStatus);</w:t>
      </w:r>
    </w:p>
    <w:p w14:paraId="486F511A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</w:p>
    <w:p w14:paraId="71873007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return; </w:t>
      </w:r>
    </w:p>
    <w:p w14:paraId="6A4A77B9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} </w:t>
      </w:r>
    </w:p>
    <w:p w14:paraId="45DFE5B9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</w:p>
    <w:p w14:paraId="397CCB2A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</w:p>
    <w:p w14:paraId="038AE5C0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</w:p>
    <w:p w14:paraId="029CA1EA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void ServiceMain(int argc, char** argv) {</w:t>
      </w:r>
    </w:p>
    <w:p w14:paraId="4DFC3319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int error;</w:t>
      </w:r>
    </w:p>
    <w:p w14:paraId="5F411C8D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int i = 0;</w:t>
      </w:r>
    </w:p>
    <w:p w14:paraId="5FF12F3A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</w:p>
    <w:p w14:paraId="42ADB463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serviceStatus.dwServiceType = SERVICE_WIN32_OWN_PROCESS;</w:t>
      </w:r>
    </w:p>
    <w:p w14:paraId="1CEE1E85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serviceStatus.dwCurrentState = SERVICE_START_PENDING;</w:t>
      </w:r>
    </w:p>
    <w:p w14:paraId="7615A503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serviceStatus.dwControlsAccepted = SERVICE_ACCEPT_STOP | SERVICE_ACCEPT_SHUTDOWN;</w:t>
      </w:r>
    </w:p>
    <w:p w14:paraId="376855FB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serviceStatus.dwWin32ExitCode = 0;</w:t>
      </w:r>
    </w:p>
    <w:p w14:paraId="38B75B9F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serviceStatus.dwServiceSpecificExitCode = 0;</w:t>
      </w:r>
    </w:p>
    <w:p w14:paraId="6D42A9A4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serviceStatus.dwCheckPoint = 0;</w:t>
      </w:r>
    </w:p>
    <w:p w14:paraId="3172F256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serviceStatus.dwWaitHint = 0;</w:t>
      </w:r>
    </w:p>
    <w:p w14:paraId="21C7AD87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</w:p>
    <w:p w14:paraId="0458D72F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serviceStatusHandle = RegisterServiceCtrlHandler(serviceName, (LPHANDLER_FUNCTION)ControlHandler);</w:t>
      </w:r>
    </w:p>
    <w:p w14:paraId="5F43CFF5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if (serviceStatusHandle == (SERVICE_STATUS_HANDLE)0) {</w:t>
      </w:r>
    </w:p>
    <w:p w14:paraId="478DD873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return;</w:t>
      </w:r>
    </w:p>
    <w:p w14:paraId="27B58394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}</w:t>
      </w:r>
    </w:p>
    <w:p w14:paraId="79858966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</w:p>
    <w:p w14:paraId="12F4F695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/*error = InitService();</w:t>
      </w:r>
    </w:p>
    <w:p w14:paraId="5AA47497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if (error) {</w:t>
      </w:r>
    </w:p>
    <w:p w14:paraId="7219A31D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serviceStatus.dwCurrentState = SERVICE_STOPPED;</w:t>
      </w:r>
    </w:p>
    <w:p w14:paraId="5C937CB4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serviceStatus.dwWin32ExitCode = -1;</w:t>
      </w:r>
    </w:p>
    <w:p w14:paraId="2123F842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SetServiceStatus(serviceStatusHandle, &amp;serviceStatus);</w:t>
      </w:r>
    </w:p>
    <w:p w14:paraId="7BF7C0E8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return;</w:t>
      </w:r>
    </w:p>
    <w:p w14:paraId="6AB088AD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}*/</w:t>
      </w:r>
    </w:p>
    <w:p w14:paraId="1178538E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</w:p>
    <w:p w14:paraId="502A27FB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lastRenderedPageBreak/>
        <w:t xml:space="preserve">    serviceStatus.dwCurrentState = SERVICE_RUNNING;</w:t>
      </w:r>
    </w:p>
    <w:p w14:paraId="7C4CA744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SetServiceStatus(serviceStatusHandle, &amp;serviceStatus);</w:t>
      </w:r>
    </w:p>
    <w:p w14:paraId="23B9C8CD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</w:p>
    <w:p w14:paraId="295925EF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while (serviceStatus.dwCurrentState == SERVICE_RUNNING)</w:t>
      </w:r>
    </w:p>
    <w:p w14:paraId="5C1103E9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{</w:t>
      </w:r>
    </w:p>
    <w:p w14:paraId="13CFE36E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char buffer[255];</w:t>
      </w:r>
    </w:p>
    <w:p w14:paraId="2954A803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sprintf_s(buffer, "%u", i);</w:t>
      </w:r>
    </w:p>
    <w:p w14:paraId="2FBE45A5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int result = addLogMessage(buffer);</w:t>
      </w:r>
    </w:p>
    <w:p w14:paraId="31829A84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</w:t>
      </w:r>
    </w:p>
    <w:p w14:paraId="7A6E900B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i++;</w:t>
      </w:r>
    </w:p>
    <w:p w14:paraId="7E98EAE1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readfile(); //config file</w:t>
      </w:r>
    </w:p>
    <w:p w14:paraId="4B77C7BA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addLogMessage((char*)"Readed config file");</w:t>
      </w:r>
    </w:p>
    <w:p w14:paraId="4D360C80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addLogMessage((char*)target_dir.c_str());</w:t>
      </w:r>
    </w:p>
    <w:p w14:paraId="2D8A73DA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addLogMessage((char*)zip_dir.c_str());</w:t>
      </w:r>
    </w:p>
    <w:p w14:paraId="338B3482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add_my_dir(target_dir); // init zip</w:t>
      </w:r>
    </w:p>
    <w:p w14:paraId="7E6A2F8C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addLogMessage((char*)"Init zip complite ");</w:t>
      </w:r>
    </w:p>
    <w:p w14:paraId="4AAF0346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check_dir(); // monitoring target dir</w:t>
      </w:r>
    </w:p>
    <w:p w14:paraId="371D602F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}</w:t>
      </w:r>
    </w:p>
    <w:p w14:paraId="7CFFB70C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</w:p>
    <w:p w14:paraId="791E4E9A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return;</w:t>
      </w:r>
    </w:p>
    <w:p w14:paraId="1ABA64E8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}</w:t>
      </w:r>
    </w:p>
    <w:p w14:paraId="7BBDCE9A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</w:p>
    <w:p w14:paraId="3BABDE3C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</w:p>
    <w:p w14:paraId="4B797A0A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int InstallService() {</w:t>
      </w:r>
    </w:p>
    <w:p w14:paraId="0E4BAE19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SC_HANDLE hSCManager = OpenSCManager(NULL, NULL, SC_MANAGER_CREATE_SERVICE);</w:t>
      </w:r>
    </w:p>
    <w:p w14:paraId="0862AE1B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if (!hSCManager) {</w:t>
      </w:r>
    </w:p>
    <w:p w14:paraId="4CBDFE0D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addLogMessage((char*)"Error: Can't open Service Control Manager");</w:t>
      </w:r>
    </w:p>
    <w:p w14:paraId="2FC81410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return -1;</w:t>
      </w:r>
    </w:p>
    <w:p w14:paraId="29B66D66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}</w:t>
      </w:r>
    </w:p>
    <w:p w14:paraId="568FB5C0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</w:p>
    <w:p w14:paraId="623C5C77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SC_HANDLE hService = CreateService(</w:t>
      </w:r>
    </w:p>
    <w:p w14:paraId="40B439A4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hSCManager,</w:t>
      </w:r>
    </w:p>
    <w:p w14:paraId="5D141E72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serviceName,</w:t>
      </w:r>
    </w:p>
    <w:p w14:paraId="67E0DB65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serviceName,</w:t>
      </w:r>
    </w:p>
    <w:p w14:paraId="384DA5AE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SERVICE_ALL_ACCESS,</w:t>
      </w:r>
    </w:p>
    <w:p w14:paraId="15D9E4F2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SERVICE_WIN32_OWN_PROCESS,</w:t>
      </w:r>
    </w:p>
    <w:p w14:paraId="6330DE7F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SERVICE_DEMAND_START,</w:t>
      </w:r>
    </w:p>
    <w:p w14:paraId="64D48C05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SERVICE_ERROR_NORMAL,</w:t>
      </w:r>
    </w:p>
    <w:p w14:paraId="490C8C82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servicePath,</w:t>
      </w:r>
    </w:p>
    <w:p w14:paraId="01773843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NULL, NULL, NULL, NULL, NULL</w:t>
      </w:r>
    </w:p>
    <w:p w14:paraId="55B61E6E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);</w:t>
      </w:r>
    </w:p>
    <w:p w14:paraId="46BA55BA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</w:p>
    <w:p w14:paraId="757797DC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if (!hService) {</w:t>
      </w:r>
    </w:p>
    <w:p w14:paraId="0809C438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int err = GetLastError();</w:t>
      </w:r>
    </w:p>
    <w:p w14:paraId="79B93E08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switch (err) {</w:t>
      </w:r>
    </w:p>
    <w:p w14:paraId="528DA0C2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case ERROR_ACCESS_DENIED:</w:t>
      </w:r>
    </w:p>
    <w:p w14:paraId="1E5D0307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    addLogMessage((char*)"Error: ERROR_ACCESS_DENIED");</w:t>
      </w:r>
    </w:p>
    <w:p w14:paraId="7149E122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    break;</w:t>
      </w:r>
    </w:p>
    <w:p w14:paraId="3A4EBB08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case ERROR_CIRCULAR_DEPENDENCY:</w:t>
      </w:r>
    </w:p>
    <w:p w14:paraId="7969E81C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    addLogMessage((char*)"Error: ERROR_CIRCULAR_DEPENDENCY");</w:t>
      </w:r>
    </w:p>
    <w:p w14:paraId="6EFA81F0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    break;</w:t>
      </w:r>
    </w:p>
    <w:p w14:paraId="1B57D97D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case ERROR_DUPLICATE_SERVICE_NAME:</w:t>
      </w:r>
    </w:p>
    <w:p w14:paraId="143F4949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    addLogMessage((char*)"Error: ERROR_DUPLICATE_SERVICE_NAME");</w:t>
      </w:r>
    </w:p>
    <w:p w14:paraId="5AEB23D3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    break;</w:t>
      </w:r>
    </w:p>
    <w:p w14:paraId="09CA393C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case ERROR_INVALID_HANDLE:</w:t>
      </w:r>
    </w:p>
    <w:p w14:paraId="2E0275A2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    addLogMessage((char*)"Error: ERROR_INVALID_HANDLE");</w:t>
      </w:r>
    </w:p>
    <w:p w14:paraId="2F67A297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    break;</w:t>
      </w:r>
    </w:p>
    <w:p w14:paraId="35D5536C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case ERROR_INVALID_NAME:</w:t>
      </w:r>
    </w:p>
    <w:p w14:paraId="53EE2489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    addLogMessage((char*)"Error: ERROR_INVALID_NAME");</w:t>
      </w:r>
    </w:p>
    <w:p w14:paraId="71FC6E7D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    break;</w:t>
      </w:r>
    </w:p>
    <w:p w14:paraId="7C279FA0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case ERROR_INVALID_PARAMETER:</w:t>
      </w:r>
    </w:p>
    <w:p w14:paraId="1723C4D3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    addLogMessage((char*)"Error: ERROR_INVALID_PARAMETER");</w:t>
      </w:r>
    </w:p>
    <w:p w14:paraId="52428454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    break;</w:t>
      </w:r>
    </w:p>
    <w:p w14:paraId="5CDB74C3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case ERROR_INVALID_SERVICE_ACCOUNT:</w:t>
      </w:r>
    </w:p>
    <w:p w14:paraId="6A1B4C68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    addLogMessage((char*)"Error: ERROR_INVALID_SERVICE_ACCOUNT");</w:t>
      </w:r>
    </w:p>
    <w:p w14:paraId="344F1D61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    break;</w:t>
      </w:r>
    </w:p>
    <w:p w14:paraId="5A26E5C8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case ERROR_SERVICE_EXISTS:</w:t>
      </w:r>
    </w:p>
    <w:p w14:paraId="214A17CE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    addLogMessage((char*)"Error: ERROR_SERVICE_EXISTS");</w:t>
      </w:r>
    </w:p>
    <w:p w14:paraId="327FEDC3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    break;</w:t>
      </w:r>
    </w:p>
    <w:p w14:paraId="70D126F5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default:</w:t>
      </w:r>
    </w:p>
    <w:p w14:paraId="22D06C08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    addLogMessage((char*)"Error: Undefined");</w:t>
      </w:r>
    </w:p>
    <w:p w14:paraId="30CD3F75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}</w:t>
      </w:r>
    </w:p>
    <w:p w14:paraId="4D082918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CloseServiceHandle(hSCManager);</w:t>
      </w:r>
    </w:p>
    <w:p w14:paraId="4D1D6365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return -1;</w:t>
      </w:r>
    </w:p>
    <w:p w14:paraId="7B7B062F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lastRenderedPageBreak/>
        <w:t xml:space="preserve">    }</w:t>
      </w:r>
    </w:p>
    <w:p w14:paraId="39A939E0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CloseServiceHandle(hService);</w:t>
      </w:r>
    </w:p>
    <w:p w14:paraId="2C1E2982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</w:p>
    <w:p w14:paraId="1C2B1F9E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CloseServiceHandle(hSCManager);</w:t>
      </w:r>
    </w:p>
    <w:p w14:paraId="3D68BD80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addLogMessage((char*)"Success install service!");</w:t>
      </w:r>
    </w:p>
    <w:p w14:paraId="763AADD0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return 0;</w:t>
      </w:r>
    </w:p>
    <w:p w14:paraId="442B0E5B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}</w:t>
      </w:r>
    </w:p>
    <w:p w14:paraId="42D29465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</w:p>
    <w:p w14:paraId="2393D0A4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int RemoveService() {</w:t>
      </w:r>
    </w:p>
    <w:p w14:paraId="78B7F745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SC_HANDLE hSCManager = OpenSCManager(NULL, NULL, SC_MANAGER_ALL_ACCESS);</w:t>
      </w:r>
    </w:p>
    <w:p w14:paraId="44960E26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if (!hSCManager) {</w:t>
      </w:r>
    </w:p>
    <w:p w14:paraId="4BA999DA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addLogMessage((char*)"Error: Can't open Service Control Manager");</w:t>
      </w:r>
    </w:p>
    <w:p w14:paraId="44801610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return -1;</w:t>
      </w:r>
    </w:p>
    <w:p w14:paraId="00DB43CD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}</w:t>
      </w:r>
    </w:p>
    <w:p w14:paraId="76C4B6BB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SC_HANDLE hService = OpenService(hSCManager, serviceName, SERVICE_STOP | DELETE);</w:t>
      </w:r>
    </w:p>
    <w:p w14:paraId="73A32B07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if (!hService) {</w:t>
      </w:r>
    </w:p>
    <w:p w14:paraId="55B6A41A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addLogMessage((char*)"Error: Can't remove service");</w:t>
      </w:r>
    </w:p>
    <w:p w14:paraId="5AC25D53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CloseServiceHandle(hSCManager);</w:t>
      </w:r>
    </w:p>
    <w:p w14:paraId="6D8317DC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return -1;</w:t>
      </w:r>
    </w:p>
    <w:p w14:paraId="5937438A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}</w:t>
      </w:r>
    </w:p>
    <w:p w14:paraId="3826DF46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</w:p>
    <w:p w14:paraId="4650479D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DeleteService(hService);</w:t>
      </w:r>
    </w:p>
    <w:p w14:paraId="10D81AF2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CloseServiceHandle(hService);</w:t>
      </w:r>
    </w:p>
    <w:p w14:paraId="4D8E5F46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CloseServiceHandle(hSCManager);</w:t>
      </w:r>
    </w:p>
    <w:p w14:paraId="69E9E475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addLogMessage((char*)"Success remove service!");</w:t>
      </w:r>
    </w:p>
    <w:p w14:paraId="4CEE4926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return 0;</w:t>
      </w:r>
    </w:p>
    <w:p w14:paraId="6C791F2D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}</w:t>
      </w:r>
    </w:p>
    <w:p w14:paraId="7DAE0285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</w:p>
    <w:p w14:paraId="17A3AE37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int StartService() {</w:t>
      </w:r>
    </w:p>
    <w:p w14:paraId="7D5F3E3B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SC_HANDLE hSCManager = OpenSCManager(NULL, NULL, SC_MANAGER_CREATE_SERVICE);</w:t>
      </w:r>
    </w:p>
    <w:p w14:paraId="49E35DDC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SC_HANDLE hService = OpenService(hSCManager, serviceName, SERVICE_START);</w:t>
      </w:r>
    </w:p>
    <w:p w14:paraId="3294A7A6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if (!StartService(hService, 0, NULL)) {</w:t>
      </w:r>
    </w:p>
    <w:p w14:paraId="0BF06645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CloseServiceHandle(hSCManager);</w:t>
      </w:r>
    </w:p>
    <w:p w14:paraId="20902C2D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addLogMessage((char*)"Error: Can't start service");</w:t>
      </w:r>
    </w:p>
    <w:p w14:paraId="55FB7C49" w14:textId="77777777" w:rsidR="000C3A97" w:rsidRPr="007944C1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</w:t>
      </w:r>
      <w:r w:rsidRPr="007944C1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return -1;</w:t>
      </w:r>
    </w:p>
    <w:p w14:paraId="2BDBD05E" w14:textId="77777777" w:rsidR="000C3A97" w:rsidRPr="007944C1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7944C1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}</w:t>
      </w:r>
    </w:p>
    <w:p w14:paraId="2AD56371" w14:textId="77777777" w:rsidR="000C3A97" w:rsidRPr="007944C1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</w:p>
    <w:p w14:paraId="5754AFDB" w14:textId="77777777" w:rsidR="000C3A97" w:rsidRPr="007944C1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7944C1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CloseServiceHandle(hService);</w:t>
      </w:r>
    </w:p>
    <w:p w14:paraId="66EB3B2C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7944C1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</w:t>
      </w: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CloseServiceHandle(hSCManager);</w:t>
      </w:r>
    </w:p>
    <w:p w14:paraId="694A0649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return 0;</w:t>
      </w:r>
    </w:p>
    <w:p w14:paraId="57E00FA9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}</w:t>
      </w:r>
    </w:p>
    <w:p w14:paraId="49C5AAE0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</w:p>
    <w:p w14:paraId="3F391D1B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int StopService() {</w:t>
      </w:r>
    </w:p>
    <w:p w14:paraId="0D1E6476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SC_HANDLE hSCManager = OpenSCManager(NULL, NULL, SC_MANAGER_ALL_ACCESS);</w:t>
      </w:r>
    </w:p>
    <w:p w14:paraId="6200B990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SC_HANDLE hService = OpenServiceW(hSCManager, serviceName, SERVICE_STOP);</w:t>
      </w:r>
    </w:p>
    <w:p w14:paraId="50DBBA14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bool ok = ControlService(hService, SERVICE_CONTROL_STOP, &amp;serviceStatus);</w:t>
      </w:r>
    </w:p>
    <w:p w14:paraId="187E7945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if (ok)</w:t>
      </w:r>
    </w:p>
    <w:p w14:paraId="46FF040A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addLogMessage((char*)"Stop service");</w:t>
      </w:r>
    </w:p>
    <w:p w14:paraId="404AC169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CloseServiceHandle(hService);</w:t>
      </w:r>
    </w:p>
    <w:p w14:paraId="0EEAA174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CloseServiceHandle(hSCManager);</w:t>
      </w:r>
    </w:p>
    <w:p w14:paraId="5A409D7B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//addLogMessage((char*)"Error: Can't stop service");</w:t>
      </w:r>
    </w:p>
    <w:p w14:paraId="7BE65651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return 0;</w:t>
      </w:r>
    </w:p>
    <w:p w14:paraId="4E8A4B13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}</w:t>
      </w:r>
    </w:p>
    <w:p w14:paraId="2A6EF63D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</w:p>
    <w:p w14:paraId="7DE94FEF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</w:p>
    <w:p w14:paraId="7AAC727D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</w:p>
    <w:p w14:paraId="44B1308D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</w:p>
    <w:p w14:paraId="5CA076E6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int _tmain(int argc, _TCHAR* argv[]) {</w:t>
      </w:r>
    </w:p>
    <w:p w14:paraId="12FE420E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</w:p>
    <w:p w14:paraId="3F38C729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//servicePath = LPTSTR(argv[0]);</w:t>
      </w:r>
    </w:p>
    <w:p w14:paraId="003D52F4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</w:p>
    <w:p w14:paraId="4BA41310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if (argc - 1 == 0) {</w:t>
      </w:r>
    </w:p>
    <w:p w14:paraId="707C1E09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SERVICE_TABLE_ENTRY ServiceTable[1];</w:t>
      </w:r>
    </w:p>
    <w:p w14:paraId="64992399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ServiceTable[0].lpServiceName = (LPWSTR)serviceName;</w:t>
      </w:r>
    </w:p>
    <w:p w14:paraId="61F786D0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ServiceTable[0].lpServiceProc = (LPSERVICE_MAIN_FUNCTION)ServiceMain;</w:t>
      </w:r>
    </w:p>
    <w:p w14:paraId="6FFBB86B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</w:t>
      </w:r>
    </w:p>
    <w:p w14:paraId="26DEDF6D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if (!StartServiceCtrlDispatcher(ServiceTable)) {</w:t>
      </w:r>
    </w:p>
    <w:p w14:paraId="4F2E2A7E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    DWORD a = GetLastError();</w:t>
      </w:r>
    </w:p>
    <w:p w14:paraId="39211212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    addLogMessage((char*)"Error: StartServiceCtrlDispatcher");</w:t>
      </w:r>
    </w:p>
    <w:p w14:paraId="44BEFE67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}</w:t>
      </w:r>
    </w:p>
    <w:p w14:paraId="6E32824B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}</w:t>
      </w:r>
    </w:p>
    <w:p w14:paraId="22BD5F06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else if (wcscmp(argv[argc - 1], _T("install")) == 0) {</w:t>
      </w:r>
    </w:p>
    <w:p w14:paraId="55F332AF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InstallService();</w:t>
      </w:r>
    </w:p>
    <w:p w14:paraId="6DEC44AE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lastRenderedPageBreak/>
        <w:t xml:space="preserve">    }</w:t>
      </w:r>
    </w:p>
    <w:p w14:paraId="1C13B0A3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else if (wcscmp(argv[argc - 1], _T("remove")) == 0) {</w:t>
      </w:r>
    </w:p>
    <w:p w14:paraId="3A6C2692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RemoveService();</w:t>
      </w:r>
    </w:p>
    <w:p w14:paraId="62108235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}</w:t>
      </w:r>
    </w:p>
    <w:p w14:paraId="2E601CEC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else if (wcscmp(argv[argc - 1], _T("start")) == 0) {</w:t>
      </w:r>
    </w:p>
    <w:p w14:paraId="38425244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StartService();</w:t>
      </w:r>
    </w:p>
    <w:p w14:paraId="635ACDF2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</w:p>
    <w:p w14:paraId="2D9BB58D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}</w:t>
      </w:r>
    </w:p>
    <w:p w14:paraId="4990A6A2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else if (wcscmp(argv[argc - 1], _T("stop")) == 0) {</w:t>
      </w:r>
    </w:p>
    <w:p w14:paraId="4D556879" w14:textId="77777777" w:rsid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</w:t>
      </w:r>
      <w:r>
        <w:rPr>
          <w:rFonts w:ascii="Lucida Console" w:eastAsiaTheme="minorHAnsi" w:hAnsi="Lucida Console" w:cs="Lucida Console"/>
          <w:sz w:val="20"/>
          <w:szCs w:val="20"/>
          <w:lang w:eastAsia="en-US"/>
        </w:rPr>
        <w:t>StopService();</w:t>
      </w:r>
    </w:p>
    <w:p w14:paraId="6095B8B4" w14:textId="77777777" w:rsid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eastAsia="en-US"/>
        </w:rPr>
      </w:pPr>
    </w:p>
    <w:p w14:paraId="6ADBCDEB" w14:textId="77777777" w:rsid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eastAsia="en-US"/>
        </w:rPr>
      </w:pPr>
      <w:r>
        <w:rPr>
          <w:rFonts w:ascii="Lucida Console" w:eastAsiaTheme="minorHAnsi" w:hAnsi="Lucida Console" w:cs="Lucida Console"/>
          <w:sz w:val="20"/>
          <w:szCs w:val="20"/>
          <w:lang w:eastAsia="en-US"/>
        </w:rPr>
        <w:t xml:space="preserve">    }</w:t>
      </w:r>
    </w:p>
    <w:p w14:paraId="0D77AC3B" w14:textId="77777777" w:rsid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eastAsia="en-US"/>
        </w:rPr>
      </w:pPr>
      <w:r>
        <w:rPr>
          <w:rFonts w:ascii="Lucida Console" w:eastAsiaTheme="minorHAnsi" w:hAnsi="Lucida Console" w:cs="Lucida Console"/>
          <w:sz w:val="20"/>
          <w:szCs w:val="20"/>
          <w:lang w:eastAsia="en-US"/>
        </w:rPr>
        <w:t>}</w:t>
      </w:r>
    </w:p>
    <w:p w14:paraId="431710A6" w14:textId="77777777" w:rsid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eastAsia="en-US"/>
        </w:rPr>
      </w:pPr>
    </w:p>
    <w:p w14:paraId="26E043DA" w14:textId="77777777" w:rsidR="000C3A97" w:rsidRPr="000C3A97" w:rsidRDefault="000C3A97" w:rsidP="000C3A97">
      <w:pPr>
        <w:spacing w:after="160" w:line="259" w:lineRule="auto"/>
        <w:ind w:firstLine="0"/>
        <w:jc w:val="left"/>
      </w:pPr>
    </w:p>
    <w:sectPr w:rsidR="000C3A97" w:rsidRPr="000C3A97" w:rsidSect="00425034">
      <w:footerReference w:type="default" r:id="rId9"/>
      <w:footerReference w:type="first" r:id="rId10"/>
      <w:pgSz w:w="11906" w:h="16838"/>
      <w:pgMar w:top="567" w:right="850" w:bottom="1134" w:left="1134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36817D" w14:textId="77777777" w:rsidR="008417A4" w:rsidRDefault="008417A4" w:rsidP="00425034">
      <w:pPr>
        <w:spacing w:line="240" w:lineRule="auto"/>
      </w:pPr>
      <w:r>
        <w:separator/>
      </w:r>
    </w:p>
  </w:endnote>
  <w:endnote w:type="continuationSeparator" w:id="0">
    <w:p w14:paraId="1B195572" w14:textId="77777777" w:rsidR="008417A4" w:rsidRDefault="008417A4" w:rsidP="0042503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Lucida Console">
    <w:panose1 w:val="020B0609040504020204"/>
    <w:charset w:val="CC"/>
    <w:family w:val="modern"/>
    <w:pitch w:val="fixed"/>
    <w:sig w:usb0="8000028F" w:usb1="00001800" w:usb2="00000000" w:usb3="00000000" w:csb0="0000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78845486"/>
      <w:docPartObj>
        <w:docPartGallery w:val="Page Numbers (Bottom of Page)"/>
        <w:docPartUnique/>
      </w:docPartObj>
    </w:sdtPr>
    <w:sdtEndPr/>
    <w:sdtContent>
      <w:p w14:paraId="497A3900" w14:textId="46901B49" w:rsidR="00425034" w:rsidRDefault="00425034" w:rsidP="00425034">
        <w:pPr>
          <w:pStyle w:val="a6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641704">
          <w:rPr>
            <w:noProof/>
          </w:rPr>
          <w:t>2</w:t>
        </w:r>
        <w:r>
          <w:fldChar w:fldCharType="end"/>
        </w:r>
      </w:p>
    </w:sdtContent>
  </w:sdt>
  <w:p w14:paraId="3CD1B2F5" w14:textId="77777777" w:rsidR="00425034" w:rsidRDefault="00425034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D62863" w14:textId="77777777" w:rsidR="00425034" w:rsidRDefault="00425034" w:rsidP="00425034">
    <w:pPr>
      <w:pBdr>
        <w:top w:val="nil"/>
        <w:left w:val="nil"/>
        <w:bottom w:val="nil"/>
        <w:right w:val="nil"/>
        <w:between w:val="nil"/>
      </w:pBdr>
      <w:tabs>
        <w:tab w:val="center" w:pos="4386"/>
        <w:tab w:val="right" w:pos="9355"/>
      </w:tabs>
      <w:spacing w:line="240" w:lineRule="auto"/>
      <w:ind w:right="1127"/>
      <w:jc w:val="center"/>
    </w:pPr>
    <w:r>
      <w:t>Санкт-Петербург</w:t>
    </w:r>
  </w:p>
  <w:p w14:paraId="5BD82B11" w14:textId="6ACCD864" w:rsidR="00425034" w:rsidRDefault="00425034" w:rsidP="00425034">
    <w:pPr>
      <w:pBdr>
        <w:top w:val="nil"/>
        <w:left w:val="nil"/>
        <w:bottom w:val="nil"/>
        <w:right w:val="nil"/>
        <w:between w:val="nil"/>
      </w:pBdr>
      <w:tabs>
        <w:tab w:val="center" w:pos="4386"/>
        <w:tab w:val="right" w:pos="9355"/>
      </w:tabs>
      <w:spacing w:line="240" w:lineRule="auto"/>
      <w:ind w:right="1127"/>
      <w:jc w:val="center"/>
    </w:pPr>
    <w:r>
      <w:t>202</w:t>
    </w:r>
    <w:r w:rsidR="000B3A86">
      <w:t>4</w:t>
    </w:r>
  </w:p>
  <w:p w14:paraId="44EED8DC" w14:textId="77777777" w:rsidR="00425034" w:rsidRDefault="00425034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82E8E8" w14:textId="77777777" w:rsidR="008417A4" w:rsidRDefault="008417A4" w:rsidP="00425034">
      <w:pPr>
        <w:spacing w:line="240" w:lineRule="auto"/>
      </w:pPr>
      <w:r>
        <w:separator/>
      </w:r>
    </w:p>
  </w:footnote>
  <w:footnote w:type="continuationSeparator" w:id="0">
    <w:p w14:paraId="0186E2A0" w14:textId="77777777" w:rsidR="008417A4" w:rsidRDefault="008417A4" w:rsidP="00425034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2"/>
    <w:multiLevelType w:val="multilevel"/>
    <w:tmpl w:val="00000002"/>
    <w:name w:val="WW8Num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0E284858"/>
    <w:multiLevelType w:val="hybridMultilevel"/>
    <w:tmpl w:val="AEAEEB36"/>
    <w:lvl w:ilvl="0" w:tplc="3C6C63E0">
      <w:start w:val="1"/>
      <w:numFmt w:val="decimal"/>
      <w:lvlText w:val="%1)"/>
      <w:lvlJc w:val="left"/>
      <w:pPr>
        <w:ind w:left="1776" w:hanging="360"/>
      </w:pPr>
      <w:rPr>
        <w:rFonts w:ascii="Times New Roman" w:eastAsia="Times New Roman" w:hAnsi="Times New Roman" w:cs="Times New Roman"/>
      </w:rPr>
    </w:lvl>
    <w:lvl w:ilvl="1" w:tplc="04190019">
      <w:start w:val="1"/>
      <w:numFmt w:val="lowerLetter"/>
      <w:lvlText w:val="%2."/>
      <w:lvlJc w:val="left"/>
      <w:pPr>
        <w:ind w:left="2496" w:hanging="360"/>
      </w:pPr>
    </w:lvl>
    <w:lvl w:ilvl="2" w:tplc="0419001B">
      <w:start w:val="1"/>
      <w:numFmt w:val="lowerRoman"/>
      <w:lvlText w:val="%3."/>
      <w:lvlJc w:val="right"/>
      <w:pPr>
        <w:ind w:left="3216" w:hanging="180"/>
      </w:pPr>
    </w:lvl>
    <w:lvl w:ilvl="3" w:tplc="0419000F">
      <w:start w:val="1"/>
      <w:numFmt w:val="decimal"/>
      <w:lvlText w:val="%4."/>
      <w:lvlJc w:val="left"/>
      <w:pPr>
        <w:ind w:left="3936" w:hanging="360"/>
      </w:pPr>
    </w:lvl>
    <w:lvl w:ilvl="4" w:tplc="04190019">
      <w:start w:val="1"/>
      <w:numFmt w:val="lowerLetter"/>
      <w:lvlText w:val="%5."/>
      <w:lvlJc w:val="left"/>
      <w:pPr>
        <w:ind w:left="4656" w:hanging="360"/>
      </w:pPr>
    </w:lvl>
    <w:lvl w:ilvl="5" w:tplc="0419001B">
      <w:start w:val="1"/>
      <w:numFmt w:val="lowerRoman"/>
      <w:lvlText w:val="%6."/>
      <w:lvlJc w:val="right"/>
      <w:pPr>
        <w:ind w:left="5376" w:hanging="180"/>
      </w:pPr>
    </w:lvl>
    <w:lvl w:ilvl="6" w:tplc="0419000F">
      <w:start w:val="1"/>
      <w:numFmt w:val="decimal"/>
      <w:lvlText w:val="%7."/>
      <w:lvlJc w:val="left"/>
      <w:pPr>
        <w:ind w:left="6096" w:hanging="360"/>
      </w:pPr>
    </w:lvl>
    <w:lvl w:ilvl="7" w:tplc="04190019">
      <w:start w:val="1"/>
      <w:numFmt w:val="lowerLetter"/>
      <w:lvlText w:val="%8."/>
      <w:lvlJc w:val="left"/>
      <w:pPr>
        <w:ind w:left="6816" w:hanging="360"/>
      </w:pPr>
    </w:lvl>
    <w:lvl w:ilvl="8" w:tplc="0419001B">
      <w:start w:val="1"/>
      <w:numFmt w:val="lowerRoman"/>
      <w:lvlText w:val="%9."/>
      <w:lvlJc w:val="right"/>
      <w:pPr>
        <w:ind w:left="7536" w:hanging="180"/>
      </w:pPr>
    </w:lvl>
  </w:abstractNum>
  <w:abstractNum w:abstractNumId="2" w15:restartNumberingAfterBreak="0">
    <w:nsid w:val="1E4C07B6"/>
    <w:multiLevelType w:val="hybridMultilevel"/>
    <w:tmpl w:val="A6F0E95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EDA3F66"/>
    <w:multiLevelType w:val="hybridMultilevel"/>
    <w:tmpl w:val="2DFC7092"/>
    <w:lvl w:ilvl="0" w:tplc="28FE168A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4" w15:restartNumberingAfterBreak="0">
    <w:nsid w:val="27687855"/>
    <w:multiLevelType w:val="multilevel"/>
    <w:tmpl w:val="6DE2EB0A"/>
    <w:lvl w:ilvl="0">
      <w:start w:val="1"/>
      <w:numFmt w:val="decimal"/>
      <w:lvlText w:val=""/>
      <w:lvlJc w:val="left"/>
      <w:pPr>
        <w:ind w:left="432" w:hanging="432"/>
      </w:pPr>
    </w:lvl>
    <w:lvl w:ilvl="1">
      <w:start w:val="1"/>
      <w:numFmt w:val="decimal"/>
      <w:lvlText w:val=""/>
      <w:lvlJc w:val="left"/>
      <w:pPr>
        <w:ind w:left="576" w:hanging="576"/>
      </w:pPr>
    </w:lvl>
    <w:lvl w:ilvl="2">
      <w:start w:val="1"/>
      <w:numFmt w:val="decimal"/>
      <w:lvlText w:val=""/>
      <w:lvlJc w:val="left"/>
      <w:pPr>
        <w:ind w:left="720" w:hanging="720"/>
      </w:pPr>
    </w:lvl>
    <w:lvl w:ilvl="3">
      <w:start w:val="1"/>
      <w:numFmt w:val="decimal"/>
      <w:pStyle w:val="a"/>
      <w:lvlText w:val=""/>
      <w:lvlJc w:val="left"/>
      <w:pPr>
        <w:ind w:left="864" w:hanging="864"/>
      </w:pPr>
    </w:lvl>
    <w:lvl w:ilvl="4">
      <w:start w:val="1"/>
      <w:numFmt w:val="decimal"/>
      <w:lvlText w:val=""/>
      <w:lvlJc w:val="left"/>
      <w:pPr>
        <w:ind w:left="1008" w:hanging="1008"/>
      </w:pPr>
    </w:lvl>
    <w:lvl w:ilvl="5">
      <w:start w:val="1"/>
      <w:numFmt w:val="decimal"/>
      <w:lvlText w:val=""/>
      <w:lvlJc w:val="left"/>
      <w:pPr>
        <w:ind w:left="1152" w:hanging="1152"/>
      </w:pPr>
    </w:lvl>
    <w:lvl w:ilvl="6">
      <w:start w:val="1"/>
      <w:numFmt w:val="decimal"/>
      <w:lvlText w:val=""/>
      <w:lvlJc w:val="left"/>
      <w:pPr>
        <w:ind w:left="1296" w:hanging="1296"/>
      </w:pPr>
    </w:lvl>
    <w:lvl w:ilvl="7">
      <w:start w:val="1"/>
      <w:numFmt w:val="decimal"/>
      <w:lvlText w:val=""/>
      <w:lvlJc w:val="left"/>
      <w:pPr>
        <w:ind w:left="1440" w:hanging="1440"/>
      </w:pPr>
    </w:lvl>
    <w:lvl w:ilvl="8">
      <w:start w:val="1"/>
      <w:numFmt w:val="decimal"/>
      <w:lvlText w:val=""/>
      <w:lvlJc w:val="left"/>
      <w:pPr>
        <w:ind w:left="1584" w:hanging="1584"/>
      </w:pPr>
    </w:lvl>
  </w:abstractNum>
  <w:abstractNum w:abstractNumId="5" w15:restartNumberingAfterBreak="0">
    <w:nsid w:val="3BC94F44"/>
    <w:multiLevelType w:val="hybridMultilevel"/>
    <w:tmpl w:val="BEBA82E0"/>
    <w:lvl w:ilvl="0" w:tplc="CF988598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6" w15:restartNumberingAfterBreak="0">
    <w:nsid w:val="42EC2202"/>
    <w:multiLevelType w:val="hybridMultilevel"/>
    <w:tmpl w:val="F5D8EDAA"/>
    <w:lvl w:ilvl="0" w:tplc="82124BF8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7" w15:restartNumberingAfterBreak="0">
    <w:nsid w:val="66505070"/>
    <w:multiLevelType w:val="hybridMultilevel"/>
    <w:tmpl w:val="68AE785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9CF3EBF"/>
    <w:multiLevelType w:val="hybridMultilevel"/>
    <w:tmpl w:val="90D8350E"/>
    <w:lvl w:ilvl="0" w:tplc="8A903F6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num w:numId="1">
    <w:abstractNumId w:val="4"/>
  </w:num>
  <w:num w:numId="2">
    <w:abstractNumId w:val="5"/>
  </w:num>
  <w:num w:numId="3">
    <w:abstractNumId w:val="6"/>
  </w:num>
  <w:num w:numId="4">
    <w:abstractNumId w:val="2"/>
  </w:num>
  <w:num w:numId="5">
    <w:abstractNumId w:val="8"/>
  </w:num>
  <w:num w:numId="6">
    <w:abstractNumId w:val="7"/>
  </w:num>
  <w:num w:numId="7">
    <w:abstractNumId w:val="3"/>
  </w:num>
  <w:num w:numId="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5034"/>
    <w:rsid w:val="000274DD"/>
    <w:rsid w:val="00082537"/>
    <w:rsid w:val="000A20D9"/>
    <w:rsid w:val="000A5F57"/>
    <w:rsid w:val="000B3A86"/>
    <w:rsid w:val="000C2BA2"/>
    <w:rsid w:val="000C3A97"/>
    <w:rsid w:val="00106430"/>
    <w:rsid w:val="00115E62"/>
    <w:rsid w:val="00117496"/>
    <w:rsid w:val="001547AC"/>
    <w:rsid w:val="00170F96"/>
    <w:rsid w:val="00171A0A"/>
    <w:rsid w:val="00172E07"/>
    <w:rsid w:val="001A4528"/>
    <w:rsid w:val="001B1554"/>
    <w:rsid w:val="001D700E"/>
    <w:rsid w:val="002050AC"/>
    <w:rsid w:val="0021703B"/>
    <w:rsid w:val="00217D27"/>
    <w:rsid w:val="00281AF2"/>
    <w:rsid w:val="00286107"/>
    <w:rsid w:val="00315453"/>
    <w:rsid w:val="00333AEA"/>
    <w:rsid w:val="003947F5"/>
    <w:rsid w:val="003960DE"/>
    <w:rsid w:val="003B4D87"/>
    <w:rsid w:val="003C59DD"/>
    <w:rsid w:val="003F6A94"/>
    <w:rsid w:val="00405FDF"/>
    <w:rsid w:val="004219DC"/>
    <w:rsid w:val="00425034"/>
    <w:rsid w:val="00432703"/>
    <w:rsid w:val="004D43FF"/>
    <w:rsid w:val="004E4304"/>
    <w:rsid w:val="0051219B"/>
    <w:rsid w:val="00530964"/>
    <w:rsid w:val="00542EC3"/>
    <w:rsid w:val="00584799"/>
    <w:rsid w:val="00597632"/>
    <w:rsid w:val="005B0CC8"/>
    <w:rsid w:val="005B5FC9"/>
    <w:rsid w:val="005C279E"/>
    <w:rsid w:val="005D1FE4"/>
    <w:rsid w:val="005E2429"/>
    <w:rsid w:val="006266EF"/>
    <w:rsid w:val="0063739F"/>
    <w:rsid w:val="0064006D"/>
    <w:rsid w:val="00641704"/>
    <w:rsid w:val="00643667"/>
    <w:rsid w:val="00661FDE"/>
    <w:rsid w:val="006C120C"/>
    <w:rsid w:val="00702FDD"/>
    <w:rsid w:val="00755C34"/>
    <w:rsid w:val="00756185"/>
    <w:rsid w:val="00781556"/>
    <w:rsid w:val="007944C1"/>
    <w:rsid w:val="007B63BB"/>
    <w:rsid w:val="00800EB2"/>
    <w:rsid w:val="00804DED"/>
    <w:rsid w:val="00840F76"/>
    <w:rsid w:val="008417A4"/>
    <w:rsid w:val="008576C4"/>
    <w:rsid w:val="00860440"/>
    <w:rsid w:val="008C0735"/>
    <w:rsid w:val="008D3C11"/>
    <w:rsid w:val="008D7EB6"/>
    <w:rsid w:val="008F0FE3"/>
    <w:rsid w:val="0090360A"/>
    <w:rsid w:val="00917390"/>
    <w:rsid w:val="00941F7C"/>
    <w:rsid w:val="00944EC2"/>
    <w:rsid w:val="00964731"/>
    <w:rsid w:val="009973A0"/>
    <w:rsid w:val="009A20FC"/>
    <w:rsid w:val="009C2D30"/>
    <w:rsid w:val="00A10A1C"/>
    <w:rsid w:val="00A6226D"/>
    <w:rsid w:val="00AA26F2"/>
    <w:rsid w:val="00AC4A2B"/>
    <w:rsid w:val="00AE0056"/>
    <w:rsid w:val="00AF132F"/>
    <w:rsid w:val="00AF5963"/>
    <w:rsid w:val="00B26858"/>
    <w:rsid w:val="00B26C16"/>
    <w:rsid w:val="00B3335C"/>
    <w:rsid w:val="00B6045D"/>
    <w:rsid w:val="00B7375E"/>
    <w:rsid w:val="00C128DF"/>
    <w:rsid w:val="00C12D63"/>
    <w:rsid w:val="00C31AB1"/>
    <w:rsid w:val="00C53E4B"/>
    <w:rsid w:val="00C56F9F"/>
    <w:rsid w:val="00C9555F"/>
    <w:rsid w:val="00CB08C5"/>
    <w:rsid w:val="00CE292E"/>
    <w:rsid w:val="00D37014"/>
    <w:rsid w:val="00D52D90"/>
    <w:rsid w:val="00D7426E"/>
    <w:rsid w:val="00D77411"/>
    <w:rsid w:val="00D85B42"/>
    <w:rsid w:val="00D96F80"/>
    <w:rsid w:val="00DA0203"/>
    <w:rsid w:val="00DF2998"/>
    <w:rsid w:val="00E01A97"/>
    <w:rsid w:val="00E20FD9"/>
    <w:rsid w:val="00E21A76"/>
    <w:rsid w:val="00E62743"/>
    <w:rsid w:val="00E73F58"/>
    <w:rsid w:val="00E76062"/>
    <w:rsid w:val="00E8028A"/>
    <w:rsid w:val="00EB44C3"/>
    <w:rsid w:val="00EB6A31"/>
    <w:rsid w:val="00EC0134"/>
    <w:rsid w:val="00EF5637"/>
    <w:rsid w:val="00F13CEE"/>
    <w:rsid w:val="00F87F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4F0AB08"/>
  <w15:chartTrackingRefBased/>
  <w15:docId w15:val="{220AECD0-2D6B-4059-9D27-B8B48EA481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425034"/>
    <w:pPr>
      <w:spacing w:after="0" w:line="360" w:lineRule="auto"/>
      <w:ind w:firstLine="851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1">
    <w:name w:val="heading 1"/>
    <w:basedOn w:val="a0"/>
    <w:next w:val="a0"/>
    <w:link w:val="10"/>
    <w:uiPriority w:val="9"/>
    <w:qFormat/>
    <w:rsid w:val="00D96F80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">
    <w:name w:val="НИР нумерованный список"/>
    <w:basedOn w:val="a0"/>
    <w:locked/>
    <w:rsid w:val="00425034"/>
    <w:pPr>
      <w:numPr>
        <w:ilvl w:val="3"/>
        <w:numId w:val="1"/>
      </w:numPr>
    </w:pPr>
    <w:rPr>
      <w:sz w:val="24"/>
      <w:szCs w:val="20"/>
    </w:rPr>
  </w:style>
  <w:style w:type="paragraph" w:styleId="a4">
    <w:name w:val="header"/>
    <w:basedOn w:val="a0"/>
    <w:link w:val="a5"/>
    <w:uiPriority w:val="99"/>
    <w:unhideWhenUsed/>
    <w:rsid w:val="00425034"/>
    <w:pPr>
      <w:tabs>
        <w:tab w:val="center" w:pos="4677"/>
        <w:tab w:val="right" w:pos="9355"/>
      </w:tabs>
      <w:spacing w:line="240" w:lineRule="auto"/>
    </w:pPr>
  </w:style>
  <w:style w:type="character" w:customStyle="1" w:styleId="a5">
    <w:name w:val="Верхний колонтитул Знак"/>
    <w:basedOn w:val="a1"/>
    <w:link w:val="a4"/>
    <w:uiPriority w:val="99"/>
    <w:rsid w:val="00425034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6">
    <w:name w:val="footer"/>
    <w:basedOn w:val="a0"/>
    <w:link w:val="a7"/>
    <w:uiPriority w:val="99"/>
    <w:unhideWhenUsed/>
    <w:rsid w:val="00425034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Нижний колонтитул Знак"/>
    <w:basedOn w:val="a1"/>
    <w:link w:val="a6"/>
    <w:uiPriority w:val="99"/>
    <w:rsid w:val="00425034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8">
    <w:name w:val="List Paragraph"/>
    <w:basedOn w:val="a0"/>
    <w:uiPriority w:val="34"/>
    <w:qFormat/>
    <w:rsid w:val="00E73F58"/>
    <w:pPr>
      <w:ind w:left="720"/>
      <w:contextualSpacing/>
    </w:pPr>
  </w:style>
  <w:style w:type="paragraph" w:styleId="a9">
    <w:name w:val="Normal (Web)"/>
    <w:basedOn w:val="a0"/>
    <w:uiPriority w:val="99"/>
    <w:semiHidden/>
    <w:unhideWhenUsed/>
    <w:rsid w:val="00E21A76"/>
    <w:rPr>
      <w:sz w:val="24"/>
      <w:szCs w:val="24"/>
    </w:rPr>
  </w:style>
  <w:style w:type="paragraph" w:styleId="aa">
    <w:name w:val="caption"/>
    <w:basedOn w:val="a0"/>
    <w:next w:val="a0"/>
    <w:uiPriority w:val="35"/>
    <w:unhideWhenUsed/>
    <w:qFormat/>
    <w:rsid w:val="00542EC3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b">
    <w:name w:val="Title"/>
    <w:basedOn w:val="a0"/>
    <w:next w:val="a0"/>
    <w:link w:val="ac"/>
    <w:uiPriority w:val="10"/>
    <w:qFormat/>
    <w:rsid w:val="00E76062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c">
    <w:name w:val="Заголовок Знак"/>
    <w:basedOn w:val="a1"/>
    <w:link w:val="ab"/>
    <w:uiPriority w:val="10"/>
    <w:rsid w:val="00E76062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</w:rPr>
  </w:style>
  <w:style w:type="character" w:customStyle="1" w:styleId="10">
    <w:name w:val="Заголовок 1 Знак"/>
    <w:basedOn w:val="a1"/>
    <w:link w:val="1"/>
    <w:uiPriority w:val="9"/>
    <w:rsid w:val="00D96F80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ru-RU"/>
    </w:rPr>
  </w:style>
  <w:style w:type="paragraph" w:styleId="ad">
    <w:name w:val="TOC Heading"/>
    <w:basedOn w:val="1"/>
    <w:next w:val="a0"/>
    <w:uiPriority w:val="39"/>
    <w:unhideWhenUsed/>
    <w:qFormat/>
    <w:rsid w:val="00D96F80"/>
    <w:pPr>
      <w:spacing w:line="259" w:lineRule="auto"/>
      <w:ind w:firstLine="0"/>
      <w:jc w:val="left"/>
      <w:outlineLvl w:val="9"/>
    </w:pPr>
  </w:style>
  <w:style w:type="character" w:styleId="ae">
    <w:name w:val="Hyperlink"/>
    <w:basedOn w:val="a1"/>
    <w:uiPriority w:val="99"/>
    <w:unhideWhenUsed/>
    <w:rsid w:val="00D96F80"/>
    <w:rPr>
      <w:color w:val="0000FF"/>
      <w:u w:val="single"/>
    </w:rPr>
  </w:style>
  <w:style w:type="character" w:customStyle="1" w:styleId="11">
    <w:name w:val="Неразрешенное упоминание1"/>
    <w:basedOn w:val="a1"/>
    <w:uiPriority w:val="99"/>
    <w:semiHidden/>
    <w:unhideWhenUsed/>
    <w:rsid w:val="00840F76"/>
    <w:rPr>
      <w:color w:val="605E5C"/>
      <w:shd w:val="clear" w:color="auto" w:fill="E1DFDD"/>
    </w:rPr>
  </w:style>
  <w:style w:type="character" w:styleId="af">
    <w:name w:val="FollowedHyperlink"/>
    <w:basedOn w:val="a1"/>
    <w:uiPriority w:val="99"/>
    <w:semiHidden/>
    <w:unhideWhenUsed/>
    <w:rsid w:val="00315453"/>
    <w:rPr>
      <w:color w:val="954F72" w:themeColor="followedHyperlink"/>
      <w:u w:val="single"/>
    </w:rPr>
  </w:style>
  <w:style w:type="paragraph" w:styleId="HTML">
    <w:name w:val="HTML Preformatted"/>
    <w:basedOn w:val="a0"/>
    <w:link w:val="HTML0"/>
    <w:uiPriority w:val="99"/>
    <w:semiHidden/>
    <w:unhideWhenUsed/>
    <w:rsid w:val="00C9555F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1"/>
    <w:link w:val="HTML"/>
    <w:uiPriority w:val="99"/>
    <w:semiHidden/>
    <w:rsid w:val="00C9555F"/>
    <w:rPr>
      <w:rFonts w:ascii="Consolas" w:eastAsia="Times New Roman" w:hAnsi="Consolas" w:cs="Times New Roman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4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3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83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16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96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75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52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46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61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68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49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07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35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92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59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53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6F9716-3F3F-46BC-8E5A-85B9BECA0C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4289</TotalTime>
  <Pages>12</Pages>
  <Words>2686</Words>
  <Characters>15312</Characters>
  <Application>Microsoft Office Word</Application>
  <DocSecurity>0</DocSecurity>
  <Lines>127</Lines>
  <Paragraphs>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Павлов Илья Александрович</dc:creator>
  <cp:keywords/>
  <dc:description/>
  <cp:lastModifiedBy>Василиса Черникова</cp:lastModifiedBy>
  <cp:revision>44</cp:revision>
  <dcterms:created xsi:type="dcterms:W3CDTF">2024-03-10T12:12:00Z</dcterms:created>
  <dcterms:modified xsi:type="dcterms:W3CDTF">2024-12-15T23:53:00Z</dcterms:modified>
</cp:coreProperties>
</file>