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51359" w14:textId="773C7BF0" w:rsidR="00E543B5" w:rsidRDefault="00D44D09" w:rsidP="00E543B5">
      <w:hyperlink r:id="rId4" w:history="1">
        <w:r w:rsidRPr="007A35C9">
          <w:rPr>
            <w:rStyle w:val="Hyperlink"/>
          </w:rPr>
          <w:t>http://hi-my-name-is-mark.com/</w:t>
        </w:r>
      </w:hyperlink>
    </w:p>
    <w:p w14:paraId="3EA20A8A" w14:textId="77777777" w:rsidR="00D44D09" w:rsidRDefault="00D44D09" w:rsidP="00E543B5"/>
    <w:p w14:paraId="0953DCF5" w14:textId="77777777" w:rsidR="00E543B5" w:rsidRDefault="00E543B5" w:rsidP="00E543B5"/>
    <w:p w14:paraId="7633D14A" w14:textId="77C46DAF" w:rsidR="00D57703" w:rsidRDefault="00D44D09" w:rsidP="00E543B5">
      <w:hyperlink r:id="rId5" w:history="1">
        <w:r w:rsidRPr="007A35C9">
          <w:rPr>
            <w:rStyle w:val="Hyperlink"/>
          </w:rPr>
          <w:t>https://malicious.trustifi.demo/</w:t>
        </w:r>
      </w:hyperlink>
    </w:p>
    <w:p w14:paraId="17B8FB7B" w14:textId="77777777" w:rsidR="00D44D09" w:rsidRDefault="00D44D09" w:rsidP="00E543B5"/>
    <w:sectPr w:rsidR="00D4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B2"/>
    <w:rsid w:val="000359E6"/>
    <w:rsid w:val="005C2CCF"/>
    <w:rsid w:val="00887C1D"/>
    <w:rsid w:val="00C97049"/>
    <w:rsid w:val="00D44D09"/>
    <w:rsid w:val="00E543B5"/>
    <w:rsid w:val="00F0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5759"/>
  <w15:chartTrackingRefBased/>
  <w15:docId w15:val="{778038E9-89B8-438B-9EF5-75603F5D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licious.trustifi.demo/" TargetMode="External"/><Relationship Id="rId4" Type="http://schemas.openxmlformats.org/officeDocument/2006/relationships/hyperlink" Target="http://hi-my-name-is-ma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Yosef</dc:creator>
  <cp:keywords/>
  <dc:description/>
  <cp:lastModifiedBy>Ohad Yosef</cp:lastModifiedBy>
  <cp:revision>3</cp:revision>
  <dcterms:created xsi:type="dcterms:W3CDTF">2020-11-10T12:07:00Z</dcterms:created>
  <dcterms:modified xsi:type="dcterms:W3CDTF">2020-11-10T12:08:00Z</dcterms:modified>
</cp:coreProperties>
</file>