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101E8E1E" w:rsidR="00CE367B" w:rsidRDefault="00CE367B" w:rsidP="00CE367B">
      <w:pPr>
        <w:pStyle w:val="Titre1"/>
      </w:pPr>
      <w:r>
        <w:t xml:space="preserve">TD </w:t>
      </w:r>
      <w:r w:rsidR="001179BD">
        <w:t>3</w:t>
      </w:r>
      <w:r>
        <w:t xml:space="preserve"> : </w:t>
      </w:r>
      <w:r w:rsidR="001179BD">
        <w:t>Gestion des évènements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196916E0" w14:textId="2D3ADDFC" w:rsidR="00CE367B" w:rsidRDefault="001179BD" w:rsidP="00CE367B">
      <w:pPr>
        <w:pStyle w:val="Paragraphedeliste"/>
        <w:numPr>
          <w:ilvl w:val="0"/>
          <w:numId w:val="1"/>
        </w:numPr>
      </w:pPr>
      <w:r>
        <w:t>Mettre en place un système de log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50649928" w14:textId="7817123A" w:rsidR="001179BD" w:rsidRDefault="00000000" w:rsidP="00A97D7C">
      <w:pPr>
        <w:pStyle w:val="Paragraphedeliste"/>
        <w:numPr>
          <w:ilvl w:val="0"/>
          <w:numId w:val="1"/>
        </w:numPr>
      </w:pPr>
      <w:hyperlink r:id="rId5" w:anchor="event-discovery" w:history="1">
        <w:r w:rsidR="001179BD" w:rsidRPr="00A351E6">
          <w:rPr>
            <w:rStyle w:val="Lienhypertexte"/>
          </w:rPr>
          <w:t>https://laravel.com/docs/9.x/events#event-discovery</w:t>
        </w:r>
      </w:hyperlink>
    </w:p>
    <w:p w14:paraId="7DAEC6E8" w14:textId="3BD1D550" w:rsidR="00A97D7C" w:rsidRDefault="00000000" w:rsidP="001179BD">
      <w:pPr>
        <w:pStyle w:val="Paragraphedeliste"/>
        <w:numPr>
          <w:ilvl w:val="0"/>
          <w:numId w:val="1"/>
        </w:numPr>
      </w:pPr>
      <w:hyperlink r:id="rId6" w:anchor="defining-events" w:history="1">
        <w:r w:rsidR="001179BD" w:rsidRPr="00A351E6">
          <w:rPr>
            <w:rStyle w:val="Lienhypertexte"/>
          </w:rPr>
          <w:t>https://laravel.com/docs/9.x/events#defining-events</w:t>
        </w:r>
      </w:hyperlink>
    </w:p>
    <w:p w14:paraId="5938C468" w14:textId="2F9F024F" w:rsidR="001179BD" w:rsidRDefault="00000000" w:rsidP="001179BD">
      <w:pPr>
        <w:pStyle w:val="Paragraphedeliste"/>
        <w:numPr>
          <w:ilvl w:val="0"/>
          <w:numId w:val="1"/>
        </w:numPr>
      </w:pPr>
      <w:hyperlink r:id="rId7" w:anchor="defining-listeners" w:history="1">
        <w:r w:rsidR="001179BD" w:rsidRPr="00A351E6">
          <w:rPr>
            <w:rStyle w:val="Lienhypertexte"/>
          </w:rPr>
          <w:t>https://laravel.com/docs/9.x/events#defining-listeners</w:t>
        </w:r>
      </w:hyperlink>
    </w:p>
    <w:p w14:paraId="78809D87" w14:textId="77777777" w:rsidR="001179BD" w:rsidRDefault="001179BD" w:rsidP="00A97D7C"/>
    <w:p w14:paraId="578B1D9D" w14:textId="02DFC94C" w:rsidR="00B5439A" w:rsidRDefault="001179BD" w:rsidP="00B5439A">
      <w:r>
        <w:t xml:space="preserve">Tracer dans un fichier de log chaque </w:t>
      </w:r>
      <w:r w:rsidR="00436FE8">
        <w:t>modification</w:t>
      </w:r>
      <w:r w:rsidR="00ED59D9">
        <w:t xml:space="preserve"> dans la base de données</w:t>
      </w:r>
      <w:r>
        <w:t>.</w:t>
      </w:r>
    </w:p>
    <w:p w14:paraId="786811BD" w14:textId="77777777" w:rsidR="00ED59D9" w:rsidRDefault="00ED59D9" w:rsidP="00B5439A"/>
    <w:p w14:paraId="11E877D4" w14:textId="5E3A29F2" w:rsidR="001179BD" w:rsidRDefault="001179BD" w:rsidP="00B5439A">
      <w:r>
        <w:t xml:space="preserve">Utiliser la </w:t>
      </w:r>
      <w:proofErr w:type="spellStart"/>
      <w:r>
        <w:t>facade</w:t>
      </w:r>
      <w:proofErr w:type="spellEnd"/>
      <w:r>
        <w:t xml:space="preserve"> </w:t>
      </w:r>
      <w:proofErr w:type="spellStart"/>
      <w:r w:rsidRPr="001179BD">
        <w:t>Illuminate</w:t>
      </w:r>
      <w:proofErr w:type="spellEnd"/>
      <w:r w:rsidRPr="001179BD">
        <w:t>\Support\</w:t>
      </w:r>
      <w:proofErr w:type="spellStart"/>
      <w:r w:rsidRPr="001179BD">
        <w:t>Facades</w:t>
      </w:r>
      <w:proofErr w:type="spellEnd"/>
      <w:r w:rsidRPr="001179BD">
        <w:t>\Log</w:t>
      </w:r>
      <w:r>
        <w:t>.</w:t>
      </w:r>
    </w:p>
    <w:p w14:paraId="26FB65EA" w14:textId="77777777" w:rsidR="00ED59D9" w:rsidRDefault="00ED59D9" w:rsidP="00B5439A"/>
    <w:p w14:paraId="5E7DBF01" w14:textId="4B7D74EC" w:rsidR="001179BD" w:rsidRDefault="001179BD" w:rsidP="00B5439A">
      <w:r>
        <w:t xml:space="preserve">Créer les évènements </w:t>
      </w:r>
      <w:r w:rsidR="00436FE8">
        <w:t>suivants qui prendront en paramètre du constructeur le model concerné</w:t>
      </w:r>
      <w:r>
        <w:t> :</w:t>
      </w:r>
    </w:p>
    <w:p w14:paraId="4FA67C02" w14:textId="4A511E00" w:rsidR="001179BD" w:rsidRDefault="001179BD" w:rsidP="001179BD">
      <w:pPr>
        <w:pStyle w:val="Paragraphedeliste"/>
        <w:numPr>
          <w:ilvl w:val="0"/>
          <w:numId w:val="6"/>
        </w:numPr>
      </w:pPr>
      <w:proofErr w:type="spellStart"/>
      <w:r w:rsidRPr="001179BD">
        <w:t>ModelUpdated</w:t>
      </w:r>
      <w:proofErr w:type="spellEnd"/>
    </w:p>
    <w:p w14:paraId="24F8D20C" w14:textId="113D7BD7" w:rsidR="001179BD" w:rsidRDefault="001179BD" w:rsidP="001179BD">
      <w:pPr>
        <w:pStyle w:val="Paragraphedeliste"/>
        <w:numPr>
          <w:ilvl w:val="0"/>
          <w:numId w:val="6"/>
        </w:numPr>
      </w:pPr>
      <w:proofErr w:type="spellStart"/>
      <w:r w:rsidRPr="001179BD">
        <w:t>ModelCreated</w:t>
      </w:r>
      <w:proofErr w:type="spellEnd"/>
    </w:p>
    <w:p w14:paraId="276D0F35" w14:textId="77777777" w:rsidR="00ED59D9" w:rsidRDefault="00ED59D9" w:rsidP="001179BD"/>
    <w:p w14:paraId="7EC49F60" w14:textId="2A9D9E60" w:rsidR="001179BD" w:rsidRDefault="001179BD" w:rsidP="001179BD">
      <w:r>
        <w:t xml:space="preserve">Créer les </w:t>
      </w:r>
      <w:proofErr w:type="spellStart"/>
      <w:r>
        <w:t>listeners</w:t>
      </w:r>
      <w:proofErr w:type="spellEnd"/>
      <w:r>
        <w:t> </w:t>
      </w:r>
      <w:r w:rsidR="00ED59D9">
        <w:t xml:space="preserve">qui écouteront les évènements précédemment créé </w:t>
      </w:r>
      <w:r>
        <w:t>:</w:t>
      </w:r>
    </w:p>
    <w:p w14:paraId="3825DAA4" w14:textId="3029849A" w:rsidR="001179BD" w:rsidRDefault="001179BD" w:rsidP="001179BD">
      <w:pPr>
        <w:pStyle w:val="Paragraphedeliste"/>
        <w:numPr>
          <w:ilvl w:val="0"/>
          <w:numId w:val="7"/>
        </w:numPr>
      </w:pPr>
      <w:proofErr w:type="spellStart"/>
      <w:r>
        <w:t>LogCreateModel</w:t>
      </w:r>
      <w:proofErr w:type="spellEnd"/>
    </w:p>
    <w:p w14:paraId="48CBBCF0" w14:textId="72C6E00D" w:rsidR="001179BD" w:rsidRPr="00B5439A" w:rsidRDefault="001179BD" w:rsidP="00B5439A">
      <w:pPr>
        <w:pStyle w:val="Paragraphedeliste"/>
        <w:numPr>
          <w:ilvl w:val="0"/>
          <w:numId w:val="7"/>
        </w:numPr>
      </w:pPr>
      <w:proofErr w:type="spellStart"/>
      <w:r>
        <w:t>LogUpdateModel</w:t>
      </w:r>
      <w:proofErr w:type="spellEnd"/>
    </w:p>
    <w:sectPr w:rsidR="001179BD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53940D09"/>
    <w:multiLevelType w:val="hybridMultilevel"/>
    <w:tmpl w:val="1BDA0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5"/>
  </w:num>
  <w:num w:numId="2" w16cid:durableId="1862619656">
    <w:abstractNumId w:val="3"/>
  </w:num>
  <w:num w:numId="3" w16cid:durableId="810633996">
    <w:abstractNumId w:val="2"/>
  </w:num>
  <w:num w:numId="4" w16cid:durableId="1789547901">
    <w:abstractNumId w:val="4"/>
  </w:num>
  <w:num w:numId="5" w16cid:durableId="682248592">
    <w:abstractNumId w:val="6"/>
  </w:num>
  <w:num w:numId="6" w16cid:durableId="1735276719">
    <w:abstractNumId w:val="0"/>
  </w:num>
  <w:num w:numId="7" w16cid:durableId="107879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436FE8"/>
    <w:rsid w:val="0069374D"/>
    <w:rsid w:val="007A3146"/>
    <w:rsid w:val="009752C3"/>
    <w:rsid w:val="009F724A"/>
    <w:rsid w:val="00A97D7C"/>
    <w:rsid w:val="00B5439A"/>
    <w:rsid w:val="00C13DF7"/>
    <w:rsid w:val="00C35598"/>
    <w:rsid w:val="00C80F59"/>
    <w:rsid w:val="00CE367B"/>
    <w:rsid w:val="00E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ED5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9.x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events" TargetMode="External"/><Relationship Id="rId5" Type="http://schemas.openxmlformats.org/officeDocument/2006/relationships/hyperlink" Target="https://laravel.com/docs/9.x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5</cp:revision>
  <dcterms:created xsi:type="dcterms:W3CDTF">2023-01-29T08:17:00Z</dcterms:created>
  <dcterms:modified xsi:type="dcterms:W3CDTF">2023-01-29T18:49:00Z</dcterms:modified>
</cp:coreProperties>
</file>