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01:47</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01:57</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Hi, everyone. Good morning... Good morning, Ben! Thank you for joining us again.</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01:58</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02:00</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Oh, no problem... Glad to help!</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02:02</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02:16</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I think that Feargal is joining this one today. Yeah, there he is! Awesome. And Oisin, would you like to kick it off, or will I kick it off and you jump in? What do you prefer?</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Feargal Phelan</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02:28</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02:34</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Oisin, you're on mute... Hello, Ben. How are you? Fine.</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02:34</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02:34</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How about you?</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Feargal Phelan</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02:35</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03:58</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All good, yeah? I don't know... I know I was like a minute late, but as an overview of the call: so, Ben, we're currently working with an external contractor called ValueLabs Development, and we are rewriting the dashboards and the widgets and all those graphs that currently exist and adding, you know, adding as much new functionality as we can, I suppose. So this call is because you have many, many years' experience talking to customers, training them, onboarding, and so on. I suppose to get a feel for you of like... I think one of the most... the number one question anyway is like, what will be like the top 5 or 6 widgets? But then we will kind of break into a sort of a demo on a few widgets to show you what we currently have designed or our current ideas, and we just want to validate those ideas with yourself, see if you have any feedback of, you know, what you'd like to see or what, you know, what you've heard from customers and what they'd like to see as well.</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04:00</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04:25</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And, Feargal, just to add to that, we have quite a few sort of assumptions and open questions that are blocking decisions right now, which we prioritize to ask Ben today so that we can move forward. So, we'll try to get to the demo by the end of this call, but we decided to prioritize answering some very key questions first.</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Feargal Phelan</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04:24</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04:25</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Yeah, yeah, yeah... yeah.</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04:38</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04:38</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I see it.</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04:26</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04:48</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And Ben, I've shared and added you to a table that we're using right now to track all the widgets and their status. I shared it on this chat as well. But, as Feargal said, we wanted to open with asking you... and I don't know if you are able to open that table on Excel because it might be handy for...</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04:48</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04:49</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Yes, I have it open.</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04:48</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05:07</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Just having that list of widgets in front of you... But we wanted to understand, first of all, across all these 17 widgets that are in production today: which ones do users open most often today, in your experience?</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05:08</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05:53</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The bank account number 12... Well, you have a number of accounts. Okay, so bank balances... What a bank account! Bank account... Management. That's a very common one because it does show them their bank balances—live bank balances. They like the payroll distributions really well. Most of our clients do not use AP the way that it's really designed, so the AP invoices are not used a lot because they're not really used—they're more using QuickBooks checks than they are using invoices. So that one's not used as much. And then the...</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Oisin Curran</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05:54</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06:01</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Trying to think... So, what functions does it have that we're lacking, kind of, would be the question then?</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06:02</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06:29</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Okay, so accounts payable in the past... people would put in their invoices as they got them, and then they'd pay it later in a two-step process. Because now people are coming over here from QuickBooks, they want a one-step process for the AP. So that the—what they're doing now... they're just doing quick checks, which does not have outstanding invoices to look at.</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Oisin Curran</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06:31</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06:32</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Perfect. Thank you!</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06:32</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07:28</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But, and you may ask, well, how can we change that unless there's some way to read what's outstanding or something like that? But I mean, read anything that is maybe due, or maybe it's a— maybe it's a— should read the recurring... something like that. I don't know what to replace that with because there's not a lot on there. So again, that's just a change in the processes of most of our smaller clients, right?</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Feargal Phelan</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07:05</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07:42</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So, this is kind of getting a bit into that specific process, but you're saying, as opposed to entering an invoice, you know, and going through, you know, approving or posting that invoice and then processing the payment on the back of it, they just enter it and create the quick check, as opposed to having to go through... you know, it doesn't go through that whole step of going to unposted transactions. They just prefer getting it straight into posted, essentially.</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07:42</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08:11</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Right, exactly. Because, because instead of doing it weekly, they're just letting all the invoices and payments stack up and just pay it all in one day... and paying everything. So that's kind of more the modern... the more updated philosophy in today's time, just because the small churches... they're part-time, they're volunteers... they let it all stack up. They have somebody there to sign it. So it's more of a one-step process than the two-step like it used to be.</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08:16</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08:46</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Yeah, sorry, Ben, just to recap, I am— we'd like to, yeah, continue kind of going down the list of the top of your mind... which ones are the most used? And then, regarding this question we were just answering, we do want to dig a little deeper after, after this, in which other widgets like this one are sort of barely used or ignored, and why. But yeah, let's get through the list in your experience of which are the top most used today, highest traffic ones.</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08:46</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08:47</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Okay... I do see—</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Feargal Phelan</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08:48</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08:53</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Before we do, do we want to add a column so we can kind of rank them or—oh...</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08:53</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08:58</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I have it where we're recording this, Feargal, and we're kind of like...</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09:00</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09:44</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All right. I do see main content used a lot. So, there are some people actually moving that up higher than the graphs. So, the main content tasks are being used. And, of course, those are the primary base modules. When you talk about the pension plans and deposits and loans, those modules are used only by the HQs—the headquarters organizations. So, I think they're... they like those, but that's not a... they're not used by about maybe 5 to 10% of our customers.</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Oisin Curran</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09:43</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09:44</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Not by all... yeah.</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09:45</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10:32</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Right. Budget compared to actual, I think, would be used more when you're redoing that one. I think that one would be used a lot more if it had given a little more flexibility and things like that... So, I think it would be used more. It's not used a lot now. The remittance and insurance, that is also related specifically to headquarters. Gifts, again, because donor and gift—that's a headquarters project or a nonprofit organization. I think that would be used a lot more if... if we were—if people were using that module more.</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Feargal Phelan</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10:31</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10:34</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okay, perfect.</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10:35</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11:36</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Receivable invoices, that's used a lot for the people that are... for those that are using accounts receivable. My status and my... well, that's not saving. Okay. Payroll schedules, time off, fixed asset values, and purchasing management. Yeah, purchasing management is used a lot for those ones that are using purchasing management. I think that is a really good one. Lets them see which ones they have the option to pick. All the ones that are pending, all the ones that are pending for them. So I think that one's a very positive one that's used for those clients that use Purchasing Management. Fixed Assets is used for a very, very small amount of our clients. And then, of course, Payroll Scheduled Time Off is good for those that are using... that can. Not everybody uses payroll, uses the scheduled time off function of payroll, so it's not as commonly used either.</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Oisin Curran</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11:44</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12:14</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Perfect. Just a quick question then... So, you know, the way we have companies and then we swap between companies, there's like the whole new tables, and there are new questions asked. My impression is that, especially for smaller groups, there's probably one person that's maybe doing 2 or 3 different kinds of churches or 2 or 3 different companies, that's doing like the same role—like I say, payroll or this kind of stuff. Is that a correct assumption to make, or no?</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12:19</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12:23</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I would say that would be the majority... Yes, the same person would be doing the same task with multiple companies.</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Oisin Curran</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12:25</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12:32</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And then... would having all that on one page be useful or important, or do you think it's better to keep the context separate?</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12:34</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12:56</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Okay. So, you're asking if they can either have the same widget showing with the different companies separately, or have it combined... Which one? Having it combined, or just showing both companies separately? Yes.</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Oisin Curran</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12:50</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12:57</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Um, this is the question that we're kind of not sure on, as in, like, should we bring in the company context so that you can have—uh...</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12:58</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13:09</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Yes, I would, because those that do use separate companies... they are separated, so they don't want to see them combined. But having both of them on the same screen at the same time would be helpful. Yes.</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13:12</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13:26</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Ben, just going back a little bit... back to sort of the widgets list. Are there any other widgets—and I know you mentioned a few already—but any other widgets that are barely used or ignored, and why is that?</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13:28</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14:53</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Well, we talked about the accounts payable one, and that... that makes sense because the process—people's processes have changed. All the others that are used, the modules that are used, those are still being used. Those processes have not changed drastically, so I do not see any others. The GL one for the balances and the budget, again, I think that would be used more if it had some more functionality to it, but generally, I think that I do see—I don't see—I know some of the other trainers, you know, talk about how to turn them off. I don't tell people how to turn them off unless they ask for it. I have had a couple of clients that just want to turn them off. Okay, well then that's fine. We can turn them off. But generally, most people, you know, to be honest, I think the majority of people are just passing through that main page of each module, they're not stopping there. They're just going through to there. So I'm not sure that unless it's the purchasing management or maybe the payroll one, they're taking a look at, but I'm not sure that they—that the—to be real honest, I'm not sure that they're stopping a lot and spending a lot of time on those widgets.</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14:54</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15:11</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And for the ones that they do spend time on, or the ones that they do kind of use the most, or that they wouldn't like to see turned off... why do you think that is? What are they trying to do with the widget that they prefer to do there, if there's such a case?</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15:13</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17:13</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Okay, so let me, let me say two things. Number one, I think the people that benefit from the widget are more the administrators or supervisors. And in many cases, those people are not using the system; they're just getting reports out of the system. Again, I think that's mainly because the client has to pay more money for more people to actually be— have access to the system. So it'd be nice if they could access those widgets without having to pay the extra money for the user. But again, that's not your job, that's, that's marketing and sales' job. Because again, you have— they come with 5 users, and they may not have enough to let the supervisors come in and look at that. Number 2 is I think the dashboards, like the My Task and My Reports, they would, they would like it better if it was more functionally oriented and not necessarily report-oriented. So that's, I think, from the functional side of these. Again, we have two different types of customers. We have the big clients, like the HQs and the big churches, that have multiple people that are in the system and they're accessing it well and they're benefiting from it. But the biggest sales we're having now, percentage-wise, is these small churches that run 100 or 200, and there's one person that's doing everything and they're overwhelmed. So they're not getting the benefit from those widgets because they're just flying right past them, going to where they're actually putting in the transactions. So that's, I guess that's the honest answer is I'm not sure that those widgets are getting a lot of activity. Yeah...</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17:03</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17:47</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Yet it sounds like the same users that are glancing past them today are actually... would be potentially the main user persona for a dashboard when it's working properly. Did I get that right? Ben, if this type of persona... let's say that our primary persona for this type of dashboard, then, is an admin that is across many different things, but not a high-power focus user that would go to specific places to run certain tasks, right? If there was one sort of starting dashboard... right, a generic or standard accounting home dashboard that was the default for this kind of user, what kind of widgets would be on it, and why those?</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17:49</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19:13</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Okay. So I think functional widgets are going to be the thing that they would like the most. They would like a consolidated dashboard where they can click, okay, I need to— I need to write an AP check, and then they click on the dashboard and it takes them to that place where they start to write a check. I need to run payroll so that then that goes to the payroll module and opens up the function to run the payroll. I need to— and even to the point, I know that with Mb Accounting— I mean, with Amplify Accounting, I need to be able to enter contribution checks, and then that would actually go over into Amplify People where they're entering contributions. So that kind of a dashboard, I think, would get a lot more use. I mean, it'd be used every day. Because that would keep them from having to navigate the menu. Now, I know we have the My Tasks and the My Reports, but even that has some limitations because My Tasks, if you do— if you do My Tasks for bank account management transactions and accounts payable transactions, all it says is enter transactions. It doesn't identify what module it is. It doesn't identify some of the— what module it's in, so you don't really know which one that's going to.</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19:14</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19:15</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Would you say...</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19:15</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19:17</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In my reports... I'm sorry, go ahead.</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19:17</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19:53</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Sorry, would you say then that potentially an improved version of the 'My Tasks' widget, which allows users more control over what shows there—that they can have the standard tasks or their own sort of saved tasks there with more control and more visibility—would potentially be one of the biggest use cases on the dashboard for a widget? And would... would users, in your experience, like to see a consolidated view of the standard tasks and the ones that they have saved as well?</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19:54</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19:55</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Yes, I think that'd be good!</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19:57</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20:09</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Okay. With this dashboard we're talking about... oh, sorry, are there any other widgets that you think should be in this sort of standard or starting dashboard for this particular admin persona? Are there any other widgets?</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20:09</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20:52</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Well, I think if you had the ability to, instead of just having My Reports, actually have a... I don't know how you would do this. Again, you guys are the brilliant people on the development side, but if there's any way that you could have reports that are automatically ready just to click and run... So you'd have maybe a report section where they have all their standard reports that are standard—kind of like My Reports—but ones that have saved all of their preferences, and especially like a special report where it actually saves what they did last or whatever, and have it where it's a more visual reporting...</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Feargal Phelan</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20:54</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20:55</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so Ben,</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20:54</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20:55</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Would also be very helpful...</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Feargal Phelan</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20:56</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21:42</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We're actually working on—well, ValueLabs have worked on that already. We're getting to UAT on it, but we just have to finalize some pieces of that. So we'll be like, you can save a custom copy of it. Like, you know, we have our standard list of reports under the reporting tab now, and you will be able to save a custom view of that standard report. So you can just, instead of going into it every single time and tweak, you know, to go set it up every time, you can just run it quicker... with your default settings. And as well as that, you can set it on a schedule and you'll...</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21:42</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21:43</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That's even better!</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Feargal Phelan</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21:42</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21:46</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Also, be able to email it out to whatever users you want.</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21:47</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21:55</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Oh, that'd be fantastic! That would be a huge improvement on that. So, keep going... That's perfect.</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Feargal Phelan</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21:58</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21:58</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So</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21:57</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22:00</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And Ben, in terms of—oh, sorry, Feargal, go ahead.</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Feargal Phelan</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22:00</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22:04</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Now, I was just going to say... so, going back to the widgets, I suppose.</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22:05</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22:18</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Yeah... no, I just wanted to ask: in terms of analytics or data visualization, is there any widget that this type of primary persona—of an admin—would need to see there as well?</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22:21</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23:59</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I think that if you were to have a— since the vast majority of our clients use budgets, it would be nice to have some kind of analytical things, like if there's— they can maybe set a percentage. So if they see that a budget line— the system alerts them if a budget line is getting past a certain percentage of usage. That could either be by period or by year-to-date; that would be very helpful if they have, because that's a... that's a biggie as far as what they're using. But keeping them on that again, if they have, I think it might be nice to have in the recurring AP or the recurring accounts receivable to have some kind of a field on there that would identify when it normally needs to be run or have it automatically processed based on— so, well, automatic, that's programming. So you're talking about data analytics. Yeah, those things like the due date of AP and AR recurring or AGL recurring, something that they do every month and that just... the system is just letting them know that that is... that is coming up. Yes!</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Feargal Phelan</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23:49</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24:02</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So you're saying if there's invoices, for example, in accounts payable input, there's 10 invoices there... and you've got your due date set on them, but they're not actually processed yet... you will see an...</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24:11</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24:12</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And then... process.</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Feargal Phelan</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24:02</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24:25</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Aging invoices 30/90 or 30/60/90... And, you know, quickly on your widget, navigate and then be able to use the widget as, like, a quick link into that bulk of invoices that need to be processed and bring them directly into the—what's it called—unposted transaction pages. With that input. Yeah.</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24:27</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24:28</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In the same way, with...</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Feargal Phelan</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24:27</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24:28</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And that would kind of...</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24:28</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24:34</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In the same way, with purchasing management, purchase orders need their... they need their approval that they've not approved yet.</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Feargal Phelan</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24:35</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24:58</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Yeah, I suppose it would be—I suppose we could cover a lot of different approval workflows with one design, is what I'm, you know, kind of thinking there... So, accounts payable, accounts receivable, purchase management, and, you know, those kind of actions... So...</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Oisin Curran</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24:58</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25:20</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Quick question on this, though, I would have is: how much do they kind of look into the nitty-gritty? As in, if they have an invoice, how much do they, like, look into, like, the notes and the attachments and stuff? Or do they kind of generally just... yeah, this looks standard, keep going... yeah, this looks good? Does that make sense?</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25:21</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25:48</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Yes, it all depends on who the person is. The... the people that are entering the invoices, obviously, are putting that in there, but the people that are saying they want to approve the invoices... they're going to be—they'll be looking at all those things. We're looking at whether the person has budget left. They're going to be approving, reviewing the receipts or the attachments and notes. So yeah, they'll be looking in... they'll be doing both.</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Oisin Curran</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25:50</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26:06</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Okay, yeah, because my thinking is that the nitty-gritty is kind of hard to put on dashboards... then it's very better linking. But where... where you want the more kind of general overview, it's kind of nicer to have in the dashboard. Uh...</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26:03</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26:06</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Correct. And then you click on it to get to the nitty-gritty.</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26:09</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26:40</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Ben, also going back to an earlier question, just to delve a bit deeper... When Oisin was asking about companies earlier, I just wanted to clarify again: when someone switches companies up on the context switcher, would you see, as the users would be expecting, that every widget would update to the new company automatically? And would some widgets reasonably stay pinned to a different company? Just to clarify that point as well.</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26:42</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26:53</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Well, I would think that most people, if they change the company, want the dashboards to reflect that... the change of the company, change the new company.</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26:57</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26:58</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And you mentioned...</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26:57</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26:59</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Your second question... I'm sorry, go ahead.</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26:59</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27:00</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No, sorry... yeah, go ahead.</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27:00</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27:09</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Your second question is something you want to do... I wanted to stay pinned to—ask that question again, the second part of your question.</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27:09</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27:36</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So the question is: Is there a need or use case for users to switch companies individually per widget, regardless of the context switcher up top, or even be able to kind of look at two widgets—one from one company and another from a different company—within the same dashboard, regardless of whatever the company is on the context switcher up top?</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27:37</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28:27</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That's a great question. And I think, again, I'm thinking the majority—the majority of people would not benefit from that. They would want it to go to the... they'd want to go to the company that you selected and have it refresh. But again, then we do have these—some of these very large headquarters that have multiple, like 5 or 10 companies, and that be able to see some of them in context with that much. So again, it sounds like you're asking, do I need to put the company context on each individual widget or let every one of them be controlled by the financial settings? And there are—there would be clients that would appreciate that, but the majority would not.</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Oisin Curran</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28:30</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28:31</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Sorry... which side? Which one?</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28:33</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28:33</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I would say...</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Feargal Phelan</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28:33</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28:35</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The majority would prefer global.</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28:36</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28:37</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And the ones that would benefit...</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28:36</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28:37</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The majority is global... yeah.</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28:38</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28:47</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Ben, could you tell us a little bit more about if per-widget context switching existed... who would use it, for what task, and who would benefit from it?</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28:48</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29:32</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So, I was working with the Diocese of Toledo yesterday, and they were—they have multiple companies, and some of those companies, they use some of the same bank accounts across multiple companies. And so, having that benefit and being able to see things like that would be helpful. They have items that are—that do cross companies at times, but not very often. So, those would be the only ones that would appreciate the ones there. But I would say even them... the majority of times, they would be looking at it as company-specific. So, that's the direction I would recommend.</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29:34</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30:06</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That's brilliant! Thank you so much. Just moving on to individual widgets, we want... and we won't have time today to go through the questions on all of them, but we wanted to start with a few that we're actively working on right now. So, looking specifically at deposit... the deposit accounts widget, is this a type of widget that you would consider our main, primary... assume persona of the main admin would see on their dashboard, or is this for a specialized persona? If so, who?</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30:07</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30:09</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Okay... you say 'deposits on hand.'</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30:09</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30:12</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Deposit accounts... is that the same?</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30:13</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30:31</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Yes, as for deposit in hand, that's used very, very, very rarely, and only used for HQs that are managing their own investments. So, I would say we're looking at less than 1%... maybe 1%... maybe 2% of our clients use that.</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30:31</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30:33</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Right to know... and...</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Oisin Curran</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30:33</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30:33</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Great to know!</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30:34</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30:43</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On that one, would you happen to know how many bank accounts, or how many deposit accounts, a typical organization has?</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30:46</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30:53</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It can... I would say less than 100, probably.</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30:52</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30:53</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Less than 100, on average... Yeah.</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30:53</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30:57</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More than... closer to 50, but I have seen some to have over 50, yes.</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30:59</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31:27</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Okay, just that there's another question here, and Oisin, jump in if I'm not stating it correctly... I think this one was your question: Is reconciliation status in deposit accounts something users check regularly here, or is the balance the primary thing? That's okay. What's the intended difference between deposit accounts and bank balances?</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31:28</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32:17</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Okay, well, deposit accounts are the ones that they are actually putting out... um, they're allowing their, their churches or their people to actually invest in their company, in their, uh, in their, uh, organization. So they're actually putting in $50,000 into their, uh, organization, and then they're managing that like an investment company, just like I might put money in Merrill Lynch. This—they're actually the receiver of the investment money. And then they are managing that money and sending them dividends or gains or losses, just like you would expect from an investment company. A bank account balance, obviously, is simply just the amount that you have in your bank account that you're reconciling to.</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Oisin Curran</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32:20</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32:21</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Good to know.</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32:19</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32:21</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Gotcha. Is there follow-up?</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32:20</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32:21</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So, they're very, very...</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32:21</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32:22</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On that one?</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32:22</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32:23</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Very, very, very... very separate.</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32:27</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32:32</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Oisin, or Feargal, did you have follow-ups on those questions on deposit accounts?</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Feargal Phelan</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32:35</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32:45</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Um, no, just... I suppose one thing for us is... I suppose deposit accounts would be down on the list then, in terms of importance. Yeah.</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32:46</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33:20</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We had prioritized deposit accounts just in terms of effort implied, but it's great to know which ones are... And then, before I jump into the next widget, I might ask you, Ben, again, if you mentioned deposit accounts is used for like 1% of our users. Is there any other widgets off the top of your head that you'd be confident to say, 'This is very rarely used,' like top... like a maximum of 1% of our users use it? Is there any others like that?</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33:20</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34:32</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Right. Loan processing, that's another one that's used on a very, very minimal level because that's actually where they're giving—providing loans out there. That's used a little more than deposits, but not a lot. All right. Now, again, the deposits—not deposits, the pension billing, insurance billing, that's used specifically for Methodist conferences. And so that is, you know, 5% maybe. And so then the rest of them are used more, can be used by any of our clients. So Deposits on Hand is one that's not used as much. It's also an HQ client module. So those are not used by the vast majority of our clients. It's the ones, the focus ones would obviously be General Ledger, Accounts Payable, Bank Account Management—which is the base package—add Payroll, add Accounts Receivable, and then add Purchasing Management. So those would be the ones that would be the main focus.</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34:33</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35:10</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Amazing! Thank you so much, Ben. Just on a different widget now... we wanted to take a look at budget compared to actual. We're looking at budget compared to actual now. Is that okay? Yep. And wanted to start off by asking, would you know... are users more interested in one individual period for the comparison, such as year-to-date? Or more... what are the individual periods of comparison that users would use the most or would be most interested in?</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35:13</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36:09</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That's a great question. I'm thinking about how they run their report, their budgeted financial report. And that is a... I would say a small, a small, little bit less than 50% of our clients are period-based. And I think the little bit more majority is year-to-date-based. There aren't as many people that are both. Well, there's some that have both on the report, like our regular standard report has year-to-date and period. On that, but I think realistically, probably more people look at the year-to-date, maybe 60/40, than look at the actual period. So if we were able to be able to flip-flop that widget between year-to-date and period, I think that'd be very helpful!</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36:12</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36:18</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And would a variance line add value beyond showing budget and actual side by side?</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36:20</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36:37</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Like a percentage, or what's left? Yes. Many of our clients... they look at that. That's their main thing to look at: how much budget do I have left to spend? Which would be subtracting the actual year-to-date from the budget, from the annual budget.</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36:40</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36:46</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Is the income-expense custom grouping filter used often, or do most people leave it... on one setting?</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36:46</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37:29</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I think the vast majority just leave it on income, but as I think it's better if I was using it myself, I would have it based on expenses because I would flip it to expenses. Now, so one thing that is, you do have it where you can have it set on a special report, which is fantastic. That means that, okay, well, if you don't want it just on income or just on expense, you can then have it based on a special report line, which is... that would be most helpful. But I think that I would use it more on the expense side... if it was— if I was a church administrator looking at that.</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37:32</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37:40</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And who would you say typically uses this widget from our user personas? What kind of role or user persona uses this widget the most?</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37:43</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37:53</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I think it'd be whoever the supervisor is of the bookkeeper, whether it's the treasurer, the finance committee chair, or the church administrator.</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37:54</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38:01</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And in terms of organization size, would that be someone overseeing multiple churches or a single church, or... or is there no difference?</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38:03</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38:04</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No, I think it'd be... a single church.</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38:06</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38:12</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Okay, perfect. And now just jump... jumping to loans with balance due.</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38:13</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38:13</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Uh-huh.</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38:14</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38:17</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What types of loans typically appear here, in a church context?</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38:18</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38:44</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Okay, so again, these are going to be HQ items. So this would be like a Methodist Conference. And they have all this money in investments, and they can loan money out. So this could be to an individual pastor, but primarily it's going to a church. The loans are going to churches. So they need a... they need a new roof. And so instead of going to a bank, they'll just get their loan from the conference.</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38:48</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38:53</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And is the key number the remaining balance, the monthly payment, or the term remaining?</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38:54</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38:55</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The remaining balance...</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38:57</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39:11</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Okay. And regarding the aging labels, they currently show 'over 60' but actually mean '90+ days.' Should that be fixed in the redesign? And, Oisin, correct me if I... Can you tell us a bit more?</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39:13</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39:32</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I think that they're not looking at the age because, I mean, I get blown away sometimes... Well, we give them a loan, but we don't really expect them to pay it back. And so, you know, we're not looking at what they pay, what they owe per month. So, we just want to know what the balance of the loan is.</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39:36</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39:37</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Is there any... okay.</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39:36</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39:49</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That sounds really, really weird to us, you know... a car loan or a house loan, they're on that. They'll give them a loan that's interest-free, and then they'll just say, well, we don't expect them to pay it back, you know. So it's kind of... well, okay, interesting!</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Feargal Phelan</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39:50</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39:56</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It's a chat... it's more of a donation than a loan.</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39:56</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39:57</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It is more of a donation... yeah.</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40:02</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40:04</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Are there any follow-ups, Oisin, on those?</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Oisin Curran</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40:04</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40:26</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Yeah, I have one, and this is kind of for the payroll distribution. So, if you currently... you put in, like, the beginning and end date, and is the... basically, the purpose is to kind of, like, find your... whatever cycle that church is kind of paying out, or is, like, different groups being kind of paid at different times?</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40:28</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40:37</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Well, it's both, but most of the time, it's... they're doing it by pay period and want to do it by a month. So, I think your first scenario would be the more common.</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Oisin Curran</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40:39</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40:49</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Yeah, so, like, if we gave the option to say for weekly, biweekly, monthly, and then they kind of give us roughly what time to start it on... we could kind of run like a clock on it, if that makes sense.</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40:49</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41:02</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Yeah, yeah, that would work! Yeah, I think you'd be given the—like, the way, like in a report, you can go back and give them some options on the day... Just as long as they still do have an option to do specific, then that would be fine.</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Oisin Curran</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41:04</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41:14</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And then... would different groups get paid out at different times? Like, if the admins get paid differently from maybe the on-the-floor workers kind of thing... or would they all get paid at the same time?</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41:13</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41:48</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Well, I— yeah, that's very— it varies. Some of them are doing it... some of them probably, as long as we can do it by pay group, that would be helpful too. So make sure that in your filtering— because they may have a daycare, or a school, and a church— and they may all get paid on the same frequency, but they want to be able to limit it by pay group. So again, that's one of the functions that are in payroll already. So if you could do it by pay group and by date, I think that would solve it. That would give you all the function you need!</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Oisin Curran</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41:50</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42:08</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Yeah, perfect. That was actually the question. All right, because, like, basically exactly what you just said there... what my thinking was, maybe, is that the reason why the filter is there is because different groups get paid on different dates, and that's why we want the custom as an option always.</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42:13</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42:26</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Unless there's any other follow-ups, I think that we could use the remaining time to do a bit of a walkthrough of the current design iteration on the dashboard... Are we happy to go for that?</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Feargal Phelan</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42:28</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42:29</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I think so... yeah.</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42:28</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44:00</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And Ben, I know that... I think it would be a great exercise for us at this point if, rather than me walking you through the dashboard, we can use it as an opportunity to start testing a little bit around what's there. So I'm going to put a link in the... in the chat. And if you're comfortable opening that link and sharing your screen, that is our current prototype. And I might just ask you a few questions or ask you to do a couple of tasks here and ask you for opinions on your experience navigating through that. Just before I share it, I also want to mention that all of the data or content in this dashboard is mainly placeholder, or even the types of widgets that are there themselves are just an exploration, and the content itself is not... is not what we're looking at, but rather the general working of the dashboard. So I'm going to share the link, and if you could click it and share your screen with us... And to give you a little context as well, I just wanted you to imagine that you are one of our personas—let's say an admin at a small to medium church—and you are going to the account in-home landing. And this is what you see. So before I ask you to do any task on it, can you tell me a little bit about what you're seeing here? What do you think your main actions or main tasks might be here?</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44:05</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45:29</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All right. So, see, the widget-type things are all combined. It looks like you have the Manage Dashboard, so it looks like you can move them around to have your priorities, move them where you want to have the right priorities. So I can put the bank account balances or whatever. I can add or remove widgets, looks like, so I can pick the ones that I want. It looks like I have... I can resize it. Okay, good. So, see, some of them are small, some of them are large. This is where I can refresh them. Oh, good. It tells me how long ago it was refreshed. Very good. All right. All right. It looks like, based on this, I can have different dashboards for different groups on this. So I can create a dashboard for the Finance Committee or for the administrator or whatever, and then share that dashboard. It's not just my dashboard. It looks like it can be shared. All right, looks like over here I do have—oh, that's just a regular—</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45:30</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45:31</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Yeah... that's a placeholder.</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Oisin Curran</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45:30</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45:32</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The sidebar... you can ignore.</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45:33</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45:33</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And</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45:33</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45:35</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That's just a regular menu option.</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45:35</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46:01</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Ben, let's say that you had been tasked with looking at more info on cash on hand, right? And I don't know what the typical tasks around cash on hand would be, but just as a general task... let's say that you needed to look into cash on hand. Can you walk us through what you would do? Why? What you're seeing, thinking, and doing as you navigate through that?</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46:03</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46:07</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All right... so, Cash on Hand... that would be for the bank accounts.</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Feargal Phelan</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46:10</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46:13</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Yeah, to be kind of... bank balances, as well.</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46:13</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46:53</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Okay. All right, so first of all, I can't tell what bank account it is. So that would be helpful to know... what—is this all my bank accounts, or is this a specific bank account? And then I would like to be able to—let's see, let's click on this. This is okay. There's my comparison as far as what I'm comparing it to. So it's up 3.2% from the previous quarter. And they'll see that there, okay? Excuse me.</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46:52</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46:56</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And if you wanted to... let's say... see all your accounts, how would you go about that?</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46:59</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47:40</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That should be just maybe a filter up here to say all accounts. Let's see, money available across all your offers... So this is all our accounts right now. And then this is— okay, that's actually going to the module. So yeah, if I could do that, if I could come to here and say, okay, I want to pick these specific accounts. And then again, your— the widget is comparing them all together. It would probably be beneficial to have the ability to have another cash-on-hand widget that would have a different— that would have the— be able to have the bank account separately.</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47:43</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47:47</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And how would you go about doing that... on this dashboard?</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47:48</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48:16</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I think, at that point, we would manage when we click 'Add Widget' and we click 'Cash on Hand,' then we would come in. That's 'Add Dashboard.' 'Add Widget.' Okay... Oh, there it is! Okay... So now that new widget is there, and then I'd be able to say this one is bank account number 1, and this is bank account number 2. So, how did it know? How did it know when it did 'Add Widget' that I was looking at those two?</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48:17</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48:24</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The 'Add Widget' is not fully functional right now... It normally would walk you through a panel where you choose the widgets that you want to add.</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48:23</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48:25</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Got it, got it...</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48:24</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49:19</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So, it just added one right now, but it didn't ask you to choose which one to add... Okay. And if you were to, again, add new widgets, which way would you go about it? Or if, let's say, you wanted to have another widget for deposit accounts, so rather than adding one, you want to kind of have the same one with a different view... How would you go about that? And...</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48:50</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49:26</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So, when you do add a widget again, it would ask what type of widget you'd want. And then, at that point, it would add the same widget there twice. And then, as you look at the different functions here, you can, like I say, by top, by top accounts, by type... that would—the filters here then would let you differentiate between those two widgets. And then you need to have some kind of indication there of what the limitations are... I mean, what the filters are.</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49:27</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49:44</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Okay, and looking at deposit accounts... let's say you wanted to take a look at sort of the general trend of all your deposit accounts, right? Or you wanted to see the total balance of your deposit accounts. How would you go about that?</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49:45</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49:59</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Mm-hmm. I think that would be—there should just be a button here somewhere that says, again, you have table distribution trend or whatever, top accounts... I think you just have a button here for total... for all accounts.</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50:00</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50:10</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And if you were to be—let's say your task now is to find out, on this current dashboard, what is the total number over all your deposit accounts.</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50:17</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50:54</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This is top 8 of 10. I don't have any filter here. Top accounts... Well, we have a total down here when I go to the table, so that's good. And that's showing—I see that that is showing no matter where you are in the scroll. So that is beneficial. I think that would take care of that because that way you're seeing it all at that one time. Then Distribution and Trends... Okay. Yeah... So yeah, that takes care of that part!</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50:55</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50:57</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Okay.</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50:55</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50:59</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Total number of counts and total number of the balance... Yes, that's excellent!</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51:01</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51:45</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And Ben, if you were—let's say you're editing your dashboard, right? You just landed here, and you go, okay, great, I have a dashboard now. I want to kind of make it my own. And what I want to see here is that for deposit accounts particularly, I just want to see the total balance, whereas for payments over time, I want to see it the way it is now, where I see the whole graph. How would you go about editing so that for some widgets you can see one type of data or sets of data, and for other widgets, you'd have different sets? Let's say you want to have payments over time as like a big table where you can see everything at a glance, and deposit accounts as just one total.</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51:48</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51:49</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All right, well...</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51:48</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51:49</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Would you go about that?</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51:49</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52:48</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It looks like, again, what you have in this particular case is you have the same widget up here twice, which is very helpful. That way, I can choose if I want to leave the table over here... and we'll look at the trend over here; that works. That's very— that's beautiful! All right, now let's see... you have by type and total. There's distribution, which is showing each individual— showing a graph showing each individual type of fund and their different options table. All right, I have my different account type options. All right, so you asked me, what if I just wanted a grand total?</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52:49</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53:07</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If you would just want it—exactly, for deposit accounts—let's say that's not something you... you want to drill into. You just want to see the grand total. And then, you know, as opposed to payments over time where you want to see this big graph that you're seeing here!</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53:12</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53:16</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Is that okay? Now, let me make sure... are we looking at deposit accounts or cash on hand?</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53:18</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53:23</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Deposit accounts... So, let's say you just want to see a grand total, mainly for deposit accounts.</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53:24</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53:33</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Other than what I see here, I don't—oh, you're asking if I can... if I can make it where it's just showing the grand total?</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53:34</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53:36</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Yeah... let's say you just want to see that, and nothing else.</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53:48</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54:04</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Active accounts funded, okay... Funded balance. All right, I don't see a way just to give it just that total without any of the detail.</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54:05</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54:27</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Okay, perfect. Thank you. Is there any other for me? And now we'll walk you through Ben and kind of do that walkthrough and show you a little bit more. But before we actually walk through the dashboard... Feargal or Oisin, is there any other tasks or questions that you want to ask Ben in terms of, sort of, testing this?</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Feargal Phelan</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54:31</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54:36</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We don't have, like, the main... the, my tasks, or main contact.</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54:37</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54:39</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We don't have that in this demo... no.</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Feargal Phelan</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54:40</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54:41</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Okay, no, that's fine... So, no... yeah. Thanks!</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54:43</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54:47</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All right... So, Ben, thank you so much! Yeah.</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54:45</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54:50</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Okay, just want to remind you... I do have a call in 5 minutes, so...</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54:51</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55:04</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Okay. So, I just wanted to ask you, in general, how confident do you feel around this dashboard? How confident do you feel that you're looking at the right things... that you can navigate through it?</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55:06</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55:15</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As long as I have the ability to add or remove the widgets that are important to me, that is a huge improvement and would be very well received.</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55:16</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55:18</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Okay... and is there anything?</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55:18</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55:25</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And the amount of filters that you have here... the amount of different views you have... that would also be very well.</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55:26</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55:35</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Is there anything that you found very confusing, unclear, or that particularly caught your attention as something that you don't feel confident about?</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55:37</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56:14</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I did not find anything that I felt uncomfortable about. No, I haven't seen— I see the bank account balance again, spending by fund. That's good. That's cool. That's a good thing for that. So yeah, the key is once I pick a widget, if I'm able to select the different— I have some things that are automatic, but also come in and put my own settings in those widgets, and especially, like Feargal was talking about with the reporting, I think it's going to be very well received.</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56:17</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58:11</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Just before we wrap up, I'd like to now show you, rather than give you tasks. So, I'm taking over the screen just to show you a little bit around this dashboard and what we're thinking... and get your feedback on it. So, the general working of the dashboard, as we're thinking through it today, is that users can have different sizes that would expose different levels of content. So, on the glance size, I just see kind of like a little graph, perhaps, and a number. And that depends per widget, obviously, but you'd have the smallest amount of data. Whereas on Explore, now I can set some filters... I can set more specific filters, sort. On Detail, I have the same options, but I can see the information with a little bit more space and a little bit larger. And then my last option, Full, allows me to see a whole big graph where I can drill into more, but also for some widgets, it would allow me to see side by side, for example, a table and its chart, or side by side charts. Again, I can manage my toolbar on all the sizes except for glance. I can sort of go through different options or different filters. And as you said, yes, I could add widgets here. I can manage the dashboard in here. I can also add widgets... I can duplicate widgets... I can move them around... I can delete them... and I can save it. I can save that as a new dashboard or update the current dashboard. And I can make different dashboards. I'll stop it there. I know we're almost at time. Just in case, Ben, you have any feedback... anything that caught your attention... anything that we haven't asked you that you think is important, or Oisin and Feargal, any other follow-ups?</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Oisin Curran</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58:12</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58:26</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Yeah, I just have one question. Do you think it would feel nicer that you're making selections when you're adding the widget, or do you think it should always be in the widget that you're making those choices?</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58:26</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58:43</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Mm-hmm. Both. Yeah, I think they're going to put—they're going to put it out there, then they're going to make changes as they do it. So, I like what I'm seeing, where they can make the different changes at the point of creating them, but then they do need to be able to come and make changes if they need to... In...</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Oisin Curran</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58:45</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59:01</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And then, right now, we have, um, generally sticking to kind of types of accounts because there's just so many... but is there ever any reason to go deeper and just see an account? Does that make sense?</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59:00</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59:06</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Other words... you want to be able to open the detail once you see it, like a pass-through.</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Oisin Curran</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59:06</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59:09</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Yeah, kind of... Yeah, exactly... Like, we haven't...</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59:08</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59:09</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Yeah, I think...</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Oisin Curran</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59:09</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59:12</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Gone that deep yet, but we're wondering... is there a need for that or not?</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59:12</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59:27</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Well, yes, that is a feature that is loved by our clients, where you can click on a line on a report and go through a detail. So, yes, if you can do that in this dashboard, that would be welcome. Yes.</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59:28</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01:00:01</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Ben, would that correspond to this where I, for example... I can go to all types, on all types... I can select, say, my... sorry, I'm going to go to one individual account. I can select this individual account, right? Check-in 05, and I tap on it. And I can see for that the trend. I suppose for this individual account, I wouldn't be able to see the distribution, but I can see the trend for this individual account here. Is that what you mean, or is there more to it?</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01:00:02</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01:00:32</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Now, it'd be nice if they could actually click on that account and go to, like, a deeper view of that particular... like, more detail of that account. But again, this is the dashboard. So, like I said, they love that in the reporting side. So having that, where you click on that Checking 05 and it actually brings up a—let's see, this is a deposit on hand—brings up a deposit which shows the detail of that account, would be fantastic!</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01:00:36</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01:00:47</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Well, we're at time. So, thank you so much, Ben, for your time. We would love to meet again for other questions and to show you the progress, if that's okay.</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01:00:46</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01:00:47</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Oh, that'd be fantastic!</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01:00:47</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01:00:48</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So, okay,</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01:00:47</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01:00:50</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This is awesome! You're doing a great job.</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01:00:51</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01:01:05</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Awesome! Well, thank you so much for your feedback. It's really helpful, and we'll be in touch again soon anyway to do more of these sessions... They are super valuable to us. You too.</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Ben Lane</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01:01:02</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01:01:06</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Perfect. Thank you! Y'all have a great weekend, and we'll look forward to talking to you soon.</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bCs w:val="1"/>
          <w:i w:val="0"/>
          <w:iCs w:val="0"/>
          <w:color w:val="000000"/>
          <w:sz w:val="20"/>
          <w:szCs w:val="20"/>
          <w:shd w:fill="auto" w:val="clear"/>
          <w:vertAlign w:val="baseline"/>
        </w:rPr>
      </w:pPr>
      <w:r w:rsidDel="00000000" w:rsidR="00000000" w:rsidRPr="00000000">
        <w:rPr>
          <w:rFonts w:ascii="Roboto" w:cs="Roboto" w:eastAsia="Roboto" w:hAnsi="Roboto"/>
          <w:b w:val="1"/>
          <w:bCs w:val="1"/>
          <w:i w:val="0"/>
          <w:iCs w:val="0"/>
          <w:color w:val="000000"/>
          <w:sz w:val="20"/>
          <w:szCs w:val="20"/>
          <w:shd w:fill="auto" w:val="clear"/>
          <w:vertAlign w:val="baseline"/>
          <w:rtl w:val="0"/>
        </w:rPr>
        <w:t xml:space="preserve">Jo Lopez</w:t>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bCs w:val="0"/>
          <w:i w:val="0"/>
          <w:iCs w:val="0"/>
          <w:color w:val="000000"/>
          <w:sz w:val="18"/>
          <w:szCs w:val="18"/>
          <w:shd w:fill="auto" w:val="clear"/>
          <w:vertAlign w:val="baseline"/>
        </w:rPr>
      </w:pP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01:01:06</w:t>
      </w:r>
      <w:r w:rsidDel="00000000" w:rsidR="00000000" w:rsidRPr="00000000">
        <w:rPr>
          <w:rFonts w:ascii="Roboto" w:cs="Roboto" w:eastAsia="Roboto" w:hAnsi="Roboto"/>
          <w:b w:val="0"/>
          <w:bCs w:val="0"/>
          <w:sz w:val="18"/>
          <w:szCs w:val="18"/>
          <w:shd w:fill="auto" w:val="clear"/>
          <w:rtl w:val="0"/>
        </w:rPr>
        <w:t xml:space="preserve"> - </w:t>
      </w:r>
      <w:r w:rsidDel="00000000" w:rsidR="00000000" w:rsidRPr="00000000">
        <w:rPr>
          <w:rFonts w:ascii="Roboto" w:cs="Roboto" w:eastAsia="Roboto" w:hAnsi="Roboto"/>
          <w:b w:val="0"/>
          <w:bCs w:val="0"/>
          <w:i w:val="0"/>
          <w:iCs w:val="0"/>
          <w:color w:val="000000"/>
          <w:sz w:val="18"/>
          <w:szCs w:val="18"/>
          <w:shd w:fill="auto" w:val="clear"/>
          <w:vertAlign w:val="baseline"/>
          <w:rtl w:val="0"/>
        </w:rPr>
        <w:t xml:space="preserve">01:01:09</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Fonts w:ascii="Georgia" w:cs="Georgia" w:eastAsia="Georgia" w:hAnsi="Georgia"/>
          <w:b w:val="0"/>
          <w:bCs w:val="0"/>
          <w:i w:val="0"/>
          <w:iCs w:val="0"/>
          <w:color w:val="000000"/>
          <w:sz w:val="22"/>
          <w:szCs w:val="22"/>
          <w:shd w:fill="auto" w:val="clear"/>
          <w:vertAlign w:val="baseline"/>
          <w:rtl w:val="0"/>
        </w:rPr>
        <w:t xml:space="preserve">Thank you, Ben. Have a great weekend! Thanks, everyone. Bye.</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bCs w:val="0"/>
          <w:i w:val="0"/>
          <w:iCs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