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Toast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Translucent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just now ×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See? Just like this.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2 seconds ago ×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 up, toasts will stack automatically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just now ×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See? Just like this.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2 seconds ago ×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 up, toasts will stack automatically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 with Flexbox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