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D31B" w14:textId="5C8C5924" w:rsidR="001B524D" w:rsidRPr="00BD6FDA" w:rsidRDefault="00E4576A" w:rsidP="00E4576A">
      <w:pPr>
        <w:pStyle w:val="ListParagraph"/>
        <w:numPr>
          <w:ilvl w:val="0"/>
          <w:numId w:val="1"/>
        </w:numPr>
        <w:rPr>
          <w:b/>
        </w:rPr>
      </w:pPr>
      <w:r w:rsidRPr="00BD6FDA">
        <w:rPr>
          <w:b/>
        </w:rPr>
        <w:t xml:space="preserve">0.25% </w:t>
      </w:r>
      <w:r w:rsidRPr="00BD6FDA">
        <w:rPr>
          <w:u w:val="single"/>
        </w:rPr>
        <w:t>Afhverju er getElementById() fljótlegasta aðferðin?</w:t>
      </w:r>
      <w:r w:rsidR="00296259" w:rsidRPr="00BD6FDA">
        <w:br/>
      </w:r>
      <w:r w:rsidR="00296259" w:rsidRPr="00BD6FDA">
        <w:t>getElementById()</w:t>
      </w:r>
      <w:r w:rsidR="00296259" w:rsidRPr="00BD6FDA">
        <w:t xml:space="preserve"> er fljótlegasta aðferðin þar sem að í fyrsta lagi getur bara verið eitt einstakt id á einni síðu þ.e.a.s ég get ekki verið með 2 div tög sem eru með id-ið cool, þannig að um leið og þýðandinn hefur fundið þetta getur hann strax skilað þessu hann þarf ekki að halda áfram að leita og athuga hvort það séu fleiri</w:t>
      </w:r>
      <w:r w:rsidR="00296259" w:rsidRPr="00BD6FDA">
        <w:br/>
      </w:r>
      <w:r w:rsidR="00296259" w:rsidRPr="00BD6FDA">
        <w:br/>
      </w:r>
    </w:p>
    <w:p w14:paraId="7C89FA66" w14:textId="298128DD" w:rsidR="00F23516" w:rsidRPr="00BD6FDA" w:rsidRDefault="00E4576A" w:rsidP="00F23516">
      <w:pPr>
        <w:pStyle w:val="ListParagraph"/>
        <w:numPr>
          <w:ilvl w:val="0"/>
          <w:numId w:val="1"/>
        </w:numPr>
      </w:pPr>
      <w:r w:rsidRPr="00BD6FDA">
        <w:rPr>
          <w:b/>
        </w:rPr>
        <w:t xml:space="preserve">0.25% </w:t>
      </w:r>
      <w:r w:rsidRPr="00BD6FDA">
        <w:rPr>
          <w:u w:val="single"/>
        </w:rPr>
        <w:t>Hvað gerir querySelector()? Komdu með dæmi.</w:t>
      </w:r>
      <w:r w:rsidR="00F23516" w:rsidRPr="00BD6FDA">
        <w:rPr>
          <w:u w:val="single"/>
        </w:rPr>
        <w:br/>
      </w:r>
      <w:r w:rsidR="00F23516" w:rsidRPr="00BD6FDA">
        <w:t>querySelector() notar CSS greinirinn eða class attribute-ið til að velja elementið, nema querySelector velur bara þann fyrsta sem hann finnur t.d.</w:t>
      </w:r>
      <w:r w:rsidR="00BD6FDA">
        <w:t xml:space="preserve"> í dæminu hér fyrir neðan er h2 og p með klasnn rautt en ef það er bara notað querySelector() þá tekur hann bara h2 elementið því það er það fyrsta sem hann finnur hinsvegar ef það hefði veriðnotað querySelectorAll(</w:t>
      </w:r>
      <w:r w:rsidR="00BD6FDA" w:rsidRPr="00BD6FDA">
        <w:t>"</w:t>
      </w:r>
      <w:r w:rsidR="00BD6FDA" w:rsidRPr="00BD6FDA">
        <w:rPr>
          <w:b/>
        </w:rPr>
        <w:t>.rautt</w:t>
      </w:r>
      <w:r w:rsidR="00BD6FDA" w:rsidRPr="00BD6FDA">
        <w:t>"</w:t>
      </w:r>
      <w:r w:rsidR="00BD6FDA">
        <w:t>) þá hefði það valið bæði</w:t>
      </w:r>
      <w:r w:rsidR="00F23516" w:rsidRPr="00BD6FDA">
        <w:br/>
      </w:r>
      <w:r w:rsidR="00F23516" w:rsidRPr="00BD6FDA">
        <w:br/>
      </w:r>
      <w:r w:rsidR="00F23516" w:rsidRPr="00BD6FDA">
        <w:t>&lt;!DOCTYPE html&gt;</w:t>
      </w:r>
    </w:p>
    <w:p w14:paraId="54580A79" w14:textId="77777777" w:rsidR="00F23516" w:rsidRPr="00BD6FDA" w:rsidRDefault="00F23516" w:rsidP="00F23516">
      <w:pPr>
        <w:pStyle w:val="ListParagraph"/>
      </w:pPr>
      <w:r w:rsidRPr="00BD6FDA">
        <w:t>&lt;html&gt;</w:t>
      </w:r>
    </w:p>
    <w:p w14:paraId="3DC5E60F" w14:textId="280B99D6" w:rsidR="00F23516" w:rsidRPr="00BD6FDA" w:rsidRDefault="00F23516" w:rsidP="00F23516">
      <w:pPr>
        <w:pStyle w:val="ListParagraph"/>
      </w:pPr>
      <w:r w:rsidRPr="00BD6FDA">
        <w:t>&lt;body&gt;</w:t>
      </w:r>
    </w:p>
    <w:p w14:paraId="6C17905C" w14:textId="68C469CB" w:rsidR="00F23516" w:rsidRPr="00BD6FDA" w:rsidRDefault="00F23516" w:rsidP="00F23516">
      <w:pPr>
        <w:pStyle w:val="ListParagraph"/>
      </w:pPr>
      <w:r w:rsidRPr="00BD6FDA">
        <w:t xml:space="preserve">&lt;h2 </w:t>
      </w:r>
      <w:r w:rsidRPr="00BD6FDA">
        <w:rPr>
          <w:b/>
        </w:rPr>
        <w:t>class="</w:t>
      </w:r>
      <w:r w:rsidR="00BD6FDA" w:rsidRPr="00BD6FDA">
        <w:rPr>
          <w:b/>
        </w:rPr>
        <w:t>rautt</w:t>
      </w:r>
      <w:r w:rsidRPr="00BD6FDA">
        <w:rPr>
          <w:b/>
        </w:rPr>
        <w:t>"</w:t>
      </w:r>
      <w:r w:rsidRPr="00BD6FDA">
        <w:t>&gt;</w:t>
      </w:r>
      <w:r w:rsidR="00BD6FDA" w:rsidRPr="00BD6FDA">
        <w:t>h2 með classa sem heitir rautt</w:t>
      </w:r>
      <w:r w:rsidRPr="00BD6FDA">
        <w:t xml:space="preserve"> class="</w:t>
      </w:r>
      <w:r w:rsidR="00BD6FDA" w:rsidRPr="00BD6FDA">
        <w:t xml:space="preserve"> </w:t>
      </w:r>
      <w:r w:rsidR="00BD6FDA" w:rsidRPr="00BD6FDA">
        <w:t>rautt</w:t>
      </w:r>
      <w:r w:rsidR="00BD6FDA" w:rsidRPr="00BD6FDA">
        <w:t xml:space="preserve"> </w:t>
      </w:r>
      <w:r w:rsidRPr="00BD6FDA">
        <w:t>"&lt;/h2&gt;</w:t>
      </w:r>
    </w:p>
    <w:p w14:paraId="1CF3F56F" w14:textId="7D299C2A" w:rsidR="00F23516" w:rsidRPr="00BD6FDA" w:rsidRDefault="00F23516" w:rsidP="00F23516">
      <w:pPr>
        <w:pStyle w:val="ListParagraph"/>
      </w:pPr>
      <w:r w:rsidRPr="00BD6FDA">
        <w:t xml:space="preserve">&lt;p&gt;A paragraph with </w:t>
      </w:r>
      <w:r w:rsidRPr="00BD6FDA">
        <w:rPr>
          <w:b/>
        </w:rPr>
        <w:t>class="</w:t>
      </w:r>
      <w:r w:rsidR="00BD6FDA" w:rsidRPr="00BD6FDA">
        <w:rPr>
          <w:b/>
        </w:rPr>
        <w:t>rautt</w:t>
      </w:r>
      <w:r w:rsidRPr="00BD6FDA">
        <w:rPr>
          <w:b/>
        </w:rPr>
        <w:t>"</w:t>
      </w:r>
      <w:r w:rsidRPr="00BD6FDA">
        <w:t xml:space="preserve">.&lt;/p&gt; </w:t>
      </w:r>
    </w:p>
    <w:p w14:paraId="34B2CF36" w14:textId="60633171" w:rsidR="00F23516" w:rsidRPr="00BD6FDA" w:rsidRDefault="00F23516" w:rsidP="00F23516">
      <w:pPr>
        <w:pStyle w:val="ListParagraph"/>
      </w:pPr>
      <w:r w:rsidRPr="00BD6FDA">
        <w:t>&lt;p&gt;</w:t>
      </w:r>
      <w:r w:rsidR="00BD6FDA">
        <w:t>Ef þú smellir á takkan þá tekur þetta bara h2 sem er með klasann rautt</w:t>
      </w:r>
      <w:r w:rsidRPr="00BD6FDA">
        <w:t>.&lt;/p&gt;</w:t>
      </w:r>
      <w:r w:rsidRPr="00BD6FDA">
        <w:br/>
      </w:r>
      <w:r w:rsidRPr="00BD6FDA">
        <w:t>&lt;button onclick="myFunction()"&gt;Try it&lt;/button&gt;</w:t>
      </w:r>
    </w:p>
    <w:p w14:paraId="04B1C250" w14:textId="58230647" w:rsidR="00F23516" w:rsidRPr="00BD6FDA" w:rsidRDefault="00F23516" w:rsidP="00F23516">
      <w:pPr>
        <w:pStyle w:val="ListParagraph"/>
      </w:pPr>
      <w:r w:rsidRPr="00BD6FDA">
        <w:t>&lt;script&gt;</w:t>
      </w:r>
      <w:r w:rsidRPr="00BD6FDA">
        <w:br/>
      </w:r>
      <w:r w:rsidRPr="00BD6FDA">
        <w:t>function myFunction() {</w:t>
      </w:r>
      <w:r w:rsidRPr="00BD6FDA">
        <w:br/>
      </w:r>
      <w:r w:rsidRPr="00BD6FDA">
        <w:t xml:space="preserve"> document.querySelector("</w:t>
      </w:r>
      <w:r w:rsidRPr="00BD6FDA">
        <w:rPr>
          <w:b/>
        </w:rPr>
        <w:t>.</w:t>
      </w:r>
      <w:r w:rsidR="00BD6FDA" w:rsidRPr="00BD6FDA">
        <w:rPr>
          <w:b/>
        </w:rPr>
        <w:t>rautt</w:t>
      </w:r>
      <w:r w:rsidRPr="00BD6FDA">
        <w:t>").style.backgroundColor = "</w:t>
      </w:r>
      <w:r w:rsidR="00BD6FDA" w:rsidRPr="00BD6FDA">
        <w:t>red</w:t>
      </w:r>
      <w:r w:rsidRPr="00BD6FDA">
        <w:t>";</w:t>
      </w:r>
      <w:r w:rsidRPr="00BD6FDA">
        <w:br/>
      </w:r>
      <w:r w:rsidRPr="00BD6FDA">
        <w:t>}</w:t>
      </w:r>
    </w:p>
    <w:p w14:paraId="66FB6888" w14:textId="56097AD7" w:rsidR="00E4576A" w:rsidRPr="00BD6FDA" w:rsidRDefault="00F23516" w:rsidP="00BD6FDA">
      <w:pPr>
        <w:ind w:left="708"/>
        <w:rPr>
          <w:b/>
          <w:u w:val="single"/>
        </w:rPr>
      </w:pPr>
      <w:r w:rsidRPr="00BD6FDA">
        <w:t>&lt;/script&gt;</w:t>
      </w:r>
      <w:r w:rsidR="00BD6FDA">
        <w:br/>
      </w:r>
      <w:r w:rsidRPr="00BD6FDA">
        <w:t>&lt;/body&gt;</w:t>
      </w:r>
      <w:r w:rsidR="00BD6FDA">
        <w:br/>
      </w:r>
      <w:r w:rsidRPr="00BD6FDA">
        <w:t>&lt;/html&gt;</w:t>
      </w:r>
      <w:r w:rsidRPr="00BD6FDA">
        <w:br/>
      </w:r>
      <w:r w:rsidRPr="00BD6FDA">
        <w:br/>
      </w:r>
      <w:r w:rsidRPr="00BD6FDA">
        <w:br/>
      </w:r>
    </w:p>
    <w:p w14:paraId="55E60C50" w14:textId="1AB9C7E2" w:rsidR="00E4576A" w:rsidRPr="00BD6FDA" w:rsidRDefault="00E4576A" w:rsidP="00E4576A">
      <w:pPr>
        <w:pStyle w:val="ListParagraph"/>
        <w:numPr>
          <w:ilvl w:val="0"/>
          <w:numId w:val="1"/>
        </w:numPr>
        <w:rPr>
          <w:b/>
        </w:rPr>
      </w:pPr>
      <w:r w:rsidRPr="00BD6FDA">
        <w:rPr>
          <w:b/>
        </w:rPr>
        <w:t xml:space="preserve">0.5% </w:t>
      </w:r>
      <w:r w:rsidRPr="00BD6FDA">
        <w:rPr>
          <w:u w:val="single"/>
        </w:rPr>
        <w:t>Hvað er málið með auða hnúta (e. Whitespace nodes) og vafra? Hvernig leysum við slíkt?</w:t>
      </w:r>
      <w:r w:rsidR="00BD6FDA">
        <w:rPr>
          <w:u w:val="single"/>
        </w:rPr>
        <w:br/>
      </w:r>
      <w:r w:rsidR="00BD6FDA">
        <w:t>Þess háttar auðir hnútar geta birts í vöfrum einfaldlega ef það er tómt bil eða „whitespace“ milli elementa, þá túlka sumir vafrar það sem Element og getur það haft áhrif á skipanir eins og nextSibling, lastChild og þær skipanir sem eru ekki beint að velja neitt Element hvað varðar id eða class selector heldur eru að flakka á milli, þá t.d. getur nextSibling allt í einu skilað tómu í chrom</w:t>
      </w:r>
      <w:r w:rsidR="005A1317">
        <w:t>e en skilar kannski gildi í IE.</w:t>
      </w:r>
      <w:r w:rsidR="005A1317">
        <w:br/>
      </w:r>
      <w:r w:rsidR="005A1317">
        <w:br/>
        <w:t>L</w:t>
      </w:r>
      <w:r w:rsidR="00BD6FDA">
        <w:t>ausnin við þessu er annahvort að nota library eins og JQuery hann hjálpar til með þetta en önnur leins er að trima skránna eða</w:t>
      </w:r>
      <w:r w:rsidR="005A1317">
        <w:t xml:space="preserve"> strippa hana af öllum bilum og þjappa, þetta er fín lausn hvað varðar keyrslutíman og stærð á skránni en eftir að svona er framkvæmt getur verið óþægilega leiðinlegt að vinna í eða úr henni, en til eru þó lausnir sem „reverta“ svona breytingar eða þá bara að eiga vinnsluskrá sem þú fiktar í og síðan compressar maður hana og uploadar á serverinn</w:t>
      </w:r>
      <w:r w:rsidR="00BD6FDA">
        <w:rPr>
          <w:u w:val="single"/>
        </w:rPr>
        <w:br/>
      </w:r>
    </w:p>
    <w:p w14:paraId="7573355F" w14:textId="5094F070" w:rsidR="00E4576A" w:rsidRPr="00BD6FDA" w:rsidRDefault="00E4576A" w:rsidP="00E4576A">
      <w:pPr>
        <w:pStyle w:val="ListParagraph"/>
        <w:numPr>
          <w:ilvl w:val="0"/>
          <w:numId w:val="1"/>
        </w:numPr>
        <w:rPr>
          <w:b/>
        </w:rPr>
      </w:pPr>
      <w:r w:rsidRPr="00BD6FDA">
        <w:rPr>
          <w:b/>
        </w:rPr>
        <w:lastRenderedPageBreak/>
        <w:t>0.5%</w:t>
      </w:r>
      <w:r w:rsidR="00296259" w:rsidRPr="00BD6FDA">
        <w:rPr>
          <w:b/>
        </w:rPr>
        <w:t xml:space="preserve"> </w:t>
      </w:r>
      <w:r w:rsidR="00296259" w:rsidRPr="00BD6FDA">
        <w:rPr>
          <w:u w:val="single"/>
        </w:rPr>
        <w:t>Hvað gerir eftirfarandi kóði, útskýrðu línu fyrir línu</w:t>
      </w:r>
      <w:r w:rsidR="005A1317">
        <w:rPr>
          <w:u w:val="single"/>
        </w:rPr>
        <w:br/>
      </w:r>
      <w:r w:rsidR="005A1317">
        <w:t>getElementsByTagName(</w:t>
      </w:r>
      <w:r w:rsidR="005A1317" w:rsidRPr="00BD6FDA">
        <w:t>'li'</w:t>
      </w:r>
      <w:r w:rsidR="005A1317">
        <w:t>) tekur öll &lt;li&gt; tögin sem eru á síðunni og raðar þeim upp í nodelista sem virkar eins og array eða byrjar á 0 indexi og vinnur sig upp eftir því hvað mörg eru tilstaðar og í þeirri röð sem þau birtast á síð</w:t>
      </w:r>
      <w:r w:rsidR="00DA6427">
        <w:t>unni, semsagt fyrsta li sem þú sérð á síðunni yrði nr 0 næsta li nr 1 osfrv.</w:t>
      </w:r>
      <w:r w:rsidR="005A1317">
        <w:t xml:space="preserve"> þannig í þessu tilviki er þetta að gerast:</w:t>
      </w:r>
      <w:r w:rsidR="005A1317">
        <w:br/>
        <w:t xml:space="preserve"> </w:t>
      </w:r>
      <w:r w:rsidR="00296259" w:rsidRPr="00BD6FDA">
        <w:br/>
      </w:r>
      <w:r w:rsidR="00296259" w:rsidRPr="00BD6FDA">
        <w:t xml:space="preserve">var elements = document.getElementsByTagName('li'); </w:t>
      </w:r>
      <w:r w:rsidR="005A1317">
        <w:t xml:space="preserve"> </w:t>
      </w:r>
      <w:r w:rsidR="005A1317">
        <w:br/>
      </w:r>
      <w:r w:rsidR="005A1317" w:rsidRPr="005A1317">
        <w:rPr>
          <w:sz w:val="18"/>
        </w:rPr>
        <w:t>//Finnur öll li á síðunni og setur í elements breytuna</w:t>
      </w:r>
      <w:r w:rsidR="005A1317">
        <w:rPr>
          <w:sz w:val="18"/>
        </w:rPr>
        <w:t>(</w:t>
      </w:r>
      <w:r w:rsidR="00296259" w:rsidRPr="00BD6FDA">
        <w:br/>
      </w:r>
      <w:r w:rsidR="00296259" w:rsidRPr="00BD6FDA">
        <w:t>if (elements.length &gt; 0) {</w:t>
      </w:r>
      <w:r w:rsidR="005A1317">
        <w:t xml:space="preserve"> </w:t>
      </w:r>
      <w:r w:rsidR="005A1317">
        <w:br/>
      </w:r>
      <w:r w:rsidR="005A1317">
        <w:rPr>
          <w:sz w:val="18"/>
        </w:rPr>
        <w:t>//opnar if setningu og segir að ef að elements (li tögin) eru fleirri en 0 þá gerir það eftirfarandi</w:t>
      </w:r>
      <w:r w:rsidR="00296259" w:rsidRPr="00BD6FDA">
        <w:br/>
        <w:t xml:space="preserve"> </w:t>
      </w:r>
      <w:r w:rsidR="00296259" w:rsidRPr="00BD6FDA">
        <w:tab/>
      </w:r>
      <w:r w:rsidR="00296259" w:rsidRPr="00BD6FDA">
        <w:t xml:space="preserve">var el = elements[2]; </w:t>
      </w:r>
      <w:r w:rsidR="005A1317">
        <w:t xml:space="preserve"> </w:t>
      </w:r>
      <w:r w:rsidR="005A1317">
        <w:br/>
      </w:r>
      <w:r w:rsidR="005A1317">
        <w:rPr>
          <w:sz w:val="18"/>
        </w:rPr>
        <w:t>// hér er vistað li tag 3 í el breytunni semsagt li tag nr 3 sem þú sérð á síðunni geymir el breytan</w:t>
      </w:r>
      <w:r w:rsidR="00296259" w:rsidRPr="00BD6FDA">
        <w:br/>
        <w:t xml:space="preserve">   </w:t>
      </w:r>
      <w:r w:rsidR="00296259" w:rsidRPr="00BD6FDA">
        <w:tab/>
        <w:t xml:space="preserve">   </w:t>
      </w:r>
      <w:r w:rsidR="00296259" w:rsidRPr="00BD6FDA">
        <w:t xml:space="preserve">el.className = 'cool'; </w:t>
      </w:r>
      <w:r w:rsidR="005A1317">
        <w:t xml:space="preserve"> </w:t>
      </w:r>
      <w:r w:rsidR="005A1317">
        <w:br/>
      </w:r>
      <w:r w:rsidR="005A1317">
        <w:rPr>
          <w:sz w:val="18"/>
        </w:rPr>
        <w:t>// hér er verið að gefa el (li tagi nr 3) nýtt klasanafn.</w:t>
      </w:r>
      <w:r w:rsidR="00296259" w:rsidRPr="00BD6FDA">
        <w:br/>
      </w:r>
      <w:r w:rsidR="00296259" w:rsidRPr="00BD6FDA">
        <w:t>}</w:t>
      </w:r>
      <w:r w:rsidR="005A1317">
        <w:t xml:space="preserve"> </w:t>
      </w:r>
      <w:r w:rsidR="005A1317">
        <w:br/>
      </w:r>
      <w:r w:rsidR="005A1317">
        <w:rPr>
          <w:sz w:val="18"/>
        </w:rPr>
        <w:t>//endar if</w:t>
      </w:r>
    </w:p>
    <w:p w14:paraId="50AD11B4" w14:textId="141125B2" w:rsidR="00296259" w:rsidRPr="00BD6FDA" w:rsidRDefault="00296259" w:rsidP="00296259">
      <w:pPr>
        <w:pStyle w:val="ListParagraph"/>
        <w:numPr>
          <w:ilvl w:val="0"/>
          <w:numId w:val="1"/>
        </w:numPr>
      </w:pPr>
      <w:r w:rsidRPr="00BD6FDA">
        <w:rPr>
          <w:b/>
        </w:rPr>
        <w:t xml:space="preserve">0.5% </w:t>
      </w:r>
      <w:r w:rsidRPr="00BD6FDA">
        <w:rPr>
          <w:u w:val="single"/>
        </w:rPr>
        <w:t xml:space="preserve">Notaðu DOM element og eitthvað af eftirtöldu; parentNode, previousSibling, nextSibling, firstChild, lastChild til að velja HTML elementið sem er </w:t>
      </w:r>
      <w:r w:rsidRPr="00BD6FDA">
        <w:rPr>
          <w:b/>
          <w:u w:val="single"/>
        </w:rPr>
        <w:t>feitletrað</w:t>
      </w:r>
      <w:r w:rsidRPr="00BD6FDA">
        <w:rPr>
          <w:u w:val="single"/>
        </w:rPr>
        <w:t xml:space="preserve"> í kóðanum.</w:t>
      </w:r>
      <w:r w:rsidRPr="00BD6FDA">
        <w:br/>
      </w:r>
      <w:r w:rsidRPr="00BD6FDA">
        <w:t>&lt;ul</w:t>
      </w:r>
    </w:p>
    <w:p w14:paraId="1A8D09F9" w14:textId="77777777" w:rsidR="00296259" w:rsidRPr="00BD6FDA" w:rsidRDefault="00296259" w:rsidP="00296259">
      <w:pPr>
        <w:pStyle w:val="ListParagraph"/>
      </w:pPr>
      <w:r w:rsidRPr="00BD6FDA">
        <w:t>&gt;&lt;li&gt;&lt;em&gt;fresh&lt;/em&gt;figs&lt;/li</w:t>
      </w:r>
    </w:p>
    <w:p w14:paraId="2FC4584B" w14:textId="77777777" w:rsidR="00296259" w:rsidRPr="00BD6FDA" w:rsidRDefault="00296259" w:rsidP="00296259">
      <w:pPr>
        <w:pStyle w:val="ListParagraph"/>
        <w:rPr>
          <w:b/>
        </w:rPr>
      </w:pPr>
      <w:r w:rsidRPr="00BD6FDA">
        <w:rPr>
          <w:b/>
        </w:rPr>
        <w:t>&gt;&lt;li&gt;pine nuts&lt;/li</w:t>
      </w:r>
    </w:p>
    <w:p w14:paraId="1A7C0FFD" w14:textId="77777777" w:rsidR="00296259" w:rsidRPr="00BD6FDA" w:rsidRDefault="00296259" w:rsidP="00296259">
      <w:pPr>
        <w:pStyle w:val="ListParagraph"/>
      </w:pPr>
      <w:r w:rsidRPr="00BD6FDA">
        <w:t>&gt;&lt;li&gt;honey&lt;/li</w:t>
      </w:r>
    </w:p>
    <w:p w14:paraId="247E0F1D" w14:textId="77777777" w:rsidR="00296259" w:rsidRPr="00BD6FDA" w:rsidRDefault="00296259" w:rsidP="00296259">
      <w:pPr>
        <w:pStyle w:val="ListParagraph"/>
      </w:pPr>
      <w:r w:rsidRPr="00BD6FDA">
        <w:t>&gt;&lt;li&gt;balsamic vinegar&lt;/li</w:t>
      </w:r>
    </w:p>
    <w:p w14:paraId="4AFAFA66" w14:textId="192FA65B" w:rsidR="00FC5E1F" w:rsidRPr="00FC5E1F" w:rsidRDefault="00296259" w:rsidP="00FC5E1F">
      <w:pPr>
        <w:pStyle w:val="ListParagraph"/>
      </w:pPr>
      <w:r w:rsidRPr="00BD6FDA">
        <w:t>&gt;&lt;/ul&gt;</w:t>
      </w:r>
      <w:r w:rsidRPr="00BD6FDA">
        <w:cr/>
      </w:r>
      <w:r w:rsidR="00FC5E1F">
        <w:br/>
      </w:r>
      <w:r w:rsidR="00FC5E1F" w:rsidRPr="00FC5E1F">
        <w:t>var first = document.getElementsByTagName('ul')[0].firstChild</w:t>
      </w:r>
    </w:p>
    <w:p w14:paraId="1964FABE" w14:textId="77777777" w:rsidR="00FC5E1F" w:rsidRPr="00FC5E1F" w:rsidRDefault="00FC5E1F" w:rsidP="00FC5E1F">
      <w:pPr>
        <w:pStyle w:val="ListParagraph"/>
      </w:pPr>
      <w:r w:rsidRPr="00FC5E1F">
        <w:t>var pinenuts = first.nextSibling.nextSibling.nextSibling</w:t>
      </w:r>
      <w:bookmarkStart w:id="0" w:name="_GoBack"/>
      <w:bookmarkEnd w:id="0"/>
    </w:p>
    <w:p w14:paraId="1026E774" w14:textId="22A733CC" w:rsidR="00296259" w:rsidRPr="00FC5E1F" w:rsidRDefault="00296259" w:rsidP="00FC5E1F">
      <w:pPr>
        <w:rPr>
          <w:b/>
        </w:rPr>
      </w:pPr>
      <w:r w:rsidRPr="00FC5E1F">
        <w:rPr>
          <w:b/>
        </w:rPr>
        <w:t xml:space="preserve"> </w:t>
      </w:r>
    </w:p>
    <w:sectPr w:rsidR="00296259" w:rsidRPr="00FC5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400C"/>
    <w:multiLevelType w:val="hybridMultilevel"/>
    <w:tmpl w:val="A726DD1A"/>
    <w:lvl w:ilvl="0" w:tplc="C994A7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6A"/>
    <w:rsid w:val="001B524D"/>
    <w:rsid w:val="00296259"/>
    <w:rsid w:val="005A1317"/>
    <w:rsid w:val="00BD6FDA"/>
    <w:rsid w:val="00DA6427"/>
    <w:rsid w:val="00E4576A"/>
    <w:rsid w:val="00F23516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4D46"/>
  <w15:chartTrackingRefBased/>
  <w15:docId w15:val="{1818A1AA-9525-4715-BC0B-BF00DC29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Óli Jón Valgeirsson</dc:creator>
  <cp:keywords/>
  <dc:description/>
  <cp:lastModifiedBy>Óli Jón Valgeirsson</cp:lastModifiedBy>
  <cp:revision>2</cp:revision>
  <dcterms:created xsi:type="dcterms:W3CDTF">2017-02-21T13:33:00Z</dcterms:created>
  <dcterms:modified xsi:type="dcterms:W3CDTF">2017-02-21T15:00:00Z</dcterms:modified>
</cp:coreProperties>
</file>