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E31D9C" w14:textId="0695D7D6" w:rsidR="00720FC0" w:rsidRDefault="00720FC0" w:rsidP="00720FC0">
      <w:pPr>
        <w:spacing w:after="240"/>
        <w:jc w:val="center"/>
      </w:pPr>
      <w:r>
        <w:rPr>
          <w:b/>
          <w:bCs/>
        </w:rPr>
        <w:t xml:space="preserve">MODO DE USAR </w:t>
      </w:r>
      <w:r w:rsidRPr="00720FC0">
        <w:rPr>
          <w:b/>
          <w:bCs/>
        </w:rPr>
        <w:t>PUP13</w:t>
      </w:r>
      <w:r w:rsidRPr="00720FC0">
        <w:t xml:space="preserve"> </w:t>
      </w:r>
      <w:r>
        <w:t>- P</w:t>
      </w:r>
      <w:r w:rsidRPr="00720FC0">
        <w:t xml:space="preserve">essoa </w:t>
      </w:r>
      <w:r>
        <w:t>U</w:t>
      </w:r>
      <w:r w:rsidRPr="00720FC0">
        <w:t>suária do PRISMA13</w:t>
      </w:r>
    </w:p>
    <w:p w14:paraId="4589B828" w14:textId="4569891D" w:rsidR="00720FC0" w:rsidRPr="00720FC0" w:rsidRDefault="00720FC0" w:rsidP="00720FC0">
      <w:pPr>
        <w:spacing w:after="240"/>
        <w:jc w:val="both"/>
      </w:pPr>
      <w:r w:rsidRPr="00720FC0">
        <w:t xml:space="preserve">A </w:t>
      </w:r>
      <w:r w:rsidRPr="00720FC0">
        <w:rPr>
          <w:b/>
          <w:bCs/>
        </w:rPr>
        <w:t>PUP13</w:t>
      </w:r>
      <w:r w:rsidRPr="00720FC0">
        <w:t xml:space="preserve"> é a pessoa usuária do PRISMA13 que busca recuperar e preservar o bem-estar e a longevidade saudável por meio de ciclos conscientes de autoavaliação, microações, escore evolutivo e integração das 13 dimensões da vida.</w:t>
      </w:r>
    </w:p>
    <w:p w14:paraId="4F6A9DA3" w14:textId="77777777" w:rsidR="00720FC0" w:rsidRPr="00720FC0" w:rsidRDefault="00720FC0" w:rsidP="00720FC0">
      <w:pPr>
        <w:spacing w:after="240"/>
        <w:jc w:val="both"/>
      </w:pPr>
      <w:r w:rsidRPr="00720FC0">
        <w:t>O sistema organiza essa jornada em dimensões mensuráveis, eixos de sustentação e níveis progressivos de evolução, sem substituir acompanhamento médico, psicológico, nutricional, jurídico ou financeiro quando necessário.</w:t>
      </w:r>
    </w:p>
    <w:p w14:paraId="2EBD7E22" w14:textId="77777777" w:rsidR="00410635" w:rsidRDefault="00410635" w:rsidP="00410635">
      <w:pPr>
        <w:spacing w:after="240"/>
      </w:pPr>
      <w:r w:rsidRPr="00410635">
        <w:t>TELA01 = index raiz / portal limpo</w:t>
      </w:r>
    </w:p>
    <w:p w14:paraId="44EFE533" w14:textId="77777777" w:rsidR="00410635" w:rsidRDefault="00410635" w:rsidP="00410635">
      <w:pPr>
        <w:spacing w:after="240"/>
      </w:pPr>
      <w:r w:rsidRPr="00410635">
        <w:t>TELA02 = compromisso PUP13 / LGPD / sigilo</w:t>
      </w:r>
    </w:p>
    <w:p w14:paraId="0A87D6ED" w14:textId="77777777" w:rsidR="00410635" w:rsidRDefault="00410635" w:rsidP="00410635">
      <w:pPr>
        <w:spacing w:after="240"/>
      </w:pPr>
      <w:r w:rsidRPr="00410635">
        <w:t>TELA03 = dados vitais / IMC / facticidade biológica</w:t>
      </w:r>
    </w:p>
    <w:p w14:paraId="1635577F" w14:textId="77777777" w:rsidR="00410635" w:rsidRDefault="00410635" w:rsidP="00410635">
      <w:pPr>
        <w:spacing w:after="240"/>
      </w:pPr>
      <w:r w:rsidRPr="00410635">
        <w:t>TELA04 = geometria do solo / território / ânimo</w:t>
      </w:r>
    </w:p>
    <w:p w14:paraId="01786221" w14:textId="77777777" w:rsidR="00410635" w:rsidRDefault="00410635" w:rsidP="00410635">
      <w:pPr>
        <w:spacing w:after="240"/>
      </w:pPr>
      <w:r w:rsidRPr="00410635">
        <w:t>TELA05 = poder e identidade / desejo / compromisso</w:t>
      </w:r>
    </w:p>
    <w:p w14:paraId="31E12CB6" w14:textId="68EDAFA6" w:rsidR="007D7492" w:rsidRDefault="00410635" w:rsidP="00410635">
      <w:pPr>
        <w:spacing w:after="240"/>
      </w:pPr>
      <w:r w:rsidRPr="00410635">
        <w:t>TELA06 em diante = 13 dimensões</w:t>
      </w:r>
    </w:p>
    <w:p w14:paraId="030B87D8" w14:textId="77777777" w:rsidR="002739FB" w:rsidRDefault="002739FB" w:rsidP="00410635">
      <w:pPr>
        <w:spacing w:after="240"/>
      </w:pPr>
    </w:p>
    <w:p w14:paraId="65BFAFC9" w14:textId="7E3D0CD2" w:rsidR="008F7104" w:rsidRDefault="008F7104" w:rsidP="00410635">
      <w:pPr>
        <w:spacing w:after="240"/>
      </w:pPr>
      <w:r w:rsidRPr="008F7104">
        <w:t>A</w:t>
      </w:r>
      <w:r w:rsidRPr="008F7104">
        <w:t>plicar</w:t>
      </w:r>
      <w:r>
        <w:t xml:space="preserve"> </w:t>
      </w:r>
      <w:r w:rsidRPr="008F7104">
        <w:t>o mesmo critério: preservar identidade visual, reduzir peso no mobile, melhorar toque, leitura, safe-</w:t>
      </w:r>
      <w:proofErr w:type="spellStart"/>
      <w:r w:rsidRPr="008F7104">
        <w:t>area</w:t>
      </w:r>
      <w:proofErr w:type="spellEnd"/>
      <w:r w:rsidRPr="008F7104">
        <w:t xml:space="preserve">, </w:t>
      </w:r>
      <w:proofErr w:type="spellStart"/>
      <w:r w:rsidRPr="008F7104">
        <w:t>footer</w:t>
      </w:r>
      <w:proofErr w:type="spellEnd"/>
      <w:r w:rsidRPr="008F7104">
        <w:t xml:space="preserve"> e fluxo de entrada.</w:t>
      </w:r>
    </w:p>
    <w:p w14:paraId="0DC1438C" w14:textId="77777777" w:rsidR="008F7104" w:rsidRDefault="008F7104" w:rsidP="00410635">
      <w:pPr>
        <w:spacing w:after="240"/>
      </w:pPr>
    </w:p>
    <w:p w14:paraId="6F475B70" w14:textId="77777777" w:rsidR="008F7104" w:rsidRDefault="008F7104" w:rsidP="00410635">
      <w:pPr>
        <w:spacing w:after="240"/>
      </w:pPr>
    </w:p>
    <w:p w14:paraId="247A6C9B" w14:textId="4E47860D" w:rsidR="002739FB" w:rsidRPr="002739FB" w:rsidRDefault="002739FB" w:rsidP="002739FB">
      <w:pPr>
        <w:spacing w:after="240"/>
        <w:rPr>
          <w:b/>
          <w:bCs/>
        </w:rPr>
      </w:pPr>
      <w:r w:rsidRPr="002739FB">
        <w:rPr>
          <w:b/>
          <w:bCs/>
        </w:rPr>
        <w:t>Revisão semanal</w:t>
      </w:r>
      <w:r>
        <w:rPr>
          <w:b/>
          <w:bCs/>
        </w:rPr>
        <w:t xml:space="preserve"> - </w:t>
      </w:r>
      <w:r w:rsidRPr="002739FB">
        <w:t>Resumo automático</w:t>
      </w:r>
      <w:r>
        <w:t xml:space="preserve"> com p</w:t>
      </w:r>
      <w:r w:rsidRPr="002739FB">
        <w:t>equenas</w:t>
      </w:r>
      <w:r>
        <w:t xml:space="preserve"> </w:t>
      </w:r>
      <w:r w:rsidRPr="002739FB">
        <w:t>ações baseadas nas interseções</w:t>
      </w:r>
      <w:r>
        <w:t>. Por e</w:t>
      </w:r>
      <w:r w:rsidRPr="002739FB">
        <w:t>xemplo:</w:t>
      </w:r>
    </w:p>
    <w:p w14:paraId="06A5AC41" w14:textId="77777777" w:rsidR="002739FB" w:rsidRPr="002739FB" w:rsidRDefault="002739FB" w:rsidP="002739FB">
      <w:pPr>
        <w:spacing w:after="240"/>
      </w:pPr>
      <w:r w:rsidRPr="002739FB">
        <w:t>“Esta semana, sua maior tensão foi entre carreira, saúde e relacionamentos. A dimensão mais influente parece ser hábitos. Sua melhor alavanca para a próxima semana é proteger rotina de sono.”</w:t>
      </w:r>
    </w:p>
    <w:p w14:paraId="2D8622B9" w14:textId="77777777" w:rsidR="002739FB" w:rsidRPr="002739FB" w:rsidRDefault="002739FB" w:rsidP="002739FB">
      <w:pPr>
        <w:spacing w:after="240"/>
      </w:pPr>
      <w:r w:rsidRPr="002739FB">
        <w:t>“Sua saúde emocional, sono e carreira estão conectados esta semana. Uma ação de alto impacto seria proteger 30 minutos antes de dormir por 3 dias.”</w:t>
      </w:r>
    </w:p>
    <w:p w14:paraId="0DEED8D2" w14:textId="77777777" w:rsidR="002739FB" w:rsidRPr="002739FB" w:rsidRDefault="002739FB" w:rsidP="002739FB">
      <w:pPr>
        <w:spacing w:after="240"/>
      </w:pPr>
      <w:r w:rsidRPr="002739FB">
        <w:t>Tipos de microação:</w:t>
      </w:r>
    </w:p>
    <w:p w14:paraId="1F0099F4" w14:textId="77777777" w:rsidR="002739FB" w:rsidRPr="002739FB" w:rsidRDefault="002739FB" w:rsidP="00900DAB">
      <w:pPr>
        <w:pStyle w:val="PargrafodaLista"/>
        <w:numPr>
          <w:ilvl w:val="0"/>
          <w:numId w:val="4"/>
        </w:numPr>
        <w:spacing w:after="240"/>
      </w:pPr>
      <w:r w:rsidRPr="002739FB">
        <w:t xml:space="preserve">reduzir atrito; </w:t>
      </w:r>
    </w:p>
    <w:p w14:paraId="751ED8D0" w14:textId="77777777" w:rsidR="002739FB" w:rsidRPr="002739FB" w:rsidRDefault="002739FB" w:rsidP="00900DAB">
      <w:pPr>
        <w:pStyle w:val="PargrafodaLista"/>
        <w:numPr>
          <w:ilvl w:val="0"/>
          <w:numId w:val="4"/>
        </w:numPr>
        <w:spacing w:after="240"/>
      </w:pPr>
      <w:r w:rsidRPr="002739FB">
        <w:t xml:space="preserve">recuperar energia; </w:t>
      </w:r>
    </w:p>
    <w:p w14:paraId="3B70A617" w14:textId="77777777" w:rsidR="002739FB" w:rsidRPr="002739FB" w:rsidRDefault="002739FB" w:rsidP="00900DAB">
      <w:pPr>
        <w:pStyle w:val="PargrafodaLista"/>
        <w:numPr>
          <w:ilvl w:val="0"/>
          <w:numId w:val="4"/>
        </w:numPr>
        <w:spacing w:after="240"/>
      </w:pPr>
      <w:r w:rsidRPr="002739FB">
        <w:t xml:space="preserve">resolver pendência; </w:t>
      </w:r>
    </w:p>
    <w:p w14:paraId="6BA08403" w14:textId="77777777" w:rsidR="002739FB" w:rsidRPr="002739FB" w:rsidRDefault="002739FB" w:rsidP="00900DAB">
      <w:pPr>
        <w:pStyle w:val="PargrafodaLista"/>
        <w:numPr>
          <w:ilvl w:val="0"/>
          <w:numId w:val="4"/>
        </w:numPr>
        <w:spacing w:after="240"/>
      </w:pPr>
      <w:r w:rsidRPr="002739FB">
        <w:t xml:space="preserve">conversar com alguém; </w:t>
      </w:r>
    </w:p>
    <w:p w14:paraId="07F5681F" w14:textId="77777777" w:rsidR="002739FB" w:rsidRPr="002739FB" w:rsidRDefault="002739FB" w:rsidP="00900DAB">
      <w:pPr>
        <w:pStyle w:val="PargrafodaLista"/>
        <w:numPr>
          <w:ilvl w:val="0"/>
          <w:numId w:val="4"/>
        </w:numPr>
        <w:spacing w:after="240"/>
      </w:pPr>
      <w:r w:rsidRPr="002739FB">
        <w:t xml:space="preserve">reorganizar ambiente; </w:t>
      </w:r>
    </w:p>
    <w:p w14:paraId="41F59E8D" w14:textId="77777777" w:rsidR="002739FB" w:rsidRDefault="002739FB" w:rsidP="00900DAB">
      <w:pPr>
        <w:pStyle w:val="PargrafodaLista"/>
        <w:numPr>
          <w:ilvl w:val="0"/>
          <w:numId w:val="4"/>
        </w:numPr>
        <w:spacing w:after="240"/>
      </w:pPr>
      <w:r w:rsidRPr="002739FB">
        <w:t xml:space="preserve">pausar algo. </w:t>
      </w:r>
    </w:p>
    <w:p w14:paraId="0084F2E1" w14:textId="77777777" w:rsidR="002739FB" w:rsidRDefault="002739FB" w:rsidP="002739FB">
      <w:pPr>
        <w:spacing w:after="240"/>
        <w:ind w:left="720"/>
        <w:jc w:val="both"/>
      </w:pPr>
    </w:p>
    <w:p w14:paraId="4761A60B" w14:textId="57BEA708" w:rsidR="002739FB" w:rsidRPr="00AE676B" w:rsidRDefault="002739FB" w:rsidP="002739FB">
      <w:pPr>
        <w:spacing w:after="240"/>
        <w:ind w:left="720"/>
        <w:jc w:val="both"/>
      </w:pPr>
      <w:r w:rsidRPr="002739FB">
        <w:t>H</w:t>
      </w:r>
      <w:r w:rsidRPr="00AE676B">
        <w:t>ábitos</w:t>
      </w:r>
      <w:r w:rsidRPr="002739FB">
        <w:t xml:space="preserve"> </w:t>
      </w:r>
      <w:r w:rsidRPr="00AE676B">
        <w:t>que muda</w:t>
      </w:r>
      <w:r w:rsidR="00900DAB">
        <w:t xml:space="preserve">m </w:t>
      </w:r>
      <w:r w:rsidRPr="00AE676B">
        <w:t>sua vida</w:t>
      </w:r>
      <w:r>
        <w:t xml:space="preserve"> </w:t>
      </w:r>
      <w:r w:rsidRPr="00AE676B">
        <w:t>para melhor</w:t>
      </w:r>
    </w:p>
    <w:p w14:paraId="082BCC44" w14:textId="7D360143" w:rsidR="002739FB" w:rsidRPr="00AE676B" w:rsidRDefault="002739FB" w:rsidP="002739FB">
      <w:pPr>
        <w:pStyle w:val="PargrafodaLista"/>
        <w:numPr>
          <w:ilvl w:val="0"/>
          <w:numId w:val="3"/>
        </w:numPr>
      </w:pPr>
      <w:r w:rsidRPr="00AE676B">
        <w:t>Evite produtos ultraprocessados.</w:t>
      </w:r>
    </w:p>
    <w:p w14:paraId="1347FF22" w14:textId="75870CA9" w:rsidR="002739FB" w:rsidRPr="00AE676B" w:rsidRDefault="002739FB" w:rsidP="002739FB">
      <w:pPr>
        <w:pStyle w:val="PargrafodaLista"/>
        <w:numPr>
          <w:ilvl w:val="0"/>
          <w:numId w:val="3"/>
        </w:numPr>
      </w:pPr>
      <w:r w:rsidRPr="00AE676B">
        <w:t>Reduza o consumo de açúcar</w:t>
      </w:r>
      <w:r>
        <w:t>.</w:t>
      </w:r>
      <w:r w:rsidRPr="00AE676B">
        <w:t xml:space="preserve"> </w:t>
      </w:r>
    </w:p>
    <w:p w14:paraId="4C137831" w14:textId="59FA075C" w:rsidR="002739FB" w:rsidRPr="00AE676B" w:rsidRDefault="002739FB" w:rsidP="002739FB">
      <w:pPr>
        <w:pStyle w:val="PargrafodaLista"/>
        <w:numPr>
          <w:ilvl w:val="0"/>
          <w:numId w:val="3"/>
        </w:numPr>
      </w:pPr>
      <w:r w:rsidRPr="00AE676B">
        <w:t>Invista em exercícios físicos.</w:t>
      </w:r>
    </w:p>
    <w:p w14:paraId="21F6DC86" w14:textId="67F93D05" w:rsidR="002739FB" w:rsidRPr="00AE676B" w:rsidRDefault="002739FB" w:rsidP="002739FB">
      <w:pPr>
        <w:pStyle w:val="PargrafodaLista"/>
        <w:numPr>
          <w:ilvl w:val="0"/>
          <w:numId w:val="3"/>
        </w:numPr>
      </w:pPr>
      <w:r w:rsidRPr="00AE676B">
        <w:t xml:space="preserve">Faça amigos e fortaleça amizades. </w:t>
      </w:r>
    </w:p>
    <w:p w14:paraId="1676C9AA" w14:textId="5FA6D888" w:rsidR="002739FB" w:rsidRPr="00AE676B" w:rsidRDefault="002739FB" w:rsidP="002739FB">
      <w:pPr>
        <w:pStyle w:val="PargrafodaLista"/>
        <w:numPr>
          <w:ilvl w:val="0"/>
          <w:numId w:val="3"/>
        </w:numPr>
      </w:pPr>
      <w:r w:rsidRPr="00AE676B">
        <w:t xml:space="preserve">Aprenda coisas novas. </w:t>
      </w:r>
    </w:p>
    <w:p w14:paraId="66232F16" w14:textId="6B5C82B9" w:rsidR="002739FB" w:rsidRPr="00AE676B" w:rsidRDefault="002739FB" w:rsidP="002739FB">
      <w:pPr>
        <w:pStyle w:val="PargrafodaLista"/>
        <w:numPr>
          <w:ilvl w:val="0"/>
          <w:numId w:val="3"/>
        </w:numPr>
      </w:pPr>
      <w:r w:rsidRPr="00AE676B">
        <w:t>Construa uma</w:t>
      </w:r>
      <w:r w:rsidR="00900DAB">
        <w:t xml:space="preserve"> </w:t>
      </w:r>
      <w:r w:rsidRPr="00AE676B">
        <w:t>vida</w:t>
      </w:r>
      <w:r w:rsidR="00900DAB">
        <w:t xml:space="preserve"> </w:t>
      </w:r>
      <w:r w:rsidRPr="00AE676B">
        <w:t xml:space="preserve">financeira saudável. </w:t>
      </w:r>
    </w:p>
    <w:p w14:paraId="6ED23EE6" w14:textId="592232DA" w:rsidR="002739FB" w:rsidRPr="00AE676B" w:rsidRDefault="002739FB" w:rsidP="002739FB">
      <w:pPr>
        <w:pStyle w:val="PargrafodaLista"/>
        <w:numPr>
          <w:ilvl w:val="0"/>
          <w:numId w:val="3"/>
        </w:numPr>
      </w:pPr>
      <w:r w:rsidRPr="00AE676B">
        <w:t xml:space="preserve">Comece a meditar. </w:t>
      </w:r>
    </w:p>
    <w:p w14:paraId="12C3EA94" w14:textId="77777777" w:rsidR="002739FB" w:rsidRPr="002739FB" w:rsidRDefault="002739FB" w:rsidP="002739FB">
      <w:pPr>
        <w:pStyle w:val="PargrafodaLista"/>
        <w:numPr>
          <w:ilvl w:val="0"/>
          <w:numId w:val="3"/>
        </w:numPr>
      </w:pPr>
      <w:r w:rsidRPr="00AE676B">
        <w:t>Desenvolva a espiritualidade.</w:t>
      </w:r>
    </w:p>
    <w:p w14:paraId="6E52FF13" w14:textId="77777777" w:rsidR="002739FB" w:rsidRPr="002739FB" w:rsidRDefault="002739FB" w:rsidP="002739FB">
      <w:pPr>
        <w:spacing w:after="240"/>
      </w:pPr>
    </w:p>
    <w:sectPr w:rsidR="002739FB" w:rsidRPr="002739F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C43901"/>
    <w:multiLevelType w:val="hybridMultilevel"/>
    <w:tmpl w:val="4F8E7FB0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3E3599"/>
    <w:multiLevelType w:val="multilevel"/>
    <w:tmpl w:val="BA42F0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A4A0F93"/>
    <w:multiLevelType w:val="multilevel"/>
    <w:tmpl w:val="44CE1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B05C0D"/>
    <w:multiLevelType w:val="hybridMultilevel"/>
    <w:tmpl w:val="57EA33B0"/>
    <w:lvl w:ilvl="0" w:tplc="0416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582838131">
    <w:abstractNumId w:val="2"/>
  </w:num>
  <w:num w:numId="2" w16cid:durableId="299769214">
    <w:abstractNumId w:val="1"/>
  </w:num>
  <w:num w:numId="3" w16cid:durableId="455561135">
    <w:abstractNumId w:val="0"/>
  </w:num>
  <w:num w:numId="4" w16cid:durableId="136108234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FC0"/>
    <w:rsid w:val="00080BB6"/>
    <w:rsid w:val="002739FB"/>
    <w:rsid w:val="00410635"/>
    <w:rsid w:val="005D5668"/>
    <w:rsid w:val="00635E01"/>
    <w:rsid w:val="00672CB6"/>
    <w:rsid w:val="006E551A"/>
    <w:rsid w:val="006F5D50"/>
    <w:rsid w:val="00720FC0"/>
    <w:rsid w:val="0073218B"/>
    <w:rsid w:val="007D7492"/>
    <w:rsid w:val="008A50EA"/>
    <w:rsid w:val="008F7104"/>
    <w:rsid w:val="00900DAB"/>
    <w:rsid w:val="0090469A"/>
    <w:rsid w:val="009818BD"/>
    <w:rsid w:val="00A63CCF"/>
    <w:rsid w:val="00A869A4"/>
    <w:rsid w:val="00AD0D9C"/>
    <w:rsid w:val="00B753F9"/>
    <w:rsid w:val="00BF24C6"/>
    <w:rsid w:val="00C46285"/>
    <w:rsid w:val="00E73407"/>
    <w:rsid w:val="00F75B1C"/>
    <w:rsid w:val="00F777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917C02"/>
  <w15:chartTrackingRefBased/>
  <w15:docId w15:val="{30AE4B69-3745-43EF-B20C-7771133450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pacing w:val="10"/>
        <w:kern w:val="2"/>
        <w:sz w:val="22"/>
        <w:szCs w:val="24"/>
        <w:lang w:val="pt-BR" w:eastAsia="en-US" w:bidi="ar-SA"/>
        <w14:ligatures w14:val="standardContextual"/>
        <w14:cntxtAlts/>
      </w:rPr>
    </w:rPrDefault>
    <w:pPrDefault>
      <w:pPr>
        <w:spacing w:after="240" w:line="360" w:lineRule="auto"/>
        <w:ind w:left="70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  <w:ind w:left="0"/>
    </w:pPr>
  </w:style>
  <w:style w:type="paragraph" w:styleId="Ttulo1">
    <w:name w:val="heading 1"/>
    <w:basedOn w:val="Normal"/>
    <w:next w:val="Normal"/>
    <w:link w:val="Ttulo1Char"/>
    <w:uiPriority w:val="9"/>
    <w:qFormat/>
    <w:rsid w:val="00720F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20F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20FC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20FC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20FC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20FC0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20FC0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20FC0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20FC0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20F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20F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20FC0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20FC0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20FC0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20FC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20FC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20FC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20FC0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20FC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20F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20FC0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20FC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20FC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20FC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20FC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20FC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20F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20FC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20F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357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15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1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036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3817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942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1564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3250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FFFFFF"/>
      </a:dk1>
      <a:lt1>
        <a:sysClr val="window" lastClr="000000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1</Pages>
  <Words>273</Words>
  <Characters>1479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Olair Rafael Silva Jr</dc:creator>
  <cp:keywords/>
  <dc:description/>
  <cp:lastModifiedBy>Olair Rafael Silva Jr</cp:lastModifiedBy>
  <cp:revision>2</cp:revision>
  <dcterms:created xsi:type="dcterms:W3CDTF">2026-05-05T18:05:00Z</dcterms:created>
  <dcterms:modified xsi:type="dcterms:W3CDTF">2026-05-05T19:32:00Z</dcterms:modified>
</cp:coreProperties>
</file>