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A1" w:rsidRDefault="00464AC8" w:rsidP="00DB6859">
      <w:pPr>
        <w:pStyle w:val="Title"/>
        <w:jc w:val="center"/>
        <w:rPr>
          <w:lang w:val="en-US"/>
        </w:rPr>
      </w:pPr>
      <w:r w:rsidRPr="00464AC8">
        <w:rPr>
          <w:lang w:val="en-US"/>
        </w:rPr>
        <w:t>Step by step guide for the family</w:t>
      </w:r>
    </w:p>
    <w:p w:rsidR="00464AC8" w:rsidRDefault="00464AC8" w:rsidP="00372E67">
      <w:pPr>
        <w:pStyle w:val="ListParagraph"/>
        <w:numPr>
          <w:ilvl w:val="0"/>
          <w:numId w:val="6"/>
        </w:numPr>
      </w:pPr>
      <w:r>
        <w:t>The family member given access logs on in the app.</w:t>
      </w:r>
    </w:p>
    <w:p w:rsidR="00464AC8" w:rsidRDefault="00464AC8" w:rsidP="00464AC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485C8" wp14:editId="0CBD060D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C6" w:rsidRDefault="005928E2" w:rsidP="00372E67">
      <w:pPr>
        <w:pStyle w:val="ListParagraph"/>
        <w:numPr>
          <w:ilvl w:val="0"/>
          <w:numId w:val="6"/>
        </w:numPr>
      </w:pPr>
      <w:r>
        <w:t xml:space="preserve">The main menu is displayed and the family members can choose the </w:t>
      </w:r>
      <w:r w:rsidR="00464AC8">
        <w:t xml:space="preserve">time table </w:t>
      </w:r>
      <w:r>
        <w:t>and can</w:t>
      </w:r>
      <w:r w:rsidR="002D6990">
        <w:t xml:space="preserve"> </w:t>
      </w:r>
      <w:r w:rsidR="00464AC8">
        <w:t xml:space="preserve">see who has been there. </w:t>
      </w:r>
      <w:r w:rsidR="002D6990">
        <w:t>C</w:t>
      </w:r>
      <w:r w:rsidR="00464AC8">
        <w:t>omment</w:t>
      </w:r>
      <w:r w:rsidR="002D6990">
        <w:t xml:space="preserve">s </w:t>
      </w:r>
      <w:r w:rsidR="00464AC8">
        <w:t xml:space="preserve">will </w:t>
      </w:r>
      <w:r w:rsidR="002D6990">
        <w:t xml:space="preserve">show </w:t>
      </w:r>
      <w:r w:rsidR="00403350">
        <w:t>messages</w:t>
      </w:r>
      <w:r w:rsidR="00464AC8">
        <w:t xml:space="preserve"> shared with the family and what has been done. </w:t>
      </w:r>
      <w:r w:rsidR="00ED74C6">
        <w:t xml:space="preserve">It is also possible to order food </w:t>
      </w:r>
      <w:r>
        <w:t>from the main menu from</w:t>
      </w:r>
      <w:r w:rsidR="00ED74C6">
        <w:t xml:space="preserve"> kolonial.no that delivers food home to the patient. The family </w:t>
      </w:r>
      <w:r w:rsidR="00372E67">
        <w:t xml:space="preserve">can </w:t>
      </w:r>
      <w:r w:rsidR="00ED74C6">
        <w:t>see what has been ordered and delivered.</w:t>
      </w:r>
    </w:p>
    <w:p w:rsidR="00464AC8" w:rsidRDefault="00464AC8" w:rsidP="00464AC8">
      <w:pPr>
        <w:pStyle w:val="ListParagraph"/>
        <w:ind w:left="360"/>
      </w:pPr>
      <w:r>
        <w:rPr>
          <w:noProof/>
        </w:rPr>
        <w:drawing>
          <wp:inline distT="0" distB="0" distL="0" distR="0" wp14:anchorId="662B16AA" wp14:editId="1E11671B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AC8" w:rsidRDefault="00464AC8" w:rsidP="00372E67">
      <w:pPr>
        <w:pStyle w:val="ListParagraph"/>
        <w:numPr>
          <w:ilvl w:val="0"/>
          <w:numId w:val="6"/>
        </w:numPr>
      </w:pPr>
      <w:r>
        <w:t xml:space="preserve">The family can also make comments </w:t>
      </w:r>
      <w:r w:rsidR="00C3381D">
        <w:t xml:space="preserve">and </w:t>
      </w:r>
      <w:r>
        <w:t>to send to:</w:t>
      </w:r>
    </w:p>
    <w:p w:rsidR="00464AC8" w:rsidRDefault="002D6990" w:rsidP="002D6990">
      <w:pPr>
        <w:pStyle w:val="ListParagraph"/>
        <w:numPr>
          <w:ilvl w:val="0"/>
          <w:numId w:val="2"/>
        </w:numPr>
      </w:pPr>
      <w:r>
        <w:t>Healthcare workers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Nurse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Driver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Senior center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 xml:space="preserve">State </w:t>
      </w:r>
    </w:p>
    <w:p w:rsidR="00C3381D" w:rsidRDefault="00C3381D" w:rsidP="00C3381D">
      <w:pPr>
        <w:rPr>
          <w:lang w:val="en-US"/>
        </w:rPr>
      </w:pPr>
      <w:r w:rsidRPr="00C3381D">
        <w:rPr>
          <w:lang w:val="en-US"/>
        </w:rPr>
        <w:t>If the patient is on vacation it is easy to inform that relevant parti</w:t>
      </w:r>
      <w:r>
        <w:rPr>
          <w:lang w:val="en-US"/>
        </w:rPr>
        <w:t xml:space="preserve">es that they don’t need to come and if the </w:t>
      </w:r>
      <w:r w:rsidR="00DB6859">
        <w:rPr>
          <w:lang w:val="en-US"/>
        </w:rPr>
        <w:t>assignments are</w:t>
      </w:r>
      <w:r>
        <w:rPr>
          <w:lang w:val="en-US"/>
        </w:rPr>
        <w:t xml:space="preserve"> not done it is easy to send a message to the state.</w:t>
      </w:r>
      <w:r w:rsidR="00DB6859">
        <w:rPr>
          <w:lang w:val="en-US"/>
        </w:rPr>
        <w:t xml:space="preserve"> Also the family can let the healthcare work</w:t>
      </w:r>
      <w:r w:rsidR="00504E1C">
        <w:rPr>
          <w:lang w:val="en-US"/>
        </w:rPr>
        <w:t>er</w:t>
      </w:r>
      <w:r w:rsidR="00DB6859">
        <w:rPr>
          <w:lang w:val="en-US"/>
        </w:rPr>
        <w:t>s now if the patient needs to wear any special clothes or other needs.</w:t>
      </w:r>
    </w:p>
    <w:p w:rsidR="00DB6859" w:rsidRPr="00C3381D" w:rsidRDefault="00DB6859" w:rsidP="00C338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59C825" wp14:editId="4C601DD7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59" w:rsidRPr="00C3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F1D"/>
    <w:multiLevelType w:val="hybridMultilevel"/>
    <w:tmpl w:val="7B70EC7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853E1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97610"/>
    <w:multiLevelType w:val="hybridMultilevel"/>
    <w:tmpl w:val="0ABE5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560E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F660D"/>
    <w:multiLevelType w:val="hybridMultilevel"/>
    <w:tmpl w:val="99C0EE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90FC0"/>
    <w:multiLevelType w:val="hybridMultilevel"/>
    <w:tmpl w:val="33128F3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7"/>
    <w:rsid w:val="00100FA1"/>
    <w:rsid w:val="002D6990"/>
    <w:rsid w:val="00372E67"/>
    <w:rsid w:val="00403350"/>
    <w:rsid w:val="00464AC8"/>
    <w:rsid w:val="00504E1C"/>
    <w:rsid w:val="005928E2"/>
    <w:rsid w:val="00624A7B"/>
    <w:rsid w:val="007D3A81"/>
    <w:rsid w:val="00A752C5"/>
    <w:rsid w:val="00A92867"/>
    <w:rsid w:val="00C3381D"/>
    <w:rsid w:val="00DB6859"/>
    <w:rsid w:val="00E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F096"/>
  <w15:docId w15:val="{9150A115-AFB4-4ACF-969D-649358E5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13</cp:revision>
  <dcterms:created xsi:type="dcterms:W3CDTF">2016-11-07T14:43:00Z</dcterms:created>
  <dcterms:modified xsi:type="dcterms:W3CDTF">2016-11-18T12:24:00Z</dcterms:modified>
</cp:coreProperties>
</file>