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93F" w14:textId="4F1146BA" w:rsidR="000F01E4" w:rsidRDefault="006A2B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64D32FF3">
                <wp:simplePos x="0" y="0"/>
                <wp:positionH relativeFrom="margin">
                  <wp:posOffset>180474</wp:posOffset>
                </wp:positionH>
                <wp:positionV relativeFrom="paragraph">
                  <wp:posOffset>607595</wp:posOffset>
                </wp:positionV>
                <wp:extent cx="5468620" cy="807920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8079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55997B1B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Revelation 1:</w:t>
                            </w:r>
                            <w:r w:rsidR="00BC043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12-16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4F2B852" w14:textId="623D95E4" w:rsidR="006A2B49" w:rsidRPr="006A2B49" w:rsidRDefault="001572E9" w:rsidP="006A2B4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he </w:t>
                            </w:r>
                            <w:r w:rsidR="000F01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vision of Christ</w:t>
                            </w:r>
                            <w:r w:rsidR="00BC043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 “I turned to see the Voice”</w:t>
                            </w:r>
                          </w:p>
                          <w:p w14:paraId="47237221" w14:textId="77777777" w:rsidR="00BC0433" w:rsidRDefault="00BC0433" w:rsidP="00BC0433">
                            <w:pPr>
                              <w:spacing w:after="0"/>
                            </w:pPr>
                          </w:p>
                          <w:p w14:paraId="367CB354" w14:textId="39ED3B91" w:rsidR="00BC0433" w:rsidRDefault="00BC0433" w:rsidP="00BC0433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  <w:r w:rsidRPr="000F01E4">
                              <w:t>Then</w:t>
                            </w:r>
                            <w:r>
                              <w:t xml:space="preserve"> I</w:t>
                            </w:r>
                            <w:r w:rsidRPr="000F01E4">
                              <w:t xml:space="preserve"> turned to see the voice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</w:t>
                            </w:r>
                            <w:r w:rsidRPr="000F01E4">
                              <w:t xml:space="preserve">that was speaking to me, </w:t>
                            </w:r>
                            <w:r>
                              <w:br/>
                            </w:r>
                            <w:r w:rsidRPr="000F01E4">
                              <w:t xml:space="preserve">and on turning I saw </w:t>
                            </w:r>
                            <w:r w:rsidR="0016690F">
                              <w:t xml:space="preserve"> </w:t>
                            </w:r>
                            <w:r w:rsidRPr="000F01E4">
                              <w:t xml:space="preserve">seven golden lampstands, </w:t>
                            </w:r>
                            <w:r>
                              <w:br/>
                              <w:t xml:space="preserve">           </w:t>
                            </w:r>
                            <w:r>
                              <w:tab/>
                              <w:t xml:space="preserve">   </w:t>
                            </w:r>
                            <w:r w:rsidR="00B23392">
                              <w:t xml:space="preserve">                 </w:t>
                            </w:r>
                            <w:r w:rsidR="0016690F">
                              <w:t xml:space="preserve"> </w:t>
                            </w:r>
                            <w:r w:rsidRPr="000F01E4">
                              <w:t xml:space="preserve">and in the midst of the lampstands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</w:t>
                            </w:r>
                            <w:r w:rsidR="00B23392">
                              <w:tab/>
                            </w:r>
                            <w:r w:rsidR="00B23392">
                              <w:tab/>
                            </w:r>
                            <w:r w:rsidR="0016690F">
                              <w:t xml:space="preserve"> </w:t>
                            </w:r>
                            <w:r w:rsidRPr="000F01E4">
                              <w:t xml:space="preserve">one like a son of man,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         </w:t>
                            </w:r>
                            <w:r w:rsidR="00B23392">
                              <w:tab/>
                              <w:t xml:space="preserve">          </w:t>
                            </w:r>
                            <w:r w:rsidRPr="000F01E4">
                              <w:t xml:space="preserve">clothed with a long robe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="00B23392">
                              <w:t xml:space="preserve">  </w:t>
                            </w:r>
                            <w:r w:rsidRPr="000F01E4">
                              <w:t xml:space="preserve">and with a golden girdle round his breast;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="00B23392">
                              <w:tab/>
                            </w:r>
                            <w:r w:rsidR="00B23392">
                              <w:tab/>
                              <w:t xml:space="preserve"> </w:t>
                            </w:r>
                            <w:r w:rsidRPr="000F01E4">
                              <w:t xml:space="preserve">his head and his hair were white as white wool,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="00D41D44">
                              <w:tab/>
                            </w:r>
                            <w:r w:rsidR="008A310F">
                              <w:t xml:space="preserve">             </w:t>
                            </w:r>
                            <w:r w:rsidRPr="000F01E4">
                              <w:t xml:space="preserve">white as snow;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="00D41D44">
                              <w:tab/>
                            </w:r>
                            <w:r w:rsidR="00D41D44">
                              <w:tab/>
                              <w:t xml:space="preserve"> </w:t>
                            </w:r>
                            <w:r w:rsidRPr="000F01E4">
                              <w:t xml:space="preserve">his eyes were like a flame of fire,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="00D41D44">
                              <w:tab/>
                            </w:r>
                            <w:r w:rsidR="00D41D44">
                              <w:tab/>
                              <w:t xml:space="preserve"> </w:t>
                            </w:r>
                            <w:r w:rsidRPr="000F01E4">
                              <w:t xml:space="preserve">his feet were like burnished bronze,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="008A310F">
                              <w:t xml:space="preserve">          </w:t>
                            </w:r>
                            <w:r w:rsidRPr="000F01E4">
                              <w:t xml:space="preserve">refined as in a furnace,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</w:t>
                            </w:r>
                            <w:r w:rsidR="00D41D44">
                              <w:tab/>
                              <w:t xml:space="preserve">      </w:t>
                            </w:r>
                            <w:r w:rsidR="008A310F">
                              <w:t xml:space="preserve"> </w:t>
                            </w:r>
                            <w:r w:rsidRPr="000F01E4">
                              <w:t xml:space="preserve">and his voice was like the sound of many waters;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</w:t>
                            </w:r>
                            <w:r w:rsidR="00D41D44">
                              <w:tab/>
                              <w:t xml:space="preserve">           </w:t>
                            </w:r>
                            <w:r w:rsidRPr="000F01E4">
                              <w:t xml:space="preserve">in his right hand he held seven stars,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</w:t>
                            </w:r>
                            <w:r w:rsidR="00D41D44">
                              <w:tab/>
                              <w:t xml:space="preserve">     </w:t>
                            </w:r>
                            <w:r w:rsidRPr="000F01E4">
                              <w:t xml:space="preserve">from his mouth issued a sharp two-edged sword,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</w:t>
                            </w:r>
                            <w:r w:rsidR="00D41D44">
                              <w:tab/>
                              <w:t xml:space="preserve">       </w:t>
                            </w:r>
                            <w:r w:rsidRPr="000F01E4">
                              <w:t xml:space="preserve">and his face was like the sun shining in full strength. </w:t>
                            </w:r>
                          </w:p>
                          <w:p w14:paraId="3511A1A4" w14:textId="68F880DE" w:rsidR="006B2F16" w:rsidRPr="006B2F16" w:rsidRDefault="006B2F16" w:rsidP="00BC0433">
                            <w:pPr>
                              <w:ind w:left="291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2pt;margin-top:47.85pt;width:430.6pt;height:63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" stroked="f">
                <v:textbox>
                  <w:txbxContent>
                    <w:p w14:paraId="0C355461" w14:textId="55997B1B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Revelation 1:</w:t>
                      </w:r>
                      <w:r w:rsidR="00BC0433">
                        <w:rPr>
                          <w:b/>
                          <w:bCs/>
                          <w:sz w:val="32"/>
                          <w:szCs w:val="32"/>
                        </w:rPr>
                        <w:t>12-16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4F2B852" w14:textId="623D95E4" w:rsidR="006A2B49" w:rsidRPr="006A2B49" w:rsidRDefault="001572E9" w:rsidP="006A2B4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he </w:t>
                      </w:r>
                      <w:r w:rsidR="000F01E4">
                        <w:rPr>
                          <w:b/>
                          <w:bCs/>
                          <w:sz w:val="28"/>
                          <w:szCs w:val="28"/>
                        </w:rPr>
                        <w:t>vision of Christ</w:t>
                      </w:r>
                      <w:r w:rsidR="00BC043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… “I turned to see the Voice”</w:t>
                      </w:r>
                    </w:p>
                    <w:p w14:paraId="47237221" w14:textId="77777777" w:rsidR="00BC0433" w:rsidRDefault="00BC0433" w:rsidP="00BC0433">
                      <w:pPr>
                        <w:spacing w:after="0"/>
                      </w:pPr>
                    </w:p>
                    <w:p w14:paraId="367CB354" w14:textId="39ED3B91" w:rsidR="00BC0433" w:rsidRDefault="00BC0433" w:rsidP="00BC0433">
                      <w:pPr>
                        <w:spacing w:after="0"/>
                      </w:pPr>
                      <w:r>
                        <w:t xml:space="preserve">  </w:t>
                      </w:r>
                      <w:r w:rsidRPr="000F01E4">
                        <w:t>Then</w:t>
                      </w:r>
                      <w:r>
                        <w:t xml:space="preserve"> I</w:t>
                      </w:r>
                      <w:r w:rsidRPr="000F01E4">
                        <w:t xml:space="preserve"> turned to see the voice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 </w:t>
                      </w:r>
                      <w:r w:rsidRPr="000F01E4">
                        <w:t xml:space="preserve">that was speaking to me, </w:t>
                      </w:r>
                      <w:r>
                        <w:br/>
                      </w:r>
                      <w:r w:rsidRPr="000F01E4">
                        <w:t xml:space="preserve">and on turning I saw </w:t>
                      </w:r>
                      <w:r w:rsidR="0016690F">
                        <w:t xml:space="preserve"> </w:t>
                      </w:r>
                      <w:r w:rsidRPr="000F01E4">
                        <w:t xml:space="preserve">seven golden lampstands, </w:t>
                      </w:r>
                      <w:r>
                        <w:br/>
                        <w:t xml:space="preserve">           </w:t>
                      </w:r>
                      <w:r>
                        <w:tab/>
                        <w:t xml:space="preserve">   </w:t>
                      </w:r>
                      <w:r w:rsidR="00B23392">
                        <w:t xml:space="preserve">                 </w:t>
                      </w:r>
                      <w:r w:rsidR="0016690F">
                        <w:t xml:space="preserve"> </w:t>
                      </w:r>
                      <w:r w:rsidRPr="000F01E4">
                        <w:t xml:space="preserve">and in the midst of the lampstands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</w:t>
                      </w:r>
                      <w:r w:rsidR="00B23392">
                        <w:tab/>
                      </w:r>
                      <w:r w:rsidR="00B23392">
                        <w:tab/>
                      </w:r>
                      <w:r w:rsidR="0016690F">
                        <w:t xml:space="preserve"> </w:t>
                      </w:r>
                      <w:r w:rsidRPr="000F01E4">
                        <w:t xml:space="preserve">one like a son of man,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         </w:t>
                      </w:r>
                      <w:r w:rsidR="00B23392">
                        <w:tab/>
                        <w:t xml:space="preserve">          </w:t>
                      </w:r>
                      <w:r w:rsidRPr="000F01E4">
                        <w:t xml:space="preserve">clothed with a long robe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="00B23392">
                        <w:t xml:space="preserve">  </w:t>
                      </w:r>
                      <w:r w:rsidRPr="000F01E4">
                        <w:t xml:space="preserve">and with a golden girdle round his breast;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="00B23392">
                        <w:tab/>
                      </w:r>
                      <w:r w:rsidR="00B23392">
                        <w:tab/>
                        <w:t xml:space="preserve"> </w:t>
                      </w:r>
                      <w:r w:rsidRPr="000F01E4">
                        <w:t xml:space="preserve">his head and his hair were white as white wool,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="00D41D44">
                        <w:tab/>
                      </w:r>
                      <w:r w:rsidR="008A310F">
                        <w:t xml:space="preserve">             </w:t>
                      </w:r>
                      <w:r w:rsidRPr="000F01E4">
                        <w:t xml:space="preserve">white as snow;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="00D41D44">
                        <w:tab/>
                      </w:r>
                      <w:r w:rsidR="00D41D44">
                        <w:tab/>
                        <w:t xml:space="preserve"> </w:t>
                      </w:r>
                      <w:r w:rsidRPr="000F01E4">
                        <w:t xml:space="preserve">his eyes were like a flame of fire,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="00D41D44">
                        <w:tab/>
                      </w:r>
                      <w:r w:rsidR="00D41D44">
                        <w:tab/>
                        <w:t xml:space="preserve"> </w:t>
                      </w:r>
                      <w:r w:rsidRPr="000F01E4">
                        <w:t xml:space="preserve">his feet were like burnished bronze,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="008A310F">
                        <w:t xml:space="preserve">          </w:t>
                      </w:r>
                      <w:r w:rsidRPr="000F01E4">
                        <w:t xml:space="preserve">refined as in a furnace, </w:t>
                      </w:r>
                      <w:r>
                        <w:br/>
                      </w:r>
                      <w:r>
                        <w:tab/>
                        <w:t xml:space="preserve">   </w:t>
                      </w:r>
                      <w:r w:rsidR="00D41D44">
                        <w:tab/>
                        <w:t xml:space="preserve">      </w:t>
                      </w:r>
                      <w:r w:rsidR="008A310F">
                        <w:t xml:space="preserve"> </w:t>
                      </w:r>
                      <w:r w:rsidRPr="000F01E4">
                        <w:t xml:space="preserve">and his voice was like the sound of many waters; </w:t>
                      </w:r>
                      <w:r>
                        <w:br/>
                      </w:r>
                      <w:r>
                        <w:tab/>
                        <w:t xml:space="preserve">       </w:t>
                      </w:r>
                      <w:r w:rsidR="00D41D44">
                        <w:tab/>
                        <w:t xml:space="preserve">           </w:t>
                      </w:r>
                      <w:r w:rsidRPr="000F01E4">
                        <w:t xml:space="preserve">in his right hand he held seven stars, </w:t>
                      </w:r>
                      <w:r>
                        <w:br/>
                      </w:r>
                      <w:r>
                        <w:tab/>
                        <w:t xml:space="preserve"> </w:t>
                      </w:r>
                      <w:r w:rsidR="00D41D44">
                        <w:tab/>
                        <w:t xml:space="preserve">     </w:t>
                      </w:r>
                      <w:r w:rsidRPr="000F01E4">
                        <w:t xml:space="preserve">from his mouth issued a sharp two-edged sword, </w:t>
                      </w:r>
                      <w:r>
                        <w:br/>
                      </w:r>
                      <w:r>
                        <w:tab/>
                        <w:t xml:space="preserve">  </w:t>
                      </w:r>
                      <w:r w:rsidR="00D41D44">
                        <w:tab/>
                        <w:t xml:space="preserve">       </w:t>
                      </w:r>
                      <w:r w:rsidRPr="000F01E4">
                        <w:t xml:space="preserve">and his face was like the sun shining in full strength. </w:t>
                      </w:r>
                    </w:p>
                    <w:p w14:paraId="3511A1A4" w14:textId="68F880DE" w:rsidR="006B2F16" w:rsidRPr="006B2F16" w:rsidRDefault="006B2F16" w:rsidP="00BC0433">
                      <w:pPr>
                        <w:ind w:left="291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1F6324" w14:textId="14E36A14" w:rsidR="003E0FC6" w:rsidRDefault="003E0FC6">
      <w:r>
        <w:br w:type="page"/>
      </w:r>
    </w:p>
    <w:p w14:paraId="73692AD9" w14:textId="29F7180A" w:rsidR="002A11BB" w:rsidRDefault="003E0FC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6201E4" wp14:editId="3594EDE1">
                <wp:simplePos x="0" y="0"/>
                <wp:positionH relativeFrom="margin">
                  <wp:align>left</wp:align>
                </wp:positionH>
                <wp:positionV relativeFrom="paragraph">
                  <wp:posOffset>491925</wp:posOffset>
                </wp:positionV>
                <wp:extent cx="5991225" cy="7874635"/>
                <wp:effectExtent l="0" t="0" r="9525" b="0"/>
                <wp:wrapNone/>
                <wp:docPr id="1996243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787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2931E" w14:textId="77777777" w:rsidR="003E0FC6" w:rsidRDefault="003E0FC6" w:rsidP="003E0FC6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r w:rsidRPr="000F01E4">
                              <w:t>Then</w:t>
                            </w:r>
                            <w:r>
                              <w:t xml:space="preserve"> I</w:t>
                            </w:r>
                            <w:r w:rsidRPr="000F01E4">
                              <w:t xml:space="preserve"> turned to see the voice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</w:t>
                            </w:r>
                            <w:r w:rsidRPr="000F01E4">
                              <w:t xml:space="preserve">that was speaking to me, </w:t>
                            </w:r>
                            <w:r>
                              <w:br/>
                            </w:r>
                            <w:r w:rsidRPr="000F01E4">
                              <w:t xml:space="preserve">and on turning </w:t>
                            </w:r>
                            <w:r>
                              <w:br/>
                              <w:t xml:space="preserve">        </w:t>
                            </w:r>
                            <w:r>
                              <w:tab/>
                            </w:r>
                            <w:r w:rsidRPr="000F01E4">
                              <w:t xml:space="preserve">I saw seven golden lampstands, </w:t>
                            </w:r>
                            <w:r>
                              <w:br/>
                              <w:t xml:space="preserve">           </w:t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and in the midst of the lampstands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one like a son of man,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         </w:t>
                            </w:r>
                            <w:r w:rsidRPr="000F01E4">
                              <w:t xml:space="preserve">clothed with a long robe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 xml:space="preserve">and with a golden girdle round his breast;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his head and his hair were white as white wool,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Pr="000F01E4">
                              <w:t xml:space="preserve">white as snow;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his eyes were like a flame of fire,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his feet were like burnished bronze,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0F01E4">
                              <w:t xml:space="preserve">refined as in a furnace,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and his voice was like the sound of many waters;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</w:t>
                            </w:r>
                            <w:r w:rsidRPr="000F01E4">
                              <w:t xml:space="preserve">in his right hand he held seven stars,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from his mouth issued a sharp two-edged sword,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and his face was like the sun shining in full strength. </w:t>
                            </w:r>
                          </w:p>
                          <w:p w14:paraId="3FE2A7E9" w14:textId="77777777" w:rsidR="003E0FC6" w:rsidRDefault="003E0FC6" w:rsidP="003E0FC6">
                            <w:pPr>
                              <w:spacing w:before="240" w:after="120"/>
                            </w:pPr>
                            <w:r w:rsidRPr="000F01E4">
                              <w:t xml:space="preserve">When I saw him, </w:t>
                            </w:r>
                            <w:r>
                              <w:br/>
                              <w:t xml:space="preserve">             </w:t>
                            </w:r>
                            <w:r w:rsidRPr="000F01E4">
                              <w:t xml:space="preserve">I fell at his feet as though dead.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</w:t>
                            </w:r>
                            <w:r w:rsidRPr="000F01E4">
                              <w:t xml:space="preserve">But he laid his right hand upon me,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 w:rsidRPr="000F01E4">
                              <w:t xml:space="preserve">saying, “Fear not,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I am the first and the last,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       a</w:t>
                            </w:r>
                            <w:r w:rsidRPr="000F01E4">
                              <w:t xml:space="preserve">nd the living one;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I died, and behold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I am alive for evermore,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 xml:space="preserve">and I have the keys of Death and Hades. </w:t>
                            </w:r>
                          </w:p>
                          <w:p w14:paraId="75507074" w14:textId="77777777" w:rsidR="003E0FC6" w:rsidRPr="006A2B49" w:rsidRDefault="003E0FC6" w:rsidP="003E0FC6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  </w:t>
                            </w:r>
                            <w:r w:rsidRPr="000F01E4">
                              <w:t xml:space="preserve">Now write what you see, </w:t>
                            </w:r>
                            <w:r>
                              <w:br/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what is and </w:t>
                            </w:r>
                            <w:r>
                              <w:br/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what is to take place hereafter.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As for the mystery of the seven stars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which you saw in my right hand,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 xml:space="preserve">and the seven golden lampstands,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  <w:t xml:space="preserve">      </w:t>
                            </w:r>
                            <w:r w:rsidRPr="000F01E4">
                              <w:t xml:space="preserve">the seven stars are the angels of the seven churches 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>and the seven lampstands are the seven churches.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201E4" id="_x0000_s1027" type="#_x0000_t202" style="position:absolute;margin-left:0;margin-top:38.75pt;width:471.75pt;height:620.0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" stroked="f">
                <v:textbox>
                  <w:txbxContent>
                    <w:p w14:paraId="0952931E" w14:textId="77777777" w:rsidR="003E0FC6" w:rsidRDefault="003E0FC6" w:rsidP="003E0FC6">
                      <w:pPr>
                        <w:spacing w:after="0"/>
                      </w:pPr>
                      <w:r>
                        <w:t xml:space="preserve">   </w:t>
                      </w:r>
                      <w:r w:rsidRPr="000F01E4">
                        <w:t>Then</w:t>
                      </w:r>
                      <w:r>
                        <w:t xml:space="preserve"> I</w:t>
                      </w:r>
                      <w:r w:rsidRPr="000F01E4">
                        <w:t xml:space="preserve"> turned to see the voice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  </w:t>
                      </w:r>
                      <w:r w:rsidRPr="000F01E4">
                        <w:t xml:space="preserve">that was speaking to me, </w:t>
                      </w:r>
                      <w:r>
                        <w:br/>
                      </w:r>
                      <w:r w:rsidRPr="000F01E4">
                        <w:t xml:space="preserve">and on turning </w:t>
                      </w:r>
                      <w:r>
                        <w:br/>
                        <w:t xml:space="preserve">        </w:t>
                      </w:r>
                      <w:r>
                        <w:tab/>
                      </w:r>
                      <w:r w:rsidRPr="000F01E4">
                        <w:t xml:space="preserve">I saw seven golden lampstands, </w:t>
                      </w:r>
                      <w:r>
                        <w:br/>
                        <w:t xml:space="preserve">           </w:t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and in the midst of the lampstands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one like a son of man,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         </w:t>
                      </w:r>
                      <w:r w:rsidRPr="000F01E4">
                        <w:t xml:space="preserve">clothed with a long robe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 xml:space="preserve">and with a golden girdle round his breast;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his head and his hair were white as white wool,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Pr="000F01E4">
                        <w:t xml:space="preserve">white as snow;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his eyes were like a flame of fire,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his feet were like burnished bronze,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0F01E4">
                        <w:t xml:space="preserve">refined as in a furnace, </w:t>
                      </w:r>
                      <w:r>
                        <w:br/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and his voice was like the sound of many waters; </w:t>
                      </w:r>
                      <w:r>
                        <w:br/>
                      </w:r>
                      <w:r>
                        <w:tab/>
                        <w:t xml:space="preserve">       </w:t>
                      </w:r>
                      <w:r w:rsidRPr="000F01E4">
                        <w:t xml:space="preserve">in his right hand he held seven stars, </w:t>
                      </w:r>
                      <w:r>
                        <w:br/>
                      </w:r>
                      <w:r>
                        <w:tab/>
                        <w:t xml:space="preserve"> </w:t>
                      </w:r>
                      <w:r w:rsidRPr="000F01E4">
                        <w:t xml:space="preserve">from his mouth issued a sharp two-edged sword, </w:t>
                      </w:r>
                      <w:r>
                        <w:br/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and his face was like the sun shining in full strength. </w:t>
                      </w:r>
                    </w:p>
                    <w:p w14:paraId="3FE2A7E9" w14:textId="77777777" w:rsidR="003E0FC6" w:rsidRDefault="003E0FC6" w:rsidP="003E0FC6">
                      <w:pPr>
                        <w:spacing w:before="240" w:after="120"/>
                      </w:pPr>
                      <w:r w:rsidRPr="000F01E4">
                        <w:t xml:space="preserve">When I saw him, </w:t>
                      </w:r>
                      <w:r>
                        <w:br/>
                        <w:t xml:space="preserve">             </w:t>
                      </w:r>
                      <w:r w:rsidRPr="000F01E4">
                        <w:t xml:space="preserve">I fell at his feet as though dead.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</w:t>
                      </w:r>
                      <w:r w:rsidRPr="000F01E4">
                        <w:t xml:space="preserve">But he laid his right hand upon me,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 w:rsidRPr="000F01E4">
                        <w:t xml:space="preserve">saying, “Fear not,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I am the first and the last,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          a</w:t>
                      </w:r>
                      <w:r w:rsidRPr="000F01E4">
                        <w:t xml:space="preserve">nd the living one;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I died, and behold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I am alive for evermore,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 xml:space="preserve">and I have the keys of Death and Hades. </w:t>
                      </w:r>
                    </w:p>
                    <w:p w14:paraId="75507074" w14:textId="77777777" w:rsidR="003E0FC6" w:rsidRPr="006A2B49" w:rsidRDefault="003E0FC6" w:rsidP="003E0FC6">
                      <w:pPr>
                        <w:spacing w:after="0"/>
                      </w:pPr>
                      <w:r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  </w:t>
                      </w:r>
                      <w:r w:rsidRPr="000F01E4">
                        <w:t xml:space="preserve">Now write what you see, </w:t>
                      </w:r>
                      <w:r>
                        <w:br/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  </w:t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Pr="000F01E4">
                        <w:t xml:space="preserve">what is and </w:t>
                      </w:r>
                      <w:r>
                        <w:br/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  </w:t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Pr="000F01E4">
                        <w:t xml:space="preserve">what is to take place hereafter.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As for the mystery of the seven stars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which you saw in my right hand,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 xml:space="preserve">and the seven golden lampstands,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  <w:t xml:space="preserve">      </w:t>
                      </w:r>
                      <w:r w:rsidRPr="000F01E4">
                        <w:t xml:space="preserve">the seven stars are the angels of the seven </w:t>
                      </w:r>
                      <w:proofErr w:type="gramStart"/>
                      <w:r w:rsidRPr="000F01E4">
                        <w:t xml:space="preserve">churches </w:t>
                      </w:r>
                      <w:r>
                        <w:t xml:space="preserve"> </w:t>
                      </w:r>
                      <w:r>
                        <w:tab/>
                      </w:r>
                      <w:proofErr w:type="gramEnd"/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  <w:t xml:space="preserve">            </w:t>
                      </w:r>
                      <w:r w:rsidRPr="000F01E4">
                        <w:t>and the seven lampstands are the seven churches.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A11BB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12887"/>
    <w:rsid w:val="000F01E4"/>
    <w:rsid w:val="00101B25"/>
    <w:rsid w:val="001572E9"/>
    <w:rsid w:val="0016690F"/>
    <w:rsid w:val="00210307"/>
    <w:rsid w:val="00214251"/>
    <w:rsid w:val="002A012E"/>
    <w:rsid w:val="002A11BB"/>
    <w:rsid w:val="002C1A20"/>
    <w:rsid w:val="00307E98"/>
    <w:rsid w:val="00345A9A"/>
    <w:rsid w:val="00357481"/>
    <w:rsid w:val="0035764E"/>
    <w:rsid w:val="00366784"/>
    <w:rsid w:val="003A26E5"/>
    <w:rsid w:val="003E0FC6"/>
    <w:rsid w:val="0042200C"/>
    <w:rsid w:val="00425C66"/>
    <w:rsid w:val="00441008"/>
    <w:rsid w:val="00567DE6"/>
    <w:rsid w:val="00661950"/>
    <w:rsid w:val="006A2B49"/>
    <w:rsid w:val="006B2F16"/>
    <w:rsid w:val="00716E92"/>
    <w:rsid w:val="008951C6"/>
    <w:rsid w:val="008A310F"/>
    <w:rsid w:val="008B11B2"/>
    <w:rsid w:val="0097183D"/>
    <w:rsid w:val="00B23392"/>
    <w:rsid w:val="00BA30C3"/>
    <w:rsid w:val="00BC0433"/>
    <w:rsid w:val="00D41D44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8</cp:revision>
  <cp:lastPrinted>2026-04-09T00:23:00Z</cp:lastPrinted>
  <dcterms:created xsi:type="dcterms:W3CDTF">2026-04-30T07:28:00Z</dcterms:created>
  <dcterms:modified xsi:type="dcterms:W3CDTF">2026-06-10T09:11:00Z</dcterms:modified>
</cp:coreProperties>
</file>