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FF06" w14:textId="38CECE28" w:rsidR="00EB3BB0" w:rsidRDefault="00164016">
      <w:r>
        <w:rPr>
          <w:rFonts w:ascii="Roboto" w:hAnsi="Roboto"/>
          <w:color w:val="000000"/>
          <w:sz w:val="20"/>
          <w:szCs w:val="20"/>
          <w:shd w:val="clear" w:color="auto" w:fill="FFFFFF"/>
        </w:rPr>
        <w:t>1. using System; - указывает на то, что данный код будет использовать пространство имен System, которое содержит базовые классы и структуры .NET.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2. using System.Collections.Generic; - подключает пространство имен для работы с обобщенными коллекциями, такими как List.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3. using </w:t>
      </w:r>
      <w:hyperlink r:id="rId4" w:tgtFrame="_blank" w:history="1">
        <w:r>
          <w:rPr>
            <w:rStyle w:val="a3"/>
            <w:rFonts w:ascii="Roboto" w:hAnsi="Roboto"/>
            <w:sz w:val="20"/>
            <w:szCs w:val="20"/>
            <w:shd w:val="clear" w:color="auto" w:fill="FFFFFF"/>
          </w:rPr>
          <w:t>System.IO</w:t>
        </w:r>
      </w:hyperlink>
      <w:r>
        <w:rPr>
          <w:rFonts w:ascii="Roboto" w:hAnsi="Roboto"/>
          <w:color w:val="000000"/>
          <w:sz w:val="20"/>
          <w:szCs w:val="20"/>
          <w:shd w:val="clear" w:color="auto" w:fill="FFFFFF"/>
        </w:rPr>
        <w:t>; - подключает пространство имен для работы с файлами и директориями.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4. using System.Linq; - подключает пространство имен для работы с LINQ (Language Integrated Query).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5. using System.Runtime.Serialization.Formatters.Binary; - подключает пространство имен для сериализации и десериализации объектов в двоичном формате.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6. Объявление класса Film с четырьмя свойствами: Title, Director, Year, DurationInMinutes. Класс отмечен атрибутом [Serializable], чтобы объекты этого класса могли быть сериализованы.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7. Объявление класса Genre с одним свойством Name.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8. Объявление класса Program.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9. Создание статического списка films, в котором будут храниться объекты класса Film.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10. Метод Main - точка входа в программу.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11. Вызов метода LoadData() для загрузки данных о фильмах.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12. Создание нового объекта класса Film и заполнение его данными.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13. Вызов метода AddFilm, который добавляет новый фильм в список films.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14. Запрос у пользователя имени режиссера.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15. LINQ-запрос для поиска фильмов данного режиссера и вывод их на экран.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16. Запрос у пользователя года.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17. LINQ-запрос для поиска самого продолжительного фильма в заданном году и вывод его на экран.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18. Вызов метода SaveData() для сохранения данных о фильмах.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19. Метод LoadData(), который загружает данные о фильмах из файла "films.dat", если файл существует.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20. Метод SaveData(), который сохраняет данные о фильмах в файл "films.dat" в виде сериализованных данных.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21. Метод AddFilm, который добавляет новый фильм в список films.</w:t>
      </w:r>
    </w:p>
    <w:sectPr w:rsidR="00EB3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F2"/>
    <w:rsid w:val="00164016"/>
    <w:rsid w:val="002F5FF2"/>
    <w:rsid w:val="00EB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1CD83-D79F-4432-9F3F-ED705204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4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utf=1&amp;to=http%3A%2F%2FSystem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2024-05-27T09:50:00Z</dcterms:created>
  <dcterms:modified xsi:type="dcterms:W3CDTF">2024-05-27T09:50:00Z</dcterms:modified>
</cp:coreProperties>
</file>