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Проверка службы, каталога данных и подключения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ЛР02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службы, каталога данных и подключения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2 · семестр 6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Проверить работоспособность уже установленного экземпляра по независимым признакам.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Карта работоспособности экземпляра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Вывод проверки службы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Подтверждение прослушивания порта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Ответ mysqladmin ping или аналог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SQL-результат с идентификатором соединения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