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0.6011905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0.7490347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0.7006173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0.5574011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0.5897436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0.9259259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0.5445609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0.9033333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0.8875000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0.9675325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0.5781126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0.9741497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0.9881366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0.8153846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0.6258993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0.6621622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0.7368421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2024-06-21T13:57:39Z</dcterms:modified>
  <cp:category/>
</cp:coreProperties>
</file>