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653" w:rsidRPr="00C17AF4" w:rsidRDefault="004F6653" w:rsidP="009E548A">
      <w:pPr>
        <w:spacing w:after="0" w:line="240" w:lineRule="auto"/>
        <w:ind w:left="426"/>
        <w:jc w:val="center"/>
        <w:rPr>
          <w:rFonts w:eastAsia="Times New Roman" w:cs="Times New Roman"/>
          <w:caps/>
          <w:sz w:val="36"/>
          <w:szCs w:val="36"/>
        </w:rPr>
      </w:pPr>
      <w:r w:rsidRPr="00C17AF4">
        <w:rPr>
          <w:rFonts w:eastAsia="Times New Roman" w:cs="Times New Roman"/>
          <w:caps/>
          <w:sz w:val="36"/>
          <w:szCs w:val="36"/>
        </w:rPr>
        <w:t xml:space="preserve">Vidzemes Augstskola </w:t>
      </w:r>
    </w:p>
    <w:p w:rsidR="004F6653" w:rsidRPr="00C17AF4" w:rsidRDefault="004F6653" w:rsidP="009E548A">
      <w:pPr>
        <w:spacing w:after="0" w:line="240" w:lineRule="auto"/>
        <w:ind w:left="426"/>
        <w:jc w:val="center"/>
        <w:rPr>
          <w:rFonts w:eastAsia="Times New Roman" w:cs="Times New Roman"/>
          <w:caps/>
          <w:sz w:val="36"/>
          <w:szCs w:val="36"/>
        </w:rPr>
      </w:pPr>
      <w:r w:rsidRPr="00C17AF4">
        <w:rPr>
          <w:rFonts w:eastAsia="Times New Roman" w:cs="Times New Roman"/>
          <w:caps/>
          <w:sz w:val="36"/>
          <w:szCs w:val="36"/>
        </w:rPr>
        <w:t>Inženierzinātņu fakultāte</w:t>
      </w: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rPr>
          <w:rFonts w:eastAsia="Times New Roman" w:cs="Times New Roman"/>
          <w:szCs w:val="20"/>
        </w:rPr>
      </w:pPr>
    </w:p>
    <w:p w:rsidR="004F6653" w:rsidRDefault="009E548A" w:rsidP="009E548A">
      <w:pPr>
        <w:spacing w:line="240" w:lineRule="auto"/>
        <w:jc w:val="center"/>
        <w:rPr>
          <w:b/>
          <w:sz w:val="40"/>
          <w:szCs w:val="40"/>
        </w:rPr>
      </w:pPr>
      <w:r>
        <w:rPr>
          <w:b/>
          <w:sz w:val="40"/>
          <w:szCs w:val="40"/>
        </w:rPr>
        <w:t>C++ SPĒLE GLADIATORS</w:t>
      </w: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jc w:val="center"/>
        <w:rPr>
          <w:rFonts w:eastAsia="Times New Roman" w:cs="Times New Roman"/>
          <w:szCs w:val="20"/>
        </w:rPr>
      </w:pPr>
    </w:p>
    <w:p w:rsidR="004F6653" w:rsidRPr="00C17AF4" w:rsidRDefault="004F6653" w:rsidP="009E548A">
      <w:pPr>
        <w:spacing w:after="0" w:line="240" w:lineRule="auto"/>
        <w:ind w:left="426"/>
        <w:jc w:val="center"/>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9E548A" w:rsidP="009E548A">
      <w:pPr>
        <w:spacing w:after="0" w:line="240" w:lineRule="auto"/>
        <w:jc w:val="center"/>
        <w:rPr>
          <w:rFonts w:eastAsia="Times New Roman" w:cs="Times New Roman"/>
          <w:sz w:val="28"/>
          <w:szCs w:val="20"/>
        </w:rPr>
      </w:pPr>
      <w:r>
        <w:rPr>
          <w:rFonts w:eastAsia="Times New Roman" w:cs="Times New Roman"/>
          <w:sz w:val="36"/>
          <w:szCs w:val="36"/>
        </w:rPr>
        <w:t>C++ DOKUMENTĀCIJA</w:t>
      </w:r>
    </w:p>
    <w:p w:rsidR="004F6653" w:rsidRPr="00C17AF4" w:rsidRDefault="004F6653" w:rsidP="009E548A">
      <w:pPr>
        <w:spacing w:after="0" w:line="240" w:lineRule="auto"/>
        <w:rPr>
          <w:rFonts w:eastAsia="Times New Roman" w:cs="Times New Roman"/>
          <w:sz w:val="28"/>
          <w:szCs w:val="20"/>
        </w:rPr>
      </w:pPr>
    </w:p>
    <w:p w:rsidR="004F6653" w:rsidRPr="00C17AF4" w:rsidRDefault="004F6653" w:rsidP="009E548A">
      <w:pPr>
        <w:spacing w:after="0" w:line="240" w:lineRule="auto"/>
        <w:rPr>
          <w:rFonts w:eastAsia="Times New Roman" w:cs="Times New Roman"/>
          <w:szCs w:val="20"/>
        </w:rPr>
      </w:pPr>
    </w:p>
    <w:p w:rsidR="004F6653" w:rsidRPr="00C17AF4" w:rsidRDefault="004F6653" w:rsidP="009E548A">
      <w:pPr>
        <w:spacing w:after="0" w:line="240" w:lineRule="auto"/>
        <w:rPr>
          <w:rFonts w:eastAsia="Times New Roman" w:cs="Times New Roman"/>
          <w:szCs w:val="20"/>
        </w:rPr>
      </w:pPr>
    </w:p>
    <w:p w:rsidR="004F6653" w:rsidRPr="00C17AF4" w:rsidRDefault="004F6653" w:rsidP="009E548A">
      <w:pPr>
        <w:spacing w:after="0" w:line="240" w:lineRule="auto"/>
        <w:rPr>
          <w:rFonts w:eastAsia="Times New Roman" w:cs="Times New Roman"/>
          <w:szCs w:val="20"/>
        </w:rPr>
      </w:pPr>
    </w:p>
    <w:p w:rsidR="004F6653" w:rsidRPr="00C17AF4" w:rsidRDefault="004F6653" w:rsidP="009E548A">
      <w:pPr>
        <w:spacing w:after="0" w:line="240" w:lineRule="auto"/>
        <w:rPr>
          <w:rFonts w:eastAsia="Times New Roman" w:cs="Times New Roman"/>
          <w:szCs w:val="20"/>
        </w:rPr>
      </w:pPr>
    </w:p>
    <w:p w:rsidR="004F6653" w:rsidRPr="00C17AF4" w:rsidRDefault="004F6653" w:rsidP="009E548A">
      <w:pPr>
        <w:spacing w:after="0" w:line="240" w:lineRule="auto"/>
        <w:rPr>
          <w:rFonts w:eastAsia="Times New Roman" w:cs="Times New Roman"/>
          <w:szCs w:val="20"/>
        </w:rPr>
      </w:pPr>
    </w:p>
    <w:p w:rsidR="004F6653" w:rsidRPr="00C17AF4" w:rsidRDefault="004F6653" w:rsidP="009E548A">
      <w:pPr>
        <w:spacing w:after="0" w:line="240" w:lineRule="auto"/>
        <w:rPr>
          <w:rFonts w:eastAsia="Times New Roman" w:cs="Times New Roman"/>
          <w:sz w:val="32"/>
          <w:szCs w:val="32"/>
        </w:rPr>
      </w:pPr>
      <w:r w:rsidRPr="00C17AF4">
        <w:rPr>
          <w:rFonts w:eastAsia="Times New Roman" w:cs="Times New Roman"/>
          <w:sz w:val="32"/>
          <w:szCs w:val="32"/>
        </w:rPr>
        <w:t>Darba autor</w:t>
      </w:r>
      <w:r>
        <w:rPr>
          <w:rFonts w:eastAsia="Times New Roman" w:cs="Times New Roman"/>
          <w:sz w:val="32"/>
          <w:szCs w:val="32"/>
        </w:rPr>
        <w:t>s:</w:t>
      </w:r>
      <w:r w:rsidRPr="00C17AF4">
        <w:rPr>
          <w:rFonts w:eastAsia="Times New Roman" w:cs="Times New Roman"/>
          <w:sz w:val="32"/>
          <w:szCs w:val="32"/>
        </w:rPr>
        <w:t xml:space="preserve"> </w:t>
      </w:r>
      <w:r>
        <w:rPr>
          <w:rFonts w:eastAsia="Times New Roman" w:cs="Times New Roman"/>
          <w:sz w:val="32"/>
          <w:szCs w:val="32"/>
        </w:rPr>
        <w:t>Oļģerts Klāvs Balabāns</w:t>
      </w:r>
    </w:p>
    <w:p w:rsidR="004F6653" w:rsidRPr="00C17AF4" w:rsidRDefault="004F6653" w:rsidP="009E548A">
      <w:pPr>
        <w:spacing w:after="0" w:line="240" w:lineRule="auto"/>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Default="004F6653" w:rsidP="009E548A">
      <w:pPr>
        <w:spacing w:after="0" w:line="240" w:lineRule="auto"/>
        <w:ind w:left="426"/>
        <w:rPr>
          <w:rFonts w:eastAsia="Times New Roman" w:cs="Times New Roman"/>
          <w:szCs w:val="20"/>
        </w:rPr>
      </w:pPr>
    </w:p>
    <w:p w:rsidR="009E548A" w:rsidRDefault="009E548A" w:rsidP="009E548A">
      <w:pPr>
        <w:spacing w:after="0" w:line="240" w:lineRule="auto"/>
        <w:ind w:left="426"/>
        <w:rPr>
          <w:rFonts w:eastAsia="Times New Roman" w:cs="Times New Roman"/>
          <w:szCs w:val="20"/>
        </w:rPr>
      </w:pPr>
    </w:p>
    <w:p w:rsidR="009E548A" w:rsidRDefault="009E548A" w:rsidP="009E548A">
      <w:pPr>
        <w:spacing w:after="0" w:line="240" w:lineRule="auto"/>
        <w:ind w:left="426"/>
        <w:rPr>
          <w:rFonts w:eastAsia="Times New Roman" w:cs="Times New Roman"/>
          <w:szCs w:val="20"/>
        </w:rPr>
      </w:pPr>
    </w:p>
    <w:p w:rsidR="009E548A" w:rsidRDefault="009E548A" w:rsidP="009E548A">
      <w:pPr>
        <w:spacing w:after="0" w:line="240" w:lineRule="auto"/>
        <w:ind w:left="426"/>
        <w:rPr>
          <w:rFonts w:eastAsia="Times New Roman" w:cs="Times New Roman"/>
          <w:szCs w:val="20"/>
        </w:rPr>
      </w:pPr>
    </w:p>
    <w:p w:rsidR="009E548A" w:rsidRDefault="009E548A" w:rsidP="009E548A">
      <w:pPr>
        <w:spacing w:after="0" w:line="240" w:lineRule="auto"/>
        <w:ind w:left="426"/>
        <w:rPr>
          <w:rFonts w:eastAsia="Times New Roman" w:cs="Times New Roman"/>
          <w:szCs w:val="20"/>
        </w:rPr>
      </w:pPr>
    </w:p>
    <w:p w:rsidR="009E548A" w:rsidRDefault="009E548A" w:rsidP="009E548A">
      <w:pPr>
        <w:spacing w:after="0" w:line="240" w:lineRule="auto"/>
        <w:ind w:left="426"/>
        <w:rPr>
          <w:rFonts w:eastAsia="Times New Roman" w:cs="Times New Roman"/>
          <w:szCs w:val="20"/>
        </w:rPr>
      </w:pPr>
    </w:p>
    <w:p w:rsidR="009E548A" w:rsidRPr="00C17AF4" w:rsidRDefault="009E548A" w:rsidP="009E548A">
      <w:pPr>
        <w:spacing w:after="0" w:line="240" w:lineRule="auto"/>
        <w:ind w:left="426"/>
        <w:rPr>
          <w:rFonts w:eastAsia="Times New Roman" w:cs="Times New Roman"/>
          <w:szCs w:val="20"/>
        </w:rPr>
      </w:pPr>
    </w:p>
    <w:p w:rsidR="004F6653" w:rsidRPr="00C17AF4" w:rsidRDefault="004F6653" w:rsidP="009E548A">
      <w:pPr>
        <w:spacing w:after="0" w:line="240" w:lineRule="auto"/>
        <w:ind w:left="426"/>
        <w:rPr>
          <w:rFonts w:eastAsia="Times New Roman" w:cs="Times New Roman"/>
          <w:szCs w:val="20"/>
        </w:rPr>
      </w:pPr>
    </w:p>
    <w:p w:rsidR="004F6653" w:rsidRPr="00C17AF4" w:rsidRDefault="004F6653" w:rsidP="009E548A">
      <w:pPr>
        <w:spacing w:after="0" w:line="240" w:lineRule="auto"/>
        <w:rPr>
          <w:rFonts w:eastAsia="Times New Roman" w:cs="Times New Roman"/>
          <w:szCs w:val="20"/>
        </w:rPr>
      </w:pPr>
    </w:p>
    <w:p w:rsidR="004F6653" w:rsidRPr="00C17AF4" w:rsidRDefault="004F6653" w:rsidP="009E548A">
      <w:pPr>
        <w:spacing w:after="0" w:line="240" w:lineRule="auto"/>
        <w:ind w:left="426"/>
        <w:jc w:val="center"/>
        <w:rPr>
          <w:rFonts w:eastAsia="Times New Roman" w:cs="Times New Roman"/>
          <w:szCs w:val="20"/>
        </w:rPr>
      </w:pPr>
    </w:p>
    <w:p w:rsidR="004F6653" w:rsidRPr="00C17AF4" w:rsidRDefault="004F6653" w:rsidP="009E548A">
      <w:pPr>
        <w:spacing w:after="0" w:line="240" w:lineRule="auto"/>
        <w:ind w:left="426"/>
        <w:jc w:val="center"/>
        <w:rPr>
          <w:rFonts w:eastAsia="Times New Roman" w:cs="Times New Roman"/>
          <w:caps/>
          <w:sz w:val="28"/>
          <w:szCs w:val="20"/>
        </w:rPr>
      </w:pPr>
      <w:r w:rsidRPr="00C17AF4">
        <w:rPr>
          <w:rFonts w:eastAsia="Times New Roman" w:cs="Times New Roman"/>
          <w:caps/>
          <w:sz w:val="28"/>
          <w:szCs w:val="20"/>
        </w:rPr>
        <w:t>Valmiera 2018</w:t>
      </w:r>
    </w:p>
    <w:p w:rsidR="009E548A" w:rsidRDefault="009E548A" w:rsidP="009E548A">
      <w:pPr>
        <w:spacing w:line="240" w:lineRule="auto"/>
        <w:jc w:val="center"/>
        <w:rPr>
          <w:sz w:val="32"/>
          <w:szCs w:val="32"/>
        </w:rPr>
      </w:pPr>
      <w:r>
        <w:rPr>
          <w:sz w:val="32"/>
          <w:szCs w:val="32"/>
        </w:rPr>
        <w:lastRenderedPageBreak/>
        <w:t>Programmas apraksts</w:t>
      </w:r>
    </w:p>
    <w:p w:rsidR="009E548A" w:rsidRDefault="009E548A" w:rsidP="009E548A">
      <w:pPr>
        <w:spacing w:line="240" w:lineRule="auto"/>
        <w:rPr>
          <w:szCs w:val="24"/>
        </w:rPr>
      </w:pPr>
      <w:r>
        <w:rPr>
          <w:szCs w:val="24"/>
        </w:rPr>
        <w:t xml:space="preserve">Izveidotā programma „Gladiators” ir teksta bāzēta spēle kurā tu kā spēlētājs </w:t>
      </w:r>
      <w:r w:rsidR="00513934">
        <w:rPr>
          <w:szCs w:val="24"/>
        </w:rPr>
        <w:t>uzņemies zobena lietojoša gladiatora lomu. Spēles kaujas notiek izmantojot kursora atrašanās vietu, lai izdarītu kaut kādu darbību cīņas laikā ir jākustina pelīte. Ir šādas kontroles iespējas cīņas laikā :</w:t>
      </w:r>
    </w:p>
    <w:p w:rsidR="00513934" w:rsidRDefault="00513934" w:rsidP="00513934">
      <w:pPr>
        <w:pStyle w:val="ListParagraph"/>
        <w:numPr>
          <w:ilvl w:val="0"/>
          <w:numId w:val="1"/>
        </w:numPr>
        <w:spacing w:line="240" w:lineRule="auto"/>
        <w:rPr>
          <w:szCs w:val="24"/>
        </w:rPr>
      </w:pPr>
      <w:r>
        <w:rPr>
          <w:szCs w:val="24"/>
        </w:rPr>
        <w:t xml:space="preserve">Kustināt peli pa labi uz augšu </w:t>
      </w:r>
      <w:r>
        <w:rPr>
          <w:szCs w:val="24"/>
        </w:rPr>
        <w:t>(sist pa labo augšējo pusi)</w:t>
      </w:r>
    </w:p>
    <w:p w:rsidR="00513934" w:rsidRDefault="00513934" w:rsidP="00513934">
      <w:pPr>
        <w:pStyle w:val="ListParagraph"/>
        <w:numPr>
          <w:ilvl w:val="0"/>
          <w:numId w:val="1"/>
        </w:numPr>
        <w:spacing w:line="240" w:lineRule="auto"/>
        <w:rPr>
          <w:szCs w:val="24"/>
        </w:rPr>
      </w:pPr>
      <w:r>
        <w:rPr>
          <w:szCs w:val="24"/>
        </w:rPr>
        <w:t xml:space="preserve">Kustināt peli pa labi uz leju </w:t>
      </w:r>
      <w:r>
        <w:rPr>
          <w:szCs w:val="24"/>
        </w:rPr>
        <w:t xml:space="preserve">(sist pa labo </w:t>
      </w:r>
      <w:r>
        <w:rPr>
          <w:szCs w:val="24"/>
        </w:rPr>
        <w:t>apakšējo</w:t>
      </w:r>
      <w:r>
        <w:rPr>
          <w:szCs w:val="24"/>
        </w:rPr>
        <w:t xml:space="preserve"> pusi)</w:t>
      </w:r>
    </w:p>
    <w:p w:rsidR="00513934" w:rsidRDefault="00513934" w:rsidP="00513934">
      <w:pPr>
        <w:pStyle w:val="ListParagraph"/>
        <w:numPr>
          <w:ilvl w:val="0"/>
          <w:numId w:val="1"/>
        </w:numPr>
        <w:spacing w:line="240" w:lineRule="auto"/>
        <w:rPr>
          <w:szCs w:val="24"/>
        </w:rPr>
      </w:pPr>
      <w:r>
        <w:rPr>
          <w:szCs w:val="24"/>
        </w:rPr>
        <w:t xml:space="preserve">Kustināt peli pa kreisi uz augšu </w:t>
      </w:r>
      <w:r>
        <w:rPr>
          <w:szCs w:val="24"/>
        </w:rPr>
        <w:t xml:space="preserve">(sist pa </w:t>
      </w:r>
      <w:r>
        <w:rPr>
          <w:szCs w:val="24"/>
        </w:rPr>
        <w:t>kreiso</w:t>
      </w:r>
      <w:r>
        <w:rPr>
          <w:szCs w:val="24"/>
        </w:rPr>
        <w:t xml:space="preserve"> augšējo pusi)</w:t>
      </w:r>
    </w:p>
    <w:p w:rsidR="00513934" w:rsidRDefault="00513934" w:rsidP="00513934">
      <w:pPr>
        <w:pStyle w:val="ListParagraph"/>
        <w:numPr>
          <w:ilvl w:val="0"/>
          <w:numId w:val="1"/>
        </w:numPr>
        <w:spacing w:line="240" w:lineRule="auto"/>
        <w:rPr>
          <w:szCs w:val="24"/>
        </w:rPr>
      </w:pPr>
      <w:r>
        <w:rPr>
          <w:szCs w:val="24"/>
        </w:rPr>
        <w:t>Kustināt peli pa kreisi uz leju (sist pa kreiso apakšējo pusi)</w:t>
      </w:r>
    </w:p>
    <w:p w:rsidR="00513934" w:rsidRDefault="00513934" w:rsidP="00513934">
      <w:pPr>
        <w:pStyle w:val="ListParagraph"/>
        <w:numPr>
          <w:ilvl w:val="0"/>
          <w:numId w:val="1"/>
        </w:numPr>
        <w:spacing w:line="240" w:lineRule="auto"/>
        <w:rPr>
          <w:szCs w:val="24"/>
        </w:rPr>
      </w:pPr>
      <w:r>
        <w:rPr>
          <w:szCs w:val="24"/>
        </w:rPr>
        <w:t>Izveidot apli ar peles kustību (bloks)</w:t>
      </w:r>
    </w:p>
    <w:p w:rsidR="00513934" w:rsidRDefault="00513934" w:rsidP="00513934">
      <w:pPr>
        <w:spacing w:line="240" w:lineRule="auto"/>
        <w:rPr>
          <w:szCs w:val="24"/>
        </w:rPr>
      </w:pPr>
      <w:r>
        <w:rPr>
          <w:szCs w:val="24"/>
        </w:rPr>
        <w:t xml:space="preserve">Ārpus cīņas ir iespējams pastiprināt savu sišanas spēku, savas dzīvības un savus refleksus (palielina laiku kurā var veikt  cīņas laikā darbības). </w:t>
      </w:r>
    </w:p>
    <w:p w:rsidR="00513934" w:rsidRDefault="00513934" w:rsidP="00513934">
      <w:pPr>
        <w:spacing w:line="240" w:lineRule="auto"/>
        <w:rPr>
          <w:szCs w:val="24"/>
        </w:rPr>
      </w:pPr>
      <w:r>
        <w:rPr>
          <w:szCs w:val="24"/>
        </w:rPr>
        <w:t>Cīņas laikā ir divi posmi, aizkaramības posms un atkopšanās posms. Aizkaramības posms ir starp pretinieka sagatavošanos uzbrukt un uzbrukumu, šajā posmā spēlētājs var trāpīt pretiniekam. Atkopšanās posms ir brīdis, kad pretinieks un tu atkopjas no uzbrukuma, šajā laikā nevar izdarīt uzbrukumus vai blokus.</w:t>
      </w:r>
    </w:p>
    <w:p w:rsidR="00513934" w:rsidRPr="00513934" w:rsidRDefault="00513934" w:rsidP="00513934">
      <w:pPr>
        <w:spacing w:line="240" w:lineRule="auto"/>
        <w:rPr>
          <w:szCs w:val="24"/>
        </w:rPr>
      </w:pPr>
      <w:r>
        <w:rPr>
          <w:szCs w:val="24"/>
        </w:rPr>
        <w:t>Cīņas laikā ir iespējams bloķēt un uzbrukt vienu reizi. Ja spēlētājs bloķē pirms uzbrūk, uzbrukuma opcija tiek noņemta uz to raundu, lai simulētu realitāti.</w:t>
      </w:r>
      <w:r w:rsidR="00CE6810">
        <w:rPr>
          <w:szCs w:val="24"/>
        </w:rPr>
        <w:t xml:space="preserve"> Katru raundu spēlētājs var uzbrukt tikai tai vietai, kas tagad ir pavājināta.</w:t>
      </w:r>
    </w:p>
    <w:p w:rsidR="009E548A" w:rsidRDefault="009E548A" w:rsidP="009E548A">
      <w:pPr>
        <w:spacing w:line="240" w:lineRule="auto"/>
        <w:jc w:val="center"/>
        <w:rPr>
          <w:szCs w:val="24"/>
        </w:rPr>
      </w:pPr>
    </w:p>
    <w:p w:rsidR="009E548A" w:rsidRDefault="009E548A" w:rsidP="009E548A">
      <w:pPr>
        <w:spacing w:line="240" w:lineRule="auto"/>
        <w:jc w:val="center"/>
        <w:rPr>
          <w:szCs w:val="24"/>
        </w:rPr>
      </w:pPr>
    </w:p>
    <w:p w:rsidR="009E548A" w:rsidRDefault="009E548A">
      <w:pPr>
        <w:jc w:val="left"/>
        <w:rPr>
          <w:szCs w:val="24"/>
        </w:rPr>
      </w:pPr>
      <w:r>
        <w:rPr>
          <w:szCs w:val="24"/>
        </w:rPr>
        <w:br w:type="page"/>
      </w:r>
    </w:p>
    <w:p w:rsidR="009E548A" w:rsidRDefault="009E548A" w:rsidP="009E548A">
      <w:pPr>
        <w:spacing w:line="240" w:lineRule="auto"/>
        <w:jc w:val="center"/>
        <w:rPr>
          <w:sz w:val="32"/>
          <w:szCs w:val="32"/>
        </w:rPr>
      </w:pPr>
      <w:r>
        <w:rPr>
          <w:sz w:val="32"/>
          <w:szCs w:val="32"/>
        </w:rPr>
        <w:lastRenderedPageBreak/>
        <w:t>Windows.h apraksts</w:t>
      </w:r>
    </w:p>
    <w:p w:rsidR="009E548A" w:rsidRDefault="009E548A" w:rsidP="009E548A">
      <w:pPr>
        <w:spacing w:line="240" w:lineRule="auto"/>
        <w:jc w:val="center"/>
        <w:rPr>
          <w:szCs w:val="32"/>
        </w:rPr>
      </w:pPr>
    </w:p>
    <w:p w:rsidR="009E548A" w:rsidRDefault="009E548A" w:rsidP="009E548A">
      <w:pPr>
        <w:spacing w:line="240" w:lineRule="auto"/>
        <w:jc w:val="center"/>
        <w:rPr>
          <w:szCs w:val="32"/>
        </w:rPr>
      </w:pPr>
    </w:p>
    <w:p w:rsidR="00CE6810" w:rsidRPr="00CE6810" w:rsidRDefault="00CE6810" w:rsidP="00CE6810">
      <w:pPr>
        <w:spacing w:line="240" w:lineRule="auto"/>
        <w:rPr>
          <w:szCs w:val="32"/>
        </w:rPr>
      </w:pPr>
    </w:p>
    <w:p w:rsidR="00CE6810" w:rsidRDefault="00CE6810" w:rsidP="00CE6810">
      <w:pPr>
        <w:spacing w:line="240" w:lineRule="auto"/>
        <w:rPr>
          <w:szCs w:val="32"/>
        </w:rPr>
      </w:pPr>
      <w:r>
        <w:rPr>
          <w:szCs w:val="32"/>
        </w:rPr>
        <w:t>W</w:t>
      </w:r>
      <w:r w:rsidRPr="00CE6810">
        <w:rPr>
          <w:szCs w:val="32"/>
        </w:rPr>
        <w:t>indows.h ir Windows specifiska galvenes fails C un C ++ programmēšanas valodām, kas satur deklarācijas par visām Windows API funkcijām, visiem kopējiem makro, ko izmanto Windows programmētāji, un visiem datu tipiem, ko izmanto dažādas funkcijas un apakšsistēmas. Tā definē ļoti lielu skaitu Windows specifisku funkciju, ko var izmantot C.</w:t>
      </w:r>
    </w:p>
    <w:p w:rsidR="00BE133D" w:rsidRPr="00BE133D" w:rsidRDefault="00BE133D" w:rsidP="00BE133D">
      <w:pPr>
        <w:spacing w:line="240" w:lineRule="auto"/>
        <w:rPr>
          <w:szCs w:val="32"/>
        </w:rPr>
      </w:pPr>
      <w:r>
        <w:rPr>
          <w:szCs w:val="32"/>
        </w:rPr>
        <w:t>Pie</w:t>
      </w:r>
      <w:r>
        <w:rPr>
          <w:szCs w:val="32"/>
        </w:rPr>
        <w:t>mēri:</w:t>
      </w:r>
    </w:p>
    <w:p w:rsidR="00BE133D" w:rsidRPr="00BE133D" w:rsidRDefault="00BE133D" w:rsidP="00BE133D">
      <w:pPr>
        <w:spacing w:line="240" w:lineRule="auto"/>
        <w:rPr>
          <w:szCs w:val="32"/>
        </w:rPr>
      </w:pPr>
      <w:r w:rsidRPr="00BE133D">
        <w:rPr>
          <w:szCs w:val="32"/>
        </w:rPr>
        <w:t>excpt.h - Izņēmuma apstrāde</w:t>
      </w:r>
    </w:p>
    <w:p w:rsidR="00BE133D" w:rsidRPr="00BE133D" w:rsidRDefault="00BE133D" w:rsidP="00BE133D">
      <w:pPr>
        <w:spacing w:line="240" w:lineRule="auto"/>
        <w:rPr>
          <w:szCs w:val="32"/>
        </w:rPr>
      </w:pPr>
      <w:r w:rsidRPr="00BE133D">
        <w:rPr>
          <w:szCs w:val="32"/>
        </w:rPr>
        <w:t>stdarg.h - mainīgo argumentu funkcijas (standarta C galvene)</w:t>
      </w:r>
    </w:p>
    <w:p w:rsidR="00BE133D" w:rsidRPr="00BE133D" w:rsidRDefault="00BE133D" w:rsidP="00BE133D">
      <w:pPr>
        <w:spacing w:line="240" w:lineRule="auto"/>
        <w:rPr>
          <w:szCs w:val="32"/>
        </w:rPr>
      </w:pPr>
      <w:r w:rsidRPr="00BE133D">
        <w:rPr>
          <w:szCs w:val="32"/>
        </w:rPr>
        <w:t>windef.h - dažādi makro un veidi</w:t>
      </w:r>
    </w:p>
    <w:p w:rsidR="00BE133D" w:rsidRPr="00BE133D" w:rsidRDefault="00BE133D" w:rsidP="00BE133D">
      <w:pPr>
        <w:spacing w:line="240" w:lineRule="auto"/>
        <w:rPr>
          <w:szCs w:val="32"/>
        </w:rPr>
      </w:pPr>
      <w:r w:rsidRPr="00BE133D">
        <w:rPr>
          <w:szCs w:val="32"/>
        </w:rPr>
        <w:t>winnt.h - dažādi makro un veidi (Windows NT)</w:t>
      </w:r>
    </w:p>
    <w:p w:rsidR="00BE133D" w:rsidRPr="00BE133D" w:rsidRDefault="00BE133D" w:rsidP="00BE133D">
      <w:pPr>
        <w:spacing w:line="240" w:lineRule="auto"/>
        <w:rPr>
          <w:szCs w:val="32"/>
        </w:rPr>
      </w:pPr>
      <w:r w:rsidRPr="00BE133D">
        <w:rPr>
          <w:szCs w:val="32"/>
        </w:rPr>
        <w:t>basetsd.h - dažādi veidi</w:t>
      </w:r>
    </w:p>
    <w:p w:rsidR="00BE133D" w:rsidRPr="00BE133D" w:rsidRDefault="00BE133D" w:rsidP="00BE133D">
      <w:pPr>
        <w:spacing w:line="240" w:lineRule="auto"/>
        <w:rPr>
          <w:szCs w:val="32"/>
        </w:rPr>
      </w:pPr>
      <w:r w:rsidRPr="00BE133D">
        <w:rPr>
          <w:szCs w:val="32"/>
        </w:rPr>
        <w:t>guiddef.h - GUID veids</w:t>
      </w:r>
    </w:p>
    <w:p w:rsidR="00BE133D" w:rsidRPr="00BE133D" w:rsidRDefault="00BE133D" w:rsidP="00BE133D">
      <w:pPr>
        <w:spacing w:line="240" w:lineRule="auto"/>
        <w:rPr>
          <w:szCs w:val="32"/>
        </w:rPr>
      </w:pPr>
      <w:r w:rsidRPr="00BE133D">
        <w:rPr>
          <w:szCs w:val="32"/>
        </w:rPr>
        <w:t>ctype.h - rakstzīmju klasifikācija (standarta C galvene)</w:t>
      </w:r>
    </w:p>
    <w:p w:rsidR="00BE133D" w:rsidRDefault="00BE133D" w:rsidP="00BE133D">
      <w:pPr>
        <w:spacing w:line="240" w:lineRule="auto"/>
        <w:rPr>
          <w:szCs w:val="32"/>
        </w:rPr>
      </w:pPr>
      <w:r w:rsidRPr="00BE133D">
        <w:rPr>
          <w:szCs w:val="32"/>
        </w:rPr>
        <w:t xml:space="preserve">string.h - virknes </w:t>
      </w:r>
      <w:r>
        <w:rPr>
          <w:szCs w:val="32"/>
        </w:rPr>
        <w:t>un buferi (standarta C galvene)</w:t>
      </w:r>
    </w:p>
    <w:p w:rsidR="009E548A" w:rsidRDefault="009E548A" w:rsidP="009E548A">
      <w:pPr>
        <w:spacing w:line="240" w:lineRule="auto"/>
        <w:jc w:val="center"/>
        <w:rPr>
          <w:szCs w:val="32"/>
        </w:rPr>
      </w:pPr>
    </w:p>
    <w:p w:rsidR="009E548A" w:rsidRDefault="009E548A" w:rsidP="009E548A">
      <w:pPr>
        <w:spacing w:line="240" w:lineRule="auto"/>
        <w:jc w:val="center"/>
        <w:rPr>
          <w:szCs w:val="32"/>
        </w:rPr>
      </w:pPr>
    </w:p>
    <w:p w:rsidR="009E548A" w:rsidRDefault="009E548A">
      <w:pPr>
        <w:jc w:val="left"/>
        <w:rPr>
          <w:szCs w:val="32"/>
        </w:rPr>
      </w:pPr>
      <w:r>
        <w:rPr>
          <w:szCs w:val="32"/>
        </w:rPr>
        <w:br w:type="page"/>
      </w:r>
    </w:p>
    <w:p w:rsidR="009E548A" w:rsidRDefault="009E548A" w:rsidP="009E548A">
      <w:pPr>
        <w:spacing w:line="240" w:lineRule="auto"/>
        <w:jc w:val="center"/>
        <w:rPr>
          <w:sz w:val="32"/>
          <w:szCs w:val="32"/>
        </w:rPr>
      </w:pPr>
      <w:r>
        <w:rPr>
          <w:sz w:val="32"/>
          <w:szCs w:val="32"/>
        </w:rPr>
        <w:lastRenderedPageBreak/>
        <w:t>Windows.h pielietošana programmā</w:t>
      </w:r>
    </w:p>
    <w:p w:rsidR="009E548A" w:rsidRDefault="009E548A" w:rsidP="009E548A">
      <w:pPr>
        <w:spacing w:line="240" w:lineRule="auto"/>
        <w:jc w:val="center"/>
        <w:rPr>
          <w:szCs w:val="32"/>
        </w:rPr>
      </w:pPr>
    </w:p>
    <w:p w:rsidR="009E548A" w:rsidRDefault="00CE6810" w:rsidP="00CE6810">
      <w:pPr>
        <w:spacing w:line="240" w:lineRule="auto"/>
        <w:rPr>
          <w:szCs w:val="32"/>
        </w:rPr>
      </w:pPr>
      <w:r>
        <w:rPr>
          <w:szCs w:val="32"/>
        </w:rPr>
        <w:t>Programmā tiek izmantota specifiska windows.h funkcija, ar kuras palīdzību var noteikt kursora atrašanās vietu. Šī funkcija ir izmantota, priekš cīņas kontrolēm.</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2B91AF"/>
          <w:sz w:val="19"/>
          <w:szCs w:val="19"/>
          <w:lang w:val="en-US"/>
        </w:rPr>
        <w:t>POINT</w:t>
      </w:r>
      <w:r>
        <w:rPr>
          <w:rFonts w:ascii="Consolas" w:hAnsi="Consolas" w:cs="Consolas"/>
          <w:color w:val="000000"/>
          <w:sz w:val="19"/>
          <w:szCs w:val="19"/>
          <w:lang w:val="en-US"/>
        </w:rPr>
        <w:t xml:space="preserve"> getCourserLocation() {</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2B91AF"/>
          <w:sz w:val="19"/>
          <w:szCs w:val="19"/>
          <w:lang w:val="en-US"/>
        </w:rPr>
        <w:t>POINT</w:t>
      </w:r>
      <w:r>
        <w:rPr>
          <w:rFonts w:ascii="Consolas" w:hAnsi="Consolas" w:cs="Consolas"/>
          <w:color w:val="000000"/>
          <w:sz w:val="19"/>
          <w:szCs w:val="19"/>
          <w:lang w:val="en-US"/>
        </w:rPr>
        <w:t xml:space="preserve"> p;</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GetCursorPos(&amp;p);</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p;</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w:t>
      </w:r>
    </w:p>
    <w:p w:rsidR="00CE6810" w:rsidRPr="00BE133D" w:rsidRDefault="00CE6810" w:rsidP="00CE6810">
      <w:pPr>
        <w:autoSpaceDE w:val="0"/>
        <w:autoSpaceDN w:val="0"/>
        <w:adjustRightInd w:val="0"/>
        <w:spacing w:after="0" w:line="240" w:lineRule="auto"/>
        <w:jc w:val="left"/>
        <w:rPr>
          <w:szCs w:val="32"/>
        </w:rPr>
      </w:pPr>
    </w:p>
    <w:p w:rsidR="00CE6810" w:rsidRPr="00BE133D" w:rsidRDefault="00CE6810" w:rsidP="00CE6810">
      <w:pPr>
        <w:autoSpaceDE w:val="0"/>
        <w:autoSpaceDN w:val="0"/>
        <w:adjustRightInd w:val="0"/>
        <w:spacing w:after="0" w:line="240" w:lineRule="auto"/>
        <w:jc w:val="left"/>
        <w:rPr>
          <w:szCs w:val="32"/>
        </w:rPr>
      </w:pPr>
      <w:r w:rsidRPr="00BE133D">
        <w:rPr>
          <w:szCs w:val="32"/>
        </w:rPr>
        <w:t>Šī funkcija atbild par punkta atrašanās vietas iegūšanu, kodā tā tiek izmantota katru spēles tikšķi, kurā notiek cīņa.</w:t>
      </w:r>
    </w:p>
    <w:p w:rsidR="00CE6810" w:rsidRPr="00CE6810" w:rsidRDefault="00CE6810" w:rsidP="00CE6810">
      <w:pPr>
        <w:autoSpaceDE w:val="0"/>
        <w:autoSpaceDN w:val="0"/>
        <w:adjustRightInd w:val="0"/>
        <w:spacing w:after="0" w:line="240" w:lineRule="auto"/>
        <w:jc w:val="left"/>
        <w:rPr>
          <w:rFonts w:ascii="Consolas" w:hAnsi="Consolas" w:cs="Consolas"/>
          <w:color w:val="000000"/>
          <w:sz w:val="19"/>
          <w:szCs w:val="19"/>
        </w:rPr>
      </w:pP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FF"/>
          <w:sz w:val="19"/>
          <w:szCs w:val="19"/>
          <w:lang w:val="en-US"/>
        </w:rPr>
        <w:t>bool</w:t>
      </w:r>
      <w:r>
        <w:rPr>
          <w:rFonts w:ascii="Consolas" w:hAnsi="Consolas" w:cs="Consolas"/>
          <w:color w:val="000000"/>
          <w:sz w:val="19"/>
          <w:szCs w:val="19"/>
          <w:lang w:val="en-US"/>
        </w:rPr>
        <w:t xml:space="preserve"> NE(</w:t>
      </w:r>
      <w:r>
        <w:rPr>
          <w:rFonts w:ascii="Consolas" w:hAnsi="Consolas" w:cs="Consolas"/>
          <w:color w:val="2B91AF"/>
          <w:sz w:val="19"/>
          <w:szCs w:val="19"/>
          <w:lang w:val="en-US"/>
        </w:rPr>
        <w:t>POINT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n</w:t>
      </w:r>
      <w:r>
        <w:rPr>
          <w:rFonts w:ascii="Consolas" w:hAnsi="Consolas" w:cs="Consolas"/>
          <w:color w:val="000000"/>
          <w:sz w:val="19"/>
          <w:szCs w:val="19"/>
          <w:lang w:val="en-US"/>
        </w:rPr>
        <w:t xml:space="preserve">, </w:t>
      </w:r>
      <w:r>
        <w:rPr>
          <w:rFonts w:ascii="Consolas" w:hAnsi="Consolas" w:cs="Consolas"/>
          <w:color w:val="2B91AF"/>
          <w:sz w:val="19"/>
          <w:szCs w:val="19"/>
          <w:lang w:val="en-US"/>
        </w:rPr>
        <w:t>POINT</w:t>
      </w:r>
      <w:r>
        <w:rPr>
          <w:rFonts w:ascii="Consolas" w:hAnsi="Consolas" w:cs="Consolas"/>
          <w:color w:val="000000"/>
          <w:sz w:val="19"/>
          <w:szCs w:val="19"/>
          <w:lang w:val="en-US"/>
        </w:rPr>
        <w:t xml:space="preserve"> &amp;</w:t>
      </w:r>
      <w:r>
        <w:rPr>
          <w:rFonts w:ascii="Consolas" w:hAnsi="Consolas" w:cs="Consolas"/>
          <w:color w:val="808080"/>
          <w:sz w:val="19"/>
          <w:szCs w:val="19"/>
          <w:lang w:val="en-US"/>
        </w:rPr>
        <w:t>o</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w:t>
      </w:r>
      <w:r>
        <w:rPr>
          <w:rFonts w:ascii="Consolas" w:hAnsi="Consolas" w:cs="Consolas"/>
          <w:color w:val="808080"/>
          <w:sz w:val="19"/>
          <w:szCs w:val="19"/>
          <w:lang w:val="en-US"/>
        </w:rPr>
        <w:t>time</w:t>
      </w:r>
      <w:r>
        <w:rPr>
          <w:rFonts w:ascii="Consolas" w:hAnsi="Consolas" w:cs="Consolas"/>
          <w:color w:val="000000"/>
          <w:sz w:val="19"/>
          <w:szCs w:val="19"/>
          <w:lang w:val="en-US"/>
        </w:rPr>
        <w:t>) {</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w:t>
      </w:r>
      <w:r>
        <w:rPr>
          <w:rFonts w:ascii="Consolas" w:hAnsi="Consolas" w:cs="Consolas"/>
          <w:color w:val="808080"/>
          <w:sz w:val="19"/>
          <w:szCs w:val="19"/>
          <w:lang w:val="en-US"/>
        </w:rPr>
        <w:t>o</w:t>
      </w:r>
      <w:r>
        <w:rPr>
          <w:rFonts w:ascii="Consolas" w:hAnsi="Consolas" w:cs="Consolas"/>
          <w:color w:val="000000"/>
          <w:sz w:val="19"/>
          <w:szCs w:val="19"/>
          <w:lang w:val="en-US"/>
        </w:rPr>
        <w:t xml:space="preserve">.x + </w:t>
      </w:r>
      <w:r>
        <w:rPr>
          <w:rFonts w:ascii="Consolas" w:hAnsi="Consolas" w:cs="Consolas"/>
          <w:color w:val="808080"/>
          <w:sz w:val="19"/>
          <w:szCs w:val="19"/>
          <w:lang w:val="en-US"/>
        </w:rPr>
        <w:t>time</w:t>
      </w:r>
      <w:r>
        <w:rPr>
          <w:rFonts w:ascii="Consolas" w:hAnsi="Consolas" w:cs="Consolas"/>
          <w:color w:val="000000"/>
          <w:sz w:val="19"/>
          <w:szCs w:val="19"/>
          <w:lang w:val="en-US"/>
        </w:rPr>
        <w:t xml:space="preserve"> &lt; </w:t>
      </w:r>
      <w:r>
        <w:rPr>
          <w:rFonts w:ascii="Consolas" w:hAnsi="Consolas" w:cs="Consolas"/>
          <w:color w:val="808080"/>
          <w:sz w:val="19"/>
          <w:szCs w:val="19"/>
          <w:lang w:val="en-US"/>
        </w:rPr>
        <w:t>n</w:t>
      </w:r>
      <w:r>
        <w:rPr>
          <w:rFonts w:ascii="Consolas" w:hAnsi="Consolas" w:cs="Consolas"/>
          <w:color w:val="000000"/>
          <w:sz w:val="19"/>
          <w:szCs w:val="19"/>
          <w:lang w:val="en-US"/>
        </w:rPr>
        <w:t>.x ) &amp;&amp; (</w:t>
      </w:r>
      <w:r>
        <w:rPr>
          <w:rFonts w:ascii="Consolas" w:hAnsi="Consolas" w:cs="Consolas"/>
          <w:color w:val="808080"/>
          <w:sz w:val="19"/>
          <w:szCs w:val="19"/>
          <w:lang w:val="en-US"/>
        </w:rPr>
        <w:t>o</w:t>
      </w:r>
      <w:r>
        <w:rPr>
          <w:rFonts w:ascii="Consolas" w:hAnsi="Consolas" w:cs="Consolas"/>
          <w:color w:val="000000"/>
          <w:sz w:val="19"/>
          <w:szCs w:val="19"/>
          <w:lang w:val="en-US"/>
        </w:rPr>
        <w:t xml:space="preserve">.y- </w:t>
      </w:r>
      <w:r>
        <w:rPr>
          <w:rFonts w:ascii="Consolas" w:hAnsi="Consolas" w:cs="Consolas"/>
          <w:color w:val="808080"/>
          <w:sz w:val="19"/>
          <w:szCs w:val="19"/>
          <w:lang w:val="en-US"/>
        </w:rPr>
        <w:t>time</w:t>
      </w:r>
      <w:r>
        <w:rPr>
          <w:rFonts w:ascii="Consolas" w:hAnsi="Consolas" w:cs="Consolas"/>
          <w:color w:val="000000"/>
          <w:sz w:val="19"/>
          <w:szCs w:val="19"/>
          <w:lang w:val="en-US"/>
        </w:rPr>
        <w:t xml:space="preserve"> &gt; </w:t>
      </w:r>
      <w:r>
        <w:rPr>
          <w:rFonts w:ascii="Consolas" w:hAnsi="Consolas" w:cs="Consolas"/>
          <w:color w:val="808080"/>
          <w:sz w:val="19"/>
          <w:szCs w:val="19"/>
          <w:lang w:val="en-US"/>
        </w:rPr>
        <w:t>n</w:t>
      </w:r>
      <w:r>
        <w:rPr>
          <w:rFonts w:ascii="Consolas" w:hAnsi="Consolas" w:cs="Consolas"/>
          <w:color w:val="000000"/>
          <w:sz w:val="19"/>
          <w:szCs w:val="19"/>
          <w:lang w:val="en-US"/>
        </w:rPr>
        <w:t>.y)) {</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t>}</w:t>
      </w:r>
    </w:p>
    <w:p w:rsidR="00CE6810" w:rsidRDefault="00CE6810" w:rsidP="00CE6810">
      <w:pPr>
        <w:autoSpaceDE w:val="0"/>
        <w:autoSpaceDN w:val="0"/>
        <w:adjustRightInd w:val="0"/>
        <w:spacing w:after="0" w:line="240" w:lineRule="auto"/>
        <w:jc w:val="left"/>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false</w:t>
      </w:r>
      <w:r>
        <w:rPr>
          <w:rFonts w:ascii="Consolas" w:hAnsi="Consolas" w:cs="Consolas"/>
          <w:color w:val="000000"/>
          <w:sz w:val="19"/>
          <w:szCs w:val="19"/>
          <w:lang w:val="en-US"/>
        </w:rPr>
        <w:t>;</w:t>
      </w:r>
    </w:p>
    <w:p w:rsidR="00CE6810" w:rsidRDefault="00CE6810" w:rsidP="00CE6810">
      <w:pPr>
        <w:spacing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CE6810" w:rsidRPr="00BE133D" w:rsidRDefault="00CE6810" w:rsidP="00CE6810">
      <w:pPr>
        <w:spacing w:line="240" w:lineRule="auto"/>
        <w:rPr>
          <w:szCs w:val="32"/>
        </w:rPr>
      </w:pPr>
      <w:r w:rsidRPr="00BE133D">
        <w:rPr>
          <w:szCs w:val="32"/>
        </w:rPr>
        <w:t>Šī funkcija atbild par to vai šajā brīdī tiek izveidota kustība NE (North East) virzienā. Funkcija salīdzina pašreizējo n (new courser) un veco (old courser) kursora atrašanās vietu. Lai Katra mazākā peles kustība NE virzienā netiktu uzkatīta par kustību, tiek vecajai vērtībai pieskaitīts vai atņēmts maniīgais time. Mainīgais time nosaka cik ātri pelīte ir jākustina NE virzienā pirms to ie</w:t>
      </w:r>
      <w:r w:rsidR="00F040E6" w:rsidRPr="00BE133D">
        <w:rPr>
          <w:szCs w:val="32"/>
        </w:rPr>
        <w:t>skaita kā kustību.</w:t>
      </w:r>
    </w:p>
    <w:p w:rsidR="009E548A" w:rsidRDefault="009E548A" w:rsidP="009E548A">
      <w:pPr>
        <w:spacing w:line="240" w:lineRule="auto"/>
        <w:jc w:val="center"/>
        <w:rPr>
          <w:szCs w:val="32"/>
        </w:rPr>
      </w:pPr>
    </w:p>
    <w:p w:rsidR="009E548A" w:rsidRDefault="009E548A" w:rsidP="009E548A">
      <w:pPr>
        <w:spacing w:line="240" w:lineRule="auto"/>
        <w:jc w:val="center"/>
        <w:rPr>
          <w:szCs w:val="32"/>
        </w:rPr>
      </w:pPr>
    </w:p>
    <w:p w:rsidR="009E548A" w:rsidRDefault="009E548A">
      <w:pPr>
        <w:jc w:val="left"/>
        <w:rPr>
          <w:szCs w:val="32"/>
        </w:rPr>
      </w:pPr>
      <w:r>
        <w:rPr>
          <w:szCs w:val="32"/>
        </w:rPr>
        <w:br w:type="page"/>
      </w:r>
    </w:p>
    <w:p w:rsidR="009E548A" w:rsidRDefault="009E548A" w:rsidP="009E548A">
      <w:pPr>
        <w:spacing w:line="240" w:lineRule="auto"/>
        <w:jc w:val="center"/>
        <w:rPr>
          <w:sz w:val="32"/>
          <w:szCs w:val="32"/>
        </w:rPr>
      </w:pPr>
      <w:r>
        <w:rPr>
          <w:sz w:val="32"/>
          <w:szCs w:val="32"/>
        </w:rPr>
        <w:lastRenderedPageBreak/>
        <w:t>Testa piemēri</w:t>
      </w:r>
    </w:p>
    <w:p w:rsidR="009E548A" w:rsidRDefault="009E548A" w:rsidP="009E548A">
      <w:pPr>
        <w:spacing w:line="240" w:lineRule="auto"/>
        <w:jc w:val="center"/>
        <w:rPr>
          <w:szCs w:val="32"/>
        </w:rPr>
      </w:pPr>
    </w:p>
    <w:p w:rsidR="009E548A" w:rsidRDefault="00F040E6" w:rsidP="00F040E6">
      <w:pPr>
        <w:spacing w:line="240" w:lineRule="auto"/>
        <w:rPr>
          <w:szCs w:val="32"/>
        </w:rPr>
      </w:pPr>
      <w:r>
        <w:rPr>
          <w:szCs w:val="32"/>
        </w:rPr>
        <w:t>Lai iztestētu jebkuru daļu no spēles ir jāuzspēlē spēle. Ir noteikti mainīgie kuru izmainīšana deklerācijā var palīdzēt iztestēt specifiskas funkcijas:</w:t>
      </w:r>
    </w:p>
    <w:p w:rsidR="00F040E6" w:rsidRDefault="00F040E6" w:rsidP="00F040E6">
      <w:pPr>
        <w:pStyle w:val="ListParagraph"/>
        <w:numPr>
          <w:ilvl w:val="0"/>
          <w:numId w:val="1"/>
        </w:numPr>
        <w:spacing w:line="240" w:lineRule="auto"/>
        <w:rPr>
          <w:szCs w:val="32"/>
        </w:rPr>
      </w:pPr>
      <w:r>
        <w:rPr>
          <w:szCs w:val="32"/>
        </w:rPr>
        <w:t>palyerExp nomaina lai iztestētu Level up funkciju</w:t>
      </w:r>
    </w:p>
    <w:p w:rsidR="00BE133D" w:rsidRDefault="00F040E6" w:rsidP="00F040E6">
      <w:pPr>
        <w:pStyle w:val="ListParagraph"/>
        <w:spacing w:line="240" w:lineRule="auto"/>
        <w:rPr>
          <w:szCs w:val="32"/>
        </w:rPr>
      </w:pPr>
      <w:r>
        <w:rPr>
          <w:szCs w:val="32"/>
        </w:rPr>
        <w:t xml:space="preserve">Piem: nomaina playerExp uz 100 un spēlēs laikā izmanto Level up funkciju lai palielinātu spēlētāja dzīvības 5 reizes. Pēctam pārbauda dzīvību </w:t>
      </w:r>
      <w:r w:rsidR="00BE133D">
        <w:rPr>
          <w:szCs w:val="32"/>
        </w:rPr>
        <w:t>skaitu Stats logā vajadzētu būt:</w:t>
      </w:r>
    </w:p>
    <w:p w:rsidR="00BE133D" w:rsidRPr="00BE133D" w:rsidRDefault="00BE133D" w:rsidP="00BE133D">
      <w:pPr>
        <w:pStyle w:val="ListParagraph"/>
        <w:spacing w:line="240" w:lineRule="auto"/>
        <w:rPr>
          <w:szCs w:val="32"/>
        </w:rPr>
      </w:pPr>
      <w:r w:rsidRPr="00BE133D">
        <w:rPr>
          <w:szCs w:val="32"/>
        </w:rPr>
        <w:t>Player health:15</w:t>
      </w:r>
    </w:p>
    <w:p w:rsidR="00BE133D" w:rsidRPr="00BE133D" w:rsidRDefault="00BE133D" w:rsidP="00BE133D">
      <w:pPr>
        <w:pStyle w:val="ListParagraph"/>
        <w:spacing w:line="240" w:lineRule="auto"/>
        <w:rPr>
          <w:szCs w:val="32"/>
        </w:rPr>
      </w:pPr>
      <w:r w:rsidRPr="00BE133D">
        <w:rPr>
          <w:szCs w:val="32"/>
        </w:rPr>
        <w:t>Player damage:1</w:t>
      </w:r>
    </w:p>
    <w:p w:rsidR="00BE133D" w:rsidRPr="00BE133D" w:rsidRDefault="00BE133D" w:rsidP="00BE133D">
      <w:pPr>
        <w:pStyle w:val="ListParagraph"/>
        <w:spacing w:line="240" w:lineRule="auto"/>
        <w:rPr>
          <w:szCs w:val="32"/>
        </w:rPr>
      </w:pPr>
      <w:r w:rsidRPr="00BE133D">
        <w:rPr>
          <w:szCs w:val="32"/>
        </w:rPr>
        <w:t>Player agility modifier:0</w:t>
      </w:r>
    </w:p>
    <w:p w:rsidR="00BE133D" w:rsidRDefault="00BE133D" w:rsidP="00BE133D">
      <w:pPr>
        <w:pStyle w:val="ListParagraph"/>
        <w:spacing w:line="240" w:lineRule="auto"/>
        <w:rPr>
          <w:szCs w:val="32"/>
        </w:rPr>
      </w:pPr>
      <w:r w:rsidRPr="00BE133D">
        <w:rPr>
          <w:szCs w:val="32"/>
        </w:rPr>
        <w:t>Player manuver modifier:0</w:t>
      </w:r>
    </w:p>
    <w:p w:rsidR="00BE133D" w:rsidRDefault="00BE133D" w:rsidP="00BE133D">
      <w:pPr>
        <w:pStyle w:val="ListParagraph"/>
        <w:spacing w:line="240" w:lineRule="auto"/>
        <w:rPr>
          <w:szCs w:val="32"/>
        </w:rPr>
      </w:pPr>
    </w:p>
    <w:p w:rsidR="00F040E6" w:rsidRDefault="00F040E6" w:rsidP="00F040E6">
      <w:pPr>
        <w:pStyle w:val="ListParagraph"/>
        <w:numPr>
          <w:ilvl w:val="0"/>
          <w:numId w:val="1"/>
        </w:numPr>
        <w:spacing w:line="240" w:lineRule="auto"/>
        <w:rPr>
          <w:szCs w:val="32"/>
        </w:rPr>
      </w:pPr>
      <w:r>
        <w:rPr>
          <w:szCs w:val="32"/>
        </w:rPr>
        <w:t>enemyLevel nomaina, lai iztestētu pretiniek pastiprināšanos</w:t>
      </w:r>
    </w:p>
    <w:p w:rsidR="00F040E6" w:rsidRDefault="00F040E6" w:rsidP="00F040E6">
      <w:pPr>
        <w:pStyle w:val="ListParagraph"/>
        <w:spacing w:line="240" w:lineRule="auto"/>
        <w:rPr>
          <w:szCs w:val="32"/>
        </w:rPr>
      </w:pPr>
      <w:r>
        <w:rPr>
          <w:szCs w:val="32"/>
        </w:rPr>
        <w:t xml:space="preserve">Piem: nomaina enemyLevel uz 10 un spēles laikā aiziet uz Stats logu un paskatās pretinieka status jābūt ir sekojoši: </w:t>
      </w:r>
    </w:p>
    <w:p w:rsidR="00F040E6" w:rsidRPr="00F040E6" w:rsidRDefault="00F040E6" w:rsidP="00F040E6">
      <w:pPr>
        <w:pStyle w:val="ListParagraph"/>
        <w:spacing w:line="240" w:lineRule="auto"/>
        <w:rPr>
          <w:szCs w:val="32"/>
        </w:rPr>
      </w:pPr>
      <w:r w:rsidRPr="00F040E6">
        <w:rPr>
          <w:szCs w:val="32"/>
        </w:rPr>
        <w:t>Enemy attack damage:10</w:t>
      </w:r>
    </w:p>
    <w:p w:rsidR="00F040E6" w:rsidRPr="00F040E6" w:rsidRDefault="00F040E6" w:rsidP="00F040E6">
      <w:pPr>
        <w:pStyle w:val="ListParagraph"/>
        <w:spacing w:line="240" w:lineRule="auto"/>
        <w:rPr>
          <w:szCs w:val="32"/>
        </w:rPr>
      </w:pPr>
      <w:r w:rsidRPr="00F040E6">
        <w:rPr>
          <w:szCs w:val="32"/>
        </w:rPr>
        <w:t>Time for enemy to attack:3000</w:t>
      </w:r>
    </w:p>
    <w:p w:rsidR="00F040E6" w:rsidRPr="00F040E6" w:rsidRDefault="00F040E6" w:rsidP="00F040E6">
      <w:pPr>
        <w:pStyle w:val="ListParagraph"/>
        <w:spacing w:line="240" w:lineRule="auto"/>
        <w:rPr>
          <w:szCs w:val="32"/>
        </w:rPr>
      </w:pPr>
      <w:r w:rsidRPr="00F040E6">
        <w:rPr>
          <w:szCs w:val="32"/>
        </w:rPr>
        <w:t>Time for enemy to recove after attack:1000</w:t>
      </w:r>
    </w:p>
    <w:p w:rsidR="009E548A" w:rsidRDefault="009E548A">
      <w:pPr>
        <w:jc w:val="left"/>
        <w:rPr>
          <w:szCs w:val="32"/>
        </w:rPr>
      </w:pPr>
      <w:r>
        <w:rPr>
          <w:szCs w:val="32"/>
        </w:rPr>
        <w:br w:type="page"/>
      </w:r>
    </w:p>
    <w:p w:rsidR="009E548A" w:rsidRDefault="009E548A" w:rsidP="009E548A">
      <w:pPr>
        <w:spacing w:line="240" w:lineRule="auto"/>
        <w:jc w:val="center"/>
        <w:rPr>
          <w:sz w:val="32"/>
          <w:szCs w:val="32"/>
        </w:rPr>
      </w:pPr>
      <w:r>
        <w:rPr>
          <w:sz w:val="32"/>
          <w:szCs w:val="32"/>
        </w:rPr>
        <w:lastRenderedPageBreak/>
        <w:t>Komentēts programmas teksts</w:t>
      </w:r>
      <w:bookmarkStart w:id="0" w:name="_GoBack"/>
      <w:bookmarkEnd w:id="0"/>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 CourseProject.cpp : This file contains the 'main' function. Program execution begins and ends there.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#include "pch.h"</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#include &lt;iostream&gt;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#include&lt;windows.h&gt;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#include &lt;string&gt;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#include &lt;time.h&gt;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#include &lt;stdlib.h&gt;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using namespace std;</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POINT getCourserLocation()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POINT p;</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GetCursorPos(&amp;p);</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return p;</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bool NE(POINT &amp;n, POINT &amp;o, int time)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if ((o.x + time &lt; n.x ) &amp;&amp; (o.y- time &gt; n.y))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return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else return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bool NW(POINT &amp;n, POINT &amp;o, int time)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if ((o.x - time &gt; n.x) &amp;&amp; (o.y - time &gt; n.y))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return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else return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bool SE(POINT &amp;n, POINT &amp;o, int time)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if ((o.x + time &lt; n.x) &amp;&amp; (o.y + time &lt; n.y))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return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else return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bool SW(POINT &amp;n, POINT &amp;o,int time)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if ((o.x - time &gt; n.x) &amp;&amp; (o.y + time &lt; n.y))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return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else return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int LockProgression(int lN, int  cL[2][5], int lP[2], int selectedLock) { // returns how far the lock is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if ((lN == cL[selectedLock][lP[selectedLock]]) || (lN == cL[selectedLock][lP[selectedLock] + 1]))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(lN == cL[selectedLock][lP[selectedLock] + 1])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lP[selectedLock] = lP[selectedLock]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else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lP[selectedLock]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return lP[selectedLock];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bool CheckIfAplis (int lP[2])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if (lP[0]&gt;=4 || lP[1]&gt;=4)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return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return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void ExecuteHit(int &amp;enemyHealth, int  &amp;playerAttackDamage, bool &amp;playerHasHit)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playerHasHit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enemyHealth = enemyHealth - playerAttackDamage;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"*HIT*" &lt;&lt;" "&lt;&lt;"Enemy health:" &lt;&lt; enemyHealth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 xml:space="preserv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void WinSituation(int &amp;playerExp, int  &amp;enemyLevel, int  &amp;gameMode)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"YOU WIN!!!"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lastRenderedPageBreak/>
        <w:tab/>
        <w:t>playerExp = playerExp + enemyLevel * 5 + 10;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"You have earned " &lt;&lt; enemyLevel * 5 + 10 &lt;&lt; "xp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gameMode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void GetRandExsposedPlace(int &amp;exsposedPlace, string &amp;exsposedPlaceText)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srand(time(NULL));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exsposedPlace = rand() % 4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switch (exsposedPlace)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case 1: exsposedPlaceText = "RIGHT UPPER";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case 2: exsposedPlaceText = "LEFT UPPER";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case 3: exsposedPlaceText = "LEFT LOWER";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case 4: exsposedPlaceText = "RIGHT LOWER";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void ShowTutorialText()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"This is a game where you play a gladiator who fight for glory (no money) and experience."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"Combat: To attack you have to move the mouse in the direction that the enemy has exsposed himselfe in!"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"For example: He expsposes his LEFT UPPER side you would swipe diognally to your left upper corner on the screen."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"You can block enemy attacks, to do so draw a circle with your mouse. After blocking you cannot attack so block after attacking or if you feel like you wont be able to react"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"Combat is divided in two parts. Enemy recovery phase and enemy vulnerability phase. The recovery phase is how mutch time there is between attack rounds.";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"The vulnerability phase is the time it  takes for the enemy to attack, this period is also the time you can attack the enemy!"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"After every enemy you defeat you gain experience points that you can spend in the level up screen."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cout &lt;&lt; " Remember that after you close the game it wont save your progress."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int main()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POINT cursor, oldCursor;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GetCursorPos(&amp;cursor);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waitTime = 100; // time between game ticks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checkTime = waitTime / 5; // used for making small movements on the mouse not count as movements, the bigger more the mouse has to move for it to be counted as movement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lockNumber = 0; // Dont change, used for calculating if there is a circle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circleLock[2][5] = { { 0,1,2,3,4 }, {0,4,3,2,1} }; // defines two number combinations that need to happen for a circle to form. first 0 is for it to be able to be reset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lockProgress[2] = { 0,0 }; //How many numbers of the combination have been unlocked</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bool controlsEnabled = false; //Enables or disbles the mouse controls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gameMode = 0; // Dictates current gameMode 0-Menu 1-combat 2-movement 3-Inventory 4-stats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choice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//Variables for combat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getAttackReadyTime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playerAttackDamage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waitAfterAttack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baseGetAttackReadyTime = 4000;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baseWaitAfterAttack = 2000;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diffGetAttackReadyTime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diffWaitAfterAttack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battlePhase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accumulatedWaitTime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exsposedPlace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string  exsposedPlaceText;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lastRenderedPageBreak/>
        <w:tab/>
        <w:t>bool blockIsActive =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enemyAttackDamage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playerCurrentHealth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playerMaxHealth = 5; // Change this is you want more starting health</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bool playerHasHit =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enemyHealth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enemyLevel = 0; // Change if you want starting level of enemy to be higher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manuver = 0; // Starting manuver value increases the time it takes for enemy to recover after attack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agility = 0; // Starting agility value increases the time it takes for enemy to get ready</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//LevelUp variables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playerExp = 0; // Change if you want more starting experience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upgrHealthCost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upgrDamageCost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upgrAgilityCost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int upgrManuverCost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while (true)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if (gameMode == 0) { //Start game screen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//Contains just a few navigation choices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"1.Start game!" &lt;&lt; endl &lt;&lt; "2.Exit" &lt;&lt; endl &lt;&lt; "3.Tutorial" &lt;&lt; endl &lt;&lt; "Choose:";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 &gt;&gt;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while (!cin.good())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cin.clear();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cin.ignore(256, '\n');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switch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gameMode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"This is a roguelike YOU HAVE ONE LIFE!"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"You start your gladiator journy as a warrior skilled with swords!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case 2: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3: gameMode = 5;</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(choice == 2)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(gameMode == 1) { // menu</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//Contains navigation for the main part of the game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"Actions:" &lt;&lt; endl &lt;&lt; "1.Start next fight" &lt;&lt; endl &lt;&lt; "2.Show stats" &lt;&lt; endl &lt;&lt; "3.Level up" &lt;&lt; endl &lt;&lt; "Choose:";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 &gt;&gt;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while (!cin.good())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cin.clear();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cin.ignore(256, '\n');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switch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1: gameMode = 2;</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lastRenderedPageBreak/>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controlsEnabled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//Initiates enemy</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battlePhase = 2;</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accumulatedWaitTime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enemyLevel = enemyLevel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enemyHealth = enemyLevel*2 +4;</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enemyAttackDamage = enemyLevel;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diffGetAttackReadyTime = 100 * enemyLevel;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diffWaitAfterAttack = 100 * enemyLevel;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//Ends enemy initiation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playerCurrentHealth = playerMaxHealth;</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"Your opponent ( level " &lt;&lt; enemyLevel &lt;&lt; ") approches you get ready!"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Sleep(1000);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2: gameMode = 3;</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3: gameMode = 4;</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(gameMode == 2) { // Battle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//This section contains the whole combat scene! Mouse controls enemy health and interaction.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Sleep(waitTime); // dictates how fast ticks are and how fast the game runs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accumulatedWaitTime = waitTime + accumulatedWaitTime;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switch (battlePhase)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case 1: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((baseGetAttackReadyTime - diffGetAttackReadyTime + agility) &lt;= accumulatedWaitTime) { // happens after enemy finished getting ready</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playerHasHit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accumulatedWaitTime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(blockIsActive == true) { // this if else contains the enemy attack calculation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"You blocked his attack!"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lockProgress[1] = 0; lockProgress[0] = 0;// this prevents buggy behaviour with the block move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else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blockIsActive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lockProgress[1] = 0;lockProgress[0] = 0;// this prevents buggy behaviour with the block move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playerCurrentHealth = playerCurrentHealth - enemyAttackDamage;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"He hit you for " &lt;&lt; enemyAttackDamage &lt;&lt; " damage!" &lt;&lt; endl &lt;&lt; "Health:" &lt;&lt; playerCurrentHealth &lt;&lt; "/" &lt;&lt; playerMaxHealth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(playerCurrentHealth &lt;= 0)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gameMode = 6;</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battlePhase = 2;</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case 2: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((baseWaitAfterAttack - diffWaitAfterAttack + manuver) &lt;= accumulatedWaitTime) { //happens after enemy finsihed waiting after attack also the start battle phase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accumulatedWaitTime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battlePhase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lastRenderedPageBreak/>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GetRandExsposedPlace(exsposedPlace, exsposedPlaceText);</w:t>
      </w:r>
      <w:r w:rsidRPr="00F80787">
        <w:rPr>
          <w:rFonts w:ascii="Consolas" w:hAnsi="Consolas" w:cs="Consolas"/>
          <w:color w:val="000000"/>
          <w:sz w:val="16"/>
          <w:szCs w:val="19"/>
          <w:lang w:val="en-US"/>
        </w:rPr>
        <w:tab/>
        <w:t>// gets random exsposed place for the enemy</w:t>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"Your enemy prepares to ATTACK you!" &lt;&lt; endl &lt;&lt; "He exsposes his " &lt;&lt; exsposedPlaceText &lt;&lt; " side!"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blockIsActive =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playerHasHit = false;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(controlsEnabled) { // Control section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oldCursor = cursor;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GetCursorPos(&amp;cursor);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if (NE(cursor, oldCursor, checkTime)) { //North East detection mouse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"Labi augsa"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lockNumber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 !playerHasHit)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playerHasHit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if ((exsposedPlace == 1)) {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ExecuteHit(enemyHealth, playerAttackDamage,playerHasHit);</w:t>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(enemyHealth &lt;= 0)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WinSituation(playerExp, enemyLevel, gameMode); // Handles win situation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else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"*MISS*"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if (NW(cursor, oldCursor, checkTime)) {//North East detection mouse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r w:rsidRPr="00F80787">
        <w:rPr>
          <w:rFonts w:ascii="Consolas" w:hAnsi="Consolas" w:cs="Consolas"/>
          <w:color w:val="000000"/>
          <w:sz w:val="16"/>
          <w:szCs w:val="19"/>
          <w:lang w:val="en-US"/>
        </w:rPr>
        <w:tab/>
        <w:t>cout &lt;&lt; "Kreisi augsa"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lockNumber = 4;</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(!playerHasHit)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playerHasHit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((exsposedPlace == 2))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ExecuteHit(enemyHealth, playerAttackDamage, playerHasHit);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(enemyHealth &lt;= 0)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WinSituation(playerExp, enemyLevel, gameMode);// Handles win situation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else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"*MISS*"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if (SE(cursor, oldCursor, checkTime)) {//North East detection mouse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r w:rsidRPr="00F80787">
        <w:rPr>
          <w:rFonts w:ascii="Consolas" w:hAnsi="Consolas" w:cs="Consolas"/>
          <w:color w:val="000000"/>
          <w:sz w:val="16"/>
          <w:szCs w:val="19"/>
          <w:lang w:val="en-US"/>
        </w:rPr>
        <w:tab/>
        <w:t>cout &lt;&lt; "Labi leja"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lockNumber = 2;</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(!playerHasHit)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playerHasHit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((exsposedPlace == 4))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ExecuteHit(enemyHealth, playerAttackDamage, playerHasHit);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(enemyHealth &lt;= 0)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WinSituation(playerExp, enemyLevel, gameMode);// Handles win situation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else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"*MISS*"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lastRenderedPageBreak/>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if (SW(cursor, oldCursor, checkTime)) {//North East detection mouse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r w:rsidRPr="00F80787">
        <w:rPr>
          <w:rFonts w:ascii="Consolas" w:hAnsi="Consolas" w:cs="Consolas"/>
          <w:color w:val="000000"/>
          <w:sz w:val="16"/>
          <w:szCs w:val="19"/>
          <w:lang w:val="en-US"/>
        </w:rPr>
        <w:tab/>
        <w:t>cout &lt;&lt; "Kreisi Leja"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lockNumber = 3;</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(!playerHasHit)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playerHasHit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((exsposedPlace == 3))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ExecuteHit(enemyHealth, playerAttackDamage, playerHasHit);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(enemyHealth &lt;= 0)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WinSituation(playerExp, enemyLevel, gameMode);// Handles win situation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else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"*MISS*"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lockProgress[0] = LockProgression(lockNumber, circleLock, lockProgress,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lockProgress[1] = LockProgression(lockNumber, circleLock, lockProgress,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(CheckIfAplis(lockProgress))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"Aplis"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lockProgress[1]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lockProgress[0]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(!blockIsActive)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blockIsActive = true;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"*BLOCK*"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(gameMode == 3) { // Stats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//This section just purely displays text nothing else happens here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"PlayerInfo:"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"Player health:" &lt;&lt; playerMaxHealth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"Player damage:" &lt;&lt; playerAttackDamage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"Player agility modifier:" &lt;&lt; agility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"Player manuver modifier:" &lt;&lt; manuver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"NextEnemyInfo:"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"Enemy level:" &lt;&lt; enemyLevel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"Enemy attack damage:" &lt;&lt; enemyLevel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"Time for enemy to attack:" &lt;&lt;baseGetAttackReadyTime - 100 * enemyLevel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"Time for enemy to recove after attack:" &lt;&lt; baseWaitAfterAttack - 100 * enemyLevel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"1.Back" &lt;&lt; endl &lt;&lt; "Choose:";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 &gt;&gt;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while (!cin.good())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cin.clear();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cin.ignore(256, '\n');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switch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case 1: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gameMode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cout &lt;&lt; endl &lt;&lt; "---------------------------------------------------------------------------------------" &lt;&lt; endl;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(gameMode == 4) { // Leveling</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"You have " &lt;&lt; playerExp &lt;&lt; "xp"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lastRenderedPageBreak/>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upgrHealthCost = playerMaxHealth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upgrDamageCost = playerAttackDamage * 3 +10;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upgrAgilityCost = agility / 100 +10;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upgrManuverCost = manuver / 100 +10;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"1.Upgr health cost: " &lt;&lt;upgrHealthCost  &lt;&lt;"xp"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"2.Upgr damage cost: " &lt;&lt; upgrDamageCost &lt;&lt; "xp"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"3.Upgr agility cost: " &lt;&lt; upgrAgilityCost &lt;&lt; "xp"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"4.Upgr manuver cost: " &lt;&lt; upgrManuverCost &lt;&lt; "xp"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"5.Back" &lt;&lt; endl &lt;&lt; "Choose:";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 &gt;&gt;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while (!cin.good())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cin.clear();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cin.ignore(256, '\n');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switch (choice) // This switch handles the actual variable change for each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if (playerExp &gt;= upgrHealthCost) {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playerMaxHealth++;</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playerExp = playerExp - upgrHealthCost;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 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case 2: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(playerExp &gt;= upgrDamageCost)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playerAttackDamage++;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playerExp = playerExp - upgrDamageCost;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3:</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(playerExp &gt;= upgrAgilityCost)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agility = agility + 100;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playerExp = playerExp - upgrAgilityCost;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case 4: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(playerExp &gt;= upgrManuverCost)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manuver = manuver + 100;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playerExp = playerExp - upgrManuverCost;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5: gameMode =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 xml:space="preserve">cout &lt;&lt; endl &lt;&lt; "---------------------------------------------------------------------------------------" &lt;&lt; endl;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(gameMode == 5) { // Tutorial screen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//This section only shows text nothing else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ShowTutorialText(); // Displays tutorial text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"1.Back" &lt;&lt; endl &lt;&lt; "Choose:";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 &gt;&gt;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while (!cin.good())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cin.clear();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cin.ignore(256, '\n');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switch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case 1:</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gameMode = 0;</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endl &lt;&lt; "---------------------------------------------------------------------------------------"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(gameMode == 6) { // Game over screen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lastRenderedPageBreak/>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//This is the section that the player is sent to when he dies!</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"You have DIED in glory!"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"Your only option now is to exit the game!"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cout &lt;&lt; "PRESS 1 TO EXIT" &lt;&lt; endl;</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 &gt;&gt;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while (!cin.good())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cin.clear();</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cin.ignore(256, '\n');</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switch (choice)</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default: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if (choice == 1) {</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break;</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t>}</w:t>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ab/>
      </w:r>
    </w:p>
    <w:p w:rsidR="00F80787" w:rsidRPr="00F80787" w:rsidRDefault="00F80787" w:rsidP="00F80787">
      <w:pPr>
        <w:autoSpaceDE w:val="0"/>
        <w:autoSpaceDN w:val="0"/>
        <w:adjustRightInd w:val="0"/>
        <w:spacing w:after="0" w:line="240" w:lineRule="auto"/>
        <w:jc w:val="left"/>
        <w:rPr>
          <w:rFonts w:ascii="Consolas" w:hAnsi="Consolas" w:cs="Consolas"/>
          <w:color w:val="000000"/>
          <w:sz w:val="16"/>
          <w:szCs w:val="19"/>
          <w:lang w:val="en-US"/>
        </w:rPr>
      </w:pPr>
      <w:r w:rsidRPr="00F80787">
        <w:rPr>
          <w:rFonts w:ascii="Consolas" w:hAnsi="Consolas" w:cs="Consolas"/>
          <w:color w:val="000000"/>
          <w:sz w:val="16"/>
          <w:szCs w:val="19"/>
          <w:lang w:val="en-US"/>
        </w:rPr>
        <w:t>}</w:t>
      </w:r>
    </w:p>
    <w:p w:rsidR="009E548A" w:rsidRPr="00F80787" w:rsidRDefault="009E548A" w:rsidP="00F80787">
      <w:pPr>
        <w:autoSpaceDE w:val="0"/>
        <w:autoSpaceDN w:val="0"/>
        <w:adjustRightInd w:val="0"/>
        <w:spacing w:after="0" w:line="240" w:lineRule="auto"/>
        <w:jc w:val="left"/>
        <w:rPr>
          <w:rFonts w:ascii="Consolas" w:hAnsi="Consolas" w:cs="Consolas"/>
          <w:color w:val="000000"/>
          <w:sz w:val="8"/>
          <w:szCs w:val="19"/>
          <w:lang w:val="en-US"/>
        </w:rPr>
      </w:pPr>
    </w:p>
    <w:sectPr w:rsidR="009E548A" w:rsidRPr="00F80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8931D5"/>
    <w:multiLevelType w:val="hybridMultilevel"/>
    <w:tmpl w:val="B09604AA"/>
    <w:lvl w:ilvl="0" w:tplc="314483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992"/>
    <w:rsid w:val="004F6653"/>
    <w:rsid w:val="00513934"/>
    <w:rsid w:val="00656C17"/>
    <w:rsid w:val="009E548A"/>
    <w:rsid w:val="00BE133D"/>
    <w:rsid w:val="00C60992"/>
    <w:rsid w:val="00CE6810"/>
    <w:rsid w:val="00D53433"/>
    <w:rsid w:val="00F040E6"/>
    <w:rsid w:val="00F80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FB7FF5-8159-49CC-94C2-C3EDC2E9C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6653"/>
    <w:pPr>
      <w:jc w:val="both"/>
    </w:pPr>
    <w:rPr>
      <w:rFonts w:ascii="Times New Roman" w:hAnsi="Times New Roman"/>
      <w:sz w:val="24"/>
      <w:lang w:val="lv-LV"/>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9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73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13</Pages>
  <Words>2838</Words>
  <Characters>16180</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Olgerts Balabans</dc:creator>
  <cp:keywords/>
  <dc:description/>
  <cp:lastModifiedBy>Olgerts Balabans</cp:lastModifiedBy>
  <cp:revision>5</cp:revision>
  <dcterms:created xsi:type="dcterms:W3CDTF">2019-05-16T07:26:00Z</dcterms:created>
  <dcterms:modified xsi:type="dcterms:W3CDTF">2019-05-16T09:23:00Z</dcterms:modified>
</cp:coreProperties>
</file>