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O Ubuntu 24.04 é a mais recente versão do sistema operacional de código aberto baseado em Linux, lançado pela Canonical. Esta versão traz uma série de melhorias e recursos destinados a melhorar a experiência do usuário, segurança e desempenho. Alguns dos destaques incluem: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Atualizações de Segurança Avançadas:</w:t>
      </w:r>
      <w:r>
        <w:rPr/>
        <w:t xml:space="preserve"> O Ubuntu 24.04 prioriza a segurança do sistema, com atualizações contínuas e aprimoramentos na detecção e mitigação de vulnerabilidades.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Desempenho Aprimorado:</w:t>
      </w:r>
      <w:r>
        <w:rPr/>
        <w:t xml:space="preserve"> O sistema operacional apresenta melhorias significativas no desempenho, garantindo uma experiência mais fluida e responsiva para os usuários.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Interface de Usuário Aprimorada:</w:t>
      </w:r>
      <w:r>
        <w:rPr/>
        <w:t xml:space="preserve"> O Ubuntu 24.04 oferece uma interface de usuário refinada e intuitiva, facilitando a navegação e a realização de tarefas do dia a dia.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Compatibilidade de Hardware:</w:t>
      </w:r>
      <w:r>
        <w:rPr/>
        <w:t xml:space="preserve"> Esta versão traz melhorias na compatibilidade com uma ampla gama de hardware, garantindo uma experiência consistente em diferentes dispositivos.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Aplicativos Atualizados:</w:t>
      </w:r>
      <w:r>
        <w:rPr/>
        <w:t xml:space="preserve"> O Ubuntu 24.04 inclui uma seleção de aplicativos atualizados e otimizados para atender às necessidades dos usuários modernos, aumentando a produtividade e a eficiência.</w:t>
      </w:r>
    </w:p>
    <w:p>
      <w:pPr>
        <w:pStyle w:val="BodyText"/>
        <w:bidi w:val="0"/>
        <w:jc w:val="left"/>
        <w:rPr/>
      </w:pPr>
      <w:r>
        <w:rPr/>
        <w:t>Em resumo, o Ubuntu 24.04 é uma atualização abrangente que combina segurança aprimorada, desempenho otimizado e uma experiência de usuário refinada para oferecer um sistema operacional confiável e eficiente para uma variedade de necessidades de computação.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LibreOffice/7.6.6.3$Linux_X86_64 LibreOffice_project/60$Build-3</Application>
  <AppVersion>15.0000</AppVersion>
  <Pages>1</Pages>
  <Words>202</Words>
  <Characters>1218</Characters>
  <CharactersWithSpaces>1408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2024-04-25T08:15:13Z</dcterms:created>
  <dc:creator/>
  <dc:description/>
  <dc:language>pt-BR</dc:language>
  <cp:lastModifiedBy/>
  <dcterms:modified xsi:type="dcterms:W3CDTF">2024-04-25T08:16:35Z</dcterms:modified>
  <cp:revision>1</cp:revision>
  <dc:subject/>
  <dc:title/>
</cp:coreProperties>
</file>