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C6FC" w14:textId="33DD987E" w:rsidR="004C355B" w:rsidRDefault="004C355B" w:rsidP="004C355B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平行世界</w:t>
      </w:r>
      <w:r w:rsidRPr="0079639D">
        <w:rPr>
          <w:rFonts w:hint="eastAsia"/>
          <w:sz w:val="84"/>
          <w:szCs w:val="84"/>
        </w:rPr>
        <w:t>策划案</w:t>
      </w:r>
    </w:p>
    <w:p w14:paraId="0A1A5CA2" w14:textId="77777777" w:rsidR="004C355B" w:rsidRPr="0079639D" w:rsidRDefault="004C355B" w:rsidP="004C355B">
      <w:pPr>
        <w:jc w:val="left"/>
        <w:rPr>
          <w:sz w:val="24"/>
          <w:szCs w:val="24"/>
        </w:rPr>
      </w:pPr>
    </w:p>
    <w:p w14:paraId="30607756" w14:textId="77777777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一、游戏概况</w:t>
      </w:r>
    </w:p>
    <w:p w14:paraId="7FCEF8D4" w14:textId="77777777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运行平台：P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端</w:t>
      </w:r>
    </w:p>
    <w:p w14:paraId="422CCE02" w14:textId="6FF958A3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操作方式：键鼠</w:t>
      </w:r>
    </w:p>
    <w:p w14:paraId="4BE7F945" w14:textId="35256BE5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>解谜类</w:t>
      </w:r>
    </w:p>
    <w:p w14:paraId="1D529E0A" w14:textId="78E3B37C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游戏视角：透视相机主视角跟随</w:t>
      </w:r>
    </w:p>
    <w:p w14:paraId="4A5C7EFA" w14:textId="444384F1" w:rsidR="00451769" w:rsidRPr="003403ED" w:rsidRDefault="003403ED" w:rsidP="003403ED">
      <w:pPr>
        <w:jc w:val="left"/>
        <w:rPr>
          <w:sz w:val="24"/>
          <w:szCs w:val="24"/>
        </w:rPr>
      </w:pPr>
      <w:r w:rsidRPr="003403ED">
        <w:rPr>
          <w:rFonts w:hint="eastAsia"/>
          <w:sz w:val="24"/>
          <w:szCs w:val="24"/>
        </w:rPr>
        <w:t>二、游戏规则</w:t>
      </w:r>
    </w:p>
    <w:p w14:paraId="6D4FE71E" w14:textId="55A19462" w:rsidR="003403ED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1、玩家可以通过键盘操控角色移动跳跃和攻击。</w:t>
      </w:r>
    </w:p>
    <w:p w14:paraId="4C6BF4D0" w14:textId="3CBC3232" w:rsidR="00927567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2、玩家可以通过操控世界轴转动，切换角色所在的世界。</w:t>
      </w:r>
    </w:p>
    <w:p w14:paraId="052C4747" w14:textId="5B3E923C" w:rsidR="003403ED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927567">
        <w:rPr>
          <w:rFonts w:hint="eastAsia"/>
          <w:sz w:val="24"/>
          <w:szCs w:val="24"/>
        </w:rPr>
        <w:t>玩家切换世界后，角色位置保持不变。</w:t>
      </w:r>
    </w:p>
    <w:p w14:paraId="0782F71D" w14:textId="0A7CE264" w:rsidR="003403ED" w:rsidRPr="00927567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="00927567">
        <w:rPr>
          <w:rFonts w:hint="eastAsia"/>
          <w:sz w:val="24"/>
          <w:szCs w:val="24"/>
        </w:rPr>
        <w:t>角色需要躲避世界中的敌人，敌人若发现角色则会展开攻击。</w:t>
      </w:r>
    </w:p>
    <w:p w14:paraId="65E06A04" w14:textId="2DB7C1F0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5、角色可以拾取投掷物投掷击晕敌人。</w:t>
      </w:r>
    </w:p>
    <w:p w14:paraId="7D97DAFE" w14:textId="23B1FBD9" w:rsidR="00ED4BA4" w:rsidRDefault="00ED4BA4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游戏目标：离开平行世界。</w:t>
      </w:r>
    </w:p>
    <w:p w14:paraId="3BF4ED60" w14:textId="46D77BE5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三、游戏内核</w:t>
      </w:r>
    </w:p>
    <w:p w14:paraId="53B8D65C" w14:textId="4431E0B9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游戏核心为平台跳跃。</w:t>
      </w:r>
    </w:p>
    <w:p w14:paraId="4886E230" w14:textId="535B6D7D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1、游戏需要玩家熟悉世界里的布局，在遇到无法通过的障碍时切换</w:t>
      </w:r>
      <w:r w:rsidR="00387F3B">
        <w:rPr>
          <w:rFonts w:hint="eastAsia"/>
          <w:sz w:val="24"/>
          <w:szCs w:val="24"/>
        </w:rPr>
        <w:t>世界通过障碍。</w:t>
      </w:r>
    </w:p>
    <w:p w14:paraId="75842C4C" w14:textId="11C784D0" w:rsidR="00387F3B" w:rsidRDefault="00387F3B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2、玩家需要有一定的操作能力，在遇敌的情况下可以通过切换世界逃避。</w:t>
      </w:r>
    </w:p>
    <w:p w14:paraId="2E3EC7BA" w14:textId="55D22B28" w:rsidR="00387F3B" w:rsidRDefault="00387F3B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3、需要玩家有一定的空间想象能力。</w:t>
      </w:r>
    </w:p>
    <w:p w14:paraId="7ACE738C" w14:textId="287E18C4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四、游戏难度</w:t>
      </w:r>
    </w:p>
    <w:p w14:paraId="0888CE6E" w14:textId="2A121EBB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游戏难度体现在敌人的移动速度和世界的障碍、解谜要素。</w:t>
      </w:r>
    </w:p>
    <w:p w14:paraId="343032EB" w14:textId="7AC3F8EF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对游戏通关时间的限制也可以提升游戏难度。</w:t>
      </w:r>
    </w:p>
    <w:p w14:paraId="4B31D6D2" w14:textId="4E904FAA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五、技术难点</w:t>
      </w:r>
    </w:p>
    <w:p w14:paraId="114D18F5" w14:textId="435B61E9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1、切换世界（通过转动世界的rotation）</w:t>
      </w:r>
    </w:p>
    <w:p w14:paraId="23C811AC" w14:textId="29067F74" w:rsidR="008B48BA" w:rsidRPr="003403ED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2、世界过渡（摄像机移动？</w:t>
      </w:r>
      <w:proofErr w:type="spellStart"/>
      <w:r w:rsidR="00A34522">
        <w:rPr>
          <w:rFonts w:hint="eastAsia"/>
          <w:sz w:val="24"/>
          <w:szCs w:val="24"/>
        </w:rPr>
        <w:t>xyz</w:t>
      </w:r>
      <w:proofErr w:type="spellEnd"/>
      <w:r w:rsidR="00A34522">
        <w:rPr>
          <w:rFonts w:hint="eastAsia"/>
          <w:sz w:val="24"/>
          <w:szCs w:val="24"/>
        </w:rPr>
        <w:t>轴的旋转</w:t>
      </w:r>
      <w:r>
        <w:rPr>
          <w:rFonts w:hint="eastAsia"/>
          <w:sz w:val="24"/>
          <w:szCs w:val="24"/>
        </w:rPr>
        <w:t>）</w:t>
      </w:r>
    </w:p>
    <w:sectPr w:rsidR="008B48BA" w:rsidRPr="0034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36"/>
    <w:rsid w:val="003403ED"/>
    <w:rsid w:val="00387F3B"/>
    <w:rsid w:val="00451769"/>
    <w:rsid w:val="004C355B"/>
    <w:rsid w:val="007F2336"/>
    <w:rsid w:val="008B48BA"/>
    <w:rsid w:val="00927567"/>
    <w:rsid w:val="00A34522"/>
    <w:rsid w:val="00E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C4B7"/>
  <w15:chartTrackingRefBased/>
  <w15:docId w15:val="{71FDBE45-C310-4B31-B8C8-2AA2C2F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5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8</cp:revision>
  <dcterms:created xsi:type="dcterms:W3CDTF">2021-09-23T03:05:00Z</dcterms:created>
  <dcterms:modified xsi:type="dcterms:W3CDTF">2021-09-23T07:16:00Z</dcterms:modified>
</cp:coreProperties>
</file>