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0E43B" w14:textId="5B460408" w:rsidR="00951363" w:rsidRDefault="00951363" w:rsidP="0095136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Mplus Syntax: </w:t>
      </w:r>
      <w:r w:rsidR="002754F2">
        <w:rPr>
          <w:rFonts w:ascii="Times New Roman" w:hAnsi="Times New Roman" w:cs="Times New Roman"/>
          <w:b/>
          <w:bCs/>
          <w:sz w:val="20"/>
          <w:szCs w:val="20"/>
        </w:rPr>
        <w:t>FE</w:t>
      </w:r>
      <w:r>
        <w:rPr>
          <w:rFonts w:ascii="Times New Roman" w:hAnsi="Times New Roman" w:cs="Times New Roman"/>
          <w:b/>
          <w:bCs/>
          <w:sz w:val="20"/>
          <w:szCs w:val="20"/>
        </w:rPr>
        <w:t>MALE PARTICIPANTS</w:t>
      </w:r>
    </w:p>
    <w:p w14:paraId="34148020" w14:textId="77777777" w:rsidR="00951363" w:rsidRPr="00951363" w:rsidRDefault="00951363" w:rsidP="0095136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DA2C995" w14:textId="44872B9C" w:rsidR="006A70A9" w:rsidRDefault="006A70A9" w:rsidP="00215E9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A70A9">
        <w:rPr>
          <w:rFonts w:ascii="Times New Roman" w:hAnsi="Times New Roman" w:cs="Times New Roman"/>
          <w:b/>
          <w:bCs/>
          <w:sz w:val="20"/>
          <w:szCs w:val="20"/>
          <w:u w:val="single"/>
        </w:rPr>
        <w:t>Unconditional LCA at pre-pandemic</w:t>
      </w:r>
      <w:r w:rsidR="00951363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</w:p>
    <w:p w14:paraId="57CCD9E8" w14:textId="77777777" w:rsidR="006A70A9" w:rsidRPr="006A70A9" w:rsidRDefault="006A70A9" w:rsidP="00215E9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331055" w14:textId="42388713" w:rsidR="006E5EF9" w:rsidRPr="006E5EF9" w:rsidRDefault="006E5EF9" w:rsidP="00215E9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5EF9">
        <w:rPr>
          <w:rFonts w:ascii="Courier New" w:hAnsi="Courier New" w:cs="Courier New"/>
          <w:sz w:val="20"/>
          <w:szCs w:val="20"/>
        </w:rPr>
        <w:t>Data:</w:t>
      </w:r>
    </w:p>
    <w:p w14:paraId="360632CB" w14:textId="0324453D" w:rsidR="006E5EF9" w:rsidRPr="006E5EF9" w:rsidRDefault="006E5EF9" w:rsidP="00215E9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5EF9">
        <w:rPr>
          <w:rFonts w:ascii="Courier New" w:hAnsi="Courier New" w:cs="Courier New"/>
          <w:sz w:val="20"/>
          <w:szCs w:val="20"/>
        </w:rPr>
        <w:t xml:space="preserve">  File is </w:t>
      </w:r>
      <w:r w:rsidR="00244B21">
        <w:rPr>
          <w:rFonts w:ascii="Courier New" w:hAnsi="Courier New" w:cs="Courier New"/>
          <w:sz w:val="20"/>
          <w:szCs w:val="20"/>
        </w:rPr>
        <w:t>fe</w:t>
      </w:r>
      <w:r w:rsidRPr="006E5EF9">
        <w:rPr>
          <w:rFonts w:ascii="Courier New" w:hAnsi="Courier New" w:cs="Courier New"/>
          <w:sz w:val="20"/>
          <w:szCs w:val="20"/>
        </w:rPr>
        <w:t>malewide</w:t>
      </w:r>
      <w:r w:rsidR="00572487">
        <w:rPr>
          <w:rFonts w:ascii="Courier New" w:hAnsi="Courier New" w:cs="Courier New"/>
          <w:sz w:val="20"/>
          <w:szCs w:val="20"/>
        </w:rPr>
        <w:t>2</w:t>
      </w:r>
      <w:r w:rsidRPr="006E5EF9">
        <w:rPr>
          <w:rFonts w:ascii="Courier New" w:hAnsi="Courier New" w:cs="Courier New"/>
          <w:sz w:val="20"/>
          <w:szCs w:val="20"/>
        </w:rPr>
        <w:t>.dta.dat;</w:t>
      </w:r>
      <w:r w:rsidR="00E72733">
        <w:rPr>
          <w:rFonts w:ascii="Courier New" w:hAnsi="Courier New" w:cs="Courier New"/>
          <w:sz w:val="20"/>
          <w:szCs w:val="20"/>
        </w:rPr>
        <w:t xml:space="preserve"> </w:t>
      </w:r>
      <w:r w:rsidR="00E72733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E436FC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File name</w:t>
      </w:r>
    </w:p>
    <w:p w14:paraId="26D76C24" w14:textId="77777777" w:rsidR="006E5EF9" w:rsidRPr="006E5EF9" w:rsidRDefault="006E5EF9" w:rsidP="00215E9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5EF9">
        <w:rPr>
          <w:rFonts w:ascii="Courier New" w:hAnsi="Courier New" w:cs="Courier New"/>
          <w:sz w:val="20"/>
          <w:szCs w:val="20"/>
        </w:rPr>
        <w:t>Variable:</w:t>
      </w:r>
    </w:p>
    <w:p w14:paraId="315C651D" w14:textId="77777777" w:rsidR="006E5EF9" w:rsidRPr="006E5EF9" w:rsidRDefault="006E5EF9" w:rsidP="00215E9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5EF9">
        <w:rPr>
          <w:rFonts w:ascii="Courier New" w:hAnsi="Courier New" w:cs="Courier New"/>
          <w:sz w:val="20"/>
          <w:szCs w:val="20"/>
        </w:rPr>
        <w:t xml:space="preserve">  Names are </w:t>
      </w:r>
    </w:p>
    <w:p w14:paraId="248B8B29" w14:textId="77777777" w:rsidR="006E5EF9" w:rsidRPr="005A251B" w:rsidRDefault="006E5EF9" w:rsidP="00215E9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5EF9">
        <w:rPr>
          <w:rFonts w:ascii="Courier New" w:hAnsi="Courier New" w:cs="Courier New"/>
          <w:sz w:val="20"/>
          <w:szCs w:val="20"/>
        </w:rPr>
        <w:t xml:space="preserve">     </w:t>
      </w:r>
      <w:r w:rsidRPr="005A251B">
        <w:rPr>
          <w:rFonts w:ascii="Courier New" w:hAnsi="Courier New" w:cs="Courier New"/>
          <w:sz w:val="20"/>
          <w:szCs w:val="20"/>
        </w:rPr>
        <w:t>idauniq SexTV0 emails0 calls0 health0 enter0 news0 market0</w:t>
      </w:r>
    </w:p>
    <w:p w14:paraId="18667C16" w14:textId="77777777" w:rsidR="006E5EF9" w:rsidRPr="005A251B" w:rsidRDefault="006E5EF9" w:rsidP="00215E9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social0 transa0 SexTV1 emails1 calls1 health1</w:t>
      </w:r>
      <w:r w:rsidRPr="00E5465E">
        <w:rPr>
          <w:rFonts w:ascii="Courier New" w:hAnsi="Courier New" w:cs="Courier New"/>
          <w:sz w:val="20"/>
          <w:szCs w:val="20"/>
        </w:rPr>
        <w:t xml:space="preserve"> </w:t>
      </w:r>
      <w:r w:rsidRPr="005A251B">
        <w:rPr>
          <w:rFonts w:ascii="Courier New" w:hAnsi="Courier New" w:cs="Courier New"/>
          <w:sz w:val="20"/>
          <w:szCs w:val="20"/>
        </w:rPr>
        <w:t>enter1</w:t>
      </w:r>
      <w:r w:rsidRPr="00E5465E">
        <w:rPr>
          <w:rFonts w:ascii="Courier New" w:hAnsi="Courier New" w:cs="Courier New"/>
          <w:sz w:val="20"/>
          <w:szCs w:val="20"/>
        </w:rPr>
        <w:t xml:space="preserve"> </w:t>
      </w:r>
      <w:r w:rsidRPr="005A251B">
        <w:rPr>
          <w:rFonts w:ascii="Courier New" w:hAnsi="Courier New" w:cs="Courier New"/>
          <w:sz w:val="20"/>
          <w:szCs w:val="20"/>
        </w:rPr>
        <w:t>news1</w:t>
      </w:r>
    </w:p>
    <w:p w14:paraId="2EB329D1" w14:textId="77777777" w:rsidR="006E5EF9" w:rsidRDefault="006E5EF9" w:rsidP="00215E9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market1 social1 transa</w:t>
      </w:r>
      <w:r>
        <w:rPr>
          <w:rFonts w:ascii="Courier New" w:hAnsi="Courier New" w:cs="Courier New"/>
          <w:sz w:val="20"/>
          <w:szCs w:val="20"/>
        </w:rPr>
        <w:t xml:space="preserve">1 </w:t>
      </w:r>
      <w:r w:rsidRPr="005A251B">
        <w:rPr>
          <w:rFonts w:ascii="Courier New" w:hAnsi="Courier New" w:cs="Courier New"/>
          <w:sz w:val="20"/>
          <w:szCs w:val="20"/>
        </w:rPr>
        <w:t xml:space="preserve">mediumed highed highocc </w:t>
      </w:r>
      <w:r>
        <w:rPr>
          <w:rFonts w:ascii="Courier New" w:hAnsi="Courier New" w:cs="Courier New"/>
          <w:sz w:val="20"/>
          <w:szCs w:val="20"/>
        </w:rPr>
        <w:t>mediumocc</w:t>
      </w:r>
    </w:p>
    <w:p w14:paraId="2A57F7E4" w14:textId="025E0079" w:rsidR="006E5EF9" w:rsidRPr="005A251B" w:rsidRDefault="006E5EF9" w:rsidP="00215E9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Pr="005A251B">
        <w:rPr>
          <w:rFonts w:ascii="Courier New" w:hAnsi="Courier New" w:cs="Courier New"/>
          <w:sz w:val="20"/>
          <w:szCs w:val="20"/>
        </w:rPr>
        <w:t>quint2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A251B">
        <w:rPr>
          <w:rFonts w:ascii="Courier New" w:hAnsi="Courier New" w:cs="Courier New"/>
          <w:sz w:val="20"/>
          <w:szCs w:val="20"/>
        </w:rPr>
        <w:t>quint3 quint4 quint5 indager_cons</w:t>
      </w:r>
      <w:r>
        <w:rPr>
          <w:rFonts w:ascii="Courier New" w:hAnsi="Courier New" w:cs="Courier New"/>
          <w:sz w:val="20"/>
          <w:szCs w:val="20"/>
        </w:rPr>
        <w:t xml:space="preserve"> sex_cons</w:t>
      </w:r>
      <w:r w:rsidRPr="005A251B">
        <w:rPr>
          <w:rFonts w:ascii="Courier New" w:hAnsi="Courier New" w:cs="Courier New"/>
          <w:sz w:val="20"/>
          <w:szCs w:val="20"/>
        </w:rPr>
        <w:t>;</w:t>
      </w:r>
      <w:r w:rsidR="00E72733">
        <w:rPr>
          <w:rFonts w:ascii="Courier New" w:hAnsi="Courier New" w:cs="Courier New"/>
          <w:sz w:val="20"/>
          <w:szCs w:val="20"/>
        </w:rPr>
        <w:t xml:space="preserve"> </w:t>
      </w:r>
      <w:bookmarkStart w:id="0" w:name="_Hlk117078979"/>
      <w:r w:rsidR="00E72733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Variable names</w:t>
      </w:r>
      <w:bookmarkEnd w:id="0"/>
    </w:p>
    <w:p w14:paraId="64BA46C9" w14:textId="0BCDABD1" w:rsidR="006E5EF9" w:rsidRPr="006E5EF9" w:rsidRDefault="006E5EF9" w:rsidP="00215E9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5EF9">
        <w:rPr>
          <w:rFonts w:ascii="Courier New" w:hAnsi="Courier New" w:cs="Courier New"/>
          <w:sz w:val="20"/>
          <w:szCs w:val="20"/>
        </w:rPr>
        <w:t xml:space="preserve">  usevariables are emails0 calls0 health0 enter0 news0 market0 social0</w:t>
      </w:r>
    </w:p>
    <w:p w14:paraId="593A8C52" w14:textId="3689E0A1" w:rsidR="006E5EF9" w:rsidRPr="006E5EF9" w:rsidRDefault="006E5EF9" w:rsidP="00215E9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5EF9">
        <w:rPr>
          <w:rFonts w:ascii="Courier New" w:hAnsi="Courier New" w:cs="Courier New"/>
          <w:sz w:val="20"/>
          <w:szCs w:val="20"/>
        </w:rPr>
        <w:t xml:space="preserve">     transa0;</w:t>
      </w:r>
      <w:r w:rsidR="00F83B67">
        <w:rPr>
          <w:rFonts w:ascii="Courier New" w:hAnsi="Courier New" w:cs="Courier New"/>
          <w:sz w:val="20"/>
          <w:szCs w:val="20"/>
        </w:rPr>
        <w:t xml:space="preserve"> </w:t>
      </w:r>
      <w:r w:rsidR="00F83B67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1B269F">
        <w:rPr>
          <w:rFonts w:ascii="Courier New" w:hAnsi="Courier New" w:cs="Courier New"/>
          <w:color w:val="538135" w:themeColor="accent6" w:themeShade="BF"/>
          <w:sz w:val="18"/>
          <w:szCs w:val="18"/>
        </w:rPr>
        <w:t>Subset of v</w:t>
      </w:r>
      <w:r w:rsidR="00F83B67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ariable</w:t>
      </w:r>
      <w:r w:rsidR="00E436FC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s to use</w:t>
      </w:r>
    </w:p>
    <w:p w14:paraId="362616EF" w14:textId="77777777" w:rsidR="006E5EF9" w:rsidRPr="006E5EF9" w:rsidRDefault="006E5EF9" w:rsidP="00215E9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5EF9">
        <w:rPr>
          <w:rFonts w:ascii="Courier New" w:hAnsi="Courier New" w:cs="Courier New"/>
          <w:sz w:val="20"/>
          <w:szCs w:val="20"/>
        </w:rPr>
        <w:t xml:space="preserve">  categorical are emails0 calls0 health0 enter0 news0 market0 social0</w:t>
      </w:r>
    </w:p>
    <w:p w14:paraId="6E4A8CF0" w14:textId="0882F070" w:rsidR="006E5EF9" w:rsidRPr="006E5EF9" w:rsidRDefault="006E5EF9" w:rsidP="00215E9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5EF9">
        <w:rPr>
          <w:rFonts w:ascii="Courier New" w:hAnsi="Courier New" w:cs="Courier New"/>
          <w:sz w:val="20"/>
          <w:szCs w:val="20"/>
        </w:rPr>
        <w:t xml:space="preserve">     transa0;</w:t>
      </w:r>
      <w:r w:rsidR="00F83B67">
        <w:rPr>
          <w:rFonts w:ascii="Courier New" w:hAnsi="Courier New" w:cs="Courier New"/>
          <w:sz w:val="20"/>
          <w:szCs w:val="20"/>
        </w:rPr>
        <w:t xml:space="preserve"> </w:t>
      </w:r>
      <w:r w:rsidR="00F83B67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E436FC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Specifies </w:t>
      </w:r>
      <w:r w:rsidR="00DD1050">
        <w:rPr>
          <w:rFonts w:ascii="Courier New" w:hAnsi="Courier New" w:cs="Courier New"/>
          <w:color w:val="538135" w:themeColor="accent6" w:themeShade="BF"/>
          <w:sz w:val="18"/>
          <w:szCs w:val="18"/>
        </w:rPr>
        <w:t>which variables are categorical</w:t>
      </w:r>
    </w:p>
    <w:p w14:paraId="3D0DC348" w14:textId="2E4EC8A2" w:rsidR="006E5EF9" w:rsidRPr="006E5EF9" w:rsidRDefault="006E5EF9" w:rsidP="00215E9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5EF9">
        <w:rPr>
          <w:rFonts w:ascii="Courier New" w:hAnsi="Courier New" w:cs="Courier New"/>
          <w:sz w:val="20"/>
          <w:szCs w:val="20"/>
        </w:rPr>
        <w:t xml:space="preserve">  IDvariable is idauniq;</w:t>
      </w:r>
      <w:r w:rsidR="00F83B67">
        <w:rPr>
          <w:rFonts w:ascii="Courier New" w:hAnsi="Courier New" w:cs="Courier New"/>
          <w:sz w:val="20"/>
          <w:szCs w:val="20"/>
        </w:rPr>
        <w:t xml:space="preserve"> </w:t>
      </w:r>
      <w:r w:rsidR="00F83B67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E436FC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Indicates name of participant ID variable</w:t>
      </w:r>
    </w:p>
    <w:p w14:paraId="540970CE" w14:textId="298CDFB5" w:rsidR="006E5EF9" w:rsidRPr="00991A5B" w:rsidRDefault="006E5EF9" w:rsidP="00215E90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6E5EF9">
        <w:rPr>
          <w:rFonts w:ascii="Courier New" w:hAnsi="Courier New" w:cs="Courier New"/>
          <w:sz w:val="20"/>
          <w:szCs w:val="20"/>
        </w:rPr>
        <w:t xml:space="preserve">  classes=c(1</w:t>
      </w:r>
      <w:r w:rsidR="00572487">
        <w:rPr>
          <w:rFonts w:ascii="Courier New" w:hAnsi="Courier New" w:cs="Courier New"/>
          <w:sz w:val="20"/>
          <w:szCs w:val="20"/>
        </w:rPr>
        <w:t>)</w:t>
      </w:r>
      <w:r w:rsidRPr="006E5EF9">
        <w:rPr>
          <w:rFonts w:ascii="Courier New" w:hAnsi="Courier New" w:cs="Courier New"/>
          <w:sz w:val="20"/>
          <w:szCs w:val="20"/>
        </w:rPr>
        <w:t>;</w:t>
      </w:r>
      <w:r w:rsidR="00F83B67">
        <w:rPr>
          <w:rFonts w:ascii="Courier New" w:hAnsi="Courier New" w:cs="Courier New"/>
          <w:sz w:val="20"/>
          <w:szCs w:val="20"/>
        </w:rPr>
        <w:t xml:space="preserve"> </w:t>
      </w:r>
      <w:r w:rsidR="00F83B67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5C264C">
        <w:rPr>
          <w:rFonts w:ascii="Courier New" w:hAnsi="Courier New" w:cs="Courier New"/>
          <w:color w:val="538135" w:themeColor="accent6" w:themeShade="BF"/>
          <w:sz w:val="18"/>
          <w:szCs w:val="18"/>
        </w:rPr>
        <w:t>Indicates the n</w:t>
      </w:r>
      <w:r w:rsidR="00F83B67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umber of classes (</w:t>
      </w:r>
      <w:r w:rsidR="005C264C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i.e., </w:t>
      </w:r>
      <w:r w:rsidR="00F83B67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1</w:t>
      </w:r>
      <w:r w:rsidR="005C264C">
        <w:rPr>
          <w:rFonts w:ascii="Courier New" w:hAnsi="Courier New" w:cs="Courier New"/>
          <w:color w:val="538135" w:themeColor="accent6" w:themeShade="BF"/>
          <w:sz w:val="18"/>
          <w:szCs w:val="18"/>
        </w:rPr>
        <w:t>-class model</w:t>
      </w:r>
      <w:r w:rsidR="00F83B67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in this example)*</w:t>
      </w:r>
    </w:p>
    <w:p w14:paraId="09396BE7" w14:textId="3F60FC2B" w:rsidR="006E5EF9" w:rsidRPr="00991A5B" w:rsidRDefault="006E5EF9" w:rsidP="00215E90">
      <w:pPr>
        <w:spacing w:after="0" w:line="240" w:lineRule="auto"/>
        <w:jc w:val="both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6E5EF9">
        <w:rPr>
          <w:rFonts w:ascii="Courier New" w:hAnsi="Courier New" w:cs="Courier New"/>
          <w:sz w:val="20"/>
          <w:szCs w:val="20"/>
        </w:rPr>
        <w:t xml:space="preserve">  Missing are all (-9999); </w:t>
      </w:r>
      <w:r w:rsidR="00991A5B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Indicates the value assigned to missing variables in the dataset</w:t>
      </w:r>
    </w:p>
    <w:p w14:paraId="7AED20F5" w14:textId="77777777" w:rsidR="006E5EF9" w:rsidRPr="006E5EF9" w:rsidRDefault="006E5EF9" w:rsidP="00215E9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5EF9">
        <w:rPr>
          <w:rFonts w:ascii="Courier New" w:hAnsi="Courier New" w:cs="Courier New"/>
          <w:sz w:val="20"/>
          <w:szCs w:val="20"/>
        </w:rPr>
        <w:t xml:space="preserve">Analysis: </w:t>
      </w:r>
    </w:p>
    <w:p w14:paraId="76163F00" w14:textId="3CFE7BF1" w:rsidR="006E5EF9" w:rsidRPr="00215E90" w:rsidRDefault="006E5EF9" w:rsidP="00215E90">
      <w:pPr>
        <w:spacing w:after="0" w:line="240" w:lineRule="auto"/>
        <w:jc w:val="bot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6E5EF9">
        <w:rPr>
          <w:rFonts w:ascii="Courier New" w:hAnsi="Courier New" w:cs="Courier New"/>
          <w:sz w:val="20"/>
          <w:szCs w:val="20"/>
        </w:rPr>
        <w:t xml:space="preserve">  Type = mixture;</w:t>
      </w:r>
      <w:r w:rsidR="00215E90">
        <w:rPr>
          <w:rFonts w:ascii="Courier New" w:hAnsi="Courier New" w:cs="Courier New"/>
          <w:sz w:val="20"/>
          <w:szCs w:val="20"/>
        </w:rPr>
        <w:t xml:space="preserve"> </w:t>
      </w:r>
      <w:r w:rsidR="00215E90">
        <w:rPr>
          <w:rFonts w:ascii="Courier New" w:hAnsi="Courier New" w:cs="Courier New"/>
          <w:color w:val="538135" w:themeColor="accent6" w:themeShade="BF"/>
          <w:sz w:val="18"/>
          <w:szCs w:val="18"/>
        </w:rPr>
        <w:t># Calls the mixture model algorithm</w:t>
      </w:r>
    </w:p>
    <w:p w14:paraId="4E7BE7B3" w14:textId="2192BCEA" w:rsidR="006E5EF9" w:rsidRPr="00215E90" w:rsidRDefault="006E5EF9" w:rsidP="00215E90">
      <w:pPr>
        <w:spacing w:after="0" w:line="240" w:lineRule="auto"/>
        <w:jc w:val="bot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6E5EF9">
        <w:rPr>
          <w:rFonts w:ascii="Courier New" w:hAnsi="Courier New" w:cs="Courier New"/>
          <w:sz w:val="20"/>
          <w:szCs w:val="20"/>
        </w:rPr>
        <w:t xml:space="preserve">  Starts = 200 50;</w:t>
      </w:r>
      <w:r w:rsidR="00215E90">
        <w:rPr>
          <w:rFonts w:ascii="Courier New" w:hAnsi="Courier New" w:cs="Courier New"/>
          <w:sz w:val="20"/>
          <w:szCs w:val="20"/>
        </w:rPr>
        <w:t xml:space="preserve"> </w:t>
      </w:r>
      <w:r w:rsidR="00215E90">
        <w:rPr>
          <w:rFonts w:ascii="Courier New" w:hAnsi="Courier New" w:cs="Courier New"/>
          <w:color w:val="538135" w:themeColor="accent6" w:themeShade="BF"/>
          <w:sz w:val="18"/>
          <w:szCs w:val="18"/>
        </w:rPr>
        <w:t># Specifies the number of random sets of starting values followed by the number of final optimisations</w:t>
      </w:r>
    </w:p>
    <w:p w14:paraId="02748BE2" w14:textId="77777777" w:rsidR="006E5EF9" w:rsidRPr="006E5EF9" w:rsidRDefault="006E5EF9" w:rsidP="00215E9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5EF9">
        <w:rPr>
          <w:rFonts w:ascii="Courier New" w:hAnsi="Courier New" w:cs="Courier New"/>
          <w:sz w:val="20"/>
          <w:szCs w:val="20"/>
        </w:rPr>
        <w:t>Output:</w:t>
      </w:r>
    </w:p>
    <w:p w14:paraId="4C270603" w14:textId="5CC4D91B" w:rsidR="006E5EF9" w:rsidRPr="00215E90" w:rsidRDefault="006E5EF9" w:rsidP="00215E90">
      <w:pPr>
        <w:spacing w:after="0" w:line="240" w:lineRule="auto"/>
        <w:jc w:val="bot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6E5EF9">
        <w:rPr>
          <w:rFonts w:ascii="Courier New" w:hAnsi="Courier New" w:cs="Courier New"/>
          <w:sz w:val="20"/>
          <w:szCs w:val="20"/>
        </w:rPr>
        <w:t xml:space="preserve">  TECH1 TECH11 TECH14;</w:t>
      </w:r>
      <w:r w:rsidR="00215E90">
        <w:rPr>
          <w:rFonts w:ascii="Courier New" w:hAnsi="Courier New" w:cs="Courier New"/>
          <w:sz w:val="20"/>
          <w:szCs w:val="20"/>
        </w:rPr>
        <w:t xml:space="preserve"> </w:t>
      </w:r>
      <w:bookmarkStart w:id="1" w:name="_Hlk117080079"/>
      <w:r w:rsidR="00215E9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bookmarkEnd w:id="1"/>
      <w:r w:rsidR="00CB64CB">
        <w:rPr>
          <w:rFonts w:ascii="Courier New" w:hAnsi="Courier New" w:cs="Courier New"/>
          <w:color w:val="538135" w:themeColor="accent6" w:themeShade="BF"/>
          <w:sz w:val="18"/>
          <w:szCs w:val="18"/>
        </w:rPr>
        <w:t>Request</w:t>
      </w:r>
      <w:r w:rsidR="00987724">
        <w:rPr>
          <w:rFonts w:ascii="Courier New" w:hAnsi="Courier New" w:cs="Courier New"/>
          <w:color w:val="538135" w:themeColor="accent6" w:themeShade="BF"/>
          <w:sz w:val="18"/>
          <w:szCs w:val="18"/>
        </w:rPr>
        <w:t>s</w:t>
      </w:r>
      <w:r w:rsidR="00CB64C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additional output</w:t>
      </w:r>
    </w:p>
    <w:p w14:paraId="101E81AE" w14:textId="77777777" w:rsidR="006E5EF9" w:rsidRPr="006E5EF9" w:rsidRDefault="006E5EF9" w:rsidP="00215E9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5EF9">
        <w:rPr>
          <w:rFonts w:ascii="Courier New" w:hAnsi="Courier New" w:cs="Courier New"/>
          <w:sz w:val="20"/>
          <w:szCs w:val="20"/>
        </w:rPr>
        <w:t>Plot:</w:t>
      </w:r>
    </w:p>
    <w:p w14:paraId="7D61997E" w14:textId="06C9BAA7" w:rsidR="006E5EF9" w:rsidRPr="006E5EF9" w:rsidRDefault="006E5EF9" w:rsidP="00215E9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5EF9">
        <w:rPr>
          <w:rFonts w:ascii="Courier New" w:hAnsi="Courier New" w:cs="Courier New"/>
          <w:sz w:val="20"/>
          <w:szCs w:val="20"/>
        </w:rPr>
        <w:t xml:space="preserve">  Type is PLOT3;</w:t>
      </w:r>
      <w:r w:rsidR="00442AED">
        <w:rPr>
          <w:rFonts w:ascii="Courier New" w:hAnsi="Courier New" w:cs="Courier New"/>
          <w:sz w:val="20"/>
          <w:szCs w:val="20"/>
        </w:rPr>
        <w:t xml:space="preserve"> </w:t>
      </w:r>
      <w:r w:rsidR="00442AED">
        <w:rPr>
          <w:rFonts w:ascii="Courier New" w:hAnsi="Courier New" w:cs="Courier New"/>
          <w:color w:val="538135" w:themeColor="accent6" w:themeShade="BF"/>
          <w:sz w:val="18"/>
          <w:szCs w:val="18"/>
        </w:rPr>
        <w:t># Request</w:t>
      </w:r>
      <w:r w:rsidR="00987724">
        <w:rPr>
          <w:rFonts w:ascii="Courier New" w:hAnsi="Courier New" w:cs="Courier New"/>
          <w:color w:val="538135" w:themeColor="accent6" w:themeShade="BF"/>
          <w:sz w:val="18"/>
          <w:szCs w:val="18"/>
        </w:rPr>
        <w:t>s</w:t>
      </w:r>
      <w:r w:rsidR="00442AE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graphical displays</w:t>
      </w:r>
    </w:p>
    <w:p w14:paraId="244A7A33" w14:textId="77777777" w:rsidR="006E5EF9" w:rsidRPr="006E5EF9" w:rsidRDefault="006E5EF9" w:rsidP="00215E9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5EF9">
        <w:rPr>
          <w:rFonts w:ascii="Courier New" w:hAnsi="Courier New" w:cs="Courier New"/>
          <w:sz w:val="20"/>
          <w:szCs w:val="20"/>
        </w:rPr>
        <w:t>Savedata:</w:t>
      </w:r>
    </w:p>
    <w:p w14:paraId="583EC114" w14:textId="6A32BDD5" w:rsidR="006E5EF9" w:rsidRPr="006E5EF9" w:rsidRDefault="006E5EF9" w:rsidP="00215E9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5EF9">
        <w:rPr>
          <w:rFonts w:ascii="Courier New" w:hAnsi="Courier New" w:cs="Courier New"/>
          <w:sz w:val="20"/>
          <w:szCs w:val="20"/>
        </w:rPr>
        <w:t xml:space="preserve">  File is </w:t>
      </w:r>
      <w:r w:rsidR="00244B21">
        <w:rPr>
          <w:rFonts w:ascii="Courier New" w:hAnsi="Courier New" w:cs="Courier New"/>
          <w:sz w:val="20"/>
          <w:szCs w:val="20"/>
        </w:rPr>
        <w:t>fe</w:t>
      </w:r>
      <w:r w:rsidRPr="006E5EF9">
        <w:rPr>
          <w:rFonts w:ascii="Courier New" w:hAnsi="Courier New" w:cs="Courier New"/>
          <w:sz w:val="20"/>
          <w:szCs w:val="20"/>
        </w:rPr>
        <w:t>malewide_Class1T0.txt;</w:t>
      </w:r>
      <w:r w:rsidR="00834217">
        <w:rPr>
          <w:rFonts w:ascii="Courier New" w:hAnsi="Courier New" w:cs="Courier New"/>
          <w:sz w:val="20"/>
          <w:szCs w:val="20"/>
        </w:rPr>
        <w:t xml:space="preserve"> </w:t>
      </w:r>
      <w:r w:rsidR="00834217">
        <w:rPr>
          <w:rFonts w:ascii="Courier New" w:hAnsi="Courier New" w:cs="Courier New"/>
          <w:color w:val="538135" w:themeColor="accent6" w:themeShade="BF"/>
          <w:sz w:val="18"/>
          <w:szCs w:val="18"/>
        </w:rPr>
        <w:t># Save</w:t>
      </w:r>
      <w:r w:rsidR="00987724">
        <w:rPr>
          <w:rFonts w:ascii="Courier New" w:hAnsi="Courier New" w:cs="Courier New"/>
          <w:color w:val="538135" w:themeColor="accent6" w:themeShade="BF"/>
          <w:sz w:val="18"/>
          <w:szCs w:val="18"/>
        </w:rPr>
        <w:t>s</w:t>
      </w:r>
      <w:r w:rsidR="0083421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the posterior probabilities to a new text file</w:t>
      </w:r>
    </w:p>
    <w:p w14:paraId="11E8EFBB" w14:textId="7A821233" w:rsidR="006E5EF9" w:rsidRDefault="006E5EF9" w:rsidP="00215E9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E5EF9">
        <w:rPr>
          <w:rFonts w:ascii="Courier New" w:hAnsi="Courier New" w:cs="Courier New"/>
          <w:sz w:val="20"/>
          <w:szCs w:val="20"/>
        </w:rPr>
        <w:t xml:space="preserve">  Save = CPROBABILITIES;</w:t>
      </w:r>
    </w:p>
    <w:p w14:paraId="01CCA586" w14:textId="77777777" w:rsidR="006E5EF9" w:rsidRDefault="006E5EF9" w:rsidP="00215E9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E01C703" w14:textId="68A58F18" w:rsidR="006E5EF9" w:rsidRPr="004004D6" w:rsidRDefault="00F83B67" w:rsidP="00215E90">
      <w:pPr>
        <w:spacing w:after="0" w:line="240" w:lineRule="auto"/>
        <w:jc w:val="bot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4004D6">
        <w:rPr>
          <w:rFonts w:ascii="Courier New" w:hAnsi="Courier New" w:cs="Courier New"/>
          <w:color w:val="538135" w:themeColor="accent6" w:themeShade="BF"/>
          <w:sz w:val="18"/>
          <w:szCs w:val="18"/>
        </w:rPr>
        <w:t>* This model was also run with 2, 3, 4, 5, and 6 classes.</w:t>
      </w:r>
    </w:p>
    <w:p w14:paraId="16E42EFE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681860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592BC8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2F2E40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511D3D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B7951E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97A846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3C8AD7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9569B9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72F88F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626D90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9CB05F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874CB7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2973C4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F4DE36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E87764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48F0CF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F3E8A1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6D6231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2C273D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D70CD8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A3F42F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504EEE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0475ED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04B64E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315084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0ED83D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A3DB3D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2B09A3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507E3A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629542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7225CB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9F917B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78BEE3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3FB263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E978F0" w14:textId="77777777" w:rsidR="006E5EF9" w:rsidRDefault="006E5EF9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809B3D" w14:textId="25157DC8" w:rsidR="006E5EF9" w:rsidRPr="006A70A9" w:rsidRDefault="006A70A9" w:rsidP="00485F8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A70A9"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 xml:space="preserve">Unconditional LCA at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intra</w:t>
      </w:r>
      <w:r w:rsidRPr="006A70A9">
        <w:rPr>
          <w:rFonts w:ascii="Times New Roman" w:hAnsi="Times New Roman" w:cs="Times New Roman"/>
          <w:b/>
          <w:bCs/>
          <w:sz w:val="20"/>
          <w:szCs w:val="20"/>
          <w:u w:val="single"/>
        </w:rPr>
        <w:t>-pandemic</w:t>
      </w:r>
      <w:r w:rsidR="00951363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</w:p>
    <w:p w14:paraId="71D2D762" w14:textId="77777777" w:rsidR="006E5EF9" w:rsidRDefault="006E5EF9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B78E252" w14:textId="4CD06581" w:rsidR="004F31F2" w:rsidRPr="005A251B" w:rsidRDefault="004F31F2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Data:</w:t>
      </w:r>
    </w:p>
    <w:p w14:paraId="778F3010" w14:textId="28E043E5" w:rsidR="004F31F2" w:rsidRPr="005A251B" w:rsidRDefault="004F31F2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File is </w:t>
      </w:r>
      <w:r w:rsidR="00774ECE">
        <w:rPr>
          <w:rFonts w:ascii="Courier New" w:hAnsi="Courier New" w:cs="Courier New"/>
          <w:sz w:val="20"/>
          <w:szCs w:val="20"/>
        </w:rPr>
        <w:t>fe</w:t>
      </w:r>
      <w:r w:rsidRPr="005A251B">
        <w:rPr>
          <w:rFonts w:ascii="Courier New" w:hAnsi="Courier New" w:cs="Courier New"/>
          <w:sz w:val="20"/>
          <w:szCs w:val="20"/>
        </w:rPr>
        <w:t>malewide</w:t>
      </w:r>
      <w:r w:rsidR="00E5465E">
        <w:rPr>
          <w:rFonts w:ascii="Courier New" w:hAnsi="Courier New" w:cs="Courier New"/>
          <w:sz w:val="20"/>
          <w:szCs w:val="20"/>
        </w:rPr>
        <w:t>2</w:t>
      </w:r>
      <w:r w:rsidRPr="005A251B">
        <w:rPr>
          <w:rFonts w:ascii="Courier New" w:hAnsi="Courier New" w:cs="Courier New"/>
          <w:sz w:val="20"/>
          <w:szCs w:val="20"/>
        </w:rPr>
        <w:t>.dta.dat;</w:t>
      </w:r>
      <w:r w:rsidR="00911779">
        <w:rPr>
          <w:rFonts w:ascii="Courier New" w:hAnsi="Courier New" w:cs="Courier New"/>
          <w:sz w:val="20"/>
          <w:szCs w:val="20"/>
        </w:rPr>
        <w:t xml:space="preserve"> </w:t>
      </w:r>
      <w:r w:rsidR="00911779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File name</w:t>
      </w:r>
    </w:p>
    <w:p w14:paraId="4B33D291" w14:textId="77777777" w:rsidR="004F31F2" w:rsidRPr="005A251B" w:rsidRDefault="004F31F2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Variable:</w:t>
      </w:r>
    </w:p>
    <w:p w14:paraId="1E21EF27" w14:textId="77777777" w:rsidR="004F31F2" w:rsidRPr="005A251B" w:rsidRDefault="004F31F2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Names are </w:t>
      </w:r>
    </w:p>
    <w:p w14:paraId="39A34192" w14:textId="15CCD290" w:rsidR="00E5465E" w:rsidRPr="005A251B" w:rsidRDefault="004F31F2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</w:t>
      </w:r>
      <w:bookmarkStart w:id="2" w:name="_Hlk117078458"/>
      <w:r w:rsidR="00E5465E" w:rsidRPr="005A251B">
        <w:rPr>
          <w:rFonts w:ascii="Courier New" w:hAnsi="Courier New" w:cs="Courier New"/>
          <w:sz w:val="20"/>
          <w:szCs w:val="20"/>
        </w:rPr>
        <w:t>idauniq SexTV0 emails0 calls0 health0 enter0 news0 market0</w:t>
      </w:r>
    </w:p>
    <w:p w14:paraId="4717443F" w14:textId="6B65D1E5" w:rsidR="00E5465E" w:rsidRPr="005A251B" w:rsidRDefault="00E5465E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social0 transa0 SexTV1 emails1 calls1 health1</w:t>
      </w:r>
      <w:r w:rsidRPr="00E5465E">
        <w:rPr>
          <w:rFonts w:ascii="Courier New" w:hAnsi="Courier New" w:cs="Courier New"/>
          <w:sz w:val="20"/>
          <w:szCs w:val="20"/>
        </w:rPr>
        <w:t xml:space="preserve"> </w:t>
      </w:r>
      <w:r w:rsidRPr="005A251B">
        <w:rPr>
          <w:rFonts w:ascii="Courier New" w:hAnsi="Courier New" w:cs="Courier New"/>
          <w:sz w:val="20"/>
          <w:szCs w:val="20"/>
        </w:rPr>
        <w:t>enter1</w:t>
      </w:r>
      <w:r w:rsidRPr="00E5465E">
        <w:rPr>
          <w:rFonts w:ascii="Courier New" w:hAnsi="Courier New" w:cs="Courier New"/>
          <w:sz w:val="20"/>
          <w:szCs w:val="20"/>
        </w:rPr>
        <w:t xml:space="preserve"> </w:t>
      </w:r>
      <w:r w:rsidRPr="005A251B">
        <w:rPr>
          <w:rFonts w:ascii="Courier New" w:hAnsi="Courier New" w:cs="Courier New"/>
          <w:sz w:val="20"/>
          <w:szCs w:val="20"/>
        </w:rPr>
        <w:t>news1</w:t>
      </w:r>
    </w:p>
    <w:p w14:paraId="6F5DCD6A" w14:textId="1A132442" w:rsidR="00E5465E" w:rsidRDefault="00E5465E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market1 social1 transa</w:t>
      </w:r>
      <w:r>
        <w:rPr>
          <w:rFonts w:ascii="Courier New" w:hAnsi="Courier New" w:cs="Courier New"/>
          <w:sz w:val="20"/>
          <w:szCs w:val="20"/>
        </w:rPr>
        <w:t xml:space="preserve">1 </w:t>
      </w:r>
      <w:r w:rsidRPr="005A251B">
        <w:rPr>
          <w:rFonts w:ascii="Courier New" w:hAnsi="Courier New" w:cs="Courier New"/>
          <w:sz w:val="20"/>
          <w:szCs w:val="20"/>
        </w:rPr>
        <w:t xml:space="preserve">mediumed highed highocc </w:t>
      </w:r>
      <w:r>
        <w:rPr>
          <w:rFonts w:ascii="Courier New" w:hAnsi="Courier New" w:cs="Courier New"/>
          <w:sz w:val="20"/>
          <w:szCs w:val="20"/>
        </w:rPr>
        <w:t>mediumocc</w:t>
      </w:r>
    </w:p>
    <w:p w14:paraId="10A2A5E0" w14:textId="1A193D86" w:rsidR="00E5465E" w:rsidRPr="005A251B" w:rsidRDefault="00E5465E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Pr="005A251B">
        <w:rPr>
          <w:rFonts w:ascii="Courier New" w:hAnsi="Courier New" w:cs="Courier New"/>
          <w:sz w:val="20"/>
          <w:szCs w:val="20"/>
        </w:rPr>
        <w:t>quint2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A251B">
        <w:rPr>
          <w:rFonts w:ascii="Courier New" w:hAnsi="Courier New" w:cs="Courier New"/>
          <w:sz w:val="20"/>
          <w:szCs w:val="20"/>
        </w:rPr>
        <w:t>quint3 quint4 quint5 indager_cons</w:t>
      </w:r>
      <w:r>
        <w:rPr>
          <w:rFonts w:ascii="Courier New" w:hAnsi="Courier New" w:cs="Courier New"/>
          <w:sz w:val="20"/>
          <w:szCs w:val="20"/>
        </w:rPr>
        <w:t xml:space="preserve"> sex_cons</w:t>
      </w:r>
      <w:r w:rsidRPr="005A251B">
        <w:rPr>
          <w:rFonts w:ascii="Courier New" w:hAnsi="Courier New" w:cs="Courier New"/>
          <w:sz w:val="20"/>
          <w:szCs w:val="20"/>
        </w:rPr>
        <w:t>;</w:t>
      </w:r>
      <w:r w:rsidR="00911779">
        <w:rPr>
          <w:rFonts w:ascii="Courier New" w:hAnsi="Courier New" w:cs="Courier New"/>
          <w:sz w:val="20"/>
          <w:szCs w:val="20"/>
        </w:rPr>
        <w:t xml:space="preserve"> </w:t>
      </w:r>
      <w:r w:rsidR="00911779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Variable names</w:t>
      </w:r>
    </w:p>
    <w:bookmarkEnd w:id="2"/>
    <w:p w14:paraId="2C85EA70" w14:textId="4AC229DD" w:rsidR="004F31F2" w:rsidRPr="005A251B" w:rsidRDefault="004F31F2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usevariables are emails1 calls1 health1 enter1 news1 market1 social1</w:t>
      </w:r>
    </w:p>
    <w:p w14:paraId="287FA56D" w14:textId="3E21CA83" w:rsidR="004F31F2" w:rsidRPr="005A251B" w:rsidRDefault="004F31F2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transa1;</w:t>
      </w:r>
      <w:r w:rsidR="00911779">
        <w:rPr>
          <w:rFonts w:ascii="Courier New" w:hAnsi="Courier New" w:cs="Courier New"/>
          <w:sz w:val="20"/>
          <w:szCs w:val="20"/>
        </w:rPr>
        <w:t xml:space="preserve"> </w:t>
      </w:r>
      <w:r w:rsidR="00911779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1B269F">
        <w:rPr>
          <w:rFonts w:ascii="Courier New" w:hAnsi="Courier New" w:cs="Courier New"/>
          <w:color w:val="538135" w:themeColor="accent6" w:themeShade="BF"/>
          <w:sz w:val="18"/>
          <w:szCs w:val="18"/>
        </w:rPr>
        <w:t>Subset of v</w:t>
      </w:r>
      <w:r w:rsidR="00911779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ariables to use</w:t>
      </w:r>
    </w:p>
    <w:p w14:paraId="43FA1F2A" w14:textId="77777777" w:rsidR="004F31F2" w:rsidRPr="005A251B" w:rsidRDefault="004F31F2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categorical are emails1 calls1 health1 enter1 news1 market1 social1</w:t>
      </w:r>
    </w:p>
    <w:p w14:paraId="6D8A5C8E" w14:textId="27A3C41A" w:rsidR="004F31F2" w:rsidRPr="005A251B" w:rsidRDefault="004F31F2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transa1;</w:t>
      </w:r>
      <w:r w:rsidR="00911779">
        <w:rPr>
          <w:rFonts w:ascii="Courier New" w:hAnsi="Courier New" w:cs="Courier New"/>
          <w:sz w:val="20"/>
          <w:szCs w:val="20"/>
        </w:rPr>
        <w:t xml:space="preserve"> </w:t>
      </w:r>
      <w:bookmarkStart w:id="3" w:name="_Hlk117081509"/>
      <w:r w:rsidR="00911779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Specifies </w:t>
      </w:r>
      <w:r w:rsidR="0015661A">
        <w:rPr>
          <w:rFonts w:ascii="Courier New" w:hAnsi="Courier New" w:cs="Courier New"/>
          <w:color w:val="538135" w:themeColor="accent6" w:themeShade="BF"/>
          <w:sz w:val="18"/>
          <w:szCs w:val="18"/>
        </w:rPr>
        <w:t>which variables are categorical</w:t>
      </w:r>
      <w:bookmarkEnd w:id="3"/>
    </w:p>
    <w:p w14:paraId="700DACAB" w14:textId="5B1D892E" w:rsidR="004F31F2" w:rsidRPr="005A251B" w:rsidRDefault="004F31F2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IDvariable is idauniq;</w:t>
      </w:r>
      <w:r w:rsidR="00911779">
        <w:rPr>
          <w:rFonts w:ascii="Courier New" w:hAnsi="Courier New" w:cs="Courier New"/>
          <w:sz w:val="20"/>
          <w:szCs w:val="20"/>
        </w:rPr>
        <w:t xml:space="preserve"> </w:t>
      </w:r>
      <w:r w:rsidR="00911779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Indicates name of participant ID variable</w:t>
      </w:r>
    </w:p>
    <w:p w14:paraId="57A60A57" w14:textId="17B81C5E" w:rsidR="004F31F2" w:rsidRPr="00911779" w:rsidRDefault="004F31F2" w:rsidP="00485F84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classes=c(1);</w:t>
      </w:r>
      <w:r w:rsidR="00911779">
        <w:rPr>
          <w:rFonts w:ascii="Courier New" w:hAnsi="Courier New" w:cs="Courier New"/>
          <w:sz w:val="20"/>
          <w:szCs w:val="20"/>
        </w:rPr>
        <w:t xml:space="preserve"> </w:t>
      </w:r>
      <w:r w:rsidR="00911779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911779">
        <w:rPr>
          <w:rFonts w:ascii="Courier New" w:hAnsi="Courier New" w:cs="Courier New"/>
          <w:color w:val="538135" w:themeColor="accent6" w:themeShade="BF"/>
          <w:sz w:val="18"/>
          <w:szCs w:val="18"/>
        </w:rPr>
        <w:t>Indicates the n</w:t>
      </w:r>
      <w:r w:rsidR="00911779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umber of classes (</w:t>
      </w:r>
      <w:r w:rsidR="0091177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i.e., </w:t>
      </w:r>
      <w:r w:rsidR="00911779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1</w:t>
      </w:r>
      <w:r w:rsidR="00911779">
        <w:rPr>
          <w:rFonts w:ascii="Courier New" w:hAnsi="Courier New" w:cs="Courier New"/>
          <w:color w:val="538135" w:themeColor="accent6" w:themeShade="BF"/>
          <w:sz w:val="18"/>
          <w:szCs w:val="18"/>
        </w:rPr>
        <w:t>-class model</w:t>
      </w:r>
      <w:r w:rsidR="00911779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in this example)*</w:t>
      </w:r>
    </w:p>
    <w:p w14:paraId="17E78CF1" w14:textId="575C8E94" w:rsidR="004F31F2" w:rsidRPr="005A251B" w:rsidRDefault="004F31F2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Missing are all (-9999</w:t>
      </w:r>
      <w:r w:rsidR="00126748">
        <w:rPr>
          <w:rFonts w:ascii="Courier New" w:hAnsi="Courier New" w:cs="Courier New"/>
          <w:sz w:val="20"/>
          <w:szCs w:val="20"/>
        </w:rPr>
        <w:t>)</w:t>
      </w:r>
      <w:r w:rsidRPr="005A251B">
        <w:rPr>
          <w:rFonts w:ascii="Courier New" w:hAnsi="Courier New" w:cs="Courier New"/>
          <w:sz w:val="20"/>
          <w:szCs w:val="20"/>
        </w:rPr>
        <w:t xml:space="preserve">; </w:t>
      </w:r>
      <w:r w:rsidR="00485F84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Indicates the value assigned to missing variables in the dataset</w:t>
      </w:r>
    </w:p>
    <w:p w14:paraId="2916AB28" w14:textId="77777777" w:rsidR="004F31F2" w:rsidRPr="005A251B" w:rsidRDefault="004F31F2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Analysis: </w:t>
      </w:r>
    </w:p>
    <w:p w14:paraId="65B0DA72" w14:textId="60BBD433" w:rsidR="004F31F2" w:rsidRPr="005A251B" w:rsidRDefault="004F31F2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Type = mixture;</w:t>
      </w:r>
      <w:r w:rsidR="00485F84">
        <w:rPr>
          <w:rFonts w:ascii="Courier New" w:hAnsi="Courier New" w:cs="Courier New"/>
          <w:sz w:val="20"/>
          <w:szCs w:val="20"/>
        </w:rPr>
        <w:t xml:space="preserve"> </w:t>
      </w:r>
      <w:r w:rsidR="00485F84">
        <w:rPr>
          <w:rFonts w:ascii="Courier New" w:hAnsi="Courier New" w:cs="Courier New"/>
          <w:color w:val="538135" w:themeColor="accent6" w:themeShade="BF"/>
          <w:sz w:val="18"/>
          <w:szCs w:val="18"/>
        </w:rPr>
        <w:t># Calls the mixture model algorithm</w:t>
      </w:r>
    </w:p>
    <w:p w14:paraId="4CB93B1A" w14:textId="1F1271C3" w:rsidR="004F31F2" w:rsidRPr="005A251B" w:rsidRDefault="004F31F2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Starts = 200 50;</w:t>
      </w:r>
      <w:r w:rsidR="00485F84">
        <w:rPr>
          <w:rFonts w:ascii="Courier New" w:hAnsi="Courier New" w:cs="Courier New"/>
          <w:sz w:val="20"/>
          <w:szCs w:val="20"/>
        </w:rPr>
        <w:t xml:space="preserve"> </w:t>
      </w:r>
      <w:r w:rsidR="00485F84">
        <w:rPr>
          <w:rFonts w:ascii="Courier New" w:hAnsi="Courier New" w:cs="Courier New"/>
          <w:color w:val="538135" w:themeColor="accent6" w:themeShade="BF"/>
          <w:sz w:val="18"/>
          <w:szCs w:val="18"/>
        </w:rPr>
        <w:t># Specifies the number of random sets of starting values followed by the number of final optimisations</w:t>
      </w:r>
    </w:p>
    <w:p w14:paraId="791D3FAA" w14:textId="77777777" w:rsidR="004F31F2" w:rsidRPr="005A251B" w:rsidRDefault="004F31F2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Output:</w:t>
      </w:r>
    </w:p>
    <w:p w14:paraId="72205A2F" w14:textId="18DEA736" w:rsidR="004F31F2" w:rsidRPr="005A251B" w:rsidRDefault="004F31F2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TECH1 TECH11 TECH14;</w:t>
      </w:r>
      <w:r w:rsidR="00485F84">
        <w:rPr>
          <w:rFonts w:ascii="Courier New" w:hAnsi="Courier New" w:cs="Courier New"/>
          <w:sz w:val="20"/>
          <w:szCs w:val="20"/>
        </w:rPr>
        <w:t xml:space="preserve"> </w:t>
      </w:r>
      <w:r w:rsidR="00E86CF5">
        <w:rPr>
          <w:rFonts w:ascii="Courier New" w:hAnsi="Courier New" w:cs="Courier New"/>
          <w:color w:val="538135" w:themeColor="accent6" w:themeShade="BF"/>
          <w:sz w:val="18"/>
          <w:szCs w:val="18"/>
        </w:rPr>
        <w:t># Request</w:t>
      </w:r>
      <w:r w:rsidR="00987724">
        <w:rPr>
          <w:rFonts w:ascii="Courier New" w:hAnsi="Courier New" w:cs="Courier New"/>
          <w:color w:val="538135" w:themeColor="accent6" w:themeShade="BF"/>
          <w:sz w:val="18"/>
          <w:szCs w:val="18"/>
        </w:rPr>
        <w:t>s</w:t>
      </w:r>
      <w:r w:rsidR="00E86CF5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additional output</w:t>
      </w:r>
    </w:p>
    <w:p w14:paraId="5E30BFF9" w14:textId="77777777" w:rsidR="004F31F2" w:rsidRPr="005A251B" w:rsidRDefault="004F31F2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Plot:</w:t>
      </w:r>
    </w:p>
    <w:p w14:paraId="0F4199E3" w14:textId="30C190D8" w:rsidR="004F31F2" w:rsidRPr="005A251B" w:rsidRDefault="004F31F2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Type is PLOT3;</w:t>
      </w:r>
      <w:r w:rsidR="00E86CF5">
        <w:rPr>
          <w:rFonts w:ascii="Courier New" w:hAnsi="Courier New" w:cs="Courier New"/>
          <w:sz w:val="20"/>
          <w:szCs w:val="20"/>
        </w:rPr>
        <w:t xml:space="preserve"> </w:t>
      </w:r>
      <w:r w:rsidR="00E86CF5">
        <w:rPr>
          <w:rFonts w:ascii="Courier New" w:hAnsi="Courier New" w:cs="Courier New"/>
          <w:color w:val="538135" w:themeColor="accent6" w:themeShade="BF"/>
          <w:sz w:val="18"/>
          <w:szCs w:val="18"/>
        </w:rPr>
        <w:t># Request</w:t>
      </w:r>
      <w:r w:rsidR="00987724">
        <w:rPr>
          <w:rFonts w:ascii="Courier New" w:hAnsi="Courier New" w:cs="Courier New"/>
          <w:color w:val="538135" w:themeColor="accent6" w:themeShade="BF"/>
          <w:sz w:val="18"/>
          <w:szCs w:val="18"/>
        </w:rPr>
        <w:t>s</w:t>
      </w:r>
      <w:r w:rsidR="00E86CF5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graphical displays</w:t>
      </w:r>
    </w:p>
    <w:p w14:paraId="62B9588D" w14:textId="77777777" w:rsidR="004F31F2" w:rsidRPr="005A251B" w:rsidRDefault="004F31F2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Savedata:</w:t>
      </w:r>
    </w:p>
    <w:p w14:paraId="7B87172C" w14:textId="1E52AA4B" w:rsidR="004F31F2" w:rsidRPr="005A251B" w:rsidRDefault="004F31F2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File is </w:t>
      </w:r>
      <w:r w:rsidR="00774ECE">
        <w:rPr>
          <w:rFonts w:ascii="Courier New" w:hAnsi="Courier New" w:cs="Courier New"/>
          <w:sz w:val="20"/>
          <w:szCs w:val="20"/>
        </w:rPr>
        <w:t>fe</w:t>
      </w:r>
      <w:r w:rsidRPr="005A251B">
        <w:rPr>
          <w:rFonts w:ascii="Courier New" w:hAnsi="Courier New" w:cs="Courier New"/>
          <w:sz w:val="20"/>
          <w:szCs w:val="20"/>
        </w:rPr>
        <w:t>malewide_Class1T1.txt;</w:t>
      </w:r>
      <w:r w:rsidR="00485F84">
        <w:rPr>
          <w:rFonts w:ascii="Courier New" w:hAnsi="Courier New" w:cs="Courier New"/>
          <w:sz w:val="20"/>
          <w:szCs w:val="20"/>
        </w:rPr>
        <w:t xml:space="preserve"> </w:t>
      </w:r>
      <w:r w:rsidR="00485F84">
        <w:rPr>
          <w:rFonts w:ascii="Courier New" w:hAnsi="Courier New" w:cs="Courier New"/>
          <w:color w:val="538135" w:themeColor="accent6" w:themeShade="BF"/>
          <w:sz w:val="18"/>
          <w:szCs w:val="18"/>
        </w:rPr>
        <w:t># Save</w:t>
      </w:r>
      <w:r w:rsidR="00987724">
        <w:rPr>
          <w:rFonts w:ascii="Courier New" w:hAnsi="Courier New" w:cs="Courier New"/>
          <w:color w:val="538135" w:themeColor="accent6" w:themeShade="BF"/>
          <w:sz w:val="18"/>
          <w:szCs w:val="18"/>
        </w:rPr>
        <w:t>s</w:t>
      </w:r>
      <w:r w:rsidR="00485F8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the posterior probabilities to a new text file</w:t>
      </w:r>
    </w:p>
    <w:p w14:paraId="66EE37F5" w14:textId="168D7BAA" w:rsidR="003816AB" w:rsidRDefault="004F31F2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Save = CPROBABILITIES;</w:t>
      </w:r>
    </w:p>
    <w:p w14:paraId="4CCDD9D6" w14:textId="102ABF9C" w:rsidR="005A251B" w:rsidRDefault="005A251B" w:rsidP="00485F8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2359ED2" w14:textId="77777777" w:rsidR="00485F84" w:rsidRPr="00DC26A5" w:rsidRDefault="00485F84" w:rsidP="00485F84">
      <w:pPr>
        <w:spacing w:after="0" w:line="240" w:lineRule="auto"/>
        <w:jc w:val="bot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DC26A5">
        <w:rPr>
          <w:rFonts w:ascii="Courier New" w:hAnsi="Courier New" w:cs="Courier New"/>
          <w:color w:val="538135" w:themeColor="accent6" w:themeShade="BF"/>
          <w:sz w:val="18"/>
          <w:szCs w:val="18"/>
        </w:rPr>
        <w:t>* This model was also run with 2, 3, 4, 5, and 6 classes.</w:t>
      </w:r>
    </w:p>
    <w:p w14:paraId="5305877B" w14:textId="162B6249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6653E1" w14:textId="05AC8B8D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72452A" w14:textId="05D424CB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942CA1" w14:textId="6D80EEC2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547341" w14:textId="70D631F1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46E6A1" w14:textId="0F0AA6E7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B19B6D" w14:textId="06A45E39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BF57F8" w14:textId="499EA5D3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4C7C99" w14:textId="1F54D778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DAE0ED" w14:textId="2BF39EC5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1EA7A9" w14:textId="7F12CBCB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211CF1" w14:textId="045FF623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72531C" w14:textId="6CEB546D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12D229" w14:textId="3C152C69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5596DB" w14:textId="558919D0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B01AA1" w14:textId="09FA52B5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43906A" w14:textId="32082839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FBD3E4" w14:textId="40FCD314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3A8CD8" w14:textId="673A077E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3E627D" w14:textId="4C551699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50C678" w14:textId="70DAD018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6E1525" w14:textId="3B2DD9A0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0296E7" w14:textId="23641C92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A8E228" w14:textId="33F8FF8F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70E16B" w14:textId="6F84C938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285337" w14:textId="2A0D5826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FB643F" w14:textId="3341B8CD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5B6A3C" w14:textId="7D0770DC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81ABDF" w14:textId="06AB5EE9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64BC66" w14:textId="6E9C9840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89D18E" w14:textId="2A38E345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7387C2" w14:textId="622C186F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B236EF" w14:textId="5FF25C25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C5D1CD" w14:textId="130EA7ED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4CEBB7" w14:textId="05FBA34D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B46FF4" w14:textId="2237B936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C910BA" w14:textId="12938DAF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F1CE35" w14:textId="5A80B087" w:rsidR="005A251B" w:rsidRDefault="005A251B" w:rsidP="004F31F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010CC1" w14:textId="7E37A284" w:rsidR="005A251B" w:rsidRPr="000A5DE4" w:rsidRDefault="000A5DE4" w:rsidP="00AC6A4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Conditional</w:t>
      </w:r>
      <w:r w:rsidRPr="006A70A9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LCA at pre-pandemic:</w:t>
      </w:r>
    </w:p>
    <w:p w14:paraId="26BBAAD7" w14:textId="0895C94F" w:rsid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624476C" w14:textId="77777777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Data:</w:t>
      </w:r>
    </w:p>
    <w:p w14:paraId="38D4A6BE" w14:textId="0CF6000E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File is </w:t>
      </w:r>
      <w:r w:rsidR="009B5F62">
        <w:rPr>
          <w:rFonts w:ascii="Courier New" w:hAnsi="Courier New" w:cs="Courier New"/>
          <w:sz w:val="20"/>
          <w:szCs w:val="20"/>
        </w:rPr>
        <w:t>fe</w:t>
      </w:r>
      <w:r w:rsidRPr="005A251B">
        <w:rPr>
          <w:rFonts w:ascii="Courier New" w:hAnsi="Courier New" w:cs="Courier New"/>
          <w:sz w:val="20"/>
          <w:szCs w:val="20"/>
        </w:rPr>
        <w:t>malewide2.dta.dat;</w:t>
      </w:r>
      <w:r w:rsidR="004B36B1">
        <w:rPr>
          <w:rFonts w:ascii="Courier New" w:hAnsi="Courier New" w:cs="Courier New"/>
          <w:sz w:val="20"/>
          <w:szCs w:val="20"/>
        </w:rPr>
        <w:t xml:space="preserve"> </w:t>
      </w:r>
      <w:r w:rsidR="004B36B1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File name</w:t>
      </w:r>
    </w:p>
    <w:p w14:paraId="510D9CD1" w14:textId="77777777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Variable:</w:t>
      </w:r>
    </w:p>
    <w:p w14:paraId="1245D6F2" w14:textId="77777777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Names are </w:t>
      </w:r>
    </w:p>
    <w:p w14:paraId="1C00D8AD" w14:textId="77777777" w:rsidR="004B36B1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</w:t>
      </w:r>
      <w:bookmarkStart w:id="4" w:name="_Hlk117078175"/>
      <w:r w:rsidR="004B36B1" w:rsidRPr="005A251B">
        <w:rPr>
          <w:rFonts w:ascii="Courier New" w:hAnsi="Courier New" w:cs="Courier New"/>
          <w:sz w:val="20"/>
          <w:szCs w:val="20"/>
        </w:rPr>
        <w:t>idauniq SexTV0 emails0 calls0 health0 enter0 news0 market0</w:t>
      </w:r>
    </w:p>
    <w:p w14:paraId="67853060" w14:textId="77777777" w:rsidR="004B36B1" w:rsidRPr="005A251B" w:rsidRDefault="004B36B1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social0 transa0 SexTV1 emails1 calls1 health1</w:t>
      </w:r>
      <w:r w:rsidRPr="00E5465E">
        <w:rPr>
          <w:rFonts w:ascii="Courier New" w:hAnsi="Courier New" w:cs="Courier New"/>
          <w:sz w:val="20"/>
          <w:szCs w:val="20"/>
        </w:rPr>
        <w:t xml:space="preserve"> </w:t>
      </w:r>
      <w:r w:rsidRPr="005A251B">
        <w:rPr>
          <w:rFonts w:ascii="Courier New" w:hAnsi="Courier New" w:cs="Courier New"/>
          <w:sz w:val="20"/>
          <w:szCs w:val="20"/>
        </w:rPr>
        <w:t>enter1</w:t>
      </w:r>
      <w:r w:rsidRPr="00E5465E">
        <w:rPr>
          <w:rFonts w:ascii="Courier New" w:hAnsi="Courier New" w:cs="Courier New"/>
          <w:sz w:val="20"/>
          <w:szCs w:val="20"/>
        </w:rPr>
        <w:t xml:space="preserve"> </w:t>
      </w:r>
      <w:r w:rsidRPr="005A251B">
        <w:rPr>
          <w:rFonts w:ascii="Courier New" w:hAnsi="Courier New" w:cs="Courier New"/>
          <w:sz w:val="20"/>
          <w:szCs w:val="20"/>
        </w:rPr>
        <w:t>news1</w:t>
      </w:r>
    </w:p>
    <w:p w14:paraId="7B9DB04F" w14:textId="77777777" w:rsidR="004B36B1" w:rsidRDefault="004B36B1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market1 social1 transa</w:t>
      </w:r>
      <w:r>
        <w:rPr>
          <w:rFonts w:ascii="Courier New" w:hAnsi="Courier New" w:cs="Courier New"/>
          <w:sz w:val="20"/>
          <w:szCs w:val="20"/>
        </w:rPr>
        <w:t xml:space="preserve">1 </w:t>
      </w:r>
      <w:r w:rsidRPr="005A251B">
        <w:rPr>
          <w:rFonts w:ascii="Courier New" w:hAnsi="Courier New" w:cs="Courier New"/>
          <w:sz w:val="20"/>
          <w:szCs w:val="20"/>
        </w:rPr>
        <w:t xml:space="preserve">mediumed highed highocc </w:t>
      </w:r>
      <w:r>
        <w:rPr>
          <w:rFonts w:ascii="Courier New" w:hAnsi="Courier New" w:cs="Courier New"/>
          <w:sz w:val="20"/>
          <w:szCs w:val="20"/>
        </w:rPr>
        <w:t>mediumocc</w:t>
      </w:r>
    </w:p>
    <w:p w14:paraId="614BC57C" w14:textId="10FE4560" w:rsidR="005A251B" w:rsidRPr="005A251B" w:rsidRDefault="004B36B1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Pr="005A251B">
        <w:rPr>
          <w:rFonts w:ascii="Courier New" w:hAnsi="Courier New" w:cs="Courier New"/>
          <w:sz w:val="20"/>
          <w:szCs w:val="20"/>
        </w:rPr>
        <w:t>quint2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A251B">
        <w:rPr>
          <w:rFonts w:ascii="Courier New" w:hAnsi="Courier New" w:cs="Courier New"/>
          <w:sz w:val="20"/>
          <w:szCs w:val="20"/>
        </w:rPr>
        <w:t>quint3 quint4 quint5 indager_cons</w:t>
      </w:r>
      <w:r>
        <w:rPr>
          <w:rFonts w:ascii="Courier New" w:hAnsi="Courier New" w:cs="Courier New"/>
          <w:sz w:val="20"/>
          <w:szCs w:val="20"/>
        </w:rPr>
        <w:t xml:space="preserve"> sex_cons</w:t>
      </w:r>
      <w:r w:rsidRPr="005A251B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Variable names</w:t>
      </w:r>
    </w:p>
    <w:bookmarkEnd w:id="4"/>
    <w:p w14:paraId="53C71901" w14:textId="77777777" w:rsidR="004B36B1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usevariables are indager_cons mediumed highed mediumocc highocc </w:t>
      </w:r>
    </w:p>
    <w:p w14:paraId="11439705" w14:textId="77777777" w:rsidR="004B36B1" w:rsidRDefault="004B36B1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5A251B" w:rsidRPr="005A251B">
        <w:rPr>
          <w:rFonts w:ascii="Courier New" w:hAnsi="Courier New" w:cs="Courier New"/>
          <w:sz w:val="20"/>
          <w:szCs w:val="20"/>
        </w:rPr>
        <w:t>quint2 quint3 quint4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5A251B" w:rsidRPr="005A251B">
        <w:rPr>
          <w:rFonts w:ascii="Courier New" w:hAnsi="Courier New" w:cs="Courier New"/>
          <w:sz w:val="20"/>
          <w:szCs w:val="20"/>
        </w:rPr>
        <w:t xml:space="preserve">quint5 emails0 calls0 health0 enter0 news0 </w:t>
      </w:r>
    </w:p>
    <w:p w14:paraId="7393EE54" w14:textId="0C6E1B5A" w:rsidR="005A251B" w:rsidRPr="005A251B" w:rsidRDefault="004B36B1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5A251B" w:rsidRPr="005A251B">
        <w:rPr>
          <w:rFonts w:ascii="Courier New" w:hAnsi="Courier New" w:cs="Courier New"/>
          <w:sz w:val="20"/>
          <w:szCs w:val="20"/>
        </w:rPr>
        <w:t>market0 social0 transa0;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Subset of v</w:t>
      </w:r>
      <w:r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ariables to use</w:t>
      </w:r>
    </w:p>
    <w:p w14:paraId="0D2AF6EB" w14:textId="77777777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categorical are emails0 calls0 health0 enter0 news0 market0 social0</w:t>
      </w:r>
    </w:p>
    <w:p w14:paraId="444F4626" w14:textId="5DADB33B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transa0;</w:t>
      </w:r>
      <w:r w:rsidR="00862C53">
        <w:rPr>
          <w:rFonts w:ascii="Courier New" w:hAnsi="Courier New" w:cs="Courier New"/>
          <w:sz w:val="20"/>
          <w:szCs w:val="20"/>
        </w:rPr>
        <w:t xml:space="preserve"> </w:t>
      </w:r>
      <w:r w:rsidR="00862C53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Specifies </w:t>
      </w:r>
      <w:r w:rsidR="00862C53">
        <w:rPr>
          <w:rFonts w:ascii="Courier New" w:hAnsi="Courier New" w:cs="Courier New"/>
          <w:color w:val="538135" w:themeColor="accent6" w:themeShade="BF"/>
          <w:sz w:val="18"/>
          <w:szCs w:val="18"/>
        </w:rPr>
        <w:t>which variables are categorical</w:t>
      </w:r>
    </w:p>
    <w:p w14:paraId="30430329" w14:textId="10C2560A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IDvariable is idauniq;</w:t>
      </w:r>
      <w:r w:rsidR="00862C53">
        <w:rPr>
          <w:rFonts w:ascii="Courier New" w:hAnsi="Courier New" w:cs="Courier New"/>
          <w:sz w:val="20"/>
          <w:szCs w:val="20"/>
        </w:rPr>
        <w:t xml:space="preserve"> </w:t>
      </w:r>
      <w:r w:rsidR="00862C53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Indicates name of participant ID variable</w:t>
      </w:r>
    </w:p>
    <w:p w14:paraId="15DD1031" w14:textId="6B8B03AB" w:rsidR="005A251B" w:rsidRPr="005A44B4" w:rsidRDefault="005A251B" w:rsidP="00AC6A45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classes=c(3);</w:t>
      </w:r>
      <w:r w:rsidR="00862C53">
        <w:rPr>
          <w:rFonts w:ascii="Courier New" w:hAnsi="Courier New" w:cs="Courier New"/>
          <w:sz w:val="20"/>
          <w:szCs w:val="20"/>
        </w:rPr>
        <w:t xml:space="preserve"> </w:t>
      </w:r>
      <w:r w:rsidR="005A44B4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5A44B4">
        <w:rPr>
          <w:rFonts w:ascii="Courier New" w:hAnsi="Courier New" w:cs="Courier New"/>
          <w:color w:val="538135" w:themeColor="accent6" w:themeShade="BF"/>
          <w:sz w:val="18"/>
          <w:szCs w:val="18"/>
        </w:rPr>
        <w:t>Indicates the n</w:t>
      </w:r>
      <w:r w:rsidR="005A44B4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umber of classes (</w:t>
      </w:r>
      <w:r w:rsidR="005A44B4">
        <w:rPr>
          <w:rFonts w:ascii="Courier New" w:hAnsi="Courier New" w:cs="Courier New"/>
          <w:color w:val="538135" w:themeColor="accent6" w:themeShade="BF"/>
          <w:sz w:val="18"/>
          <w:szCs w:val="18"/>
        </w:rPr>
        <w:t>i.e., 3-class model</w:t>
      </w:r>
      <w:r w:rsidR="005A44B4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)</w:t>
      </w:r>
    </w:p>
    <w:p w14:paraId="5CC2E88A" w14:textId="1C01F75E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Missing are all (-9999); </w:t>
      </w:r>
      <w:r w:rsidR="00FC52D2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Indicates the value assigned to missing variables in the dataset</w:t>
      </w:r>
    </w:p>
    <w:p w14:paraId="3C5FCD93" w14:textId="77777777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Analysis: </w:t>
      </w:r>
    </w:p>
    <w:p w14:paraId="425E5944" w14:textId="34BFC0D5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Type = mixture;</w:t>
      </w:r>
      <w:r w:rsidR="00FC52D2">
        <w:rPr>
          <w:rFonts w:ascii="Courier New" w:hAnsi="Courier New" w:cs="Courier New"/>
          <w:sz w:val="20"/>
          <w:szCs w:val="20"/>
        </w:rPr>
        <w:t xml:space="preserve"> </w:t>
      </w:r>
      <w:r w:rsidR="00FC52D2">
        <w:rPr>
          <w:rFonts w:ascii="Courier New" w:hAnsi="Courier New" w:cs="Courier New"/>
          <w:color w:val="538135" w:themeColor="accent6" w:themeShade="BF"/>
          <w:sz w:val="18"/>
          <w:szCs w:val="18"/>
        </w:rPr>
        <w:t># Calls the mixture model algorithm</w:t>
      </w:r>
    </w:p>
    <w:p w14:paraId="0B37CCFA" w14:textId="23D3F2E1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Starts = 200 50;</w:t>
      </w:r>
      <w:r w:rsidR="00FC52D2">
        <w:rPr>
          <w:rFonts w:ascii="Courier New" w:hAnsi="Courier New" w:cs="Courier New"/>
          <w:sz w:val="20"/>
          <w:szCs w:val="20"/>
        </w:rPr>
        <w:t xml:space="preserve"> </w:t>
      </w:r>
      <w:r w:rsidR="00FC52D2">
        <w:rPr>
          <w:rFonts w:ascii="Courier New" w:hAnsi="Courier New" w:cs="Courier New"/>
          <w:color w:val="538135" w:themeColor="accent6" w:themeShade="BF"/>
          <w:sz w:val="18"/>
          <w:szCs w:val="18"/>
        </w:rPr>
        <w:t># Specifies the number of random sets of starting values followed by the number of final optimisations</w:t>
      </w:r>
    </w:p>
    <w:p w14:paraId="76BF5C2C" w14:textId="77777777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Model:</w:t>
      </w:r>
    </w:p>
    <w:p w14:paraId="0AA8AFDF" w14:textId="77777777" w:rsidR="00756B93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%OVERALL%</w:t>
      </w:r>
    </w:p>
    <w:p w14:paraId="2C71AAAD" w14:textId="0A69748B" w:rsidR="00756B93" w:rsidRPr="00756B93" w:rsidRDefault="00756B93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# Multinomial logistic regression of the latent class variable (c) on covariates</w:t>
      </w:r>
    </w:p>
    <w:p w14:paraId="13D42681" w14:textId="77777777" w:rsidR="00756B93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c ON indager_cons mediumed highed mediumocc highocc quint2 quint3 quint4 quint5;</w:t>
      </w:r>
      <w:r w:rsidR="00756B93">
        <w:rPr>
          <w:rFonts w:ascii="Courier New" w:hAnsi="Courier New" w:cs="Courier New"/>
          <w:sz w:val="20"/>
          <w:szCs w:val="20"/>
        </w:rPr>
        <w:t xml:space="preserve"> </w:t>
      </w:r>
    </w:p>
    <w:p w14:paraId="5A8A3608" w14:textId="77777777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</w:t>
      </w:r>
    </w:p>
    <w:p w14:paraId="0347C26D" w14:textId="77777777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%c#1%</w:t>
      </w:r>
    </w:p>
    <w:p w14:paraId="72FA8A30" w14:textId="602449AC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[emails0$1@-</w:t>
      </w:r>
      <w:r w:rsidR="007E3116">
        <w:rPr>
          <w:rFonts w:ascii="Courier New" w:hAnsi="Courier New" w:cs="Courier New"/>
          <w:sz w:val="20"/>
          <w:szCs w:val="20"/>
        </w:rPr>
        <w:t>15.000</w:t>
      </w:r>
      <w:r w:rsidRPr="005A251B">
        <w:rPr>
          <w:rFonts w:ascii="Courier New" w:hAnsi="Courier New" w:cs="Courier New"/>
          <w:sz w:val="20"/>
          <w:szCs w:val="20"/>
        </w:rPr>
        <w:t>]</w:t>
      </w:r>
      <w:r w:rsidR="008D5D84">
        <w:rPr>
          <w:rFonts w:ascii="Courier New" w:hAnsi="Courier New" w:cs="Courier New"/>
          <w:sz w:val="20"/>
          <w:szCs w:val="20"/>
        </w:rPr>
        <w:t xml:space="preserve"> </w:t>
      </w:r>
      <w:r w:rsidR="008D5D84" w:rsidRPr="008D5D8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C13312">
        <w:rPr>
          <w:rFonts w:ascii="Courier New" w:hAnsi="Courier New" w:cs="Courier New"/>
          <w:color w:val="538135" w:themeColor="accent6" w:themeShade="BF"/>
          <w:sz w:val="18"/>
          <w:szCs w:val="18"/>
        </w:rPr>
        <w:t>Assigns f</w:t>
      </w:r>
      <w:r w:rsidR="003D028A">
        <w:rPr>
          <w:rFonts w:ascii="Courier New" w:hAnsi="Courier New" w:cs="Courier New"/>
          <w:color w:val="538135" w:themeColor="accent6" w:themeShade="BF"/>
          <w:sz w:val="18"/>
          <w:szCs w:val="18"/>
        </w:rPr>
        <w:t>ixed</w:t>
      </w:r>
      <w:r w:rsidR="008D5D84" w:rsidRPr="008D5D8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class-specific item probabilities</w:t>
      </w:r>
      <w:r w:rsidR="008D5D8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FB247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using values </w:t>
      </w:r>
      <w:r w:rsidR="003D028A">
        <w:rPr>
          <w:rFonts w:ascii="Courier New" w:hAnsi="Courier New" w:cs="Courier New"/>
          <w:color w:val="538135" w:themeColor="accent6" w:themeShade="BF"/>
          <w:sz w:val="18"/>
          <w:szCs w:val="18"/>
        </w:rPr>
        <w:t>from the</w:t>
      </w:r>
      <w:r w:rsidR="008D5D8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unconditional </w:t>
      </w:r>
      <w:r w:rsidR="00C13312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3-class </w:t>
      </w:r>
      <w:r w:rsidR="008D5D84">
        <w:rPr>
          <w:rFonts w:ascii="Courier New" w:hAnsi="Courier New" w:cs="Courier New"/>
          <w:color w:val="538135" w:themeColor="accent6" w:themeShade="BF"/>
          <w:sz w:val="18"/>
          <w:szCs w:val="18"/>
        </w:rPr>
        <w:t>LCA</w:t>
      </w:r>
      <w:r w:rsidR="00C13312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model at pre-pandemic</w:t>
      </w:r>
    </w:p>
    <w:p w14:paraId="25C8FC9A" w14:textId="39CC2392" w:rsidR="007E3116" w:rsidRPr="007E3116" w:rsidRDefault="005A251B" w:rsidP="007E311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</w:t>
      </w:r>
      <w:r w:rsidR="007E3116" w:rsidRPr="007E3116">
        <w:rPr>
          <w:rFonts w:ascii="Courier New" w:hAnsi="Courier New" w:cs="Courier New"/>
          <w:sz w:val="20"/>
          <w:szCs w:val="20"/>
        </w:rPr>
        <w:t>[calls0$1@-0.698]</w:t>
      </w:r>
    </w:p>
    <w:p w14:paraId="2A8F5B11" w14:textId="77777777" w:rsidR="007E3116" w:rsidRPr="007E3116" w:rsidRDefault="007E3116" w:rsidP="007E311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E3116">
        <w:rPr>
          <w:rFonts w:ascii="Courier New" w:hAnsi="Courier New" w:cs="Courier New"/>
          <w:sz w:val="20"/>
          <w:szCs w:val="20"/>
        </w:rPr>
        <w:t xml:space="preserve">  [health0$1@-3.721]</w:t>
      </w:r>
    </w:p>
    <w:p w14:paraId="58A55AB7" w14:textId="77777777" w:rsidR="007E3116" w:rsidRPr="007E3116" w:rsidRDefault="007E3116" w:rsidP="007E311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E3116">
        <w:rPr>
          <w:rFonts w:ascii="Courier New" w:hAnsi="Courier New" w:cs="Courier New"/>
          <w:sz w:val="20"/>
          <w:szCs w:val="20"/>
        </w:rPr>
        <w:t xml:space="preserve">  [enter0$1@-1.752]</w:t>
      </w:r>
    </w:p>
    <w:p w14:paraId="5A95F984" w14:textId="77777777" w:rsidR="007E3116" w:rsidRPr="007E3116" w:rsidRDefault="007E3116" w:rsidP="007E311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E3116">
        <w:rPr>
          <w:rFonts w:ascii="Courier New" w:hAnsi="Courier New" w:cs="Courier New"/>
          <w:sz w:val="20"/>
          <w:szCs w:val="20"/>
        </w:rPr>
        <w:t xml:space="preserve">  [news0$1@-1.374]</w:t>
      </w:r>
    </w:p>
    <w:p w14:paraId="46923164" w14:textId="77777777" w:rsidR="007E3116" w:rsidRPr="007E3116" w:rsidRDefault="007E3116" w:rsidP="007E311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E3116">
        <w:rPr>
          <w:rFonts w:ascii="Courier New" w:hAnsi="Courier New" w:cs="Courier New"/>
          <w:sz w:val="20"/>
          <w:szCs w:val="20"/>
        </w:rPr>
        <w:t xml:space="preserve">  [market0$1@-4.606]</w:t>
      </w:r>
    </w:p>
    <w:p w14:paraId="717DAD81" w14:textId="77777777" w:rsidR="007E3116" w:rsidRPr="007E3116" w:rsidRDefault="007E3116" w:rsidP="007E311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E3116">
        <w:rPr>
          <w:rFonts w:ascii="Courier New" w:hAnsi="Courier New" w:cs="Courier New"/>
          <w:sz w:val="20"/>
          <w:szCs w:val="20"/>
        </w:rPr>
        <w:t xml:space="preserve">  [social0$1@-1.237]</w:t>
      </w:r>
    </w:p>
    <w:p w14:paraId="7D762871" w14:textId="77777777" w:rsidR="007E3116" w:rsidRPr="007E3116" w:rsidRDefault="007E3116" w:rsidP="007E311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E3116">
        <w:rPr>
          <w:rFonts w:ascii="Courier New" w:hAnsi="Courier New" w:cs="Courier New"/>
          <w:sz w:val="20"/>
          <w:szCs w:val="20"/>
        </w:rPr>
        <w:t xml:space="preserve">  [transa0$1@-2.523]</w:t>
      </w:r>
    </w:p>
    <w:p w14:paraId="38FA7D8C" w14:textId="77777777" w:rsidR="007E3116" w:rsidRPr="007E3116" w:rsidRDefault="007E3116" w:rsidP="007E311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CAF3F7E" w14:textId="77777777" w:rsidR="007E3116" w:rsidRPr="007E3116" w:rsidRDefault="007E3116" w:rsidP="007E311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E3116">
        <w:rPr>
          <w:rFonts w:ascii="Courier New" w:hAnsi="Courier New" w:cs="Courier New"/>
          <w:sz w:val="20"/>
          <w:szCs w:val="20"/>
        </w:rPr>
        <w:t xml:space="preserve">  %c#2%</w:t>
      </w:r>
    </w:p>
    <w:p w14:paraId="6A23CA98" w14:textId="77777777" w:rsidR="007E3116" w:rsidRPr="007E3116" w:rsidRDefault="007E3116" w:rsidP="007E311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E3116">
        <w:rPr>
          <w:rFonts w:ascii="Courier New" w:hAnsi="Courier New" w:cs="Courier New"/>
          <w:sz w:val="20"/>
          <w:szCs w:val="20"/>
        </w:rPr>
        <w:t xml:space="preserve">  [emails0$1@-0.209]</w:t>
      </w:r>
    </w:p>
    <w:p w14:paraId="7A2012F0" w14:textId="77777777" w:rsidR="007E3116" w:rsidRPr="007E3116" w:rsidRDefault="007E3116" w:rsidP="007E311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E3116">
        <w:rPr>
          <w:rFonts w:ascii="Courier New" w:hAnsi="Courier New" w:cs="Courier New"/>
          <w:sz w:val="20"/>
          <w:szCs w:val="20"/>
        </w:rPr>
        <w:t xml:space="preserve">  [calls0$1@1.858]</w:t>
      </w:r>
    </w:p>
    <w:p w14:paraId="3B838CB4" w14:textId="77777777" w:rsidR="007E3116" w:rsidRPr="007E3116" w:rsidRDefault="007E3116" w:rsidP="007E311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E3116">
        <w:rPr>
          <w:rFonts w:ascii="Courier New" w:hAnsi="Courier New" w:cs="Courier New"/>
          <w:sz w:val="20"/>
          <w:szCs w:val="20"/>
        </w:rPr>
        <w:t xml:space="preserve">  [health0$1@0.113]</w:t>
      </w:r>
    </w:p>
    <w:p w14:paraId="40B9B79F" w14:textId="77777777" w:rsidR="007E3116" w:rsidRPr="007E3116" w:rsidRDefault="007E3116" w:rsidP="007E311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E3116">
        <w:rPr>
          <w:rFonts w:ascii="Courier New" w:hAnsi="Courier New" w:cs="Courier New"/>
          <w:sz w:val="20"/>
          <w:szCs w:val="20"/>
        </w:rPr>
        <w:t xml:space="preserve">  [enter0$1@1.167]</w:t>
      </w:r>
    </w:p>
    <w:p w14:paraId="2FC62D9F" w14:textId="77777777" w:rsidR="007E3116" w:rsidRPr="007E3116" w:rsidRDefault="007E3116" w:rsidP="007E311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E3116">
        <w:rPr>
          <w:rFonts w:ascii="Courier New" w:hAnsi="Courier New" w:cs="Courier New"/>
          <w:sz w:val="20"/>
          <w:szCs w:val="20"/>
        </w:rPr>
        <w:t xml:space="preserve">  [news0$1@1.763]</w:t>
      </w:r>
    </w:p>
    <w:p w14:paraId="60D104F3" w14:textId="77777777" w:rsidR="007E3116" w:rsidRPr="007E3116" w:rsidRDefault="007E3116" w:rsidP="007E311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E3116">
        <w:rPr>
          <w:rFonts w:ascii="Courier New" w:hAnsi="Courier New" w:cs="Courier New"/>
          <w:sz w:val="20"/>
          <w:szCs w:val="20"/>
        </w:rPr>
        <w:t xml:space="preserve">  [market0$1@0.800]</w:t>
      </w:r>
    </w:p>
    <w:p w14:paraId="4DB7D676" w14:textId="77777777" w:rsidR="007E3116" w:rsidRPr="007E3116" w:rsidRDefault="007E3116" w:rsidP="007E311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E3116">
        <w:rPr>
          <w:rFonts w:ascii="Courier New" w:hAnsi="Courier New" w:cs="Courier New"/>
          <w:sz w:val="20"/>
          <w:szCs w:val="20"/>
        </w:rPr>
        <w:t xml:space="preserve">  [social0$1@0.656]</w:t>
      </w:r>
    </w:p>
    <w:p w14:paraId="20AB5432" w14:textId="77777777" w:rsidR="007E3116" w:rsidRPr="007E3116" w:rsidRDefault="007E3116" w:rsidP="007E311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E3116">
        <w:rPr>
          <w:rFonts w:ascii="Courier New" w:hAnsi="Courier New" w:cs="Courier New"/>
          <w:sz w:val="20"/>
          <w:szCs w:val="20"/>
        </w:rPr>
        <w:t xml:space="preserve">  [transa0$1@1.625]</w:t>
      </w:r>
    </w:p>
    <w:p w14:paraId="67C9C825" w14:textId="77777777" w:rsidR="007E3116" w:rsidRPr="007E3116" w:rsidRDefault="007E3116" w:rsidP="007E311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310264E" w14:textId="77777777" w:rsidR="007E3116" w:rsidRPr="007E3116" w:rsidRDefault="007E3116" w:rsidP="007E311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E3116">
        <w:rPr>
          <w:rFonts w:ascii="Courier New" w:hAnsi="Courier New" w:cs="Courier New"/>
          <w:sz w:val="20"/>
          <w:szCs w:val="20"/>
        </w:rPr>
        <w:t xml:space="preserve">  %c#3%</w:t>
      </w:r>
    </w:p>
    <w:p w14:paraId="5D9A69A2" w14:textId="77777777" w:rsidR="007E3116" w:rsidRPr="007E3116" w:rsidRDefault="007E3116" w:rsidP="007E311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E3116">
        <w:rPr>
          <w:rFonts w:ascii="Courier New" w:hAnsi="Courier New" w:cs="Courier New"/>
          <w:sz w:val="20"/>
          <w:szCs w:val="20"/>
        </w:rPr>
        <w:t xml:space="preserve">  [emails0$1@-3.529]</w:t>
      </w:r>
    </w:p>
    <w:p w14:paraId="07D349E4" w14:textId="77777777" w:rsidR="007E3116" w:rsidRPr="007E3116" w:rsidRDefault="007E3116" w:rsidP="007E311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E3116">
        <w:rPr>
          <w:rFonts w:ascii="Courier New" w:hAnsi="Courier New" w:cs="Courier New"/>
          <w:sz w:val="20"/>
          <w:szCs w:val="20"/>
        </w:rPr>
        <w:t xml:space="preserve">  [calls0$1@1.163]</w:t>
      </w:r>
    </w:p>
    <w:p w14:paraId="4FC661BB" w14:textId="77777777" w:rsidR="007E3116" w:rsidRPr="007E3116" w:rsidRDefault="007E3116" w:rsidP="007E311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E3116">
        <w:rPr>
          <w:rFonts w:ascii="Courier New" w:hAnsi="Courier New" w:cs="Courier New"/>
          <w:sz w:val="20"/>
          <w:szCs w:val="20"/>
        </w:rPr>
        <w:t xml:space="preserve">  [health0$1@-1.527]</w:t>
      </w:r>
    </w:p>
    <w:p w14:paraId="08A01BBA" w14:textId="77777777" w:rsidR="007E3116" w:rsidRPr="007E3116" w:rsidRDefault="007E3116" w:rsidP="007E311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E3116">
        <w:rPr>
          <w:rFonts w:ascii="Courier New" w:hAnsi="Courier New" w:cs="Courier New"/>
          <w:sz w:val="20"/>
          <w:szCs w:val="20"/>
        </w:rPr>
        <w:t xml:space="preserve">  [enter0$1@-0.187]</w:t>
      </w:r>
    </w:p>
    <w:p w14:paraId="01546B6B" w14:textId="77777777" w:rsidR="007E3116" w:rsidRPr="007E3116" w:rsidRDefault="007E3116" w:rsidP="007E311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E3116">
        <w:rPr>
          <w:rFonts w:ascii="Courier New" w:hAnsi="Courier New" w:cs="Courier New"/>
          <w:sz w:val="20"/>
          <w:szCs w:val="20"/>
        </w:rPr>
        <w:t xml:space="preserve">  [news0$1@0.235]</w:t>
      </w:r>
    </w:p>
    <w:p w14:paraId="1EA987DE" w14:textId="77777777" w:rsidR="007E3116" w:rsidRPr="007E3116" w:rsidRDefault="007E3116" w:rsidP="007E311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E3116">
        <w:rPr>
          <w:rFonts w:ascii="Courier New" w:hAnsi="Courier New" w:cs="Courier New"/>
          <w:sz w:val="20"/>
          <w:szCs w:val="20"/>
        </w:rPr>
        <w:t xml:space="preserve">  [market0$1@-1.073]</w:t>
      </w:r>
    </w:p>
    <w:p w14:paraId="68CE18A1" w14:textId="77777777" w:rsidR="007E3116" w:rsidRPr="007E3116" w:rsidRDefault="007E3116" w:rsidP="007E311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E3116">
        <w:rPr>
          <w:rFonts w:ascii="Courier New" w:hAnsi="Courier New" w:cs="Courier New"/>
          <w:sz w:val="20"/>
          <w:szCs w:val="20"/>
        </w:rPr>
        <w:t xml:space="preserve">  [social0$1@0.050]</w:t>
      </w:r>
    </w:p>
    <w:p w14:paraId="5FBC8906" w14:textId="4593BAAF" w:rsidR="005A251B" w:rsidRPr="005A251B" w:rsidRDefault="007E3116" w:rsidP="007E311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E3116">
        <w:rPr>
          <w:rFonts w:ascii="Courier New" w:hAnsi="Courier New" w:cs="Courier New"/>
          <w:sz w:val="20"/>
          <w:szCs w:val="20"/>
        </w:rPr>
        <w:t xml:space="preserve">  [transa0$1@-0.214]</w:t>
      </w:r>
    </w:p>
    <w:p w14:paraId="5EE192A7" w14:textId="77777777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Output:</w:t>
      </w:r>
    </w:p>
    <w:p w14:paraId="0EC40AF4" w14:textId="4995CE15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TECH1 TECH11 TECH14;</w:t>
      </w:r>
      <w:r w:rsidR="00AC6A45">
        <w:rPr>
          <w:rFonts w:ascii="Courier New" w:hAnsi="Courier New" w:cs="Courier New"/>
          <w:sz w:val="20"/>
          <w:szCs w:val="20"/>
        </w:rPr>
        <w:t xml:space="preserve"> </w:t>
      </w:r>
      <w:bookmarkStart w:id="5" w:name="_Hlk117084003"/>
      <w:r w:rsidR="00AC6A45" w:rsidRPr="00AC6A45">
        <w:rPr>
          <w:rFonts w:ascii="Courier New" w:hAnsi="Courier New" w:cs="Courier New"/>
          <w:color w:val="538135" w:themeColor="accent6" w:themeShade="BF"/>
          <w:sz w:val="18"/>
          <w:szCs w:val="18"/>
        </w:rPr>
        <w:t># Requests additional output</w:t>
      </w:r>
      <w:bookmarkEnd w:id="5"/>
    </w:p>
    <w:p w14:paraId="11E4F6E7" w14:textId="77777777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Plot:</w:t>
      </w:r>
    </w:p>
    <w:p w14:paraId="17E0C19B" w14:textId="02CD44B9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Type is PLOT3;</w:t>
      </w:r>
      <w:r w:rsidR="00AC6A45">
        <w:rPr>
          <w:rFonts w:ascii="Courier New" w:hAnsi="Courier New" w:cs="Courier New"/>
          <w:sz w:val="20"/>
          <w:szCs w:val="20"/>
        </w:rPr>
        <w:t xml:space="preserve"> </w:t>
      </w:r>
      <w:r w:rsidR="00AC6A45" w:rsidRPr="00AC6A45">
        <w:rPr>
          <w:rFonts w:ascii="Courier New" w:hAnsi="Courier New" w:cs="Courier New"/>
          <w:color w:val="538135" w:themeColor="accent6" w:themeShade="BF"/>
          <w:sz w:val="18"/>
          <w:szCs w:val="18"/>
        </w:rPr>
        <w:t># Requests graphical displays</w:t>
      </w:r>
    </w:p>
    <w:p w14:paraId="247007F0" w14:textId="77777777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Savedata:</w:t>
      </w:r>
    </w:p>
    <w:p w14:paraId="78ED579A" w14:textId="707159A2" w:rsidR="005A251B" w:rsidRP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File is </w:t>
      </w:r>
      <w:r w:rsidR="009B5F62">
        <w:rPr>
          <w:rFonts w:ascii="Courier New" w:hAnsi="Courier New" w:cs="Courier New"/>
          <w:sz w:val="20"/>
          <w:szCs w:val="20"/>
        </w:rPr>
        <w:t>fe</w:t>
      </w:r>
      <w:r w:rsidRPr="005A251B">
        <w:rPr>
          <w:rFonts w:ascii="Courier New" w:hAnsi="Courier New" w:cs="Courier New"/>
          <w:sz w:val="20"/>
          <w:szCs w:val="20"/>
        </w:rPr>
        <w:t>malewide_Class3covitemprobT0.txt;</w:t>
      </w:r>
      <w:r w:rsidR="006A1A1E">
        <w:rPr>
          <w:rFonts w:ascii="Courier New" w:hAnsi="Courier New" w:cs="Courier New"/>
          <w:sz w:val="20"/>
          <w:szCs w:val="20"/>
        </w:rPr>
        <w:t xml:space="preserve"> </w:t>
      </w:r>
      <w:r w:rsidR="006A1A1E">
        <w:rPr>
          <w:rFonts w:ascii="Courier New" w:hAnsi="Courier New" w:cs="Courier New"/>
          <w:color w:val="538135" w:themeColor="accent6" w:themeShade="BF"/>
          <w:sz w:val="18"/>
          <w:szCs w:val="18"/>
        </w:rPr>
        <w:t># Saves the posterior probabilities to a new text file</w:t>
      </w:r>
    </w:p>
    <w:p w14:paraId="75588EF2" w14:textId="672191E5" w:rsidR="005A251B" w:rsidRDefault="005A251B" w:rsidP="00AC6A4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Save = CPROBABILITIES;</w:t>
      </w:r>
    </w:p>
    <w:p w14:paraId="0DE6E3A6" w14:textId="6DB80888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2C3035" w14:textId="6242432F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184B6D" w14:textId="761256E8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9CF8F8" w14:textId="4084FB14" w:rsidR="005A251B" w:rsidRPr="001851F8" w:rsidRDefault="001851F8" w:rsidP="008B45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1851F8"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Conditional LCA at intra-pandemic:</w:t>
      </w:r>
    </w:p>
    <w:p w14:paraId="4586841E" w14:textId="54875E6B" w:rsidR="005A251B" w:rsidRDefault="005A251B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81ED9D9" w14:textId="7777777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>Data:</w:t>
      </w:r>
    </w:p>
    <w:p w14:paraId="32984C53" w14:textId="4A7BDA5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File is </w:t>
      </w:r>
      <w:r w:rsidR="00251992">
        <w:rPr>
          <w:rFonts w:ascii="Courier New" w:hAnsi="Courier New" w:cs="Courier New"/>
          <w:sz w:val="20"/>
          <w:szCs w:val="20"/>
        </w:rPr>
        <w:t>fe</w:t>
      </w:r>
      <w:r w:rsidRPr="004F66FF">
        <w:rPr>
          <w:rFonts w:ascii="Courier New" w:hAnsi="Courier New" w:cs="Courier New"/>
          <w:sz w:val="20"/>
          <w:szCs w:val="20"/>
        </w:rPr>
        <w:t>malewide2.dta.dat;</w:t>
      </w:r>
      <w:r w:rsidR="004C06B1">
        <w:rPr>
          <w:rFonts w:ascii="Courier New" w:hAnsi="Courier New" w:cs="Courier New"/>
          <w:sz w:val="20"/>
          <w:szCs w:val="20"/>
        </w:rPr>
        <w:t xml:space="preserve"> </w:t>
      </w:r>
      <w:r w:rsidR="004C06B1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File name</w:t>
      </w:r>
    </w:p>
    <w:p w14:paraId="17B4D49C" w14:textId="7777777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>Variable:</w:t>
      </w:r>
    </w:p>
    <w:p w14:paraId="0F4D30F4" w14:textId="7777777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Names are </w:t>
      </w:r>
    </w:p>
    <w:p w14:paraId="7642A279" w14:textId="77777777" w:rsidR="0016380E" w:rsidRPr="005A251B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   </w:t>
      </w:r>
      <w:r w:rsidR="0016380E" w:rsidRPr="005A251B">
        <w:rPr>
          <w:rFonts w:ascii="Courier New" w:hAnsi="Courier New" w:cs="Courier New"/>
          <w:sz w:val="20"/>
          <w:szCs w:val="20"/>
        </w:rPr>
        <w:t>idauniq SexTV0 emails0 calls0 health0 enter0 news0 market0</w:t>
      </w:r>
    </w:p>
    <w:p w14:paraId="755FE441" w14:textId="77777777" w:rsidR="0016380E" w:rsidRPr="005A251B" w:rsidRDefault="0016380E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social0 transa0 SexTV1 emails1 calls1 health1</w:t>
      </w:r>
      <w:r w:rsidRPr="00E5465E">
        <w:rPr>
          <w:rFonts w:ascii="Courier New" w:hAnsi="Courier New" w:cs="Courier New"/>
          <w:sz w:val="20"/>
          <w:szCs w:val="20"/>
        </w:rPr>
        <w:t xml:space="preserve"> </w:t>
      </w:r>
      <w:r w:rsidRPr="005A251B">
        <w:rPr>
          <w:rFonts w:ascii="Courier New" w:hAnsi="Courier New" w:cs="Courier New"/>
          <w:sz w:val="20"/>
          <w:szCs w:val="20"/>
        </w:rPr>
        <w:t>enter1</w:t>
      </w:r>
      <w:r w:rsidRPr="00E5465E">
        <w:rPr>
          <w:rFonts w:ascii="Courier New" w:hAnsi="Courier New" w:cs="Courier New"/>
          <w:sz w:val="20"/>
          <w:szCs w:val="20"/>
        </w:rPr>
        <w:t xml:space="preserve"> </w:t>
      </w:r>
      <w:r w:rsidRPr="005A251B">
        <w:rPr>
          <w:rFonts w:ascii="Courier New" w:hAnsi="Courier New" w:cs="Courier New"/>
          <w:sz w:val="20"/>
          <w:szCs w:val="20"/>
        </w:rPr>
        <w:t>news1</w:t>
      </w:r>
    </w:p>
    <w:p w14:paraId="7AC48BD1" w14:textId="77777777" w:rsidR="0016380E" w:rsidRDefault="0016380E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market1 social1 transa</w:t>
      </w:r>
      <w:r>
        <w:rPr>
          <w:rFonts w:ascii="Courier New" w:hAnsi="Courier New" w:cs="Courier New"/>
          <w:sz w:val="20"/>
          <w:szCs w:val="20"/>
        </w:rPr>
        <w:t xml:space="preserve">1 </w:t>
      </w:r>
      <w:r w:rsidRPr="005A251B">
        <w:rPr>
          <w:rFonts w:ascii="Courier New" w:hAnsi="Courier New" w:cs="Courier New"/>
          <w:sz w:val="20"/>
          <w:szCs w:val="20"/>
        </w:rPr>
        <w:t xml:space="preserve">mediumed highed highocc </w:t>
      </w:r>
      <w:r>
        <w:rPr>
          <w:rFonts w:ascii="Courier New" w:hAnsi="Courier New" w:cs="Courier New"/>
          <w:sz w:val="20"/>
          <w:szCs w:val="20"/>
        </w:rPr>
        <w:t>mediumocc</w:t>
      </w:r>
    </w:p>
    <w:p w14:paraId="5183BA37" w14:textId="26EED340" w:rsidR="004F66FF" w:rsidRPr="004F66FF" w:rsidRDefault="0016380E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Pr="005A251B">
        <w:rPr>
          <w:rFonts w:ascii="Courier New" w:hAnsi="Courier New" w:cs="Courier New"/>
          <w:sz w:val="20"/>
          <w:szCs w:val="20"/>
        </w:rPr>
        <w:t>quint2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A251B">
        <w:rPr>
          <w:rFonts w:ascii="Courier New" w:hAnsi="Courier New" w:cs="Courier New"/>
          <w:sz w:val="20"/>
          <w:szCs w:val="20"/>
        </w:rPr>
        <w:t>quint3 quint4 quint5 indager_cons</w:t>
      </w:r>
      <w:r>
        <w:rPr>
          <w:rFonts w:ascii="Courier New" w:hAnsi="Courier New" w:cs="Courier New"/>
          <w:sz w:val="20"/>
          <w:szCs w:val="20"/>
        </w:rPr>
        <w:t xml:space="preserve"> sex_cons</w:t>
      </w:r>
      <w:r w:rsidR="004F66FF" w:rsidRPr="004F66FF">
        <w:rPr>
          <w:rFonts w:ascii="Courier New" w:hAnsi="Courier New" w:cs="Courier New"/>
          <w:sz w:val="20"/>
          <w:szCs w:val="20"/>
        </w:rPr>
        <w:t>;</w:t>
      </w:r>
      <w:r w:rsidR="004C06B1">
        <w:rPr>
          <w:rFonts w:ascii="Courier New" w:hAnsi="Courier New" w:cs="Courier New"/>
          <w:sz w:val="20"/>
          <w:szCs w:val="20"/>
        </w:rPr>
        <w:t xml:space="preserve"> </w:t>
      </w:r>
      <w:r w:rsidR="004C06B1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Variable names</w:t>
      </w:r>
    </w:p>
    <w:p w14:paraId="2FA29639" w14:textId="77777777" w:rsidR="0016380E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usevariables are indager_cons mediumed highed mediumocc highocc </w:t>
      </w:r>
    </w:p>
    <w:p w14:paraId="3C324DB7" w14:textId="77777777" w:rsidR="0016380E" w:rsidRDefault="0016380E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4F66FF" w:rsidRPr="004F66FF">
        <w:rPr>
          <w:rFonts w:ascii="Courier New" w:hAnsi="Courier New" w:cs="Courier New"/>
          <w:sz w:val="20"/>
          <w:szCs w:val="20"/>
        </w:rPr>
        <w:t>quint2 quint</w:t>
      </w:r>
      <w:r>
        <w:rPr>
          <w:rFonts w:ascii="Courier New" w:hAnsi="Courier New" w:cs="Courier New"/>
          <w:sz w:val="20"/>
          <w:szCs w:val="20"/>
        </w:rPr>
        <w:t xml:space="preserve">3 </w:t>
      </w:r>
      <w:r w:rsidR="004F66FF" w:rsidRPr="004F66FF">
        <w:rPr>
          <w:rFonts w:ascii="Courier New" w:hAnsi="Courier New" w:cs="Courier New"/>
          <w:sz w:val="20"/>
          <w:szCs w:val="20"/>
        </w:rPr>
        <w:t xml:space="preserve">quint4 quint5 emails1 calls1 health1 enter1 news1 </w:t>
      </w:r>
    </w:p>
    <w:p w14:paraId="1BFB7813" w14:textId="61B06CBF" w:rsidR="004F66FF" w:rsidRPr="004F66FF" w:rsidRDefault="0016380E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4F66FF" w:rsidRPr="004F66FF">
        <w:rPr>
          <w:rFonts w:ascii="Courier New" w:hAnsi="Courier New" w:cs="Courier New"/>
          <w:sz w:val="20"/>
          <w:szCs w:val="20"/>
        </w:rPr>
        <w:t>market1 social1 transa1;</w:t>
      </w:r>
      <w:r w:rsidR="004C06B1">
        <w:rPr>
          <w:rFonts w:ascii="Courier New" w:hAnsi="Courier New" w:cs="Courier New"/>
          <w:sz w:val="20"/>
          <w:szCs w:val="20"/>
        </w:rPr>
        <w:t xml:space="preserve"> </w:t>
      </w:r>
      <w:r w:rsidR="004C06B1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4C06B1">
        <w:rPr>
          <w:rFonts w:ascii="Courier New" w:hAnsi="Courier New" w:cs="Courier New"/>
          <w:color w:val="538135" w:themeColor="accent6" w:themeShade="BF"/>
          <w:sz w:val="18"/>
          <w:szCs w:val="18"/>
        </w:rPr>
        <w:t>Subset of v</w:t>
      </w:r>
      <w:r w:rsidR="004C06B1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ariables to use</w:t>
      </w:r>
    </w:p>
    <w:p w14:paraId="193A2368" w14:textId="7777777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categorical are emails1 calls1 health1 enter1 news1 market1 social1</w:t>
      </w:r>
    </w:p>
    <w:p w14:paraId="666D1097" w14:textId="44A0C66F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   transa1;</w:t>
      </w:r>
      <w:r w:rsidR="004C06B1">
        <w:rPr>
          <w:rFonts w:ascii="Courier New" w:hAnsi="Courier New" w:cs="Courier New"/>
          <w:sz w:val="20"/>
          <w:szCs w:val="20"/>
        </w:rPr>
        <w:t xml:space="preserve"> </w:t>
      </w:r>
      <w:r w:rsidR="004C06B1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Specifies </w:t>
      </w:r>
      <w:r w:rsidR="004C06B1">
        <w:rPr>
          <w:rFonts w:ascii="Courier New" w:hAnsi="Courier New" w:cs="Courier New"/>
          <w:color w:val="538135" w:themeColor="accent6" w:themeShade="BF"/>
          <w:sz w:val="18"/>
          <w:szCs w:val="18"/>
        </w:rPr>
        <w:t>which variables are categorical</w:t>
      </w:r>
    </w:p>
    <w:p w14:paraId="01225976" w14:textId="03EF273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IDvariable is idauniq;</w:t>
      </w:r>
      <w:r w:rsidR="004C06B1">
        <w:rPr>
          <w:rFonts w:ascii="Courier New" w:hAnsi="Courier New" w:cs="Courier New"/>
          <w:sz w:val="20"/>
          <w:szCs w:val="20"/>
        </w:rPr>
        <w:t xml:space="preserve"> </w:t>
      </w:r>
      <w:r w:rsidR="004C06B1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Indicates name of participant ID variable</w:t>
      </w:r>
    </w:p>
    <w:p w14:paraId="1DCEA6DC" w14:textId="75F78215" w:rsidR="004F66FF" w:rsidRPr="004C06B1" w:rsidRDefault="004F66FF" w:rsidP="008B4556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classes=c(</w:t>
      </w:r>
      <w:r w:rsidR="00D330E7">
        <w:rPr>
          <w:rFonts w:ascii="Courier New" w:hAnsi="Courier New" w:cs="Courier New"/>
          <w:sz w:val="20"/>
          <w:szCs w:val="20"/>
        </w:rPr>
        <w:t>2</w:t>
      </w:r>
      <w:r w:rsidRPr="004F66FF">
        <w:rPr>
          <w:rFonts w:ascii="Courier New" w:hAnsi="Courier New" w:cs="Courier New"/>
          <w:sz w:val="20"/>
          <w:szCs w:val="20"/>
        </w:rPr>
        <w:t>);</w:t>
      </w:r>
      <w:r w:rsidR="004C06B1">
        <w:rPr>
          <w:rFonts w:ascii="Courier New" w:hAnsi="Courier New" w:cs="Courier New"/>
          <w:sz w:val="20"/>
          <w:szCs w:val="20"/>
        </w:rPr>
        <w:t xml:space="preserve"> </w:t>
      </w:r>
      <w:r w:rsidR="004C06B1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4C06B1">
        <w:rPr>
          <w:rFonts w:ascii="Courier New" w:hAnsi="Courier New" w:cs="Courier New"/>
          <w:color w:val="538135" w:themeColor="accent6" w:themeShade="BF"/>
          <w:sz w:val="18"/>
          <w:szCs w:val="18"/>
        </w:rPr>
        <w:t>Indicates the n</w:t>
      </w:r>
      <w:r w:rsidR="004C06B1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umber of classes (</w:t>
      </w:r>
      <w:r w:rsidR="004C06B1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i.e., </w:t>
      </w:r>
      <w:r w:rsidR="00D330E7">
        <w:rPr>
          <w:rFonts w:ascii="Courier New" w:hAnsi="Courier New" w:cs="Courier New"/>
          <w:color w:val="538135" w:themeColor="accent6" w:themeShade="BF"/>
          <w:sz w:val="18"/>
          <w:szCs w:val="18"/>
        </w:rPr>
        <w:t>2</w:t>
      </w:r>
      <w:r w:rsidR="004C06B1">
        <w:rPr>
          <w:rFonts w:ascii="Courier New" w:hAnsi="Courier New" w:cs="Courier New"/>
          <w:color w:val="538135" w:themeColor="accent6" w:themeShade="BF"/>
          <w:sz w:val="18"/>
          <w:szCs w:val="18"/>
        </w:rPr>
        <w:t>-class model</w:t>
      </w:r>
      <w:r w:rsidR="004C06B1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)</w:t>
      </w:r>
    </w:p>
    <w:p w14:paraId="1BE41919" w14:textId="706744A5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Missing are all (-9999); </w:t>
      </w:r>
      <w:bookmarkStart w:id="6" w:name="_Hlk117086125"/>
      <w:r w:rsidR="003850DF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Indicates the value assigned to missing variables in the dataset</w:t>
      </w:r>
      <w:bookmarkEnd w:id="6"/>
    </w:p>
    <w:p w14:paraId="18A38487" w14:textId="7777777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Analysis: </w:t>
      </w:r>
    </w:p>
    <w:p w14:paraId="541FDFDC" w14:textId="08E80F1A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Type = mixture;</w:t>
      </w:r>
      <w:r w:rsidR="003850DF">
        <w:rPr>
          <w:rFonts w:ascii="Courier New" w:hAnsi="Courier New" w:cs="Courier New"/>
          <w:sz w:val="20"/>
          <w:szCs w:val="20"/>
        </w:rPr>
        <w:t xml:space="preserve"> </w:t>
      </w:r>
      <w:r w:rsidR="003850DF">
        <w:rPr>
          <w:rFonts w:ascii="Courier New" w:hAnsi="Courier New" w:cs="Courier New"/>
          <w:color w:val="538135" w:themeColor="accent6" w:themeShade="BF"/>
          <w:sz w:val="18"/>
          <w:szCs w:val="18"/>
        </w:rPr>
        <w:t># Calls the mixture model algorithm</w:t>
      </w:r>
    </w:p>
    <w:p w14:paraId="65DBCE94" w14:textId="669406F8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Starts = 200 50;</w:t>
      </w:r>
      <w:r w:rsidR="003850DF">
        <w:rPr>
          <w:rFonts w:ascii="Courier New" w:hAnsi="Courier New" w:cs="Courier New"/>
          <w:sz w:val="20"/>
          <w:szCs w:val="20"/>
        </w:rPr>
        <w:t xml:space="preserve"> </w:t>
      </w:r>
      <w:r w:rsidR="003850DF">
        <w:rPr>
          <w:rFonts w:ascii="Courier New" w:hAnsi="Courier New" w:cs="Courier New"/>
          <w:color w:val="538135" w:themeColor="accent6" w:themeShade="BF"/>
          <w:sz w:val="18"/>
          <w:szCs w:val="18"/>
        </w:rPr>
        <w:t># Specifies the number of random sets of starting values followed by the number of final optimisations</w:t>
      </w:r>
    </w:p>
    <w:p w14:paraId="1E4FE0F0" w14:textId="7777777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>Model:</w:t>
      </w:r>
    </w:p>
    <w:p w14:paraId="7975179F" w14:textId="57DC3AB3" w:rsid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%OVERALL%</w:t>
      </w:r>
    </w:p>
    <w:p w14:paraId="36C4C05E" w14:textId="1F104752" w:rsidR="003850DF" w:rsidRPr="004F66FF" w:rsidRDefault="003850D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bookmarkStart w:id="7" w:name="_Hlk117089593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# Multinomial logistic regression of the latent class variable (c) on covariates</w:t>
      </w:r>
    </w:p>
    <w:bookmarkEnd w:id="7"/>
    <w:p w14:paraId="6804FD82" w14:textId="7ECFED53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c ON indager_cons mediumed highed mediumocc highocc quint2 quint</w:t>
      </w:r>
      <w:r w:rsidR="008B4556">
        <w:rPr>
          <w:rFonts w:ascii="Courier New" w:hAnsi="Courier New" w:cs="Courier New"/>
          <w:sz w:val="20"/>
          <w:szCs w:val="20"/>
        </w:rPr>
        <w:t xml:space="preserve">3 </w:t>
      </w:r>
      <w:r w:rsidRPr="004F66FF">
        <w:rPr>
          <w:rFonts w:ascii="Courier New" w:hAnsi="Courier New" w:cs="Courier New"/>
          <w:sz w:val="20"/>
          <w:szCs w:val="20"/>
        </w:rPr>
        <w:t>quint4 quint5;</w:t>
      </w:r>
    </w:p>
    <w:p w14:paraId="227E53DF" w14:textId="7777777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</w:t>
      </w:r>
    </w:p>
    <w:p w14:paraId="63645E36" w14:textId="7777777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%c#1%</w:t>
      </w:r>
    </w:p>
    <w:p w14:paraId="1C7F3368" w14:textId="296C41BC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[emails1$1@-4.</w:t>
      </w:r>
      <w:r w:rsidR="00BC05A8">
        <w:rPr>
          <w:rFonts w:ascii="Courier New" w:hAnsi="Courier New" w:cs="Courier New"/>
          <w:sz w:val="20"/>
          <w:szCs w:val="20"/>
        </w:rPr>
        <w:t>344</w:t>
      </w:r>
      <w:r w:rsidRPr="004F66FF">
        <w:rPr>
          <w:rFonts w:ascii="Courier New" w:hAnsi="Courier New" w:cs="Courier New"/>
          <w:sz w:val="20"/>
          <w:szCs w:val="20"/>
        </w:rPr>
        <w:t>]</w:t>
      </w:r>
      <w:r w:rsidR="003850DF">
        <w:rPr>
          <w:rFonts w:ascii="Courier New" w:hAnsi="Courier New" w:cs="Courier New"/>
          <w:sz w:val="20"/>
          <w:szCs w:val="20"/>
        </w:rPr>
        <w:t xml:space="preserve"> </w:t>
      </w:r>
      <w:r w:rsidR="003850DF" w:rsidRPr="008D5D8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3850DF">
        <w:rPr>
          <w:rFonts w:ascii="Courier New" w:hAnsi="Courier New" w:cs="Courier New"/>
          <w:color w:val="538135" w:themeColor="accent6" w:themeShade="BF"/>
          <w:sz w:val="18"/>
          <w:szCs w:val="18"/>
        </w:rPr>
        <w:t>Assigns fixed</w:t>
      </w:r>
      <w:r w:rsidR="003850DF" w:rsidRPr="008D5D8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class-specific item probabilities</w:t>
      </w:r>
      <w:r w:rsidR="003850D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using values from the unconditional </w:t>
      </w:r>
      <w:r w:rsidR="00D330E7">
        <w:rPr>
          <w:rFonts w:ascii="Courier New" w:hAnsi="Courier New" w:cs="Courier New"/>
          <w:color w:val="538135" w:themeColor="accent6" w:themeShade="BF"/>
          <w:sz w:val="18"/>
          <w:szCs w:val="18"/>
        </w:rPr>
        <w:t>2</w:t>
      </w:r>
      <w:r w:rsidR="003850DF">
        <w:rPr>
          <w:rFonts w:ascii="Courier New" w:hAnsi="Courier New" w:cs="Courier New"/>
          <w:color w:val="538135" w:themeColor="accent6" w:themeShade="BF"/>
          <w:sz w:val="18"/>
          <w:szCs w:val="18"/>
        </w:rPr>
        <w:t>-class LCA model at intra-pandemic</w:t>
      </w:r>
    </w:p>
    <w:p w14:paraId="5F010C62" w14:textId="68D42811" w:rsidR="00BC05A8" w:rsidRPr="00BC05A8" w:rsidRDefault="004F66FF" w:rsidP="00BC05A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</w:t>
      </w:r>
      <w:r w:rsidR="00BC05A8" w:rsidRPr="00BC05A8">
        <w:rPr>
          <w:rFonts w:ascii="Courier New" w:hAnsi="Courier New" w:cs="Courier New"/>
          <w:sz w:val="20"/>
          <w:szCs w:val="20"/>
        </w:rPr>
        <w:t>[calls1$1@-1.853]</w:t>
      </w:r>
    </w:p>
    <w:p w14:paraId="4644FF37" w14:textId="77777777" w:rsidR="00BC05A8" w:rsidRPr="00BC05A8" w:rsidRDefault="00BC05A8" w:rsidP="00BC05A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C05A8">
        <w:rPr>
          <w:rFonts w:ascii="Courier New" w:hAnsi="Courier New" w:cs="Courier New"/>
          <w:sz w:val="20"/>
          <w:szCs w:val="20"/>
        </w:rPr>
        <w:t xml:space="preserve">  [health1$1@-0.634]</w:t>
      </w:r>
    </w:p>
    <w:p w14:paraId="5FFFC53C" w14:textId="77777777" w:rsidR="00BC05A8" w:rsidRPr="00BC05A8" w:rsidRDefault="00BC05A8" w:rsidP="00BC05A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C05A8">
        <w:rPr>
          <w:rFonts w:ascii="Courier New" w:hAnsi="Courier New" w:cs="Courier New"/>
          <w:sz w:val="20"/>
          <w:szCs w:val="20"/>
        </w:rPr>
        <w:t xml:space="preserve">  [enter1$1@-0.885]</w:t>
      </w:r>
    </w:p>
    <w:p w14:paraId="723E69FB" w14:textId="77777777" w:rsidR="00BC05A8" w:rsidRPr="00BC05A8" w:rsidRDefault="00BC05A8" w:rsidP="00BC05A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C05A8">
        <w:rPr>
          <w:rFonts w:ascii="Courier New" w:hAnsi="Courier New" w:cs="Courier New"/>
          <w:sz w:val="20"/>
          <w:szCs w:val="20"/>
        </w:rPr>
        <w:t xml:space="preserve">  [news1$1@-1.036]</w:t>
      </w:r>
    </w:p>
    <w:p w14:paraId="5F74C48F" w14:textId="77777777" w:rsidR="00BC05A8" w:rsidRPr="00BC05A8" w:rsidRDefault="00BC05A8" w:rsidP="00BC05A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C05A8">
        <w:rPr>
          <w:rFonts w:ascii="Courier New" w:hAnsi="Courier New" w:cs="Courier New"/>
          <w:sz w:val="20"/>
          <w:szCs w:val="20"/>
        </w:rPr>
        <w:t xml:space="preserve">  [market1$1@-2.801]</w:t>
      </w:r>
    </w:p>
    <w:p w14:paraId="1DA57DE3" w14:textId="77777777" w:rsidR="00BC05A8" w:rsidRPr="00BC05A8" w:rsidRDefault="00BC05A8" w:rsidP="00BC05A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C05A8">
        <w:rPr>
          <w:rFonts w:ascii="Courier New" w:hAnsi="Courier New" w:cs="Courier New"/>
          <w:sz w:val="20"/>
          <w:szCs w:val="20"/>
        </w:rPr>
        <w:t xml:space="preserve">  [social1$1@-0.889]</w:t>
      </w:r>
    </w:p>
    <w:p w14:paraId="70DB426E" w14:textId="77777777" w:rsidR="00BC05A8" w:rsidRPr="00BC05A8" w:rsidRDefault="00BC05A8" w:rsidP="00BC05A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C05A8">
        <w:rPr>
          <w:rFonts w:ascii="Courier New" w:hAnsi="Courier New" w:cs="Courier New"/>
          <w:sz w:val="20"/>
          <w:szCs w:val="20"/>
        </w:rPr>
        <w:t xml:space="preserve">  [transa1$1@-1.543]</w:t>
      </w:r>
    </w:p>
    <w:p w14:paraId="2690756A" w14:textId="77777777" w:rsidR="00BC05A8" w:rsidRPr="00BC05A8" w:rsidRDefault="00BC05A8" w:rsidP="00BC05A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EF53C4D" w14:textId="77777777" w:rsidR="00BC05A8" w:rsidRPr="00BC05A8" w:rsidRDefault="00BC05A8" w:rsidP="00BC05A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C05A8">
        <w:rPr>
          <w:rFonts w:ascii="Courier New" w:hAnsi="Courier New" w:cs="Courier New"/>
          <w:sz w:val="20"/>
          <w:szCs w:val="20"/>
        </w:rPr>
        <w:t xml:space="preserve">  %c#2%</w:t>
      </w:r>
    </w:p>
    <w:p w14:paraId="711712D0" w14:textId="77777777" w:rsidR="00BC05A8" w:rsidRPr="00BC05A8" w:rsidRDefault="00BC05A8" w:rsidP="00BC05A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C05A8">
        <w:rPr>
          <w:rFonts w:ascii="Courier New" w:hAnsi="Courier New" w:cs="Courier New"/>
          <w:sz w:val="20"/>
          <w:szCs w:val="20"/>
        </w:rPr>
        <w:t xml:space="preserve">  [emails1$1@-1.393]</w:t>
      </w:r>
    </w:p>
    <w:p w14:paraId="1D39A249" w14:textId="77777777" w:rsidR="00BC05A8" w:rsidRPr="00BC05A8" w:rsidRDefault="00BC05A8" w:rsidP="00BC05A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C05A8">
        <w:rPr>
          <w:rFonts w:ascii="Courier New" w:hAnsi="Courier New" w:cs="Courier New"/>
          <w:sz w:val="20"/>
          <w:szCs w:val="20"/>
        </w:rPr>
        <w:t xml:space="preserve">  [calls1$1@0.132]</w:t>
      </w:r>
    </w:p>
    <w:p w14:paraId="47139393" w14:textId="77777777" w:rsidR="00BC05A8" w:rsidRPr="00BC05A8" w:rsidRDefault="00BC05A8" w:rsidP="00BC05A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C05A8">
        <w:rPr>
          <w:rFonts w:ascii="Courier New" w:hAnsi="Courier New" w:cs="Courier New"/>
          <w:sz w:val="20"/>
          <w:szCs w:val="20"/>
        </w:rPr>
        <w:t xml:space="preserve">  [health1$1@0.890]</w:t>
      </w:r>
    </w:p>
    <w:p w14:paraId="55114C10" w14:textId="77777777" w:rsidR="00BC05A8" w:rsidRPr="00BC05A8" w:rsidRDefault="00BC05A8" w:rsidP="00BC05A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C05A8">
        <w:rPr>
          <w:rFonts w:ascii="Courier New" w:hAnsi="Courier New" w:cs="Courier New"/>
          <w:sz w:val="20"/>
          <w:szCs w:val="20"/>
        </w:rPr>
        <w:t xml:space="preserve">  [enter1$1@1.017]</w:t>
      </w:r>
    </w:p>
    <w:p w14:paraId="139FDD9A" w14:textId="77777777" w:rsidR="00BC05A8" w:rsidRPr="00BC05A8" w:rsidRDefault="00BC05A8" w:rsidP="00BC05A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C05A8">
        <w:rPr>
          <w:rFonts w:ascii="Courier New" w:hAnsi="Courier New" w:cs="Courier New"/>
          <w:sz w:val="20"/>
          <w:szCs w:val="20"/>
        </w:rPr>
        <w:t xml:space="preserve">  [news1$1@0.728]</w:t>
      </w:r>
    </w:p>
    <w:p w14:paraId="770523F9" w14:textId="77777777" w:rsidR="00BC05A8" w:rsidRPr="00BC05A8" w:rsidRDefault="00BC05A8" w:rsidP="00BC05A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C05A8">
        <w:rPr>
          <w:rFonts w:ascii="Courier New" w:hAnsi="Courier New" w:cs="Courier New"/>
          <w:sz w:val="20"/>
          <w:szCs w:val="20"/>
        </w:rPr>
        <w:t xml:space="preserve">  [market1$1@-0.119]</w:t>
      </w:r>
    </w:p>
    <w:p w14:paraId="1B420F28" w14:textId="77777777" w:rsidR="00BC05A8" w:rsidRPr="00BC05A8" w:rsidRDefault="00BC05A8" w:rsidP="00BC05A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C05A8">
        <w:rPr>
          <w:rFonts w:ascii="Courier New" w:hAnsi="Courier New" w:cs="Courier New"/>
          <w:sz w:val="20"/>
          <w:szCs w:val="20"/>
        </w:rPr>
        <w:t xml:space="preserve">  [social1$1@0.860]</w:t>
      </w:r>
    </w:p>
    <w:p w14:paraId="3569D998" w14:textId="504C2335" w:rsidR="004F66FF" w:rsidRPr="004F66FF" w:rsidRDefault="00BC05A8" w:rsidP="00BC05A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C05A8">
        <w:rPr>
          <w:rFonts w:ascii="Courier New" w:hAnsi="Courier New" w:cs="Courier New"/>
          <w:sz w:val="20"/>
          <w:szCs w:val="20"/>
        </w:rPr>
        <w:t xml:space="preserve">  [transa1$1@0.791]</w:t>
      </w:r>
    </w:p>
    <w:p w14:paraId="38CD6E1E" w14:textId="7777777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>Output:</w:t>
      </w:r>
    </w:p>
    <w:p w14:paraId="3C063CD5" w14:textId="7F4207E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TECH1 TECH11 TECH14;</w:t>
      </w:r>
      <w:r w:rsidR="00B72A5B">
        <w:rPr>
          <w:rFonts w:ascii="Courier New" w:hAnsi="Courier New" w:cs="Courier New"/>
          <w:sz w:val="20"/>
          <w:szCs w:val="20"/>
        </w:rPr>
        <w:t xml:space="preserve"> </w:t>
      </w:r>
      <w:r w:rsidR="00B72A5B" w:rsidRPr="00AC6A45">
        <w:rPr>
          <w:rFonts w:ascii="Courier New" w:hAnsi="Courier New" w:cs="Courier New"/>
          <w:color w:val="538135" w:themeColor="accent6" w:themeShade="BF"/>
          <w:sz w:val="18"/>
          <w:szCs w:val="18"/>
        </w:rPr>
        <w:t># Requests additional output</w:t>
      </w:r>
    </w:p>
    <w:p w14:paraId="5658793D" w14:textId="7777777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>Plot:</w:t>
      </w:r>
    </w:p>
    <w:p w14:paraId="1B300C67" w14:textId="7707914A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Type is PLOT3;</w:t>
      </w:r>
      <w:r w:rsidR="00B72A5B">
        <w:rPr>
          <w:rFonts w:ascii="Courier New" w:hAnsi="Courier New" w:cs="Courier New"/>
          <w:sz w:val="20"/>
          <w:szCs w:val="20"/>
        </w:rPr>
        <w:t xml:space="preserve"> </w:t>
      </w:r>
      <w:r w:rsidR="00B72A5B" w:rsidRPr="00AC6A45">
        <w:rPr>
          <w:rFonts w:ascii="Courier New" w:hAnsi="Courier New" w:cs="Courier New"/>
          <w:color w:val="538135" w:themeColor="accent6" w:themeShade="BF"/>
          <w:sz w:val="18"/>
          <w:szCs w:val="18"/>
        </w:rPr>
        <w:t># Requests graphical displays</w:t>
      </w:r>
    </w:p>
    <w:p w14:paraId="1D588CD5" w14:textId="77777777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>Savedata:</w:t>
      </w:r>
    </w:p>
    <w:p w14:paraId="691F90CE" w14:textId="055BE9B6" w:rsidR="004F66FF" w:rsidRPr="004F66FF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File is </w:t>
      </w:r>
      <w:r w:rsidR="00251992">
        <w:rPr>
          <w:rFonts w:ascii="Courier New" w:hAnsi="Courier New" w:cs="Courier New"/>
          <w:sz w:val="20"/>
          <w:szCs w:val="20"/>
        </w:rPr>
        <w:t>fe</w:t>
      </w:r>
      <w:r w:rsidRPr="004F66FF">
        <w:rPr>
          <w:rFonts w:ascii="Courier New" w:hAnsi="Courier New" w:cs="Courier New"/>
          <w:sz w:val="20"/>
          <w:szCs w:val="20"/>
        </w:rPr>
        <w:t>malewide_Class</w:t>
      </w:r>
      <w:r w:rsidR="00475D51">
        <w:rPr>
          <w:rFonts w:ascii="Courier New" w:hAnsi="Courier New" w:cs="Courier New"/>
          <w:sz w:val="20"/>
          <w:szCs w:val="20"/>
        </w:rPr>
        <w:t>2</w:t>
      </w:r>
      <w:r w:rsidRPr="004F66FF">
        <w:rPr>
          <w:rFonts w:ascii="Courier New" w:hAnsi="Courier New" w:cs="Courier New"/>
          <w:sz w:val="20"/>
          <w:szCs w:val="20"/>
        </w:rPr>
        <w:t>covitemprobT1.txt;</w:t>
      </w:r>
      <w:r w:rsidR="00B72A5B">
        <w:rPr>
          <w:rFonts w:ascii="Courier New" w:hAnsi="Courier New" w:cs="Courier New"/>
          <w:sz w:val="20"/>
          <w:szCs w:val="20"/>
        </w:rPr>
        <w:t xml:space="preserve"> </w:t>
      </w:r>
      <w:r w:rsidR="00B72A5B">
        <w:rPr>
          <w:rFonts w:ascii="Courier New" w:hAnsi="Courier New" w:cs="Courier New"/>
          <w:color w:val="538135" w:themeColor="accent6" w:themeShade="BF"/>
          <w:sz w:val="18"/>
          <w:szCs w:val="18"/>
        </w:rPr>
        <w:t># Saves the posterior probabilities to a new text file</w:t>
      </w:r>
    </w:p>
    <w:p w14:paraId="683E21CF" w14:textId="7B032F56" w:rsidR="005A251B" w:rsidRDefault="004F66FF" w:rsidP="008B455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66FF">
        <w:rPr>
          <w:rFonts w:ascii="Courier New" w:hAnsi="Courier New" w:cs="Courier New"/>
          <w:sz w:val="20"/>
          <w:szCs w:val="20"/>
        </w:rPr>
        <w:t xml:space="preserve">  Save = CPROBABILITIES;</w:t>
      </w:r>
    </w:p>
    <w:p w14:paraId="56E65325" w14:textId="5D108B15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9E8570" w14:textId="77777777" w:rsidR="004F66FF" w:rsidRDefault="004F66FF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2AED1F" w14:textId="582A78C8" w:rsidR="004F66FF" w:rsidRDefault="004F66FF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686360" w14:textId="6FB94818" w:rsidR="008550AA" w:rsidRDefault="008550AA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0FA20D" w14:textId="1CC8A4C4" w:rsidR="008550AA" w:rsidRDefault="008550AA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65B716" w14:textId="512DB68F" w:rsidR="008550AA" w:rsidRDefault="008550AA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C1778B" w14:textId="56140967" w:rsidR="008550AA" w:rsidRDefault="008550AA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B9A290" w14:textId="419E489A" w:rsidR="008550AA" w:rsidRDefault="008550AA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541110" w14:textId="641F79D6" w:rsidR="008550AA" w:rsidRDefault="008550AA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91FDA8" w14:textId="49BCD39F" w:rsidR="008550AA" w:rsidRDefault="008550AA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0F6070" w14:textId="24F39530" w:rsidR="008550AA" w:rsidRDefault="008550AA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AF0684" w14:textId="6899B2A5" w:rsidR="008550AA" w:rsidRDefault="008550AA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6742B9" w14:textId="77777777" w:rsidR="008550AA" w:rsidRDefault="008550AA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216F94" w14:textId="1F9F5777" w:rsidR="004F66FF" w:rsidRPr="00705C27" w:rsidRDefault="006722DF" w:rsidP="00A2696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Full m</w:t>
      </w:r>
      <w:r w:rsidR="00705C27">
        <w:rPr>
          <w:rFonts w:ascii="Times New Roman" w:hAnsi="Times New Roman" w:cs="Times New Roman"/>
          <w:b/>
          <w:bCs/>
          <w:sz w:val="20"/>
          <w:szCs w:val="20"/>
          <w:u w:val="single"/>
        </w:rPr>
        <w:t>easurement invariance model:</w:t>
      </w:r>
    </w:p>
    <w:p w14:paraId="20DB83BB" w14:textId="77777777" w:rsidR="00705C27" w:rsidRDefault="00705C27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4ED81A0" w14:textId="40D7854B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Data:</w:t>
      </w:r>
    </w:p>
    <w:p w14:paraId="169298FD" w14:textId="50E003B0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File is </w:t>
      </w:r>
      <w:r w:rsidR="008550AA">
        <w:rPr>
          <w:rFonts w:ascii="Courier New" w:hAnsi="Courier New" w:cs="Courier New"/>
          <w:sz w:val="20"/>
          <w:szCs w:val="20"/>
        </w:rPr>
        <w:t>fe</w:t>
      </w:r>
      <w:r w:rsidRPr="005A251B">
        <w:rPr>
          <w:rFonts w:ascii="Courier New" w:hAnsi="Courier New" w:cs="Courier New"/>
          <w:sz w:val="20"/>
          <w:szCs w:val="20"/>
        </w:rPr>
        <w:t>malewide</w:t>
      </w:r>
      <w:r w:rsidR="00E85BDB">
        <w:rPr>
          <w:rFonts w:ascii="Courier New" w:hAnsi="Courier New" w:cs="Courier New"/>
          <w:sz w:val="20"/>
          <w:szCs w:val="20"/>
        </w:rPr>
        <w:t>2</w:t>
      </w:r>
      <w:r w:rsidRPr="005A251B">
        <w:rPr>
          <w:rFonts w:ascii="Courier New" w:hAnsi="Courier New" w:cs="Courier New"/>
          <w:sz w:val="20"/>
          <w:szCs w:val="20"/>
        </w:rPr>
        <w:t>.dta.dat;</w:t>
      </w:r>
      <w:r w:rsidR="00E85BDB">
        <w:rPr>
          <w:rFonts w:ascii="Courier New" w:hAnsi="Courier New" w:cs="Courier New"/>
          <w:sz w:val="20"/>
          <w:szCs w:val="20"/>
        </w:rPr>
        <w:t xml:space="preserve"> </w:t>
      </w:r>
      <w:r w:rsidR="00E85BDB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File name</w:t>
      </w:r>
    </w:p>
    <w:p w14:paraId="1103EECA" w14:textId="77777777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Variable:</w:t>
      </w:r>
    </w:p>
    <w:p w14:paraId="5EEC7CCB" w14:textId="77777777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Names are </w:t>
      </w:r>
    </w:p>
    <w:p w14:paraId="506AA988" w14:textId="77777777" w:rsidR="00E85BD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</w:t>
      </w:r>
      <w:r w:rsidR="00E85BDB" w:rsidRPr="005A251B">
        <w:rPr>
          <w:rFonts w:ascii="Courier New" w:hAnsi="Courier New" w:cs="Courier New"/>
          <w:sz w:val="20"/>
          <w:szCs w:val="20"/>
        </w:rPr>
        <w:t>idauniq SexTV0 emails0 calls0 health0 enter0 news0 market0</w:t>
      </w:r>
    </w:p>
    <w:p w14:paraId="26F6B06E" w14:textId="77777777" w:rsidR="00E85BDB" w:rsidRPr="005A251B" w:rsidRDefault="00E85BD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social0 transa0 SexTV1 emails1 calls1 health1</w:t>
      </w:r>
      <w:r w:rsidRPr="00E5465E">
        <w:rPr>
          <w:rFonts w:ascii="Courier New" w:hAnsi="Courier New" w:cs="Courier New"/>
          <w:sz w:val="20"/>
          <w:szCs w:val="20"/>
        </w:rPr>
        <w:t xml:space="preserve"> </w:t>
      </w:r>
      <w:r w:rsidRPr="005A251B">
        <w:rPr>
          <w:rFonts w:ascii="Courier New" w:hAnsi="Courier New" w:cs="Courier New"/>
          <w:sz w:val="20"/>
          <w:szCs w:val="20"/>
        </w:rPr>
        <w:t>enter1</w:t>
      </w:r>
      <w:r w:rsidRPr="00E5465E">
        <w:rPr>
          <w:rFonts w:ascii="Courier New" w:hAnsi="Courier New" w:cs="Courier New"/>
          <w:sz w:val="20"/>
          <w:szCs w:val="20"/>
        </w:rPr>
        <w:t xml:space="preserve"> </w:t>
      </w:r>
      <w:r w:rsidRPr="005A251B">
        <w:rPr>
          <w:rFonts w:ascii="Courier New" w:hAnsi="Courier New" w:cs="Courier New"/>
          <w:sz w:val="20"/>
          <w:szCs w:val="20"/>
        </w:rPr>
        <w:t>news1</w:t>
      </w:r>
    </w:p>
    <w:p w14:paraId="60DB469F" w14:textId="77777777" w:rsidR="00E85BDB" w:rsidRDefault="00E85BD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market1 social1 transa</w:t>
      </w:r>
      <w:r>
        <w:rPr>
          <w:rFonts w:ascii="Courier New" w:hAnsi="Courier New" w:cs="Courier New"/>
          <w:sz w:val="20"/>
          <w:szCs w:val="20"/>
        </w:rPr>
        <w:t xml:space="preserve">1 </w:t>
      </w:r>
      <w:r w:rsidRPr="005A251B">
        <w:rPr>
          <w:rFonts w:ascii="Courier New" w:hAnsi="Courier New" w:cs="Courier New"/>
          <w:sz w:val="20"/>
          <w:szCs w:val="20"/>
        </w:rPr>
        <w:t xml:space="preserve">mediumed highed highocc </w:t>
      </w:r>
      <w:r>
        <w:rPr>
          <w:rFonts w:ascii="Courier New" w:hAnsi="Courier New" w:cs="Courier New"/>
          <w:sz w:val="20"/>
          <w:szCs w:val="20"/>
        </w:rPr>
        <w:t>mediumocc</w:t>
      </w:r>
    </w:p>
    <w:p w14:paraId="573139B9" w14:textId="77777777" w:rsidR="00E85BDB" w:rsidRPr="004F66FF" w:rsidRDefault="00E85BD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Pr="005A251B">
        <w:rPr>
          <w:rFonts w:ascii="Courier New" w:hAnsi="Courier New" w:cs="Courier New"/>
          <w:sz w:val="20"/>
          <w:szCs w:val="20"/>
        </w:rPr>
        <w:t>quint2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A251B">
        <w:rPr>
          <w:rFonts w:ascii="Courier New" w:hAnsi="Courier New" w:cs="Courier New"/>
          <w:sz w:val="20"/>
          <w:szCs w:val="20"/>
        </w:rPr>
        <w:t>quint3 quint4 quint5 indager_cons</w:t>
      </w:r>
      <w:r>
        <w:rPr>
          <w:rFonts w:ascii="Courier New" w:hAnsi="Courier New" w:cs="Courier New"/>
          <w:sz w:val="20"/>
          <w:szCs w:val="20"/>
        </w:rPr>
        <w:t xml:space="preserve"> sex_cons</w:t>
      </w:r>
      <w:r w:rsidRPr="004F66FF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Variable names</w:t>
      </w:r>
    </w:p>
    <w:p w14:paraId="2F7CC35A" w14:textId="168040A2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usevariables are emails0 calls0 health0 enter0 news0 market0 social0 transa0 </w:t>
      </w:r>
    </w:p>
    <w:p w14:paraId="605F1867" w14:textId="02C7DA73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emails1 calls1 health1 enter1 news1 market1 social1 transa1;</w:t>
      </w:r>
      <w:r w:rsidR="00586BA2">
        <w:rPr>
          <w:rFonts w:ascii="Courier New" w:hAnsi="Courier New" w:cs="Courier New"/>
          <w:sz w:val="20"/>
          <w:szCs w:val="20"/>
        </w:rPr>
        <w:t xml:space="preserve"> </w:t>
      </w:r>
      <w:r w:rsidR="00586BA2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586BA2">
        <w:rPr>
          <w:rFonts w:ascii="Courier New" w:hAnsi="Courier New" w:cs="Courier New"/>
          <w:color w:val="538135" w:themeColor="accent6" w:themeShade="BF"/>
          <w:sz w:val="18"/>
          <w:szCs w:val="18"/>
        </w:rPr>
        <w:t>Subset of v</w:t>
      </w:r>
      <w:r w:rsidR="00586BA2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ariables to use</w:t>
      </w:r>
    </w:p>
    <w:p w14:paraId="3B3816E9" w14:textId="77777777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categorical are emails0 calls0 health0 enter0 news0 market0 social0 transa0 </w:t>
      </w:r>
    </w:p>
    <w:p w14:paraId="71D3CD45" w14:textId="76E06814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emails1 calls1 health1 enter1 news1 market1 social1 transa1;</w:t>
      </w:r>
      <w:r w:rsidR="00586BA2">
        <w:rPr>
          <w:rFonts w:ascii="Courier New" w:hAnsi="Courier New" w:cs="Courier New"/>
          <w:sz w:val="20"/>
          <w:szCs w:val="20"/>
        </w:rPr>
        <w:t xml:space="preserve"> </w:t>
      </w:r>
      <w:r w:rsidR="00586BA2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Specifies </w:t>
      </w:r>
      <w:r w:rsidR="00586BA2">
        <w:rPr>
          <w:rFonts w:ascii="Courier New" w:hAnsi="Courier New" w:cs="Courier New"/>
          <w:color w:val="538135" w:themeColor="accent6" w:themeShade="BF"/>
          <w:sz w:val="18"/>
          <w:szCs w:val="18"/>
        </w:rPr>
        <w:t>which variables are categorical</w:t>
      </w:r>
    </w:p>
    <w:p w14:paraId="6576CE18" w14:textId="371C6712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IDvariable is idauniq;</w:t>
      </w:r>
      <w:r w:rsidR="00586BA2">
        <w:rPr>
          <w:rFonts w:ascii="Courier New" w:hAnsi="Courier New" w:cs="Courier New"/>
          <w:sz w:val="20"/>
          <w:szCs w:val="20"/>
        </w:rPr>
        <w:t xml:space="preserve"> </w:t>
      </w:r>
      <w:r w:rsidR="00586BA2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Indicates name of participant ID variable</w:t>
      </w:r>
    </w:p>
    <w:p w14:paraId="19CD5CA4" w14:textId="42A86B40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classes = x(3) y(</w:t>
      </w:r>
      <w:r w:rsidR="008550AA">
        <w:rPr>
          <w:rFonts w:ascii="Courier New" w:hAnsi="Courier New" w:cs="Courier New"/>
          <w:sz w:val="20"/>
          <w:szCs w:val="20"/>
        </w:rPr>
        <w:t>2</w:t>
      </w:r>
      <w:r w:rsidRPr="005A251B">
        <w:rPr>
          <w:rFonts w:ascii="Courier New" w:hAnsi="Courier New" w:cs="Courier New"/>
          <w:sz w:val="20"/>
          <w:szCs w:val="20"/>
        </w:rPr>
        <w:t>);</w:t>
      </w:r>
      <w:r w:rsidR="00943338">
        <w:rPr>
          <w:rFonts w:ascii="Courier New" w:hAnsi="Courier New" w:cs="Courier New"/>
          <w:sz w:val="20"/>
          <w:szCs w:val="20"/>
        </w:rPr>
        <w:t xml:space="preserve"> </w:t>
      </w:r>
      <w:r w:rsidR="00943338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943338">
        <w:rPr>
          <w:rFonts w:ascii="Courier New" w:hAnsi="Courier New" w:cs="Courier New"/>
          <w:color w:val="538135" w:themeColor="accent6" w:themeShade="BF"/>
          <w:sz w:val="18"/>
          <w:szCs w:val="18"/>
        </w:rPr>
        <w:t>Indicates the n</w:t>
      </w:r>
      <w:r w:rsidR="00943338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umber of classes </w:t>
      </w:r>
      <w:r w:rsidR="00943338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at pre- </w:t>
      </w:r>
      <w:r w:rsidR="00F53C5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(x) </w:t>
      </w:r>
      <w:r w:rsidR="00943338">
        <w:rPr>
          <w:rFonts w:ascii="Courier New" w:hAnsi="Courier New" w:cs="Courier New"/>
          <w:color w:val="538135" w:themeColor="accent6" w:themeShade="BF"/>
          <w:sz w:val="18"/>
          <w:szCs w:val="18"/>
        </w:rPr>
        <w:t>and intra-pandemic</w:t>
      </w:r>
      <w:r w:rsidR="00F53C5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(y)</w:t>
      </w:r>
    </w:p>
    <w:p w14:paraId="7667C4F5" w14:textId="576DDD80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Missing are all (-9999);</w:t>
      </w:r>
      <w:r w:rsidR="00586BA2">
        <w:rPr>
          <w:rFonts w:ascii="Courier New" w:hAnsi="Courier New" w:cs="Courier New"/>
          <w:sz w:val="20"/>
          <w:szCs w:val="20"/>
        </w:rPr>
        <w:t xml:space="preserve"> </w:t>
      </w:r>
      <w:r w:rsidR="00586BA2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Indicates the value assigned to missing variables in the dataset</w:t>
      </w:r>
    </w:p>
    <w:p w14:paraId="05FBF2DA" w14:textId="77777777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Analysis:</w:t>
      </w:r>
    </w:p>
    <w:p w14:paraId="2DA054D0" w14:textId="7595E774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Type = mixture;</w:t>
      </w:r>
      <w:r w:rsidR="00187F0C">
        <w:rPr>
          <w:rFonts w:ascii="Courier New" w:hAnsi="Courier New" w:cs="Courier New"/>
          <w:sz w:val="20"/>
          <w:szCs w:val="20"/>
        </w:rPr>
        <w:t xml:space="preserve"> </w:t>
      </w:r>
      <w:r w:rsidR="00187F0C">
        <w:rPr>
          <w:rFonts w:ascii="Courier New" w:hAnsi="Courier New" w:cs="Courier New"/>
          <w:color w:val="538135" w:themeColor="accent6" w:themeShade="BF"/>
          <w:sz w:val="18"/>
          <w:szCs w:val="18"/>
        </w:rPr>
        <w:t># Calls the mixture model algorithm</w:t>
      </w:r>
    </w:p>
    <w:p w14:paraId="7AE26B34" w14:textId="78FFD2D7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Starts = 200 50;</w:t>
      </w:r>
      <w:r w:rsidR="00187F0C">
        <w:rPr>
          <w:rFonts w:ascii="Courier New" w:hAnsi="Courier New" w:cs="Courier New"/>
          <w:sz w:val="20"/>
          <w:szCs w:val="20"/>
        </w:rPr>
        <w:t xml:space="preserve"> </w:t>
      </w:r>
      <w:bookmarkStart w:id="8" w:name="_Hlk117088846"/>
      <w:r w:rsidR="00187F0C">
        <w:rPr>
          <w:rFonts w:ascii="Courier New" w:hAnsi="Courier New" w:cs="Courier New"/>
          <w:color w:val="538135" w:themeColor="accent6" w:themeShade="BF"/>
          <w:sz w:val="18"/>
          <w:szCs w:val="18"/>
        </w:rPr>
        <w:t># Specifies the number of random sets of starting values followed by the number of final optimisations</w:t>
      </w:r>
      <w:bookmarkEnd w:id="8"/>
    </w:p>
    <w:p w14:paraId="5B379A35" w14:textId="0590DD38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Stiterations = 20;</w:t>
      </w:r>
      <w:r w:rsidR="0087507F">
        <w:rPr>
          <w:rFonts w:ascii="Courier New" w:hAnsi="Courier New" w:cs="Courier New"/>
          <w:sz w:val="20"/>
          <w:szCs w:val="20"/>
        </w:rPr>
        <w:t xml:space="preserve"> </w:t>
      </w:r>
      <w:r w:rsidR="0087507F" w:rsidRPr="008750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87507F">
        <w:rPr>
          <w:rFonts w:ascii="Courier New" w:hAnsi="Courier New" w:cs="Courier New"/>
          <w:color w:val="538135" w:themeColor="accent6" w:themeShade="BF"/>
          <w:sz w:val="18"/>
          <w:szCs w:val="18"/>
        </w:rPr>
        <w:t>Specifies the maximum number of iterations allowed in the initial stage</w:t>
      </w:r>
    </w:p>
    <w:p w14:paraId="1AB800C5" w14:textId="77777777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Model:</w:t>
      </w:r>
    </w:p>
    <w:p w14:paraId="20024D20" w14:textId="77777777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%OVERALL%</w:t>
      </w:r>
    </w:p>
    <w:p w14:paraId="13558A03" w14:textId="77777777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MODEL x:</w:t>
      </w:r>
    </w:p>
    <w:p w14:paraId="539C5035" w14:textId="77777777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%x#1%</w:t>
      </w:r>
    </w:p>
    <w:p w14:paraId="2EBDE728" w14:textId="5173A2CC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[emails0$1-transa0$1] (1-8);</w:t>
      </w:r>
      <w:r w:rsidR="00074F37">
        <w:rPr>
          <w:rFonts w:ascii="Courier New" w:hAnsi="Courier New" w:cs="Courier New"/>
          <w:sz w:val="20"/>
          <w:szCs w:val="20"/>
        </w:rPr>
        <w:t xml:space="preserve"> </w:t>
      </w:r>
      <w:r w:rsidR="00074F37" w:rsidRPr="00074F3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Thresholds are constrained to be the same for </w:t>
      </w:r>
      <w:r w:rsidR="00925778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the latent class indicators </w:t>
      </w:r>
      <w:r w:rsidR="00074F37" w:rsidRPr="00074F3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in x1 and </w:t>
      </w:r>
      <w:r w:rsidR="00925778">
        <w:rPr>
          <w:rFonts w:ascii="Courier New" w:hAnsi="Courier New" w:cs="Courier New"/>
          <w:color w:val="538135" w:themeColor="accent6" w:themeShade="BF"/>
          <w:sz w:val="18"/>
          <w:szCs w:val="18"/>
        </w:rPr>
        <w:t>y1</w:t>
      </w:r>
    </w:p>
    <w:p w14:paraId="4659C492" w14:textId="77777777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%x#2%</w:t>
      </w:r>
    </w:p>
    <w:p w14:paraId="7CD6E31C" w14:textId="4E94D2FD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[emails0$1-transa0$1] (9-16);</w:t>
      </w:r>
      <w:r w:rsidR="00925778">
        <w:rPr>
          <w:rFonts w:ascii="Courier New" w:hAnsi="Courier New" w:cs="Courier New"/>
          <w:sz w:val="20"/>
          <w:szCs w:val="20"/>
        </w:rPr>
        <w:t xml:space="preserve"> </w:t>
      </w:r>
      <w:r w:rsidR="00925778" w:rsidRPr="00074F3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Thresholds are constrained to be the same for </w:t>
      </w:r>
      <w:r w:rsidR="00925778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the latent class indicators </w:t>
      </w:r>
      <w:r w:rsidR="00925778" w:rsidRPr="00074F37">
        <w:rPr>
          <w:rFonts w:ascii="Courier New" w:hAnsi="Courier New" w:cs="Courier New"/>
          <w:color w:val="538135" w:themeColor="accent6" w:themeShade="BF"/>
          <w:sz w:val="18"/>
          <w:szCs w:val="18"/>
        </w:rPr>
        <w:t>in x</w:t>
      </w:r>
      <w:r w:rsidR="00925778">
        <w:rPr>
          <w:rFonts w:ascii="Courier New" w:hAnsi="Courier New" w:cs="Courier New"/>
          <w:color w:val="538135" w:themeColor="accent6" w:themeShade="BF"/>
          <w:sz w:val="18"/>
          <w:szCs w:val="18"/>
        </w:rPr>
        <w:t>2</w:t>
      </w:r>
      <w:r w:rsidR="00925778" w:rsidRPr="00074F3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and </w:t>
      </w:r>
      <w:r w:rsidR="00925778">
        <w:rPr>
          <w:rFonts w:ascii="Courier New" w:hAnsi="Courier New" w:cs="Courier New"/>
          <w:color w:val="538135" w:themeColor="accent6" w:themeShade="BF"/>
          <w:sz w:val="18"/>
          <w:szCs w:val="18"/>
        </w:rPr>
        <w:t>y2</w:t>
      </w:r>
    </w:p>
    <w:p w14:paraId="5AD3B3B7" w14:textId="77777777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%x#3%</w:t>
      </w:r>
    </w:p>
    <w:p w14:paraId="06A247C7" w14:textId="5BB28494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[emails0$1-transa0$1] (17-24);</w:t>
      </w:r>
    </w:p>
    <w:p w14:paraId="1AA85E09" w14:textId="77777777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MODEL y:</w:t>
      </w:r>
    </w:p>
    <w:p w14:paraId="482C3059" w14:textId="77777777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%y#1%</w:t>
      </w:r>
    </w:p>
    <w:p w14:paraId="62479F32" w14:textId="034A9C4B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[emails1$1-transa1$1] (1-8</w:t>
      </w:r>
      <w:r w:rsidR="00730FB7">
        <w:rPr>
          <w:rFonts w:ascii="Courier New" w:hAnsi="Courier New" w:cs="Courier New"/>
          <w:sz w:val="20"/>
          <w:szCs w:val="20"/>
        </w:rPr>
        <w:t>)</w:t>
      </w:r>
      <w:r w:rsidRPr="005A251B">
        <w:rPr>
          <w:rFonts w:ascii="Courier New" w:hAnsi="Courier New" w:cs="Courier New"/>
          <w:sz w:val="20"/>
          <w:szCs w:val="20"/>
        </w:rPr>
        <w:t>;</w:t>
      </w:r>
    </w:p>
    <w:p w14:paraId="70B32B56" w14:textId="77777777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%y#2%</w:t>
      </w:r>
    </w:p>
    <w:p w14:paraId="24926AD8" w14:textId="77777777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[emails1$1-transa1$1] (9-16);</w:t>
      </w:r>
    </w:p>
    <w:p w14:paraId="500227F4" w14:textId="77777777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Output:</w:t>
      </w:r>
    </w:p>
    <w:p w14:paraId="7DC3AA88" w14:textId="112584C3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TECH1;</w:t>
      </w:r>
      <w:r w:rsidR="0087507F">
        <w:rPr>
          <w:rFonts w:ascii="Courier New" w:hAnsi="Courier New" w:cs="Courier New"/>
          <w:sz w:val="20"/>
          <w:szCs w:val="20"/>
        </w:rPr>
        <w:t xml:space="preserve"> </w:t>
      </w:r>
      <w:r w:rsidR="0087507F" w:rsidRPr="00AC6A45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Requests </w:t>
      </w:r>
      <w:r w:rsidR="0087507F">
        <w:rPr>
          <w:rFonts w:ascii="Courier New" w:hAnsi="Courier New" w:cs="Courier New"/>
          <w:color w:val="538135" w:themeColor="accent6" w:themeShade="BF"/>
          <w:sz w:val="18"/>
          <w:szCs w:val="18"/>
        </w:rPr>
        <w:t>additional output</w:t>
      </w:r>
    </w:p>
    <w:p w14:paraId="56721D04" w14:textId="77777777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Plot:</w:t>
      </w:r>
    </w:p>
    <w:p w14:paraId="72CFF4CC" w14:textId="44E7DCD3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Type is PLOT3;</w:t>
      </w:r>
      <w:r w:rsidR="00DD6B39">
        <w:rPr>
          <w:rFonts w:ascii="Courier New" w:hAnsi="Courier New" w:cs="Courier New"/>
          <w:sz w:val="20"/>
          <w:szCs w:val="20"/>
        </w:rPr>
        <w:t xml:space="preserve"> </w:t>
      </w:r>
      <w:r w:rsidR="00DD6B39" w:rsidRPr="00AC6A45">
        <w:rPr>
          <w:rFonts w:ascii="Courier New" w:hAnsi="Courier New" w:cs="Courier New"/>
          <w:color w:val="538135" w:themeColor="accent6" w:themeShade="BF"/>
          <w:sz w:val="18"/>
          <w:szCs w:val="18"/>
        </w:rPr>
        <w:t># Requests graphical displays</w:t>
      </w:r>
    </w:p>
    <w:p w14:paraId="2EEF27DA" w14:textId="77777777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Savedata:</w:t>
      </w:r>
    </w:p>
    <w:p w14:paraId="27D8A5D9" w14:textId="2FB0F167" w:rsidR="005A251B" w:rsidRP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File is </w:t>
      </w:r>
      <w:r w:rsidR="008550AA">
        <w:rPr>
          <w:rFonts w:ascii="Courier New" w:hAnsi="Courier New" w:cs="Courier New"/>
          <w:sz w:val="20"/>
          <w:szCs w:val="20"/>
        </w:rPr>
        <w:t>fe</w:t>
      </w:r>
      <w:r w:rsidRPr="005A251B">
        <w:rPr>
          <w:rFonts w:ascii="Courier New" w:hAnsi="Courier New" w:cs="Courier New"/>
          <w:sz w:val="20"/>
          <w:szCs w:val="20"/>
        </w:rPr>
        <w:t>malewide_fullinvariance.txt;</w:t>
      </w:r>
      <w:r w:rsidR="00DD6B39">
        <w:rPr>
          <w:rFonts w:ascii="Courier New" w:hAnsi="Courier New" w:cs="Courier New"/>
          <w:sz w:val="20"/>
          <w:szCs w:val="20"/>
        </w:rPr>
        <w:t xml:space="preserve"> </w:t>
      </w:r>
      <w:r w:rsidR="00DD6B39">
        <w:rPr>
          <w:rFonts w:ascii="Courier New" w:hAnsi="Courier New" w:cs="Courier New"/>
          <w:color w:val="538135" w:themeColor="accent6" w:themeShade="BF"/>
          <w:sz w:val="18"/>
          <w:szCs w:val="18"/>
        </w:rPr>
        <w:t># Saves the posterior probabilities to a new text file</w:t>
      </w:r>
    </w:p>
    <w:p w14:paraId="5EB479E5" w14:textId="073C27D0" w:rsidR="005A251B" w:rsidRDefault="005A251B" w:rsidP="00A2696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Save = CPROBABILITIES;</w:t>
      </w:r>
    </w:p>
    <w:p w14:paraId="29D01834" w14:textId="2F3D3ADD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07FE0F" w14:textId="5CAA741E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35879B" w14:textId="2A9FFD95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D0006A" w14:textId="04ACC0B2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692C80" w14:textId="47DD2169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579D2D" w14:textId="01358DA2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8741DC" w14:textId="25F6961A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E92827" w14:textId="2EB64FAA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1AEB06" w14:textId="5AB71CD8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DA783D" w14:textId="014399F9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76A8D2" w14:textId="78373F14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7BCFD8" w14:textId="7AE19783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7E7B25" w14:textId="7E470C56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B12D8A" w14:textId="562CC8FE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27AB84" w14:textId="7FEBA85D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A6E795" w14:textId="340EF2E8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DBE63B" w14:textId="0066D422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E4C4F7" w14:textId="7A64FC70" w:rsidR="00503352" w:rsidRDefault="00503352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35528E" w14:textId="0BACDAA5" w:rsidR="00503352" w:rsidRDefault="00503352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4CA33E" w14:textId="77777777" w:rsidR="00503352" w:rsidRDefault="00503352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88385E" w14:textId="52052397" w:rsidR="005A251B" w:rsidRPr="006722DF" w:rsidRDefault="006722DF" w:rsidP="0050335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Full measurement non-invariance model:</w:t>
      </w:r>
    </w:p>
    <w:p w14:paraId="0E7D37BB" w14:textId="74CFAD10" w:rsidR="005A251B" w:rsidRDefault="005A251B" w:rsidP="0050335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F4C668F" w14:textId="77777777" w:rsidR="005A251B" w:rsidRPr="005A251B" w:rsidRDefault="005A251B" w:rsidP="0050335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Data:</w:t>
      </w:r>
    </w:p>
    <w:p w14:paraId="010736D9" w14:textId="6C8BCF4F" w:rsidR="005A251B" w:rsidRPr="005A251B" w:rsidRDefault="005A251B" w:rsidP="0050335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File is </w:t>
      </w:r>
      <w:r w:rsidR="00503352">
        <w:rPr>
          <w:rFonts w:ascii="Courier New" w:hAnsi="Courier New" w:cs="Courier New"/>
          <w:sz w:val="20"/>
          <w:szCs w:val="20"/>
        </w:rPr>
        <w:t>fe</w:t>
      </w:r>
      <w:r w:rsidRPr="005A251B">
        <w:rPr>
          <w:rFonts w:ascii="Courier New" w:hAnsi="Courier New" w:cs="Courier New"/>
          <w:sz w:val="20"/>
          <w:szCs w:val="20"/>
        </w:rPr>
        <w:t>malewide</w:t>
      </w:r>
      <w:r w:rsidR="008456F5">
        <w:rPr>
          <w:rFonts w:ascii="Courier New" w:hAnsi="Courier New" w:cs="Courier New"/>
          <w:sz w:val="20"/>
          <w:szCs w:val="20"/>
        </w:rPr>
        <w:t>2</w:t>
      </w:r>
      <w:r w:rsidRPr="005A251B">
        <w:rPr>
          <w:rFonts w:ascii="Courier New" w:hAnsi="Courier New" w:cs="Courier New"/>
          <w:sz w:val="20"/>
          <w:szCs w:val="20"/>
        </w:rPr>
        <w:t>.dta.dat;</w:t>
      </w:r>
      <w:r w:rsidR="008456F5">
        <w:rPr>
          <w:rFonts w:ascii="Courier New" w:hAnsi="Courier New" w:cs="Courier New"/>
          <w:sz w:val="20"/>
          <w:szCs w:val="20"/>
        </w:rPr>
        <w:t xml:space="preserve"> </w:t>
      </w:r>
      <w:r w:rsidR="008456F5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File name</w:t>
      </w:r>
    </w:p>
    <w:p w14:paraId="0CCFCD78" w14:textId="77777777" w:rsidR="005A251B" w:rsidRPr="005A251B" w:rsidRDefault="005A251B" w:rsidP="0050335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Variable:</w:t>
      </w:r>
    </w:p>
    <w:p w14:paraId="1B0A35A3" w14:textId="77777777" w:rsidR="005A251B" w:rsidRPr="005A251B" w:rsidRDefault="005A251B" w:rsidP="0050335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Names are </w:t>
      </w:r>
    </w:p>
    <w:p w14:paraId="1B07CAA5" w14:textId="77777777" w:rsidR="008456F5" w:rsidRPr="005A251B" w:rsidRDefault="005A251B" w:rsidP="0050335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</w:t>
      </w:r>
      <w:r w:rsidR="008456F5" w:rsidRPr="005A251B">
        <w:rPr>
          <w:rFonts w:ascii="Courier New" w:hAnsi="Courier New" w:cs="Courier New"/>
          <w:sz w:val="20"/>
          <w:szCs w:val="20"/>
        </w:rPr>
        <w:t>idauniq SexTV0 emails0 calls0 health0 enter0 news0 market0</w:t>
      </w:r>
    </w:p>
    <w:p w14:paraId="14F5D02B" w14:textId="77777777" w:rsidR="008456F5" w:rsidRPr="005A251B" w:rsidRDefault="008456F5" w:rsidP="0050335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social0 transa0 SexTV1 emails1 calls1 health1</w:t>
      </w:r>
      <w:r w:rsidRPr="00E5465E">
        <w:rPr>
          <w:rFonts w:ascii="Courier New" w:hAnsi="Courier New" w:cs="Courier New"/>
          <w:sz w:val="20"/>
          <w:szCs w:val="20"/>
        </w:rPr>
        <w:t xml:space="preserve"> </w:t>
      </w:r>
      <w:r w:rsidRPr="005A251B">
        <w:rPr>
          <w:rFonts w:ascii="Courier New" w:hAnsi="Courier New" w:cs="Courier New"/>
          <w:sz w:val="20"/>
          <w:szCs w:val="20"/>
        </w:rPr>
        <w:t>enter1</w:t>
      </w:r>
      <w:r w:rsidRPr="00E5465E">
        <w:rPr>
          <w:rFonts w:ascii="Courier New" w:hAnsi="Courier New" w:cs="Courier New"/>
          <w:sz w:val="20"/>
          <w:szCs w:val="20"/>
        </w:rPr>
        <w:t xml:space="preserve"> </w:t>
      </w:r>
      <w:r w:rsidRPr="005A251B">
        <w:rPr>
          <w:rFonts w:ascii="Courier New" w:hAnsi="Courier New" w:cs="Courier New"/>
          <w:sz w:val="20"/>
          <w:szCs w:val="20"/>
        </w:rPr>
        <w:t>news1</w:t>
      </w:r>
    </w:p>
    <w:p w14:paraId="353FCC40" w14:textId="77777777" w:rsidR="008456F5" w:rsidRDefault="008456F5" w:rsidP="0050335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market1 social1 transa</w:t>
      </w:r>
      <w:r>
        <w:rPr>
          <w:rFonts w:ascii="Courier New" w:hAnsi="Courier New" w:cs="Courier New"/>
          <w:sz w:val="20"/>
          <w:szCs w:val="20"/>
        </w:rPr>
        <w:t xml:space="preserve">1 </w:t>
      </w:r>
      <w:r w:rsidRPr="005A251B">
        <w:rPr>
          <w:rFonts w:ascii="Courier New" w:hAnsi="Courier New" w:cs="Courier New"/>
          <w:sz w:val="20"/>
          <w:szCs w:val="20"/>
        </w:rPr>
        <w:t xml:space="preserve">mediumed highed highocc </w:t>
      </w:r>
      <w:r>
        <w:rPr>
          <w:rFonts w:ascii="Courier New" w:hAnsi="Courier New" w:cs="Courier New"/>
          <w:sz w:val="20"/>
          <w:szCs w:val="20"/>
        </w:rPr>
        <w:t>mediumocc</w:t>
      </w:r>
    </w:p>
    <w:p w14:paraId="6B8B89CA" w14:textId="77777777" w:rsidR="008456F5" w:rsidRPr="004F66FF" w:rsidRDefault="008456F5" w:rsidP="0050335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Pr="005A251B">
        <w:rPr>
          <w:rFonts w:ascii="Courier New" w:hAnsi="Courier New" w:cs="Courier New"/>
          <w:sz w:val="20"/>
          <w:szCs w:val="20"/>
        </w:rPr>
        <w:t>quint2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A251B">
        <w:rPr>
          <w:rFonts w:ascii="Courier New" w:hAnsi="Courier New" w:cs="Courier New"/>
          <w:sz w:val="20"/>
          <w:szCs w:val="20"/>
        </w:rPr>
        <w:t>quint3 quint4 quint5 indager_cons</w:t>
      </w:r>
      <w:r>
        <w:rPr>
          <w:rFonts w:ascii="Courier New" w:hAnsi="Courier New" w:cs="Courier New"/>
          <w:sz w:val="20"/>
          <w:szCs w:val="20"/>
        </w:rPr>
        <w:t xml:space="preserve"> sex_cons</w:t>
      </w:r>
      <w:r w:rsidRPr="004F66FF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Variable names</w:t>
      </w:r>
    </w:p>
    <w:p w14:paraId="0A4DEBD3" w14:textId="633202B7" w:rsidR="005A251B" w:rsidRPr="005A251B" w:rsidRDefault="005A251B" w:rsidP="0050335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usevariables are emails0 calls0 health0 enter0 news0 market0 social0 transa0 </w:t>
      </w:r>
    </w:p>
    <w:p w14:paraId="6A5CB446" w14:textId="15BA2770" w:rsidR="005A251B" w:rsidRPr="005A251B" w:rsidRDefault="005A251B" w:rsidP="0050335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emails1 calls1 health1 enter1 news1 market1 social1 transa1;</w:t>
      </w:r>
      <w:r w:rsidR="008456F5">
        <w:rPr>
          <w:rFonts w:ascii="Courier New" w:hAnsi="Courier New" w:cs="Courier New"/>
          <w:sz w:val="20"/>
          <w:szCs w:val="20"/>
        </w:rPr>
        <w:t xml:space="preserve"> </w:t>
      </w:r>
      <w:r w:rsidR="008456F5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8456F5">
        <w:rPr>
          <w:rFonts w:ascii="Courier New" w:hAnsi="Courier New" w:cs="Courier New"/>
          <w:color w:val="538135" w:themeColor="accent6" w:themeShade="BF"/>
          <w:sz w:val="18"/>
          <w:szCs w:val="18"/>
        </w:rPr>
        <w:t>Subset of v</w:t>
      </w:r>
      <w:r w:rsidR="008456F5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ariables to use</w:t>
      </w:r>
    </w:p>
    <w:p w14:paraId="017CCB3C" w14:textId="77777777" w:rsidR="005A251B" w:rsidRPr="005A251B" w:rsidRDefault="005A251B" w:rsidP="0050335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categorical are emails0 calls0 health0 enter0 news0 market0 social0 transa0 </w:t>
      </w:r>
    </w:p>
    <w:p w14:paraId="2B8D5C32" w14:textId="5A176CFE" w:rsidR="005A251B" w:rsidRPr="005A251B" w:rsidRDefault="005A251B" w:rsidP="0050335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emails1 calls1 health1 enter1 news1 market1 social1 transa1;</w:t>
      </w:r>
      <w:r w:rsidR="006125C4">
        <w:rPr>
          <w:rFonts w:ascii="Courier New" w:hAnsi="Courier New" w:cs="Courier New"/>
          <w:sz w:val="20"/>
          <w:szCs w:val="20"/>
        </w:rPr>
        <w:t xml:space="preserve"> </w:t>
      </w:r>
      <w:r w:rsidR="008456F5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Specifies </w:t>
      </w:r>
      <w:r w:rsidR="008456F5">
        <w:rPr>
          <w:rFonts w:ascii="Courier New" w:hAnsi="Courier New" w:cs="Courier New"/>
          <w:color w:val="538135" w:themeColor="accent6" w:themeShade="BF"/>
          <w:sz w:val="18"/>
          <w:szCs w:val="18"/>
        </w:rPr>
        <w:t>which variables are categorical</w:t>
      </w:r>
    </w:p>
    <w:p w14:paraId="6916A1C3" w14:textId="256615BF" w:rsidR="005A251B" w:rsidRPr="005A251B" w:rsidRDefault="005A251B" w:rsidP="0050335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IDvariable is idauniq;</w:t>
      </w:r>
      <w:r w:rsidR="008456F5">
        <w:rPr>
          <w:rFonts w:ascii="Courier New" w:hAnsi="Courier New" w:cs="Courier New"/>
          <w:sz w:val="20"/>
          <w:szCs w:val="20"/>
        </w:rPr>
        <w:t xml:space="preserve"> </w:t>
      </w:r>
      <w:r w:rsidR="008456F5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Indicates name of participant ID variable</w:t>
      </w:r>
    </w:p>
    <w:p w14:paraId="244892A4" w14:textId="2B2CEE9A" w:rsidR="005A251B" w:rsidRPr="005A251B" w:rsidRDefault="005A251B" w:rsidP="0050335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classes = x(3) y(</w:t>
      </w:r>
      <w:r w:rsidR="00173909">
        <w:rPr>
          <w:rFonts w:ascii="Courier New" w:hAnsi="Courier New" w:cs="Courier New"/>
          <w:sz w:val="20"/>
          <w:szCs w:val="20"/>
        </w:rPr>
        <w:t>2</w:t>
      </w:r>
      <w:r w:rsidRPr="005A251B">
        <w:rPr>
          <w:rFonts w:ascii="Courier New" w:hAnsi="Courier New" w:cs="Courier New"/>
          <w:sz w:val="20"/>
          <w:szCs w:val="20"/>
        </w:rPr>
        <w:t>);</w:t>
      </w:r>
      <w:r w:rsidR="008456F5" w:rsidRPr="008456F5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bookmarkStart w:id="9" w:name="_Hlk117089259"/>
      <w:r w:rsidR="008456F5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8456F5">
        <w:rPr>
          <w:rFonts w:ascii="Courier New" w:hAnsi="Courier New" w:cs="Courier New"/>
          <w:color w:val="538135" w:themeColor="accent6" w:themeShade="BF"/>
          <w:sz w:val="18"/>
          <w:szCs w:val="18"/>
        </w:rPr>
        <w:t>Indicates the n</w:t>
      </w:r>
      <w:r w:rsidR="008456F5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umber of classes </w:t>
      </w:r>
      <w:r w:rsidR="008456F5">
        <w:rPr>
          <w:rFonts w:ascii="Courier New" w:hAnsi="Courier New" w:cs="Courier New"/>
          <w:color w:val="538135" w:themeColor="accent6" w:themeShade="BF"/>
          <w:sz w:val="18"/>
          <w:szCs w:val="18"/>
        </w:rPr>
        <w:t>at pre- (x) and intra-pandemic (y)</w:t>
      </w:r>
      <w:bookmarkEnd w:id="9"/>
    </w:p>
    <w:p w14:paraId="0F2E62D1" w14:textId="2E6884E8" w:rsidR="005A251B" w:rsidRPr="005A251B" w:rsidRDefault="005A251B" w:rsidP="0050335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Missing are all (-9999);</w:t>
      </w:r>
      <w:r w:rsidR="008164EC">
        <w:rPr>
          <w:rFonts w:ascii="Courier New" w:hAnsi="Courier New" w:cs="Courier New"/>
          <w:sz w:val="20"/>
          <w:szCs w:val="20"/>
        </w:rPr>
        <w:t xml:space="preserve"> </w:t>
      </w:r>
      <w:r w:rsidR="008164EC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Indicates the value assigned to missing variables in the dataset</w:t>
      </w:r>
    </w:p>
    <w:p w14:paraId="0191991D" w14:textId="77777777" w:rsidR="005A251B" w:rsidRPr="005A251B" w:rsidRDefault="005A251B" w:rsidP="0050335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Analysis:</w:t>
      </w:r>
    </w:p>
    <w:p w14:paraId="49AB8EF4" w14:textId="171543E3" w:rsidR="005A251B" w:rsidRPr="005A251B" w:rsidRDefault="005A251B" w:rsidP="0050335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Type = mixture;</w:t>
      </w:r>
      <w:r w:rsidR="008164EC">
        <w:rPr>
          <w:rFonts w:ascii="Courier New" w:hAnsi="Courier New" w:cs="Courier New"/>
          <w:sz w:val="20"/>
          <w:szCs w:val="20"/>
        </w:rPr>
        <w:t xml:space="preserve"> </w:t>
      </w:r>
      <w:r w:rsidR="008164EC">
        <w:rPr>
          <w:rFonts w:ascii="Courier New" w:hAnsi="Courier New" w:cs="Courier New"/>
          <w:color w:val="538135" w:themeColor="accent6" w:themeShade="BF"/>
          <w:sz w:val="18"/>
          <w:szCs w:val="18"/>
        </w:rPr>
        <w:t># Calls the mixture model algorithm</w:t>
      </w:r>
    </w:p>
    <w:p w14:paraId="559800EE" w14:textId="39AB4609" w:rsidR="005A251B" w:rsidRPr="005A251B" w:rsidRDefault="005A251B" w:rsidP="0050335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Starts = 200 50;</w:t>
      </w:r>
      <w:r w:rsidR="008164EC">
        <w:rPr>
          <w:rFonts w:ascii="Courier New" w:hAnsi="Courier New" w:cs="Courier New"/>
          <w:sz w:val="20"/>
          <w:szCs w:val="20"/>
        </w:rPr>
        <w:t xml:space="preserve"> </w:t>
      </w:r>
      <w:r w:rsidR="008164EC">
        <w:rPr>
          <w:rFonts w:ascii="Courier New" w:hAnsi="Courier New" w:cs="Courier New"/>
          <w:color w:val="538135" w:themeColor="accent6" w:themeShade="BF"/>
          <w:sz w:val="18"/>
          <w:szCs w:val="18"/>
        </w:rPr>
        <w:t># Specifies the number of random sets of starting values followed by the number of final optimisations</w:t>
      </w:r>
    </w:p>
    <w:p w14:paraId="43688B0B" w14:textId="1A69425A" w:rsidR="005A251B" w:rsidRPr="005A251B" w:rsidRDefault="005A251B" w:rsidP="0050335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Stiterations = 20;</w:t>
      </w:r>
      <w:r w:rsidR="008164EC">
        <w:rPr>
          <w:rFonts w:ascii="Courier New" w:hAnsi="Courier New" w:cs="Courier New"/>
          <w:sz w:val="20"/>
          <w:szCs w:val="20"/>
        </w:rPr>
        <w:t xml:space="preserve"> </w:t>
      </w:r>
      <w:r w:rsidR="008164EC" w:rsidRPr="008750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8164EC">
        <w:rPr>
          <w:rFonts w:ascii="Courier New" w:hAnsi="Courier New" w:cs="Courier New"/>
          <w:color w:val="538135" w:themeColor="accent6" w:themeShade="BF"/>
          <w:sz w:val="18"/>
          <w:szCs w:val="18"/>
        </w:rPr>
        <w:t>Specifies the maximum number of iterations allowed in the initial stage</w:t>
      </w:r>
    </w:p>
    <w:p w14:paraId="67C5807D" w14:textId="77777777" w:rsidR="005A251B" w:rsidRPr="005A251B" w:rsidRDefault="005A251B" w:rsidP="0050335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Model:</w:t>
      </w:r>
    </w:p>
    <w:p w14:paraId="1EDF2B5B" w14:textId="77777777" w:rsidR="005A251B" w:rsidRPr="005A251B" w:rsidRDefault="005A251B" w:rsidP="0050335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%OVERALL%</w:t>
      </w:r>
    </w:p>
    <w:p w14:paraId="728F03C5" w14:textId="77777777" w:rsidR="005A251B" w:rsidRPr="005A251B" w:rsidRDefault="005A251B" w:rsidP="0050335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MODEL x:</w:t>
      </w:r>
    </w:p>
    <w:p w14:paraId="739081DE" w14:textId="77777777" w:rsidR="005A251B" w:rsidRPr="005A251B" w:rsidRDefault="005A251B" w:rsidP="0050335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%x#1%</w:t>
      </w:r>
    </w:p>
    <w:p w14:paraId="09D311AB" w14:textId="1C4247EE" w:rsidR="005A251B" w:rsidRPr="005A251B" w:rsidRDefault="005A251B" w:rsidP="0050335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[emails0$1-transa0$1];</w:t>
      </w:r>
      <w:r w:rsidR="001A2E8A">
        <w:rPr>
          <w:rFonts w:ascii="Courier New" w:hAnsi="Courier New" w:cs="Courier New"/>
          <w:sz w:val="20"/>
          <w:szCs w:val="20"/>
        </w:rPr>
        <w:t xml:space="preserve"> </w:t>
      </w:r>
      <w:bookmarkStart w:id="10" w:name="_Hlk117089338"/>
      <w:r w:rsidR="001A2E8A" w:rsidRPr="008750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1A2E8A">
        <w:rPr>
          <w:rFonts w:ascii="Courier New" w:hAnsi="Courier New" w:cs="Courier New"/>
          <w:color w:val="538135" w:themeColor="accent6" w:themeShade="BF"/>
          <w:sz w:val="18"/>
          <w:szCs w:val="18"/>
        </w:rPr>
        <w:t>No constraints on thresholds (freely estimated)</w:t>
      </w:r>
    </w:p>
    <w:bookmarkEnd w:id="10"/>
    <w:p w14:paraId="015995E1" w14:textId="77777777" w:rsidR="005A251B" w:rsidRPr="005A251B" w:rsidRDefault="005A251B" w:rsidP="0050335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%x#2%</w:t>
      </w:r>
    </w:p>
    <w:p w14:paraId="64D79A86" w14:textId="77777777" w:rsidR="005A251B" w:rsidRPr="005A251B" w:rsidRDefault="005A251B" w:rsidP="0050335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[emails0$1-transa0$1];</w:t>
      </w:r>
    </w:p>
    <w:p w14:paraId="3E4FF2F4" w14:textId="77777777" w:rsidR="005A251B" w:rsidRPr="005A251B" w:rsidRDefault="005A251B" w:rsidP="0050335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%x#3%</w:t>
      </w:r>
    </w:p>
    <w:p w14:paraId="1C284BA4" w14:textId="77777777" w:rsidR="005A251B" w:rsidRPr="005A251B" w:rsidRDefault="005A251B" w:rsidP="0050335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[emails0$1-transa0$1];</w:t>
      </w:r>
    </w:p>
    <w:p w14:paraId="50EA939D" w14:textId="77777777" w:rsidR="005A251B" w:rsidRPr="005A251B" w:rsidRDefault="005A251B" w:rsidP="0050335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MODEL y:</w:t>
      </w:r>
    </w:p>
    <w:p w14:paraId="522DE159" w14:textId="77777777" w:rsidR="005A251B" w:rsidRPr="005A251B" w:rsidRDefault="005A251B" w:rsidP="0050335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%y#1%</w:t>
      </w:r>
    </w:p>
    <w:p w14:paraId="452B0213" w14:textId="77777777" w:rsidR="005A251B" w:rsidRPr="005A251B" w:rsidRDefault="005A251B" w:rsidP="0050335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[emails1$1-transa1$1];</w:t>
      </w:r>
    </w:p>
    <w:p w14:paraId="1DFB7E94" w14:textId="77777777" w:rsidR="005A251B" w:rsidRPr="005A251B" w:rsidRDefault="005A251B" w:rsidP="0050335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%y#2%</w:t>
      </w:r>
    </w:p>
    <w:p w14:paraId="5433A7EA" w14:textId="77777777" w:rsidR="005A251B" w:rsidRPr="005A251B" w:rsidRDefault="005A251B" w:rsidP="0050335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[emails1$1-transa1$1];</w:t>
      </w:r>
    </w:p>
    <w:p w14:paraId="5CBDA608" w14:textId="77777777" w:rsidR="005A251B" w:rsidRPr="005A251B" w:rsidRDefault="005A251B" w:rsidP="0050335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%y#3%</w:t>
      </w:r>
    </w:p>
    <w:p w14:paraId="72975B91" w14:textId="77777777" w:rsidR="005A251B" w:rsidRPr="005A251B" w:rsidRDefault="005A251B" w:rsidP="0050335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[emails1$1-transa1$1];</w:t>
      </w:r>
    </w:p>
    <w:p w14:paraId="33A0C1A3" w14:textId="77777777" w:rsidR="005A251B" w:rsidRPr="005A251B" w:rsidRDefault="005A251B" w:rsidP="0050335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Output:</w:t>
      </w:r>
    </w:p>
    <w:p w14:paraId="39315CB6" w14:textId="08BB3489" w:rsidR="005A251B" w:rsidRPr="005A251B" w:rsidRDefault="005A251B" w:rsidP="0050335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TECH1;</w:t>
      </w:r>
      <w:r w:rsidR="008164EC">
        <w:rPr>
          <w:rFonts w:ascii="Courier New" w:hAnsi="Courier New" w:cs="Courier New"/>
          <w:sz w:val="20"/>
          <w:szCs w:val="20"/>
        </w:rPr>
        <w:t xml:space="preserve"> </w:t>
      </w:r>
      <w:r w:rsidR="008164EC" w:rsidRPr="00AC6A45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Requests </w:t>
      </w:r>
      <w:r w:rsidR="008164EC">
        <w:rPr>
          <w:rFonts w:ascii="Courier New" w:hAnsi="Courier New" w:cs="Courier New"/>
          <w:color w:val="538135" w:themeColor="accent6" w:themeShade="BF"/>
          <w:sz w:val="18"/>
          <w:szCs w:val="18"/>
        </w:rPr>
        <w:t>additional output</w:t>
      </w:r>
    </w:p>
    <w:p w14:paraId="35BE8B6F" w14:textId="77777777" w:rsidR="005A251B" w:rsidRPr="005A251B" w:rsidRDefault="005A251B" w:rsidP="0050335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Plot:</w:t>
      </w:r>
    </w:p>
    <w:p w14:paraId="69F7E894" w14:textId="1F7D3047" w:rsidR="005A251B" w:rsidRPr="005A251B" w:rsidRDefault="005A251B" w:rsidP="0050335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Type is PLOT3;</w:t>
      </w:r>
      <w:r w:rsidR="008164EC">
        <w:rPr>
          <w:rFonts w:ascii="Courier New" w:hAnsi="Courier New" w:cs="Courier New"/>
          <w:sz w:val="20"/>
          <w:szCs w:val="20"/>
        </w:rPr>
        <w:t xml:space="preserve"> </w:t>
      </w:r>
      <w:r w:rsidR="008164EC" w:rsidRPr="00AC6A45">
        <w:rPr>
          <w:rFonts w:ascii="Courier New" w:hAnsi="Courier New" w:cs="Courier New"/>
          <w:color w:val="538135" w:themeColor="accent6" w:themeShade="BF"/>
          <w:sz w:val="18"/>
          <w:szCs w:val="18"/>
        </w:rPr>
        <w:t># Requests graphical displays</w:t>
      </w:r>
    </w:p>
    <w:p w14:paraId="66A26C00" w14:textId="77777777" w:rsidR="005A251B" w:rsidRPr="005A251B" w:rsidRDefault="005A251B" w:rsidP="0050335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Savedata:</w:t>
      </w:r>
    </w:p>
    <w:p w14:paraId="00162DF8" w14:textId="75CA4210" w:rsidR="005A251B" w:rsidRPr="005A251B" w:rsidRDefault="005A251B" w:rsidP="0050335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File is </w:t>
      </w:r>
      <w:r w:rsidR="00503352">
        <w:rPr>
          <w:rFonts w:ascii="Courier New" w:hAnsi="Courier New" w:cs="Courier New"/>
          <w:sz w:val="20"/>
          <w:szCs w:val="20"/>
        </w:rPr>
        <w:t>fe</w:t>
      </w:r>
      <w:r w:rsidRPr="005A251B">
        <w:rPr>
          <w:rFonts w:ascii="Courier New" w:hAnsi="Courier New" w:cs="Courier New"/>
          <w:sz w:val="20"/>
          <w:szCs w:val="20"/>
        </w:rPr>
        <w:t>malewide_noninvariance.txt;</w:t>
      </w:r>
      <w:r w:rsidR="008164EC">
        <w:rPr>
          <w:rFonts w:ascii="Courier New" w:hAnsi="Courier New" w:cs="Courier New"/>
          <w:sz w:val="20"/>
          <w:szCs w:val="20"/>
        </w:rPr>
        <w:t xml:space="preserve"> </w:t>
      </w:r>
      <w:r w:rsidR="008164EC">
        <w:rPr>
          <w:rFonts w:ascii="Courier New" w:hAnsi="Courier New" w:cs="Courier New"/>
          <w:color w:val="538135" w:themeColor="accent6" w:themeShade="BF"/>
          <w:sz w:val="18"/>
          <w:szCs w:val="18"/>
        </w:rPr>
        <w:t># Saves the posterior probabilities to a new text file</w:t>
      </w:r>
    </w:p>
    <w:p w14:paraId="5E2F3E7D" w14:textId="68459E7A" w:rsidR="005A251B" w:rsidRDefault="005A251B" w:rsidP="0050335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Save = CPROBABILITIES;</w:t>
      </w:r>
    </w:p>
    <w:p w14:paraId="51DD8FCD" w14:textId="3BE29160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EFEAE9" w14:textId="7813E114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AEC6F6" w14:textId="2513873D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37E7A7" w14:textId="70BEF038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128C9A" w14:textId="2AA8DE51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659242" w14:textId="72A8B6BB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770C15" w14:textId="6B176E0C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E5BC30" w14:textId="14718B21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F3370B" w14:textId="27939AD5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A79E31" w14:textId="0D6C9C37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B1985D" w14:textId="2A2EEBF9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1F6E2C" w14:textId="01D2691A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16B921" w14:textId="02C8E0B1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60852A" w14:textId="64E18532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BFBBBC" w14:textId="6891FCB4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986453" w14:textId="484DA350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7F01C3" w14:textId="54737D8A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A3FFF4" w14:textId="6B5561E3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9927E4" w14:textId="77777777" w:rsidR="00173909" w:rsidRDefault="00173909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3E4FA9" w14:textId="6B82E0C1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B8D371" w14:textId="339446AE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6856A1" w14:textId="66DD4025" w:rsidR="005A251B" w:rsidRPr="00C114A1" w:rsidRDefault="00C114A1" w:rsidP="006125C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Unconditional LTA:</w:t>
      </w:r>
    </w:p>
    <w:p w14:paraId="12A198F4" w14:textId="77777777" w:rsidR="00C114A1" w:rsidRDefault="00C114A1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BAB7169" w14:textId="7777777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Data:</w:t>
      </w:r>
    </w:p>
    <w:p w14:paraId="6B2A8981" w14:textId="230EE26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File is </w:t>
      </w:r>
      <w:r w:rsidR="00863783">
        <w:rPr>
          <w:rFonts w:ascii="Courier New" w:hAnsi="Courier New" w:cs="Courier New"/>
          <w:sz w:val="20"/>
          <w:szCs w:val="20"/>
        </w:rPr>
        <w:t>fe</w:t>
      </w:r>
      <w:r w:rsidRPr="005A251B">
        <w:rPr>
          <w:rFonts w:ascii="Courier New" w:hAnsi="Courier New" w:cs="Courier New"/>
          <w:sz w:val="20"/>
          <w:szCs w:val="20"/>
        </w:rPr>
        <w:t>malewide</w:t>
      </w:r>
      <w:r w:rsidR="006125C4">
        <w:rPr>
          <w:rFonts w:ascii="Courier New" w:hAnsi="Courier New" w:cs="Courier New"/>
          <w:sz w:val="20"/>
          <w:szCs w:val="20"/>
        </w:rPr>
        <w:t>2</w:t>
      </w:r>
      <w:r w:rsidRPr="005A251B">
        <w:rPr>
          <w:rFonts w:ascii="Courier New" w:hAnsi="Courier New" w:cs="Courier New"/>
          <w:sz w:val="20"/>
          <w:szCs w:val="20"/>
        </w:rPr>
        <w:t>.dta.dat;</w:t>
      </w:r>
      <w:r w:rsidR="006125C4">
        <w:rPr>
          <w:rFonts w:ascii="Courier New" w:hAnsi="Courier New" w:cs="Courier New"/>
          <w:sz w:val="20"/>
          <w:szCs w:val="20"/>
        </w:rPr>
        <w:t xml:space="preserve"> </w:t>
      </w:r>
      <w:r w:rsidR="006125C4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File name</w:t>
      </w:r>
    </w:p>
    <w:p w14:paraId="59EA1B30" w14:textId="7777777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Variable:</w:t>
      </w:r>
    </w:p>
    <w:p w14:paraId="0521EE10" w14:textId="7777777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Names are </w:t>
      </w:r>
    </w:p>
    <w:p w14:paraId="58255E8F" w14:textId="77777777" w:rsidR="006125C4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</w:t>
      </w:r>
      <w:r w:rsidR="006125C4" w:rsidRPr="005A251B">
        <w:rPr>
          <w:rFonts w:ascii="Courier New" w:hAnsi="Courier New" w:cs="Courier New"/>
          <w:sz w:val="20"/>
          <w:szCs w:val="20"/>
        </w:rPr>
        <w:t>idauniq SexTV0 emails0 calls0 health0 enter0 news0 market0</w:t>
      </w:r>
    </w:p>
    <w:p w14:paraId="2CA98564" w14:textId="77777777" w:rsidR="006125C4" w:rsidRPr="005A251B" w:rsidRDefault="006125C4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social0 transa0 SexTV1 emails1 calls1 health1</w:t>
      </w:r>
      <w:r w:rsidRPr="00E5465E">
        <w:rPr>
          <w:rFonts w:ascii="Courier New" w:hAnsi="Courier New" w:cs="Courier New"/>
          <w:sz w:val="20"/>
          <w:szCs w:val="20"/>
        </w:rPr>
        <w:t xml:space="preserve"> </w:t>
      </w:r>
      <w:r w:rsidRPr="005A251B">
        <w:rPr>
          <w:rFonts w:ascii="Courier New" w:hAnsi="Courier New" w:cs="Courier New"/>
          <w:sz w:val="20"/>
          <w:szCs w:val="20"/>
        </w:rPr>
        <w:t>enter1</w:t>
      </w:r>
      <w:r w:rsidRPr="00E5465E">
        <w:rPr>
          <w:rFonts w:ascii="Courier New" w:hAnsi="Courier New" w:cs="Courier New"/>
          <w:sz w:val="20"/>
          <w:szCs w:val="20"/>
        </w:rPr>
        <w:t xml:space="preserve"> </w:t>
      </w:r>
      <w:r w:rsidRPr="005A251B">
        <w:rPr>
          <w:rFonts w:ascii="Courier New" w:hAnsi="Courier New" w:cs="Courier New"/>
          <w:sz w:val="20"/>
          <w:szCs w:val="20"/>
        </w:rPr>
        <w:t>news1</w:t>
      </w:r>
    </w:p>
    <w:p w14:paraId="7E6F2750" w14:textId="77777777" w:rsidR="006125C4" w:rsidRDefault="006125C4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market1 social1 transa</w:t>
      </w:r>
      <w:r>
        <w:rPr>
          <w:rFonts w:ascii="Courier New" w:hAnsi="Courier New" w:cs="Courier New"/>
          <w:sz w:val="20"/>
          <w:szCs w:val="20"/>
        </w:rPr>
        <w:t xml:space="preserve">1 </w:t>
      </w:r>
      <w:r w:rsidRPr="005A251B">
        <w:rPr>
          <w:rFonts w:ascii="Courier New" w:hAnsi="Courier New" w:cs="Courier New"/>
          <w:sz w:val="20"/>
          <w:szCs w:val="20"/>
        </w:rPr>
        <w:t xml:space="preserve">mediumed highed highocc </w:t>
      </w:r>
      <w:r>
        <w:rPr>
          <w:rFonts w:ascii="Courier New" w:hAnsi="Courier New" w:cs="Courier New"/>
          <w:sz w:val="20"/>
          <w:szCs w:val="20"/>
        </w:rPr>
        <w:t>mediumocc</w:t>
      </w:r>
    </w:p>
    <w:p w14:paraId="09442E0A" w14:textId="77777777" w:rsidR="006125C4" w:rsidRPr="004F66FF" w:rsidRDefault="006125C4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Pr="005A251B">
        <w:rPr>
          <w:rFonts w:ascii="Courier New" w:hAnsi="Courier New" w:cs="Courier New"/>
          <w:sz w:val="20"/>
          <w:szCs w:val="20"/>
        </w:rPr>
        <w:t>quint2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A251B">
        <w:rPr>
          <w:rFonts w:ascii="Courier New" w:hAnsi="Courier New" w:cs="Courier New"/>
          <w:sz w:val="20"/>
          <w:szCs w:val="20"/>
        </w:rPr>
        <w:t>quint3 quint4 quint5 indager_cons</w:t>
      </w:r>
      <w:r>
        <w:rPr>
          <w:rFonts w:ascii="Courier New" w:hAnsi="Courier New" w:cs="Courier New"/>
          <w:sz w:val="20"/>
          <w:szCs w:val="20"/>
        </w:rPr>
        <w:t xml:space="preserve"> sex_cons</w:t>
      </w:r>
      <w:r w:rsidRPr="004F66FF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Variable names</w:t>
      </w:r>
    </w:p>
    <w:p w14:paraId="0A28A456" w14:textId="17A6E06B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usevariables are emails0 calls0 health0 enter0 news0 market0 social0 transa0 </w:t>
      </w:r>
    </w:p>
    <w:p w14:paraId="54352E63" w14:textId="030A6CAD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emails1 calls1 health1 enter1 news1 market1 social1 transa1;</w:t>
      </w:r>
      <w:r w:rsidR="006125C4">
        <w:rPr>
          <w:rFonts w:ascii="Courier New" w:hAnsi="Courier New" w:cs="Courier New"/>
          <w:sz w:val="20"/>
          <w:szCs w:val="20"/>
        </w:rPr>
        <w:t xml:space="preserve"> </w:t>
      </w:r>
      <w:r w:rsidR="006125C4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6125C4">
        <w:rPr>
          <w:rFonts w:ascii="Courier New" w:hAnsi="Courier New" w:cs="Courier New"/>
          <w:color w:val="538135" w:themeColor="accent6" w:themeShade="BF"/>
          <w:sz w:val="18"/>
          <w:szCs w:val="18"/>
        </w:rPr>
        <w:t>Subset of v</w:t>
      </w:r>
      <w:r w:rsidR="006125C4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ariables to use</w:t>
      </w:r>
    </w:p>
    <w:p w14:paraId="1741802E" w14:textId="7777777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categorical are emails0 calls0 health0 enter0 news0 market0 social0 transa0 </w:t>
      </w:r>
    </w:p>
    <w:p w14:paraId="46DF33FC" w14:textId="2F835D69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emails1 calls1 health1 enter1 news1 market1 social1 transa1;</w:t>
      </w:r>
      <w:r w:rsidR="006125C4">
        <w:rPr>
          <w:rFonts w:ascii="Courier New" w:hAnsi="Courier New" w:cs="Courier New"/>
          <w:sz w:val="20"/>
          <w:szCs w:val="20"/>
        </w:rPr>
        <w:t xml:space="preserve"> </w:t>
      </w:r>
      <w:r w:rsidR="006125C4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Specifies </w:t>
      </w:r>
      <w:r w:rsidR="006125C4">
        <w:rPr>
          <w:rFonts w:ascii="Courier New" w:hAnsi="Courier New" w:cs="Courier New"/>
          <w:color w:val="538135" w:themeColor="accent6" w:themeShade="BF"/>
          <w:sz w:val="18"/>
          <w:szCs w:val="18"/>
        </w:rPr>
        <w:t>which variables are categorical</w:t>
      </w:r>
    </w:p>
    <w:p w14:paraId="7BDA2B20" w14:textId="01A8120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IDvariable is idauniq;</w:t>
      </w:r>
      <w:r w:rsidR="006125C4">
        <w:rPr>
          <w:rFonts w:ascii="Courier New" w:hAnsi="Courier New" w:cs="Courier New"/>
          <w:sz w:val="20"/>
          <w:szCs w:val="20"/>
        </w:rPr>
        <w:t xml:space="preserve"> </w:t>
      </w:r>
      <w:r w:rsidR="006125C4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Indicates name of participant ID variable</w:t>
      </w:r>
    </w:p>
    <w:p w14:paraId="7BB56FFE" w14:textId="43806FB8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classes = x(3) y(</w:t>
      </w:r>
      <w:r w:rsidR="002449E9">
        <w:rPr>
          <w:rFonts w:ascii="Courier New" w:hAnsi="Courier New" w:cs="Courier New"/>
          <w:sz w:val="20"/>
          <w:szCs w:val="20"/>
        </w:rPr>
        <w:t>2</w:t>
      </w:r>
      <w:r w:rsidRPr="005A251B">
        <w:rPr>
          <w:rFonts w:ascii="Courier New" w:hAnsi="Courier New" w:cs="Courier New"/>
          <w:sz w:val="20"/>
          <w:szCs w:val="20"/>
        </w:rPr>
        <w:t>);</w:t>
      </w:r>
      <w:r w:rsidR="006125C4">
        <w:rPr>
          <w:rFonts w:ascii="Courier New" w:hAnsi="Courier New" w:cs="Courier New"/>
          <w:sz w:val="20"/>
          <w:szCs w:val="20"/>
        </w:rPr>
        <w:t xml:space="preserve"> </w:t>
      </w:r>
      <w:bookmarkStart w:id="11" w:name="_Hlk117089863"/>
      <w:r w:rsidR="006125C4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6125C4">
        <w:rPr>
          <w:rFonts w:ascii="Courier New" w:hAnsi="Courier New" w:cs="Courier New"/>
          <w:color w:val="538135" w:themeColor="accent6" w:themeShade="BF"/>
          <w:sz w:val="18"/>
          <w:szCs w:val="18"/>
        </w:rPr>
        <w:t>Indicates the n</w:t>
      </w:r>
      <w:r w:rsidR="006125C4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umber of classes </w:t>
      </w:r>
      <w:r w:rsidR="006125C4">
        <w:rPr>
          <w:rFonts w:ascii="Courier New" w:hAnsi="Courier New" w:cs="Courier New"/>
          <w:color w:val="538135" w:themeColor="accent6" w:themeShade="BF"/>
          <w:sz w:val="18"/>
          <w:szCs w:val="18"/>
        </w:rPr>
        <w:t>at pre- (x) and intra-pandemic (y)</w:t>
      </w:r>
    </w:p>
    <w:bookmarkEnd w:id="11"/>
    <w:p w14:paraId="7A966FC3" w14:textId="6795141D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Missing are all (-9999);</w:t>
      </w:r>
      <w:r w:rsidR="006125C4">
        <w:rPr>
          <w:rFonts w:ascii="Courier New" w:hAnsi="Courier New" w:cs="Courier New"/>
          <w:sz w:val="20"/>
          <w:szCs w:val="20"/>
        </w:rPr>
        <w:t xml:space="preserve"> </w:t>
      </w:r>
      <w:r w:rsidR="006125C4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Indicates the value assigned to missing variables in the dataset</w:t>
      </w:r>
    </w:p>
    <w:p w14:paraId="784A7BDB" w14:textId="7777777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Analysis:</w:t>
      </w:r>
    </w:p>
    <w:p w14:paraId="5C7E6FAD" w14:textId="3F1A106B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Type = mixture;</w:t>
      </w:r>
      <w:r w:rsidR="006125C4">
        <w:rPr>
          <w:rFonts w:ascii="Courier New" w:hAnsi="Courier New" w:cs="Courier New"/>
          <w:sz w:val="20"/>
          <w:szCs w:val="20"/>
        </w:rPr>
        <w:t xml:space="preserve"> </w:t>
      </w:r>
      <w:r w:rsidR="006125C4">
        <w:rPr>
          <w:rFonts w:ascii="Courier New" w:hAnsi="Courier New" w:cs="Courier New"/>
          <w:color w:val="538135" w:themeColor="accent6" w:themeShade="BF"/>
          <w:sz w:val="18"/>
          <w:szCs w:val="18"/>
        </w:rPr>
        <w:t># Calls the mixture model algorithm</w:t>
      </w:r>
    </w:p>
    <w:p w14:paraId="798F2812" w14:textId="59E2FCF3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Starts = 1000 250;</w:t>
      </w:r>
      <w:r w:rsidR="006125C4">
        <w:rPr>
          <w:rFonts w:ascii="Courier New" w:hAnsi="Courier New" w:cs="Courier New"/>
          <w:sz w:val="20"/>
          <w:szCs w:val="20"/>
        </w:rPr>
        <w:t xml:space="preserve"> </w:t>
      </w:r>
      <w:r w:rsidR="006125C4">
        <w:rPr>
          <w:rFonts w:ascii="Courier New" w:hAnsi="Courier New" w:cs="Courier New"/>
          <w:color w:val="538135" w:themeColor="accent6" w:themeShade="BF"/>
          <w:sz w:val="18"/>
          <w:szCs w:val="18"/>
        </w:rPr>
        <w:t># Specifies the number of random sets of starting values followed by the number of final optimisations</w:t>
      </w:r>
    </w:p>
    <w:p w14:paraId="3C461338" w14:textId="529C1F2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Stiterations = 20;</w:t>
      </w:r>
      <w:r w:rsidR="006125C4">
        <w:rPr>
          <w:rFonts w:ascii="Courier New" w:hAnsi="Courier New" w:cs="Courier New"/>
          <w:sz w:val="20"/>
          <w:szCs w:val="20"/>
        </w:rPr>
        <w:t xml:space="preserve"> </w:t>
      </w:r>
      <w:r w:rsidR="006125C4" w:rsidRPr="008750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6125C4">
        <w:rPr>
          <w:rFonts w:ascii="Courier New" w:hAnsi="Courier New" w:cs="Courier New"/>
          <w:color w:val="538135" w:themeColor="accent6" w:themeShade="BF"/>
          <w:sz w:val="18"/>
          <w:szCs w:val="18"/>
        </w:rPr>
        <w:t>Specifies the maximum number of iterations allowed in the initial stage</w:t>
      </w:r>
    </w:p>
    <w:p w14:paraId="675C22B5" w14:textId="7777777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Model:</w:t>
      </w:r>
    </w:p>
    <w:p w14:paraId="54AC7203" w14:textId="7777777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%OVERALL%</w:t>
      </w:r>
    </w:p>
    <w:p w14:paraId="769ECB62" w14:textId="2E8A4DBA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y ON x</w:t>
      </w:r>
      <w:r w:rsidR="002C0CFF">
        <w:rPr>
          <w:rFonts w:ascii="Courier New" w:hAnsi="Courier New" w:cs="Courier New"/>
          <w:sz w:val="20"/>
          <w:szCs w:val="20"/>
        </w:rPr>
        <w:t xml:space="preserve"> </w:t>
      </w:r>
      <w:bookmarkStart w:id="12" w:name="_Hlk117089706"/>
      <w:r w:rsidR="002C0CFF" w:rsidRPr="002C0CFF">
        <w:rPr>
          <w:rFonts w:ascii="Courier New" w:hAnsi="Courier New" w:cs="Courier New"/>
          <w:color w:val="538135" w:themeColor="accent6" w:themeShade="BF"/>
          <w:sz w:val="18"/>
          <w:szCs w:val="18"/>
        </w:rPr>
        <w:t># Multinomial logistic regression of y on x</w:t>
      </w:r>
      <w:bookmarkEnd w:id="12"/>
    </w:p>
    <w:p w14:paraId="44ED56D4" w14:textId="7777777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MODEL x:</w:t>
      </w:r>
    </w:p>
    <w:p w14:paraId="6028CFF7" w14:textId="7777777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%x#1%</w:t>
      </w:r>
    </w:p>
    <w:p w14:paraId="18BF257A" w14:textId="4A48DC35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[emails0$1-transa0$1];</w:t>
      </w:r>
      <w:r w:rsidR="006125C4">
        <w:rPr>
          <w:rFonts w:ascii="Courier New" w:hAnsi="Courier New" w:cs="Courier New"/>
          <w:sz w:val="20"/>
          <w:szCs w:val="20"/>
        </w:rPr>
        <w:t xml:space="preserve"> </w:t>
      </w:r>
      <w:r w:rsidR="006125C4" w:rsidRPr="008750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6125C4">
        <w:rPr>
          <w:rFonts w:ascii="Courier New" w:hAnsi="Courier New" w:cs="Courier New"/>
          <w:color w:val="538135" w:themeColor="accent6" w:themeShade="BF"/>
          <w:sz w:val="18"/>
          <w:szCs w:val="18"/>
        </w:rPr>
        <w:t>No constraints on thresholds (freely estimated)</w:t>
      </w:r>
    </w:p>
    <w:p w14:paraId="780D7EA0" w14:textId="7777777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%x#2%</w:t>
      </w:r>
    </w:p>
    <w:p w14:paraId="38BFC101" w14:textId="7777777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[emails0$1-transa0$1];</w:t>
      </w:r>
    </w:p>
    <w:p w14:paraId="2F5C0706" w14:textId="7777777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%x#3%</w:t>
      </w:r>
    </w:p>
    <w:p w14:paraId="78864BD7" w14:textId="7777777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[emails0$1-transa0$1];</w:t>
      </w:r>
    </w:p>
    <w:p w14:paraId="53186F11" w14:textId="7777777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MODEL y:</w:t>
      </w:r>
    </w:p>
    <w:p w14:paraId="6B69B1AB" w14:textId="7777777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%y#1%</w:t>
      </w:r>
    </w:p>
    <w:p w14:paraId="50D1ECCC" w14:textId="7777777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[emails1$1-transa1$1];</w:t>
      </w:r>
    </w:p>
    <w:p w14:paraId="20763BBB" w14:textId="7777777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%y#2%</w:t>
      </w:r>
    </w:p>
    <w:p w14:paraId="72DE44CE" w14:textId="7777777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[emails1$1-transa1$1];</w:t>
      </w:r>
    </w:p>
    <w:p w14:paraId="540284CD" w14:textId="7777777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%y#3%</w:t>
      </w:r>
    </w:p>
    <w:p w14:paraId="7FAD90F3" w14:textId="7777777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[emails1$1-transa1$1];</w:t>
      </w:r>
    </w:p>
    <w:p w14:paraId="409EAA5F" w14:textId="7777777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Output:</w:t>
      </w:r>
    </w:p>
    <w:p w14:paraId="21FACE2A" w14:textId="4475F662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TECH1 TECH8 TECH15;</w:t>
      </w:r>
      <w:r w:rsidR="006125C4">
        <w:rPr>
          <w:rFonts w:ascii="Courier New" w:hAnsi="Courier New" w:cs="Courier New"/>
          <w:sz w:val="20"/>
          <w:szCs w:val="20"/>
        </w:rPr>
        <w:t xml:space="preserve"> </w:t>
      </w:r>
      <w:r w:rsidR="006125C4" w:rsidRPr="00AC6A45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Requests </w:t>
      </w:r>
      <w:r w:rsidR="006125C4">
        <w:rPr>
          <w:rFonts w:ascii="Courier New" w:hAnsi="Courier New" w:cs="Courier New"/>
          <w:color w:val="538135" w:themeColor="accent6" w:themeShade="BF"/>
          <w:sz w:val="18"/>
          <w:szCs w:val="18"/>
        </w:rPr>
        <w:t>additional output</w:t>
      </w:r>
    </w:p>
    <w:p w14:paraId="2DC3D7F5" w14:textId="7777777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Plot:</w:t>
      </w:r>
    </w:p>
    <w:p w14:paraId="4D409C68" w14:textId="37D1711E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Type is PLOT3;</w:t>
      </w:r>
      <w:r w:rsidR="006125C4">
        <w:rPr>
          <w:rFonts w:ascii="Courier New" w:hAnsi="Courier New" w:cs="Courier New"/>
          <w:sz w:val="20"/>
          <w:szCs w:val="20"/>
        </w:rPr>
        <w:t xml:space="preserve"> </w:t>
      </w:r>
      <w:r w:rsidR="006125C4" w:rsidRPr="00AC6A45">
        <w:rPr>
          <w:rFonts w:ascii="Courier New" w:hAnsi="Courier New" w:cs="Courier New"/>
          <w:color w:val="538135" w:themeColor="accent6" w:themeShade="BF"/>
          <w:sz w:val="18"/>
          <w:szCs w:val="18"/>
        </w:rPr>
        <w:t># Requests graphical displays</w:t>
      </w:r>
    </w:p>
    <w:p w14:paraId="42BD29C8" w14:textId="77777777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Savedata:</w:t>
      </w:r>
    </w:p>
    <w:p w14:paraId="6DF8BBFD" w14:textId="378C0F6E" w:rsidR="005A251B" w:rsidRP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File is </w:t>
      </w:r>
      <w:r w:rsidR="002449E9">
        <w:rPr>
          <w:rFonts w:ascii="Courier New" w:hAnsi="Courier New" w:cs="Courier New"/>
          <w:sz w:val="20"/>
          <w:szCs w:val="20"/>
        </w:rPr>
        <w:t>fe</w:t>
      </w:r>
      <w:r w:rsidRPr="005A251B">
        <w:rPr>
          <w:rFonts w:ascii="Courier New" w:hAnsi="Courier New" w:cs="Courier New"/>
          <w:sz w:val="20"/>
          <w:szCs w:val="20"/>
        </w:rPr>
        <w:t>malewide_LTAMNI.txt;</w:t>
      </w:r>
      <w:r w:rsidR="006125C4">
        <w:rPr>
          <w:rFonts w:ascii="Courier New" w:hAnsi="Courier New" w:cs="Courier New"/>
          <w:sz w:val="20"/>
          <w:szCs w:val="20"/>
        </w:rPr>
        <w:t xml:space="preserve"> </w:t>
      </w:r>
      <w:r w:rsidR="006125C4">
        <w:rPr>
          <w:rFonts w:ascii="Courier New" w:hAnsi="Courier New" w:cs="Courier New"/>
          <w:color w:val="538135" w:themeColor="accent6" w:themeShade="BF"/>
          <w:sz w:val="18"/>
          <w:szCs w:val="18"/>
        </w:rPr>
        <w:t># Saves the posterior probabilities to a new text file</w:t>
      </w:r>
    </w:p>
    <w:p w14:paraId="22753B89" w14:textId="08D7342F" w:rsidR="005A251B" w:rsidRDefault="005A251B" w:rsidP="006125C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Save = CPROBABILITIES;</w:t>
      </w:r>
    </w:p>
    <w:p w14:paraId="42F99510" w14:textId="7BD8642B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87D243" w14:textId="709A2BEE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943043" w14:textId="010C5C46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3CAC6A" w14:textId="7CAF472E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4AB1DC" w14:textId="2B963265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180EB4" w14:textId="01F8EA35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3DAC6D" w14:textId="6A0C9BC7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C10B65" w14:textId="08DEDCF7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CF96D8" w14:textId="7EDABAC3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3BCEB7" w14:textId="19761055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5D5C27" w14:textId="55A524C0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7FB8C2" w14:textId="2DDFD09B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5293E2" w14:textId="4100538A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91BA83" w14:textId="25AD0437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877689" w14:textId="5CDB6DB0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0BE5F5" w14:textId="0881CCDC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9CDA20" w14:textId="7A690564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00D2A1" w14:textId="7C9D235B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625518" w14:textId="5E673715" w:rsidR="005A251B" w:rsidRDefault="005A251B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58BA65" w14:textId="77777777" w:rsidR="006125C4" w:rsidRDefault="006125C4" w:rsidP="005A25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C803F2" w14:textId="7300B8E1" w:rsidR="005A251B" w:rsidRPr="00C114A1" w:rsidRDefault="00C114A1" w:rsidP="002C0CF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Conditional LTA:</w:t>
      </w:r>
    </w:p>
    <w:p w14:paraId="3E6E7A5C" w14:textId="2F58DE30" w:rsid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C51183D" w14:textId="77777777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Data:</w:t>
      </w:r>
    </w:p>
    <w:p w14:paraId="1E1B9376" w14:textId="40F4C5D5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File is </w:t>
      </w:r>
      <w:r w:rsidR="00CF0BE6">
        <w:rPr>
          <w:rFonts w:ascii="Courier New" w:hAnsi="Courier New" w:cs="Courier New"/>
          <w:sz w:val="20"/>
          <w:szCs w:val="20"/>
        </w:rPr>
        <w:t>fe</w:t>
      </w:r>
      <w:r w:rsidRPr="005A251B">
        <w:rPr>
          <w:rFonts w:ascii="Courier New" w:hAnsi="Courier New" w:cs="Courier New"/>
          <w:sz w:val="20"/>
          <w:szCs w:val="20"/>
        </w:rPr>
        <w:t>malewide2.dta.dat;</w:t>
      </w:r>
      <w:r w:rsidR="0025773A">
        <w:rPr>
          <w:rFonts w:ascii="Courier New" w:hAnsi="Courier New" w:cs="Courier New"/>
          <w:sz w:val="20"/>
          <w:szCs w:val="20"/>
        </w:rPr>
        <w:t xml:space="preserve"> </w:t>
      </w:r>
      <w:r w:rsidR="0025773A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File name</w:t>
      </w:r>
    </w:p>
    <w:p w14:paraId="22F4CB4B" w14:textId="77777777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Variable:</w:t>
      </w:r>
    </w:p>
    <w:p w14:paraId="2427C348" w14:textId="77777777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Names are </w:t>
      </w:r>
    </w:p>
    <w:p w14:paraId="5F09B1EC" w14:textId="77777777" w:rsidR="0025773A" w:rsidRPr="005A251B" w:rsidRDefault="005A251B" w:rsidP="0025773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</w:t>
      </w:r>
      <w:r w:rsidR="0025773A" w:rsidRPr="005A251B">
        <w:rPr>
          <w:rFonts w:ascii="Courier New" w:hAnsi="Courier New" w:cs="Courier New"/>
          <w:sz w:val="20"/>
          <w:szCs w:val="20"/>
        </w:rPr>
        <w:t>idauniq SexTV0 emails0 calls0 health0 enter0 news0 market0</w:t>
      </w:r>
    </w:p>
    <w:p w14:paraId="11FB9968" w14:textId="77777777" w:rsidR="0025773A" w:rsidRPr="005A251B" w:rsidRDefault="0025773A" w:rsidP="0025773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social0 transa0 SexTV1 emails1 calls1 health1</w:t>
      </w:r>
      <w:r w:rsidRPr="00E5465E">
        <w:rPr>
          <w:rFonts w:ascii="Courier New" w:hAnsi="Courier New" w:cs="Courier New"/>
          <w:sz w:val="20"/>
          <w:szCs w:val="20"/>
        </w:rPr>
        <w:t xml:space="preserve"> </w:t>
      </w:r>
      <w:r w:rsidRPr="005A251B">
        <w:rPr>
          <w:rFonts w:ascii="Courier New" w:hAnsi="Courier New" w:cs="Courier New"/>
          <w:sz w:val="20"/>
          <w:szCs w:val="20"/>
        </w:rPr>
        <w:t>enter1</w:t>
      </w:r>
      <w:r w:rsidRPr="00E5465E">
        <w:rPr>
          <w:rFonts w:ascii="Courier New" w:hAnsi="Courier New" w:cs="Courier New"/>
          <w:sz w:val="20"/>
          <w:szCs w:val="20"/>
        </w:rPr>
        <w:t xml:space="preserve"> </w:t>
      </w:r>
      <w:r w:rsidRPr="005A251B">
        <w:rPr>
          <w:rFonts w:ascii="Courier New" w:hAnsi="Courier New" w:cs="Courier New"/>
          <w:sz w:val="20"/>
          <w:szCs w:val="20"/>
        </w:rPr>
        <w:t>news1</w:t>
      </w:r>
    </w:p>
    <w:p w14:paraId="7C38E91E" w14:textId="77777777" w:rsidR="0025773A" w:rsidRDefault="0025773A" w:rsidP="0025773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market1 social1 transa</w:t>
      </w:r>
      <w:r>
        <w:rPr>
          <w:rFonts w:ascii="Courier New" w:hAnsi="Courier New" w:cs="Courier New"/>
          <w:sz w:val="20"/>
          <w:szCs w:val="20"/>
        </w:rPr>
        <w:t xml:space="preserve">1 </w:t>
      </w:r>
      <w:r w:rsidRPr="005A251B">
        <w:rPr>
          <w:rFonts w:ascii="Courier New" w:hAnsi="Courier New" w:cs="Courier New"/>
          <w:sz w:val="20"/>
          <w:szCs w:val="20"/>
        </w:rPr>
        <w:t xml:space="preserve">mediumed highed highocc </w:t>
      </w:r>
      <w:r>
        <w:rPr>
          <w:rFonts w:ascii="Courier New" w:hAnsi="Courier New" w:cs="Courier New"/>
          <w:sz w:val="20"/>
          <w:szCs w:val="20"/>
        </w:rPr>
        <w:t>mediumocc</w:t>
      </w:r>
    </w:p>
    <w:p w14:paraId="2E5428E6" w14:textId="77777777" w:rsidR="0025773A" w:rsidRPr="004F66FF" w:rsidRDefault="0025773A" w:rsidP="0025773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Pr="005A251B">
        <w:rPr>
          <w:rFonts w:ascii="Courier New" w:hAnsi="Courier New" w:cs="Courier New"/>
          <w:sz w:val="20"/>
          <w:szCs w:val="20"/>
        </w:rPr>
        <w:t>quint2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A251B">
        <w:rPr>
          <w:rFonts w:ascii="Courier New" w:hAnsi="Courier New" w:cs="Courier New"/>
          <w:sz w:val="20"/>
          <w:szCs w:val="20"/>
        </w:rPr>
        <w:t>quint3 quint4 quint5 indager_cons</w:t>
      </w:r>
      <w:r>
        <w:rPr>
          <w:rFonts w:ascii="Courier New" w:hAnsi="Courier New" w:cs="Courier New"/>
          <w:sz w:val="20"/>
          <w:szCs w:val="20"/>
        </w:rPr>
        <w:t xml:space="preserve"> sex_cons</w:t>
      </w:r>
      <w:r w:rsidRPr="004F66FF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Variable names</w:t>
      </w:r>
    </w:p>
    <w:p w14:paraId="25BE69A1" w14:textId="6DB1C2EA" w:rsidR="005A251B" w:rsidRPr="005A251B" w:rsidRDefault="005A251B" w:rsidP="0025773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usevariables are emails0 calls0 health0 enter0 news0 market0 social0 transa0 </w:t>
      </w:r>
    </w:p>
    <w:p w14:paraId="14E6FB84" w14:textId="77777777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indager_cons mediumed highed mediumocc highocc quint2 quint3 quint4 quint5</w:t>
      </w:r>
    </w:p>
    <w:p w14:paraId="7C4BA900" w14:textId="0F7AAD8C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emails1 calls1 health1 enter1 news1 market1 social1 transa1;</w:t>
      </w:r>
      <w:r w:rsidR="00A2044F">
        <w:rPr>
          <w:rFonts w:ascii="Courier New" w:hAnsi="Courier New" w:cs="Courier New"/>
          <w:sz w:val="20"/>
          <w:szCs w:val="20"/>
        </w:rPr>
        <w:t xml:space="preserve"> </w:t>
      </w:r>
      <w:r w:rsidR="00A2044F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A2044F">
        <w:rPr>
          <w:rFonts w:ascii="Courier New" w:hAnsi="Courier New" w:cs="Courier New"/>
          <w:color w:val="538135" w:themeColor="accent6" w:themeShade="BF"/>
          <w:sz w:val="18"/>
          <w:szCs w:val="18"/>
        </w:rPr>
        <w:t>Subset of v</w:t>
      </w:r>
      <w:r w:rsidR="00A2044F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ariables to use</w:t>
      </w:r>
    </w:p>
    <w:p w14:paraId="7D9F7216" w14:textId="77777777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categorical are emails0 calls0 health0 enter0 news0 market0 social0 transa0 </w:t>
      </w:r>
    </w:p>
    <w:p w14:paraId="68E8B764" w14:textId="12787C8F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 emails1 calls1 health1 enter1 news1 market1 social1 transa1;</w:t>
      </w:r>
      <w:r w:rsidR="00B81E1A">
        <w:rPr>
          <w:rFonts w:ascii="Courier New" w:hAnsi="Courier New" w:cs="Courier New"/>
          <w:sz w:val="20"/>
          <w:szCs w:val="20"/>
        </w:rPr>
        <w:t xml:space="preserve"> </w:t>
      </w:r>
      <w:r w:rsidR="00B81E1A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Specifies </w:t>
      </w:r>
      <w:r w:rsidR="00B81E1A">
        <w:rPr>
          <w:rFonts w:ascii="Courier New" w:hAnsi="Courier New" w:cs="Courier New"/>
          <w:color w:val="538135" w:themeColor="accent6" w:themeShade="BF"/>
          <w:sz w:val="18"/>
          <w:szCs w:val="18"/>
        </w:rPr>
        <w:t>which variables are categorical</w:t>
      </w:r>
    </w:p>
    <w:p w14:paraId="42D06BD7" w14:textId="37D595AE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IDvariable is idauniq;</w:t>
      </w:r>
      <w:r w:rsidR="00FF4232">
        <w:rPr>
          <w:rFonts w:ascii="Courier New" w:hAnsi="Courier New" w:cs="Courier New"/>
          <w:sz w:val="20"/>
          <w:szCs w:val="20"/>
        </w:rPr>
        <w:t xml:space="preserve"> </w:t>
      </w:r>
      <w:r w:rsidR="00FF4232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Indicates name of participant ID variable</w:t>
      </w:r>
    </w:p>
    <w:p w14:paraId="50C60241" w14:textId="249F5B40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classes = x(3) y(</w:t>
      </w:r>
      <w:r w:rsidR="00CF0BE6">
        <w:rPr>
          <w:rFonts w:ascii="Courier New" w:hAnsi="Courier New" w:cs="Courier New"/>
          <w:sz w:val="20"/>
          <w:szCs w:val="20"/>
        </w:rPr>
        <w:t>2</w:t>
      </w:r>
      <w:r w:rsidRPr="005A251B">
        <w:rPr>
          <w:rFonts w:ascii="Courier New" w:hAnsi="Courier New" w:cs="Courier New"/>
          <w:sz w:val="20"/>
          <w:szCs w:val="20"/>
        </w:rPr>
        <w:t>);</w:t>
      </w:r>
      <w:r w:rsidR="00FF4232">
        <w:rPr>
          <w:rFonts w:ascii="Courier New" w:hAnsi="Courier New" w:cs="Courier New"/>
          <w:sz w:val="20"/>
          <w:szCs w:val="20"/>
        </w:rPr>
        <w:t xml:space="preserve"> </w:t>
      </w:r>
      <w:r w:rsidR="00FF4232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FF4232">
        <w:rPr>
          <w:rFonts w:ascii="Courier New" w:hAnsi="Courier New" w:cs="Courier New"/>
          <w:color w:val="538135" w:themeColor="accent6" w:themeShade="BF"/>
          <w:sz w:val="18"/>
          <w:szCs w:val="18"/>
        </w:rPr>
        <w:t>Indicates the n</w:t>
      </w:r>
      <w:r w:rsidR="00FF4232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umber of classes </w:t>
      </w:r>
      <w:r w:rsidR="00FF4232">
        <w:rPr>
          <w:rFonts w:ascii="Courier New" w:hAnsi="Courier New" w:cs="Courier New"/>
          <w:color w:val="538135" w:themeColor="accent6" w:themeShade="BF"/>
          <w:sz w:val="18"/>
          <w:szCs w:val="18"/>
        </w:rPr>
        <w:t>at pre- (x) and intra-pandemic (y)</w:t>
      </w:r>
    </w:p>
    <w:p w14:paraId="575147B6" w14:textId="03583352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Missing are all (-9999);</w:t>
      </w:r>
      <w:r w:rsidR="00FF4232">
        <w:rPr>
          <w:rFonts w:ascii="Courier New" w:hAnsi="Courier New" w:cs="Courier New"/>
          <w:sz w:val="20"/>
          <w:szCs w:val="20"/>
        </w:rPr>
        <w:t xml:space="preserve"> </w:t>
      </w:r>
      <w:r w:rsidR="00FF4232" w:rsidRPr="00991A5B">
        <w:rPr>
          <w:rFonts w:ascii="Courier New" w:hAnsi="Courier New" w:cs="Courier New"/>
          <w:color w:val="538135" w:themeColor="accent6" w:themeShade="BF"/>
          <w:sz w:val="18"/>
          <w:szCs w:val="18"/>
        </w:rPr>
        <w:t># Indicates the value assigned to missing variables in the dataset</w:t>
      </w:r>
    </w:p>
    <w:p w14:paraId="6438F19F" w14:textId="77777777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Analysis:</w:t>
      </w:r>
    </w:p>
    <w:p w14:paraId="779A5F2A" w14:textId="665308A3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Type = mixture;</w:t>
      </w:r>
      <w:r w:rsidR="00FF4232">
        <w:rPr>
          <w:rFonts w:ascii="Courier New" w:hAnsi="Courier New" w:cs="Courier New"/>
          <w:sz w:val="20"/>
          <w:szCs w:val="20"/>
        </w:rPr>
        <w:t xml:space="preserve"> </w:t>
      </w:r>
      <w:r w:rsidR="00FF4232">
        <w:rPr>
          <w:rFonts w:ascii="Courier New" w:hAnsi="Courier New" w:cs="Courier New"/>
          <w:color w:val="538135" w:themeColor="accent6" w:themeShade="BF"/>
          <w:sz w:val="18"/>
          <w:szCs w:val="18"/>
        </w:rPr>
        <w:t># Calls the mixture model algorithm</w:t>
      </w:r>
    </w:p>
    <w:p w14:paraId="7841B881" w14:textId="4E832B0E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Starts = 1000 250;</w:t>
      </w:r>
      <w:r w:rsidR="00FF4232">
        <w:rPr>
          <w:rFonts w:ascii="Courier New" w:hAnsi="Courier New" w:cs="Courier New"/>
          <w:sz w:val="20"/>
          <w:szCs w:val="20"/>
        </w:rPr>
        <w:t xml:space="preserve"> </w:t>
      </w:r>
      <w:r w:rsidR="00FF4232">
        <w:rPr>
          <w:rFonts w:ascii="Courier New" w:hAnsi="Courier New" w:cs="Courier New"/>
          <w:color w:val="538135" w:themeColor="accent6" w:themeShade="BF"/>
          <w:sz w:val="18"/>
          <w:szCs w:val="18"/>
        </w:rPr>
        <w:t># Specifies the number of random sets of starting values followed by the number of final optimisations</w:t>
      </w:r>
    </w:p>
    <w:p w14:paraId="7865535F" w14:textId="32B41138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Stiterations = 20;</w:t>
      </w:r>
      <w:r w:rsidR="00FF4232">
        <w:rPr>
          <w:rFonts w:ascii="Courier New" w:hAnsi="Courier New" w:cs="Courier New"/>
          <w:sz w:val="20"/>
          <w:szCs w:val="20"/>
        </w:rPr>
        <w:t xml:space="preserve"> </w:t>
      </w:r>
      <w:r w:rsidR="00FF4232" w:rsidRPr="008750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FF4232">
        <w:rPr>
          <w:rFonts w:ascii="Courier New" w:hAnsi="Courier New" w:cs="Courier New"/>
          <w:color w:val="538135" w:themeColor="accent6" w:themeShade="BF"/>
          <w:sz w:val="18"/>
          <w:szCs w:val="18"/>
        </w:rPr>
        <w:t>Specifies the maximum number of iterations allowed in the initial stage</w:t>
      </w:r>
    </w:p>
    <w:p w14:paraId="623C5C25" w14:textId="77777777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Model:</w:t>
      </w:r>
    </w:p>
    <w:p w14:paraId="40A7E25D" w14:textId="19F8D869" w:rsid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%OVERALL%</w:t>
      </w:r>
    </w:p>
    <w:p w14:paraId="7A92E9DD" w14:textId="19C19E95" w:rsidR="002C0CFF" w:rsidRPr="005A251B" w:rsidRDefault="002C0CFF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# Multinomial logistic regression of the pre-pandemic latent class variable (x) on covariates</w:t>
      </w:r>
    </w:p>
    <w:p w14:paraId="38C60BA2" w14:textId="20B91D25" w:rsidR="002C0CFF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x ON indager_cons mediumed highed mediumocc highocc quint2 quint3 quint4 quint5;</w:t>
      </w:r>
    </w:p>
    <w:p w14:paraId="4288557A" w14:textId="6803CEF0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y ON x;</w:t>
      </w:r>
      <w:r w:rsidR="002C0CFF">
        <w:rPr>
          <w:rFonts w:ascii="Courier New" w:hAnsi="Courier New" w:cs="Courier New"/>
          <w:sz w:val="20"/>
          <w:szCs w:val="20"/>
        </w:rPr>
        <w:t xml:space="preserve"> </w:t>
      </w:r>
      <w:r w:rsidR="002C0CFF" w:rsidRPr="002C0CFF">
        <w:rPr>
          <w:rFonts w:ascii="Courier New" w:hAnsi="Courier New" w:cs="Courier New"/>
          <w:color w:val="538135" w:themeColor="accent6" w:themeShade="BF"/>
          <w:sz w:val="18"/>
          <w:szCs w:val="18"/>
        </w:rPr>
        <w:t># Multinomial logistic regression of y on x</w:t>
      </w:r>
    </w:p>
    <w:p w14:paraId="0344003E" w14:textId="77777777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MODEL x:</w:t>
      </w:r>
    </w:p>
    <w:p w14:paraId="62C9F29C" w14:textId="77777777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%x#1%</w:t>
      </w:r>
    </w:p>
    <w:p w14:paraId="786D2B54" w14:textId="3AE96426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[emails0$1-transa0$1];</w:t>
      </w:r>
      <w:r w:rsidR="002C0CFF">
        <w:rPr>
          <w:rFonts w:ascii="Courier New" w:hAnsi="Courier New" w:cs="Courier New"/>
          <w:sz w:val="20"/>
          <w:szCs w:val="20"/>
        </w:rPr>
        <w:t xml:space="preserve"> </w:t>
      </w:r>
      <w:r w:rsidR="002C0CFF" w:rsidRPr="008750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2C0CFF">
        <w:rPr>
          <w:rFonts w:ascii="Courier New" w:hAnsi="Courier New" w:cs="Courier New"/>
          <w:color w:val="538135" w:themeColor="accent6" w:themeShade="BF"/>
          <w:sz w:val="18"/>
          <w:szCs w:val="18"/>
        </w:rPr>
        <w:t>No constraints on thresholds (freely estimated)</w:t>
      </w:r>
    </w:p>
    <w:p w14:paraId="0F243280" w14:textId="77777777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%x#2%</w:t>
      </w:r>
    </w:p>
    <w:p w14:paraId="7AB20B13" w14:textId="77777777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[emails0$1-transa0$1];</w:t>
      </w:r>
    </w:p>
    <w:p w14:paraId="1B5FC90C" w14:textId="77777777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%x#3%</w:t>
      </w:r>
    </w:p>
    <w:p w14:paraId="44B08FA0" w14:textId="77777777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[emails0$1-transa0$1];</w:t>
      </w:r>
    </w:p>
    <w:p w14:paraId="4482C4CB" w14:textId="77777777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MODEL y:</w:t>
      </w:r>
    </w:p>
    <w:p w14:paraId="67C46727" w14:textId="77777777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%y#1%</w:t>
      </w:r>
    </w:p>
    <w:p w14:paraId="74B620FA" w14:textId="77777777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[emails1$1-transa1$1];</w:t>
      </w:r>
    </w:p>
    <w:p w14:paraId="0A1C008C" w14:textId="77777777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%y#2%</w:t>
      </w:r>
    </w:p>
    <w:p w14:paraId="6F4DB9B9" w14:textId="77777777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  [emails1$1-transa1$1];</w:t>
      </w:r>
    </w:p>
    <w:p w14:paraId="611C31D7" w14:textId="77777777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Output:</w:t>
      </w:r>
    </w:p>
    <w:p w14:paraId="11B0F0C8" w14:textId="5F2BC5CD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TECH1 TECH8 TECH15 SVALUES;</w:t>
      </w:r>
      <w:r w:rsidR="002C0CFF">
        <w:rPr>
          <w:rFonts w:ascii="Courier New" w:hAnsi="Courier New" w:cs="Courier New"/>
          <w:sz w:val="20"/>
          <w:szCs w:val="20"/>
        </w:rPr>
        <w:t xml:space="preserve"> </w:t>
      </w:r>
      <w:r w:rsidR="002C0CFF" w:rsidRPr="00AC6A45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Requests </w:t>
      </w:r>
      <w:r w:rsidR="002C0CFF">
        <w:rPr>
          <w:rFonts w:ascii="Courier New" w:hAnsi="Courier New" w:cs="Courier New"/>
          <w:color w:val="538135" w:themeColor="accent6" w:themeShade="BF"/>
          <w:sz w:val="18"/>
          <w:szCs w:val="18"/>
        </w:rPr>
        <w:t>additional output</w:t>
      </w:r>
    </w:p>
    <w:p w14:paraId="4C11DCCE" w14:textId="77777777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Plot:</w:t>
      </w:r>
    </w:p>
    <w:p w14:paraId="6450B4DC" w14:textId="7E157FC6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Type is PLOT3;</w:t>
      </w:r>
      <w:r w:rsidR="002C0CFF">
        <w:rPr>
          <w:rFonts w:ascii="Courier New" w:hAnsi="Courier New" w:cs="Courier New"/>
          <w:sz w:val="20"/>
          <w:szCs w:val="20"/>
        </w:rPr>
        <w:t xml:space="preserve"> </w:t>
      </w:r>
      <w:r w:rsidR="002C0CFF" w:rsidRPr="00AC6A45">
        <w:rPr>
          <w:rFonts w:ascii="Courier New" w:hAnsi="Courier New" w:cs="Courier New"/>
          <w:color w:val="538135" w:themeColor="accent6" w:themeShade="BF"/>
          <w:sz w:val="18"/>
          <w:szCs w:val="18"/>
        </w:rPr>
        <w:t># Requests graphical displays</w:t>
      </w:r>
    </w:p>
    <w:p w14:paraId="07373697" w14:textId="77777777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>Savedata:</w:t>
      </w:r>
    </w:p>
    <w:p w14:paraId="6C35EA16" w14:textId="4D95D247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File is </w:t>
      </w:r>
      <w:r w:rsidR="00CF0BE6">
        <w:rPr>
          <w:rFonts w:ascii="Courier New" w:hAnsi="Courier New" w:cs="Courier New"/>
          <w:sz w:val="20"/>
          <w:szCs w:val="20"/>
        </w:rPr>
        <w:t>fe</w:t>
      </w:r>
      <w:r w:rsidRPr="005A251B">
        <w:rPr>
          <w:rFonts w:ascii="Courier New" w:hAnsi="Courier New" w:cs="Courier New"/>
          <w:sz w:val="20"/>
          <w:szCs w:val="20"/>
        </w:rPr>
        <w:t>malewide_LTAcovMNIsvalues.txt;</w:t>
      </w:r>
      <w:r w:rsidR="002C0CFF">
        <w:rPr>
          <w:rFonts w:ascii="Courier New" w:hAnsi="Courier New" w:cs="Courier New"/>
          <w:sz w:val="20"/>
          <w:szCs w:val="20"/>
        </w:rPr>
        <w:t xml:space="preserve"> </w:t>
      </w:r>
      <w:r w:rsidR="002C0CFF">
        <w:rPr>
          <w:rFonts w:ascii="Courier New" w:hAnsi="Courier New" w:cs="Courier New"/>
          <w:color w:val="538135" w:themeColor="accent6" w:themeShade="BF"/>
          <w:sz w:val="18"/>
          <w:szCs w:val="18"/>
        </w:rPr>
        <w:t># Saves the posterior probabilities to a new text file</w:t>
      </w:r>
    </w:p>
    <w:p w14:paraId="7F509BD8" w14:textId="6B6246C6" w:rsidR="005A251B" w:rsidRPr="005A251B" w:rsidRDefault="005A251B" w:rsidP="002C0C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A251B">
        <w:rPr>
          <w:rFonts w:ascii="Courier New" w:hAnsi="Courier New" w:cs="Courier New"/>
          <w:sz w:val="20"/>
          <w:szCs w:val="20"/>
        </w:rPr>
        <w:t xml:space="preserve">  Save = CPROBABILITIES;</w:t>
      </w:r>
    </w:p>
    <w:sectPr w:rsidR="005A251B" w:rsidRPr="005A251B" w:rsidSect="004F31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66E13" w14:textId="77777777" w:rsidR="006A70A9" w:rsidRDefault="006A70A9" w:rsidP="006A70A9">
      <w:pPr>
        <w:spacing w:after="0" w:line="240" w:lineRule="auto"/>
      </w:pPr>
      <w:r>
        <w:separator/>
      </w:r>
    </w:p>
  </w:endnote>
  <w:endnote w:type="continuationSeparator" w:id="0">
    <w:p w14:paraId="49A85C49" w14:textId="77777777" w:rsidR="006A70A9" w:rsidRDefault="006A70A9" w:rsidP="006A7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79E57" w14:textId="77777777" w:rsidR="006A70A9" w:rsidRDefault="006A70A9" w:rsidP="006A70A9">
      <w:pPr>
        <w:spacing w:after="0" w:line="240" w:lineRule="auto"/>
      </w:pPr>
      <w:r>
        <w:separator/>
      </w:r>
    </w:p>
  </w:footnote>
  <w:footnote w:type="continuationSeparator" w:id="0">
    <w:p w14:paraId="0F803948" w14:textId="77777777" w:rsidR="006A70A9" w:rsidRDefault="006A70A9" w:rsidP="006A7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61348"/>
    <w:multiLevelType w:val="hybridMultilevel"/>
    <w:tmpl w:val="063EB482"/>
    <w:lvl w:ilvl="0" w:tplc="E7228118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C71D3"/>
    <w:multiLevelType w:val="hybridMultilevel"/>
    <w:tmpl w:val="19DA133C"/>
    <w:lvl w:ilvl="0" w:tplc="76563D90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F2"/>
    <w:rsid w:val="00074F37"/>
    <w:rsid w:val="000A5DE4"/>
    <w:rsid w:val="00126748"/>
    <w:rsid w:val="0015661A"/>
    <w:rsid w:val="0016380E"/>
    <w:rsid w:val="00173909"/>
    <w:rsid w:val="001851F8"/>
    <w:rsid w:val="00185F1A"/>
    <w:rsid w:val="00187F0C"/>
    <w:rsid w:val="001A2E8A"/>
    <w:rsid w:val="001B269F"/>
    <w:rsid w:val="001F56BD"/>
    <w:rsid w:val="0020009A"/>
    <w:rsid w:val="00215E90"/>
    <w:rsid w:val="002449E9"/>
    <w:rsid w:val="00244B21"/>
    <w:rsid w:val="00251992"/>
    <w:rsid w:val="0025773A"/>
    <w:rsid w:val="002754F2"/>
    <w:rsid w:val="002C0CFF"/>
    <w:rsid w:val="002C3021"/>
    <w:rsid w:val="0034611A"/>
    <w:rsid w:val="003850DF"/>
    <w:rsid w:val="003D028A"/>
    <w:rsid w:val="004004D6"/>
    <w:rsid w:val="00442AED"/>
    <w:rsid w:val="00475D51"/>
    <w:rsid w:val="00485F84"/>
    <w:rsid w:val="004B1B2E"/>
    <w:rsid w:val="004B36B1"/>
    <w:rsid w:val="004B631A"/>
    <w:rsid w:val="004C06B1"/>
    <w:rsid w:val="004F31F2"/>
    <w:rsid w:val="004F66FF"/>
    <w:rsid w:val="00503352"/>
    <w:rsid w:val="00572487"/>
    <w:rsid w:val="00586BA2"/>
    <w:rsid w:val="005A251B"/>
    <w:rsid w:val="005A44B4"/>
    <w:rsid w:val="005C264C"/>
    <w:rsid w:val="006125C4"/>
    <w:rsid w:val="00647E4B"/>
    <w:rsid w:val="006722DF"/>
    <w:rsid w:val="006A1A1E"/>
    <w:rsid w:val="006A70A9"/>
    <w:rsid w:val="006E5EF9"/>
    <w:rsid w:val="00705C27"/>
    <w:rsid w:val="00730FB7"/>
    <w:rsid w:val="00756B93"/>
    <w:rsid w:val="00774ECE"/>
    <w:rsid w:val="00791BEB"/>
    <w:rsid w:val="007E3116"/>
    <w:rsid w:val="008164EC"/>
    <w:rsid w:val="00823881"/>
    <w:rsid w:val="00834217"/>
    <w:rsid w:val="008456F5"/>
    <w:rsid w:val="008550AA"/>
    <w:rsid w:val="00862C53"/>
    <w:rsid w:val="00863783"/>
    <w:rsid w:val="0087507F"/>
    <w:rsid w:val="008B4556"/>
    <w:rsid w:val="008D5D84"/>
    <w:rsid w:val="00911779"/>
    <w:rsid w:val="00925778"/>
    <w:rsid w:val="00943338"/>
    <w:rsid w:val="00951363"/>
    <w:rsid w:val="00987724"/>
    <w:rsid w:val="00991A5B"/>
    <w:rsid w:val="009B5F62"/>
    <w:rsid w:val="00A2044F"/>
    <w:rsid w:val="00A2696F"/>
    <w:rsid w:val="00AC6A45"/>
    <w:rsid w:val="00B72A5B"/>
    <w:rsid w:val="00B81E1A"/>
    <w:rsid w:val="00BC05A8"/>
    <w:rsid w:val="00C114A1"/>
    <w:rsid w:val="00C13312"/>
    <w:rsid w:val="00CB64CB"/>
    <w:rsid w:val="00CF0BE6"/>
    <w:rsid w:val="00D330E7"/>
    <w:rsid w:val="00D95943"/>
    <w:rsid w:val="00DC26A5"/>
    <w:rsid w:val="00DD1050"/>
    <w:rsid w:val="00DD6B39"/>
    <w:rsid w:val="00E436FC"/>
    <w:rsid w:val="00E5465E"/>
    <w:rsid w:val="00E72733"/>
    <w:rsid w:val="00E85BDB"/>
    <w:rsid w:val="00E86CF5"/>
    <w:rsid w:val="00F53C56"/>
    <w:rsid w:val="00F83B67"/>
    <w:rsid w:val="00FB2476"/>
    <w:rsid w:val="00FC52D2"/>
    <w:rsid w:val="00FD32D1"/>
    <w:rsid w:val="00FF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2DEE8"/>
  <w15:chartTrackingRefBased/>
  <w15:docId w15:val="{28118857-9499-4FBB-8D52-BEB3EFDF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0A9"/>
  </w:style>
  <w:style w:type="paragraph" w:styleId="Footer">
    <w:name w:val="footer"/>
    <w:basedOn w:val="Normal"/>
    <w:link w:val="FooterChar"/>
    <w:uiPriority w:val="99"/>
    <w:unhideWhenUsed/>
    <w:rsid w:val="006A7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0A9"/>
  </w:style>
  <w:style w:type="paragraph" w:styleId="ListParagraph">
    <w:name w:val="List Paragraph"/>
    <w:basedOn w:val="Normal"/>
    <w:uiPriority w:val="34"/>
    <w:qFormat/>
    <w:rsid w:val="00F83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2200</Words>
  <Characters>12540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Malkowski</dc:creator>
  <cp:keywords/>
  <dc:description/>
  <cp:lastModifiedBy>Olivia Malkowski</cp:lastModifiedBy>
  <cp:revision>93</cp:revision>
  <dcterms:created xsi:type="dcterms:W3CDTF">2022-10-19T11:54:00Z</dcterms:created>
  <dcterms:modified xsi:type="dcterms:W3CDTF">2022-10-19T15:55:00Z</dcterms:modified>
</cp:coreProperties>
</file>