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371AD1">
            <w:r>
              <w:t>A1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8D5BFB">
            <w:r>
              <w:t>Ich habe mich mit dem vorgegebenen Thema befasst. Ich habe die Kapitel 3 &amp; 4 aus «</w:t>
            </w:r>
            <w:r>
              <w:rPr>
                <w:rFonts w:ascii="Consolas" w:hAnsi="Consolas" w:cs="Consolas"/>
                <w:color w:val="595959"/>
                <w:sz w:val="20"/>
                <w:szCs w:val="20"/>
              </w:rPr>
              <w:t>A1_Handbuch Software-Ergonomie.pdf</w:t>
            </w:r>
            <w:r>
              <w:t xml:space="preserve">» </w:t>
            </w:r>
            <w:r w:rsidR="00337BDC">
              <w:t>gelesen.</w:t>
            </w:r>
            <w:r w:rsidR="003C61BA">
              <w:t xml:space="preserve"> Ich habe mir zudem Gedanken gemacht, welche Anforderungen bezüglich Ergonomie mich als Benutzer als empfindlich empfinde.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4D5C0C">
            <w:r>
              <w:t>Allgemeine Webprojekte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B039CC">
            <w:r>
              <w:t>Mich in die Rolle des Benutzers zu versetzen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87A27">
            <w:r>
              <w:t>Über die einzelnen Anforderungen schreiben.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DF1C4B">
            <w:r>
              <w:t xml:space="preserve">Wichtiges Thema für eine gute </w:t>
            </w:r>
            <w:r w:rsidR="004674EC">
              <w:t>Applikation</w:t>
            </w:r>
            <w:bookmarkStart w:id="0" w:name="_GoBack"/>
            <w:bookmarkEnd w:id="0"/>
          </w:p>
        </w:tc>
      </w:tr>
    </w:tbl>
    <w:p w:rsidR="00CA27A2" w:rsidRDefault="007E626E">
      <w:r>
        <w:t>07.02.2019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133689"/>
    <w:rsid w:val="001E4438"/>
    <w:rsid w:val="00337BDC"/>
    <w:rsid w:val="00371AD1"/>
    <w:rsid w:val="003C61BA"/>
    <w:rsid w:val="004674EC"/>
    <w:rsid w:val="004D5C0C"/>
    <w:rsid w:val="00687A27"/>
    <w:rsid w:val="007E626E"/>
    <w:rsid w:val="008D5BFB"/>
    <w:rsid w:val="00B039CC"/>
    <w:rsid w:val="00B2272F"/>
    <w:rsid w:val="00BD0F36"/>
    <w:rsid w:val="00BF6589"/>
    <w:rsid w:val="00C15352"/>
    <w:rsid w:val="00CA27A2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83B12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3</cp:revision>
  <dcterms:created xsi:type="dcterms:W3CDTF">2019-02-07T14:59:00Z</dcterms:created>
  <dcterms:modified xsi:type="dcterms:W3CDTF">2019-02-19T09:38:00Z</dcterms:modified>
</cp:coreProperties>
</file>