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AB1D1" w14:textId="26B2B406" w:rsidR="00393D01" w:rsidRDefault="00393D01" w:rsidP="00393D01">
      <w:pPr>
        <w:jc w:val="center"/>
      </w:pPr>
      <w:r>
        <w:rPr>
          <w:noProof/>
        </w:rPr>
        <w:drawing>
          <wp:inline distT="0" distB="0" distL="0" distR="0" wp14:anchorId="5FFDBB80" wp14:editId="611016C5">
            <wp:extent cx="4487318" cy="1145800"/>
            <wp:effectExtent l="0" t="0" r="8890" b="0"/>
            <wp:docPr id="12570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777" cy="1153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4A0FD904" w14:textId="1BC47DF0" w:rsidR="00393D01" w:rsidRDefault="00393D01" w:rsidP="00393D01">
      <w:pPr>
        <w:rPr>
          <w:noProof/>
        </w:rPr>
      </w:pPr>
      <w:r>
        <w:br/>
      </w:r>
      <w:r>
        <w:t>1. This is the login page, I have designed the logo, if here any inputs please show?</w:t>
      </w:r>
    </w:p>
    <w:p w14:paraId="71EAF430" w14:textId="77777777" w:rsidR="00393D01" w:rsidRDefault="00315441">
      <w:r>
        <w:rPr>
          <w:noProof/>
        </w:rPr>
        <w:drawing>
          <wp:inline distT="0" distB="0" distL="0" distR="0" wp14:anchorId="5A1C7C12" wp14:editId="0A8A2A53">
            <wp:extent cx="4495800" cy="5756161"/>
            <wp:effectExtent l="0" t="0" r="0" b="0"/>
            <wp:docPr id="17357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6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1371" cy="576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032C0F0" w14:textId="77777777" w:rsidR="00393D01" w:rsidRDefault="00393D01">
      <w:r>
        <w:lastRenderedPageBreak/>
        <w:t>2. This is the dash</w:t>
      </w:r>
      <w:r>
        <w:t>-</w:t>
      </w:r>
      <w:r>
        <w:t>board, it shows Jobs available for that day. The logged in user. The dashboard show</w:t>
      </w:r>
      <w:r>
        <w:t>s</w:t>
      </w:r>
      <w:r>
        <w:t xml:space="preserve"> statistics for that particular day.</w:t>
      </w:r>
      <w:r w:rsidR="00315441">
        <w:br/>
      </w:r>
      <w:r w:rsidR="00315441">
        <w:br/>
      </w:r>
      <w:r w:rsidR="00315441">
        <w:rPr>
          <w:noProof/>
        </w:rPr>
        <w:drawing>
          <wp:inline distT="0" distB="0" distL="0" distR="0" wp14:anchorId="25E7E17D" wp14:editId="1BE63448">
            <wp:extent cx="2889655" cy="5758815"/>
            <wp:effectExtent l="0" t="0" r="6350" b="0"/>
            <wp:docPr id="19127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7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8684" cy="579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441">
        <w:br/>
      </w:r>
      <w:r w:rsidR="00315441">
        <w:br/>
      </w:r>
      <w:r w:rsidR="00315441">
        <w:br/>
      </w:r>
      <w:r w:rsidR="00315441">
        <w:br/>
      </w:r>
      <w:r w:rsidR="00315441">
        <w:br/>
      </w:r>
      <w:r w:rsidR="00315441">
        <w:br/>
      </w:r>
    </w:p>
    <w:p w14:paraId="3E7D2F8D" w14:textId="60037880" w:rsidR="00315441" w:rsidRDefault="00315441">
      <w:r>
        <w:lastRenderedPageBreak/>
        <w:t>3. The jobs panel show jobs that are pending, assigned, in-progress, completed and cancelled. The new job button opens a form to add a new job and assign vehicles</w:t>
      </w:r>
      <w:r w:rsidR="00393D01">
        <w:br/>
      </w:r>
      <w:r w:rsidR="00393D01">
        <w:rPr>
          <w:noProof/>
        </w:rPr>
        <w:drawing>
          <wp:inline distT="0" distB="0" distL="0" distR="0" wp14:anchorId="09A52B02" wp14:editId="2BE45D27">
            <wp:extent cx="2743200" cy="5433646"/>
            <wp:effectExtent l="0" t="0" r="0" b="0"/>
            <wp:docPr id="50098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86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9119" cy="546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68AB" w14:textId="36206306" w:rsidR="000F6C48" w:rsidRDefault="00315441">
      <w:r>
        <w:rPr>
          <w:noProof/>
        </w:rPr>
        <w:lastRenderedPageBreak/>
        <w:drawing>
          <wp:inline distT="0" distB="0" distL="0" distR="0" wp14:anchorId="4BEA2243" wp14:editId="3EF2FF73">
            <wp:extent cx="2697810" cy="5158740"/>
            <wp:effectExtent l="0" t="0" r="7620" b="3810"/>
            <wp:docPr id="1216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969" cy="517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50503A9" wp14:editId="36C02A54">
            <wp:extent cx="2616091" cy="5143500"/>
            <wp:effectExtent l="0" t="0" r="0" b="0"/>
            <wp:docPr id="178144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46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1360" cy="517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D01">
        <w:br/>
      </w:r>
    </w:p>
    <w:p w14:paraId="3ACFABE4" w14:textId="77777777" w:rsidR="00393D01" w:rsidRDefault="00393D01"/>
    <w:p w14:paraId="06AF64DC" w14:textId="77777777" w:rsidR="00393D01" w:rsidRDefault="00393D01"/>
    <w:p w14:paraId="1C5689F1" w14:textId="77777777" w:rsidR="00393D01" w:rsidRDefault="00393D01"/>
    <w:p w14:paraId="1813D79E" w14:textId="77777777" w:rsidR="00393D01" w:rsidRDefault="00393D01"/>
    <w:p w14:paraId="57554B1E" w14:textId="77777777" w:rsidR="00393D01" w:rsidRDefault="00393D01"/>
    <w:p w14:paraId="069FF403" w14:textId="77777777" w:rsidR="00393D01" w:rsidRDefault="00393D01"/>
    <w:p w14:paraId="394DAE17" w14:textId="77777777" w:rsidR="00393D01" w:rsidRDefault="00393D01"/>
    <w:p w14:paraId="036E18D7" w14:textId="77777777" w:rsidR="00393D01" w:rsidRDefault="00393D01"/>
    <w:p w14:paraId="091A3ECD" w14:textId="77777777" w:rsidR="00393D01" w:rsidRDefault="00393D01"/>
    <w:p w14:paraId="49CE9B21" w14:textId="77777777" w:rsidR="00393D01" w:rsidRDefault="00393D01"/>
    <w:p w14:paraId="37B66E4E" w14:textId="79FE4009" w:rsidR="00393D01" w:rsidRDefault="00393D01">
      <w:r>
        <w:lastRenderedPageBreak/>
        <w:t>4. The Vehicle panel shows vehicles available I am still to add CRUD features to add, remove, update cars.</w:t>
      </w:r>
    </w:p>
    <w:p w14:paraId="4C40C1BD" w14:textId="1DA60395" w:rsidR="00393D01" w:rsidRDefault="00393D01">
      <w:r>
        <w:rPr>
          <w:noProof/>
        </w:rPr>
        <w:drawing>
          <wp:inline distT="0" distB="0" distL="0" distR="0" wp14:anchorId="04E43743" wp14:editId="4228A76F">
            <wp:extent cx="3952875" cy="7886700"/>
            <wp:effectExtent l="0" t="0" r="9525" b="0"/>
            <wp:docPr id="61560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00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1AB9" w14:textId="148F1FD0" w:rsidR="00393D01" w:rsidRDefault="00393D01">
      <w:r>
        <w:lastRenderedPageBreak/>
        <w:t xml:space="preserve">5. </w:t>
      </w:r>
      <w:r w:rsidR="009077BC">
        <w:t>Schedule panel visually presents jobs and vehicle assignments by day and by week</w:t>
      </w:r>
    </w:p>
    <w:p w14:paraId="6C1F64E5" w14:textId="6DB39BC8" w:rsidR="009077BC" w:rsidRDefault="009077BC">
      <w:r>
        <w:rPr>
          <w:noProof/>
        </w:rPr>
        <w:drawing>
          <wp:inline distT="0" distB="0" distL="0" distR="0" wp14:anchorId="7B8340CB" wp14:editId="2EC8E361">
            <wp:extent cx="2076216" cy="4524375"/>
            <wp:effectExtent l="0" t="0" r="635" b="0"/>
            <wp:docPr id="118426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60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4087" cy="454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4E34" w14:textId="59C5C6DA" w:rsidR="009077BC" w:rsidRDefault="009077BC">
      <w:r>
        <w:rPr>
          <w:noProof/>
        </w:rPr>
        <w:drawing>
          <wp:inline distT="0" distB="0" distL="0" distR="0" wp14:anchorId="136A8505" wp14:editId="25FE590F">
            <wp:extent cx="5943600" cy="2814955"/>
            <wp:effectExtent l="0" t="0" r="0" b="4445"/>
            <wp:docPr id="124565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59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7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441"/>
    <w:rsid w:val="0002668D"/>
    <w:rsid w:val="000F6C48"/>
    <w:rsid w:val="00315441"/>
    <w:rsid w:val="00393D01"/>
    <w:rsid w:val="008B3EC6"/>
    <w:rsid w:val="009077BC"/>
    <w:rsid w:val="00B8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4AD55"/>
  <w15:chartTrackingRefBased/>
  <w15:docId w15:val="{2AF16465-8831-4E43-B6ED-867E740D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olwethu dlamini</dc:creator>
  <cp:keywords/>
  <dc:description/>
  <cp:lastModifiedBy>olwethu dlamini</cp:lastModifiedBy>
  <cp:revision>1</cp:revision>
  <dcterms:created xsi:type="dcterms:W3CDTF">2026-02-20T09:05:00Z</dcterms:created>
  <dcterms:modified xsi:type="dcterms:W3CDTF">2026-02-20T09:49:00Z</dcterms:modified>
</cp:coreProperties>
</file>