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B1D1" w14:textId="26B2B406" w:rsidR="00393D01" w:rsidRDefault="00393D01" w:rsidP="00393D01">
      <w:pPr>
        <w:jc w:val="center"/>
      </w:pPr>
      <w:r>
        <w:rPr>
          <w:noProof/>
        </w:rPr>
        <w:drawing>
          <wp:inline distT="0" distB="0" distL="0" distR="0" wp14:anchorId="5FFDBB80" wp14:editId="611016C5">
            <wp:extent cx="4487318" cy="1145800"/>
            <wp:effectExtent l="0" t="0" r="8890" b="0"/>
            <wp:docPr id="12570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777" cy="115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A0FD904" w14:textId="1C42980A" w:rsidR="00393D01" w:rsidRDefault="00393D01" w:rsidP="00393D01">
      <w:pPr>
        <w:rPr>
          <w:noProof/>
        </w:rPr>
      </w:pPr>
      <w:r>
        <w:br/>
        <w:t xml:space="preserve">1. </w:t>
      </w:r>
      <w:r w:rsidR="004B6057">
        <w:t>I have done the user access roles, there are 3 roles admin, scheduler and driver. Below is the schedulers dashboard.</w:t>
      </w:r>
    </w:p>
    <w:p w14:paraId="71EAF430" w14:textId="1A1A824E" w:rsidR="00393D01" w:rsidRDefault="004B6057">
      <w:r>
        <w:rPr>
          <w:noProof/>
        </w:rPr>
        <w:drawing>
          <wp:inline distT="0" distB="0" distL="0" distR="0" wp14:anchorId="0605BA37" wp14:editId="6C4E5152">
            <wp:extent cx="5943600" cy="3688715"/>
            <wp:effectExtent l="0" t="0" r="0" b="6985"/>
            <wp:docPr id="161506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63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441">
        <w:br/>
      </w:r>
      <w:r w:rsidR="00315441">
        <w:br/>
      </w:r>
    </w:p>
    <w:p w14:paraId="4D563EC9" w14:textId="77777777" w:rsidR="0012147F" w:rsidRDefault="0012147F"/>
    <w:p w14:paraId="04218C8D" w14:textId="77777777" w:rsidR="0012147F" w:rsidRDefault="0012147F"/>
    <w:p w14:paraId="71E78857" w14:textId="77777777" w:rsidR="0012147F" w:rsidRDefault="0012147F"/>
    <w:p w14:paraId="26CF1002" w14:textId="77777777" w:rsidR="0012147F" w:rsidRDefault="0012147F"/>
    <w:p w14:paraId="277B66AC" w14:textId="77777777" w:rsidR="0012147F" w:rsidRDefault="0012147F"/>
    <w:p w14:paraId="227DA54E" w14:textId="77777777" w:rsidR="0012147F" w:rsidRDefault="0012147F"/>
    <w:p w14:paraId="0032C0F0" w14:textId="493B5A5B" w:rsidR="00393D01" w:rsidRDefault="00393D01">
      <w:r>
        <w:lastRenderedPageBreak/>
        <w:t xml:space="preserve">2. This is the </w:t>
      </w:r>
      <w:r w:rsidR="0012147F">
        <w:t xml:space="preserve">weekly view </w:t>
      </w:r>
      <w:proofErr w:type="gramStart"/>
      <w:r w:rsidR="0012147F">
        <w:t>scheduler,</w:t>
      </w:r>
      <w:proofErr w:type="gramEnd"/>
      <w:r w:rsidR="0012147F">
        <w:t xml:space="preserve"> improvements include more visible text and color change of pending to have red warning</w:t>
      </w:r>
      <w:r w:rsidR="0012147F">
        <w:rPr>
          <w:noProof/>
        </w:rPr>
        <w:drawing>
          <wp:inline distT="0" distB="0" distL="0" distR="0" wp14:anchorId="6CD4FE80" wp14:editId="52A349E1">
            <wp:extent cx="5943600" cy="4025900"/>
            <wp:effectExtent l="0" t="0" r="0" b="0"/>
            <wp:docPr id="172905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52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47F">
        <w:t xml:space="preserve"> </w:t>
      </w:r>
      <w:r w:rsidR="00315441">
        <w:br/>
      </w:r>
      <w:r w:rsidR="00315441">
        <w:br/>
      </w:r>
      <w:r w:rsidR="00315441">
        <w:br/>
      </w:r>
      <w:r w:rsidR="00315441">
        <w:br/>
      </w:r>
      <w:r w:rsidR="00315441">
        <w:br/>
      </w:r>
      <w:r w:rsidR="00315441">
        <w:br/>
      </w:r>
      <w:r w:rsidR="00315441">
        <w:br/>
      </w:r>
      <w:r w:rsidR="00315441">
        <w:br/>
      </w:r>
    </w:p>
    <w:p w14:paraId="3B9D4E34" w14:textId="439EE1E8" w:rsidR="009077BC" w:rsidRDefault="00315441">
      <w:r>
        <w:lastRenderedPageBreak/>
        <w:t>3. Th</w:t>
      </w:r>
      <w:r w:rsidR="0012147F">
        <w:t xml:space="preserve">is is the </w:t>
      </w:r>
      <w:proofErr w:type="gramStart"/>
      <w:r w:rsidR="0012147F">
        <w:t>drivers</w:t>
      </w:r>
      <w:proofErr w:type="gramEnd"/>
      <w:r w:rsidR="0012147F">
        <w:t xml:space="preserve"> dashboard it shows jobs assigned to that particular driver and driver can update the status of that job.</w:t>
      </w:r>
      <w:r w:rsidR="00393D01">
        <w:br/>
      </w:r>
      <w:r w:rsidR="0012147F">
        <w:rPr>
          <w:noProof/>
        </w:rPr>
        <w:drawing>
          <wp:inline distT="0" distB="0" distL="0" distR="0" wp14:anchorId="6BF6F738" wp14:editId="7C77017F">
            <wp:extent cx="3609975" cy="7762875"/>
            <wp:effectExtent l="0" t="0" r="9525" b="9525"/>
            <wp:docPr id="90364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8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7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41"/>
    <w:rsid w:val="0002668D"/>
    <w:rsid w:val="000F6C48"/>
    <w:rsid w:val="0012147F"/>
    <w:rsid w:val="00315441"/>
    <w:rsid w:val="00393D01"/>
    <w:rsid w:val="004B6057"/>
    <w:rsid w:val="008B3EC6"/>
    <w:rsid w:val="009077BC"/>
    <w:rsid w:val="00B82EE6"/>
    <w:rsid w:val="00D2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AD55"/>
  <w15:chartTrackingRefBased/>
  <w15:docId w15:val="{2AF16465-8831-4E43-B6ED-867E740D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olwethu dlamini</dc:creator>
  <cp:keywords/>
  <dc:description/>
  <cp:lastModifiedBy>olwethu dlamini</cp:lastModifiedBy>
  <cp:revision>2</cp:revision>
  <dcterms:created xsi:type="dcterms:W3CDTF">2026-02-20T09:05:00Z</dcterms:created>
  <dcterms:modified xsi:type="dcterms:W3CDTF">2026-02-27T12:35:00Z</dcterms:modified>
</cp:coreProperties>
</file>