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5EC130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/>
        </w:rPr>
        <w:t>📄</w:t>
      </w:r>
      <w:r w:rsidRPr="00EA5630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 AI Intruder Detection System (Software Prototype)</w:t>
      </w:r>
    </w:p>
    <w:p w14:paraId="352610FA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🧾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1. Project Overview</w:t>
      </w:r>
    </w:p>
    <w:p w14:paraId="106605B0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The 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AI Intruder Detection System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 is a real-time computer vision application that detects human presence using a webcam. Upon detecting a face, the system triggers an alert and captures image evidence, storing it locally.</w:t>
      </w:r>
    </w:p>
    <w:p w14:paraId="34F4F3A0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>This project demonstrates the integration of:</w:t>
      </w:r>
    </w:p>
    <w:p w14:paraId="34330DED" w14:textId="77777777" w:rsidR="00EA5630" w:rsidRPr="00EA5630" w:rsidRDefault="00EA5630" w:rsidP="00EA56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Real-time video processing </w:t>
      </w:r>
    </w:p>
    <w:p w14:paraId="25AA1DE8" w14:textId="77777777" w:rsidR="00EA5630" w:rsidRPr="00EA5630" w:rsidRDefault="00EA5630" w:rsidP="00EA56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AI-based face detection </w:t>
      </w:r>
    </w:p>
    <w:p w14:paraId="0A4A1AD6" w14:textId="77777777" w:rsidR="00EA5630" w:rsidRPr="00EA5630" w:rsidRDefault="00EA5630" w:rsidP="00EA56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Event-driven alert mechanisms </w:t>
      </w:r>
    </w:p>
    <w:p w14:paraId="57F43724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0CDE51B6">
          <v:rect id="_x0000_i1102" style="width:0;height:1.5pt" o:hralign="center" o:hrstd="t" o:hr="t" fillcolor="#a0a0a0" stroked="f"/>
        </w:pict>
      </w:r>
    </w:p>
    <w:p w14:paraId="4EF45125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🎯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2. Objectives</w:t>
      </w:r>
    </w:p>
    <w:p w14:paraId="0DD9D5F5" w14:textId="77777777" w:rsidR="00EA5630" w:rsidRPr="00EA5630" w:rsidRDefault="00EA5630" w:rsidP="00EA56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Detect human faces in real-time using a webcam </w:t>
      </w:r>
    </w:p>
    <w:p w14:paraId="78F1BF7D" w14:textId="77777777" w:rsidR="00EA5630" w:rsidRPr="00EA5630" w:rsidRDefault="00EA5630" w:rsidP="00EA56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Trigger alerts when a face is detected </w:t>
      </w:r>
    </w:p>
    <w:p w14:paraId="6D4C140C" w14:textId="77777777" w:rsidR="00EA5630" w:rsidRPr="00EA5630" w:rsidRDefault="00EA5630" w:rsidP="00EA56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Capture and store images as evidence </w:t>
      </w:r>
    </w:p>
    <w:p w14:paraId="1AA9F118" w14:textId="77777777" w:rsidR="00EA5630" w:rsidRPr="00EA5630" w:rsidRDefault="00EA5630" w:rsidP="00EA56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Implement a cooldown mechanism to avoid redundant captures </w:t>
      </w:r>
    </w:p>
    <w:p w14:paraId="0492EC61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47F162B2">
          <v:rect id="_x0000_i1103" style="width:0;height:1.5pt" o:hralign="center" o:hrstd="t" o:hr="t" fillcolor="#a0a0a0" stroked="f"/>
        </w:pict>
      </w:r>
    </w:p>
    <w:p w14:paraId="138303BB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🧠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3. System Workflow</w:t>
      </w:r>
    </w:p>
    <w:p w14:paraId="2432E325" w14:textId="77777777" w:rsidR="00EA5630" w:rsidRPr="00EA5630" w:rsidRDefault="00EA5630" w:rsidP="00EA5630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>Input → Processing → Decision → Action → Control</w:t>
      </w:r>
    </w:p>
    <w:p w14:paraId="4F40BD7C" w14:textId="77777777" w:rsidR="00EA5630" w:rsidRPr="00EA5630" w:rsidRDefault="00EA5630" w:rsidP="00EA56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Capture video frames from webcam </w:t>
      </w:r>
    </w:p>
    <w:p w14:paraId="01B21CFC" w14:textId="77777777" w:rsidR="00EA5630" w:rsidRPr="00EA5630" w:rsidRDefault="00EA5630" w:rsidP="00EA56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Convert frames to grayscale </w:t>
      </w:r>
    </w:p>
    <w:p w14:paraId="290EA858" w14:textId="77777777" w:rsidR="00EA5630" w:rsidRPr="00EA5630" w:rsidRDefault="00EA5630" w:rsidP="00EA56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Detect faces using Haar Cascade model </w:t>
      </w:r>
    </w:p>
    <w:p w14:paraId="325D05AC" w14:textId="77777777" w:rsidR="00EA5630" w:rsidRPr="00EA5630" w:rsidRDefault="00EA5630" w:rsidP="00EA56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If face detected: </w:t>
      </w:r>
    </w:p>
    <w:p w14:paraId="35AF6FD3" w14:textId="77777777" w:rsidR="00EA5630" w:rsidRPr="00EA5630" w:rsidRDefault="00EA5630" w:rsidP="00EA563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Print alert message </w:t>
      </w:r>
    </w:p>
    <w:p w14:paraId="2661D16A" w14:textId="77777777" w:rsidR="00EA5630" w:rsidRPr="00EA5630" w:rsidRDefault="00EA5630" w:rsidP="00EA5630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Save image </w:t>
      </w:r>
    </w:p>
    <w:p w14:paraId="11AB883B" w14:textId="77777777" w:rsidR="00EA5630" w:rsidRPr="00EA5630" w:rsidRDefault="00EA5630" w:rsidP="00EA56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Apply cooldown to prevent excessive captures </w:t>
      </w:r>
    </w:p>
    <w:p w14:paraId="7C96062A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12642D9E">
          <v:rect id="_x0000_i1104" style="width:0;height:1.5pt" o:hralign="center" o:hrstd="t" o:hr="t" fillcolor="#a0a0a0" stroked="f"/>
        </w:pict>
      </w:r>
    </w:p>
    <w:p w14:paraId="22776515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🏗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️ 4. Technologies Used</w:t>
      </w:r>
    </w:p>
    <w:p w14:paraId="596D98CA" w14:textId="77777777" w:rsidR="00EA5630" w:rsidRPr="00EA5630" w:rsidRDefault="00EA5630" w:rsidP="00EA56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Programming Language: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 Python </w:t>
      </w:r>
    </w:p>
    <w:p w14:paraId="5C8B6622" w14:textId="77777777" w:rsidR="00EA5630" w:rsidRPr="00EA5630" w:rsidRDefault="00EA5630" w:rsidP="00EA56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Computer Vision Library: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 OpenCV </w:t>
      </w:r>
    </w:p>
    <w:p w14:paraId="6AD9FDA4" w14:textId="77777777" w:rsidR="00EA5630" w:rsidRPr="00EA5630" w:rsidRDefault="00EA5630" w:rsidP="00EA56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IDE: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 PyCharm </w:t>
      </w:r>
    </w:p>
    <w:p w14:paraId="47E46DDF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2836CFE8">
          <v:rect id="_x0000_i1105" style="width:0;height:1.5pt" o:hralign="center" o:hrstd="t" o:hr="t" fillcolor="#a0a0a0" stroked="f"/>
        </w:pict>
      </w:r>
    </w:p>
    <w:p w14:paraId="2157D011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⚙️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5. Key Features</w:t>
      </w:r>
    </w:p>
    <w:p w14:paraId="40D5DDAA" w14:textId="77777777" w:rsidR="00EA5630" w:rsidRPr="00EA5630" w:rsidRDefault="00EA5630" w:rsidP="00EA56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Real-time face detection </w:t>
      </w:r>
    </w:p>
    <w:p w14:paraId="67A59327" w14:textId="77777777" w:rsidR="00EA5630" w:rsidRPr="00EA5630" w:rsidRDefault="00EA5630" w:rsidP="00EA56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Automated alert system </w:t>
      </w:r>
    </w:p>
    <w:p w14:paraId="560B3B8C" w14:textId="77777777" w:rsidR="00EA5630" w:rsidRPr="00EA5630" w:rsidRDefault="00EA5630" w:rsidP="00EA56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Image capture with unique filenames </w:t>
      </w:r>
    </w:p>
    <w:p w14:paraId="07F857C8" w14:textId="77777777" w:rsidR="00EA5630" w:rsidRPr="00EA5630" w:rsidRDefault="00EA5630" w:rsidP="00EA56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Cooldown-based intelligent triggering </w:t>
      </w:r>
    </w:p>
    <w:p w14:paraId="5D4C590A" w14:textId="77777777" w:rsidR="00EA5630" w:rsidRPr="00EA5630" w:rsidRDefault="00EA5630" w:rsidP="00EA563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Lightweight and easy to deploy </w:t>
      </w:r>
    </w:p>
    <w:p w14:paraId="5500B61D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59D2B206">
          <v:rect id="_x0000_i1106" style="width:0;height:1.5pt" o:hralign="center" o:hrstd="t" o:hr="t" fillcolor="#a0a0a0" stroked="f"/>
        </w:pict>
      </w:r>
    </w:p>
    <w:p w14:paraId="17575C71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📂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6. Project Structure</w:t>
      </w:r>
    </w:p>
    <w:p w14:paraId="12B6185C" w14:textId="77777777" w:rsidR="00EA5630" w:rsidRDefault="00EA5630" w:rsidP="00EA5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>AI-EC-Project/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│</w:t>
      </w:r>
    </w:p>
    <w:p w14:paraId="0D820FBB" w14:textId="6E1D483D" w:rsidR="00EA5630" w:rsidRPr="00EA5630" w:rsidRDefault="00EA5630" w:rsidP="00EA5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>├── face_detection.py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├── captures/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│   ├── intruder_0.jpg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│   ├── intruder_1.jpg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│   └── ...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├── README.md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br/>
        <w:t>└── requirements.txt</w:t>
      </w:r>
    </w:p>
    <w:p w14:paraId="51A220A5" w14:textId="77777777" w:rsidR="00EA5630" w:rsidRPr="00EA5630" w:rsidRDefault="00EA5630" w:rsidP="00EA563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0304799C">
          <v:rect id="_x0000_i1107" style="width:0;height:1.5pt" o:hrstd="t" o:hr="t" fillcolor="#a0a0a0" stroked="f"/>
        </w:pict>
      </w:r>
    </w:p>
    <w:p w14:paraId="53CB3E1F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🔍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7. Core Components Explanation</w:t>
      </w:r>
    </w:p>
    <w:p w14:paraId="371AFF7B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Face Detection Model</w:t>
      </w:r>
    </w:p>
    <w:p w14:paraId="21C7F1D2" w14:textId="77777777" w:rsidR="00EA5630" w:rsidRPr="00EA5630" w:rsidRDefault="00EA5630" w:rsidP="00EA56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Uses Haar Cascade classifier </w:t>
      </w:r>
    </w:p>
    <w:p w14:paraId="0E94BA7E" w14:textId="77777777" w:rsidR="00EA5630" w:rsidRPr="00EA5630" w:rsidRDefault="00EA5630" w:rsidP="00EA563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Pre-trained model for detecting frontal human faces </w:t>
      </w:r>
    </w:p>
    <w:p w14:paraId="7AC325E6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Cooldown Mechanism</w:t>
      </w:r>
    </w:p>
    <w:p w14:paraId="2B91D640" w14:textId="77777777" w:rsidR="00EA5630" w:rsidRPr="00EA5630" w:rsidRDefault="00EA5630" w:rsidP="00EA56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Prevents repeated image capture within short intervals </w:t>
      </w:r>
    </w:p>
    <w:p w14:paraId="14D52C18" w14:textId="77777777" w:rsidR="00EA5630" w:rsidRPr="00EA5630" w:rsidRDefault="00EA5630" w:rsidP="00EA563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Ensures system efficiency and reduces redundancy </w:t>
      </w:r>
    </w:p>
    <w:p w14:paraId="51095C33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Image Storage</w:t>
      </w:r>
    </w:p>
    <w:p w14:paraId="6F22F54E" w14:textId="77777777" w:rsidR="00EA5630" w:rsidRPr="00EA5630" w:rsidRDefault="00EA5630" w:rsidP="00EA56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Saves detected frames in captures/ directory </w:t>
      </w:r>
    </w:p>
    <w:p w14:paraId="2B2996F1" w14:textId="77777777" w:rsidR="00EA5630" w:rsidRPr="00EA5630" w:rsidRDefault="00EA5630" w:rsidP="00EA563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Uses incremental naming for organization </w:t>
      </w:r>
    </w:p>
    <w:p w14:paraId="4CDC83F3" w14:textId="77777777" w:rsid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5DB9F896">
          <v:rect id="_x0000_i1108" style="width:0;height:1.5pt" o:hralign="center" o:hrstd="t" o:hr="t" fillcolor="#a0a0a0" stroked="f"/>
        </w:pict>
      </w:r>
    </w:p>
    <w:p w14:paraId="3DF4FD0A" w14:textId="026A8E2A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🚀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8. How to Run the Project</w:t>
      </w:r>
    </w:p>
    <w:p w14:paraId="7A9C4B76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1: Install Dependencies</w:t>
      </w:r>
    </w:p>
    <w:p w14:paraId="5907DE1C" w14:textId="77777777" w:rsidR="00EA5630" w:rsidRPr="00EA5630" w:rsidRDefault="00EA5630" w:rsidP="00EA5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>pip install opencv-python</w:t>
      </w:r>
    </w:p>
    <w:p w14:paraId="1DE0B5E9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Step 2: Run Script</w:t>
      </w:r>
    </w:p>
    <w:p w14:paraId="50AF6809" w14:textId="77777777" w:rsidR="00EA5630" w:rsidRPr="00EA5630" w:rsidRDefault="00EA5630" w:rsidP="00EA5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>python face_detection.py</w:t>
      </w:r>
    </w:p>
    <w:p w14:paraId="74370A8A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Step 3: Usage</w:t>
      </w:r>
    </w:p>
    <w:p w14:paraId="7E9C5833" w14:textId="77777777" w:rsidR="00EA5630" w:rsidRPr="00EA5630" w:rsidRDefault="00EA5630" w:rsidP="00EA56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System starts webcam automatically </w:t>
      </w:r>
    </w:p>
    <w:p w14:paraId="4EF09756" w14:textId="77777777" w:rsidR="00EA5630" w:rsidRPr="00EA5630" w:rsidRDefault="00EA5630" w:rsidP="00EA56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Face detection begins instantly </w:t>
      </w:r>
    </w:p>
    <w:p w14:paraId="7EEA8CFD" w14:textId="77777777" w:rsidR="00EA5630" w:rsidRPr="00EA5630" w:rsidRDefault="00EA5630" w:rsidP="00EA563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Press 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q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 to exit </w:t>
      </w:r>
    </w:p>
    <w:p w14:paraId="072FC272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4282850F">
          <v:rect id="_x0000_i1109" style="width:0;height:1.5pt" o:hralign="center" o:hrstd="t" o:hr="t" fillcolor="#a0a0a0" stroked="f"/>
        </w:pict>
      </w:r>
    </w:p>
    <w:p w14:paraId="4E433EB1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🧪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9. Testing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4024"/>
      </w:tblGrid>
      <w:tr w:rsidR="00EA5630" w:rsidRPr="00EA5630" w14:paraId="02FA1EB4" w14:textId="77777777" w:rsidTr="00EA5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8FDBF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DBB3C04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</w:tr>
      <w:tr w:rsidR="00EA5630" w:rsidRPr="00EA5630" w14:paraId="7AA7DEDC" w14:textId="77777777" w:rsidTr="00EA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8A2D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Face visible</w:t>
            </w:r>
          </w:p>
        </w:tc>
        <w:tc>
          <w:tcPr>
            <w:tcW w:w="0" w:type="auto"/>
            <w:vAlign w:val="center"/>
            <w:hideMark/>
          </w:tcPr>
          <w:p w14:paraId="3B59AF53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Alert + image saved</w:t>
            </w:r>
          </w:p>
        </w:tc>
      </w:tr>
      <w:tr w:rsidR="00EA5630" w:rsidRPr="00EA5630" w14:paraId="3FEBB180" w14:textId="77777777" w:rsidTr="00EA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AAB7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 face</w:t>
            </w:r>
          </w:p>
        </w:tc>
        <w:tc>
          <w:tcPr>
            <w:tcW w:w="0" w:type="auto"/>
            <w:vAlign w:val="center"/>
            <w:hideMark/>
          </w:tcPr>
          <w:p w14:paraId="2E2AEDA5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 action</w:t>
            </w:r>
          </w:p>
        </w:tc>
      </w:tr>
      <w:tr w:rsidR="00EA5630" w:rsidRPr="00EA5630" w14:paraId="4D639848" w14:textId="77777777" w:rsidTr="00EA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5E2E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Continuous presence</w:t>
            </w:r>
          </w:p>
        </w:tc>
        <w:tc>
          <w:tcPr>
            <w:tcW w:w="0" w:type="auto"/>
            <w:vAlign w:val="center"/>
            <w:hideMark/>
          </w:tcPr>
          <w:p w14:paraId="78FAED04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Image saved every cooldown interval</w:t>
            </w:r>
          </w:p>
        </w:tc>
      </w:tr>
      <w:tr w:rsidR="00EA5630" w:rsidRPr="00EA5630" w14:paraId="42831B66" w14:textId="77777777" w:rsidTr="00EA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D64E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Multiple faces</w:t>
            </w:r>
          </w:p>
        </w:tc>
        <w:tc>
          <w:tcPr>
            <w:tcW w:w="0" w:type="auto"/>
            <w:vAlign w:val="center"/>
            <w:hideMark/>
          </w:tcPr>
          <w:p w14:paraId="268B2124" w14:textId="77777777" w:rsidR="00EA5630" w:rsidRPr="00EA5630" w:rsidRDefault="00EA5630" w:rsidP="00EA563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A5630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All faces detected</w:t>
            </w:r>
          </w:p>
        </w:tc>
      </w:tr>
    </w:tbl>
    <w:p w14:paraId="3ABEFBAC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243776E1">
          <v:rect id="_x0000_i1110" style="width:0;height:1.5pt" o:hralign="center" o:hrstd="t" o:hr="t" fillcolor="#a0a0a0" stroked="f"/>
        </w:pict>
      </w:r>
    </w:p>
    <w:p w14:paraId="4BC9CEF3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⚠️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10. Limitations</w:t>
      </w:r>
    </w:p>
    <w:p w14:paraId="18151579" w14:textId="77777777" w:rsidR="00EA5630" w:rsidRPr="00EA5630" w:rsidRDefault="00EA5630" w:rsidP="00EA56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Works best with frontal faces </w:t>
      </w:r>
    </w:p>
    <w:p w14:paraId="7BE58A96" w14:textId="77777777" w:rsidR="00EA5630" w:rsidRPr="00EA5630" w:rsidRDefault="00EA5630" w:rsidP="00EA56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Sensitive to lighting conditions </w:t>
      </w:r>
    </w:p>
    <w:p w14:paraId="30028F35" w14:textId="77777777" w:rsidR="00EA5630" w:rsidRPr="00EA5630" w:rsidRDefault="00EA5630" w:rsidP="00EA56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May produce false positives in complex backgrounds </w:t>
      </w:r>
    </w:p>
    <w:p w14:paraId="6D3CC1B0" w14:textId="77777777" w:rsidR="00EA5630" w:rsidRPr="00EA5630" w:rsidRDefault="00EA5630" w:rsidP="00EA563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No remote alert system yet </w:t>
      </w:r>
    </w:p>
    <w:p w14:paraId="4EDF6A2F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7ED854D3">
          <v:rect id="_x0000_i1111" style="width:0;height:1.5pt" o:hralign="center" o:hrstd="t" o:hr="t" fillcolor="#a0a0a0" stroked="f"/>
        </w:pict>
      </w:r>
    </w:p>
    <w:p w14:paraId="6BF9609E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🔮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11. Future Enhancements</w:t>
      </w:r>
    </w:p>
    <w:p w14:paraId="58FC7B8B" w14:textId="77777777" w:rsidR="00EA5630" w:rsidRPr="00EA5630" w:rsidRDefault="00EA5630" w:rsidP="00EA56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Motion detection integration </w:t>
      </w:r>
    </w:p>
    <w:p w14:paraId="691C5DEF" w14:textId="77777777" w:rsidR="00EA5630" w:rsidRPr="00EA5630" w:rsidRDefault="00EA5630" w:rsidP="00EA56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Mobile notification system </w:t>
      </w:r>
    </w:p>
    <w:p w14:paraId="004C7CE2" w14:textId="77777777" w:rsidR="00EA5630" w:rsidRPr="00EA5630" w:rsidRDefault="00EA5630" w:rsidP="00EA56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Hardware integration (Arduino/ESP32 + buzzer) </w:t>
      </w:r>
    </w:p>
    <w:p w14:paraId="115FA287" w14:textId="77777777" w:rsidR="00EA5630" w:rsidRPr="00EA5630" w:rsidRDefault="00EA5630" w:rsidP="00EA56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Face recognition (authorized vs unauthorized) </w:t>
      </w:r>
    </w:p>
    <w:p w14:paraId="1CEABFE8" w14:textId="77777777" w:rsidR="00EA5630" w:rsidRPr="00EA5630" w:rsidRDefault="00EA5630" w:rsidP="00EA563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Cloud storage for captured images </w:t>
      </w:r>
    </w:p>
    <w:p w14:paraId="74D0E53A" w14:textId="77777777" w:rsidR="00EA5630" w:rsidRPr="00EA5630" w:rsidRDefault="00EA5630" w:rsidP="00EA563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pict w14:anchorId="4C3B209B">
          <v:rect id="_x0000_i1112" style="width:0;height:1.5pt" o:hralign="center" o:hrstd="t" o:hr="t" fillcolor="#a0a0a0" stroked="f"/>
        </w:pict>
      </w:r>
    </w:p>
    <w:p w14:paraId="0CF6CC19" w14:textId="6A9E0686" w:rsidR="00EA5630" w:rsidRPr="00EA5630" w:rsidRDefault="00EA5630" w:rsidP="00EA563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bookmarkStart w:id="0" w:name="_GoBack"/>
      <w:bookmarkEnd w:id="0"/>
      <w:r w:rsidRPr="00EA563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🏁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12. Conclusion</w:t>
      </w:r>
    </w:p>
    <w:p w14:paraId="73008F74" w14:textId="77777777" w:rsidR="00EA5630" w:rsidRPr="00EA5630" w:rsidRDefault="00EA5630" w:rsidP="00EA563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A5630">
        <w:rPr>
          <w:rFonts w:ascii="Arial" w:eastAsia="Times New Roman" w:hAnsi="Arial" w:cs="Arial"/>
          <w:sz w:val="24"/>
          <w:szCs w:val="24"/>
          <w:lang w:eastAsia="en-IN"/>
        </w:rPr>
        <w:t xml:space="preserve">This project successfully demonstrates a basic yet functional </w:t>
      </w:r>
      <w:r w:rsidRPr="00EA563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AI-powered surveillance system</w:t>
      </w:r>
      <w:r w:rsidRPr="00EA5630">
        <w:rPr>
          <w:rFonts w:ascii="Arial" w:eastAsia="Times New Roman" w:hAnsi="Arial" w:cs="Arial"/>
          <w:sz w:val="24"/>
          <w:szCs w:val="24"/>
          <w:lang w:eastAsia="en-IN"/>
        </w:rPr>
        <w:t>. It establishes a strong foundation for integrating AI with embedded systems in future iterations.</w:t>
      </w:r>
    </w:p>
    <w:p w14:paraId="1386F41D" w14:textId="77777777" w:rsidR="0029490B" w:rsidRPr="00EA5630" w:rsidRDefault="0029490B" w:rsidP="00EA5630">
      <w:pPr>
        <w:jc w:val="both"/>
        <w:rPr>
          <w:rFonts w:ascii="Arial" w:hAnsi="Arial" w:cs="Arial"/>
          <w:sz w:val="24"/>
          <w:szCs w:val="24"/>
        </w:rPr>
      </w:pPr>
    </w:p>
    <w:sectPr w:rsidR="0029490B" w:rsidRPr="00EA56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74F9"/>
    <w:multiLevelType w:val="multilevel"/>
    <w:tmpl w:val="68CC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2EB3"/>
    <w:multiLevelType w:val="multilevel"/>
    <w:tmpl w:val="782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065"/>
    <w:multiLevelType w:val="multilevel"/>
    <w:tmpl w:val="F78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72DA"/>
    <w:multiLevelType w:val="multilevel"/>
    <w:tmpl w:val="CC8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77A25"/>
    <w:multiLevelType w:val="multilevel"/>
    <w:tmpl w:val="819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87B86"/>
    <w:multiLevelType w:val="multilevel"/>
    <w:tmpl w:val="244A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F142A"/>
    <w:multiLevelType w:val="multilevel"/>
    <w:tmpl w:val="AAE4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14DCB"/>
    <w:multiLevelType w:val="multilevel"/>
    <w:tmpl w:val="4FFA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11A9B"/>
    <w:multiLevelType w:val="multilevel"/>
    <w:tmpl w:val="DB2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13445"/>
    <w:multiLevelType w:val="multilevel"/>
    <w:tmpl w:val="EEF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11547"/>
    <w:multiLevelType w:val="multilevel"/>
    <w:tmpl w:val="E06C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A0"/>
    <w:rsid w:val="0029490B"/>
    <w:rsid w:val="004F7DA0"/>
    <w:rsid w:val="00EA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5411"/>
  <w15:chartTrackingRefBased/>
  <w15:docId w15:val="{A00F1A37-EE5D-4281-9434-41B6AFC9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EA5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5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5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6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56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56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5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5630"/>
    <w:rPr>
      <w:b/>
      <w:bCs/>
    </w:rPr>
  </w:style>
  <w:style w:type="character" w:customStyle="1" w:styleId="whitespace-normal">
    <w:name w:val="whitespace-normal"/>
    <w:basedOn w:val="DefaultParagraphFont"/>
    <w:rsid w:val="00EA56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6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56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08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0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9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46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0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2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5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2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1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0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6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3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8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8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9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2</cp:revision>
  <dcterms:created xsi:type="dcterms:W3CDTF">2026-04-27T06:46:00Z</dcterms:created>
  <dcterms:modified xsi:type="dcterms:W3CDTF">2026-04-27T06:48:00Z</dcterms:modified>
</cp:coreProperties>
</file>