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21" w:rsidRDefault="007348F3">
      <w:hyperlink r:id="rId5" w:history="1">
        <w:r w:rsidRPr="00FC1698">
          <w:rPr>
            <w:rStyle w:val="Hyperlink"/>
          </w:rPr>
          <w:t>https://www.youtube.com/watch?v=TADfGsai3Ro&amp;t=27s</w:t>
        </w:r>
      </w:hyperlink>
    </w:p>
    <w:p w:rsidR="007348F3" w:rsidRDefault="007348F3">
      <w:bookmarkStart w:id="0" w:name="_GoBack"/>
      <w:bookmarkEnd w:id="0"/>
    </w:p>
    <w:sectPr w:rsidR="0073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2B"/>
    <w:rsid w:val="007348F3"/>
    <w:rsid w:val="00BD1D2B"/>
    <w:rsid w:val="00D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8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ADfGsai3Ro&amp;t=2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>HP Inc.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2023-09-08T04:34:00Z</dcterms:created>
  <dcterms:modified xsi:type="dcterms:W3CDTF">2023-09-08T04:34:00Z</dcterms:modified>
</cp:coreProperties>
</file>