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784BEE">
      <w:pPr>
        <w:pStyle w:val="5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ind w:left="0" w:righ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Feistel Cipher is not a specific scheme of block cipher. It is a design model from which many different block ciphers are derived. DES is just one example of a Feistel Cipher. A cryptographic system based on Feistel cipher structure uses the same algorithm for both encryption and decryption.</w:t>
      </w:r>
    </w:p>
    <w:p w14:paraId="05AEF920"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line="450" w:lineRule="atLeast"/>
        <w:ind w:left="0" w:right="0" w:firstLine="0"/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bdr w:val="single" w:color="auto" w:sz="2" w:space="0"/>
        </w:rPr>
        <w:t>Encryption Process</w:t>
      </w:r>
    </w:p>
    <w:p w14:paraId="5EFB2EAC">
      <w:pPr>
        <w:pStyle w:val="5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ind w:left="0" w:righ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The encryption process uses the Feistel structure consisting multiple rounds of processing of the plaintext, each round consisting of a substitution step followed by a permutation step.</w:t>
      </w:r>
    </w:p>
    <w:p w14:paraId="1E49E7AB">
      <w:pPr>
        <w:pStyle w:val="5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ind w:left="0" w:righ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Feistel Structure is shown in the following illustration −</w:t>
      </w:r>
    </w:p>
    <w:p w14:paraId="45A09F77"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22"/>
          <w:szCs w:val="22"/>
          <w:bdr w:val="single" w:color="auto" w:sz="2" w:space="0"/>
          <w:lang w:val="en-US" w:eastAsia="zh-CN" w:bidi="ar"/>
        </w:rPr>
        <w:drawing>
          <wp:inline distT="0" distB="0" distL="114300" distR="114300">
            <wp:extent cx="5274310" cy="7119620"/>
            <wp:effectExtent l="0" t="0" r="2540" b="508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9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26336C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hanging="360"/>
        <w:jc w:val="both"/>
      </w:pPr>
    </w:p>
    <w:p w14:paraId="67F9089F">
      <w:pPr>
        <w:pStyle w:val="5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The input block to each round is divided into two halves that can be denoted as L and R for the left half and the right half.</w:t>
      </w:r>
    </w:p>
    <w:p w14:paraId="76A9714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hanging="360"/>
        <w:jc w:val="both"/>
      </w:pPr>
    </w:p>
    <w:p w14:paraId="291049D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hanging="360"/>
        <w:jc w:val="both"/>
      </w:pPr>
    </w:p>
    <w:p w14:paraId="645F15B2">
      <w:pPr>
        <w:pStyle w:val="5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In each round, the right half of the block, R, goes through unchanged. But the left half, L, goes through an operation that depends on R and the encryption key. First, we apply an encrypting function f that takes two input − the key K and R. The function produces the output f(R,K). Then, we XOR the output of the mathematical function with L.</w:t>
      </w:r>
    </w:p>
    <w:p w14:paraId="4A8C63B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hanging="360"/>
        <w:jc w:val="both"/>
      </w:pPr>
    </w:p>
    <w:p w14:paraId="08714EA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hanging="360"/>
        <w:jc w:val="both"/>
      </w:pPr>
    </w:p>
    <w:p w14:paraId="7BD44AC7">
      <w:pPr>
        <w:pStyle w:val="5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In real implementation of the Feistel Cipher, such as DES, instead of using the whole encryption key during each round, a round-dependent key (a subkey) is derived from the encryption key. This means that each round uses a different key, although all these subkeys are related to the original key.</w:t>
      </w:r>
    </w:p>
    <w:p w14:paraId="37AAEA2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hanging="360"/>
        <w:jc w:val="both"/>
      </w:pPr>
    </w:p>
    <w:p w14:paraId="7A51B26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hanging="360"/>
        <w:jc w:val="both"/>
      </w:pPr>
    </w:p>
    <w:p w14:paraId="08972437">
      <w:pPr>
        <w:pStyle w:val="5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The permutation step at the end of each round swaps the modified L and unmodified R. Therefore, the L for the next round would be R of the current round. And R for the next round be the output L of the current round.</w:t>
      </w:r>
    </w:p>
    <w:p w14:paraId="5EAA8BD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hanging="360"/>
        <w:jc w:val="both"/>
      </w:pPr>
    </w:p>
    <w:p w14:paraId="66371F0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hanging="360"/>
        <w:jc w:val="both"/>
      </w:pPr>
    </w:p>
    <w:p w14:paraId="0DEC3237">
      <w:pPr>
        <w:pStyle w:val="5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Above substitution and permutation steps form a round. The number of rounds are specified by the algorithm design.</w:t>
      </w:r>
    </w:p>
    <w:p w14:paraId="406FC03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hanging="360"/>
        <w:jc w:val="both"/>
      </w:pPr>
    </w:p>
    <w:p w14:paraId="1C90A93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hanging="360"/>
        <w:jc w:val="both"/>
      </w:pPr>
    </w:p>
    <w:p w14:paraId="78634AFC">
      <w:pPr>
        <w:pStyle w:val="5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Once the last round is completed then the two sub blocks, R and L are concatenated in this order to form the ciphertext block.</w:t>
      </w:r>
    </w:p>
    <w:p w14:paraId="3CFC048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hanging="360"/>
        <w:jc w:val="both"/>
      </w:pPr>
    </w:p>
    <w:p w14:paraId="07B176AC">
      <w:pPr>
        <w:pStyle w:val="5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ind w:left="0" w:righ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The difficult part of designing a Feistel Cipher is selection of round function f. In order to be unbreakable scheme, this function needs to have several important properties that are beyond the scope of our discussion.</w:t>
      </w:r>
    </w:p>
    <w:p w14:paraId="17803E1D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ans-serif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yam Rupali">
    <w:panose1 w:val="02000500000000020004"/>
    <w:charset w:val="00"/>
    <w:family w:val="auto"/>
    <w:pitch w:val="default"/>
    <w:sig w:usb0="0001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892AA0"/>
    <w:multiLevelType w:val="multilevel"/>
    <w:tmpl w:val="E8892A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DC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2025-04-30T04:19:39Z</dcterms:created>
  <dc:creator>RANA</dc:creator>
  <cp:lastModifiedBy>RANA</cp:lastModifiedBy>
  <cp:lastPrinted>2025-04-30T04:20:53Z</cp:lastPrinted>
  <dcterms:modified xsi:type="dcterms:W3CDTF">2025-04-30T04:21:43Z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2B9AFFD8F4544E588603B0F68FC71966_12</vt:lpwstr>
  </property>
</Properties>
</file>