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F798791">
      <w:bookmarkStart w:name="_GoBack" w:id="0"/>
      <w:bookmarkEnd w:id="0"/>
      <w:r w:rsidR="43CC7DEC">
        <w:rPr/>
        <w:t>Using SLAM and Photogrammetry to generate a point cloud model.</w:t>
      </w:r>
    </w:p>
    <w:p w:rsidR="52FFDD2C" w:rsidP="52FFDD2C" w:rsidRDefault="52FFDD2C" w14:paraId="2FCCF38F" w14:textId="083EB8B4">
      <w:pPr>
        <w:pStyle w:val="Normal"/>
      </w:pPr>
    </w:p>
    <w:p w:rsidR="43CC7DEC" w:rsidP="52FFDD2C" w:rsidRDefault="43CC7DEC" w14:paraId="2616067D" w14:textId="1B77C692">
      <w:pPr>
        <w:pStyle w:val="Normal"/>
        <w:ind w:firstLine="720"/>
      </w:pPr>
      <w:r w:rsidR="43CC7DEC">
        <w:rPr/>
        <w:t xml:space="preserve">SLAM (Simultaneous Localization and Mapping) is a technique used for </w:t>
      </w:r>
      <w:r w:rsidR="66523380">
        <w:rPr/>
        <w:t>Modelling and Navigation of autonomous robots and drones, while Photogrammetry is a technique of generating a 3D poin</w:t>
      </w:r>
      <w:r w:rsidR="224F1C2F">
        <w:rPr/>
        <w:t>t cloud from a video or multiple photos of an object taken from different directions.</w:t>
      </w:r>
    </w:p>
    <w:p w:rsidR="224F1C2F" w:rsidP="52FFDD2C" w:rsidRDefault="224F1C2F" w14:paraId="7AE10AB6" w14:textId="3D1F92DB">
      <w:pPr>
        <w:pStyle w:val="Normal"/>
        <w:ind w:firstLine="720"/>
      </w:pPr>
      <w:r w:rsidR="224F1C2F">
        <w:rPr/>
        <w:t xml:space="preserve">Their current usage lies in Self Driving Cars and Autonomous Robot Navigation in Domestic as well as Military Environments. </w:t>
      </w:r>
      <w:r w:rsidR="27B47EAD">
        <w:rPr/>
        <w:t>My idea is to use this for Surveying and generating a 3D Model of structures and Environments. Also, all the open</w:t>
      </w:r>
      <w:r w:rsidR="5A866240">
        <w:rPr/>
        <w:t>-</w:t>
      </w:r>
      <w:r w:rsidR="27B47EAD">
        <w:rPr/>
        <w:t xml:space="preserve">source algorithms which are available online are written in </w:t>
      </w:r>
      <w:r w:rsidR="6CBFFA42">
        <w:rPr/>
        <w:t>“</w:t>
      </w:r>
      <w:r w:rsidR="27B47EAD">
        <w:rPr/>
        <w:t>Dynam</w:t>
      </w:r>
      <w:r w:rsidR="46D3B52B">
        <w:rPr/>
        <w:t>ically Typed Languages”</w:t>
      </w:r>
      <w:r w:rsidR="501E58BE">
        <w:rPr/>
        <w:t xml:space="preserve"> such as Python. I have read a lot of research papers </w:t>
      </w:r>
      <w:r w:rsidR="501E58BE">
        <w:rPr/>
        <w:t>regarding</w:t>
      </w:r>
      <w:r w:rsidR="501E58BE">
        <w:rPr/>
        <w:t xml:space="preserve"> </w:t>
      </w:r>
      <w:r w:rsidR="39D8D4D9">
        <w:rPr/>
        <w:t>this,</w:t>
      </w:r>
      <w:r w:rsidR="501E58BE">
        <w:rPr/>
        <w:t xml:space="preserve"> and I have also studied their source code. As the</w:t>
      </w:r>
      <w:r w:rsidR="4C126CDB">
        <w:rPr/>
        <w:t xml:space="preserve">se algorithms use a dynamically typed language, they are </w:t>
      </w:r>
      <w:bookmarkStart w:name="_Int_YRZqRAye" w:id="903886534"/>
      <w:r w:rsidR="04F302EF">
        <w:rPr/>
        <w:t>awfully slow</w:t>
      </w:r>
      <w:bookmarkEnd w:id="903886534"/>
      <w:r w:rsidR="4C126CDB">
        <w:rPr/>
        <w:t xml:space="preserve"> and require a lot of computer power. That amount of comput</w:t>
      </w:r>
      <w:r w:rsidR="4775E3E6">
        <w:rPr/>
        <w:t>ing</w:t>
      </w:r>
      <w:r w:rsidR="4C126CDB">
        <w:rPr/>
        <w:t xml:space="preserve"> power is only accessible by expensive cloud comput</w:t>
      </w:r>
      <w:r w:rsidR="3C8F0A76">
        <w:rPr/>
        <w:t>ing or having access to a powerful computer.</w:t>
      </w:r>
    </w:p>
    <w:p w:rsidR="3C8F0A76" w:rsidP="52FFDD2C" w:rsidRDefault="3C8F0A76" w14:paraId="4F262697" w14:textId="24C69B6A">
      <w:pPr>
        <w:pStyle w:val="Normal"/>
      </w:pPr>
      <w:r w:rsidR="3C8F0A76">
        <w:rPr/>
        <w:t xml:space="preserve">So, my plan is to write the entire program in a Compiled Programming Language (C++). This will reduce compute load </w:t>
      </w:r>
      <w:r w:rsidR="613557BF">
        <w:rPr/>
        <w:t>and</w:t>
      </w:r>
      <w:r w:rsidR="3C8F0A76">
        <w:rPr/>
        <w:t xml:space="preserve"> wi</w:t>
      </w:r>
      <w:r w:rsidR="495C373E">
        <w:rPr/>
        <w:t>ll be cross</w:t>
      </w:r>
      <w:r w:rsidR="3D0351D9">
        <w:rPr/>
        <w:t>-</w:t>
      </w:r>
      <w:r w:rsidR="495C373E">
        <w:rPr/>
        <w:t>platform. It can also be run on a Mobile Phone</w:t>
      </w:r>
      <w:r w:rsidR="30AA5792">
        <w:rPr/>
        <w:t>, hence being very accessible.</w:t>
      </w:r>
    </w:p>
    <w:p w:rsidR="30AA5792" w:rsidP="52FFDD2C" w:rsidRDefault="30AA5792" w14:paraId="0EA2BFEA" w14:textId="390993E3">
      <w:pPr>
        <w:pStyle w:val="Normal"/>
      </w:pPr>
      <w:r w:rsidR="30AA5792">
        <w:rPr/>
        <w:t xml:space="preserve">There are services that generate 3D Models from video files or photo frames, but these are quite expensive, hence </w:t>
      </w:r>
      <w:r w:rsidR="177645BB">
        <w:rPr/>
        <w:t>my</w:t>
      </w:r>
      <w:r w:rsidR="30AA5792">
        <w:rPr/>
        <w:t xml:space="preserve"> approach will lead to a cheap and </w:t>
      </w:r>
      <w:r w:rsidR="110FAF57">
        <w:rPr/>
        <w:t>accessible method for 3D Mapping.</w:t>
      </w:r>
    </w:p>
    <w:p w:rsidR="28A070BD" w:rsidP="52FFDD2C" w:rsidRDefault="28A070BD" w14:paraId="5B5B28F6" w14:textId="5A0129F1">
      <w:pPr>
        <w:pStyle w:val="Normal"/>
      </w:pPr>
      <w:r w:rsidR="28A070BD">
        <w:rPr/>
        <w:t>Usage:</w:t>
      </w:r>
    </w:p>
    <w:p w:rsidR="28A070BD" w:rsidP="52FFDD2C" w:rsidRDefault="28A070BD" w14:paraId="187C645D" w14:textId="7C34C72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8A070BD">
        <w:rPr>
          <w:b w:val="0"/>
          <w:bCs w:val="0"/>
        </w:rPr>
        <w:t>Surveying</w:t>
      </w:r>
    </w:p>
    <w:p w:rsidR="28A070BD" w:rsidP="52FFDD2C" w:rsidRDefault="28A070BD" w14:paraId="6DC6440E" w14:textId="71B8EE5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8A070BD">
        <w:rPr>
          <w:b w:val="0"/>
          <w:bCs w:val="0"/>
        </w:rPr>
        <w:t>Deflection</w:t>
      </w:r>
      <w:r w:rsidR="3745A947">
        <w:rPr>
          <w:b w:val="0"/>
          <w:bCs w:val="0"/>
        </w:rPr>
        <w:t xml:space="preserve"> and Settlement</w:t>
      </w:r>
      <w:r w:rsidR="28A070BD">
        <w:rPr>
          <w:b w:val="0"/>
          <w:bCs w:val="0"/>
        </w:rPr>
        <w:t xml:space="preserve"> Analysis</w:t>
      </w:r>
      <w:r w:rsidR="620A2DD9">
        <w:rPr>
          <w:b w:val="0"/>
          <w:bCs w:val="0"/>
        </w:rPr>
        <w:t xml:space="preserve"> of bridges and towers.</w:t>
      </w:r>
    </w:p>
    <w:p w:rsidR="64C06376" w:rsidP="52FFDD2C" w:rsidRDefault="64C06376" w14:paraId="4BDE8286" w14:textId="781750C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4C06376">
        <w:rPr>
          <w:b w:val="0"/>
          <w:bCs w:val="0"/>
        </w:rPr>
        <w:t>Road Planning</w:t>
      </w:r>
    </w:p>
    <w:p w:rsidR="64C06376" w:rsidP="52FFDD2C" w:rsidRDefault="64C06376" w14:paraId="08491678" w14:textId="18E50E1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4C06376">
        <w:rPr>
          <w:b w:val="0"/>
          <w:bCs w:val="0"/>
        </w:rPr>
        <w:t>Green Cover Analysis</w:t>
      </w:r>
    </w:p>
    <w:p w:rsidR="64C06376" w:rsidP="52FFDD2C" w:rsidRDefault="64C06376" w14:paraId="6A5EB542" w14:textId="221F4AC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4C06376">
        <w:rPr>
          <w:b w:val="0"/>
          <w:bCs w:val="0"/>
        </w:rPr>
        <w:t>Water Body</w:t>
      </w:r>
      <w:r w:rsidR="64C06376">
        <w:rPr>
          <w:b w:val="0"/>
          <w:bCs w:val="0"/>
        </w:rPr>
        <w:t xml:space="preserve"> Analysis</w:t>
      </w:r>
    </w:p>
    <w:p w:rsidR="64C06376" w:rsidP="52FFDD2C" w:rsidRDefault="64C06376" w14:paraId="1184E5E5" w14:textId="3BCB045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64C06376">
        <w:rPr>
          <w:b w:val="0"/>
          <w:bCs w:val="0"/>
        </w:rPr>
        <w:t>Volumetric Measurements</w:t>
      </w:r>
      <w:r w:rsidR="733458DB">
        <w:rPr>
          <w:b w:val="0"/>
          <w:bCs w:val="0"/>
        </w:rPr>
        <w:t xml:space="preserve"> of soil</w:t>
      </w:r>
      <w:r w:rsidR="64C06376">
        <w:rPr>
          <w:b w:val="0"/>
          <w:bCs w:val="0"/>
        </w:rPr>
        <w:t xml:space="preserve"> for excavation of Mountains and Pits</w:t>
      </w:r>
    </w:p>
    <w:p w:rsidR="05E3E9E6" w:rsidP="52FFDD2C" w:rsidRDefault="05E3E9E6" w14:paraId="56AF2AF7" w14:textId="113C670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05E3E9E6">
        <w:rPr>
          <w:b w:val="0"/>
          <w:bCs w:val="0"/>
        </w:rPr>
        <w:t>Virtualization of Infrastructure for Educational and Research Purposes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RZqRAye" int2:invalidationBookmarkName="" int2:hashCode="NEgVFuPLguQPgE" int2:id="isoC1Ok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20d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76098"/>
    <w:rsid w:val="035BAD56"/>
    <w:rsid w:val="04F302EF"/>
    <w:rsid w:val="05079531"/>
    <w:rsid w:val="05E3E9E6"/>
    <w:rsid w:val="0D0A7D22"/>
    <w:rsid w:val="110FAF57"/>
    <w:rsid w:val="16B15F68"/>
    <w:rsid w:val="177645BB"/>
    <w:rsid w:val="192FF453"/>
    <w:rsid w:val="21542E95"/>
    <w:rsid w:val="224F1C2F"/>
    <w:rsid w:val="27B47EAD"/>
    <w:rsid w:val="28A070BD"/>
    <w:rsid w:val="2A20B2B3"/>
    <w:rsid w:val="2E198940"/>
    <w:rsid w:val="30AA5792"/>
    <w:rsid w:val="32CBA812"/>
    <w:rsid w:val="3387804B"/>
    <w:rsid w:val="33E76098"/>
    <w:rsid w:val="3490B84A"/>
    <w:rsid w:val="3745A947"/>
    <w:rsid w:val="379F1935"/>
    <w:rsid w:val="393AE996"/>
    <w:rsid w:val="3964296D"/>
    <w:rsid w:val="39D8D4D9"/>
    <w:rsid w:val="3A36D67D"/>
    <w:rsid w:val="3AFFF9CE"/>
    <w:rsid w:val="3C8F0A76"/>
    <w:rsid w:val="3C9BCA2F"/>
    <w:rsid w:val="3D0351D9"/>
    <w:rsid w:val="43CC7DEC"/>
    <w:rsid w:val="43DDB8C3"/>
    <w:rsid w:val="46D3B52B"/>
    <w:rsid w:val="4775E3E6"/>
    <w:rsid w:val="495C373E"/>
    <w:rsid w:val="4AF4CB47"/>
    <w:rsid w:val="4BD78FD1"/>
    <w:rsid w:val="4C126CDB"/>
    <w:rsid w:val="501E58BE"/>
    <w:rsid w:val="52FFDD2C"/>
    <w:rsid w:val="53E2A1B6"/>
    <w:rsid w:val="557E7217"/>
    <w:rsid w:val="5A866240"/>
    <w:rsid w:val="5BEDB39B"/>
    <w:rsid w:val="613557BF"/>
    <w:rsid w:val="620A2DD9"/>
    <w:rsid w:val="6254CB2B"/>
    <w:rsid w:val="64447B05"/>
    <w:rsid w:val="64C06376"/>
    <w:rsid w:val="66523380"/>
    <w:rsid w:val="6CBFFA42"/>
    <w:rsid w:val="702F3B1A"/>
    <w:rsid w:val="733458DB"/>
    <w:rsid w:val="7355A105"/>
    <w:rsid w:val="74F17166"/>
    <w:rsid w:val="77791734"/>
    <w:rsid w:val="7B60B2EA"/>
    <w:rsid w:val="7CFC8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6098"/>
  <w15:chartTrackingRefBased/>
  <w15:docId w15:val="{3637ABCE-F6D4-499E-AECA-E23807351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5da4be1d3d8b4d44" /><Relationship Type="http://schemas.openxmlformats.org/officeDocument/2006/relationships/numbering" Target="/word/numbering.xml" Id="R1341fcc27f354c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Omkar Sawant</dc:creator>
  <keywords/>
  <dc:description/>
  <lastModifiedBy>Omkar Sawant</lastModifiedBy>
  <revision>2</revision>
  <dcterms:created xsi:type="dcterms:W3CDTF">2023-05-24T12:16:51.0664744Z</dcterms:created>
  <dcterms:modified xsi:type="dcterms:W3CDTF">2023-05-24T13:08:17.6358936Z</dcterms:modified>
</coreProperties>
</file>