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6EDE90" w14:textId="77777777" w:rsidR="00494BE5" w:rsidRPr="00187683" w:rsidRDefault="00494BE5" w:rsidP="00494BE5">
      <w:pPr>
        <w:rPr>
          <w:b/>
          <w:bCs/>
          <w:noProof/>
          <w:sz w:val="28"/>
          <w:szCs w:val="28"/>
        </w:rPr>
      </w:pPr>
      <w:r w:rsidRPr="00187683">
        <w:rPr>
          <w:b/>
          <w:bCs/>
          <w:noProof/>
          <w:sz w:val="28"/>
          <w:szCs w:val="28"/>
        </w:rPr>
        <w:t>What is a CTE? (Common Table Expression)</w:t>
      </w:r>
    </w:p>
    <w:p w14:paraId="745D1F2A" w14:textId="11C1E122" w:rsidR="00494BE5" w:rsidRPr="00187683" w:rsidRDefault="00494BE5" w:rsidP="00494BE5">
      <w:pPr>
        <w:numPr>
          <w:ilvl w:val="0"/>
          <w:numId w:val="1"/>
        </w:numPr>
        <w:rPr>
          <w:noProof/>
        </w:rPr>
      </w:pPr>
      <w:r w:rsidRPr="00187683">
        <w:rPr>
          <w:b/>
          <w:bCs/>
          <w:noProof/>
        </w:rPr>
        <w:t>Definition:</w:t>
      </w:r>
      <w:r w:rsidRPr="00187683">
        <w:rPr>
          <w:noProof/>
        </w:rPr>
        <w:br/>
        <w:t>A Common Table Expression (CTE) is a temporary named result set in , similar to a virtual table. It exists only during the execution of a query.</w:t>
      </w:r>
    </w:p>
    <w:p w14:paraId="33817AFB" w14:textId="77777777" w:rsidR="00494BE5" w:rsidRPr="00187683" w:rsidRDefault="00494BE5" w:rsidP="00494BE5">
      <w:pPr>
        <w:numPr>
          <w:ilvl w:val="0"/>
          <w:numId w:val="1"/>
        </w:numPr>
        <w:rPr>
          <w:noProof/>
        </w:rPr>
      </w:pPr>
      <w:r w:rsidRPr="00187683">
        <w:rPr>
          <w:b/>
          <w:bCs/>
          <w:noProof/>
        </w:rPr>
        <w:t>Purpose:</w:t>
      </w:r>
      <w:r w:rsidRPr="00187683">
        <w:rPr>
          <w:noProof/>
        </w:rPr>
        <w:br/>
        <w:t>It is used to simplify complex queries by breaking them into smaller, manageable parts. You can think of a CTE as a reusable intermediate result set.</w:t>
      </w:r>
    </w:p>
    <w:p w14:paraId="0957B83E" w14:textId="77777777" w:rsidR="00494BE5" w:rsidRPr="00187683" w:rsidRDefault="00494BE5" w:rsidP="00494BE5">
      <w:pPr>
        <w:numPr>
          <w:ilvl w:val="0"/>
          <w:numId w:val="1"/>
        </w:numPr>
        <w:rPr>
          <w:noProof/>
        </w:rPr>
      </w:pPr>
      <w:r w:rsidRPr="00187683">
        <w:rPr>
          <w:b/>
          <w:bCs/>
          <w:noProof/>
        </w:rPr>
        <w:t>Functionality:</w:t>
      </w:r>
    </w:p>
    <w:p w14:paraId="0543D9D3" w14:textId="77777777" w:rsidR="00494BE5" w:rsidRPr="00187683" w:rsidRDefault="00494BE5" w:rsidP="00494BE5">
      <w:pPr>
        <w:numPr>
          <w:ilvl w:val="1"/>
          <w:numId w:val="1"/>
        </w:numPr>
        <w:rPr>
          <w:noProof/>
        </w:rPr>
      </w:pPr>
      <w:r w:rsidRPr="00187683">
        <w:rPr>
          <w:noProof/>
        </w:rPr>
        <w:t>The CTE is defined once at the beginning of the query using the WITH clause.</w:t>
      </w:r>
    </w:p>
    <w:p w14:paraId="17082914" w14:textId="77777777" w:rsidR="00494BE5" w:rsidRPr="00187683" w:rsidRDefault="00494BE5" w:rsidP="00494BE5">
      <w:pPr>
        <w:numPr>
          <w:ilvl w:val="1"/>
          <w:numId w:val="1"/>
        </w:numPr>
        <w:rPr>
          <w:noProof/>
        </w:rPr>
      </w:pPr>
      <w:r w:rsidRPr="00187683">
        <w:rPr>
          <w:noProof/>
        </w:rPr>
        <w:t>It contains a query that produces a result set.</w:t>
      </w:r>
    </w:p>
    <w:p w14:paraId="2F1CAB4D" w14:textId="77777777" w:rsidR="00494BE5" w:rsidRPr="00187683" w:rsidRDefault="00494BE5" w:rsidP="00494BE5">
      <w:pPr>
        <w:numPr>
          <w:ilvl w:val="1"/>
          <w:numId w:val="1"/>
        </w:numPr>
        <w:rPr>
          <w:noProof/>
        </w:rPr>
      </w:pPr>
      <w:r w:rsidRPr="00187683">
        <w:rPr>
          <w:noProof/>
        </w:rPr>
        <w:t>This result set is then referenced within the main or outer query, just like a regular table.</w:t>
      </w:r>
    </w:p>
    <w:p w14:paraId="79E463F0" w14:textId="77777777" w:rsidR="00494BE5" w:rsidRPr="00187683" w:rsidRDefault="00494BE5" w:rsidP="00494BE5">
      <w:pPr>
        <w:numPr>
          <w:ilvl w:val="0"/>
          <w:numId w:val="1"/>
        </w:numPr>
        <w:rPr>
          <w:noProof/>
        </w:rPr>
      </w:pPr>
      <w:r w:rsidRPr="00187683">
        <w:rPr>
          <w:b/>
          <w:bCs/>
          <w:noProof/>
        </w:rPr>
        <w:t>Scope:</w:t>
      </w:r>
      <w:r w:rsidRPr="00187683">
        <w:rPr>
          <w:noProof/>
        </w:rPr>
        <w:br/>
        <w:t>The CTE result is only available within the executing query. After the query finishes, the CTE vanishes.</w:t>
      </w:r>
    </w:p>
    <w:p w14:paraId="6EB06761" w14:textId="55E685C1" w:rsidR="00494BE5" w:rsidRPr="00187683" w:rsidRDefault="00494BE5" w:rsidP="00494BE5">
      <w:pPr>
        <w:numPr>
          <w:ilvl w:val="0"/>
          <w:numId w:val="1"/>
        </w:numPr>
        <w:rPr>
          <w:noProof/>
        </w:rPr>
      </w:pPr>
      <w:r w:rsidRPr="00187683">
        <w:rPr>
          <w:b/>
          <w:bCs/>
          <w:noProof/>
        </w:rPr>
        <w:t>Execution:</w:t>
      </w:r>
      <w:r w:rsidRPr="00187683">
        <w:rPr>
          <w:noProof/>
        </w:rPr>
        <w:br/>
        <w:t>The  engine first runs the CTE query, stores the result internally, then runs the main query that references the CTE as if it were a table.</w:t>
      </w:r>
    </w:p>
    <w:p w14:paraId="007AF5DE" w14:textId="77777777" w:rsidR="00494BE5" w:rsidRPr="00187683" w:rsidRDefault="00494BE5" w:rsidP="00494BE5">
      <w:pPr>
        <w:numPr>
          <w:ilvl w:val="0"/>
          <w:numId w:val="1"/>
        </w:numPr>
        <w:rPr>
          <w:noProof/>
        </w:rPr>
      </w:pPr>
      <w:r w:rsidRPr="00187683">
        <w:rPr>
          <w:b/>
          <w:bCs/>
          <w:noProof/>
        </w:rPr>
        <w:t>Benefits:</w:t>
      </w:r>
    </w:p>
    <w:p w14:paraId="0837026B" w14:textId="77777777" w:rsidR="00494BE5" w:rsidRPr="00187683" w:rsidRDefault="00494BE5" w:rsidP="00494BE5">
      <w:pPr>
        <w:numPr>
          <w:ilvl w:val="1"/>
          <w:numId w:val="1"/>
        </w:numPr>
        <w:rPr>
          <w:noProof/>
        </w:rPr>
      </w:pPr>
      <w:r w:rsidRPr="00187683">
        <w:rPr>
          <w:noProof/>
        </w:rPr>
        <w:t>Enhanced query readability and organization.</w:t>
      </w:r>
    </w:p>
    <w:p w14:paraId="41648243" w14:textId="77777777" w:rsidR="00494BE5" w:rsidRPr="00187683" w:rsidRDefault="00494BE5" w:rsidP="00494BE5">
      <w:pPr>
        <w:numPr>
          <w:ilvl w:val="1"/>
          <w:numId w:val="1"/>
        </w:numPr>
        <w:rPr>
          <w:noProof/>
        </w:rPr>
      </w:pPr>
      <w:r w:rsidRPr="00187683">
        <w:rPr>
          <w:noProof/>
        </w:rPr>
        <w:t>Ability to reference the CTE multiple times in the main query.</w:t>
      </w:r>
    </w:p>
    <w:p w14:paraId="47E61CF1" w14:textId="77777777" w:rsidR="00494BE5" w:rsidRPr="00187683" w:rsidRDefault="00494BE5" w:rsidP="00494BE5">
      <w:pPr>
        <w:numPr>
          <w:ilvl w:val="1"/>
          <w:numId w:val="1"/>
        </w:numPr>
        <w:rPr>
          <w:noProof/>
        </w:rPr>
      </w:pPr>
      <w:r w:rsidRPr="00187683">
        <w:rPr>
          <w:noProof/>
        </w:rPr>
        <w:t>Helps avoid repeating the same subqueries.</w:t>
      </w:r>
    </w:p>
    <w:p w14:paraId="79C273BF" w14:textId="560F97FB" w:rsidR="00494BE5" w:rsidRPr="00187683" w:rsidRDefault="00000000" w:rsidP="00494BE5">
      <w:pPr>
        <w:rPr>
          <w:noProof/>
        </w:rPr>
      </w:pPr>
      <w:r>
        <w:rPr>
          <w:noProof/>
        </w:rPr>
        <w:pict w14:anchorId="6FF64706">
          <v:rect id="_x0000_i1025" style="width:451.3pt;height:3pt" o:hralign="center" o:hrstd="t" o:hrnoshade="t" o:hr="t" fillcolor="black [3213]" stroked="f"/>
        </w:pict>
      </w:r>
    </w:p>
    <w:p w14:paraId="1E3A5035" w14:textId="5EB36A79" w:rsidR="006A3F6C" w:rsidRPr="00187683" w:rsidRDefault="00494BE5">
      <w:pPr>
        <w:rPr>
          <w:b/>
          <w:bCs/>
          <w:noProof/>
          <w:sz w:val="28"/>
          <w:szCs w:val="28"/>
        </w:rPr>
      </w:pPr>
      <w:r w:rsidRPr="00187683">
        <w:rPr>
          <w:b/>
          <w:bCs/>
          <w:noProof/>
          <w:sz w:val="28"/>
          <w:szCs w:val="28"/>
        </w:rPr>
        <w:t>Why CTE’s</w:t>
      </w:r>
    </w:p>
    <w:p w14:paraId="1993C3C7" w14:textId="77777777" w:rsidR="00494BE5" w:rsidRPr="00187683" w:rsidRDefault="00494BE5" w:rsidP="00494BE5">
      <w:pPr>
        <w:numPr>
          <w:ilvl w:val="0"/>
          <w:numId w:val="3"/>
        </w:numPr>
        <w:rPr>
          <w:noProof/>
        </w:rPr>
      </w:pPr>
      <w:r w:rsidRPr="00187683">
        <w:rPr>
          <w:noProof/>
        </w:rPr>
        <w:t>Simplifies complex queries by breaking them into smaller, manageable parts.</w:t>
      </w:r>
    </w:p>
    <w:p w14:paraId="54CA72A6" w14:textId="07A623FE" w:rsidR="00494BE5" w:rsidRPr="00187683" w:rsidRDefault="00494BE5" w:rsidP="00494BE5">
      <w:pPr>
        <w:numPr>
          <w:ilvl w:val="0"/>
          <w:numId w:val="3"/>
        </w:numPr>
        <w:rPr>
          <w:noProof/>
        </w:rPr>
      </w:pPr>
      <w:r w:rsidRPr="00187683">
        <w:rPr>
          <w:noProof/>
        </w:rPr>
        <w:t>Improves code readability and maintainability by organizing  logic logically.</w:t>
      </w:r>
    </w:p>
    <w:p w14:paraId="759D1D79" w14:textId="77777777" w:rsidR="00494BE5" w:rsidRPr="00187683" w:rsidRDefault="00494BE5" w:rsidP="00494BE5">
      <w:pPr>
        <w:numPr>
          <w:ilvl w:val="0"/>
          <w:numId w:val="3"/>
        </w:numPr>
        <w:rPr>
          <w:noProof/>
        </w:rPr>
      </w:pPr>
      <w:r w:rsidRPr="00187683">
        <w:rPr>
          <w:noProof/>
        </w:rPr>
        <w:t>Avoids rewriting the same subquery multiple times by reusing the CTE result within a query.</w:t>
      </w:r>
    </w:p>
    <w:p w14:paraId="27809CA0" w14:textId="77777777" w:rsidR="00494BE5" w:rsidRPr="00187683" w:rsidRDefault="00494BE5" w:rsidP="00494BE5">
      <w:pPr>
        <w:numPr>
          <w:ilvl w:val="0"/>
          <w:numId w:val="3"/>
        </w:numPr>
        <w:rPr>
          <w:noProof/>
        </w:rPr>
      </w:pPr>
      <w:r w:rsidRPr="00187683">
        <w:rPr>
          <w:noProof/>
        </w:rPr>
        <w:t>Enables stepwise query building like joining tables once and reusing across multiple aggregations.</w:t>
      </w:r>
    </w:p>
    <w:p w14:paraId="0C056EBC" w14:textId="77777777" w:rsidR="00494BE5" w:rsidRPr="00187683" w:rsidRDefault="00494BE5" w:rsidP="00494BE5">
      <w:pPr>
        <w:numPr>
          <w:ilvl w:val="0"/>
          <w:numId w:val="3"/>
        </w:numPr>
        <w:rPr>
          <w:noProof/>
        </w:rPr>
      </w:pPr>
      <w:r w:rsidRPr="00187683">
        <w:rPr>
          <w:noProof/>
        </w:rPr>
        <w:t>Produces temporary result sets stored in memory accessible throughout the query.</w:t>
      </w:r>
    </w:p>
    <w:p w14:paraId="4775D626" w14:textId="77777777" w:rsidR="00494BE5" w:rsidRPr="00187683" w:rsidRDefault="00494BE5" w:rsidP="00494BE5">
      <w:pPr>
        <w:numPr>
          <w:ilvl w:val="0"/>
          <w:numId w:val="3"/>
        </w:numPr>
        <w:rPr>
          <w:noProof/>
        </w:rPr>
      </w:pPr>
      <w:r w:rsidRPr="00187683">
        <w:rPr>
          <w:noProof/>
        </w:rPr>
        <w:t>Can improve query performance by reducing redundant computations and subqueries.</w:t>
      </w:r>
    </w:p>
    <w:p w14:paraId="0EA53DF5" w14:textId="0BBF89D0" w:rsidR="00494BE5" w:rsidRPr="00187683" w:rsidRDefault="00494BE5" w:rsidP="00494BE5">
      <w:pPr>
        <w:numPr>
          <w:ilvl w:val="0"/>
          <w:numId w:val="3"/>
        </w:numPr>
        <w:rPr>
          <w:noProof/>
        </w:rPr>
      </w:pPr>
      <w:r w:rsidRPr="00187683">
        <w:rPr>
          <w:noProof/>
        </w:rPr>
        <w:t>Helps write clearer and less error-prone , making debugging and extension easier.</w:t>
      </w:r>
    </w:p>
    <w:p w14:paraId="5EB9FF85" w14:textId="77777777" w:rsidR="00494BE5" w:rsidRPr="00187683" w:rsidRDefault="00494BE5" w:rsidP="00494BE5">
      <w:pPr>
        <w:rPr>
          <w:noProof/>
        </w:rPr>
      </w:pPr>
      <w:r w:rsidRPr="00187683">
        <w:rPr>
          <w:noProof/>
        </w:rPr>
        <w:lastRenderedPageBreak/>
        <w:t>Here is a detailed note for the chapter "Standalone CTE" with all the examples explained in the video:</w:t>
      </w:r>
    </w:p>
    <w:p w14:paraId="208C7366" w14:textId="2FF44FC4" w:rsidR="00494BE5" w:rsidRPr="00187683" w:rsidRDefault="00000000" w:rsidP="00494BE5">
      <w:pPr>
        <w:rPr>
          <w:noProof/>
        </w:rPr>
      </w:pPr>
      <w:r>
        <w:rPr>
          <w:noProof/>
        </w:rPr>
        <w:pict w14:anchorId="35DB0FA7">
          <v:rect id="_x0000_i1026" style="width:451.3pt;height:3pt" o:hralign="center" o:hrstd="t" o:hrnoshade="t" o:hr="t" fillcolor="black [3213]" stroked="f"/>
        </w:pict>
      </w:r>
    </w:p>
    <w:p w14:paraId="4733E0FA" w14:textId="77777777" w:rsidR="00494BE5" w:rsidRPr="00187683" w:rsidRDefault="00494BE5" w:rsidP="00494BE5">
      <w:pPr>
        <w:rPr>
          <w:b/>
          <w:bCs/>
          <w:noProof/>
          <w:sz w:val="28"/>
          <w:szCs w:val="28"/>
        </w:rPr>
      </w:pPr>
      <w:r w:rsidRPr="00187683">
        <w:rPr>
          <w:b/>
          <w:bCs/>
          <w:noProof/>
          <w:sz w:val="28"/>
          <w:szCs w:val="28"/>
        </w:rPr>
        <w:t>Standalone CTE</w:t>
      </w:r>
    </w:p>
    <w:p w14:paraId="2C4AB741" w14:textId="77777777" w:rsidR="00494BE5" w:rsidRPr="00187683" w:rsidRDefault="00494BE5" w:rsidP="00494BE5">
      <w:pPr>
        <w:rPr>
          <w:b/>
          <w:bCs/>
          <w:noProof/>
        </w:rPr>
      </w:pPr>
      <w:r w:rsidRPr="00187683">
        <w:rPr>
          <w:b/>
          <w:bCs/>
          <w:noProof/>
        </w:rPr>
        <w:t>Definition:</w:t>
      </w:r>
    </w:p>
    <w:p w14:paraId="496509AF" w14:textId="77777777" w:rsidR="00494BE5" w:rsidRPr="00187683" w:rsidRDefault="00494BE5" w:rsidP="00494BE5">
      <w:pPr>
        <w:numPr>
          <w:ilvl w:val="0"/>
          <w:numId w:val="5"/>
        </w:numPr>
        <w:rPr>
          <w:noProof/>
        </w:rPr>
      </w:pPr>
      <w:r w:rsidRPr="00187683">
        <w:rPr>
          <w:noProof/>
        </w:rPr>
        <w:t>A Standalone CTE is a Common Table Expression (CTE) that is independent and self-contained.</w:t>
      </w:r>
    </w:p>
    <w:p w14:paraId="44316CF2" w14:textId="77777777" w:rsidR="00494BE5" w:rsidRPr="00187683" w:rsidRDefault="00494BE5" w:rsidP="00494BE5">
      <w:pPr>
        <w:numPr>
          <w:ilvl w:val="0"/>
          <w:numId w:val="5"/>
        </w:numPr>
        <w:rPr>
          <w:noProof/>
        </w:rPr>
      </w:pPr>
      <w:r w:rsidRPr="00187683">
        <w:rPr>
          <w:noProof/>
        </w:rPr>
        <w:t>It queries data directly from the database and does not depend on results from other CTEs.</w:t>
      </w:r>
    </w:p>
    <w:p w14:paraId="372D48BF" w14:textId="77777777" w:rsidR="00494BE5" w:rsidRPr="00187683" w:rsidRDefault="00494BE5" w:rsidP="00494BE5">
      <w:pPr>
        <w:numPr>
          <w:ilvl w:val="0"/>
          <w:numId w:val="5"/>
        </w:numPr>
        <w:rPr>
          <w:noProof/>
        </w:rPr>
      </w:pPr>
      <w:r w:rsidRPr="00187683">
        <w:rPr>
          <w:noProof/>
        </w:rPr>
        <w:t>Can be executed alone to return intermediate results.</w:t>
      </w:r>
    </w:p>
    <w:p w14:paraId="5F4C9024" w14:textId="77777777" w:rsidR="00494BE5" w:rsidRPr="00187683" w:rsidRDefault="00000000" w:rsidP="00494BE5">
      <w:pPr>
        <w:rPr>
          <w:noProof/>
        </w:rPr>
      </w:pPr>
      <w:r>
        <w:rPr>
          <w:noProof/>
        </w:rPr>
        <w:pict w14:anchorId="6C6C1F2B">
          <v:rect id="_x0000_i1027" style="width:0;height:1.5pt" o:hralign="center" o:hrstd="t" o:hr="t" fillcolor="#a0a0a0" stroked="f"/>
        </w:pict>
      </w:r>
    </w:p>
    <w:p w14:paraId="7196A657" w14:textId="60E4E9A1" w:rsidR="00494BE5" w:rsidRPr="00187683" w:rsidRDefault="00494BE5" w:rsidP="00494BE5">
      <w:pPr>
        <w:rPr>
          <w:b/>
          <w:bCs/>
          <w:noProof/>
        </w:rPr>
      </w:pPr>
      <w:r w:rsidRPr="00187683">
        <w:rPr>
          <w:b/>
          <w:bCs/>
          <w:noProof/>
        </w:rPr>
        <w:t>Syntax:</w:t>
      </w:r>
    </w:p>
    <w:p w14:paraId="3B784381" w14:textId="77777777" w:rsidR="00494BE5" w:rsidRPr="00187683" w:rsidRDefault="00494BE5" w:rsidP="00906D2D">
      <w:pPr>
        <w:ind w:left="1440"/>
        <w:rPr>
          <w:noProof/>
        </w:rPr>
      </w:pPr>
      <w:r w:rsidRPr="00187683">
        <w:rPr>
          <w:b/>
          <w:bCs/>
          <w:noProof/>
        </w:rPr>
        <w:t>WITH</w:t>
      </w:r>
      <w:r w:rsidRPr="00187683">
        <w:rPr>
          <w:noProof/>
        </w:rPr>
        <w:t xml:space="preserve"> CTE_name </w:t>
      </w:r>
      <w:r w:rsidRPr="00187683">
        <w:rPr>
          <w:b/>
          <w:bCs/>
          <w:noProof/>
        </w:rPr>
        <w:t>AS</w:t>
      </w:r>
      <w:r w:rsidRPr="00187683">
        <w:rPr>
          <w:noProof/>
        </w:rPr>
        <w:t xml:space="preserve"> (</w:t>
      </w:r>
    </w:p>
    <w:p w14:paraId="0FC274EC" w14:textId="77777777" w:rsidR="00494BE5" w:rsidRPr="00187683" w:rsidRDefault="00494BE5" w:rsidP="00906D2D">
      <w:pPr>
        <w:ind w:left="1440"/>
        <w:rPr>
          <w:noProof/>
        </w:rPr>
      </w:pPr>
      <w:r w:rsidRPr="00187683">
        <w:rPr>
          <w:noProof/>
        </w:rPr>
        <w:t xml:space="preserve">  </w:t>
      </w:r>
      <w:r w:rsidRPr="00187683">
        <w:rPr>
          <w:i/>
          <w:iCs/>
          <w:noProof/>
        </w:rPr>
        <w:t>-- Query to define the CTE</w:t>
      </w:r>
    </w:p>
    <w:p w14:paraId="320C3908" w14:textId="77777777" w:rsidR="00494BE5" w:rsidRPr="00187683" w:rsidRDefault="00494BE5" w:rsidP="00906D2D">
      <w:pPr>
        <w:ind w:left="1440"/>
        <w:rPr>
          <w:noProof/>
        </w:rPr>
      </w:pPr>
      <w:r w:rsidRPr="00187683">
        <w:rPr>
          <w:noProof/>
        </w:rPr>
        <w:t xml:space="preserve">  </w:t>
      </w:r>
      <w:r w:rsidRPr="00187683">
        <w:rPr>
          <w:b/>
          <w:bCs/>
          <w:noProof/>
        </w:rPr>
        <w:t>SELECT</w:t>
      </w:r>
      <w:r w:rsidRPr="00187683">
        <w:rPr>
          <w:noProof/>
        </w:rPr>
        <w:t xml:space="preserve"> column1, column2, ...</w:t>
      </w:r>
    </w:p>
    <w:p w14:paraId="19F4C3B2" w14:textId="77777777" w:rsidR="00494BE5" w:rsidRPr="00187683" w:rsidRDefault="00494BE5" w:rsidP="00906D2D">
      <w:pPr>
        <w:ind w:left="1440"/>
        <w:rPr>
          <w:noProof/>
        </w:rPr>
      </w:pPr>
      <w:r w:rsidRPr="00187683">
        <w:rPr>
          <w:noProof/>
        </w:rPr>
        <w:t xml:space="preserve">  </w:t>
      </w:r>
      <w:r w:rsidRPr="00187683">
        <w:rPr>
          <w:b/>
          <w:bCs/>
          <w:noProof/>
        </w:rPr>
        <w:t>FROM</w:t>
      </w:r>
      <w:r w:rsidRPr="00187683">
        <w:rPr>
          <w:noProof/>
        </w:rPr>
        <w:t xml:space="preserve"> table_name</w:t>
      </w:r>
    </w:p>
    <w:p w14:paraId="5E044AB2" w14:textId="77777777" w:rsidR="00494BE5" w:rsidRPr="00187683" w:rsidRDefault="00494BE5" w:rsidP="00906D2D">
      <w:pPr>
        <w:ind w:left="1440"/>
        <w:rPr>
          <w:noProof/>
        </w:rPr>
      </w:pPr>
      <w:r w:rsidRPr="00187683">
        <w:rPr>
          <w:noProof/>
        </w:rPr>
        <w:t xml:space="preserve">  </w:t>
      </w:r>
      <w:r w:rsidRPr="00187683">
        <w:rPr>
          <w:b/>
          <w:bCs/>
          <w:noProof/>
        </w:rPr>
        <w:t>WHERE</w:t>
      </w:r>
      <w:r w:rsidRPr="00187683">
        <w:rPr>
          <w:noProof/>
        </w:rPr>
        <w:t xml:space="preserve"> conditions</w:t>
      </w:r>
    </w:p>
    <w:p w14:paraId="65B26FFE" w14:textId="77777777" w:rsidR="00494BE5" w:rsidRPr="00187683" w:rsidRDefault="00494BE5" w:rsidP="00906D2D">
      <w:pPr>
        <w:ind w:left="1440"/>
        <w:rPr>
          <w:noProof/>
        </w:rPr>
      </w:pPr>
      <w:r w:rsidRPr="00187683">
        <w:rPr>
          <w:noProof/>
        </w:rPr>
        <w:t>)</w:t>
      </w:r>
    </w:p>
    <w:p w14:paraId="097F619B" w14:textId="77777777" w:rsidR="00494BE5" w:rsidRPr="00187683" w:rsidRDefault="00494BE5" w:rsidP="00494BE5">
      <w:pPr>
        <w:rPr>
          <w:noProof/>
        </w:rPr>
      </w:pPr>
      <w:r w:rsidRPr="00187683">
        <w:rPr>
          <w:i/>
          <w:iCs/>
          <w:noProof/>
        </w:rPr>
        <w:t>-- Main query which uses the above CTE</w:t>
      </w:r>
    </w:p>
    <w:p w14:paraId="76D03439" w14:textId="77777777" w:rsidR="00494BE5" w:rsidRPr="00187683" w:rsidRDefault="00494BE5" w:rsidP="00906D2D">
      <w:pPr>
        <w:ind w:left="1440"/>
        <w:rPr>
          <w:noProof/>
        </w:rPr>
      </w:pPr>
      <w:r w:rsidRPr="00187683">
        <w:rPr>
          <w:b/>
          <w:bCs/>
          <w:noProof/>
        </w:rPr>
        <w:t>SELECT</w:t>
      </w:r>
      <w:r w:rsidRPr="00187683">
        <w:rPr>
          <w:noProof/>
        </w:rPr>
        <w:t xml:space="preserve"> </w:t>
      </w:r>
      <w:r w:rsidRPr="00187683">
        <w:rPr>
          <w:b/>
          <w:bCs/>
          <w:noProof/>
        </w:rPr>
        <w:t>columns</w:t>
      </w:r>
    </w:p>
    <w:p w14:paraId="2C706266" w14:textId="77777777" w:rsidR="00494BE5" w:rsidRPr="00187683" w:rsidRDefault="00494BE5" w:rsidP="00906D2D">
      <w:pPr>
        <w:ind w:left="1440"/>
        <w:rPr>
          <w:noProof/>
        </w:rPr>
      </w:pPr>
      <w:r w:rsidRPr="00187683">
        <w:rPr>
          <w:b/>
          <w:bCs/>
          <w:noProof/>
        </w:rPr>
        <w:t>FROM</w:t>
      </w:r>
      <w:r w:rsidRPr="00187683">
        <w:rPr>
          <w:noProof/>
        </w:rPr>
        <w:t xml:space="preserve"> CTE_name;</w:t>
      </w:r>
    </w:p>
    <w:p w14:paraId="6E7BA7E9" w14:textId="77777777" w:rsidR="00494BE5" w:rsidRPr="00187683" w:rsidRDefault="00494BE5" w:rsidP="00906D2D">
      <w:pPr>
        <w:numPr>
          <w:ilvl w:val="0"/>
          <w:numId w:val="6"/>
        </w:numPr>
        <w:tabs>
          <w:tab w:val="clear" w:pos="720"/>
          <w:tab w:val="num" w:pos="2160"/>
        </w:tabs>
        <w:ind w:left="2160"/>
        <w:rPr>
          <w:noProof/>
        </w:rPr>
      </w:pPr>
      <w:r w:rsidRPr="00187683">
        <w:rPr>
          <w:noProof/>
        </w:rPr>
        <w:t>Only the first CTE starts with the WITH clause.</w:t>
      </w:r>
    </w:p>
    <w:p w14:paraId="18E59314" w14:textId="77777777" w:rsidR="00494BE5" w:rsidRPr="00187683" w:rsidRDefault="00494BE5" w:rsidP="00906D2D">
      <w:pPr>
        <w:numPr>
          <w:ilvl w:val="0"/>
          <w:numId w:val="6"/>
        </w:numPr>
        <w:tabs>
          <w:tab w:val="clear" w:pos="720"/>
          <w:tab w:val="num" w:pos="2160"/>
        </w:tabs>
        <w:ind w:left="2160"/>
        <w:rPr>
          <w:noProof/>
        </w:rPr>
      </w:pPr>
      <w:r w:rsidRPr="00187683">
        <w:rPr>
          <w:noProof/>
        </w:rPr>
        <w:t>The CTE is given a name and then defined inside parentheses.</w:t>
      </w:r>
    </w:p>
    <w:p w14:paraId="3A481C71" w14:textId="77777777" w:rsidR="00494BE5" w:rsidRPr="00187683" w:rsidRDefault="00494BE5" w:rsidP="00906D2D">
      <w:pPr>
        <w:numPr>
          <w:ilvl w:val="0"/>
          <w:numId w:val="6"/>
        </w:numPr>
        <w:tabs>
          <w:tab w:val="clear" w:pos="720"/>
          <w:tab w:val="num" w:pos="2160"/>
        </w:tabs>
        <w:ind w:left="2160"/>
        <w:rPr>
          <w:noProof/>
        </w:rPr>
      </w:pPr>
      <w:r w:rsidRPr="00187683">
        <w:rPr>
          <w:noProof/>
        </w:rPr>
        <w:t>The main query that follows references the CTE as if it were a table.</w:t>
      </w:r>
    </w:p>
    <w:p w14:paraId="7B77DB09" w14:textId="77777777" w:rsidR="00494BE5" w:rsidRPr="00187683" w:rsidRDefault="00000000" w:rsidP="00494BE5">
      <w:pPr>
        <w:rPr>
          <w:noProof/>
        </w:rPr>
      </w:pPr>
      <w:r>
        <w:rPr>
          <w:noProof/>
        </w:rPr>
        <w:pict w14:anchorId="0AF4B37A">
          <v:rect id="_x0000_i1028" style="width:0;height:1.5pt" o:hralign="center" o:hrstd="t" o:hr="t" fillcolor="#a0a0a0" stroked="f"/>
        </w:pict>
      </w:r>
    </w:p>
    <w:p w14:paraId="401AED1E" w14:textId="77777777" w:rsidR="00494BE5" w:rsidRPr="00187683" w:rsidRDefault="00494BE5" w:rsidP="00494BE5">
      <w:pPr>
        <w:rPr>
          <w:b/>
          <w:bCs/>
          <w:noProof/>
        </w:rPr>
      </w:pPr>
      <w:r w:rsidRPr="00187683">
        <w:rPr>
          <w:b/>
          <w:bCs/>
          <w:noProof/>
        </w:rPr>
        <w:t>Example: Total Sales per Customer</w:t>
      </w:r>
    </w:p>
    <w:p w14:paraId="0CEDEDF9" w14:textId="1CB64A96" w:rsidR="00494BE5" w:rsidRPr="00187683" w:rsidRDefault="00494BE5" w:rsidP="00494BE5">
      <w:pPr>
        <w:numPr>
          <w:ilvl w:val="0"/>
          <w:numId w:val="7"/>
        </w:numPr>
        <w:rPr>
          <w:noProof/>
        </w:rPr>
      </w:pPr>
      <w:r w:rsidRPr="00187683">
        <w:rPr>
          <w:b/>
          <w:bCs/>
          <w:noProof/>
        </w:rPr>
        <w:t xml:space="preserve"> Query to calculate total sales by customer directly:</w:t>
      </w:r>
    </w:p>
    <w:p w14:paraId="1ECF246E" w14:textId="77777777" w:rsidR="00494BE5" w:rsidRPr="00187683" w:rsidRDefault="00494BE5" w:rsidP="00906D2D">
      <w:pPr>
        <w:ind w:left="1440"/>
        <w:rPr>
          <w:noProof/>
        </w:rPr>
      </w:pPr>
      <w:r w:rsidRPr="00187683">
        <w:rPr>
          <w:b/>
          <w:bCs/>
          <w:noProof/>
        </w:rPr>
        <w:t>SELECT</w:t>
      </w:r>
      <w:r w:rsidRPr="00187683">
        <w:rPr>
          <w:noProof/>
        </w:rPr>
        <w:t xml:space="preserve"> customer_id, SUM(order_amount) </w:t>
      </w:r>
      <w:r w:rsidRPr="00187683">
        <w:rPr>
          <w:b/>
          <w:bCs/>
          <w:noProof/>
        </w:rPr>
        <w:t>AS</w:t>
      </w:r>
      <w:r w:rsidRPr="00187683">
        <w:rPr>
          <w:noProof/>
        </w:rPr>
        <w:t xml:space="preserve"> total_sales</w:t>
      </w:r>
    </w:p>
    <w:p w14:paraId="0BB54191" w14:textId="77777777" w:rsidR="00494BE5" w:rsidRPr="00187683" w:rsidRDefault="00494BE5" w:rsidP="00906D2D">
      <w:pPr>
        <w:ind w:left="1440"/>
        <w:rPr>
          <w:noProof/>
        </w:rPr>
      </w:pPr>
      <w:r w:rsidRPr="00187683">
        <w:rPr>
          <w:b/>
          <w:bCs/>
          <w:noProof/>
        </w:rPr>
        <w:t>FROM</w:t>
      </w:r>
      <w:r w:rsidRPr="00187683">
        <w:rPr>
          <w:noProof/>
        </w:rPr>
        <w:t xml:space="preserve"> sales_orders</w:t>
      </w:r>
    </w:p>
    <w:p w14:paraId="43A11498" w14:textId="77777777" w:rsidR="00494BE5" w:rsidRPr="00187683" w:rsidRDefault="00494BE5" w:rsidP="00906D2D">
      <w:pPr>
        <w:ind w:left="1440"/>
        <w:rPr>
          <w:noProof/>
        </w:rPr>
      </w:pPr>
      <w:r w:rsidRPr="00187683">
        <w:rPr>
          <w:b/>
          <w:bCs/>
          <w:noProof/>
        </w:rPr>
        <w:t>GROUP</w:t>
      </w:r>
      <w:r w:rsidRPr="00187683">
        <w:rPr>
          <w:noProof/>
        </w:rPr>
        <w:t xml:space="preserve"> </w:t>
      </w:r>
      <w:r w:rsidRPr="00187683">
        <w:rPr>
          <w:b/>
          <w:bCs/>
          <w:noProof/>
        </w:rPr>
        <w:t>BY</w:t>
      </w:r>
      <w:r w:rsidRPr="00187683">
        <w:rPr>
          <w:noProof/>
        </w:rPr>
        <w:t xml:space="preserve"> customer_id;</w:t>
      </w:r>
    </w:p>
    <w:p w14:paraId="304337B8" w14:textId="4AF7B56E" w:rsidR="00494BE5" w:rsidRPr="00187683" w:rsidRDefault="00494BE5" w:rsidP="00494BE5">
      <w:pPr>
        <w:numPr>
          <w:ilvl w:val="0"/>
          <w:numId w:val="8"/>
        </w:numPr>
        <w:rPr>
          <w:noProof/>
        </w:rPr>
      </w:pPr>
      <w:r w:rsidRPr="00187683">
        <w:rPr>
          <w:b/>
          <w:bCs/>
          <w:noProof/>
        </w:rPr>
        <w:t>Wrap the query inside a Standalone CTE:</w:t>
      </w:r>
    </w:p>
    <w:p w14:paraId="1DBD64EA" w14:textId="77777777" w:rsidR="00494BE5" w:rsidRPr="00187683" w:rsidRDefault="00494BE5" w:rsidP="00906D2D">
      <w:pPr>
        <w:ind w:left="1440"/>
        <w:rPr>
          <w:noProof/>
        </w:rPr>
      </w:pPr>
      <w:r w:rsidRPr="00187683">
        <w:rPr>
          <w:b/>
          <w:bCs/>
          <w:noProof/>
        </w:rPr>
        <w:lastRenderedPageBreak/>
        <w:t>WITH</w:t>
      </w:r>
      <w:r w:rsidRPr="00187683">
        <w:rPr>
          <w:noProof/>
        </w:rPr>
        <w:t xml:space="preserve"> CTE_total_sales </w:t>
      </w:r>
      <w:r w:rsidRPr="00187683">
        <w:rPr>
          <w:b/>
          <w:bCs/>
          <w:noProof/>
        </w:rPr>
        <w:t>AS</w:t>
      </w:r>
      <w:r w:rsidRPr="00187683">
        <w:rPr>
          <w:noProof/>
        </w:rPr>
        <w:t xml:space="preserve"> (</w:t>
      </w:r>
    </w:p>
    <w:p w14:paraId="05D51B09" w14:textId="77777777" w:rsidR="00494BE5" w:rsidRPr="00187683" w:rsidRDefault="00494BE5" w:rsidP="00906D2D">
      <w:pPr>
        <w:ind w:left="1440"/>
        <w:rPr>
          <w:noProof/>
        </w:rPr>
      </w:pPr>
      <w:r w:rsidRPr="00187683">
        <w:rPr>
          <w:noProof/>
        </w:rPr>
        <w:t xml:space="preserve">  </w:t>
      </w:r>
      <w:r w:rsidRPr="00187683">
        <w:rPr>
          <w:b/>
          <w:bCs/>
          <w:noProof/>
        </w:rPr>
        <w:t>SELECT</w:t>
      </w:r>
      <w:r w:rsidRPr="00187683">
        <w:rPr>
          <w:noProof/>
        </w:rPr>
        <w:t xml:space="preserve"> customer_id, SUM(order_amount) </w:t>
      </w:r>
      <w:r w:rsidRPr="00187683">
        <w:rPr>
          <w:b/>
          <w:bCs/>
          <w:noProof/>
        </w:rPr>
        <w:t>AS</w:t>
      </w:r>
      <w:r w:rsidRPr="00187683">
        <w:rPr>
          <w:noProof/>
        </w:rPr>
        <w:t xml:space="preserve"> total_sales</w:t>
      </w:r>
    </w:p>
    <w:p w14:paraId="5B7ADA52" w14:textId="77777777" w:rsidR="00494BE5" w:rsidRPr="00187683" w:rsidRDefault="00494BE5" w:rsidP="00906D2D">
      <w:pPr>
        <w:ind w:left="1440"/>
        <w:rPr>
          <w:noProof/>
        </w:rPr>
      </w:pPr>
      <w:r w:rsidRPr="00187683">
        <w:rPr>
          <w:noProof/>
        </w:rPr>
        <w:t xml:space="preserve">  </w:t>
      </w:r>
      <w:r w:rsidRPr="00187683">
        <w:rPr>
          <w:b/>
          <w:bCs/>
          <w:noProof/>
        </w:rPr>
        <w:t>FROM</w:t>
      </w:r>
      <w:r w:rsidRPr="00187683">
        <w:rPr>
          <w:noProof/>
        </w:rPr>
        <w:t xml:space="preserve"> sales_orders</w:t>
      </w:r>
    </w:p>
    <w:p w14:paraId="13166285" w14:textId="77777777" w:rsidR="00494BE5" w:rsidRPr="00187683" w:rsidRDefault="00494BE5" w:rsidP="00906D2D">
      <w:pPr>
        <w:ind w:left="1440"/>
        <w:rPr>
          <w:noProof/>
        </w:rPr>
      </w:pPr>
      <w:r w:rsidRPr="00187683">
        <w:rPr>
          <w:noProof/>
        </w:rPr>
        <w:t xml:space="preserve">  </w:t>
      </w:r>
      <w:r w:rsidRPr="00187683">
        <w:rPr>
          <w:b/>
          <w:bCs/>
          <w:noProof/>
        </w:rPr>
        <w:t>GROUP</w:t>
      </w:r>
      <w:r w:rsidRPr="00187683">
        <w:rPr>
          <w:noProof/>
        </w:rPr>
        <w:t xml:space="preserve"> </w:t>
      </w:r>
      <w:r w:rsidRPr="00187683">
        <w:rPr>
          <w:b/>
          <w:bCs/>
          <w:noProof/>
        </w:rPr>
        <w:t>BY</w:t>
      </w:r>
      <w:r w:rsidRPr="00187683">
        <w:rPr>
          <w:noProof/>
        </w:rPr>
        <w:t xml:space="preserve"> customer_id</w:t>
      </w:r>
    </w:p>
    <w:p w14:paraId="5CCE3CEA" w14:textId="77777777" w:rsidR="00494BE5" w:rsidRPr="00187683" w:rsidRDefault="00494BE5" w:rsidP="00906D2D">
      <w:pPr>
        <w:ind w:left="1440"/>
        <w:rPr>
          <w:noProof/>
        </w:rPr>
      </w:pPr>
      <w:r w:rsidRPr="00187683">
        <w:rPr>
          <w:noProof/>
        </w:rPr>
        <w:t>)</w:t>
      </w:r>
    </w:p>
    <w:p w14:paraId="6F03CA7A" w14:textId="77777777" w:rsidR="00494BE5" w:rsidRPr="00187683" w:rsidRDefault="00494BE5" w:rsidP="00906D2D">
      <w:pPr>
        <w:ind w:left="1440"/>
        <w:rPr>
          <w:noProof/>
        </w:rPr>
      </w:pPr>
      <w:r w:rsidRPr="00187683">
        <w:rPr>
          <w:b/>
          <w:bCs/>
          <w:noProof/>
        </w:rPr>
        <w:t>SELECT</w:t>
      </w:r>
      <w:r w:rsidRPr="00187683">
        <w:rPr>
          <w:noProof/>
        </w:rPr>
        <w:t xml:space="preserve"> * </w:t>
      </w:r>
      <w:r w:rsidRPr="00187683">
        <w:rPr>
          <w:b/>
          <w:bCs/>
          <w:noProof/>
        </w:rPr>
        <w:t>FROM</w:t>
      </w:r>
      <w:r w:rsidRPr="00187683">
        <w:rPr>
          <w:noProof/>
        </w:rPr>
        <w:t xml:space="preserve"> CTE_total_sales;</w:t>
      </w:r>
    </w:p>
    <w:p w14:paraId="7F7B929E" w14:textId="77777777" w:rsidR="00494BE5" w:rsidRPr="00187683" w:rsidRDefault="00494BE5" w:rsidP="00494BE5">
      <w:pPr>
        <w:numPr>
          <w:ilvl w:val="0"/>
          <w:numId w:val="9"/>
        </w:numPr>
        <w:rPr>
          <w:noProof/>
        </w:rPr>
      </w:pPr>
      <w:r w:rsidRPr="00187683">
        <w:rPr>
          <w:b/>
          <w:bCs/>
          <w:noProof/>
        </w:rPr>
        <w:t>Explanation:</w:t>
      </w:r>
    </w:p>
    <w:p w14:paraId="42B4B19B" w14:textId="77777777" w:rsidR="00494BE5" w:rsidRPr="00187683" w:rsidRDefault="00494BE5" w:rsidP="00494BE5">
      <w:pPr>
        <w:numPr>
          <w:ilvl w:val="0"/>
          <w:numId w:val="10"/>
        </w:numPr>
        <w:rPr>
          <w:noProof/>
        </w:rPr>
      </w:pPr>
      <w:r w:rsidRPr="00187683">
        <w:rPr>
          <w:noProof/>
        </w:rPr>
        <w:t>The CTE named CTE_total_sales calculates the total sales per customer.</w:t>
      </w:r>
    </w:p>
    <w:p w14:paraId="290E6B0A" w14:textId="77777777" w:rsidR="00494BE5" w:rsidRPr="00187683" w:rsidRDefault="00494BE5" w:rsidP="00494BE5">
      <w:pPr>
        <w:numPr>
          <w:ilvl w:val="0"/>
          <w:numId w:val="10"/>
        </w:numPr>
        <w:rPr>
          <w:noProof/>
        </w:rPr>
      </w:pPr>
      <w:r w:rsidRPr="00187683">
        <w:rPr>
          <w:noProof/>
        </w:rPr>
        <w:t>The main query after the CTE simply selects all records from this CTE result.</w:t>
      </w:r>
    </w:p>
    <w:p w14:paraId="292D2F68" w14:textId="77777777" w:rsidR="00494BE5" w:rsidRPr="00187683" w:rsidRDefault="00494BE5" w:rsidP="00494BE5">
      <w:pPr>
        <w:numPr>
          <w:ilvl w:val="0"/>
          <w:numId w:val="10"/>
        </w:numPr>
        <w:rPr>
          <w:noProof/>
        </w:rPr>
      </w:pPr>
      <w:r w:rsidRPr="00187683">
        <w:rPr>
          <w:noProof/>
        </w:rPr>
        <w:t>The output shows the customer IDs and their total sales.</w:t>
      </w:r>
    </w:p>
    <w:p w14:paraId="45807B47" w14:textId="77777777" w:rsidR="00494BE5" w:rsidRPr="00187683" w:rsidRDefault="00494BE5" w:rsidP="00494BE5">
      <w:pPr>
        <w:numPr>
          <w:ilvl w:val="0"/>
          <w:numId w:val="10"/>
        </w:numPr>
        <w:rPr>
          <w:noProof/>
        </w:rPr>
      </w:pPr>
      <w:r w:rsidRPr="00187683">
        <w:rPr>
          <w:noProof/>
        </w:rPr>
        <w:t>This demonstrates creating an intermediate virtual table for reuse.</w:t>
      </w:r>
    </w:p>
    <w:p w14:paraId="6D062C1B" w14:textId="77777777" w:rsidR="00494BE5" w:rsidRPr="00187683" w:rsidRDefault="00000000" w:rsidP="00494BE5">
      <w:pPr>
        <w:rPr>
          <w:noProof/>
        </w:rPr>
      </w:pPr>
      <w:r>
        <w:rPr>
          <w:noProof/>
        </w:rPr>
        <w:pict w14:anchorId="689616BA">
          <v:rect id="_x0000_i1029" style="width:0;height:1.5pt" o:hralign="center" o:hrstd="t" o:hr="t" fillcolor="#a0a0a0" stroked="f"/>
        </w:pict>
      </w:r>
    </w:p>
    <w:p w14:paraId="20D6F56E" w14:textId="77777777" w:rsidR="00494BE5" w:rsidRPr="00187683" w:rsidRDefault="00494BE5" w:rsidP="00494BE5">
      <w:pPr>
        <w:rPr>
          <w:b/>
          <w:bCs/>
          <w:noProof/>
        </w:rPr>
      </w:pPr>
      <w:r w:rsidRPr="00187683">
        <w:rPr>
          <w:b/>
          <w:bCs/>
          <w:noProof/>
        </w:rPr>
        <w:t>Example: Using CTE with Main Query and Joins</w:t>
      </w:r>
    </w:p>
    <w:p w14:paraId="149D5938" w14:textId="778B03E6" w:rsidR="00494BE5" w:rsidRPr="00187683" w:rsidRDefault="00494BE5" w:rsidP="00494BE5">
      <w:pPr>
        <w:numPr>
          <w:ilvl w:val="0"/>
          <w:numId w:val="11"/>
        </w:numPr>
        <w:rPr>
          <w:noProof/>
        </w:rPr>
      </w:pPr>
      <w:r w:rsidRPr="00187683">
        <w:rPr>
          <w:b/>
          <w:bCs/>
          <w:noProof/>
        </w:rPr>
        <w:t>Main Query joining CTE results with the customers table:</w:t>
      </w:r>
    </w:p>
    <w:p w14:paraId="73747369" w14:textId="77777777" w:rsidR="00494BE5" w:rsidRPr="00187683" w:rsidRDefault="00494BE5" w:rsidP="00906D2D">
      <w:pPr>
        <w:ind w:left="1440"/>
        <w:rPr>
          <w:noProof/>
        </w:rPr>
      </w:pPr>
      <w:r w:rsidRPr="00187683">
        <w:rPr>
          <w:b/>
          <w:bCs/>
          <w:noProof/>
        </w:rPr>
        <w:t>WITH</w:t>
      </w:r>
      <w:r w:rsidRPr="00187683">
        <w:rPr>
          <w:noProof/>
        </w:rPr>
        <w:t xml:space="preserve"> CTE_total_sales </w:t>
      </w:r>
      <w:r w:rsidRPr="00187683">
        <w:rPr>
          <w:b/>
          <w:bCs/>
          <w:noProof/>
        </w:rPr>
        <w:t>AS</w:t>
      </w:r>
      <w:r w:rsidRPr="00187683">
        <w:rPr>
          <w:noProof/>
        </w:rPr>
        <w:t xml:space="preserve"> (</w:t>
      </w:r>
    </w:p>
    <w:p w14:paraId="557C7A94" w14:textId="77777777" w:rsidR="00494BE5" w:rsidRPr="00187683" w:rsidRDefault="00494BE5" w:rsidP="00906D2D">
      <w:pPr>
        <w:ind w:left="1440"/>
        <w:rPr>
          <w:noProof/>
        </w:rPr>
      </w:pPr>
      <w:r w:rsidRPr="00187683">
        <w:rPr>
          <w:noProof/>
        </w:rPr>
        <w:t xml:space="preserve">  </w:t>
      </w:r>
      <w:r w:rsidRPr="00187683">
        <w:rPr>
          <w:b/>
          <w:bCs/>
          <w:noProof/>
        </w:rPr>
        <w:t>SELECT</w:t>
      </w:r>
      <w:r w:rsidRPr="00187683">
        <w:rPr>
          <w:noProof/>
        </w:rPr>
        <w:t xml:space="preserve"> customer_id, SUM(order_amount) </w:t>
      </w:r>
      <w:r w:rsidRPr="00187683">
        <w:rPr>
          <w:b/>
          <w:bCs/>
          <w:noProof/>
        </w:rPr>
        <w:t>AS</w:t>
      </w:r>
      <w:r w:rsidRPr="00187683">
        <w:rPr>
          <w:noProof/>
        </w:rPr>
        <w:t xml:space="preserve"> total_sales</w:t>
      </w:r>
    </w:p>
    <w:p w14:paraId="23776E49" w14:textId="77777777" w:rsidR="00494BE5" w:rsidRPr="00187683" w:rsidRDefault="00494BE5" w:rsidP="00906D2D">
      <w:pPr>
        <w:ind w:left="1440"/>
        <w:rPr>
          <w:noProof/>
        </w:rPr>
      </w:pPr>
      <w:r w:rsidRPr="00187683">
        <w:rPr>
          <w:noProof/>
        </w:rPr>
        <w:t xml:space="preserve">  </w:t>
      </w:r>
      <w:r w:rsidRPr="00187683">
        <w:rPr>
          <w:b/>
          <w:bCs/>
          <w:noProof/>
        </w:rPr>
        <w:t>FROM</w:t>
      </w:r>
      <w:r w:rsidRPr="00187683">
        <w:rPr>
          <w:noProof/>
        </w:rPr>
        <w:t xml:space="preserve"> sales_orders</w:t>
      </w:r>
    </w:p>
    <w:p w14:paraId="37CEBD4A" w14:textId="77777777" w:rsidR="00494BE5" w:rsidRPr="00187683" w:rsidRDefault="00494BE5" w:rsidP="00906D2D">
      <w:pPr>
        <w:ind w:left="1440"/>
        <w:rPr>
          <w:noProof/>
        </w:rPr>
      </w:pPr>
      <w:r w:rsidRPr="00187683">
        <w:rPr>
          <w:noProof/>
        </w:rPr>
        <w:t xml:space="preserve">  </w:t>
      </w:r>
      <w:r w:rsidRPr="00187683">
        <w:rPr>
          <w:b/>
          <w:bCs/>
          <w:noProof/>
        </w:rPr>
        <w:t>GROUP</w:t>
      </w:r>
      <w:r w:rsidRPr="00187683">
        <w:rPr>
          <w:noProof/>
        </w:rPr>
        <w:t xml:space="preserve"> </w:t>
      </w:r>
      <w:r w:rsidRPr="00187683">
        <w:rPr>
          <w:b/>
          <w:bCs/>
          <w:noProof/>
        </w:rPr>
        <w:t>BY</w:t>
      </w:r>
      <w:r w:rsidRPr="00187683">
        <w:rPr>
          <w:noProof/>
        </w:rPr>
        <w:t xml:space="preserve"> customer_id</w:t>
      </w:r>
    </w:p>
    <w:p w14:paraId="11408066" w14:textId="77777777" w:rsidR="00494BE5" w:rsidRPr="00187683" w:rsidRDefault="00494BE5" w:rsidP="00906D2D">
      <w:pPr>
        <w:ind w:left="1440"/>
        <w:rPr>
          <w:noProof/>
        </w:rPr>
      </w:pPr>
      <w:r w:rsidRPr="00187683">
        <w:rPr>
          <w:noProof/>
        </w:rPr>
        <w:t>)</w:t>
      </w:r>
    </w:p>
    <w:p w14:paraId="728A8B97" w14:textId="77777777" w:rsidR="00494BE5" w:rsidRPr="00187683" w:rsidRDefault="00494BE5" w:rsidP="00906D2D">
      <w:pPr>
        <w:ind w:left="1440"/>
        <w:rPr>
          <w:noProof/>
        </w:rPr>
      </w:pPr>
      <w:r w:rsidRPr="00187683">
        <w:rPr>
          <w:b/>
          <w:bCs/>
          <w:noProof/>
        </w:rPr>
        <w:t>SELECT</w:t>
      </w:r>
      <w:r w:rsidRPr="00187683">
        <w:rPr>
          <w:noProof/>
        </w:rPr>
        <w:t xml:space="preserve"> c.customer_id, c.first_name, c.last_name, ts.total_sales</w:t>
      </w:r>
    </w:p>
    <w:p w14:paraId="481A0515" w14:textId="77777777" w:rsidR="00494BE5" w:rsidRPr="00187683" w:rsidRDefault="00494BE5" w:rsidP="00906D2D">
      <w:pPr>
        <w:ind w:left="1440"/>
        <w:rPr>
          <w:noProof/>
        </w:rPr>
      </w:pPr>
      <w:r w:rsidRPr="00187683">
        <w:rPr>
          <w:b/>
          <w:bCs/>
          <w:noProof/>
        </w:rPr>
        <w:t>FROM</w:t>
      </w:r>
      <w:r w:rsidRPr="00187683">
        <w:rPr>
          <w:noProof/>
        </w:rPr>
        <w:t xml:space="preserve"> customers c</w:t>
      </w:r>
    </w:p>
    <w:p w14:paraId="2941DFC1" w14:textId="77777777" w:rsidR="00494BE5" w:rsidRPr="00187683" w:rsidRDefault="00494BE5" w:rsidP="00906D2D">
      <w:pPr>
        <w:ind w:left="1440"/>
        <w:rPr>
          <w:noProof/>
        </w:rPr>
      </w:pPr>
      <w:r w:rsidRPr="00187683">
        <w:rPr>
          <w:b/>
          <w:bCs/>
          <w:noProof/>
        </w:rPr>
        <w:t>LEFT</w:t>
      </w:r>
      <w:r w:rsidRPr="00187683">
        <w:rPr>
          <w:noProof/>
        </w:rPr>
        <w:t xml:space="preserve"> </w:t>
      </w:r>
      <w:r w:rsidRPr="00187683">
        <w:rPr>
          <w:b/>
          <w:bCs/>
          <w:noProof/>
        </w:rPr>
        <w:t>JOIN</w:t>
      </w:r>
      <w:r w:rsidRPr="00187683">
        <w:rPr>
          <w:noProof/>
        </w:rPr>
        <w:t xml:space="preserve"> CTE_total_sales ts </w:t>
      </w:r>
      <w:r w:rsidRPr="00187683">
        <w:rPr>
          <w:b/>
          <w:bCs/>
          <w:noProof/>
        </w:rPr>
        <w:t>ON</w:t>
      </w:r>
      <w:r w:rsidRPr="00187683">
        <w:rPr>
          <w:noProof/>
        </w:rPr>
        <w:t xml:space="preserve"> c.customer_id = ts.customer_id;</w:t>
      </w:r>
    </w:p>
    <w:p w14:paraId="5F31C2E2" w14:textId="77777777" w:rsidR="00494BE5" w:rsidRPr="00187683" w:rsidRDefault="00494BE5" w:rsidP="00494BE5">
      <w:pPr>
        <w:numPr>
          <w:ilvl w:val="0"/>
          <w:numId w:val="12"/>
        </w:numPr>
        <w:rPr>
          <w:noProof/>
        </w:rPr>
      </w:pPr>
      <w:r w:rsidRPr="00187683">
        <w:rPr>
          <w:b/>
          <w:bCs/>
          <w:noProof/>
        </w:rPr>
        <w:t>Explanation:</w:t>
      </w:r>
    </w:p>
    <w:p w14:paraId="130E34CA" w14:textId="77777777" w:rsidR="00494BE5" w:rsidRPr="00187683" w:rsidRDefault="00494BE5" w:rsidP="00494BE5">
      <w:pPr>
        <w:numPr>
          <w:ilvl w:val="0"/>
          <w:numId w:val="13"/>
        </w:numPr>
        <w:rPr>
          <w:noProof/>
        </w:rPr>
      </w:pPr>
      <w:r w:rsidRPr="00187683">
        <w:rPr>
          <w:noProof/>
        </w:rPr>
        <w:t>Joins the physical customers table with the virtual table produced by the CTE (CTE_total_sales).</w:t>
      </w:r>
    </w:p>
    <w:p w14:paraId="230BF74F" w14:textId="77777777" w:rsidR="00494BE5" w:rsidRPr="00187683" w:rsidRDefault="00494BE5" w:rsidP="00494BE5">
      <w:pPr>
        <w:numPr>
          <w:ilvl w:val="0"/>
          <w:numId w:val="13"/>
        </w:numPr>
        <w:rPr>
          <w:noProof/>
        </w:rPr>
      </w:pPr>
      <w:r w:rsidRPr="00187683">
        <w:rPr>
          <w:noProof/>
        </w:rPr>
        <w:t>Retrieves customer details along with their total sales.</w:t>
      </w:r>
    </w:p>
    <w:p w14:paraId="1D1B67F2" w14:textId="77777777" w:rsidR="00494BE5" w:rsidRPr="00187683" w:rsidRDefault="00494BE5" w:rsidP="00494BE5">
      <w:pPr>
        <w:numPr>
          <w:ilvl w:val="0"/>
          <w:numId w:val="13"/>
        </w:numPr>
        <w:rPr>
          <w:noProof/>
        </w:rPr>
      </w:pPr>
      <w:r w:rsidRPr="00187683">
        <w:rPr>
          <w:noProof/>
        </w:rPr>
        <w:t>Customers without sales show NULL in the total sales column, due to LEFT JOIN.</w:t>
      </w:r>
    </w:p>
    <w:p w14:paraId="3F6F6503" w14:textId="77777777" w:rsidR="00494BE5" w:rsidRPr="00187683" w:rsidRDefault="00494BE5" w:rsidP="00494BE5">
      <w:pPr>
        <w:numPr>
          <w:ilvl w:val="0"/>
          <w:numId w:val="13"/>
        </w:numPr>
        <w:rPr>
          <w:noProof/>
        </w:rPr>
      </w:pPr>
      <w:r w:rsidRPr="00187683">
        <w:rPr>
          <w:noProof/>
        </w:rPr>
        <w:t>Demonstrates how CTEs can be seamlessly integrated with existing tables.</w:t>
      </w:r>
    </w:p>
    <w:p w14:paraId="2F83037A" w14:textId="77777777" w:rsidR="00494BE5" w:rsidRPr="00187683" w:rsidRDefault="00000000" w:rsidP="00494BE5">
      <w:pPr>
        <w:rPr>
          <w:noProof/>
        </w:rPr>
      </w:pPr>
      <w:r>
        <w:rPr>
          <w:noProof/>
        </w:rPr>
        <w:pict w14:anchorId="60F2BB61">
          <v:rect id="_x0000_i1030" style="width:0;height:1.5pt" o:hralign="center" o:hrstd="t" o:hr="t" fillcolor="#a0a0a0" stroked="f"/>
        </w:pict>
      </w:r>
    </w:p>
    <w:p w14:paraId="50291B90" w14:textId="77777777" w:rsidR="00494BE5" w:rsidRPr="00187683" w:rsidRDefault="00494BE5" w:rsidP="00494BE5">
      <w:pPr>
        <w:rPr>
          <w:b/>
          <w:bCs/>
          <w:noProof/>
        </w:rPr>
      </w:pPr>
      <w:r w:rsidRPr="00187683">
        <w:rPr>
          <w:b/>
          <w:bCs/>
          <w:noProof/>
        </w:rPr>
        <w:t>Important Notes on Standalone CTEs:</w:t>
      </w:r>
    </w:p>
    <w:p w14:paraId="54133EA6" w14:textId="77777777" w:rsidR="00494BE5" w:rsidRPr="00187683" w:rsidRDefault="00494BE5" w:rsidP="00494BE5">
      <w:pPr>
        <w:numPr>
          <w:ilvl w:val="0"/>
          <w:numId w:val="14"/>
        </w:numPr>
        <w:rPr>
          <w:noProof/>
        </w:rPr>
      </w:pPr>
      <w:r w:rsidRPr="00187683">
        <w:rPr>
          <w:noProof/>
        </w:rPr>
        <w:t xml:space="preserve">You </w:t>
      </w:r>
      <w:r w:rsidRPr="00187683">
        <w:rPr>
          <w:b/>
          <w:bCs/>
          <w:noProof/>
        </w:rPr>
        <w:t>cannot</w:t>
      </w:r>
      <w:r w:rsidRPr="00187683">
        <w:rPr>
          <w:noProof/>
        </w:rPr>
        <w:t xml:space="preserve"> use ORDER BY inside a CTE — sorting must be done in the main query.</w:t>
      </w:r>
    </w:p>
    <w:p w14:paraId="01575042" w14:textId="77777777" w:rsidR="00494BE5" w:rsidRPr="00187683" w:rsidRDefault="00494BE5" w:rsidP="00494BE5">
      <w:pPr>
        <w:numPr>
          <w:ilvl w:val="0"/>
          <w:numId w:val="14"/>
        </w:numPr>
        <w:rPr>
          <w:noProof/>
        </w:rPr>
      </w:pPr>
      <w:r w:rsidRPr="00187683">
        <w:rPr>
          <w:noProof/>
        </w:rPr>
        <w:lastRenderedPageBreak/>
        <w:t>CTE results exist only during the execution of the query and are not stored persistently.</w:t>
      </w:r>
    </w:p>
    <w:p w14:paraId="0DAEA150" w14:textId="77777777" w:rsidR="00494BE5" w:rsidRPr="00187683" w:rsidRDefault="00494BE5" w:rsidP="00494BE5">
      <w:pPr>
        <w:numPr>
          <w:ilvl w:val="0"/>
          <w:numId w:val="14"/>
        </w:numPr>
        <w:rPr>
          <w:noProof/>
        </w:rPr>
      </w:pPr>
      <w:r w:rsidRPr="00187683">
        <w:rPr>
          <w:noProof/>
        </w:rPr>
        <w:t>Multiple Standalone CTEs can be defined separated by commas (only the first has WITH).</w:t>
      </w:r>
    </w:p>
    <w:p w14:paraId="7F6F296A" w14:textId="77777777" w:rsidR="00494BE5" w:rsidRPr="00187683" w:rsidRDefault="00494BE5" w:rsidP="00494BE5">
      <w:pPr>
        <w:numPr>
          <w:ilvl w:val="0"/>
          <w:numId w:val="14"/>
        </w:numPr>
        <w:rPr>
          <w:noProof/>
        </w:rPr>
      </w:pPr>
      <w:r w:rsidRPr="00187683">
        <w:rPr>
          <w:noProof/>
        </w:rPr>
        <w:t>Helps reduce code duplication by reusing complex queries and intermediate results.</w:t>
      </w:r>
    </w:p>
    <w:p w14:paraId="6694CB6B" w14:textId="28DE9EE3" w:rsidR="00494BE5" w:rsidRPr="00187683" w:rsidRDefault="00000000" w:rsidP="00494BE5">
      <w:pPr>
        <w:rPr>
          <w:noProof/>
        </w:rPr>
      </w:pPr>
      <w:r>
        <w:rPr>
          <w:noProof/>
        </w:rPr>
        <w:pict w14:anchorId="42E01050">
          <v:rect id="_x0000_i1031" style="width:451.3pt;height:3pt" o:hralign="center" o:hrstd="t" o:hrnoshade="t" o:hr="t" fillcolor="black [3213]" stroked="f"/>
        </w:pict>
      </w:r>
    </w:p>
    <w:p w14:paraId="6F137468" w14:textId="77777777" w:rsidR="00F92295" w:rsidRPr="00187683" w:rsidRDefault="00F92295" w:rsidP="00F92295">
      <w:pPr>
        <w:rPr>
          <w:b/>
          <w:bCs/>
          <w:noProof/>
          <w:sz w:val="28"/>
          <w:szCs w:val="28"/>
        </w:rPr>
      </w:pPr>
      <w:r w:rsidRPr="00187683">
        <w:rPr>
          <w:b/>
          <w:bCs/>
          <w:noProof/>
          <w:sz w:val="28"/>
          <w:szCs w:val="28"/>
        </w:rPr>
        <w:t>Multiple CTEs</w:t>
      </w:r>
    </w:p>
    <w:p w14:paraId="58659BF0" w14:textId="77777777" w:rsidR="00F92295" w:rsidRPr="00187683" w:rsidRDefault="00F92295" w:rsidP="00F92295">
      <w:pPr>
        <w:rPr>
          <w:b/>
          <w:bCs/>
          <w:noProof/>
        </w:rPr>
      </w:pPr>
      <w:r w:rsidRPr="00187683">
        <w:rPr>
          <w:b/>
          <w:bCs/>
          <w:noProof/>
        </w:rPr>
        <w:t>Definition:</w:t>
      </w:r>
    </w:p>
    <w:p w14:paraId="4D1C1E3A" w14:textId="77777777" w:rsidR="00F92295" w:rsidRPr="00187683" w:rsidRDefault="00F92295" w:rsidP="00F92295">
      <w:pPr>
        <w:numPr>
          <w:ilvl w:val="0"/>
          <w:numId w:val="16"/>
        </w:numPr>
        <w:rPr>
          <w:noProof/>
        </w:rPr>
      </w:pPr>
      <w:r w:rsidRPr="00187683">
        <w:rPr>
          <w:noProof/>
        </w:rPr>
        <w:t>Multiple CTEs allow defining two or more standalone CTEs within the same query.</w:t>
      </w:r>
    </w:p>
    <w:p w14:paraId="4AC08151" w14:textId="77777777" w:rsidR="00F92295" w:rsidRPr="00187683" w:rsidRDefault="00F92295" w:rsidP="00F92295">
      <w:pPr>
        <w:numPr>
          <w:ilvl w:val="0"/>
          <w:numId w:val="16"/>
        </w:numPr>
        <w:rPr>
          <w:noProof/>
        </w:rPr>
      </w:pPr>
      <w:r w:rsidRPr="00187683">
        <w:rPr>
          <w:noProof/>
        </w:rPr>
        <w:t>Each CTE is self-contained and queries data independently from the database.</w:t>
      </w:r>
    </w:p>
    <w:p w14:paraId="562DEFFE" w14:textId="77777777" w:rsidR="00F92295" w:rsidRPr="00187683" w:rsidRDefault="00F92295" w:rsidP="00F92295">
      <w:pPr>
        <w:numPr>
          <w:ilvl w:val="0"/>
          <w:numId w:val="16"/>
        </w:numPr>
        <w:rPr>
          <w:noProof/>
        </w:rPr>
      </w:pPr>
      <w:r w:rsidRPr="00187683">
        <w:rPr>
          <w:noProof/>
        </w:rPr>
        <w:t>Only the first CTE starts with the WITH clause; subsequent CTEs are separated by commas.</w:t>
      </w:r>
    </w:p>
    <w:p w14:paraId="3B5CCEDF" w14:textId="77777777" w:rsidR="00F92295" w:rsidRPr="00187683" w:rsidRDefault="00F92295" w:rsidP="00F92295">
      <w:pPr>
        <w:numPr>
          <w:ilvl w:val="0"/>
          <w:numId w:val="16"/>
        </w:numPr>
        <w:rPr>
          <w:noProof/>
        </w:rPr>
      </w:pPr>
      <w:r w:rsidRPr="00187683">
        <w:rPr>
          <w:noProof/>
        </w:rPr>
        <w:t>All multiple CTE results can be used together in the main query.</w:t>
      </w:r>
    </w:p>
    <w:p w14:paraId="7279148E" w14:textId="77777777" w:rsidR="00F92295" w:rsidRPr="00187683" w:rsidRDefault="00000000" w:rsidP="00F92295">
      <w:pPr>
        <w:rPr>
          <w:noProof/>
        </w:rPr>
      </w:pPr>
      <w:r>
        <w:rPr>
          <w:noProof/>
        </w:rPr>
        <w:pict w14:anchorId="64E81E6F">
          <v:rect id="_x0000_i1032" style="width:0;height:1.5pt" o:hralign="center" o:hrstd="t" o:hr="t" fillcolor="#a0a0a0" stroked="f"/>
        </w:pict>
      </w:r>
    </w:p>
    <w:p w14:paraId="3B48D55F" w14:textId="2B217D60" w:rsidR="00F92295" w:rsidRPr="00187683" w:rsidRDefault="00F92295" w:rsidP="00F92295">
      <w:pPr>
        <w:rPr>
          <w:b/>
          <w:bCs/>
          <w:noProof/>
        </w:rPr>
      </w:pPr>
      <w:r w:rsidRPr="00187683">
        <w:rPr>
          <w:b/>
          <w:bCs/>
          <w:noProof/>
        </w:rPr>
        <w:t>Syntax:</w:t>
      </w:r>
    </w:p>
    <w:p w14:paraId="742E8090" w14:textId="77777777" w:rsidR="00F92295" w:rsidRPr="00187683" w:rsidRDefault="00F92295" w:rsidP="00906D2D">
      <w:pPr>
        <w:ind w:left="1440"/>
        <w:rPr>
          <w:noProof/>
        </w:rPr>
      </w:pPr>
      <w:r w:rsidRPr="00187683">
        <w:rPr>
          <w:b/>
          <w:bCs/>
          <w:noProof/>
        </w:rPr>
        <w:t>WITH</w:t>
      </w:r>
      <w:r w:rsidRPr="00187683">
        <w:rPr>
          <w:noProof/>
        </w:rPr>
        <w:t xml:space="preserve"> CTE1 </w:t>
      </w:r>
      <w:r w:rsidRPr="00187683">
        <w:rPr>
          <w:b/>
          <w:bCs/>
          <w:noProof/>
        </w:rPr>
        <w:t>AS</w:t>
      </w:r>
      <w:r w:rsidRPr="00187683">
        <w:rPr>
          <w:noProof/>
        </w:rPr>
        <w:t xml:space="preserve"> (</w:t>
      </w:r>
    </w:p>
    <w:p w14:paraId="37071976" w14:textId="77777777" w:rsidR="00F92295" w:rsidRPr="00187683" w:rsidRDefault="00F92295" w:rsidP="00906D2D">
      <w:pPr>
        <w:ind w:left="1440"/>
        <w:rPr>
          <w:noProof/>
        </w:rPr>
      </w:pPr>
      <w:r w:rsidRPr="00187683">
        <w:rPr>
          <w:noProof/>
        </w:rPr>
        <w:t xml:space="preserve">    </w:t>
      </w:r>
      <w:r w:rsidRPr="00187683">
        <w:rPr>
          <w:i/>
          <w:iCs/>
          <w:noProof/>
        </w:rPr>
        <w:t>-- First CTE query</w:t>
      </w:r>
    </w:p>
    <w:p w14:paraId="2668952B" w14:textId="77777777" w:rsidR="00F92295" w:rsidRPr="00187683" w:rsidRDefault="00F92295" w:rsidP="00906D2D">
      <w:pPr>
        <w:ind w:left="1440"/>
        <w:rPr>
          <w:noProof/>
        </w:rPr>
      </w:pPr>
      <w:r w:rsidRPr="00187683">
        <w:rPr>
          <w:noProof/>
        </w:rPr>
        <w:t xml:space="preserve">    </w:t>
      </w:r>
      <w:r w:rsidRPr="00187683">
        <w:rPr>
          <w:b/>
          <w:bCs/>
          <w:noProof/>
        </w:rPr>
        <w:t>SELECT</w:t>
      </w:r>
      <w:r w:rsidRPr="00187683">
        <w:rPr>
          <w:noProof/>
        </w:rPr>
        <w:t xml:space="preserve"> ...</w:t>
      </w:r>
    </w:p>
    <w:p w14:paraId="152F492C" w14:textId="77777777" w:rsidR="00F92295" w:rsidRPr="00187683" w:rsidRDefault="00F92295" w:rsidP="00906D2D">
      <w:pPr>
        <w:ind w:left="1440"/>
        <w:rPr>
          <w:noProof/>
        </w:rPr>
      </w:pPr>
      <w:r w:rsidRPr="00187683">
        <w:rPr>
          <w:noProof/>
        </w:rPr>
        <w:t xml:space="preserve">    </w:t>
      </w:r>
      <w:r w:rsidRPr="00187683">
        <w:rPr>
          <w:b/>
          <w:bCs/>
          <w:noProof/>
        </w:rPr>
        <w:t>FROM</w:t>
      </w:r>
      <w:r w:rsidRPr="00187683">
        <w:rPr>
          <w:noProof/>
        </w:rPr>
        <w:t xml:space="preserve"> ...</w:t>
      </w:r>
    </w:p>
    <w:p w14:paraId="5216D973" w14:textId="77777777" w:rsidR="00F92295" w:rsidRPr="00187683" w:rsidRDefault="00F92295" w:rsidP="00906D2D">
      <w:pPr>
        <w:ind w:left="1440"/>
        <w:rPr>
          <w:noProof/>
        </w:rPr>
      </w:pPr>
      <w:r w:rsidRPr="00187683">
        <w:rPr>
          <w:noProof/>
        </w:rPr>
        <w:t>),</w:t>
      </w:r>
    </w:p>
    <w:p w14:paraId="51A10105" w14:textId="77777777" w:rsidR="00F92295" w:rsidRPr="00187683" w:rsidRDefault="00F92295" w:rsidP="00906D2D">
      <w:pPr>
        <w:ind w:left="1440"/>
        <w:rPr>
          <w:noProof/>
        </w:rPr>
      </w:pPr>
      <w:r w:rsidRPr="00187683">
        <w:rPr>
          <w:noProof/>
        </w:rPr>
        <w:t xml:space="preserve">CTE2 </w:t>
      </w:r>
      <w:r w:rsidRPr="00187683">
        <w:rPr>
          <w:b/>
          <w:bCs/>
          <w:noProof/>
        </w:rPr>
        <w:t>AS</w:t>
      </w:r>
      <w:r w:rsidRPr="00187683">
        <w:rPr>
          <w:noProof/>
        </w:rPr>
        <w:t xml:space="preserve"> (</w:t>
      </w:r>
    </w:p>
    <w:p w14:paraId="28B0FA67" w14:textId="77777777" w:rsidR="00F92295" w:rsidRPr="00187683" w:rsidRDefault="00F92295" w:rsidP="00F92295">
      <w:pPr>
        <w:rPr>
          <w:noProof/>
        </w:rPr>
      </w:pPr>
      <w:r w:rsidRPr="00187683">
        <w:rPr>
          <w:noProof/>
        </w:rPr>
        <w:t xml:space="preserve">    </w:t>
      </w:r>
      <w:r w:rsidRPr="00187683">
        <w:rPr>
          <w:i/>
          <w:iCs/>
          <w:noProof/>
        </w:rPr>
        <w:t>-- Second CTE query</w:t>
      </w:r>
    </w:p>
    <w:p w14:paraId="2883163D" w14:textId="77777777" w:rsidR="00F92295" w:rsidRPr="00187683" w:rsidRDefault="00F92295" w:rsidP="00906D2D">
      <w:pPr>
        <w:ind w:left="1440"/>
        <w:rPr>
          <w:noProof/>
        </w:rPr>
      </w:pPr>
      <w:r w:rsidRPr="00187683">
        <w:rPr>
          <w:noProof/>
        </w:rPr>
        <w:t xml:space="preserve">    </w:t>
      </w:r>
      <w:r w:rsidRPr="00187683">
        <w:rPr>
          <w:b/>
          <w:bCs/>
          <w:noProof/>
        </w:rPr>
        <w:t>SELECT</w:t>
      </w:r>
      <w:r w:rsidRPr="00187683">
        <w:rPr>
          <w:noProof/>
        </w:rPr>
        <w:t xml:space="preserve"> ...</w:t>
      </w:r>
    </w:p>
    <w:p w14:paraId="47F8ED50" w14:textId="77777777" w:rsidR="00F92295" w:rsidRPr="00187683" w:rsidRDefault="00F92295" w:rsidP="00906D2D">
      <w:pPr>
        <w:ind w:left="1440"/>
        <w:rPr>
          <w:noProof/>
        </w:rPr>
      </w:pPr>
      <w:r w:rsidRPr="00187683">
        <w:rPr>
          <w:noProof/>
        </w:rPr>
        <w:t xml:space="preserve">    </w:t>
      </w:r>
      <w:r w:rsidRPr="00187683">
        <w:rPr>
          <w:b/>
          <w:bCs/>
          <w:noProof/>
        </w:rPr>
        <w:t>FROM</w:t>
      </w:r>
      <w:r w:rsidRPr="00187683">
        <w:rPr>
          <w:noProof/>
        </w:rPr>
        <w:t xml:space="preserve"> ...</w:t>
      </w:r>
    </w:p>
    <w:p w14:paraId="33B4F705" w14:textId="77777777" w:rsidR="00F92295" w:rsidRPr="00187683" w:rsidRDefault="00F92295" w:rsidP="00906D2D">
      <w:pPr>
        <w:ind w:left="1440"/>
        <w:rPr>
          <w:noProof/>
        </w:rPr>
      </w:pPr>
      <w:r w:rsidRPr="00187683">
        <w:rPr>
          <w:noProof/>
        </w:rPr>
        <w:t>),</w:t>
      </w:r>
    </w:p>
    <w:p w14:paraId="4075564E" w14:textId="77777777" w:rsidR="00F92295" w:rsidRPr="00187683" w:rsidRDefault="00F92295" w:rsidP="00906D2D">
      <w:pPr>
        <w:ind w:left="1440"/>
        <w:rPr>
          <w:noProof/>
        </w:rPr>
      </w:pPr>
      <w:r w:rsidRPr="00187683">
        <w:rPr>
          <w:noProof/>
        </w:rPr>
        <w:t xml:space="preserve">CTE3 </w:t>
      </w:r>
      <w:r w:rsidRPr="00187683">
        <w:rPr>
          <w:b/>
          <w:bCs/>
          <w:noProof/>
        </w:rPr>
        <w:t>AS</w:t>
      </w:r>
      <w:r w:rsidRPr="00187683">
        <w:rPr>
          <w:noProof/>
        </w:rPr>
        <w:t xml:space="preserve"> (</w:t>
      </w:r>
    </w:p>
    <w:p w14:paraId="707CBFDB" w14:textId="77777777" w:rsidR="00F92295" w:rsidRPr="00187683" w:rsidRDefault="00F92295" w:rsidP="00F92295">
      <w:pPr>
        <w:rPr>
          <w:noProof/>
        </w:rPr>
      </w:pPr>
      <w:r w:rsidRPr="00187683">
        <w:rPr>
          <w:noProof/>
        </w:rPr>
        <w:t xml:space="preserve">    </w:t>
      </w:r>
      <w:r w:rsidRPr="00187683">
        <w:rPr>
          <w:i/>
          <w:iCs/>
          <w:noProof/>
        </w:rPr>
        <w:t>-- Third CTE query</w:t>
      </w:r>
    </w:p>
    <w:p w14:paraId="7CD9265F" w14:textId="77777777" w:rsidR="00F92295" w:rsidRPr="00187683" w:rsidRDefault="00F92295" w:rsidP="00906D2D">
      <w:pPr>
        <w:ind w:left="1440"/>
        <w:rPr>
          <w:noProof/>
        </w:rPr>
      </w:pPr>
      <w:r w:rsidRPr="00187683">
        <w:rPr>
          <w:noProof/>
        </w:rPr>
        <w:t xml:space="preserve">    </w:t>
      </w:r>
      <w:r w:rsidRPr="00187683">
        <w:rPr>
          <w:b/>
          <w:bCs/>
          <w:noProof/>
        </w:rPr>
        <w:t>SELECT</w:t>
      </w:r>
      <w:r w:rsidRPr="00187683">
        <w:rPr>
          <w:noProof/>
        </w:rPr>
        <w:t xml:space="preserve"> ...</w:t>
      </w:r>
    </w:p>
    <w:p w14:paraId="31A2076B" w14:textId="77777777" w:rsidR="00F92295" w:rsidRPr="00187683" w:rsidRDefault="00F92295" w:rsidP="00906D2D">
      <w:pPr>
        <w:ind w:left="1440"/>
        <w:rPr>
          <w:noProof/>
        </w:rPr>
      </w:pPr>
      <w:r w:rsidRPr="00187683">
        <w:rPr>
          <w:noProof/>
        </w:rPr>
        <w:t xml:space="preserve">    </w:t>
      </w:r>
      <w:r w:rsidRPr="00187683">
        <w:rPr>
          <w:b/>
          <w:bCs/>
          <w:noProof/>
        </w:rPr>
        <w:t>FROM</w:t>
      </w:r>
      <w:r w:rsidRPr="00187683">
        <w:rPr>
          <w:noProof/>
        </w:rPr>
        <w:t xml:space="preserve"> ...</w:t>
      </w:r>
    </w:p>
    <w:p w14:paraId="300365EB" w14:textId="77777777" w:rsidR="00F92295" w:rsidRPr="00187683" w:rsidRDefault="00F92295" w:rsidP="00906D2D">
      <w:pPr>
        <w:ind w:left="1440"/>
        <w:rPr>
          <w:noProof/>
        </w:rPr>
      </w:pPr>
      <w:r w:rsidRPr="00187683">
        <w:rPr>
          <w:noProof/>
        </w:rPr>
        <w:t>)</w:t>
      </w:r>
    </w:p>
    <w:p w14:paraId="0D69BE3E" w14:textId="77777777" w:rsidR="00F92295" w:rsidRPr="00187683" w:rsidRDefault="00F92295" w:rsidP="00F92295">
      <w:pPr>
        <w:rPr>
          <w:noProof/>
        </w:rPr>
      </w:pPr>
      <w:r w:rsidRPr="00187683">
        <w:rPr>
          <w:i/>
          <w:iCs/>
          <w:noProof/>
        </w:rPr>
        <w:t>-- Main query referencing the above CTEs</w:t>
      </w:r>
    </w:p>
    <w:p w14:paraId="2CB40A25" w14:textId="77777777" w:rsidR="00F92295" w:rsidRPr="00187683" w:rsidRDefault="00F92295" w:rsidP="00906D2D">
      <w:pPr>
        <w:ind w:left="1440"/>
        <w:rPr>
          <w:noProof/>
        </w:rPr>
      </w:pPr>
      <w:r w:rsidRPr="00187683">
        <w:rPr>
          <w:b/>
          <w:bCs/>
          <w:noProof/>
        </w:rPr>
        <w:lastRenderedPageBreak/>
        <w:t>SELECT</w:t>
      </w:r>
      <w:r w:rsidRPr="00187683">
        <w:rPr>
          <w:noProof/>
        </w:rPr>
        <w:t xml:space="preserve"> ...</w:t>
      </w:r>
    </w:p>
    <w:p w14:paraId="11F5FB12" w14:textId="77777777" w:rsidR="00F92295" w:rsidRPr="00187683" w:rsidRDefault="00F92295" w:rsidP="00906D2D">
      <w:pPr>
        <w:ind w:left="1440"/>
        <w:rPr>
          <w:noProof/>
        </w:rPr>
      </w:pPr>
      <w:r w:rsidRPr="00187683">
        <w:rPr>
          <w:b/>
          <w:bCs/>
          <w:noProof/>
        </w:rPr>
        <w:t>FROM</w:t>
      </w:r>
      <w:r w:rsidRPr="00187683">
        <w:rPr>
          <w:noProof/>
        </w:rPr>
        <w:t xml:space="preserve"> CTE1</w:t>
      </w:r>
    </w:p>
    <w:p w14:paraId="24AD9BE9" w14:textId="77777777" w:rsidR="00F92295" w:rsidRPr="00187683" w:rsidRDefault="00F92295" w:rsidP="00906D2D">
      <w:pPr>
        <w:ind w:left="1440"/>
        <w:rPr>
          <w:noProof/>
        </w:rPr>
      </w:pPr>
      <w:r w:rsidRPr="00187683">
        <w:rPr>
          <w:b/>
          <w:bCs/>
          <w:noProof/>
        </w:rPr>
        <w:t>JOIN</w:t>
      </w:r>
      <w:r w:rsidRPr="00187683">
        <w:rPr>
          <w:noProof/>
        </w:rPr>
        <w:t xml:space="preserve"> CTE2 </w:t>
      </w:r>
      <w:r w:rsidRPr="00187683">
        <w:rPr>
          <w:b/>
          <w:bCs/>
          <w:noProof/>
        </w:rPr>
        <w:t>ON</w:t>
      </w:r>
      <w:r w:rsidRPr="00187683">
        <w:rPr>
          <w:noProof/>
        </w:rPr>
        <w:t xml:space="preserve"> ...</w:t>
      </w:r>
    </w:p>
    <w:p w14:paraId="3343003A" w14:textId="77777777" w:rsidR="00F92295" w:rsidRPr="00187683" w:rsidRDefault="00F92295" w:rsidP="00906D2D">
      <w:pPr>
        <w:ind w:left="1440"/>
        <w:rPr>
          <w:noProof/>
        </w:rPr>
      </w:pPr>
      <w:r w:rsidRPr="00187683">
        <w:rPr>
          <w:b/>
          <w:bCs/>
          <w:noProof/>
        </w:rPr>
        <w:t>JOIN</w:t>
      </w:r>
      <w:r w:rsidRPr="00187683">
        <w:rPr>
          <w:noProof/>
        </w:rPr>
        <w:t xml:space="preserve"> CTE3 </w:t>
      </w:r>
      <w:r w:rsidRPr="00187683">
        <w:rPr>
          <w:b/>
          <w:bCs/>
          <w:noProof/>
        </w:rPr>
        <w:t>ON</w:t>
      </w:r>
      <w:r w:rsidRPr="00187683">
        <w:rPr>
          <w:noProof/>
        </w:rPr>
        <w:t xml:space="preserve"> ...;</w:t>
      </w:r>
    </w:p>
    <w:p w14:paraId="2C6C8EF5" w14:textId="77777777" w:rsidR="00F92295" w:rsidRPr="00187683" w:rsidRDefault="00000000" w:rsidP="00F92295">
      <w:pPr>
        <w:rPr>
          <w:noProof/>
        </w:rPr>
      </w:pPr>
      <w:r>
        <w:rPr>
          <w:noProof/>
        </w:rPr>
        <w:pict w14:anchorId="37E47C64">
          <v:rect id="_x0000_i1033" style="width:0;height:1.5pt" o:hralign="center" o:hrstd="t" o:hr="t" fillcolor="#a0a0a0" stroked="f"/>
        </w:pict>
      </w:r>
    </w:p>
    <w:p w14:paraId="5BB51755" w14:textId="77777777" w:rsidR="00F92295" w:rsidRPr="00187683" w:rsidRDefault="00F92295" w:rsidP="00F92295">
      <w:pPr>
        <w:rPr>
          <w:b/>
          <w:bCs/>
          <w:noProof/>
        </w:rPr>
      </w:pPr>
      <w:r w:rsidRPr="00187683">
        <w:rPr>
          <w:b/>
          <w:bCs/>
          <w:noProof/>
        </w:rPr>
        <w:t>Example: Customer Sales and Last Order Date</w:t>
      </w:r>
    </w:p>
    <w:p w14:paraId="1CF5E51A" w14:textId="16F6C2BA" w:rsidR="00F92295" w:rsidRPr="00187683" w:rsidRDefault="00F92295" w:rsidP="00F92295">
      <w:pPr>
        <w:numPr>
          <w:ilvl w:val="0"/>
          <w:numId w:val="17"/>
        </w:numPr>
        <w:rPr>
          <w:noProof/>
        </w:rPr>
      </w:pPr>
      <w:r w:rsidRPr="00187683">
        <w:rPr>
          <w:b/>
          <w:bCs/>
          <w:noProof/>
        </w:rPr>
        <w:t>First CTE:</w:t>
      </w:r>
      <w:r w:rsidRPr="00187683">
        <w:rPr>
          <w:noProof/>
        </w:rPr>
        <w:t xml:space="preserve"> Calculate total sales per customer.</w:t>
      </w:r>
    </w:p>
    <w:p w14:paraId="2062E3D9" w14:textId="77777777" w:rsidR="00F92295" w:rsidRPr="00187683" w:rsidRDefault="00F92295" w:rsidP="00906D2D">
      <w:pPr>
        <w:ind w:left="1440"/>
        <w:rPr>
          <w:noProof/>
        </w:rPr>
      </w:pPr>
      <w:r w:rsidRPr="00187683">
        <w:rPr>
          <w:b/>
          <w:bCs/>
          <w:noProof/>
        </w:rPr>
        <w:t>WITH</w:t>
      </w:r>
      <w:r w:rsidRPr="00187683">
        <w:rPr>
          <w:noProof/>
        </w:rPr>
        <w:t xml:space="preserve"> CTE_total_sales </w:t>
      </w:r>
      <w:r w:rsidRPr="00187683">
        <w:rPr>
          <w:b/>
          <w:bCs/>
          <w:noProof/>
        </w:rPr>
        <w:t>AS</w:t>
      </w:r>
      <w:r w:rsidRPr="00187683">
        <w:rPr>
          <w:noProof/>
        </w:rPr>
        <w:t xml:space="preserve"> (</w:t>
      </w:r>
    </w:p>
    <w:p w14:paraId="0CCBC7AA" w14:textId="77777777" w:rsidR="00F92295" w:rsidRPr="00187683" w:rsidRDefault="00F92295" w:rsidP="00906D2D">
      <w:pPr>
        <w:ind w:left="1440"/>
        <w:rPr>
          <w:noProof/>
        </w:rPr>
      </w:pPr>
      <w:r w:rsidRPr="00187683">
        <w:rPr>
          <w:noProof/>
        </w:rPr>
        <w:t xml:space="preserve">  </w:t>
      </w:r>
      <w:r w:rsidRPr="00187683">
        <w:rPr>
          <w:b/>
          <w:bCs/>
          <w:noProof/>
        </w:rPr>
        <w:t>SELECT</w:t>
      </w:r>
      <w:r w:rsidRPr="00187683">
        <w:rPr>
          <w:noProof/>
        </w:rPr>
        <w:t xml:space="preserve"> customer_id, SUM(order_amount) </w:t>
      </w:r>
      <w:r w:rsidRPr="00187683">
        <w:rPr>
          <w:b/>
          <w:bCs/>
          <w:noProof/>
        </w:rPr>
        <w:t>AS</w:t>
      </w:r>
      <w:r w:rsidRPr="00187683">
        <w:rPr>
          <w:noProof/>
        </w:rPr>
        <w:t xml:space="preserve"> total_sales</w:t>
      </w:r>
    </w:p>
    <w:p w14:paraId="00B77158" w14:textId="77777777" w:rsidR="00F92295" w:rsidRPr="00187683" w:rsidRDefault="00F92295" w:rsidP="00906D2D">
      <w:pPr>
        <w:ind w:left="1440"/>
        <w:rPr>
          <w:noProof/>
        </w:rPr>
      </w:pPr>
      <w:r w:rsidRPr="00187683">
        <w:rPr>
          <w:noProof/>
        </w:rPr>
        <w:t xml:space="preserve">  </w:t>
      </w:r>
      <w:r w:rsidRPr="00187683">
        <w:rPr>
          <w:b/>
          <w:bCs/>
          <w:noProof/>
        </w:rPr>
        <w:t>FROM</w:t>
      </w:r>
      <w:r w:rsidRPr="00187683">
        <w:rPr>
          <w:noProof/>
        </w:rPr>
        <w:t xml:space="preserve"> sales_orders</w:t>
      </w:r>
    </w:p>
    <w:p w14:paraId="1883F35F" w14:textId="77777777" w:rsidR="00F92295" w:rsidRPr="00187683" w:rsidRDefault="00F92295" w:rsidP="00906D2D">
      <w:pPr>
        <w:ind w:left="1440"/>
        <w:rPr>
          <w:noProof/>
        </w:rPr>
      </w:pPr>
      <w:r w:rsidRPr="00187683">
        <w:rPr>
          <w:noProof/>
        </w:rPr>
        <w:t xml:space="preserve">  </w:t>
      </w:r>
      <w:r w:rsidRPr="00187683">
        <w:rPr>
          <w:b/>
          <w:bCs/>
          <w:noProof/>
        </w:rPr>
        <w:t>GROUP</w:t>
      </w:r>
      <w:r w:rsidRPr="00187683">
        <w:rPr>
          <w:noProof/>
        </w:rPr>
        <w:t xml:space="preserve"> </w:t>
      </w:r>
      <w:r w:rsidRPr="00187683">
        <w:rPr>
          <w:b/>
          <w:bCs/>
          <w:noProof/>
        </w:rPr>
        <w:t>BY</w:t>
      </w:r>
      <w:r w:rsidRPr="00187683">
        <w:rPr>
          <w:noProof/>
        </w:rPr>
        <w:t xml:space="preserve"> customer_id</w:t>
      </w:r>
    </w:p>
    <w:p w14:paraId="191C320C" w14:textId="77777777" w:rsidR="00F92295" w:rsidRPr="00187683" w:rsidRDefault="00F92295" w:rsidP="00906D2D">
      <w:pPr>
        <w:ind w:left="1440"/>
        <w:rPr>
          <w:noProof/>
        </w:rPr>
      </w:pPr>
      <w:r w:rsidRPr="00187683">
        <w:rPr>
          <w:noProof/>
        </w:rPr>
        <w:t>),</w:t>
      </w:r>
    </w:p>
    <w:p w14:paraId="6CE971E1" w14:textId="37716758" w:rsidR="00F92295" w:rsidRPr="00187683" w:rsidRDefault="00F92295" w:rsidP="00F92295">
      <w:pPr>
        <w:numPr>
          <w:ilvl w:val="0"/>
          <w:numId w:val="18"/>
        </w:numPr>
        <w:rPr>
          <w:noProof/>
        </w:rPr>
      </w:pPr>
      <w:r w:rsidRPr="00187683">
        <w:rPr>
          <w:b/>
          <w:bCs/>
          <w:noProof/>
        </w:rPr>
        <w:t>Second CTE:</w:t>
      </w:r>
      <w:r w:rsidRPr="00187683">
        <w:rPr>
          <w:noProof/>
        </w:rPr>
        <w:t xml:space="preserve"> Find the last order date per customer.</w:t>
      </w:r>
    </w:p>
    <w:p w14:paraId="52C2C76A" w14:textId="77777777" w:rsidR="00F92295" w:rsidRPr="00187683" w:rsidRDefault="00F92295" w:rsidP="00906D2D">
      <w:pPr>
        <w:ind w:left="1440"/>
        <w:rPr>
          <w:noProof/>
        </w:rPr>
      </w:pPr>
      <w:r w:rsidRPr="00187683">
        <w:rPr>
          <w:noProof/>
        </w:rPr>
        <w:t xml:space="preserve">CTE_last_order </w:t>
      </w:r>
      <w:r w:rsidRPr="00187683">
        <w:rPr>
          <w:b/>
          <w:bCs/>
          <w:noProof/>
        </w:rPr>
        <w:t>AS</w:t>
      </w:r>
      <w:r w:rsidRPr="00187683">
        <w:rPr>
          <w:noProof/>
        </w:rPr>
        <w:t xml:space="preserve"> (</w:t>
      </w:r>
    </w:p>
    <w:p w14:paraId="1568FEF5" w14:textId="77777777" w:rsidR="00F92295" w:rsidRPr="00187683" w:rsidRDefault="00F92295" w:rsidP="00906D2D">
      <w:pPr>
        <w:ind w:left="1440"/>
        <w:rPr>
          <w:noProof/>
        </w:rPr>
      </w:pPr>
      <w:r w:rsidRPr="00187683">
        <w:rPr>
          <w:noProof/>
        </w:rPr>
        <w:t xml:space="preserve">  </w:t>
      </w:r>
      <w:r w:rsidRPr="00187683">
        <w:rPr>
          <w:b/>
          <w:bCs/>
          <w:noProof/>
        </w:rPr>
        <w:t>SELECT</w:t>
      </w:r>
      <w:r w:rsidRPr="00187683">
        <w:rPr>
          <w:noProof/>
        </w:rPr>
        <w:t xml:space="preserve"> customer_id, MAX(order_date) </w:t>
      </w:r>
      <w:r w:rsidRPr="00187683">
        <w:rPr>
          <w:b/>
          <w:bCs/>
          <w:noProof/>
        </w:rPr>
        <w:t>AS</w:t>
      </w:r>
      <w:r w:rsidRPr="00187683">
        <w:rPr>
          <w:noProof/>
        </w:rPr>
        <w:t xml:space="preserve"> last_order_date</w:t>
      </w:r>
    </w:p>
    <w:p w14:paraId="7809C17C" w14:textId="77777777" w:rsidR="00F92295" w:rsidRPr="00187683" w:rsidRDefault="00F92295" w:rsidP="00906D2D">
      <w:pPr>
        <w:ind w:left="1440"/>
        <w:rPr>
          <w:noProof/>
        </w:rPr>
      </w:pPr>
      <w:r w:rsidRPr="00187683">
        <w:rPr>
          <w:noProof/>
        </w:rPr>
        <w:t xml:space="preserve">  </w:t>
      </w:r>
      <w:r w:rsidRPr="00187683">
        <w:rPr>
          <w:b/>
          <w:bCs/>
          <w:noProof/>
        </w:rPr>
        <w:t>FROM</w:t>
      </w:r>
      <w:r w:rsidRPr="00187683">
        <w:rPr>
          <w:noProof/>
        </w:rPr>
        <w:t xml:space="preserve"> sales_orders</w:t>
      </w:r>
    </w:p>
    <w:p w14:paraId="2950B300" w14:textId="77777777" w:rsidR="00F92295" w:rsidRPr="00187683" w:rsidRDefault="00F92295" w:rsidP="00906D2D">
      <w:pPr>
        <w:ind w:left="1440"/>
        <w:rPr>
          <w:noProof/>
        </w:rPr>
      </w:pPr>
      <w:r w:rsidRPr="00187683">
        <w:rPr>
          <w:noProof/>
        </w:rPr>
        <w:t xml:space="preserve">  </w:t>
      </w:r>
      <w:r w:rsidRPr="00187683">
        <w:rPr>
          <w:b/>
          <w:bCs/>
          <w:noProof/>
        </w:rPr>
        <w:t>GROUP</w:t>
      </w:r>
      <w:r w:rsidRPr="00187683">
        <w:rPr>
          <w:noProof/>
        </w:rPr>
        <w:t xml:space="preserve"> </w:t>
      </w:r>
      <w:r w:rsidRPr="00187683">
        <w:rPr>
          <w:b/>
          <w:bCs/>
          <w:noProof/>
        </w:rPr>
        <w:t>BY</w:t>
      </w:r>
      <w:r w:rsidRPr="00187683">
        <w:rPr>
          <w:noProof/>
        </w:rPr>
        <w:t xml:space="preserve"> customer_id</w:t>
      </w:r>
    </w:p>
    <w:p w14:paraId="17EFD1B5" w14:textId="77777777" w:rsidR="00F92295" w:rsidRPr="00187683" w:rsidRDefault="00F92295" w:rsidP="00906D2D">
      <w:pPr>
        <w:ind w:left="1440"/>
        <w:rPr>
          <w:noProof/>
        </w:rPr>
      </w:pPr>
      <w:r w:rsidRPr="00187683">
        <w:rPr>
          <w:noProof/>
        </w:rPr>
        <w:t>)</w:t>
      </w:r>
    </w:p>
    <w:p w14:paraId="2A0442C5" w14:textId="0E895DF8" w:rsidR="00F92295" w:rsidRPr="00187683" w:rsidRDefault="00F92295" w:rsidP="00F92295">
      <w:pPr>
        <w:numPr>
          <w:ilvl w:val="0"/>
          <w:numId w:val="19"/>
        </w:numPr>
        <w:rPr>
          <w:noProof/>
        </w:rPr>
      </w:pPr>
      <w:r w:rsidRPr="00187683">
        <w:rPr>
          <w:b/>
          <w:bCs/>
          <w:noProof/>
        </w:rPr>
        <w:t>Main Query:</w:t>
      </w:r>
      <w:r w:rsidRPr="00187683">
        <w:rPr>
          <w:noProof/>
        </w:rPr>
        <w:t xml:space="preserve"> Join customers with both CTEs.</w:t>
      </w:r>
    </w:p>
    <w:p w14:paraId="00824ED8" w14:textId="77777777" w:rsidR="00F92295" w:rsidRPr="00187683" w:rsidRDefault="00F92295" w:rsidP="00906D2D">
      <w:pPr>
        <w:ind w:left="1440"/>
        <w:rPr>
          <w:noProof/>
        </w:rPr>
      </w:pPr>
      <w:r w:rsidRPr="00187683">
        <w:rPr>
          <w:b/>
          <w:bCs/>
          <w:noProof/>
        </w:rPr>
        <w:t>SELECT</w:t>
      </w:r>
      <w:r w:rsidRPr="00187683">
        <w:rPr>
          <w:noProof/>
        </w:rPr>
        <w:t xml:space="preserve"> c.customer_id, c.first_name, c.last_name, ts.total_sales, lo.last_order_date</w:t>
      </w:r>
    </w:p>
    <w:p w14:paraId="22176EB1" w14:textId="77777777" w:rsidR="00F92295" w:rsidRPr="00187683" w:rsidRDefault="00F92295" w:rsidP="00906D2D">
      <w:pPr>
        <w:ind w:left="1440"/>
        <w:rPr>
          <w:noProof/>
        </w:rPr>
      </w:pPr>
      <w:r w:rsidRPr="00187683">
        <w:rPr>
          <w:b/>
          <w:bCs/>
          <w:noProof/>
        </w:rPr>
        <w:t>FROM</w:t>
      </w:r>
      <w:r w:rsidRPr="00187683">
        <w:rPr>
          <w:noProof/>
        </w:rPr>
        <w:t xml:space="preserve"> customers c</w:t>
      </w:r>
    </w:p>
    <w:p w14:paraId="77FE34F2" w14:textId="77777777" w:rsidR="00F92295" w:rsidRPr="00187683" w:rsidRDefault="00F92295" w:rsidP="00906D2D">
      <w:pPr>
        <w:ind w:left="1440"/>
        <w:rPr>
          <w:noProof/>
        </w:rPr>
      </w:pPr>
      <w:r w:rsidRPr="00187683">
        <w:rPr>
          <w:b/>
          <w:bCs/>
          <w:noProof/>
        </w:rPr>
        <w:t>LEFT</w:t>
      </w:r>
      <w:r w:rsidRPr="00187683">
        <w:rPr>
          <w:noProof/>
        </w:rPr>
        <w:t xml:space="preserve"> </w:t>
      </w:r>
      <w:r w:rsidRPr="00187683">
        <w:rPr>
          <w:b/>
          <w:bCs/>
          <w:noProof/>
        </w:rPr>
        <w:t>JOIN</w:t>
      </w:r>
      <w:r w:rsidRPr="00187683">
        <w:rPr>
          <w:noProof/>
        </w:rPr>
        <w:t xml:space="preserve"> CTE_total_sales ts </w:t>
      </w:r>
      <w:r w:rsidRPr="00187683">
        <w:rPr>
          <w:b/>
          <w:bCs/>
          <w:noProof/>
        </w:rPr>
        <w:t>ON</w:t>
      </w:r>
      <w:r w:rsidRPr="00187683">
        <w:rPr>
          <w:noProof/>
        </w:rPr>
        <w:t xml:space="preserve"> c.customer_id = ts.customer_id</w:t>
      </w:r>
    </w:p>
    <w:p w14:paraId="6E42198A" w14:textId="77777777" w:rsidR="00F92295" w:rsidRPr="00187683" w:rsidRDefault="00F92295" w:rsidP="00906D2D">
      <w:pPr>
        <w:ind w:left="1440"/>
        <w:rPr>
          <w:noProof/>
        </w:rPr>
      </w:pPr>
      <w:r w:rsidRPr="00187683">
        <w:rPr>
          <w:b/>
          <w:bCs/>
          <w:noProof/>
        </w:rPr>
        <w:t>LEFT</w:t>
      </w:r>
      <w:r w:rsidRPr="00187683">
        <w:rPr>
          <w:noProof/>
        </w:rPr>
        <w:t xml:space="preserve"> </w:t>
      </w:r>
      <w:r w:rsidRPr="00187683">
        <w:rPr>
          <w:b/>
          <w:bCs/>
          <w:noProof/>
        </w:rPr>
        <w:t>JOIN</w:t>
      </w:r>
      <w:r w:rsidRPr="00187683">
        <w:rPr>
          <w:noProof/>
        </w:rPr>
        <w:t xml:space="preserve"> CTE_last_order lo </w:t>
      </w:r>
      <w:r w:rsidRPr="00187683">
        <w:rPr>
          <w:b/>
          <w:bCs/>
          <w:noProof/>
        </w:rPr>
        <w:t>ON</w:t>
      </w:r>
      <w:r w:rsidRPr="00187683">
        <w:rPr>
          <w:noProof/>
        </w:rPr>
        <w:t xml:space="preserve"> c.customer_id = lo.customer_id;</w:t>
      </w:r>
    </w:p>
    <w:p w14:paraId="78DAC1D5" w14:textId="77777777" w:rsidR="00F92295" w:rsidRPr="00187683" w:rsidRDefault="00000000" w:rsidP="00F92295">
      <w:pPr>
        <w:rPr>
          <w:noProof/>
        </w:rPr>
      </w:pPr>
      <w:r>
        <w:rPr>
          <w:noProof/>
        </w:rPr>
        <w:pict w14:anchorId="5384C9AA">
          <v:rect id="_x0000_i1034" style="width:0;height:1.5pt" o:hralign="center" o:hrstd="t" o:hr="t" fillcolor="#a0a0a0" stroked="f"/>
        </w:pict>
      </w:r>
    </w:p>
    <w:p w14:paraId="7B4B0E92" w14:textId="77777777" w:rsidR="00F92295" w:rsidRPr="00187683" w:rsidRDefault="00F92295" w:rsidP="00F92295">
      <w:pPr>
        <w:rPr>
          <w:b/>
          <w:bCs/>
          <w:noProof/>
        </w:rPr>
      </w:pPr>
      <w:r w:rsidRPr="00187683">
        <w:rPr>
          <w:b/>
          <w:bCs/>
          <w:noProof/>
        </w:rPr>
        <w:t>Explanation:</w:t>
      </w:r>
    </w:p>
    <w:p w14:paraId="097B0389" w14:textId="77777777" w:rsidR="00F92295" w:rsidRPr="00187683" w:rsidRDefault="00F92295" w:rsidP="00F92295">
      <w:pPr>
        <w:numPr>
          <w:ilvl w:val="0"/>
          <w:numId w:val="20"/>
        </w:numPr>
        <w:rPr>
          <w:noProof/>
        </w:rPr>
      </w:pPr>
      <w:r w:rsidRPr="00187683">
        <w:rPr>
          <w:noProof/>
        </w:rPr>
        <w:t>CTE_total_sales and CTE_last_order operate independently.</w:t>
      </w:r>
    </w:p>
    <w:p w14:paraId="4F43420F" w14:textId="77777777" w:rsidR="00F92295" w:rsidRPr="00187683" w:rsidRDefault="00F92295" w:rsidP="00F92295">
      <w:pPr>
        <w:numPr>
          <w:ilvl w:val="0"/>
          <w:numId w:val="20"/>
        </w:numPr>
        <w:rPr>
          <w:noProof/>
        </w:rPr>
      </w:pPr>
      <w:r w:rsidRPr="00187683">
        <w:rPr>
          <w:noProof/>
        </w:rPr>
        <w:t>Both query the sales_orders table separately and create temporary result sets.</w:t>
      </w:r>
    </w:p>
    <w:p w14:paraId="624A287E" w14:textId="77777777" w:rsidR="00F92295" w:rsidRPr="00187683" w:rsidRDefault="00F92295" w:rsidP="00F92295">
      <w:pPr>
        <w:numPr>
          <w:ilvl w:val="0"/>
          <w:numId w:val="20"/>
        </w:numPr>
        <w:rPr>
          <w:noProof/>
        </w:rPr>
      </w:pPr>
      <w:r w:rsidRPr="00187683">
        <w:rPr>
          <w:noProof/>
        </w:rPr>
        <w:t>The main query then uses both CTE results to enrich customer details with sales figures and last purchase dates.</w:t>
      </w:r>
    </w:p>
    <w:p w14:paraId="52004AF4" w14:textId="77777777" w:rsidR="00F92295" w:rsidRPr="00187683" w:rsidRDefault="00F92295" w:rsidP="00F92295">
      <w:pPr>
        <w:numPr>
          <w:ilvl w:val="0"/>
          <w:numId w:val="20"/>
        </w:numPr>
        <w:rPr>
          <w:noProof/>
        </w:rPr>
      </w:pPr>
      <w:r w:rsidRPr="00187683">
        <w:rPr>
          <w:noProof/>
        </w:rPr>
        <w:lastRenderedPageBreak/>
        <w:t>Multiple CTEs improve modularity by logically separating different parts of data preparation.</w:t>
      </w:r>
    </w:p>
    <w:p w14:paraId="70486308" w14:textId="77777777" w:rsidR="00F92295" w:rsidRPr="00187683" w:rsidRDefault="00000000" w:rsidP="00F92295">
      <w:pPr>
        <w:rPr>
          <w:noProof/>
        </w:rPr>
      </w:pPr>
      <w:r>
        <w:rPr>
          <w:noProof/>
        </w:rPr>
        <w:pict w14:anchorId="28396796">
          <v:rect id="_x0000_i1035" style="width:0;height:1.5pt" o:hralign="center" o:hrstd="t" o:hr="t" fillcolor="#a0a0a0" stroked="f"/>
        </w:pict>
      </w:r>
    </w:p>
    <w:p w14:paraId="240C156E" w14:textId="77777777" w:rsidR="00F92295" w:rsidRPr="00187683" w:rsidRDefault="00F92295" w:rsidP="00F92295">
      <w:pPr>
        <w:rPr>
          <w:b/>
          <w:bCs/>
          <w:noProof/>
        </w:rPr>
      </w:pPr>
      <w:r w:rsidRPr="00187683">
        <w:rPr>
          <w:b/>
          <w:bCs/>
          <w:noProof/>
        </w:rPr>
        <w:t>Important Notes:</w:t>
      </w:r>
    </w:p>
    <w:p w14:paraId="7E9EE99C" w14:textId="0EC7BD61" w:rsidR="00F92295" w:rsidRPr="00187683" w:rsidRDefault="00F92295" w:rsidP="00F92295">
      <w:pPr>
        <w:numPr>
          <w:ilvl w:val="0"/>
          <w:numId w:val="21"/>
        </w:numPr>
        <w:rPr>
          <w:noProof/>
        </w:rPr>
      </w:pPr>
      <w:r w:rsidRPr="00187683">
        <w:rPr>
          <w:noProof/>
        </w:rPr>
        <w:t>The  engine executes each CTE from top to bottom.</w:t>
      </w:r>
    </w:p>
    <w:p w14:paraId="3174FEE8" w14:textId="77777777" w:rsidR="00F92295" w:rsidRPr="00187683" w:rsidRDefault="00F92295" w:rsidP="00F92295">
      <w:pPr>
        <w:numPr>
          <w:ilvl w:val="0"/>
          <w:numId w:val="21"/>
        </w:numPr>
        <w:rPr>
          <w:noProof/>
        </w:rPr>
      </w:pPr>
      <w:r w:rsidRPr="00187683">
        <w:rPr>
          <w:noProof/>
        </w:rPr>
        <w:t>Each CTE runs independently unless nested or referencing another CTE explicitly.</w:t>
      </w:r>
    </w:p>
    <w:p w14:paraId="7063E039" w14:textId="77777777" w:rsidR="00F92295" w:rsidRPr="00187683" w:rsidRDefault="00F92295" w:rsidP="00F92295">
      <w:pPr>
        <w:numPr>
          <w:ilvl w:val="0"/>
          <w:numId w:val="21"/>
        </w:numPr>
        <w:rPr>
          <w:noProof/>
        </w:rPr>
      </w:pPr>
      <w:r w:rsidRPr="00187683">
        <w:rPr>
          <w:noProof/>
        </w:rPr>
        <w:t>You can have as many CTEs as needed to break down complex tasks.</w:t>
      </w:r>
    </w:p>
    <w:p w14:paraId="429DD1A9" w14:textId="1FB8DB4D" w:rsidR="00F92295" w:rsidRPr="00187683" w:rsidRDefault="00F92295" w:rsidP="00F92295">
      <w:pPr>
        <w:numPr>
          <w:ilvl w:val="0"/>
          <w:numId w:val="21"/>
        </w:numPr>
        <w:rPr>
          <w:noProof/>
        </w:rPr>
      </w:pPr>
      <w:r w:rsidRPr="00187683">
        <w:rPr>
          <w:noProof/>
        </w:rPr>
        <w:t>Encourages readable, maintainable, and reusable  code.</w:t>
      </w:r>
    </w:p>
    <w:p w14:paraId="3617EC06" w14:textId="21C93C78" w:rsidR="00906D2D" w:rsidRPr="00187683" w:rsidRDefault="00000000" w:rsidP="00906D2D">
      <w:pPr>
        <w:rPr>
          <w:noProof/>
        </w:rPr>
      </w:pPr>
      <w:r>
        <w:rPr>
          <w:noProof/>
        </w:rPr>
        <w:pict w14:anchorId="3E1409D0">
          <v:rect id="_x0000_i1036" style="width:451.3pt;height:3pt" o:hralign="center" o:hrstd="t" o:hrnoshade="t" o:hr="t" fillcolor="black [3213]" stroked="f"/>
        </w:pict>
      </w:r>
    </w:p>
    <w:p w14:paraId="4EC66876" w14:textId="77777777" w:rsidR="00906D2D" w:rsidRPr="00187683" w:rsidRDefault="00906D2D" w:rsidP="00906D2D">
      <w:pPr>
        <w:rPr>
          <w:b/>
          <w:bCs/>
          <w:noProof/>
          <w:sz w:val="28"/>
          <w:szCs w:val="28"/>
        </w:rPr>
      </w:pPr>
      <w:r w:rsidRPr="00187683">
        <w:rPr>
          <w:b/>
          <w:bCs/>
          <w:noProof/>
          <w:sz w:val="28"/>
          <w:szCs w:val="28"/>
        </w:rPr>
        <w:t>Nested CTE</w:t>
      </w:r>
    </w:p>
    <w:p w14:paraId="2CA25F3E" w14:textId="77777777" w:rsidR="00906D2D" w:rsidRPr="00187683" w:rsidRDefault="00906D2D" w:rsidP="00906D2D">
      <w:pPr>
        <w:rPr>
          <w:b/>
          <w:bCs/>
          <w:noProof/>
        </w:rPr>
      </w:pPr>
      <w:r w:rsidRPr="00187683">
        <w:rPr>
          <w:b/>
          <w:bCs/>
          <w:noProof/>
        </w:rPr>
        <w:t>Definition:</w:t>
      </w:r>
    </w:p>
    <w:p w14:paraId="6C2CA856" w14:textId="77777777" w:rsidR="00906D2D" w:rsidRPr="00187683" w:rsidRDefault="00906D2D" w:rsidP="00906D2D">
      <w:pPr>
        <w:numPr>
          <w:ilvl w:val="0"/>
          <w:numId w:val="23"/>
        </w:numPr>
        <w:rPr>
          <w:noProof/>
        </w:rPr>
      </w:pPr>
      <w:r w:rsidRPr="00187683">
        <w:rPr>
          <w:noProof/>
        </w:rPr>
        <w:t>A Nested CTE is a CTE that depends on another CTE to get its data.</w:t>
      </w:r>
    </w:p>
    <w:p w14:paraId="0842CAC8" w14:textId="77777777" w:rsidR="00906D2D" w:rsidRPr="00187683" w:rsidRDefault="00906D2D" w:rsidP="00906D2D">
      <w:pPr>
        <w:numPr>
          <w:ilvl w:val="0"/>
          <w:numId w:val="23"/>
        </w:numPr>
        <w:rPr>
          <w:noProof/>
        </w:rPr>
      </w:pPr>
      <w:r w:rsidRPr="00187683">
        <w:rPr>
          <w:noProof/>
        </w:rPr>
        <w:t>Unlike Standalone CTEs, you cannot run a Nested CTE independently because it relies on results from a previous CTE.</w:t>
      </w:r>
    </w:p>
    <w:p w14:paraId="0569FE8D" w14:textId="77777777" w:rsidR="00906D2D" w:rsidRPr="00187683" w:rsidRDefault="00906D2D" w:rsidP="00906D2D">
      <w:pPr>
        <w:numPr>
          <w:ilvl w:val="0"/>
          <w:numId w:val="23"/>
        </w:numPr>
        <w:rPr>
          <w:noProof/>
        </w:rPr>
      </w:pPr>
      <w:r w:rsidRPr="00187683">
        <w:rPr>
          <w:noProof/>
        </w:rPr>
        <w:t>Acts like building blocks where one CTE’s output is input to another.</w:t>
      </w:r>
    </w:p>
    <w:p w14:paraId="4E571AEC" w14:textId="77777777" w:rsidR="00906D2D" w:rsidRPr="00187683" w:rsidRDefault="00000000" w:rsidP="00906D2D">
      <w:pPr>
        <w:rPr>
          <w:noProof/>
        </w:rPr>
      </w:pPr>
      <w:r>
        <w:rPr>
          <w:noProof/>
        </w:rPr>
        <w:pict w14:anchorId="4FDD8F5A">
          <v:rect id="_x0000_i1037" style="width:0;height:1.5pt" o:hralign="center" o:hrstd="t" o:hr="t" fillcolor="#a0a0a0" stroked="f"/>
        </w:pict>
      </w:r>
    </w:p>
    <w:p w14:paraId="7EB0B64F" w14:textId="77777777" w:rsidR="00906D2D" w:rsidRPr="00187683" w:rsidRDefault="00906D2D" w:rsidP="00906D2D">
      <w:pPr>
        <w:rPr>
          <w:b/>
          <w:bCs/>
          <w:noProof/>
        </w:rPr>
      </w:pPr>
      <w:r w:rsidRPr="00187683">
        <w:rPr>
          <w:b/>
          <w:bCs/>
          <w:noProof/>
        </w:rPr>
        <w:t>Syntax:</w:t>
      </w:r>
    </w:p>
    <w:p w14:paraId="5A2A89B4" w14:textId="77777777" w:rsidR="00906D2D" w:rsidRPr="00187683" w:rsidRDefault="00906D2D" w:rsidP="00906D2D">
      <w:pPr>
        <w:ind w:left="1440"/>
        <w:rPr>
          <w:noProof/>
        </w:rPr>
      </w:pPr>
      <w:r w:rsidRPr="00187683">
        <w:rPr>
          <w:b/>
          <w:bCs/>
          <w:noProof/>
        </w:rPr>
        <w:t>WITH</w:t>
      </w:r>
      <w:r w:rsidRPr="00187683">
        <w:rPr>
          <w:noProof/>
        </w:rPr>
        <w:t xml:space="preserve"> CTE1 </w:t>
      </w:r>
      <w:r w:rsidRPr="00187683">
        <w:rPr>
          <w:b/>
          <w:bCs/>
          <w:noProof/>
        </w:rPr>
        <w:t>AS</w:t>
      </w:r>
      <w:r w:rsidRPr="00187683">
        <w:rPr>
          <w:noProof/>
        </w:rPr>
        <w:t xml:space="preserve"> (</w:t>
      </w:r>
    </w:p>
    <w:p w14:paraId="2CF1A5F1" w14:textId="77777777" w:rsidR="00906D2D" w:rsidRPr="00187683" w:rsidRDefault="00906D2D" w:rsidP="00906D2D">
      <w:pPr>
        <w:rPr>
          <w:noProof/>
        </w:rPr>
      </w:pPr>
      <w:r w:rsidRPr="00187683">
        <w:rPr>
          <w:noProof/>
        </w:rPr>
        <w:t xml:space="preserve">  </w:t>
      </w:r>
      <w:r w:rsidRPr="00187683">
        <w:rPr>
          <w:i/>
          <w:iCs/>
          <w:noProof/>
        </w:rPr>
        <w:t>-- First standalone CTE</w:t>
      </w:r>
    </w:p>
    <w:p w14:paraId="4D77E970" w14:textId="77777777" w:rsidR="00906D2D" w:rsidRPr="00187683" w:rsidRDefault="00906D2D" w:rsidP="00906D2D">
      <w:pPr>
        <w:ind w:left="1440"/>
        <w:rPr>
          <w:noProof/>
        </w:rPr>
      </w:pPr>
      <w:r w:rsidRPr="00187683">
        <w:rPr>
          <w:noProof/>
        </w:rPr>
        <w:t xml:space="preserve">  </w:t>
      </w:r>
      <w:r w:rsidRPr="00187683">
        <w:rPr>
          <w:b/>
          <w:bCs/>
          <w:noProof/>
        </w:rPr>
        <w:t>SELECT</w:t>
      </w:r>
      <w:r w:rsidRPr="00187683">
        <w:rPr>
          <w:noProof/>
        </w:rPr>
        <w:t xml:space="preserve"> ...</w:t>
      </w:r>
    </w:p>
    <w:p w14:paraId="0C435431" w14:textId="77777777" w:rsidR="00906D2D" w:rsidRPr="00187683" w:rsidRDefault="00906D2D" w:rsidP="00906D2D">
      <w:pPr>
        <w:ind w:left="1440"/>
        <w:rPr>
          <w:noProof/>
        </w:rPr>
      </w:pPr>
      <w:r w:rsidRPr="00187683">
        <w:rPr>
          <w:noProof/>
        </w:rPr>
        <w:t xml:space="preserve">  </w:t>
      </w:r>
      <w:r w:rsidRPr="00187683">
        <w:rPr>
          <w:b/>
          <w:bCs/>
          <w:noProof/>
        </w:rPr>
        <w:t>FROM</w:t>
      </w:r>
      <w:r w:rsidRPr="00187683">
        <w:rPr>
          <w:noProof/>
        </w:rPr>
        <w:t xml:space="preserve"> ...</w:t>
      </w:r>
    </w:p>
    <w:p w14:paraId="0E01A1DD" w14:textId="77777777" w:rsidR="00906D2D" w:rsidRPr="00187683" w:rsidRDefault="00906D2D" w:rsidP="00906D2D">
      <w:pPr>
        <w:ind w:left="1440"/>
        <w:rPr>
          <w:noProof/>
        </w:rPr>
      </w:pPr>
      <w:r w:rsidRPr="00187683">
        <w:rPr>
          <w:noProof/>
        </w:rPr>
        <w:t>),</w:t>
      </w:r>
    </w:p>
    <w:p w14:paraId="6FAB4864" w14:textId="77777777" w:rsidR="00906D2D" w:rsidRPr="00187683" w:rsidRDefault="00906D2D" w:rsidP="00906D2D">
      <w:pPr>
        <w:ind w:left="1440"/>
        <w:rPr>
          <w:noProof/>
        </w:rPr>
      </w:pPr>
      <w:r w:rsidRPr="00187683">
        <w:rPr>
          <w:noProof/>
        </w:rPr>
        <w:t xml:space="preserve">CTE2 </w:t>
      </w:r>
      <w:r w:rsidRPr="00187683">
        <w:rPr>
          <w:b/>
          <w:bCs/>
          <w:noProof/>
        </w:rPr>
        <w:t>AS</w:t>
      </w:r>
      <w:r w:rsidRPr="00187683">
        <w:rPr>
          <w:noProof/>
        </w:rPr>
        <w:t xml:space="preserve"> (</w:t>
      </w:r>
    </w:p>
    <w:p w14:paraId="19050B82" w14:textId="77777777" w:rsidR="00906D2D" w:rsidRPr="00187683" w:rsidRDefault="00906D2D" w:rsidP="00906D2D">
      <w:pPr>
        <w:rPr>
          <w:noProof/>
        </w:rPr>
      </w:pPr>
      <w:r w:rsidRPr="00187683">
        <w:rPr>
          <w:noProof/>
        </w:rPr>
        <w:t xml:space="preserve">  </w:t>
      </w:r>
      <w:r w:rsidRPr="00187683">
        <w:rPr>
          <w:i/>
          <w:iCs/>
          <w:noProof/>
        </w:rPr>
        <w:t>-- Nested CTE depending on CTE1</w:t>
      </w:r>
    </w:p>
    <w:p w14:paraId="71973258" w14:textId="77777777" w:rsidR="00906D2D" w:rsidRPr="00187683" w:rsidRDefault="00906D2D" w:rsidP="00906D2D">
      <w:pPr>
        <w:ind w:left="1440"/>
        <w:rPr>
          <w:noProof/>
        </w:rPr>
      </w:pPr>
      <w:r w:rsidRPr="00187683">
        <w:rPr>
          <w:noProof/>
        </w:rPr>
        <w:t xml:space="preserve">  </w:t>
      </w:r>
      <w:r w:rsidRPr="00187683">
        <w:rPr>
          <w:b/>
          <w:bCs/>
          <w:noProof/>
        </w:rPr>
        <w:t>SELECT</w:t>
      </w:r>
      <w:r w:rsidRPr="00187683">
        <w:rPr>
          <w:noProof/>
        </w:rPr>
        <w:t xml:space="preserve"> ...</w:t>
      </w:r>
    </w:p>
    <w:p w14:paraId="50735C0B" w14:textId="77777777" w:rsidR="00906D2D" w:rsidRPr="00187683" w:rsidRDefault="00906D2D" w:rsidP="00906D2D">
      <w:pPr>
        <w:ind w:left="1440"/>
        <w:rPr>
          <w:noProof/>
        </w:rPr>
      </w:pPr>
      <w:r w:rsidRPr="00187683">
        <w:rPr>
          <w:noProof/>
        </w:rPr>
        <w:t xml:space="preserve">  </w:t>
      </w:r>
      <w:r w:rsidRPr="00187683">
        <w:rPr>
          <w:b/>
          <w:bCs/>
          <w:noProof/>
        </w:rPr>
        <w:t>FROM</w:t>
      </w:r>
      <w:r w:rsidRPr="00187683">
        <w:rPr>
          <w:noProof/>
        </w:rPr>
        <w:t xml:space="preserve"> CTE1</w:t>
      </w:r>
    </w:p>
    <w:p w14:paraId="749EF86C" w14:textId="77777777" w:rsidR="00906D2D" w:rsidRPr="00187683" w:rsidRDefault="00906D2D" w:rsidP="00906D2D">
      <w:pPr>
        <w:ind w:left="1440"/>
        <w:rPr>
          <w:noProof/>
        </w:rPr>
      </w:pPr>
      <w:r w:rsidRPr="00187683">
        <w:rPr>
          <w:noProof/>
        </w:rPr>
        <w:t xml:space="preserve">  </w:t>
      </w:r>
      <w:r w:rsidRPr="00187683">
        <w:rPr>
          <w:b/>
          <w:bCs/>
          <w:noProof/>
        </w:rPr>
        <w:t>WHERE</w:t>
      </w:r>
      <w:r w:rsidRPr="00187683">
        <w:rPr>
          <w:noProof/>
        </w:rPr>
        <w:t xml:space="preserve"> ...</w:t>
      </w:r>
    </w:p>
    <w:p w14:paraId="11AD2CB1" w14:textId="77777777" w:rsidR="00906D2D" w:rsidRPr="00187683" w:rsidRDefault="00906D2D" w:rsidP="00906D2D">
      <w:pPr>
        <w:ind w:left="1440"/>
        <w:rPr>
          <w:noProof/>
        </w:rPr>
      </w:pPr>
      <w:r w:rsidRPr="00187683">
        <w:rPr>
          <w:noProof/>
        </w:rPr>
        <w:t>)</w:t>
      </w:r>
    </w:p>
    <w:p w14:paraId="3B9833AE" w14:textId="77777777" w:rsidR="00906D2D" w:rsidRPr="00187683" w:rsidRDefault="00906D2D" w:rsidP="00906D2D">
      <w:pPr>
        <w:rPr>
          <w:noProof/>
        </w:rPr>
      </w:pPr>
      <w:r w:rsidRPr="00187683">
        <w:rPr>
          <w:i/>
          <w:iCs/>
          <w:noProof/>
        </w:rPr>
        <w:t>-- Main query referencing the last CTE</w:t>
      </w:r>
    </w:p>
    <w:p w14:paraId="59036896" w14:textId="77777777" w:rsidR="00906D2D" w:rsidRPr="00187683" w:rsidRDefault="00906D2D" w:rsidP="00906D2D">
      <w:pPr>
        <w:ind w:left="1440"/>
        <w:rPr>
          <w:noProof/>
        </w:rPr>
      </w:pPr>
      <w:r w:rsidRPr="00187683">
        <w:rPr>
          <w:b/>
          <w:bCs/>
          <w:noProof/>
        </w:rPr>
        <w:t>SELECT</w:t>
      </w:r>
      <w:r w:rsidRPr="00187683">
        <w:rPr>
          <w:noProof/>
        </w:rPr>
        <w:t xml:space="preserve"> *</w:t>
      </w:r>
    </w:p>
    <w:p w14:paraId="72D01C2E" w14:textId="77777777" w:rsidR="00906D2D" w:rsidRPr="00187683" w:rsidRDefault="00906D2D" w:rsidP="00906D2D">
      <w:pPr>
        <w:ind w:left="1440"/>
        <w:rPr>
          <w:noProof/>
        </w:rPr>
      </w:pPr>
      <w:r w:rsidRPr="00187683">
        <w:rPr>
          <w:b/>
          <w:bCs/>
          <w:noProof/>
        </w:rPr>
        <w:t>FROM</w:t>
      </w:r>
      <w:r w:rsidRPr="00187683">
        <w:rPr>
          <w:noProof/>
        </w:rPr>
        <w:t xml:space="preserve"> CTE2;</w:t>
      </w:r>
    </w:p>
    <w:p w14:paraId="34D5FACF" w14:textId="77777777" w:rsidR="00906D2D" w:rsidRPr="00187683" w:rsidRDefault="00000000" w:rsidP="00906D2D">
      <w:pPr>
        <w:rPr>
          <w:noProof/>
        </w:rPr>
      </w:pPr>
      <w:r>
        <w:rPr>
          <w:noProof/>
        </w:rPr>
        <w:lastRenderedPageBreak/>
        <w:pict w14:anchorId="01D16291">
          <v:rect id="_x0000_i1038" style="width:0;height:1.5pt" o:hralign="center" o:hrstd="t" o:hr="t" fillcolor="#a0a0a0" stroked="f"/>
        </w:pict>
      </w:r>
    </w:p>
    <w:p w14:paraId="1003B8D6" w14:textId="77777777" w:rsidR="00906D2D" w:rsidRPr="00187683" w:rsidRDefault="00906D2D" w:rsidP="00906D2D">
      <w:pPr>
        <w:rPr>
          <w:b/>
          <w:bCs/>
          <w:noProof/>
        </w:rPr>
      </w:pPr>
      <w:r w:rsidRPr="00187683">
        <w:rPr>
          <w:b/>
          <w:bCs/>
          <w:noProof/>
        </w:rPr>
        <w:t>Example: Ranking Customers Based on Total Sales</w:t>
      </w:r>
    </w:p>
    <w:p w14:paraId="79D690DA" w14:textId="77777777" w:rsidR="00906D2D" w:rsidRPr="00187683" w:rsidRDefault="00906D2D" w:rsidP="00906D2D">
      <w:pPr>
        <w:numPr>
          <w:ilvl w:val="0"/>
          <w:numId w:val="24"/>
        </w:numPr>
        <w:rPr>
          <w:noProof/>
        </w:rPr>
      </w:pPr>
      <w:r w:rsidRPr="00187683">
        <w:rPr>
          <w:b/>
          <w:bCs/>
          <w:noProof/>
        </w:rPr>
        <w:t>CTE1:</w:t>
      </w:r>
      <w:r w:rsidRPr="00187683">
        <w:rPr>
          <w:noProof/>
        </w:rPr>
        <w:t xml:space="preserve"> Calculate total sales per customer (Standalone).</w:t>
      </w:r>
    </w:p>
    <w:p w14:paraId="42CE15F5" w14:textId="77777777" w:rsidR="00906D2D" w:rsidRPr="00187683" w:rsidRDefault="00906D2D" w:rsidP="00906D2D">
      <w:pPr>
        <w:ind w:left="1440"/>
        <w:rPr>
          <w:noProof/>
        </w:rPr>
      </w:pPr>
      <w:r w:rsidRPr="00187683">
        <w:rPr>
          <w:b/>
          <w:bCs/>
          <w:noProof/>
        </w:rPr>
        <w:t>WITH</w:t>
      </w:r>
      <w:r w:rsidRPr="00187683">
        <w:rPr>
          <w:noProof/>
        </w:rPr>
        <w:t xml:space="preserve"> CTE_total_sales </w:t>
      </w:r>
      <w:r w:rsidRPr="00187683">
        <w:rPr>
          <w:b/>
          <w:bCs/>
          <w:noProof/>
        </w:rPr>
        <w:t>AS</w:t>
      </w:r>
      <w:r w:rsidRPr="00187683">
        <w:rPr>
          <w:noProof/>
        </w:rPr>
        <w:t xml:space="preserve"> (</w:t>
      </w:r>
    </w:p>
    <w:p w14:paraId="772D3C1B" w14:textId="77777777" w:rsidR="00906D2D" w:rsidRPr="00187683" w:rsidRDefault="00906D2D" w:rsidP="00906D2D">
      <w:pPr>
        <w:ind w:left="1440"/>
        <w:rPr>
          <w:noProof/>
        </w:rPr>
      </w:pPr>
      <w:r w:rsidRPr="00187683">
        <w:rPr>
          <w:noProof/>
        </w:rPr>
        <w:t xml:space="preserve">  </w:t>
      </w:r>
      <w:r w:rsidRPr="00187683">
        <w:rPr>
          <w:b/>
          <w:bCs/>
          <w:noProof/>
        </w:rPr>
        <w:t>SELECT</w:t>
      </w:r>
      <w:r w:rsidRPr="00187683">
        <w:rPr>
          <w:noProof/>
        </w:rPr>
        <w:t xml:space="preserve"> customer_id, SUM(order_amount) </w:t>
      </w:r>
      <w:r w:rsidRPr="00187683">
        <w:rPr>
          <w:b/>
          <w:bCs/>
          <w:noProof/>
        </w:rPr>
        <w:t>AS</w:t>
      </w:r>
      <w:r w:rsidRPr="00187683">
        <w:rPr>
          <w:noProof/>
        </w:rPr>
        <w:t xml:space="preserve"> total_sales</w:t>
      </w:r>
    </w:p>
    <w:p w14:paraId="1D67CB6D" w14:textId="77777777" w:rsidR="00906D2D" w:rsidRPr="00187683" w:rsidRDefault="00906D2D" w:rsidP="00906D2D">
      <w:pPr>
        <w:ind w:left="1440"/>
        <w:rPr>
          <w:noProof/>
        </w:rPr>
      </w:pPr>
      <w:r w:rsidRPr="00187683">
        <w:rPr>
          <w:noProof/>
        </w:rPr>
        <w:t xml:space="preserve">  </w:t>
      </w:r>
      <w:r w:rsidRPr="00187683">
        <w:rPr>
          <w:b/>
          <w:bCs/>
          <w:noProof/>
        </w:rPr>
        <w:t>FROM</w:t>
      </w:r>
      <w:r w:rsidRPr="00187683">
        <w:rPr>
          <w:noProof/>
        </w:rPr>
        <w:t xml:space="preserve"> sales_orders</w:t>
      </w:r>
    </w:p>
    <w:p w14:paraId="31F3D291" w14:textId="77777777" w:rsidR="00906D2D" w:rsidRPr="00187683" w:rsidRDefault="00906D2D" w:rsidP="00906D2D">
      <w:pPr>
        <w:ind w:left="1440"/>
        <w:rPr>
          <w:noProof/>
        </w:rPr>
      </w:pPr>
      <w:r w:rsidRPr="00187683">
        <w:rPr>
          <w:noProof/>
        </w:rPr>
        <w:t xml:space="preserve">  </w:t>
      </w:r>
      <w:r w:rsidRPr="00187683">
        <w:rPr>
          <w:b/>
          <w:bCs/>
          <w:noProof/>
        </w:rPr>
        <w:t>GROUP</w:t>
      </w:r>
      <w:r w:rsidRPr="00187683">
        <w:rPr>
          <w:noProof/>
        </w:rPr>
        <w:t xml:space="preserve"> </w:t>
      </w:r>
      <w:r w:rsidRPr="00187683">
        <w:rPr>
          <w:b/>
          <w:bCs/>
          <w:noProof/>
        </w:rPr>
        <w:t>BY</w:t>
      </w:r>
      <w:r w:rsidRPr="00187683">
        <w:rPr>
          <w:noProof/>
        </w:rPr>
        <w:t xml:space="preserve"> customer_id</w:t>
      </w:r>
    </w:p>
    <w:p w14:paraId="71E1C077" w14:textId="77777777" w:rsidR="00906D2D" w:rsidRPr="00187683" w:rsidRDefault="00906D2D" w:rsidP="00906D2D">
      <w:pPr>
        <w:ind w:left="1440"/>
        <w:rPr>
          <w:noProof/>
        </w:rPr>
      </w:pPr>
      <w:r w:rsidRPr="00187683">
        <w:rPr>
          <w:noProof/>
        </w:rPr>
        <w:t>),</w:t>
      </w:r>
    </w:p>
    <w:p w14:paraId="7CA1937B" w14:textId="77777777" w:rsidR="00906D2D" w:rsidRPr="00187683" w:rsidRDefault="00906D2D" w:rsidP="00906D2D">
      <w:pPr>
        <w:numPr>
          <w:ilvl w:val="0"/>
          <w:numId w:val="25"/>
        </w:numPr>
        <w:tabs>
          <w:tab w:val="clear" w:pos="720"/>
          <w:tab w:val="num" w:pos="2160"/>
        </w:tabs>
        <w:ind w:left="2160"/>
        <w:rPr>
          <w:noProof/>
        </w:rPr>
      </w:pPr>
      <w:r w:rsidRPr="00187683">
        <w:rPr>
          <w:b/>
          <w:bCs/>
          <w:noProof/>
        </w:rPr>
        <w:t>CTE2:</w:t>
      </w:r>
      <w:r w:rsidRPr="00187683">
        <w:rPr>
          <w:noProof/>
        </w:rPr>
        <w:t xml:space="preserve"> Rank customers using results from CTE_total_sales (Nested).</w:t>
      </w:r>
    </w:p>
    <w:p w14:paraId="71B2F2D0" w14:textId="77777777" w:rsidR="00906D2D" w:rsidRPr="00187683" w:rsidRDefault="00906D2D" w:rsidP="00906D2D">
      <w:pPr>
        <w:ind w:left="1440"/>
        <w:rPr>
          <w:noProof/>
        </w:rPr>
      </w:pPr>
      <w:r w:rsidRPr="00187683">
        <w:rPr>
          <w:noProof/>
        </w:rPr>
        <w:t xml:space="preserve">CTE_customer_rank </w:t>
      </w:r>
      <w:r w:rsidRPr="00187683">
        <w:rPr>
          <w:b/>
          <w:bCs/>
          <w:noProof/>
        </w:rPr>
        <w:t>AS</w:t>
      </w:r>
      <w:r w:rsidRPr="00187683">
        <w:rPr>
          <w:noProof/>
        </w:rPr>
        <w:t xml:space="preserve"> (</w:t>
      </w:r>
    </w:p>
    <w:p w14:paraId="791A0341" w14:textId="77777777" w:rsidR="00906D2D" w:rsidRPr="00187683" w:rsidRDefault="00906D2D" w:rsidP="00906D2D">
      <w:pPr>
        <w:ind w:left="1440"/>
        <w:rPr>
          <w:noProof/>
        </w:rPr>
      </w:pPr>
      <w:r w:rsidRPr="00187683">
        <w:rPr>
          <w:noProof/>
        </w:rPr>
        <w:t xml:space="preserve">  </w:t>
      </w:r>
      <w:r w:rsidRPr="00187683">
        <w:rPr>
          <w:b/>
          <w:bCs/>
          <w:noProof/>
        </w:rPr>
        <w:t>SELECT</w:t>
      </w:r>
      <w:r w:rsidRPr="00187683">
        <w:rPr>
          <w:noProof/>
        </w:rPr>
        <w:t xml:space="preserve"> customer_id, total_sales,</w:t>
      </w:r>
    </w:p>
    <w:p w14:paraId="75FBD1D1" w14:textId="77777777" w:rsidR="00906D2D" w:rsidRPr="00187683" w:rsidRDefault="00906D2D" w:rsidP="00906D2D">
      <w:pPr>
        <w:ind w:left="1440"/>
        <w:rPr>
          <w:noProof/>
        </w:rPr>
      </w:pPr>
      <w:r w:rsidRPr="00187683">
        <w:rPr>
          <w:noProof/>
        </w:rPr>
        <w:t xml:space="preserve">         RANK() </w:t>
      </w:r>
      <w:r w:rsidRPr="00187683">
        <w:rPr>
          <w:b/>
          <w:bCs/>
          <w:noProof/>
        </w:rPr>
        <w:t>OVER</w:t>
      </w:r>
      <w:r w:rsidRPr="00187683">
        <w:rPr>
          <w:noProof/>
        </w:rPr>
        <w:t xml:space="preserve"> (</w:t>
      </w:r>
      <w:r w:rsidRPr="00187683">
        <w:rPr>
          <w:b/>
          <w:bCs/>
          <w:noProof/>
        </w:rPr>
        <w:t>ORDER</w:t>
      </w:r>
      <w:r w:rsidRPr="00187683">
        <w:rPr>
          <w:noProof/>
        </w:rPr>
        <w:t xml:space="preserve"> </w:t>
      </w:r>
      <w:r w:rsidRPr="00187683">
        <w:rPr>
          <w:b/>
          <w:bCs/>
          <w:noProof/>
        </w:rPr>
        <w:t>BY</w:t>
      </w:r>
      <w:r w:rsidRPr="00187683">
        <w:rPr>
          <w:noProof/>
        </w:rPr>
        <w:t xml:space="preserve"> total_sales </w:t>
      </w:r>
      <w:r w:rsidRPr="00187683">
        <w:rPr>
          <w:b/>
          <w:bCs/>
          <w:noProof/>
        </w:rPr>
        <w:t>DESC</w:t>
      </w:r>
      <w:r w:rsidRPr="00187683">
        <w:rPr>
          <w:noProof/>
        </w:rPr>
        <w:t xml:space="preserve">) </w:t>
      </w:r>
      <w:r w:rsidRPr="00187683">
        <w:rPr>
          <w:b/>
          <w:bCs/>
          <w:noProof/>
        </w:rPr>
        <w:t>AS</w:t>
      </w:r>
      <w:r w:rsidRPr="00187683">
        <w:rPr>
          <w:noProof/>
        </w:rPr>
        <w:t xml:space="preserve"> customer_rank</w:t>
      </w:r>
    </w:p>
    <w:p w14:paraId="58AD2CD8" w14:textId="77777777" w:rsidR="00906D2D" w:rsidRPr="00187683" w:rsidRDefault="00906D2D" w:rsidP="00906D2D">
      <w:pPr>
        <w:ind w:left="1440"/>
        <w:rPr>
          <w:noProof/>
        </w:rPr>
      </w:pPr>
      <w:r w:rsidRPr="00187683">
        <w:rPr>
          <w:noProof/>
        </w:rPr>
        <w:t xml:space="preserve">  </w:t>
      </w:r>
      <w:r w:rsidRPr="00187683">
        <w:rPr>
          <w:b/>
          <w:bCs/>
          <w:noProof/>
        </w:rPr>
        <w:t>FROM</w:t>
      </w:r>
      <w:r w:rsidRPr="00187683">
        <w:rPr>
          <w:noProof/>
        </w:rPr>
        <w:t xml:space="preserve"> CTE_total_sales</w:t>
      </w:r>
    </w:p>
    <w:p w14:paraId="069E464B" w14:textId="77777777" w:rsidR="00906D2D" w:rsidRPr="00187683" w:rsidRDefault="00906D2D" w:rsidP="00906D2D">
      <w:pPr>
        <w:ind w:left="1440"/>
        <w:rPr>
          <w:noProof/>
        </w:rPr>
      </w:pPr>
      <w:r w:rsidRPr="00187683">
        <w:rPr>
          <w:noProof/>
        </w:rPr>
        <w:t>)</w:t>
      </w:r>
    </w:p>
    <w:p w14:paraId="00FB6D56" w14:textId="77777777" w:rsidR="00906D2D" w:rsidRPr="00187683" w:rsidRDefault="00906D2D" w:rsidP="00906D2D">
      <w:pPr>
        <w:numPr>
          <w:ilvl w:val="0"/>
          <w:numId w:val="26"/>
        </w:numPr>
        <w:rPr>
          <w:noProof/>
        </w:rPr>
      </w:pPr>
      <w:r w:rsidRPr="00187683">
        <w:rPr>
          <w:b/>
          <w:bCs/>
          <w:noProof/>
        </w:rPr>
        <w:t>Main Query:</w:t>
      </w:r>
    </w:p>
    <w:p w14:paraId="78CA29CE" w14:textId="77777777" w:rsidR="00906D2D" w:rsidRPr="00187683" w:rsidRDefault="00906D2D" w:rsidP="00906D2D">
      <w:pPr>
        <w:ind w:left="1440"/>
        <w:rPr>
          <w:noProof/>
        </w:rPr>
      </w:pPr>
      <w:r w:rsidRPr="00187683">
        <w:rPr>
          <w:b/>
          <w:bCs/>
          <w:noProof/>
        </w:rPr>
        <w:t>SELECT</w:t>
      </w:r>
      <w:r w:rsidRPr="00187683">
        <w:rPr>
          <w:noProof/>
        </w:rPr>
        <w:t xml:space="preserve"> c.customer_id, c.first_name, c.last_name, cr.total_sales, cr.customer_rank</w:t>
      </w:r>
    </w:p>
    <w:p w14:paraId="7EB2C037" w14:textId="77777777" w:rsidR="00906D2D" w:rsidRPr="00187683" w:rsidRDefault="00906D2D" w:rsidP="00906D2D">
      <w:pPr>
        <w:ind w:left="1440"/>
        <w:rPr>
          <w:noProof/>
        </w:rPr>
      </w:pPr>
      <w:r w:rsidRPr="00187683">
        <w:rPr>
          <w:b/>
          <w:bCs/>
          <w:noProof/>
        </w:rPr>
        <w:t>FROM</w:t>
      </w:r>
      <w:r w:rsidRPr="00187683">
        <w:rPr>
          <w:noProof/>
        </w:rPr>
        <w:t xml:space="preserve"> customers c</w:t>
      </w:r>
    </w:p>
    <w:p w14:paraId="2A84EBE7" w14:textId="77777777" w:rsidR="00906D2D" w:rsidRPr="00187683" w:rsidRDefault="00906D2D" w:rsidP="00906D2D">
      <w:pPr>
        <w:ind w:left="1440"/>
        <w:rPr>
          <w:noProof/>
        </w:rPr>
      </w:pPr>
      <w:r w:rsidRPr="00187683">
        <w:rPr>
          <w:b/>
          <w:bCs/>
          <w:noProof/>
        </w:rPr>
        <w:t>LEFT</w:t>
      </w:r>
      <w:r w:rsidRPr="00187683">
        <w:rPr>
          <w:noProof/>
        </w:rPr>
        <w:t xml:space="preserve"> </w:t>
      </w:r>
      <w:r w:rsidRPr="00187683">
        <w:rPr>
          <w:b/>
          <w:bCs/>
          <w:noProof/>
        </w:rPr>
        <w:t>JOIN</w:t>
      </w:r>
      <w:r w:rsidRPr="00187683">
        <w:rPr>
          <w:noProof/>
        </w:rPr>
        <w:t xml:space="preserve"> CTE_customer_rank cr </w:t>
      </w:r>
      <w:r w:rsidRPr="00187683">
        <w:rPr>
          <w:b/>
          <w:bCs/>
          <w:noProof/>
        </w:rPr>
        <w:t>ON</w:t>
      </w:r>
      <w:r w:rsidRPr="00187683">
        <w:rPr>
          <w:noProof/>
        </w:rPr>
        <w:t xml:space="preserve"> c.customer_id = cr.customer_id;</w:t>
      </w:r>
    </w:p>
    <w:p w14:paraId="485AC260" w14:textId="77777777" w:rsidR="00906D2D" w:rsidRPr="00187683" w:rsidRDefault="00000000" w:rsidP="00906D2D">
      <w:pPr>
        <w:rPr>
          <w:noProof/>
        </w:rPr>
      </w:pPr>
      <w:r>
        <w:rPr>
          <w:noProof/>
        </w:rPr>
        <w:pict w14:anchorId="58BEF33F">
          <v:rect id="_x0000_i1039" style="width:0;height:1.5pt" o:hralign="center" o:hrstd="t" o:hr="t" fillcolor="#a0a0a0" stroked="f"/>
        </w:pict>
      </w:r>
    </w:p>
    <w:p w14:paraId="5CDFC553" w14:textId="77777777" w:rsidR="00906D2D" w:rsidRPr="00187683" w:rsidRDefault="00906D2D" w:rsidP="00906D2D">
      <w:pPr>
        <w:rPr>
          <w:b/>
          <w:bCs/>
          <w:noProof/>
        </w:rPr>
      </w:pPr>
      <w:r w:rsidRPr="00187683">
        <w:rPr>
          <w:b/>
          <w:bCs/>
          <w:noProof/>
        </w:rPr>
        <w:t>Explanation:</w:t>
      </w:r>
    </w:p>
    <w:p w14:paraId="0FA1E2F0" w14:textId="77777777" w:rsidR="00906D2D" w:rsidRPr="00187683" w:rsidRDefault="00906D2D" w:rsidP="00906D2D">
      <w:pPr>
        <w:numPr>
          <w:ilvl w:val="0"/>
          <w:numId w:val="27"/>
        </w:numPr>
        <w:rPr>
          <w:noProof/>
        </w:rPr>
      </w:pPr>
      <w:r w:rsidRPr="00187683">
        <w:rPr>
          <w:noProof/>
        </w:rPr>
        <w:t>CTE_total_sales independently queries total sales.</w:t>
      </w:r>
    </w:p>
    <w:p w14:paraId="508BC63C" w14:textId="77777777" w:rsidR="00906D2D" w:rsidRPr="00187683" w:rsidRDefault="00906D2D" w:rsidP="00906D2D">
      <w:pPr>
        <w:numPr>
          <w:ilvl w:val="0"/>
          <w:numId w:val="27"/>
        </w:numPr>
        <w:rPr>
          <w:noProof/>
        </w:rPr>
      </w:pPr>
      <w:r w:rsidRPr="00187683">
        <w:rPr>
          <w:noProof/>
        </w:rPr>
        <w:t>CTE_customer_rank builds on CTE_total_sales by ranking customers based on sales.</w:t>
      </w:r>
    </w:p>
    <w:p w14:paraId="1D40DCB7" w14:textId="77777777" w:rsidR="00906D2D" w:rsidRPr="00187683" w:rsidRDefault="00906D2D" w:rsidP="00906D2D">
      <w:pPr>
        <w:numPr>
          <w:ilvl w:val="0"/>
          <w:numId w:val="27"/>
        </w:numPr>
        <w:rPr>
          <w:noProof/>
        </w:rPr>
      </w:pPr>
      <w:r w:rsidRPr="00187683">
        <w:rPr>
          <w:noProof/>
        </w:rPr>
        <w:t>You have a chain of CTEs where one depends on the previous.</w:t>
      </w:r>
    </w:p>
    <w:p w14:paraId="5C60280E" w14:textId="77777777" w:rsidR="00906D2D" w:rsidRPr="00187683" w:rsidRDefault="00906D2D" w:rsidP="00906D2D">
      <w:pPr>
        <w:numPr>
          <w:ilvl w:val="0"/>
          <w:numId w:val="27"/>
        </w:numPr>
        <w:rPr>
          <w:noProof/>
        </w:rPr>
      </w:pPr>
      <w:r w:rsidRPr="00187683">
        <w:rPr>
          <w:noProof/>
        </w:rPr>
        <w:t>Improves code reusability and avoids repeating total sales calculations.</w:t>
      </w:r>
    </w:p>
    <w:p w14:paraId="6FED772D" w14:textId="77777777" w:rsidR="00906D2D" w:rsidRPr="00187683" w:rsidRDefault="00000000" w:rsidP="00906D2D">
      <w:pPr>
        <w:rPr>
          <w:noProof/>
        </w:rPr>
      </w:pPr>
      <w:r>
        <w:rPr>
          <w:noProof/>
        </w:rPr>
        <w:pict w14:anchorId="308695ED">
          <v:rect id="_x0000_i1040" style="width:0;height:1.5pt" o:hralign="center" o:hrstd="t" o:hr="t" fillcolor="#a0a0a0" stroked="f"/>
        </w:pict>
      </w:r>
    </w:p>
    <w:p w14:paraId="0401EE3D" w14:textId="77777777" w:rsidR="00906D2D" w:rsidRPr="00187683" w:rsidRDefault="00906D2D" w:rsidP="00906D2D">
      <w:pPr>
        <w:rPr>
          <w:b/>
          <w:bCs/>
          <w:noProof/>
        </w:rPr>
      </w:pPr>
      <w:r w:rsidRPr="00187683">
        <w:rPr>
          <w:b/>
          <w:bCs/>
          <w:noProof/>
        </w:rPr>
        <w:t>Important Notes:</w:t>
      </w:r>
    </w:p>
    <w:p w14:paraId="591D5B6C" w14:textId="77777777" w:rsidR="00906D2D" w:rsidRPr="00187683" w:rsidRDefault="00906D2D" w:rsidP="00906D2D">
      <w:pPr>
        <w:numPr>
          <w:ilvl w:val="0"/>
          <w:numId w:val="28"/>
        </w:numPr>
        <w:rPr>
          <w:noProof/>
        </w:rPr>
      </w:pPr>
      <w:r w:rsidRPr="00187683">
        <w:rPr>
          <w:noProof/>
        </w:rPr>
        <w:t>Nested CTEs enable stepwise building of complex logic with clear dependency chains.</w:t>
      </w:r>
    </w:p>
    <w:p w14:paraId="56492017" w14:textId="77777777" w:rsidR="00906D2D" w:rsidRPr="00187683" w:rsidRDefault="00906D2D" w:rsidP="00906D2D">
      <w:pPr>
        <w:numPr>
          <w:ilvl w:val="0"/>
          <w:numId w:val="28"/>
        </w:numPr>
        <w:rPr>
          <w:noProof/>
        </w:rPr>
      </w:pPr>
      <w:r w:rsidRPr="00187683">
        <w:rPr>
          <w:noProof/>
        </w:rPr>
        <w:t>You must execute the entire query with all dependent CTEs together, as nested ones can’t run standalone.</w:t>
      </w:r>
    </w:p>
    <w:p w14:paraId="4E60F4BC" w14:textId="77777777" w:rsidR="00906D2D" w:rsidRPr="00187683" w:rsidRDefault="00906D2D" w:rsidP="00906D2D">
      <w:pPr>
        <w:numPr>
          <w:ilvl w:val="0"/>
          <w:numId w:val="28"/>
        </w:numPr>
        <w:rPr>
          <w:noProof/>
        </w:rPr>
      </w:pPr>
      <w:r w:rsidRPr="00187683">
        <w:rPr>
          <w:noProof/>
        </w:rPr>
        <w:lastRenderedPageBreak/>
        <w:t>Helps organize complex transformations and analytical steps naturally.</w:t>
      </w:r>
    </w:p>
    <w:p w14:paraId="1A393A28" w14:textId="20C2A9B6" w:rsidR="00494BE5" w:rsidRPr="00187683" w:rsidRDefault="00000000">
      <w:pPr>
        <w:rPr>
          <w:noProof/>
        </w:rPr>
      </w:pPr>
      <w:r>
        <w:rPr>
          <w:noProof/>
        </w:rPr>
        <w:pict w14:anchorId="23DAECFF">
          <v:rect id="_x0000_i1041" style="width:451.3pt;height:3pt" o:hralign="center" o:hrstd="t" o:hrnoshade="t" o:hr="t" fillcolor="black [3213]" stroked="f"/>
        </w:pict>
      </w:r>
    </w:p>
    <w:p w14:paraId="3C98CED7" w14:textId="77777777" w:rsidR="00731E75" w:rsidRPr="00187683" w:rsidRDefault="00731E75" w:rsidP="00731E75">
      <w:pPr>
        <w:rPr>
          <w:b/>
          <w:bCs/>
          <w:noProof/>
          <w:sz w:val="28"/>
          <w:szCs w:val="28"/>
        </w:rPr>
      </w:pPr>
      <w:r w:rsidRPr="00187683">
        <w:rPr>
          <w:b/>
          <w:bCs/>
          <w:noProof/>
          <w:sz w:val="28"/>
          <w:szCs w:val="28"/>
        </w:rPr>
        <w:t>Best Practices for Using CTEs</w:t>
      </w:r>
    </w:p>
    <w:p w14:paraId="4D43D849" w14:textId="403008DA" w:rsidR="00731E75" w:rsidRPr="00187683" w:rsidRDefault="00731E75" w:rsidP="00731E75">
      <w:pPr>
        <w:numPr>
          <w:ilvl w:val="0"/>
          <w:numId w:val="30"/>
        </w:numPr>
        <w:rPr>
          <w:noProof/>
        </w:rPr>
      </w:pPr>
      <w:r w:rsidRPr="00187683">
        <w:rPr>
          <w:b/>
          <w:bCs/>
          <w:noProof/>
        </w:rPr>
        <w:t>Use CTEs to Improve Readability:</w:t>
      </w:r>
      <w:r w:rsidRPr="00187683">
        <w:rPr>
          <w:noProof/>
        </w:rPr>
        <w:br/>
        <w:t>Break complex queries into smaller logical parts using CTEs, making  easier to read and maintain.</w:t>
      </w:r>
    </w:p>
    <w:p w14:paraId="3ECD3B9E" w14:textId="77777777" w:rsidR="00731E75" w:rsidRPr="00187683" w:rsidRDefault="00731E75" w:rsidP="00731E75">
      <w:pPr>
        <w:numPr>
          <w:ilvl w:val="0"/>
          <w:numId w:val="30"/>
        </w:numPr>
        <w:rPr>
          <w:noProof/>
        </w:rPr>
      </w:pPr>
      <w:r w:rsidRPr="00187683">
        <w:rPr>
          <w:b/>
          <w:bCs/>
          <w:noProof/>
        </w:rPr>
        <w:t>Avoid Repeating Logic:</w:t>
      </w:r>
      <w:r w:rsidRPr="00187683">
        <w:rPr>
          <w:noProof/>
        </w:rPr>
        <w:br/>
        <w:t>Write a piece of logic once inside a CTE and reuse it multiple times in the main query instead of duplicating code.</w:t>
      </w:r>
    </w:p>
    <w:p w14:paraId="6274E0BB" w14:textId="77777777" w:rsidR="00731E75" w:rsidRPr="00187683" w:rsidRDefault="00731E75" w:rsidP="00731E75">
      <w:pPr>
        <w:numPr>
          <w:ilvl w:val="0"/>
          <w:numId w:val="30"/>
        </w:numPr>
        <w:rPr>
          <w:noProof/>
        </w:rPr>
      </w:pPr>
      <w:r w:rsidRPr="00187683">
        <w:rPr>
          <w:b/>
          <w:bCs/>
          <w:noProof/>
        </w:rPr>
        <w:t>Keep CTEs Simple and Focused:</w:t>
      </w:r>
      <w:r w:rsidRPr="00187683">
        <w:rPr>
          <w:noProof/>
        </w:rPr>
        <w:br/>
        <w:t>Each CTE should address a single task or step in your query, like filtering, aggregating, or joining.</w:t>
      </w:r>
    </w:p>
    <w:p w14:paraId="38DE58F3" w14:textId="77777777" w:rsidR="00731E75" w:rsidRPr="00187683" w:rsidRDefault="00731E75" w:rsidP="00731E75">
      <w:pPr>
        <w:numPr>
          <w:ilvl w:val="0"/>
          <w:numId w:val="30"/>
        </w:numPr>
        <w:rPr>
          <w:noProof/>
        </w:rPr>
      </w:pPr>
      <w:r w:rsidRPr="00187683">
        <w:rPr>
          <w:b/>
          <w:bCs/>
          <w:noProof/>
        </w:rPr>
        <w:t>Use Descriptive Names:</w:t>
      </w:r>
      <w:r w:rsidRPr="00187683">
        <w:rPr>
          <w:noProof/>
        </w:rPr>
        <w:br/>
        <w:t>Name CTEs clearly based on their purpose, e.g., CTE_total_sales, CTE_customer_rank, so it’s easy to identify their role.</w:t>
      </w:r>
    </w:p>
    <w:p w14:paraId="45073526" w14:textId="77777777" w:rsidR="00731E75" w:rsidRPr="00187683" w:rsidRDefault="00731E75" w:rsidP="00731E75">
      <w:pPr>
        <w:numPr>
          <w:ilvl w:val="0"/>
          <w:numId w:val="30"/>
        </w:numPr>
        <w:rPr>
          <w:noProof/>
        </w:rPr>
      </w:pPr>
      <w:r w:rsidRPr="00187683">
        <w:rPr>
          <w:b/>
          <w:bCs/>
          <w:noProof/>
        </w:rPr>
        <w:t>Limit the Number of CTEs:</w:t>
      </w:r>
      <w:r w:rsidRPr="00187683">
        <w:rPr>
          <w:noProof/>
        </w:rPr>
        <w:br/>
        <w:t>Too many nested CTEs can make queries hard to debug; balance between modularity and simplicity.</w:t>
      </w:r>
    </w:p>
    <w:p w14:paraId="408EC899" w14:textId="0DD074FB" w:rsidR="00731E75" w:rsidRPr="00187683" w:rsidRDefault="00731E75" w:rsidP="00731E75">
      <w:pPr>
        <w:numPr>
          <w:ilvl w:val="0"/>
          <w:numId w:val="30"/>
        </w:numPr>
        <w:rPr>
          <w:noProof/>
        </w:rPr>
      </w:pPr>
      <w:r w:rsidRPr="00187683">
        <w:rPr>
          <w:b/>
          <w:bCs/>
          <w:noProof/>
        </w:rPr>
        <w:t>Be Mindful of Performance:</w:t>
      </w:r>
      <w:r w:rsidRPr="00187683">
        <w:rPr>
          <w:noProof/>
        </w:rPr>
        <w:br/>
        <w:t>Although CTEs improve readability, some  engines may treat them as inline views and re-run them multiple times, so test queries for efficiency.</w:t>
      </w:r>
    </w:p>
    <w:p w14:paraId="40B26E99" w14:textId="1124763C" w:rsidR="00731E75" w:rsidRPr="00187683" w:rsidRDefault="00731E75" w:rsidP="00731E75">
      <w:pPr>
        <w:numPr>
          <w:ilvl w:val="0"/>
          <w:numId w:val="30"/>
        </w:numPr>
        <w:rPr>
          <w:noProof/>
        </w:rPr>
      </w:pPr>
      <w:r w:rsidRPr="00187683">
        <w:rPr>
          <w:b/>
          <w:bCs/>
          <w:noProof/>
        </w:rPr>
        <w:t>Avoid ORDER BY Inside CTE:</w:t>
      </w:r>
      <w:r w:rsidRPr="00187683">
        <w:rPr>
          <w:noProof/>
        </w:rPr>
        <w:br/>
        <w:t>Use ORDER BY in the main query instead, as most  databases do not allow sorting inside CTEs.</w:t>
      </w:r>
    </w:p>
    <w:p w14:paraId="1849B555" w14:textId="77777777" w:rsidR="00731E75" w:rsidRPr="00187683" w:rsidRDefault="00731E75" w:rsidP="00731E75">
      <w:pPr>
        <w:numPr>
          <w:ilvl w:val="0"/>
          <w:numId w:val="30"/>
        </w:numPr>
        <w:rPr>
          <w:noProof/>
        </w:rPr>
      </w:pPr>
      <w:r w:rsidRPr="00187683">
        <w:rPr>
          <w:b/>
          <w:bCs/>
          <w:noProof/>
        </w:rPr>
        <w:t>Use CTEs for Recursive Queries When Needed:</w:t>
      </w:r>
      <w:r w:rsidRPr="00187683">
        <w:rPr>
          <w:noProof/>
        </w:rPr>
        <w:br/>
        <w:t>Recursive CTEs are powerful for hierarchical or iterative data processing, use them appropriately.</w:t>
      </w:r>
    </w:p>
    <w:p w14:paraId="5EBE37DF" w14:textId="77777777" w:rsidR="00731E75" w:rsidRPr="00187683" w:rsidRDefault="00731E75" w:rsidP="00731E75">
      <w:pPr>
        <w:numPr>
          <w:ilvl w:val="0"/>
          <w:numId w:val="30"/>
        </w:numPr>
        <w:rPr>
          <w:noProof/>
        </w:rPr>
      </w:pPr>
      <w:r w:rsidRPr="00187683">
        <w:rPr>
          <w:b/>
          <w:bCs/>
          <w:noProof/>
        </w:rPr>
        <w:t>Test CTEs Independently:</w:t>
      </w:r>
      <w:r w:rsidRPr="00187683">
        <w:rPr>
          <w:noProof/>
        </w:rPr>
        <w:br/>
        <w:t>For nested CTEs, comment out the main query to run individual CTEs to verify intermediate results.</w:t>
      </w:r>
    </w:p>
    <w:p w14:paraId="4272567B" w14:textId="77777777" w:rsidR="00731E75" w:rsidRPr="00187683" w:rsidRDefault="00731E75" w:rsidP="00731E75">
      <w:pPr>
        <w:numPr>
          <w:ilvl w:val="0"/>
          <w:numId w:val="30"/>
        </w:numPr>
        <w:rPr>
          <w:noProof/>
        </w:rPr>
      </w:pPr>
      <w:r w:rsidRPr="00187683">
        <w:rPr>
          <w:b/>
          <w:bCs/>
          <w:noProof/>
        </w:rPr>
        <w:t>Use Joins Instead of Multiple CTE References When Possible:</w:t>
      </w:r>
      <w:r w:rsidRPr="00187683">
        <w:rPr>
          <w:noProof/>
        </w:rPr>
        <w:br/>
        <w:t>Overusing multiple joins to the same CTE may impact performance, consider alternatives if necessary.</w:t>
      </w:r>
    </w:p>
    <w:p w14:paraId="5B6A2789" w14:textId="54E34BCB" w:rsidR="00731E75" w:rsidRPr="00187683" w:rsidRDefault="00000000" w:rsidP="00731E75">
      <w:pPr>
        <w:rPr>
          <w:noProof/>
        </w:rPr>
      </w:pPr>
      <w:r>
        <w:rPr>
          <w:noProof/>
        </w:rPr>
        <w:pict w14:anchorId="553B9C29">
          <v:rect id="_x0000_i1042" style="width:451.3pt;height:3pt" o:hralign="center" o:hrstd="t" o:hrnoshade="t" o:hr="t" fillcolor="black [3213]" stroked="f"/>
        </w:pict>
      </w:r>
    </w:p>
    <w:p w14:paraId="2BF4416D" w14:textId="77777777" w:rsidR="00565710" w:rsidRPr="00187683" w:rsidRDefault="00565710" w:rsidP="00731E75">
      <w:pPr>
        <w:rPr>
          <w:b/>
          <w:bCs/>
          <w:noProof/>
          <w:sz w:val="28"/>
          <w:szCs w:val="28"/>
        </w:rPr>
      </w:pPr>
    </w:p>
    <w:p w14:paraId="127B9813" w14:textId="5E5CDF6D" w:rsidR="00731E75" w:rsidRPr="00187683" w:rsidRDefault="00731E75" w:rsidP="00731E75">
      <w:pPr>
        <w:rPr>
          <w:b/>
          <w:bCs/>
          <w:noProof/>
          <w:sz w:val="28"/>
          <w:szCs w:val="28"/>
        </w:rPr>
      </w:pPr>
      <w:r w:rsidRPr="00187683">
        <w:rPr>
          <w:b/>
          <w:bCs/>
          <w:noProof/>
          <w:sz w:val="28"/>
          <w:szCs w:val="28"/>
        </w:rPr>
        <w:t>Recursive Common Table Expression (Recursive CTE)</w:t>
      </w:r>
    </w:p>
    <w:p w14:paraId="2A85DA8F" w14:textId="77777777" w:rsidR="00731E75" w:rsidRPr="00187683" w:rsidRDefault="00731E75" w:rsidP="00731E75">
      <w:pPr>
        <w:rPr>
          <w:b/>
          <w:bCs/>
          <w:noProof/>
        </w:rPr>
      </w:pPr>
      <w:r w:rsidRPr="00187683">
        <w:rPr>
          <w:b/>
          <w:bCs/>
          <w:noProof/>
        </w:rPr>
        <w:t>Definition:</w:t>
      </w:r>
    </w:p>
    <w:p w14:paraId="6C1E68A1" w14:textId="77777777" w:rsidR="00731E75" w:rsidRPr="00187683" w:rsidRDefault="00731E75" w:rsidP="00731E75">
      <w:pPr>
        <w:numPr>
          <w:ilvl w:val="0"/>
          <w:numId w:val="32"/>
        </w:numPr>
        <w:rPr>
          <w:noProof/>
        </w:rPr>
      </w:pPr>
      <w:r w:rsidRPr="00187683">
        <w:rPr>
          <w:noProof/>
        </w:rPr>
        <w:lastRenderedPageBreak/>
        <w:t>A Recursive CTE is a special type of Common Table Expression that references itself within its definition.</w:t>
      </w:r>
    </w:p>
    <w:p w14:paraId="65A0C9AB" w14:textId="77777777" w:rsidR="00731E75" w:rsidRPr="00187683" w:rsidRDefault="00731E75" w:rsidP="00731E75">
      <w:pPr>
        <w:numPr>
          <w:ilvl w:val="0"/>
          <w:numId w:val="32"/>
        </w:numPr>
        <w:rPr>
          <w:noProof/>
        </w:rPr>
      </w:pPr>
      <w:r w:rsidRPr="00187683">
        <w:rPr>
          <w:noProof/>
        </w:rPr>
        <w:t>It is used to process hierarchical or recursive data structures such as organizational charts, bill of materials, or tree-like data.</w:t>
      </w:r>
    </w:p>
    <w:p w14:paraId="64659596" w14:textId="77777777" w:rsidR="00731E75" w:rsidRPr="00187683" w:rsidRDefault="00731E75" w:rsidP="00731E75">
      <w:pPr>
        <w:numPr>
          <w:ilvl w:val="0"/>
          <w:numId w:val="32"/>
        </w:numPr>
        <w:rPr>
          <w:noProof/>
        </w:rPr>
      </w:pPr>
      <w:r w:rsidRPr="00187683">
        <w:rPr>
          <w:noProof/>
        </w:rPr>
        <w:t>The query repeatedly executes the CTE, starting from a base (anchor) result and recursively building upon it until a termination condition is met.</w:t>
      </w:r>
    </w:p>
    <w:p w14:paraId="28288DFC" w14:textId="77777777" w:rsidR="00731E75" w:rsidRPr="00187683" w:rsidRDefault="00000000" w:rsidP="00731E75">
      <w:pPr>
        <w:rPr>
          <w:noProof/>
        </w:rPr>
      </w:pPr>
      <w:r>
        <w:rPr>
          <w:noProof/>
        </w:rPr>
        <w:pict w14:anchorId="020804F0">
          <v:rect id="_x0000_i1043" style="width:0;height:1.5pt" o:hralign="center" o:hrstd="t" o:hr="t" fillcolor="#a0a0a0" stroked="f"/>
        </w:pict>
      </w:r>
    </w:p>
    <w:p w14:paraId="36DBC501" w14:textId="77777777" w:rsidR="00731E75" w:rsidRPr="00187683" w:rsidRDefault="00731E75" w:rsidP="00731E75">
      <w:pPr>
        <w:rPr>
          <w:b/>
          <w:bCs/>
          <w:noProof/>
        </w:rPr>
      </w:pPr>
      <w:r w:rsidRPr="00187683">
        <w:rPr>
          <w:b/>
          <w:bCs/>
          <w:noProof/>
        </w:rPr>
        <w:t>Structure and Components:</w:t>
      </w:r>
    </w:p>
    <w:p w14:paraId="282183A4" w14:textId="77777777" w:rsidR="00731E75" w:rsidRPr="00187683" w:rsidRDefault="00731E75" w:rsidP="00731E75">
      <w:pPr>
        <w:numPr>
          <w:ilvl w:val="0"/>
          <w:numId w:val="33"/>
        </w:numPr>
        <w:rPr>
          <w:noProof/>
        </w:rPr>
      </w:pPr>
      <w:r w:rsidRPr="00187683">
        <w:rPr>
          <w:b/>
          <w:bCs/>
          <w:noProof/>
        </w:rPr>
        <w:t>Anchor Member:</w:t>
      </w:r>
    </w:p>
    <w:p w14:paraId="28C400F9" w14:textId="77777777" w:rsidR="00731E75" w:rsidRPr="00187683" w:rsidRDefault="00731E75" w:rsidP="00731E75">
      <w:pPr>
        <w:numPr>
          <w:ilvl w:val="1"/>
          <w:numId w:val="33"/>
        </w:numPr>
        <w:rPr>
          <w:noProof/>
        </w:rPr>
      </w:pPr>
      <w:r w:rsidRPr="00187683">
        <w:rPr>
          <w:noProof/>
        </w:rPr>
        <w:t>The initial query that produces the base result set (starting point for recursion).</w:t>
      </w:r>
    </w:p>
    <w:p w14:paraId="0266147F" w14:textId="77777777" w:rsidR="00731E75" w:rsidRPr="00187683" w:rsidRDefault="00731E75" w:rsidP="00731E75">
      <w:pPr>
        <w:numPr>
          <w:ilvl w:val="1"/>
          <w:numId w:val="33"/>
        </w:numPr>
        <w:rPr>
          <w:noProof/>
        </w:rPr>
      </w:pPr>
      <w:r w:rsidRPr="00187683">
        <w:rPr>
          <w:noProof/>
        </w:rPr>
        <w:t>Runs once to provide the initial rows.</w:t>
      </w:r>
    </w:p>
    <w:p w14:paraId="212CFCEB" w14:textId="77777777" w:rsidR="00731E75" w:rsidRPr="00187683" w:rsidRDefault="00731E75" w:rsidP="00731E75">
      <w:pPr>
        <w:numPr>
          <w:ilvl w:val="0"/>
          <w:numId w:val="33"/>
        </w:numPr>
        <w:rPr>
          <w:noProof/>
        </w:rPr>
      </w:pPr>
      <w:r w:rsidRPr="00187683">
        <w:rPr>
          <w:b/>
          <w:bCs/>
          <w:noProof/>
        </w:rPr>
        <w:t>Recursive Member:</w:t>
      </w:r>
    </w:p>
    <w:p w14:paraId="55EF805D" w14:textId="77777777" w:rsidR="00731E75" w:rsidRPr="00187683" w:rsidRDefault="00731E75" w:rsidP="00731E75">
      <w:pPr>
        <w:numPr>
          <w:ilvl w:val="1"/>
          <w:numId w:val="33"/>
        </w:numPr>
        <w:rPr>
          <w:noProof/>
        </w:rPr>
      </w:pPr>
      <w:r w:rsidRPr="00187683">
        <w:rPr>
          <w:noProof/>
        </w:rPr>
        <w:t>A query part that references the CTE itself and operates on its previous iteration result.</w:t>
      </w:r>
    </w:p>
    <w:p w14:paraId="601C5B15" w14:textId="77777777" w:rsidR="00731E75" w:rsidRPr="00187683" w:rsidRDefault="00731E75" w:rsidP="00731E75">
      <w:pPr>
        <w:numPr>
          <w:ilvl w:val="1"/>
          <w:numId w:val="33"/>
        </w:numPr>
        <w:rPr>
          <w:noProof/>
        </w:rPr>
      </w:pPr>
      <w:r w:rsidRPr="00187683">
        <w:rPr>
          <w:noProof/>
        </w:rPr>
        <w:t>Runs repeatedly, expanding the result set in each iteration.</w:t>
      </w:r>
    </w:p>
    <w:p w14:paraId="3ADF12AA" w14:textId="77777777" w:rsidR="00731E75" w:rsidRPr="00187683" w:rsidRDefault="00731E75" w:rsidP="00731E75">
      <w:pPr>
        <w:numPr>
          <w:ilvl w:val="0"/>
          <w:numId w:val="33"/>
        </w:numPr>
        <w:rPr>
          <w:noProof/>
        </w:rPr>
      </w:pPr>
      <w:r w:rsidRPr="00187683">
        <w:rPr>
          <w:b/>
          <w:bCs/>
          <w:noProof/>
        </w:rPr>
        <w:t>Union All Operator:</w:t>
      </w:r>
    </w:p>
    <w:p w14:paraId="1ADBDC07" w14:textId="77777777" w:rsidR="00731E75" w:rsidRPr="00187683" w:rsidRDefault="00731E75" w:rsidP="00731E75">
      <w:pPr>
        <w:numPr>
          <w:ilvl w:val="1"/>
          <w:numId w:val="33"/>
        </w:numPr>
        <w:rPr>
          <w:noProof/>
        </w:rPr>
      </w:pPr>
      <w:r w:rsidRPr="00187683">
        <w:rPr>
          <w:noProof/>
        </w:rPr>
        <w:t>Combines anchor and recursive members' results to produce the full result.</w:t>
      </w:r>
    </w:p>
    <w:p w14:paraId="7F94AAF7" w14:textId="77777777" w:rsidR="00731E75" w:rsidRPr="00187683" w:rsidRDefault="00731E75" w:rsidP="00731E75">
      <w:pPr>
        <w:numPr>
          <w:ilvl w:val="1"/>
          <w:numId w:val="33"/>
        </w:numPr>
        <w:rPr>
          <w:noProof/>
        </w:rPr>
      </w:pPr>
      <w:r w:rsidRPr="00187683">
        <w:rPr>
          <w:noProof/>
        </w:rPr>
        <w:t>Commonly uses UNION ALL to prevent duplicate elimination, which improves performance.</w:t>
      </w:r>
    </w:p>
    <w:p w14:paraId="056FCF4D" w14:textId="77777777" w:rsidR="00731E75" w:rsidRPr="00187683" w:rsidRDefault="00731E75" w:rsidP="00731E75">
      <w:pPr>
        <w:numPr>
          <w:ilvl w:val="0"/>
          <w:numId w:val="33"/>
        </w:numPr>
        <w:rPr>
          <w:noProof/>
        </w:rPr>
      </w:pPr>
      <w:r w:rsidRPr="00187683">
        <w:rPr>
          <w:b/>
          <w:bCs/>
          <w:noProof/>
        </w:rPr>
        <w:t>Termination Condition:</w:t>
      </w:r>
    </w:p>
    <w:p w14:paraId="2D708355" w14:textId="77777777" w:rsidR="00731E75" w:rsidRPr="00187683" w:rsidRDefault="00731E75" w:rsidP="00731E75">
      <w:pPr>
        <w:numPr>
          <w:ilvl w:val="1"/>
          <w:numId w:val="33"/>
        </w:numPr>
        <w:rPr>
          <w:noProof/>
        </w:rPr>
      </w:pPr>
      <w:r w:rsidRPr="00187683">
        <w:rPr>
          <w:noProof/>
        </w:rPr>
        <w:t>The recursion stops automatically when the recursive member returns no rows.</w:t>
      </w:r>
    </w:p>
    <w:p w14:paraId="506B1CDC" w14:textId="77777777" w:rsidR="00731E75" w:rsidRPr="00187683" w:rsidRDefault="00000000" w:rsidP="00731E75">
      <w:pPr>
        <w:rPr>
          <w:noProof/>
        </w:rPr>
      </w:pPr>
      <w:r>
        <w:rPr>
          <w:noProof/>
        </w:rPr>
        <w:pict w14:anchorId="08B21E84">
          <v:rect id="_x0000_i1044" style="width:0;height:1.5pt" o:hralign="center" o:hrstd="t" o:hr="t" fillcolor="#a0a0a0" stroked="f"/>
        </w:pict>
      </w:r>
    </w:p>
    <w:p w14:paraId="383EFA9D" w14:textId="77777777" w:rsidR="00731E75" w:rsidRPr="00187683" w:rsidRDefault="00731E75" w:rsidP="00731E75">
      <w:pPr>
        <w:rPr>
          <w:b/>
          <w:bCs/>
          <w:noProof/>
        </w:rPr>
      </w:pPr>
      <w:r w:rsidRPr="00187683">
        <w:rPr>
          <w:b/>
          <w:bCs/>
          <w:noProof/>
        </w:rPr>
        <w:t>Syntax Example:</w:t>
      </w:r>
    </w:p>
    <w:p w14:paraId="632138F1" w14:textId="3ED8A65A" w:rsidR="00731E75" w:rsidRPr="00187683" w:rsidRDefault="00731E75" w:rsidP="00731E75">
      <w:pPr>
        <w:rPr>
          <w:noProof/>
        </w:rPr>
      </w:pPr>
    </w:p>
    <w:p w14:paraId="0C926293" w14:textId="77777777" w:rsidR="00731E75" w:rsidRPr="00187683" w:rsidRDefault="00731E75" w:rsidP="00592F1C">
      <w:pPr>
        <w:ind w:left="1440"/>
        <w:rPr>
          <w:noProof/>
        </w:rPr>
      </w:pPr>
      <w:r w:rsidRPr="00187683">
        <w:rPr>
          <w:b/>
          <w:bCs/>
          <w:noProof/>
        </w:rPr>
        <w:t>WITH</w:t>
      </w:r>
      <w:r w:rsidRPr="00187683">
        <w:rPr>
          <w:noProof/>
        </w:rPr>
        <w:t xml:space="preserve"> RECURSIVE cte_name </w:t>
      </w:r>
      <w:r w:rsidRPr="00187683">
        <w:rPr>
          <w:b/>
          <w:bCs/>
          <w:noProof/>
        </w:rPr>
        <w:t>AS</w:t>
      </w:r>
      <w:r w:rsidRPr="00187683">
        <w:rPr>
          <w:noProof/>
        </w:rPr>
        <w:t xml:space="preserve"> (</w:t>
      </w:r>
    </w:p>
    <w:p w14:paraId="66DC5FE4" w14:textId="77777777" w:rsidR="00731E75" w:rsidRPr="00187683" w:rsidRDefault="00731E75" w:rsidP="00592F1C">
      <w:pPr>
        <w:ind w:left="1440"/>
        <w:rPr>
          <w:noProof/>
        </w:rPr>
      </w:pPr>
      <w:r w:rsidRPr="00187683">
        <w:rPr>
          <w:noProof/>
        </w:rPr>
        <w:t xml:space="preserve">    </w:t>
      </w:r>
      <w:r w:rsidRPr="00187683">
        <w:rPr>
          <w:i/>
          <w:iCs/>
          <w:noProof/>
        </w:rPr>
        <w:t>-- Anchor member: base case</w:t>
      </w:r>
    </w:p>
    <w:p w14:paraId="2F579A67" w14:textId="77777777" w:rsidR="00731E75" w:rsidRPr="00187683" w:rsidRDefault="00731E75" w:rsidP="00592F1C">
      <w:pPr>
        <w:ind w:left="1440"/>
        <w:rPr>
          <w:noProof/>
        </w:rPr>
      </w:pPr>
      <w:r w:rsidRPr="00187683">
        <w:rPr>
          <w:noProof/>
        </w:rPr>
        <w:t xml:space="preserve">    </w:t>
      </w:r>
      <w:r w:rsidRPr="00187683">
        <w:rPr>
          <w:b/>
          <w:bCs/>
          <w:noProof/>
        </w:rPr>
        <w:t>SELECT</w:t>
      </w:r>
      <w:r w:rsidRPr="00187683">
        <w:rPr>
          <w:noProof/>
        </w:rPr>
        <w:t xml:space="preserve"> </w:t>
      </w:r>
      <w:r w:rsidRPr="00187683">
        <w:rPr>
          <w:b/>
          <w:bCs/>
          <w:noProof/>
        </w:rPr>
        <w:t>columns</w:t>
      </w:r>
    </w:p>
    <w:p w14:paraId="4ECB1C76" w14:textId="77777777" w:rsidR="00731E75" w:rsidRPr="00187683" w:rsidRDefault="00731E75" w:rsidP="00592F1C">
      <w:pPr>
        <w:ind w:left="1440"/>
        <w:rPr>
          <w:noProof/>
        </w:rPr>
      </w:pPr>
      <w:r w:rsidRPr="00187683">
        <w:rPr>
          <w:noProof/>
        </w:rPr>
        <w:t xml:space="preserve">    </w:t>
      </w:r>
      <w:r w:rsidRPr="00187683">
        <w:rPr>
          <w:b/>
          <w:bCs/>
          <w:noProof/>
        </w:rPr>
        <w:t>FROM</w:t>
      </w:r>
      <w:r w:rsidRPr="00187683">
        <w:rPr>
          <w:noProof/>
        </w:rPr>
        <w:t xml:space="preserve"> </w:t>
      </w:r>
      <w:r w:rsidRPr="00187683">
        <w:rPr>
          <w:b/>
          <w:bCs/>
          <w:noProof/>
        </w:rPr>
        <w:t>table</w:t>
      </w:r>
    </w:p>
    <w:p w14:paraId="610FB9CD" w14:textId="77777777" w:rsidR="00731E75" w:rsidRPr="00187683" w:rsidRDefault="00731E75" w:rsidP="00592F1C">
      <w:pPr>
        <w:ind w:left="1440"/>
        <w:rPr>
          <w:noProof/>
        </w:rPr>
      </w:pPr>
      <w:r w:rsidRPr="00187683">
        <w:rPr>
          <w:noProof/>
        </w:rPr>
        <w:t xml:space="preserve">    </w:t>
      </w:r>
      <w:r w:rsidRPr="00187683">
        <w:rPr>
          <w:b/>
          <w:bCs/>
          <w:noProof/>
        </w:rPr>
        <w:t>WHERE</w:t>
      </w:r>
      <w:r w:rsidRPr="00187683">
        <w:rPr>
          <w:noProof/>
        </w:rPr>
        <w:t xml:space="preserve"> condition_for_base_case</w:t>
      </w:r>
    </w:p>
    <w:p w14:paraId="3357CCA2" w14:textId="77777777" w:rsidR="00731E75" w:rsidRPr="00187683" w:rsidRDefault="00731E75" w:rsidP="002C4038">
      <w:pPr>
        <w:rPr>
          <w:noProof/>
        </w:rPr>
      </w:pPr>
    </w:p>
    <w:p w14:paraId="4E1D78EC" w14:textId="7466D656" w:rsidR="00731E75" w:rsidRPr="00187683" w:rsidRDefault="00731E75" w:rsidP="002C4038">
      <w:pPr>
        <w:ind w:left="1440"/>
        <w:rPr>
          <w:noProof/>
        </w:rPr>
      </w:pPr>
      <w:r w:rsidRPr="00187683">
        <w:rPr>
          <w:noProof/>
        </w:rPr>
        <w:t xml:space="preserve">    </w:t>
      </w:r>
      <w:r w:rsidRPr="00187683">
        <w:rPr>
          <w:b/>
          <w:bCs/>
          <w:noProof/>
        </w:rPr>
        <w:t>UNION</w:t>
      </w:r>
      <w:r w:rsidRPr="00187683">
        <w:rPr>
          <w:noProof/>
        </w:rPr>
        <w:t xml:space="preserve"> </w:t>
      </w:r>
      <w:r w:rsidRPr="00187683">
        <w:rPr>
          <w:b/>
          <w:bCs/>
          <w:noProof/>
        </w:rPr>
        <w:t>ALL</w:t>
      </w:r>
    </w:p>
    <w:p w14:paraId="5BB4DE8F" w14:textId="77777777" w:rsidR="00731E75" w:rsidRPr="00187683" w:rsidRDefault="00731E75" w:rsidP="00731E75">
      <w:pPr>
        <w:rPr>
          <w:noProof/>
        </w:rPr>
      </w:pPr>
      <w:r w:rsidRPr="00187683">
        <w:rPr>
          <w:noProof/>
        </w:rPr>
        <w:t xml:space="preserve">    </w:t>
      </w:r>
      <w:r w:rsidRPr="00187683">
        <w:rPr>
          <w:i/>
          <w:iCs/>
          <w:noProof/>
        </w:rPr>
        <w:t>-- Recursive member: recursive step</w:t>
      </w:r>
    </w:p>
    <w:p w14:paraId="44CAF236" w14:textId="77777777" w:rsidR="00731E75" w:rsidRPr="00187683" w:rsidRDefault="00731E75" w:rsidP="00592F1C">
      <w:pPr>
        <w:ind w:left="1440"/>
        <w:rPr>
          <w:noProof/>
        </w:rPr>
      </w:pPr>
      <w:r w:rsidRPr="00187683">
        <w:rPr>
          <w:noProof/>
        </w:rPr>
        <w:lastRenderedPageBreak/>
        <w:t xml:space="preserve">    </w:t>
      </w:r>
      <w:r w:rsidRPr="00187683">
        <w:rPr>
          <w:b/>
          <w:bCs/>
          <w:noProof/>
        </w:rPr>
        <w:t>SELECT</w:t>
      </w:r>
      <w:r w:rsidRPr="00187683">
        <w:rPr>
          <w:noProof/>
        </w:rPr>
        <w:t xml:space="preserve"> </w:t>
      </w:r>
      <w:r w:rsidRPr="00187683">
        <w:rPr>
          <w:b/>
          <w:bCs/>
          <w:noProof/>
        </w:rPr>
        <w:t>columns</w:t>
      </w:r>
    </w:p>
    <w:p w14:paraId="38BAC86D" w14:textId="77777777" w:rsidR="00731E75" w:rsidRPr="00187683" w:rsidRDefault="00731E75" w:rsidP="00592F1C">
      <w:pPr>
        <w:ind w:left="1440"/>
        <w:rPr>
          <w:noProof/>
        </w:rPr>
      </w:pPr>
      <w:r w:rsidRPr="00187683">
        <w:rPr>
          <w:noProof/>
        </w:rPr>
        <w:t xml:space="preserve">    </w:t>
      </w:r>
      <w:r w:rsidRPr="00187683">
        <w:rPr>
          <w:b/>
          <w:bCs/>
          <w:noProof/>
        </w:rPr>
        <w:t>FROM</w:t>
      </w:r>
      <w:r w:rsidRPr="00187683">
        <w:rPr>
          <w:noProof/>
        </w:rPr>
        <w:t xml:space="preserve"> </w:t>
      </w:r>
      <w:r w:rsidRPr="00187683">
        <w:rPr>
          <w:b/>
          <w:bCs/>
          <w:noProof/>
        </w:rPr>
        <w:t>table</w:t>
      </w:r>
    </w:p>
    <w:p w14:paraId="70A7CA06" w14:textId="77777777" w:rsidR="00731E75" w:rsidRPr="00187683" w:rsidRDefault="00731E75" w:rsidP="00592F1C">
      <w:pPr>
        <w:ind w:left="1440"/>
        <w:rPr>
          <w:noProof/>
        </w:rPr>
      </w:pPr>
      <w:r w:rsidRPr="00187683">
        <w:rPr>
          <w:noProof/>
        </w:rPr>
        <w:t xml:space="preserve">    </w:t>
      </w:r>
      <w:r w:rsidRPr="00187683">
        <w:rPr>
          <w:b/>
          <w:bCs/>
          <w:noProof/>
        </w:rPr>
        <w:t>JOIN</w:t>
      </w:r>
      <w:r w:rsidRPr="00187683">
        <w:rPr>
          <w:noProof/>
        </w:rPr>
        <w:t xml:space="preserve"> cte_name </w:t>
      </w:r>
      <w:r w:rsidRPr="00187683">
        <w:rPr>
          <w:b/>
          <w:bCs/>
          <w:noProof/>
        </w:rPr>
        <w:t>ON</w:t>
      </w:r>
      <w:r w:rsidRPr="00187683">
        <w:rPr>
          <w:noProof/>
        </w:rPr>
        <w:t xml:space="preserve"> join_condition</w:t>
      </w:r>
    </w:p>
    <w:p w14:paraId="6FFE2C82" w14:textId="77777777" w:rsidR="00731E75" w:rsidRPr="00187683" w:rsidRDefault="00731E75" w:rsidP="00592F1C">
      <w:pPr>
        <w:ind w:left="1440"/>
        <w:rPr>
          <w:noProof/>
        </w:rPr>
      </w:pPr>
      <w:r w:rsidRPr="00187683">
        <w:rPr>
          <w:noProof/>
        </w:rPr>
        <w:t xml:space="preserve">    </w:t>
      </w:r>
      <w:r w:rsidRPr="00187683">
        <w:rPr>
          <w:b/>
          <w:bCs/>
          <w:noProof/>
        </w:rPr>
        <w:t>WHERE</w:t>
      </w:r>
      <w:r w:rsidRPr="00187683">
        <w:rPr>
          <w:noProof/>
        </w:rPr>
        <w:t xml:space="preserve"> termination_condition_not_met</w:t>
      </w:r>
    </w:p>
    <w:p w14:paraId="04FE5976" w14:textId="77777777" w:rsidR="00731E75" w:rsidRPr="00187683" w:rsidRDefault="00731E75" w:rsidP="00592F1C">
      <w:pPr>
        <w:ind w:left="1440"/>
        <w:rPr>
          <w:noProof/>
        </w:rPr>
      </w:pPr>
      <w:r w:rsidRPr="00187683">
        <w:rPr>
          <w:noProof/>
        </w:rPr>
        <w:t>)</w:t>
      </w:r>
    </w:p>
    <w:p w14:paraId="2CBABC71" w14:textId="77777777" w:rsidR="00731E75" w:rsidRPr="00187683" w:rsidRDefault="00731E75" w:rsidP="00592F1C">
      <w:pPr>
        <w:ind w:left="1440"/>
        <w:rPr>
          <w:noProof/>
        </w:rPr>
      </w:pPr>
      <w:r w:rsidRPr="00187683">
        <w:rPr>
          <w:b/>
          <w:bCs/>
          <w:noProof/>
        </w:rPr>
        <w:t>SELECT</w:t>
      </w:r>
      <w:r w:rsidRPr="00187683">
        <w:rPr>
          <w:noProof/>
        </w:rPr>
        <w:t xml:space="preserve"> * </w:t>
      </w:r>
      <w:r w:rsidRPr="00187683">
        <w:rPr>
          <w:b/>
          <w:bCs/>
          <w:noProof/>
        </w:rPr>
        <w:t>FROM</w:t>
      </w:r>
      <w:r w:rsidRPr="00187683">
        <w:rPr>
          <w:noProof/>
        </w:rPr>
        <w:t xml:space="preserve"> cte_name;</w:t>
      </w:r>
    </w:p>
    <w:p w14:paraId="12DBF3D9" w14:textId="77777777" w:rsidR="00731E75" w:rsidRPr="00187683" w:rsidRDefault="00000000" w:rsidP="00731E75">
      <w:pPr>
        <w:rPr>
          <w:noProof/>
        </w:rPr>
      </w:pPr>
      <w:r>
        <w:rPr>
          <w:noProof/>
        </w:rPr>
        <w:pict w14:anchorId="344971B1">
          <v:rect id="_x0000_i1045" style="width:0;height:1.5pt" o:hralign="center" o:hrstd="t" o:hr="t" fillcolor="#a0a0a0" stroked="f"/>
        </w:pict>
      </w:r>
    </w:p>
    <w:p w14:paraId="1B269989" w14:textId="77777777" w:rsidR="00731E75" w:rsidRPr="00187683" w:rsidRDefault="00731E75" w:rsidP="00731E75">
      <w:pPr>
        <w:rPr>
          <w:b/>
          <w:bCs/>
          <w:noProof/>
        </w:rPr>
      </w:pPr>
      <w:r w:rsidRPr="00187683">
        <w:rPr>
          <w:b/>
          <w:bCs/>
          <w:noProof/>
        </w:rPr>
        <w:t>Practical Example: Employee Hierarchy</w:t>
      </w:r>
    </w:p>
    <w:p w14:paraId="32DCDE1C" w14:textId="77777777" w:rsidR="00731E75" w:rsidRPr="00187683" w:rsidRDefault="00731E75" w:rsidP="00731E75">
      <w:pPr>
        <w:numPr>
          <w:ilvl w:val="0"/>
          <w:numId w:val="34"/>
        </w:numPr>
        <w:rPr>
          <w:noProof/>
        </w:rPr>
      </w:pPr>
      <w:r w:rsidRPr="00187683">
        <w:rPr>
          <w:noProof/>
        </w:rPr>
        <w:t>Employees table with columns: EmployeeID, ManagerID, Title</w:t>
      </w:r>
    </w:p>
    <w:p w14:paraId="5E419AA2" w14:textId="77777777" w:rsidR="00731E75" w:rsidRPr="00187683" w:rsidRDefault="00731E75" w:rsidP="00731E75">
      <w:pPr>
        <w:numPr>
          <w:ilvl w:val="0"/>
          <w:numId w:val="34"/>
        </w:numPr>
        <w:rPr>
          <w:noProof/>
        </w:rPr>
      </w:pPr>
      <w:r w:rsidRPr="00187683">
        <w:rPr>
          <w:noProof/>
        </w:rPr>
        <w:t>Goal: Get all employees under a top-level manager (CEO)</w:t>
      </w:r>
    </w:p>
    <w:p w14:paraId="15D6171D" w14:textId="666B4AB5" w:rsidR="00731E75" w:rsidRPr="00187683" w:rsidRDefault="00731E75" w:rsidP="00731E75">
      <w:pPr>
        <w:rPr>
          <w:noProof/>
        </w:rPr>
      </w:pPr>
    </w:p>
    <w:p w14:paraId="51417A57" w14:textId="77777777" w:rsidR="00731E75" w:rsidRPr="00187683" w:rsidRDefault="00731E75" w:rsidP="00592F1C">
      <w:pPr>
        <w:ind w:left="1440"/>
        <w:rPr>
          <w:noProof/>
        </w:rPr>
      </w:pPr>
      <w:r w:rsidRPr="00187683">
        <w:rPr>
          <w:b/>
          <w:bCs/>
          <w:noProof/>
        </w:rPr>
        <w:t>WITH</w:t>
      </w:r>
      <w:r w:rsidRPr="00187683">
        <w:rPr>
          <w:noProof/>
        </w:rPr>
        <w:t xml:space="preserve"> RECURSIVE DirectReports </w:t>
      </w:r>
      <w:r w:rsidRPr="00187683">
        <w:rPr>
          <w:b/>
          <w:bCs/>
          <w:noProof/>
        </w:rPr>
        <w:t>AS</w:t>
      </w:r>
      <w:r w:rsidRPr="00187683">
        <w:rPr>
          <w:noProof/>
        </w:rPr>
        <w:t xml:space="preserve"> (</w:t>
      </w:r>
    </w:p>
    <w:p w14:paraId="57FF4E65" w14:textId="77777777" w:rsidR="00731E75" w:rsidRPr="00187683" w:rsidRDefault="00731E75" w:rsidP="00592F1C">
      <w:pPr>
        <w:ind w:left="1440"/>
        <w:rPr>
          <w:noProof/>
        </w:rPr>
      </w:pPr>
      <w:r w:rsidRPr="00187683">
        <w:rPr>
          <w:noProof/>
        </w:rPr>
        <w:t xml:space="preserve">    </w:t>
      </w:r>
      <w:r w:rsidRPr="00187683">
        <w:rPr>
          <w:i/>
          <w:iCs/>
          <w:noProof/>
        </w:rPr>
        <w:t>-- Anchor member: top-level manager(s) with no manager</w:t>
      </w:r>
    </w:p>
    <w:p w14:paraId="786F5D04" w14:textId="77777777" w:rsidR="00731E75" w:rsidRPr="00187683" w:rsidRDefault="00731E75" w:rsidP="00592F1C">
      <w:pPr>
        <w:ind w:left="1440"/>
        <w:rPr>
          <w:noProof/>
        </w:rPr>
      </w:pPr>
      <w:r w:rsidRPr="00187683">
        <w:rPr>
          <w:noProof/>
        </w:rPr>
        <w:t xml:space="preserve">    </w:t>
      </w:r>
      <w:r w:rsidRPr="00187683">
        <w:rPr>
          <w:b/>
          <w:bCs/>
          <w:noProof/>
        </w:rPr>
        <w:t>SELECT</w:t>
      </w:r>
      <w:r w:rsidRPr="00187683">
        <w:rPr>
          <w:noProof/>
        </w:rPr>
        <w:t xml:space="preserve"> EmployeeID, ManagerID, Title, 0 </w:t>
      </w:r>
      <w:r w:rsidRPr="00187683">
        <w:rPr>
          <w:b/>
          <w:bCs/>
          <w:noProof/>
        </w:rPr>
        <w:t>AS</w:t>
      </w:r>
      <w:r w:rsidRPr="00187683">
        <w:rPr>
          <w:noProof/>
        </w:rPr>
        <w:t xml:space="preserve"> </w:t>
      </w:r>
      <w:r w:rsidRPr="00187683">
        <w:rPr>
          <w:b/>
          <w:bCs/>
          <w:noProof/>
        </w:rPr>
        <w:t>Level</w:t>
      </w:r>
    </w:p>
    <w:p w14:paraId="63506AF8" w14:textId="77777777" w:rsidR="00731E75" w:rsidRPr="00187683" w:rsidRDefault="00731E75" w:rsidP="00592F1C">
      <w:pPr>
        <w:ind w:left="1440"/>
        <w:rPr>
          <w:noProof/>
        </w:rPr>
      </w:pPr>
      <w:r w:rsidRPr="00187683">
        <w:rPr>
          <w:noProof/>
        </w:rPr>
        <w:t xml:space="preserve">    </w:t>
      </w:r>
      <w:r w:rsidRPr="00187683">
        <w:rPr>
          <w:b/>
          <w:bCs/>
          <w:noProof/>
        </w:rPr>
        <w:t>FROM</w:t>
      </w:r>
      <w:r w:rsidRPr="00187683">
        <w:rPr>
          <w:noProof/>
        </w:rPr>
        <w:t xml:space="preserve"> Employees</w:t>
      </w:r>
    </w:p>
    <w:p w14:paraId="1F24AA80" w14:textId="77777777" w:rsidR="00731E75" w:rsidRPr="00187683" w:rsidRDefault="00731E75" w:rsidP="00592F1C">
      <w:pPr>
        <w:ind w:left="1440"/>
        <w:rPr>
          <w:noProof/>
        </w:rPr>
      </w:pPr>
      <w:r w:rsidRPr="00187683">
        <w:rPr>
          <w:noProof/>
        </w:rPr>
        <w:t xml:space="preserve">    </w:t>
      </w:r>
      <w:r w:rsidRPr="00187683">
        <w:rPr>
          <w:b/>
          <w:bCs/>
          <w:noProof/>
        </w:rPr>
        <w:t>WHERE</w:t>
      </w:r>
      <w:r w:rsidRPr="00187683">
        <w:rPr>
          <w:noProof/>
        </w:rPr>
        <w:t xml:space="preserve"> ManagerID IS NULL</w:t>
      </w:r>
    </w:p>
    <w:p w14:paraId="5CADB462" w14:textId="77777777" w:rsidR="00731E75" w:rsidRPr="00187683" w:rsidRDefault="00731E75" w:rsidP="00592F1C">
      <w:pPr>
        <w:ind w:left="1440"/>
        <w:rPr>
          <w:noProof/>
        </w:rPr>
      </w:pPr>
    </w:p>
    <w:p w14:paraId="5BFC7437" w14:textId="2933D522" w:rsidR="00731E75" w:rsidRPr="00187683" w:rsidRDefault="00731E75" w:rsidP="002C4038">
      <w:pPr>
        <w:ind w:left="1440"/>
        <w:rPr>
          <w:noProof/>
        </w:rPr>
      </w:pPr>
      <w:r w:rsidRPr="00187683">
        <w:rPr>
          <w:noProof/>
        </w:rPr>
        <w:t xml:space="preserve">    </w:t>
      </w:r>
      <w:r w:rsidRPr="00187683">
        <w:rPr>
          <w:b/>
          <w:bCs/>
          <w:noProof/>
        </w:rPr>
        <w:t>UNION</w:t>
      </w:r>
      <w:r w:rsidRPr="00187683">
        <w:rPr>
          <w:noProof/>
        </w:rPr>
        <w:t xml:space="preserve"> </w:t>
      </w:r>
      <w:r w:rsidRPr="00187683">
        <w:rPr>
          <w:b/>
          <w:bCs/>
          <w:noProof/>
        </w:rPr>
        <w:t>ALL</w:t>
      </w:r>
    </w:p>
    <w:p w14:paraId="7F035BE3" w14:textId="77777777" w:rsidR="00731E75" w:rsidRPr="00187683" w:rsidRDefault="00731E75" w:rsidP="00731E75">
      <w:pPr>
        <w:rPr>
          <w:noProof/>
        </w:rPr>
      </w:pPr>
      <w:r w:rsidRPr="00187683">
        <w:rPr>
          <w:noProof/>
        </w:rPr>
        <w:t xml:space="preserve">    </w:t>
      </w:r>
      <w:r w:rsidRPr="00187683">
        <w:rPr>
          <w:i/>
          <w:iCs/>
          <w:noProof/>
        </w:rPr>
        <w:t>-- Recursive member: get employees reporting to those in previous result</w:t>
      </w:r>
    </w:p>
    <w:p w14:paraId="3EE9019C" w14:textId="77777777" w:rsidR="00731E75" w:rsidRPr="00187683" w:rsidRDefault="00731E75" w:rsidP="00592F1C">
      <w:pPr>
        <w:ind w:left="1440"/>
        <w:rPr>
          <w:noProof/>
        </w:rPr>
      </w:pPr>
      <w:r w:rsidRPr="00187683">
        <w:rPr>
          <w:noProof/>
        </w:rPr>
        <w:t xml:space="preserve">    </w:t>
      </w:r>
      <w:r w:rsidRPr="00187683">
        <w:rPr>
          <w:b/>
          <w:bCs/>
          <w:noProof/>
        </w:rPr>
        <w:t>SELECT</w:t>
      </w:r>
      <w:r w:rsidRPr="00187683">
        <w:rPr>
          <w:noProof/>
        </w:rPr>
        <w:t xml:space="preserve"> e.EmployeeID, e.ManagerID, e.Title, dr.</w:t>
      </w:r>
      <w:r w:rsidRPr="00187683">
        <w:rPr>
          <w:b/>
          <w:bCs/>
          <w:noProof/>
        </w:rPr>
        <w:t>Level</w:t>
      </w:r>
      <w:r w:rsidRPr="00187683">
        <w:rPr>
          <w:noProof/>
        </w:rPr>
        <w:t xml:space="preserve"> + 1</w:t>
      </w:r>
    </w:p>
    <w:p w14:paraId="0BEF981D" w14:textId="77777777" w:rsidR="00731E75" w:rsidRPr="00187683" w:rsidRDefault="00731E75" w:rsidP="00592F1C">
      <w:pPr>
        <w:ind w:left="1440"/>
        <w:rPr>
          <w:noProof/>
        </w:rPr>
      </w:pPr>
      <w:r w:rsidRPr="00187683">
        <w:rPr>
          <w:noProof/>
        </w:rPr>
        <w:t xml:space="preserve">    </w:t>
      </w:r>
      <w:r w:rsidRPr="00187683">
        <w:rPr>
          <w:b/>
          <w:bCs/>
          <w:noProof/>
        </w:rPr>
        <w:t>FROM</w:t>
      </w:r>
      <w:r w:rsidRPr="00187683">
        <w:rPr>
          <w:noProof/>
        </w:rPr>
        <w:t xml:space="preserve"> Employees e</w:t>
      </w:r>
    </w:p>
    <w:p w14:paraId="01AB4D3B" w14:textId="77777777" w:rsidR="00731E75" w:rsidRPr="00187683" w:rsidRDefault="00731E75" w:rsidP="00592F1C">
      <w:pPr>
        <w:ind w:left="1440"/>
        <w:rPr>
          <w:noProof/>
        </w:rPr>
      </w:pPr>
      <w:r w:rsidRPr="00187683">
        <w:rPr>
          <w:noProof/>
        </w:rPr>
        <w:t xml:space="preserve">    </w:t>
      </w:r>
      <w:r w:rsidRPr="00187683">
        <w:rPr>
          <w:b/>
          <w:bCs/>
          <w:noProof/>
        </w:rPr>
        <w:t>JOIN</w:t>
      </w:r>
      <w:r w:rsidRPr="00187683">
        <w:rPr>
          <w:noProof/>
        </w:rPr>
        <w:t xml:space="preserve"> DirectReports dr </w:t>
      </w:r>
      <w:r w:rsidRPr="00187683">
        <w:rPr>
          <w:b/>
          <w:bCs/>
          <w:noProof/>
        </w:rPr>
        <w:t>ON</w:t>
      </w:r>
      <w:r w:rsidRPr="00187683">
        <w:rPr>
          <w:noProof/>
        </w:rPr>
        <w:t xml:space="preserve"> e.ManagerID = dr.EmployeeID</w:t>
      </w:r>
    </w:p>
    <w:p w14:paraId="23BE88DB" w14:textId="77777777" w:rsidR="00731E75" w:rsidRPr="00187683" w:rsidRDefault="00731E75" w:rsidP="00592F1C">
      <w:pPr>
        <w:ind w:left="1440"/>
        <w:rPr>
          <w:noProof/>
        </w:rPr>
      </w:pPr>
      <w:r w:rsidRPr="00187683">
        <w:rPr>
          <w:noProof/>
        </w:rPr>
        <w:t>)</w:t>
      </w:r>
    </w:p>
    <w:p w14:paraId="5F950AC8" w14:textId="77777777" w:rsidR="00731E75" w:rsidRPr="00187683" w:rsidRDefault="00731E75" w:rsidP="00592F1C">
      <w:pPr>
        <w:ind w:left="1440"/>
        <w:rPr>
          <w:noProof/>
        </w:rPr>
      </w:pPr>
      <w:r w:rsidRPr="00187683">
        <w:rPr>
          <w:b/>
          <w:bCs/>
          <w:noProof/>
        </w:rPr>
        <w:t>SELECT</w:t>
      </w:r>
      <w:r w:rsidRPr="00187683">
        <w:rPr>
          <w:noProof/>
        </w:rPr>
        <w:t xml:space="preserve"> * </w:t>
      </w:r>
      <w:r w:rsidRPr="00187683">
        <w:rPr>
          <w:b/>
          <w:bCs/>
          <w:noProof/>
        </w:rPr>
        <w:t>FROM</w:t>
      </w:r>
      <w:r w:rsidRPr="00187683">
        <w:rPr>
          <w:noProof/>
        </w:rPr>
        <w:t xml:space="preserve"> DirectReports;</w:t>
      </w:r>
    </w:p>
    <w:p w14:paraId="73CB8799" w14:textId="77777777" w:rsidR="00731E75" w:rsidRPr="00187683" w:rsidRDefault="00731E75" w:rsidP="00731E75">
      <w:pPr>
        <w:numPr>
          <w:ilvl w:val="0"/>
          <w:numId w:val="35"/>
        </w:numPr>
        <w:rPr>
          <w:noProof/>
        </w:rPr>
      </w:pPr>
      <w:r w:rsidRPr="00187683">
        <w:rPr>
          <w:noProof/>
        </w:rPr>
        <w:t>Starts with the CEO(s) (anchor)</w:t>
      </w:r>
    </w:p>
    <w:p w14:paraId="621DFCD4" w14:textId="77777777" w:rsidR="00731E75" w:rsidRPr="00187683" w:rsidRDefault="00731E75" w:rsidP="00731E75">
      <w:pPr>
        <w:numPr>
          <w:ilvl w:val="0"/>
          <w:numId w:val="35"/>
        </w:numPr>
        <w:rPr>
          <w:noProof/>
        </w:rPr>
      </w:pPr>
      <w:r w:rsidRPr="00187683">
        <w:rPr>
          <w:noProof/>
        </w:rPr>
        <w:t>Recursively finds direct reports of each manager level-by-level</w:t>
      </w:r>
    </w:p>
    <w:p w14:paraId="337941C9" w14:textId="77777777" w:rsidR="00731E75" w:rsidRPr="00187683" w:rsidRDefault="00731E75" w:rsidP="00731E75">
      <w:pPr>
        <w:numPr>
          <w:ilvl w:val="0"/>
          <w:numId w:val="35"/>
        </w:numPr>
        <w:rPr>
          <w:noProof/>
        </w:rPr>
      </w:pPr>
      <w:r w:rsidRPr="00187683">
        <w:rPr>
          <w:noProof/>
        </w:rPr>
        <w:t>Adds a "Level" field indicating the hierarchy depth</w:t>
      </w:r>
    </w:p>
    <w:p w14:paraId="4DDD7DA8" w14:textId="77777777" w:rsidR="00731E75" w:rsidRPr="00187683" w:rsidRDefault="00731E75" w:rsidP="00731E75">
      <w:pPr>
        <w:numPr>
          <w:ilvl w:val="0"/>
          <w:numId w:val="35"/>
        </w:numPr>
        <w:rPr>
          <w:noProof/>
        </w:rPr>
      </w:pPr>
      <w:r w:rsidRPr="00187683">
        <w:rPr>
          <w:noProof/>
        </w:rPr>
        <w:t>Result includes all employees in the hierarchy tree.</w:t>
      </w:r>
    </w:p>
    <w:p w14:paraId="452A745E" w14:textId="77777777" w:rsidR="00731E75" w:rsidRPr="00187683" w:rsidRDefault="00000000" w:rsidP="00731E75">
      <w:pPr>
        <w:rPr>
          <w:noProof/>
        </w:rPr>
      </w:pPr>
      <w:r>
        <w:rPr>
          <w:noProof/>
        </w:rPr>
        <w:pict w14:anchorId="009B6591">
          <v:rect id="_x0000_i1046" style="width:0;height:1.5pt" o:hralign="center" o:hrstd="t" o:hr="t" fillcolor="#a0a0a0" stroked="f"/>
        </w:pict>
      </w:r>
    </w:p>
    <w:p w14:paraId="08BF07ED" w14:textId="77777777" w:rsidR="00731E75" w:rsidRPr="00187683" w:rsidRDefault="00731E75" w:rsidP="00731E75">
      <w:pPr>
        <w:rPr>
          <w:b/>
          <w:bCs/>
          <w:noProof/>
        </w:rPr>
      </w:pPr>
      <w:r w:rsidRPr="00187683">
        <w:rPr>
          <w:b/>
          <w:bCs/>
          <w:noProof/>
        </w:rPr>
        <w:t>Key Advantages:</w:t>
      </w:r>
    </w:p>
    <w:p w14:paraId="239FD768" w14:textId="77777777" w:rsidR="00731E75" w:rsidRPr="00187683" w:rsidRDefault="00731E75" w:rsidP="00731E75">
      <w:pPr>
        <w:numPr>
          <w:ilvl w:val="0"/>
          <w:numId w:val="36"/>
        </w:numPr>
        <w:rPr>
          <w:noProof/>
        </w:rPr>
      </w:pPr>
      <w:r w:rsidRPr="00187683">
        <w:rPr>
          <w:noProof/>
        </w:rPr>
        <w:lastRenderedPageBreak/>
        <w:t>Simplifies complex hierarchical queries otherwise difficult to write.</w:t>
      </w:r>
    </w:p>
    <w:p w14:paraId="46176F1F" w14:textId="77777777" w:rsidR="00731E75" w:rsidRPr="00187683" w:rsidRDefault="00731E75" w:rsidP="00731E75">
      <w:pPr>
        <w:numPr>
          <w:ilvl w:val="0"/>
          <w:numId w:val="36"/>
        </w:numPr>
        <w:rPr>
          <w:noProof/>
        </w:rPr>
      </w:pPr>
      <w:r w:rsidRPr="00187683">
        <w:rPr>
          <w:noProof/>
        </w:rPr>
        <w:t>Eliminates the need for procedural loops or multiple self-joins.</w:t>
      </w:r>
    </w:p>
    <w:p w14:paraId="0C0ED6E6" w14:textId="3D1DED94" w:rsidR="00731E75" w:rsidRPr="00187683" w:rsidRDefault="00731E75" w:rsidP="00731E75">
      <w:pPr>
        <w:numPr>
          <w:ilvl w:val="0"/>
          <w:numId w:val="36"/>
        </w:numPr>
        <w:rPr>
          <w:noProof/>
        </w:rPr>
      </w:pPr>
      <w:r w:rsidRPr="00187683">
        <w:rPr>
          <w:noProof/>
        </w:rPr>
        <w:t>Enables elegant traversal of tree or graph structures in .</w:t>
      </w:r>
    </w:p>
    <w:p w14:paraId="3056F8D7" w14:textId="4BB5C73A" w:rsidR="00731E75" w:rsidRPr="00187683" w:rsidRDefault="00000000" w:rsidP="00731E75">
      <w:pPr>
        <w:rPr>
          <w:noProof/>
        </w:rPr>
      </w:pPr>
      <w:r>
        <w:rPr>
          <w:noProof/>
        </w:rPr>
        <w:pict w14:anchorId="184FE2A0">
          <v:rect id="_x0000_i1047" style="width:451.3pt;height:3pt" o:hralign="center" o:hrstd="t" o:hrnoshade="t" o:hr="t" fillcolor="black [3213]" stroked="f"/>
        </w:pict>
      </w:r>
    </w:p>
    <w:p w14:paraId="5641C523" w14:textId="0F11267F" w:rsidR="00731E75" w:rsidRPr="00187683" w:rsidRDefault="00731E75">
      <w:pPr>
        <w:rPr>
          <w:rFonts w:asciiTheme="majorBidi" w:hAnsiTheme="majorBidi" w:cstheme="majorBidi"/>
          <w:lang w:bidi="mr-IN"/>
        </w:rPr>
      </w:pPr>
    </w:p>
    <w:sectPr w:rsidR="00731E75" w:rsidRPr="00187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30554"/>
    <w:multiLevelType w:val="multilevel"/>
    <w:tmpl w:val="0972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86BEC"/>
    <w:multiLevelType w:val="multilevel"/>
    <w:tmpl w:val="2F5072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E9152D"/>
    <w:multiLevelType w:val="multilevel"/>
    <w:tmpl w:val="1194B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DB5DAC"/>
    <w:multiLevelType w:val="multilevel"/>
    <w:tmpl w:val="906E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FF496E"/>
    <w:multiLevelType w:val="multilevel"/>
    <w:tmpl w:val="6E9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B7A5B"/>
    <w:multiLevelType w:val="multilevel"/>
    <w:tmpl w:val="91000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F47D4C"/>
    <w:multiLevelType w:val="multilevel"/>
    <w:tmpl w:val="38BE62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426C44"/>
    <w:multiLevelType w:val="multilevel"/>
    <w:tmpl w:val="6754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292BE3"/>
    <w:multiLevelType w:val="multilevel"/>
    <w:tmpl w:val="DB40DE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464935"/>
    <w:multiLevelType w:val="multilevel"/>
    <w:tmpl w:val="6DFCC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70040B"/>
    <w:multiLevelType w:val="multilevel"/>
    <w:tmpl w:val="7780F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CA2C87"/>
    <w:multiLevelType w:val="multilevel"/>
    <w:tmpl w:val="F01855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E83682"/>
    <w:multiLevelType w:val="multilevel"/>
    <w:tmpl w:val="BCC4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D979DA"/>
    <w:multiLevelType w:val="multilevel"/>
    <w:tmpl w:val="F4CCD6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CA4D49"/>
    <w:multiLevelType w:val="multilevel"/>
    <w:tmpl w:val="5906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0D5730"/>
    <w:multiLevelType w:val="multilevel"/>
    <w:tmpl w:val="107262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C628E1"/>
    <w:multiLevelType w:val="multilevel"/>
    <w:tmpl w:val="F4E8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AB6FB0"/>
    <w:multiLevelType w:val="multilevel"/>
    <w:tmpl w:val="FC726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5AE34D8"/>
    <w:multiLevelType w:val="multilevel"/>
    <w:tmpl w:val="0F384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78763A"/>
    <w:multiLevelType w:val="multilevel"/>
    <w:tmpl w:val="C7E88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90525B"/>
    <w:multiLevelType w:val="multilevel"/>
    <w:tmpl w:val="5822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D86F3C"/>
    <w:multiLevelType w:val="multilevel"/>
    <w:tmpl w:val="4776E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F225DA"/>
    <w:multiLevelType w:val="multilevel"/>
    <w:tmpl w:val="95B6E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375282"/>
    <w:multiLevelType w:val="multilevel"/>
    <w:tmpl w:val="337A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83189C"/>
    <w:multiLevelType w:val="multilevel"/>
    <w:tmpl w:val="89B8C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810590"/>
    <w:multiLevelType w:val="multilevel"/>
    <w:tmpl w:val="2C60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BF6D27"/>
    <w:multiLevelType w:val="multilevel"/>
    <w:tmpl w:val="9CD8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312AD5"/>
    <w:multiLevelType w:val="multilevel"/>
    <w:tmpl w:val="E28CC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032232"/>
    <w:multiLevelType w:val="multilevel"/>
    <w:tmpl w:val="2EA26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1CE091D"/>
    <w:multiLevelType w:val="multilevel"/>
    <w:tmpl w:val="9BD2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747B72"/>
    <w:multiLevelType w:val="multilevel"/>
    <w:tmpl w:val="0EF413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DED1956"/>
    <w:multiLevelType w:val="multilevel"/>
    <w:tmpl w:val="3A74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5F205E"/>
    <w:multiLevelType w:val="multilevel"/>
    <w:tmpl w:val="BC84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026C97"/>
    <w:multiLevelType w:val="multilevel"/>
    <w:tmpl w:val="4020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4851CE"/>
    <w:multiLevelType w:val="multilevel"/>
    <w:tmpl w:val="1324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A67DC9"/>
    <w:multiLevelType w:val="multilevel"/>
    <w:tmpl w:val="D128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FB1812"/>
    <w:multiLevelType w:val="multilevel"/>
    <w:tmpl w:val="36FC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746226">
    <w:abstractNumId w:val="16"/>
  </w:num>
  <w:num w:numId="2" w16cid:durableId="1084490642">
    <w:abstractNumId w:val="19"/>
  </w:num>
  <w:num w:numId="3" w16cid:durableId="2098020999">
    <w:abstractNumId w:val="7"/>
  </w:num>
  <w:num w:numId="4" w16cid:durableId="1137989794">
    <w:abstractNumId w:val="9"/>
  </w:num>
  <w:num w:numId="5" w16cid:durableId="1553998776">
    <w:abstractNumId w:val="35"/>
  </w:num>
  <w:num w:numId="6" w16cid:durableId="1758745395">
    <w:abstractNumId w:val="29"/>
  </w:num>
  <w:num w:numId="7" w16cid:durableId="782654260">
    <w:abstractNumId w:val="10"/>
  </w:num>
  <w:num w:numId="8" w16cid:durableId="1183126210">
    <w:abstractNumId w:val="8"/>
  </w:num>
  <w:num w:numId="9" w16cid:durableId="647634043">
    <w:abstractNumId w:val="1"/>
  </w:num>
  <w:num w:numId="10" w16cid:durableId="1396245105">
    <w:abstractNumId w:val="31"/>
  </w:num>
  <w:num w:numId="11" w16cid:durableId="2040348674">
    <w:abstractNumId w:val="28"/>
  </w:num>
  <w:num w:numId="12" w16cid:durableId="1788624933">
    <w:abstractNumId w:val="13"/>
  </w:num>
  <w:num w:numId="13" w16cid:durableId="525604183">
    <w:abstractNumId w:val="0"/>
  </w:num>
  <w:num w:numId="14" w16cid:durableId="834036452">
    <w:abstractNumId w:val="32"/>
  </w:num>
  <w:num w:numId="15" w16cid:durableId="1095439180">
    <w:abstractNumId w:val="5"/>
  </w:num>
  <w:num w:numId="16" w16cid:durableId="1635602930">
    <w:abstractNumId w:val="22"/>
  </w:num>
  <w:num w:numId="17" w16cid:durableId="870532690">
    <w:abstractNumId w:val="2"/>
  </w:num>
  <w:num w:numId="18" w16cid:durableId="1194340855">
    <w:abstractNumId w:val="6"/>
  </w:num>
  <w:num w:numId="19" w16cid:durableId="1780449200">
    <w:abstractNumId w:val="15"/>
  </w:num>
  <w:num w:numId="20" w16cid:durableId="1247959994">
    <w:abstractNumId w:val="34"/>
  </w:num>
  <w:num w:numId="21" w16cid:durableId="1504315042">
    <w:abstractNumId w:val="23"/>
  </w:num>
  <w:num w:numId="22" w16cid:durableId="110826984">
    <w:abstractNumId w:val="17"/>
  </w:num>
  <w:num w:numId="23" w16cid:durableId="1484659207">
    <w:abstractNumId w:val="20"/>
  </w:num>
  <w:num w:numId="24" w16cid:durableId="1113211827">
    <w:abstractNumId w:val="24"/>
  </w:num>
  <w:num w:numId="25" w16cid:durableId="1146118415">
    <w:abstractNumId w:val="11"/>
  </w:num>
  <w:num w:numId="26" w16cid:durableId="1321424395">
    <w:abstractNumId w:val="30"/>
  </w:num>
  <w:num w:numId="27" w16cid:durableId="25252992">
    <w:abstractNumId w:val="14"/>
  </w:num>
  <w:num w:numId="28" w16cid:durableId="1464226998">
    <w:abstractNumId w:val="36"/>
  </w:num>
  <w:num w:numId="29" w16cid:durableId="634336584">
    <w:abstractNumId w:val="18"/>
  </w:num>
  <w:num w:numId="30" w16cid:durableId="812715043">
    <w:abstractNumId w:val="12"/>
  </w:num>
  <w:num w:numId="31" w16cid:durableId="2072850844">
    <w:abstractNumId w:val="27"/>
  </w:num>
  <w:num w:numId="32" w16cid:durableId="358552713">
    <w:abstractNumId w:val="25"/>
  </w:num>
  <w:num w:numId="33" w16cid:durableId="95174497">
    <w:abstractNumId w:val="3"/>
  </w:num>
  <w:num w:numId="34" w16cid:durableId="1660228941">
    <w:abstractNumId w:val="33"/>
  </w:num>
  <w:num w:numId="35" w16cid:durableId="925456273">
    <w:abstractNumId w:val="26"/>
  </w:num>
  <w:num w:numId="36" w16cid:durableId="35349099">
    <w:abstractNumId w:val="4"/>
  </w:num>
  <w:num w:numId="37" w16cid:durableId="58623647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BE5"/>
    <w:rsid w:val="00187683"/>
    <w:rsid w:val="002C4038"/>
    <w:rsid w:val="003D1742"/>
    <w:rsid w:val="003F09CE"/>
    <w:rsid w:val="00494BE5"/>
    <w:rsid w:val="004A661C"/>
    <w:rsid w:val="00565710"/>
    <w:rsid w:val="00592F1C"/>
    <w:rsid w:val="006A3F6C"/>
    <w:rsid w:val="00731E75"/>
    <w:rsid w:val="00861AE7"/>
    <w:rsid w:val="008E0C96"/>
    <w:rsid w:val="00906D2D"/>
    <w:rsid w:val="00AE79EB"/>
    <w:rsid w:val="00D64FB9"/>
    <w:rsid w:val="00F92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68BF6"/>
  <w15:chartTrackingRefBased/>
  <w15:docId w15:val="{8B8C81F7-350D-4469-9FEA-51DC41653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BE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BE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BE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BE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BE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BE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BE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B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B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BE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BE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BE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BE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BE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BE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BE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BE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BE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B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B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B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B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B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B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4B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4B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72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8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95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52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78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439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6189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749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3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82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894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185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1809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14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6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0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44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23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653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212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0739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057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46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76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27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7906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034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23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05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572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49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320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89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1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30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58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12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8124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1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92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7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77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3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36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5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91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655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943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64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86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8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093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47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4424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79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4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175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6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300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2984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54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2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66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21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573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9887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628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41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68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604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02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367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794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32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760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627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1629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916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34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59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034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649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9180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59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85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63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33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421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308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152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90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21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5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50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73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72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38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6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350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7562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418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12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36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667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600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336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71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2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06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8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262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1009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210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90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585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23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57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785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986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14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57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47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799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195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40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5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02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781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587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8986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201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03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86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918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1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2659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442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04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63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98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030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044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523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34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74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8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5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2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55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772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434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039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50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2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43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925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520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76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404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12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794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483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860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7737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379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42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58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05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840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525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49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56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62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7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99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9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27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34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607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2436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87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2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55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286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985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1936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1726</Words>
  <Characters>9841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dhanke</dc:creator>
  <cp:keywords/>
  <dc:description/>
  <cp:lastModifiedBy>omkar dhanke</cp:lastModifiedBy>
  <cp:revision>8</cp:revision>
  <dcterms:created xsi:type="dcterms:W3CDTF">2025-11-15T14:38:00Z</dcterms:created>
  <dcterms:modified xsi:type="dcterms:W3CDTF">2025-11-16T13:43:00Z</dcterms:modified>
</cp:coreProperties>
</file>