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Dustin O’Brien</w:t>
      </w:r>
    </w:p>
    <w:p>
      <w:pPr>
        <w:pStyle w:val="Normal"/>
        <w:rPr/>
      </w:pPr>
      <w:r>
        <w:rPr/>
        <w:t xml:space="preserve">COSC 320 – 001   </w:t>
        <w:tab/>
        <w:tab/>
        <w:tab/>
        <w:tab/>
        <w:t xml:space="preserve">Lab 2 </w:t>
        <w:tab/>
        <w:tab/>
        <w:tab/>
        <w:t>2/15/2021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" w:eastAsiaTheme="minorEastAsia"/>
        </w:rPr>
      </w:pPr>
      <w:r>
        <w:rPr/>
        <w:t xml:space="preserve">The max number of comparisons that a binary search algorithm would have to make is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because after one check in the center, half of all indexes in the array are eliminated as potential candidates for the index n could be in then after the second check half of those and this happens on repeat which makes up the definition of a logarithm and the worst case is obviously the one where the last possible element is the element being looked for.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Output 1: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Worse case for failed attempts 13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Worst case for successful attempts 11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Output 2: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Worse case for failed attempts 13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Worst case for successful attempts 11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Output 3: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Worse case for failed attempts 13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Worst case for successful attempts 11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The assignment took around 4 hours to complete my biggest problem was that the binary search would run in a infinite loop that was caused by the fact that I didn’t use proper addition and subtraction and had hard times figuring out if I was suppose to use and or or for the while loop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" w:eastAsiaTheme="minorEastAsia"/>
        </w:rPr>
        <w:t xml:space="preserve">The code works exactly as expected as the worst case with 10,000 indexes became 13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10,000</m:t>
            </m:r>
          </m:e>
        </m:d>
      </m:oMath>
      <w:r>
        <w:rPr>
          <w:rFonts w:eastAsia="" w:eastAsiaTheme="minorEastAsia"/>
        </w:rPr>
        <w:t>= ~13 which is response for the second response however should follow something closer to average time to complete since it as it literally just the average time to find a number which we didn’t compute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398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46fe2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LibreOffice/7.0.4.2$Linux_X86_64 LibreOffice_project/00$Build-2</Application>
  <AppVersion>15.0000</AppVersion>
  <Pages>1</Pages>
  <Words>238</Words>
  <Characters>1069</Characters>
  <CharactersWithSpaces>1304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2023-02-14T20:48:00Z</dcterms:created>
  <dc:creator>D o</dc:creator>
  <dc:description/>
  <dc:language>en-US</dc:language>
  <cp:lastModifiedBy/>
  <dcterms:modified xsi:type="dcterms:W3CDTF">2023-02-15T11:24:04Z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02d95d6c2583244d6764d80764dd8b3cd1809309167cd917b35b772bc4221fb6</vt:lpwstr>
  </property>
</Properties>
</file>