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720"/>
        <w:jc w:val="center"/>
      </w:pPr>
      <w:r>
        <w:rPr>
          <w:b/>
          <w:bCs/>
          <w:color w:val="1F497D"/>
          <w:sz w:val="56"/>
          <w:szCs w:val="56"/>
        </w:rPr>
        <w:t xml:space="preserve">GitHub Actions</w:t>
      </w:r>
    </w:p>
    <w:p>
      <w:pPr>
        <w:spacing w:after="480" w:before="0"/>
        <w:jc w:val="center"/>
      </w:pPr>
      <w:r>
        <w:rPr>
          <w:color w:val="2E75B6"/>
          <w:sz w:val="36"/>
          <w:szCs w:val="36"/>
        </w:rPr>
        <w:t xml:space="preserve">A Simple &amp; Easy Tutorial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Automate your workflows with CI/CD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1. What is GitHub Actions?</w:t>
      </w:r>
    </w:p>
    <w:p>
      <w:pPr>
        <w:spacing w:after="60" w:before="60"/>
      </w:pPr>
      <w:r>
        <w:rPr>
          <w:sz w:val="22"/>
          <w:szCs w:val="22"/>
        </w:rPr>
        <w:t xml:space="preserve">GitHub Actions is a built-in automation platform in GitHub that lets you automate your software development workflows directly in your repository. It is free for public repositories and included with all GitHub plans.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With GitHub Actions you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Run tests automatically whenever you push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Build and deploy your application to the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notifications when something breaks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Automate repetitive tasks like labeling issues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2. Key Concepts</w:t>
      </w:r>
    </w:p>
    <w:p>
      <w:pPr>
        <w:spacing w:after="60" w:before="60"/>
      </w:pPr>
      <w:r>
        <w:rPr>
          <w:sz w:val="22"/>
          <w:szCs w:val="22"/>
        </w:rPr>
        <w:t xml:space="preserve">Before writing your first workflow, understand these four building blocks: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automated process defined in a YAML file inside .github/workflows/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trigger that starts the workflow (e.g., push, pull_request, schedule)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group of steps that run on the same machine (runner)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single task inside a job — either a shell command or a reusable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3. Your First Workflow</w:t>
      </w:r>
    </w:p>
    <w:p>
      <w:pPr>
        <w:spacing w:after="60" w:before="60"/>
      </w:pPr>
      <w:r>
        <w:rPr>
          <w:sz w:val="22"/>
          <w:szCs w:val="22"/>
        </w:rPr>
        <w:t xml:space="preserve">Follow these steps to create your first GitHub Actions workflow: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1 — Create the folder</w:t>
      </w:r>
    </w:p>
    <w:p>
      <w:pPr>
        <w:spacing w:after="60" w:before="60"/>
      </w:pPr>
      <w:r>
        <w:rPr>
          <w:sz w:val="22"/>
          <w:szCs w:val="22"/>
        </w:rPr>
        <w:t xml:space="preserve">In the root of your repository, create the following folder: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.github/workflows/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2 — Create a YAML file</w:t>
      </w:r>
    </w:p>
    <w:p>
      <w:pPr>
        <w:spacing w:after="60" w:before="60"/>
      </w:pPr>
      <w:r>
        <w:rPr>
          <w:sz w:val="22"/>
          <w:szCs w:val="22"/>
        </w:rPr>
        <w:t xml:space="preserve">Create a new file called hello.yml inside that folder: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.github/workflows/hello.yml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3 — Paste this starter workflow</w:t>
      </w:r>
    </w:p>
    <w:p>
      <w:pPr>
        <w:spacing w:after="60" w:before="60"/>
      </w:pPr>
      <w:r>
        <w:rPr>
          <w:sz w:val="22"/>
          <w:szCs w:val="22"/>
        </w:rPr>
        <w:t xml:space="preserve">Copy and paste the following YAML content into the file: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name: Hello World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on: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push: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branches: [ main ]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jobs: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greet: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runs-on: ubuntu-latest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steps: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- name: Print a greeting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run: echo "Hello, GitHub Actions!"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4 — Push to GitHub</w:t>
      </w:r>
    </w:p>
    <w:p>
      <w:pPr>
        <w:spacing w:after="60" w:before="60"/>
      </w:pPr>
      <w:r>
        <w:rPr>
          <w:sz w:val="22"/>
          <w:szCs w:val="22"/>
        </w:rPr>
        <w:t xml:space="preserve">Commit and push the file. GitHub will automatically detect it and run the workflow.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git add .github/workflows/hello.yml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git commit -m "Add my first workflow"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git push origin main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5 — Check the result</w:t>
      </w:r>
    </w:p>
    <w:p>
      <w:pPr>
        <w:spacing w:after="60" w:before="60"/>
      </w:pPr>
      <w:r>
        <w:rPr>
          <w:sz w:val="22"/>
          <w:szCs w:val="22"/>
        </w:rPr>
        <w:t xml:space="preserve">Open your repository on GitHub, click the Actions tab, and you will see your workflow running or completed.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4. Common Triggers (Events)</w:t>
      </w:r>
    </w:p>
    <w:p>
      <w:pPr>
        <w:spacing w:after="60" w:before="60"/>
      </w:pPr>
      <w:r>
        <w:rPr>
          <w:sz w:val="22"/>
          <w:szCs w:val="22"/>
        </w:rPr>
        <w:t xml:space="preserve">The on: key defines what causes your workflow to run. Here are the most common ones: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When it fires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time you push a commit to the specified branch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pull_request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a PR is opened, updated, or closed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a cron schedule (e.g., every night at midnight)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workflow_dispatch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Manually from the GitHub Actions tab (on-demand)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you publish a new release or tag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Example: Run only on pull requests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on: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pull_request: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branches: [ main 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Example: Run on a schedule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on: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schedule: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- cron: '0 0 * * *'   # every day at midnight UTC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5. Real-World Example: Run Tests on Every Push</w:t>
      </w:r>
    </w:p>
    <w:p>
      <w:pPr>
        <w:spacing w:after="60" w:before="60"/>
      </w:pPr>
      <w:r>
        <w:rPr>
          <w:sz w:val="22"/>
          <w:szCs w:val="22"/>
        </w:rPr>
        <w:t xml:space="preserve">Here is a practical workflow that installs Node.js dependencies and runs tests automatically: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name: Run Tests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on: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push: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branches: [ main, develop ]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pull_request: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branches: [ main ]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jobs: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test: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runs-on: ubuntu-latest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steps: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- name: Check out the code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uses: actions/checkout@v3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- name: Set up Node.js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uses: actions/setup-node@v3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with: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node-version: '18'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- name: Install dependencies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run: npm install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- name: Run tests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run: npm test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When this workflow runs, GitHub will spin up a fresh Ubuntu machine, check out your code, install Node.js 18, install your packages, and run your test suite — all automatically.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6. Using Secrets</w:t>
      </w:r>
    </w:p>
    <w:p>
      <w:pPr>
        <w:spacing w:after="60" w:before="60"/>
      </w:pPr>
      <w:r>
        <w:rPr>
          <w:sz w:val="22"/>
          <w:szCs w:val="22"/>
        </w:rPr>
        <w:t xml:space="preserve">Never hardcode passwords, API keys, or tokens in your workflow files. Use GitHub Secrets instead.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Adding a secret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Go to your repository on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Settings &gt; Secrets and variables &gt;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New repository secret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Enter a name (e.g., MY_API_KEY) and the secret value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Using a secret in a workflow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 name: Deploy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env: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API_KEY: ${{ secrets.MY_API_KEY }}</w:t>
      </w:r>
    </w:p>
    <w:p>
      <w:pPr>
        <w:pBdr>
          <w:left w:val="single" w:color="2E75B6" w:sz="6" w:space="6"/>
        </w:pBd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run: ./deploy.sh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7. Quick Reference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YAML snippet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out your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uses: actions/checkout@v3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up 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uses: actions/setup-node@v3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up 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uses: actions/setup-python@v4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uses: actions/cache@v3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a file/artifact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uses: actions/upload-artifact@v3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to GitHub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uses: actions/deploy-pages@v2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8. Tips &amp;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Pin action versions with a tag (e.g., @v3) to avoid unexpected breaking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 ubuntu-latest as your runner for most tasks — it is fast and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Split large workflows into multiple jobs so they can run in parallel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a badge to your README to show your workflow status at a glance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 workflow_dispatch to add a manual trigger for debugging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Store all sensitive values in GitHub Secrets — never in plain YAML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8"/>
        </w:pBdr>
        <w:spacing w:before="480"/>
        <w:jc w:val="center"/>
      </w:pPr>
      <w:r>
        <w:rPr>
          <w:i/>
          <w:iCs/>
          <w:color w:val="888888"/>
          <w:sz w:val="18"/>
          <w:szCs w:val="18"/>
        </w:rPr>
        <w:t xml:space="preserve">Official docs: https://docs.github.com/en/actions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2026-04-04T15:15:59.327Z</dcterms:created>
  <dcterms:modified xsi:type="dcterms:W3CDTF">2026-04-04T15:15:59.328Z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