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Exercise 2</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58A058C"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759A694D" w14:textId="4EB7138E"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3FC69F24" w14:textId="2AB4723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0.42</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5AFC0FD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128</w:t>
            </w:r>
          </w:p>
        </w:tc>
        <w:tc>
          <w:tcPr>
            <w:tcW w:w="1922" w:type="dxa"/>
          </w:tcPr>
          <w:p w14:paraId="4EFCB4C0" w14:textId="6075FC3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4FAEF700" w14:textId="18081340"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0.35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4EA174F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257AA7FC" w14:textId="2959845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6D8B4397" w14:textId="7DBC7E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0.99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55D0B34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536138B0" w14:textId="6A373747"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53C8930D" w14:textId="739BEE8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0.62</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0689175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63</w:t>
            </w:r>
          </w:p>
        </w:tc>
        <w:tc>
          <w:tcPr>
            <w:tcW w:w="1922" w:type="dxa"/>
          </w:tcPr>
          <w:p w14:paraId="6EC8B06F" w14:textId="63507CA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24257FA6" w14:textId="635E5ED1"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0.41</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5E32D8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147</w:t>
            </w:r>
          </w:p>
        </w:tc>
        <w:tc>
          <w:tcPr>
            <w:tcW w:w="1922" w:type="dxa"/>
          </w:tcPr>
          <w:p w14:paraId="7A4D8F20" w14:textId="21CBE98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0C78BAEF" w14:textId="2C1CA77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0.65</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4C03C2E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32CFF6CB" w14:textId="26CB342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6F3B8F80" w14:textId="2DA5805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0.60</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3509AD28"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75</w:t>
            </w:r>
          </w:p>
        </w:tc>
        <w:tc>
          <w:tcPr>
            <w:tcW w:w="1922" w:type="dxa"/>
          </w:tcPr>
          <w:p w14:paraId="28C1930D" w14:textId="5C9D11B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4</w:t>
            </w:r>
          </w:p>
        </w:tc>
        <w:tc>
          <w:tcPr>
            <w:tcW w:w="1922" w:type="dxa"/>
          </w:tcPr>
          <w:p w14:paraId="2533245B" w14:textId="78C7746F"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0.67</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6EF060D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100</w:t>
            </w:r>
          </w:p>
        </w:tc>
        <w:tc>
          <w:tcPr>
            <w:tcW w:w="1922" w:type="dxa"/>
          </w:tcPr>
          <w:p w14:paraId="05D9BD9B" w14:textId="10BD66E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0D4BA9AB" w14:textId="12DFE0E4"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0.52</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0D7333BF"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115</w:t>
            </w:r>
          </w:p>
        </w:tc>
        <w:tc>
          <w:tcPr>
            <w:tcW w:w="1922" w:type="dxa"/>
          </w:tcPr>
          <w:p w14:paraId="61B3ADF3" w14:textId="4D20B7EE"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w:t>
            </w:r>
          </w:p>
        </w:tc>
        <w:tc>
          <w:tcPr>
            <w:tcW w:w="1922" w:type="dxa"/>
          </w:tcPr>
          <w:p w14:paraId="4525388A" w14:textId="4D635A38"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0.54</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76E58FA1" w14:textId="1755DFFD" w:rsidR="00104EE8" w:rsidRPr="004F7AEA"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w:t>
      </w:r>
      <w:r w:rsidR="00CD2EB6">
        <w:rPr>
          <w:rFonts w:ascii="Mongolian Baiti" w:hAnsi="Mongolian Baiti" w:cs="Mongolian Baiti"/>
          <w:lang w:val="en-US"/>
        </w:rPr>
        <w:t>568</w:t>
      </w:r>
      <w:r w:rsidR="00937806" w:rsidRPr="00C17B49">
        <w:rPr>
          <w:rFonts w:ascii="Mongolian Baiti" w:hAnsi="Mongolian Baiti" w:cs="Mongolian Baiti"/>
          <w:lang w:val="en-US"/>
        </w:rPr>
        <w:t xml:space="preserve">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 xml:space="preserve">error of </w:t>
      </w:r>
      <w:r w:rsidR="00CD2EB6">
        <w:rPr>
          <w:rFonts w:ascii="Mongolian Baiti" w:hAnsi="Mongolian Baiti" w:cs="Mongolian Baiti"/>
          <w:lang w:val="en-US"/>
        </w:rPr>
        <w:t>43</w:t>
      </w:r>
      <w:r w:rsidRPr="00C17B49">
        <w:rPr>
          <w:rFonts w:ascii="Mongolian Baiti" w:hAnsi="Mongolian Baiti" w:cs="Mongolian Baiti"/>
          <w:lang w:val="en-US"/>
        </w:rPr>
        <w:t>% on the sample.</w:t>
      </w:r>
      <w:r w:rsidR="00A8773F">
        <w:rPr>
          <w:rFonts w:ascii="Mongolian Baiti" w:hAnsi="Mongolian Baiti" w:cs="Mongolian Baiti"/>
          <w:lang w:val="en-US"/>
        </w:rPr>
        <w:t xml:space="preserve"> We calculated it by comparing the true label of a sample to the common label of the cluster of the sample. We knew the true label of a sample by its index in the sample matrix, as we </w:t>
      </w:r>
      <w:r w:rsidR="00C55CBF">
        <w:rPr>
          <w:rFonts w:ascii="Mongolian Baiti" w:hAnsi="Mongolian Baiti" w:cs="Mongolian Baiti"/>
          <w:lang w:val="en-US"/>
        </w:rPr>
        <w:t xml:space="preserve">created the data by </w:t>
      </w:r>
      <w:r w:rsidR="00A8773F">
        <w:rPr>
          <w:rFonts w:ascii="Mongolian Baiti" w:hAnsi="Mongolian Baiti" w:cs="Mongolian Baiti"/>
          <w:lang w:val="en-US"/>
        </w:rPr>
        <w:t>generat</w:t>
      </w:r>
      <w:r w:rsidR="00C55CBF">
        <w:rPr>
          <w:rFonts w:ascii="Mongolian Baiti" w:hAnsi="Mongolian Baiti" w:cs="Mongolian Baiti"/>
          <w:lang w:val="en-US"/>
        </w:rPr>
        <w:t>ing</w:t>
      </w:r>
      <w:r w:rsidR="00A8773F">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0533430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05065AE1" w14:textId="77777777" w:rsidR="00104EE8" w:rsidRPr="00C17B49" w:rsidRDefault="00104EE8" w:rsidP="00104EE8">
      <w:pPr>
        <w:pStyle w:val="ListParagraph"/>
        <w:ind w:left="1418" w:hanging="567"/>
        <w:rPr>
          <w:rFonts w:ascii="Mongolian Baiti" w:hAnsi="Mongolian Baiti" w:cs="Mongolian Baiti"/>
          <w:lang w:val="en-US"/>
        </w:rPr>
      </w:pPr>
    </w:p>
    <w:p w14:paraId="13516629" w14:textId="5FD90CA7" w:rsidR="00937806" w:rsidRPr="00C17B49" w:rsidRDefault="00937806" w:rsidP="00937806">
      <w:pPr>
        <w:pStyle w:val="ListParagraph"/>
        <w:ind w:firstLine="720"/>
        <w:rPr>
          <w:rFonts w:ascii="Mongolian Baiti" w:hAnsi="Mongolian Baiti" w:cs="Mongolian Baiti"/>
          <w:lang w:val="en-US"/>
        </w:rPr>
      </w:pP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6184C59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192</w:t>
            </w:r>
          </w:p>
        </w:tc>
        <w:tc>
          <w:tcPr>
            <w:tcW w:w="1922" w:type="dxa"/>
          </w:tcPr>
          <w:p w14:paraId="235F1CF7" w14:textId="7A13052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12E6E53B" w14:textId="53B1B55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0.39</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85FDF76"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182</w:t>
            </w:r>
          </w:p>
        </w:tc>
        <w:tc>
          <w:tcPr>
            <w:tcW w:w="1922" w:type="dxa"/>
          </w:tcPr>
          <w:p w14:paraId="2054D6EF" w14:textId="46B903C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71C6478B" w14:textId="34392E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0.38</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66CECDA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95</w:t>
            </w:r>
          </w:p>
        </w:tc>
        <w:tc>
          <w:tcPr>
            <w:tcW w:w="1922" w:type="dxa"/>
          </w:tcPr>
          <w:p w14:paraId="3FF84E64" w14:textId="42D2E7F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33E42DBE" w14:textId="5CDE08DD"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0.80</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46EA0F1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148</w:t>
            </w:r>
          </w:p>
        </w:tc>
        <w:tc>
          <w:tcPr>
            <w:tcW w:w="1922" w:type="dxa"/>
          </w:tcPr>
          <w:p w14:paraId="7973558D" w14:textId="301B0165"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58A5E9D9" w14:textId="4F7708D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0.36</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285237DA"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211</w:t>
            </w:r>
          </w:p>
        </w:tc>
        <w:tc>
          <w:tcPr>
            <w:tcW w:w="1922" w:type="dxa"/>
          </w:tcPr>
          <w:p w14:paraId="0C34439A" w14:textId="5D46350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4C1231C1" w14:textId="4FCFC4F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0.47</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024708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172</w:t>
            </w:r>
          </w:p>
        </w:tc>
        <w:tc>
          <w:tcPr>
            <w:tcW w:w="1922" w:type="dxa"/>
          </w:tcPr>
          <w:p w14:paraId="56F885F1" w14:textId="696C297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173746E5" w14:textId="72208A0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0.19</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6CA2ABC0" w:rsidR="00104EE8"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w:t>
      </w:r>
      <w:r w:rsidR="00412F84">
        <w:rPr>
          <w:rFonts w:ascii="Mongolian Baiti" w:hAnsi="Mongolian Baiti" w:cs="Mongolian Baiti"/>
          <w:lang w:val="en-US"/>
        </w:rPr>
        <w:t>406</w:t>
      </w:r>
      <w:r w:rsidRPr="00C17B49">
        <w:rPr>
          <w:rFonts w:ascii="Mongolian Baiti" w:hAnsi="Mongolian Baiti" w:cs="Mongolian Baiti"/>
          <w:lang w:val="en-US"/>
        </w:rPr>
        <w:t xml:space="preserve">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w:t>
      </w:r>
      <w:r w:rsidR="00412F84">
        <w:rPr>
          <w:rFonts w:ascii="Mongolian Baiti" w:hAnsi="Mongolian Baiti" w:cs="Mongolian Baiti"/>
          <w:lang w:val="en-US"/>
        </w:rPr>
        <w:t>59</w:t>
      </w:r>
      <w:r w:rsidRPr="00C17B49">
        <w:rPr>
          <w:rFonts w:ascii="Mongolian Baiti" w:hAnsi="Mongolian Baiti" w:cs="Mongolian Baiti"/>
          <w:lang w:val="en-US"/>
        </w:rPr>
        <w:t>% on the sample.</w:t>
      </w:r>
    </w:p>
    <w:p w14:paraId="37A3CA34" w14:textId="219104A2" w:rsidR="006D5D52" w:rsidRDefault="006D5D52" w:rsidP="00104EE8">
      <w:pPr>
        <w:pStyle w:val="ListParagraph"/>
        <w:ind w:left="1440"/>
        <w:rPr>
          <w:rFonts w:ascii="Mongolian Baiti" w:hAnsi="Mongolian Baiti" w:cs="Mongolian Baiti"/>
          <w:lang w:val="en-US"/>
        </w:rPr>
      </w:pPr>
    </w:p>
    <w:p w14:paraId="5CF3BE75" w14:textId="7449CFC3" w:rsidR="006D5D52" w:rsidRPr="006D5D52" w:rsidRDefault="006D5D52" w:rsidP="006D5D52">
      <w:pPr>
        <w:pStyle w:val="ListParagraph"/>
        <w:ind w:left="1440"/>
        <w:rPr>
          <w:rFonts w:ascii="Mongolian Baiti" w:hAnsi="Mongolian Baiti" w:cs="Mongolian Baiti"/>
          <w:lang w:val="en-US"/>
        </w:rPr>
      </w:pPr>
      <w:r w:rsidRPr="00C17B49">
        <w:rPr>
          <w:rFonts w:ascii="Mongolian Baiti" w:hAnsi="Mongolian Baiti" w:cs="Mongolian Baiti"/>
          <w:highlight w:val="yellow"/>
          <w:lang w:val="en-US"/>
        </w:rPr>
        <w:t>TODO explain difference k=10 k=6.</w:t>
      </w:r>
    </w:p>
    <w:p w14:paraId="29FF3681" w14:textId="77777777" w:rsidR="006D5D52" w:rsidRPr="00C17B49" w:rsidRDefault="006D5D52" w:rsidP="00104EE8">
      <w:pPr>
        <w:pStyle w:val="ListParagraph"/>
        <w:ind w:left="1440"/>
        <w:rPr>
          <w:rFonts w:ascii="Mongolian Baiti" w:hAnsi="Mongolian Baiti" w:cs="Mongolian Baiti"/>
          <w:lang w:val="en-US"/>
        </w:rPr>
      </w:pP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4BF1E61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36A17F70" w14:textId="77777777" w:rsidR="006D5D52" w:rsidRDefault="006D5D52" w:rsidP="00BD10CA">
      <w:pPr>
        <w:pStyle w:val="ListParagraph"/>
        <w:ind w:left="1440"/>
        <w:rPr>
          <w:rFonts w:ascii="Mongolian Baiti" w:hAnsi="Mongolian Baiti" w:cs="Mongolian Baiti"/>
          <w:lang w:val="en-US"/>
        </w:rPr>
      </w:pPr>
    </w:p>
    <w:p w14:paraId="5CED1D14" w14:textId="7406741D" w:rsidR="006D5D52"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When moving from k=10 to k=6 we don’t see a major difference in the results of the algorithm – most of the samples are assigned to one cluster, which results is about 87% error on the examples.</w:t>
      </w:r>
    </w:p>
    <w:p w14:paraId="053D5D85" w14:textId="3579C35E" w:rsidR="006D5D52" w:rsidRPr="00C17B49"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The reason behind it is that the distance between the closest samples of some two different (real) labeled samples, is closer than the distance between some two samples on the “edges” of the different real labels. Hence, the “real” clusters will be merged to one cluster in the algorithm, resulting in 1 big cluster and k-1 clusters with minimal number of assigned samples (as we generate the initial clusters with examples from the sample set). </w:t>
      </w:r>
    </w:p>
    <w:p w14:paraId="19D600B6" w14:textId="06FCEA56" w:rsidR="00937806" w:rsidRPr="00C17B49" w:rsidRDefault="00937806" w:rsidP="00BD10CA">
      <w:pPr>
        <w:rPr>
          <w:rFonts w:ascii="Mongolian Baiti" w:hAnsi="Mongolian Baiti" w:cs="Mongolian Baiti"/>
          <w:lang w:val="en-US"/>
        </w:rPr>
      </w:pPr>
    </w:p>
    <w:p w14:paraId="04E7D0E1" w14:textId="77777777" w:rsidR="00BD10CA" w:rsidRPr="00C17B49" w:rsidRDefault="00BD10CA" w:rsidP="00BD10CA">
      <w:pPr>
        <w:pStyle w:val="ListParagraph"/>
        <w:ind w:left="786"/>
        <w:rPr>
          <w:rFonts w:ascii="Mongolian Baiti" w:hAnsi="Mongolian Baiti" w:cs="Mongolian Baiti"/>
          <w:lang w:val="en-US"/>
        </w:rPr>
      </w:pPr>
    </w:p>
    <w:p w14:paraId="0D915CB7" w14:textId="77777777" w:rsidR="00BD10CA" w:rsidRPr="00C17B49" w:rsidRDefault="00BD10CA" w:rsidP="00BD10CA">
      <w:pPr>
        <w:pStyle w:val="ListParagraph"/>
        <w:ind w:left="786"/>
        <w:rPr>
          <w:rFonts w:ascii="Mongolian Baiti" w:hAnsi="Mongolian Baiti" w:cs="Mongolian Baiti"/>
          <w:lang w:val="en-US"/>
        </w:rPr>
      </w:pPr>
    </w:p>
    <w:p w14:paraId="0B96CEB8" w14:textId="77777777" w:rsidR="00BD10CA" w:rsidRPr="00C17B49" w:rsidRDefault="00BD10CA" w:rsidP="00BD10CA">
      <w:pPr>
        <w:pStyle w:val="ListParagraph"/>
        <w:ind w:left="786"/>
        <w:rPr>
          <w:rFonts w:ascii="Mongolian Baiti" w:hAnsi="Mongolian Baiti" w:cs="Mongolian Baiti"/>
          <w:lang w:val="en-US"/>
        </w:rPr>
      </w:pPr>
    </w:p>
    <w:p w14:paraId="1614D686" w14:textId="1D3F5784" w:rsidR="00BD10CA" w:rsidRDefault="00BD10CA" w:rsidP="00BD10CA">
      <w:pPr>
        <w:pStyle w:val="ListParagraph"/>
        <w:ind w:left="786"/>
        <w:rPr>
          <w:rFonts w:ascii="Mongolian Baiti" w:hAnsi="Mongolian Baiti" w:cs="Mongolian Baiti"/>
          <w:lang w:val="en-US"/>
        </w:rPr>
      </w:pPr>
    </w:p>
    <w:p w14:paraId="220D1E86" w14:textId="6C58BDAA" w:rsidR="004F7AEA" w:rsidRDefault="004F7AEA" w:rsidP="00BD10CA">
      <w:pPr>
        <w:pStyle w:val="ListParagraph"/>
        <w:ind w:left="786"/>
        <w:rPr>
          <w:rFonts w:ascii="Mongolian Baiti" w:hAnsi="Mongolian Baiti" w:cs="Mongolian Baiti"/>
          <w:lang w:val="en-US"/>
        </w:rPr>
      </w:pPr>
    </w:p>
    <w:p w14:paraId="23710B6F" w14:textId="42D071B9" w:rsidR="004F7AEA" w:rsidRDefault="004F7AEA" w:rsidP="00BD10CA">
      <w:pPr>
        <w:pStyle w:val="ListParagraph"/>
        <w:ind w:left="786"/>
        <w:rPr>
          <w:rFonts w:ascii="Mongolian Baiti" w:hAnsi="Mongolian Baiti" w:cs="Mongolian Baiti"/>
          <w:lang w:val="en-US"/>
        </w:rPr>
      </w:pPr>
    </w:p>
    <w:p w14:paraId="51A79C39" w14:textId="262124A1" w:rsidR="004F7AEA" w:rsidRDefault="004F7AEA" w:rsidP="00BD10CA">
      <w:pPr>
        <w:pStyle w:val="ListParagraph"/>
        <w:ind w:left="786"/>
        <w:rPr>
          <w:rFonts w:ascii="Mongolian Baiti" w:hAnsi="Mongolian Baiti" w:cs="Mongolian Baiti"/>
          <w:lang w:val="en-US"/>
        </w:rPr>
      </w:pPr>
    </w:p>
    <w:p w14:paraId="6086F9DF" w14:textId="352CC17F" w:rsidR="004F7AEA" w:rsidRDefault="004F7AEA" w:rsidP="00BD10CA">
      <w:pPr>
        <w:pStyle w:val="ListParagraph"/>
        <w:ind w:left="786"/>
        <w:rPr>
          <w:rFonts w:ascii="Mongolian Baiti" w:hAnsi="Mongolian Baiti" w:cs="Mongolian Baiti"/>
          <w:lang w:val="en-US"/>
        </w:rPr>
      </w:pPr>
    </w:p>
    <w:p w14:paraId="63723DC3" w14:textId="77777777" w:rsidR="00BD10CA" w:rsidRPr="004F7AEA" w:rsidRDefault="00BD10CA" w:rsidP="004F7AEA">
      <w:pPr>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289C15CC" w14:textId="166810EC" w:rsidR="00937806" w:rsidRPr="006D5D52" w:rsidRDefault="00BD10CA" w:rsidP="006D5D52">
      <w:pPr>
        <w:rPr>
          <w:rFonts w:ascii="Mongolian Baiti" w:hAnsi="Mongolian Baiti" w:cs="Mongolian Baiti"/>
          <w:b/>
          <w:bCs/>
          <w:u w:val="single"/>
          <w:lang w:val="en-US"/>
        </w:rPr>
      </w:pPr>
      <w:r w:rsidRPr="00C17B49">
        <w:rPr>
          <w:rFonts w:ascii="Mongolian Baiti" w:hAnsi="Mongolian Baiti" w:cs="Mongolian Baiti"/>
          <w:b/>
          <w:bCs/>
          <w:u w:val="single"/>
          <w:lang w:val="en-US"/>
        </w:rPr>
        <w:t>Question 2:</w:t>
      </w:r>
      <w:r w:rsidR="00937806" w:rsidRPr="006D5D52">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442A1A2C" w14:textId="759915CD" w:rsidR="00BD10CA" w:rsidRPr="00C17B49" w:rsidRDefault="00BD10CA" w:rsidP="00BD10CA">
      <w:pPr>
        <w:pStyle w:val="ListParagraph"/>
        <w:numPr>
          <w:ilvl w:val="0"/>
          <w:numId w:val="6"/>
        </w:numPr>
        <w:rPr>
          <w:rFonts w:ascii="Mongolian Baiti"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0D383BEC" w14:textId="0A728A83" w:rsidR="00BD10CA" w:rsidRPr="00C17B49" w:rsidRDefault="00BD10CA" w:rsidP="00BD10CA">
      <w:pPr>
        <w:pStyle w:val="ListParagraph"/>
        <w:ind w:left="786"/>
        <w:rPr>
          <w:rFonts w:ascii="Mongolian Baiti" w:hAnsi="Mongolian Baiti" w:cs="Mongolian Baiti"/>
          <w:lang w:val="en-US"/>
        </w:rPr>
      </w:pPr>
    </w:p>
    <w:p w14:paraId="6738873F" w14:textId="66DA5F57" w:rsidR="00BD10CA" w:rsidRPr="00C17B49" w:rsidRDefault="00BD10CA" w:rsidP="00BD10CA">
      <w:pPr>
        <w:pStyle w:val="ListParagraph"/>
        <w:ind w:left="786"/>
        <w:rPr>
          <w:rFonts w:ascii="Mongolian Baiti" w:hAnsi="Mongolian Baiti" w:cs="Mongolian Baiti"/>
          <w:lang w:val="en-US"/>
        </w:rPr>
      </w:pPr>
    </w:p>
    <w:p w14:paraId="62888457" w14:textId="2A49E17D" w:rsidR="00746D8C" w:rsidRPr="00C17B49" w:rsidRDefault="00746D8C" w:rsidP="00BD10CA">
      <w:pPr>
        <w:pStyle w:val="ListParagraph"/>
        <w:ind w:left="786"/>
        <w:rPr>
          <w:rFonts w:ascii="Mongolian Baiti" w:hAnsi="Mongolian Baiti" w:cs="Mongolian Baiti"/>
          <w:lang w:val="en-US"/>
        </w:rPr>
      </w:pPr>
    </w:p>
    <w:p w14:paraId="6F5C30C1" w14:textId="3EC74CBB" w:rsidR="00746D8C" w:rsidRPr="00C17B49" w:rsidRDefault="00746D8C" w:rsidP="00BD10CA">
      <w:pPr>
        <w:pStyle w:val="ListParagraph"/>
        <w:ind w:left="786"/>
        <w:rPr>
          <w:rFonts w:ascii="Mongolian Baiti" w:hAnsi="Mongolian Baiti" w:cs="Mongolian Baiti"/>
          <w:lang w:val="en-US"/>
        </w:rPr>
      </w:pPr>
    </w:p>
    <w:p w14:paraId="7ED77C12" w14:textId="2BBFAC16" w:rsidR="00746D8C" w:rsidRPr="00C17B49" w:rsidRDefault="00746D8C" w:rsidP="00BD10CA">
      <w:pPr>
        <w:pStyle w:val="ListParagraph"/>
        <w:ind w:left="786"/>
        <w:rPr>
          <w:rFonts w:ascii="Mongolian Baiti" w:hAnsi="Mongolian Baiti" w:cs="Mongolian Baiti"/>
          <w:lang w:val="en-US"/>
        </w:rPr>
      </w:pPr>
    </w:p>
    <w:p w14:paraId="7339910B" w14:textId="027E5706" w:rsidR="00746D8C" w:rsidRPr="00C17B49" w:rsidRDefault="00746D8C" w:rsidP="00BD10CA">
      <w:pPr>
        <w:pStyle w:val="ListParagraph"/>
        <w:ind w:left="786"/>
        <w:rPr>
          <w:rFonts w:ascii="Mongolian Baiti" w:hAnsi="Mongolian Baiti" w:cs="Mongolian Baiti"/>
          <w:lang w:val="en-US"/>
        </w:rPr>
      </w:pPr>
    </w:p>
    <w:p w14:paraId="43DD36C1" w14:textId="77777777" w:rsidR="00746D8C" w:rsidRPr="00C17B49" w:rsidRDefault="00746D8C" w:rsidP="00BD10CA">
      <w:pPr>
        <w:pStyle w:val="ListParagraph"/>
        <w:ind w:left="786"/>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0F1A6DFB" w:rsidR="00BD10CA" w:rsidRPr="00C17B49"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C17B49"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563526B6" w14:textId="77777777" w:rsidR="006D5D52" w:rsidRPr="006D5D52"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p>
    <w:p w14:paraId="15EAC872" w14:textId="717CA790" w:rsidR="00937806" w:rsidRPr="00C17B49" w:rsidRDefault="0049578A" w:rsidP="006D5D52">
      <w:pPr>
        <w:pStyle w:val="ListParagraph"/>
        <w:jc w:val="center"/>
        <w:rPr>
          <w:rFonts w:ascii="Mongolian Baiti" w:hAnsi="Mongolian Baiti" w:cs="Mongolian Baiti"/>
          <w:lang w:val="en-US"/>
        </w:rPr>
      </w:pP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4D777CF5">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lastRenderedPageBreak/>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612CBBC9" w:rsidR="00BD10CA" w:rsidRPr="00C17B49" w:rsidRDefault="00BD10CA"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64B89383" w14:textId="64FC67A1" w:rsidR="00F16DD4" w:rsidRPr="00C17B49" w:rsidRDefault="00DD6C59" w:rsidP="00DD6C59">
      <w:pPr>
        <w:pStyle w:val="ListParagraph"/>
        <w:numPr>
          <w:ilvl w:val="0"/>
          <w:numId w:val="11"/>
        </w:numPr>
        <w:rPr>
          <w:rFonts w:ascii="Mongolian Baiti" w:eastAsiaTheme="minorEastAsia"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210C4C52" w14:textId="77777777" w:rsidR="00DD6C59" w:rsidRPr="00C17B49" w:rsidRDefault="00DD6C59" w:rsidP="00DD6C59">
      <w:pPr>
        <w:pStyle w:val="ListParagraph"/>
        <w:ind w:left="786"/>
        <w:rPr>
          <w:rFonts w:ascii="Mongolian Baiti" w:hAnsi="Mongolian Baiti" w:cs="Mongolian Baiti"/>
          <w:lang w:val="en-US"/>
        </w:rPr>
      </w:pP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4B9BA6F8"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column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columns,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column</w:t>
      </w:r>
      <w:r w:rsidR="00AA5C76" w:rsidRPr="00C17B49">
        <w:rPr>
          <w:rFonts w:ascii="Mongolian Baiti" w:eastAsiaTheme="minorEastAsia" w:hAnsi="Mongolian Baiti" w:cs="Mongolian Baiti"/>
          <w:lang w:val="en-US"/>
        </w:rPr>
        <w:t xml:space="preserve"> 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columns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r w:rsidR="00CB6660" w:rsidRPr="00C17B49">
        <w:rPr>
          <w:rFonts w:ascii="Mongolian Baiti" w:eastAsiaTheme="minorEastAsia" w:hAnsi="Mongolian Baiti" w:cs="Mongolian Baiti"/>
          <w:lang w:val="en-US"/>
        </w:rPr>
        <w:t>linearly dependent</w:t>
      </w:r>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columns. 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 would have 2 eigen-values that are 0, which are the </w:t>
      </w:r>
      <w:r w:rsidR="00AA5C76" w:rsidRPr="00C17B49">
        <w:rPr>
          <w:rFonts w:ascii="Mongolian Baiti" w:eastAsiaTheme="minorEastAsia" w:hAnsi="Mongolian Baiti" w:cs="Mongolian Baiti"/>
          <w:lang w:val="en-US"/>
        </w:rPr>
        <w:t xml:space="preserve">2 lowest, 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SPD matrix.</w:t>
      </w:r>
    </w:p>
    <w:p w14:paraId="487FEACD" w14:textId="6F25B4D0"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In conclusion, the distortion is 0.</w:t>
      </w:r>
    </w:p>
    <w:p w14:paraId="6EB53ACC" w14:textId="77777777" w:rsidR="00AA5C76" w:rsidRPr="00C17B49" w:rsidRDefault="00AA5C76" w:rsidP="00AA5C76">
      <w:pPr>
        <w:pStyle w:val="ListParagraph"/>
        <w:rPr>
          <w:rFonts w:ascii="Mongolian Baiti" w:hAnsi="Mongolian Baiti" w:cs="Mongolian Baiti"/>
          <w:lang w:val="en-US"/>
        </w:rPr>
      </w:pPr>
    </w:p>
    <w:p w14:paraId="05A6BBB5" w14:textId="0D4E7D5C" w:rsidR="00DD6C59" w:rsidRPr="00C17B49" w:rsidRDefault="00DD6C59" w:rsidP="00DD6C59">
      <w:pPr>
        <w:pStyle w:val="ListParagraph"/>
        <w:numPr>
          <w:ilvl w:val="0"/>
          <w:numId w:val="12"/>
        </w:numPr>
        <w:rPr>
          <w:rFonts w:ascii="Mongolian Baiti" w:hAnsi="Mongolian Baiti" w:cs="Mongolian Baiti"/>
          <w:highlight w:val="yellow"/>
          <w:lang w:val="en-US"/>
        </w:rPr>
      </w:pPr>
      <w:r w:rsidRPr="00C17B49">
        <w:rPr>
          <w:rFonts w:ascii="Mongolian Baiti" w:hAnsi="Mongolian Baiti" w:cs="Mongolian Baiti"/>
          <w:highlight w:val="yellow"/>
          <w:lang w:val="en-US"/>
        </w:rPr>
        <w:t>TODO</w:t>
      </w:r>
    </w:p>
    <w:p w14:paraId="172BFC61" w14:textId="0EB68A0C" w:rsidR="00DD6C59" w:rsidRPr="00C17B49" w:rsidRDefault="00DD6C59"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BAB0970" w14:textId="77777777" w:rsidR="00C17B49" w:rsidRDefault="00C17E6E" w:rsidP="00C17B4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C17B4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77777777" w:rsidR="00C17B49" w:rsidRP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Now let’s continue:</w:t>
      </w: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5F9E2553" w:rsidR="00C17E6E" w:rsidRPr="00C17B49" w:rsidRDefault="00C17E6E" w:rsidP="00C17B49">
      <w:pPr>
        <w:pStyle w:val="ListParagraph"/>
        <w:rPr>
          <w:rFonts w:ascii="Mongolian Baiti" w:hAnsi="Mongolian Baiti" w:cs="Mongolian Baiti"/>
          <w:b/>
          <w:bCs/>
          <w:u w:val="single"/>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2363F792" w14:textId="77777777" w:rsidR="00C17B49" w:rsidRDefault="00000000" w:rsidP="00C17E6E">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r w:rsidR="00C17E6E" w:rsidRPr="00C17B4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00C17E6E" w:rsidRPr="00C17B4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4F2DD65E"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56BED6FC" w:rsidR="00DD6C59" w:rsidRPr="00CB6660" w:rsidRDefault="00DD6C59" w:rsidP="00CB6660">
      <w:pPr>
        <w:pStyle w:val="ListParagraph"/>
        <w:numPr>
          <w:ilvl w:val="0"/>
          <w:numId w:val="15"/>
        </w:numPr>
        <w:rPr>
          <w:rFonts w:ascii="Mongolian Baiti" w:hAnsi="Mongolian Baiti" w:cs="Mongolian Baiti"/>
          <w:highlight w:val="yellow"/>
          <w:lang w:val="en-US"/>
        </w:rPr>
      </w:pPr>
      <w:r w:rsidRPr="00CB6660">
        <w:rPr>
          <w:rFonts w:ascii="Mongolian Baiti" w:hAnsi="Mongolian Baiti" w:cs="Mongolian Baiti"/>
          <w:highlight w:val="yellow"/>
          <w:lang w:val="en-US"/>
        </w:rPr>
        <w:t>TODO</w:t>
      </w:r>
    </w:p>
    <w:p w14:paraId="1803C49B" w14:textId="77777777" w:rsidR="00DD6C59" w:rsidRPr="00C17B49" w:rsidRDefault="00DD6C59" w:rsidP="00DD6C59">
      <w:pPr>
        <w:rPr>
          <w:rFonts w:ascii="Mongolian Baiti" w:hAnsi="Mongolian Baiti" w:cs="Mongolian Baiti"/>
          <w:lang w:val="en-US"/>
        </w:rPr>
      </w:pPr>
    </w:p>
    <w:p w14:paraId="1F83DEEF" w14:textId="77777777" w:rsidR="00DD6C59" w:rsidRPr="00C17B49" w:rsidRDefault="00DD6C59" w:rsidP="00F16DD4">
      <w:pPr>
        <w:rPr>
          <w:rFonts w:ascii="Mongolian Baiti" w:hAnsi="Mongolian Baiti" w:cs="Mongolian Baiti"/>
          <w:lang w:val="en-US"/>
        </w:rPr>
      </w:pPr>
    </w:p>
    <w:sectPr w:rsidR="00DD6C59" w:rsidRPr="00C1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9"/>
  </w:num>
  <w:num w:numId="2" w16cid:durableId="662662385">
    <w:abstractNumId w:val="6"/>
  </w:num>
  <w:num w:numId="3" w16cid:durableId="181207972">
    <w:abstractNumId w:val="11"/>
  </w:num>
  <w:num w:numId="4" w16cid:durableId="1436243065">
    <w:abstractNumId w:val="13"/>
  </w:num>
  <w:num w:numId="5" w16cid:durableId="179467278">
    <w:abstractNumId w:val="0"/>
  </w:num>
  <w:num w:numId="6" w16cid:durableId="1859077451">
    <w:abstractNumId w:val="4"/>
  </w:num>
  <w:num w:numId="7" w16cid:durableId="392657770">
    <w:abstractNumId w:val="14"/>
  </w:num>
  <w:num w:numId="8" w16cid:durableId="2084522792">
    <w:abstractNumId w:val="2"/>
  </w:num>
  <w:num w:numId="9" w16cid:durableId="1023214917">
    <w:abstractNumId w:val="12"/>
  </w:num>
  <w:num w:numId="10" w16cid:durableId="1635410757">
    <w:abstractNumId w:val="1"/>
  </w:num>
  <w:num w:numId="11" w16cid:durableId="202138411">
    <w:abstractNumId w:val="8"/>
  </w:num>
  <w:num w:numId="12" w16cid:durableId="1510217980">
    <w:abstractNumId w:val="3"/>
  </w:num>
  <w:num w:numId="13" w16cid:durableId="278027543">
    <w:abstractNumId w:val="10"/>
  </w:num>
  <w:num w:numId="14" w16cid:durableId="713113391">
    <w:abstractNumId w:val="7"/>
  </w:num>
  <w:num w:numId="15" w16cid:durableId="496045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04EE8"/>
    <w:rsid w:val="00126906"/>
    <w:rsid w:val="001270FE"/>
    <w:rsid w:val="00251C00"/>
    <w:rsid w:val="003A1377"/>
    <w:rsid w:val="00412F84"/>
    <w:rsid w:val="0049578A"/>
    <w:rsid w:val="004B25B1"/>
    <w:rsid w:val="004C287F"/>
    <w:rsid w:val="004F7AEA"/>
    <w:rsid w:val="0052771B"/>
    <w:rsid w:val="005F3A57"/>
    <w:rsid w:val="006D5D52"/>
    <w:rsid w:val="00746D8C"/>
    <w:rsid w:val="008C372D"/>
    <w:rsid w:val="0091486E"/>
    <w:rsid w:val="00937806"/>
    <w:rsid w:val="00975490"/>
    <w:rsid w:val="00A8773F"/>
    <w:rsid w:val="00AA5C76"/>
    <w:rsid w:val="00AF4636"/>
    <w:rsid w:val="00BD10CA"/>
    <w:rsid w:val="00C02A9C"/>
    <w:rsid w:val="00C17B49"/>
    <w:rsid w:val="00C17E6E"/>
    <w:rsid w:val="00C55CBF"/>
    <w:rsid w:val="00CB6660"/>
    <w:rsid w:val="00CD2EB6"/>
    <w:rsid w:val="00DD6C59"/>
    <w:rsid w:val="00E0557F"/>
    <w:rsid w:val="00ED3B18"/>
    <w:rsid w:val="00F16DD4"/>
    <w:rsid w:val="00F8309B"/>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20</cp:revision>
  <dcterms:created xsi:type="dcterms:W3CDTF">2023-01-13T15:24:00Z</dcterms:created>
  <dcterms:modified xsi:type="dcterms:W3CDTF">2023-01-16T20:41:00Z</dcterms:modified>
</cp:coreProperties>
</file>