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95E8A" w14:textId="08B2FD91" w:rsidR="00050E5D" w:rsidRDefault="00077AE1" w:rsidP="00B51B1A">
      <w:pPr>
        <w:spacing w:after="0"/>
        <w:jc w:val="center"/>
        <w:rPr>
          <w:lang w:val="en-US"/>
        </w:rPr>
      </w:pPr>
      <w:r>
        <w:rPr>
          <w:b/>
          <w:bCs/>
          <w:noProof/>
          <w:color w:val="C00000"/>
          <w:lang w:val="en-US"/>
        </w:rPr>
        <w:drawing>
          <wp:anchor distT="0" distB="0" distL="114300" distR="114300" simplePos="0" relativeHeight="251658240" behindDoc="0" locked="0" layoutInCell="1" allowOverlap="1" wp14:anchorId="5B4F3CA8" wp14:editId="53749236">
            <wp:simplePos x="0" y="0"/>
            <wp:positionH relativeFrom="column">
              <wp:posOffset>1057276</wp:posOffset>
            </wp:positionH>
            <wp:positionV relativeFrom="paragraph">
              <wp:posOffset>0</wp:posOffset>
            </wp:positionV>
            <wp:extent cx="762000" cy="759381"/>
            <wp:effectExtent l="0" t="0" r="0" b="317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567" cy="7619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0E5D">
        <w:rPr>
          <w:lang w:val="en-US"/>
        </w:rPr>
        <w:t>Republic of the Philippines</w:t>
      </w:r>
    </w:p>
    <w:p w14:paraId="3C9C99E4" w14:textId="3B2E2292" w:rsidR="00050E5D" w:rsidRDefault="00050E5D" w:rsidP="00050E5D">
      <w:pPr>
        <w:spacing w:after="0"/>
        <w:ind w:firstLine="180"/>
        <w:jc w:val="center"/>
        <w:rPr>
          <w:lang w:val="en-US"/>
        </w:rPr>
      </w:pPr>
      <w:r>
        <w:rPr>
          <w:lang w:val="en-US"/>
        </w:rPr>
        <w:t>Province of Leyte</w:t>
      </w:r>
    </w:p>
    <w:p w14:paraId="5EC89DC9" w14:textId="0268C750" w:rsidR="00050E5D" w:rsidRPr="008062DC" w:rsidRDefault="00050E5D" w:rsidP="00050E5D">
      <w:pPr>
        <w:spacing w:after="0"/>
        <w:ind w:firstLine="180"/>
        <w:jc w:val="center"/>
        <w:rPr>
          <w:b/>
          <w:bCs/>
          <w:lang w:val="en-US"/>
        </w:rPr>
      </w:pPr>
      <w:r w:rsidRPr="008062DC">
        <w:rPr>
          <w:b/>
          <w:bCs/>
          <w:lang w:val="en-US"/>
        </w:rPr>
        <w:t>Municipality of Tanauan</w:t>
      </w:r>
    </w:p>
    <w:p w14:paraId="515A1FAE" w14:textId="1D81C22F" w:rsidR="00050E5D" w:rsidRDefault="00050E5D" w:rsidP="00050E5D">
      <w:pPr>
        <w:spacing w:after="0"/>
        <w:ind w:firstLine="180"/>
        <w:jc w:val="center"/>
        <w:rPr>
          <w:b/>
          <w:bCs/>
          <w:lang w:val="en-US"/>
        </w:rPr>
      </w:pPr>
      <w:r w:rsidRPr="00B51B1A">
        <w:rPr>
          <w:b/>
          <w:bCs/>
          <w:color w:val="C00000"/>
          <w:lang w:val="en-US"/>
        </w:rPr>
        <w:t>MUNICIPAL HEALTH OFFICE</w:t>
      </w:r>
    </w:p>
    <w:p w14:paraId="52FB1B75" w14:textId="3C488B87" w:rsidR="00D54485" w:rsidRDefault="00D54485" w:rsidP="00D54485">
      <w:pPr>
        <w:spacing w:after="0"/>
        <w:ind w:firstLine="180"/>
        <w:rPr>
          <w:b/>
          <w:bCs/>
          <w:lang w:val="en-US"/>
        </w:rPr>
      </w:pPr>
    </w:p>
    <w:p w14:paraId="1BF4B9C0" w14:textId="722B5F3F" w:rsidR="00D54485" w:rsidRPr="00BF520E" w:rsidRDefault="00D54485" w:rsidP="00BF520E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D54485">
        <w:rPr>
          <w:rFonts w:ascii="Arial" w:hAnsi="Arial" w:cs="Arial"/>
          <w:b/>
          <w:bCs/>
          <w:sz w:val="24"/>
          <w:szCs w:val="24"/>
          <w:lang w:val="en-US"/>
        </w:rPr>
        <w:t>Our Mandate</w:t>
      </w:r>
      <w:r w:rsidR="00BF520E">
        <w:rPr>
          <w:rFonts w:ascii="Arial" w:hAnsi="Arial" w:cs="Arial"/>
          <w:b/>
          <w:bCs/>
          <w:sz w:val="24"/>
          <w:szCs w:val="24"/>
          <w:lang w:val="en-US"/>
        </w:rPr>
        <w:t xml:space="preserve">: </w:t>
      </w:r>
      <w:r w:rsidRPr="00BF520E">
        <w:rPr>
          <w:rFonts w:ascii="Arial" w:hAnsi="Arial" w:cs="Arial"/>
          <w:sz w:val="24"/>
          <w:szCs w:val="24"/>
          <w:lang w:val="en-US"/>
        </w:rPr>
        <w:t xml:space="preserve">To serve services with utmost accountability, responsibility and integrity to </w:t>
      </w:r>
      <w:r w:rsidR="00BF520E" w:rsidRPr="00BF520E">
        <w:rPr>
          <w:rFonts w:ascii="Arial" w:hAnsi="Arial" w:cs="Arial"/>
          <w:sz w:val="24"/>
          <w:szCs w:val="24"/>
          <w:lang w:val="en-US"/>
        </w:rPr>
        <w:t>build people</w:t>
      </w:r>
      <w:r w:rsidRPr="00BF520E">
        <w:rPr>
          <w:rFonts w:ascii="Arial" w:hAnsi="Arial" w:cs="Arial"/>
          <w:sz w:val="24"/>
          <w:szCs w:val="24"/>
          <w:lang w:val="en-US"/>
        </w:rPr>
        <w:t>-centered governance</w:t>
      </w:r>
      <w:r w:rsidR="00BF520E" w:rsidRPr="00BF520E">
        <w:rPr>
          <w:rFonts w:ascii="Arial" w:hAnsi="Arial" w:cs="Arial"/>
          <w:sz w:val="24"/>
          <w:szCs w:val="24"/>
          <w:lang w:val="en-US"/>
        </w:rPr>
        <w:t xml:space="preserve">, strict adherence to service </w:t>
      </w:r>
      <w:proofErr w:type="gramStart"/>
      <w:r w:rsidR="00BF520E" w:rsidRPr="00BF520E">
        <w:rPr>
          <w:rFonts w:ascii="Arial" w:hAnsi="Arial" w:cs="Arial"/>
          <w:sz w:val="24"/>
          <w:szCs w:val="24"/>
          <w:lang w:val="en-US"/>
        </w:rPr>
        <w:t>standards  and</w:t>
      </w:r>
      <w:proofErr w:type="gramEnd"/>
      <w:r w:rsidR="00BF520E" w:rsidRPr="00BF520E">
        <w:rPr>
          <w:rFonts w:ascii="Arial" w:hAnsi="Arial" w:cs="Arial"/>
          <w:sz w:val="24"/>
          <w:szCs w:val="24"/>
          <w:lang w:val="en-US"/>
        </w:rPr>
        <w:t xml:space="preserve"> exhibit firm decision and action in achieving the vision for development and fulfilling the mission for thriving  community. </w:t>
      </w:r>
    </w:p>
    <w:p w14:paraId="2FA53CEA" w14:textId="195DCA06" w:rsidR="00BF520E" w:rsidRDefault="00BF520E" w:rsidP="00BF520E">
      <w:pPr>
        <w:spacing w:after="0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3E1C08B2" w14:textId="77034415" w:rsidR="00BF520E" w:rsidRDefault="00BF520E" w:rsidP="00BF520E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 xml:space="preserve">Our Vision: </w:t>
      </w:r>
      <w:r w:rsidRPr="00BF520E">
        <w:rPr>
          <w:rFonts w:ascii="Arial" w:hAnsi="Arial" w:cs="Arial"/>
          <w:sz w:val="24"/>
          <w:szCs w:val="24"/>
          <w:lang w:val="en-US"/>
        </w:rPr>
        <w:t>A most delightful living community in Eastern Visayas of humane, vigilant, dynamic, empowered men and women in a healthy and well-protected environment, with diversified and competitive economy having a first rate and safe infrastructure s under a responsive, supportive, transparent, participative and pro-active leadership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5357DFAD" w14:textId="6D2CC809" w:rsidR="00BF520E" w:rsidRDefault="00BF520E" w:rsidP="00BF520E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</w:p>
    <w:p w14:paraId="6A02F974" w14:textId="301A26DB" w:rsidR="00BF520E" w:rsidRPr="00BF520E" w:rsidRDefault="00BF520E" w:rsidP="00BF520E">
      <w:pPr>
        <w:spacing w:after="0"/>
        <w:jc w:val="both"/>
        <w:rPr>
          <w:rFonts w:ascii="Arial" w:hAnsi="Arial" w:cs="Arial"/>
          <w:sz w:val="24"/>
          <w:szCs w:val="24"/>
          <w:lang w:val="en-US"/>
        </w:rPr>
      </w:pPr>
      <w:r w:rsidRPr="00BF520E">
        <w:rPr>
          <w:rFonts w:ascii="Arial" w:hAnsi="Arial" w:cs="Arial"/>
          <w:b/>
          <w:bCs/>
          <w:sz w:val="24"/>
          <w:szCs w:val="24"/>
          <w:lang w:val="en-US"/>
        </w:rPr>
        <w:t>Our Mission:</w:t>
      </w:r>
      <w:r>
        <w:rPr>
          <w:rFonts w:ascii="Arial" w:hAnsi="Arial" w:cs="Arial"/>
          <w:sz w:val="24"/>
          <w:szCs w:val="24"/>
          <w:lang w:val="en-US"/>
        </w:rPr>
        <w:t xml:space="preserve"> The Municipal Government of Tanauan shall take the lead in the integration and implementation of programs/Projects and activities, promote strong multi-sectoral level partnerships and mobilize resources through a strong political will and unity of purpose. </w:t>
      </w:r>
    </w:p>
    <w:p w14:paraId="42EEEDC7" w14:textId="77777777" w:rsidR="00BF520E" w:rsidRPr="00BF520E" w:rsidRDefault="00BF520E" w:rsidP="00BF520E">
      <w:pPr>
        <w:spacing w:after="0"/>
        <w:ind w:firstLine="180"/>
        <w:jc w:val="both"/>
        <w:rPr>
          <w:rFonts w:ascii="Arial" w:hAnsi="Arial" w:cs="Arial"/>
          <w:sz w:val="24"/>
          <w:szCs w:val="24"/>
          <w:lang w:val="en-US"/>
        </w:rPr>
      </w:pPr>
    </w:p>
    <w:p w14:paraId="16A11252" w14:textId="77777777" w:rsidR="00D54485" w:rsidRDefault="00D54485" w:rsidP="00BF520E">
      <w:pPr>
        <w:spacing w:after="0"/>
        <w:rPr>
          <w:b/>
          <w:bCs/>
          <w:lang w:val="en-US"/>
        </w:rPr>
      </w:pPr>
    </w:p>
    <w:p w14:paraId="2643C566" w14:textId="1C903D1F" w:rsidR="00BE340B" w:rsidRDefault="00BE340B" w:rsidP="00050E5D">
      <w:pPr>
        <w:spacing w:after="0"/>
        <w:ind w:firstLine="18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SERVICES OFFERED</w:t>
      </w:r>
    </w:p>
    <w:p w14:paraId="3D255D64" w14:textId="06B69A22" w:rsidR="00B51B1A" w:rsidRPr="00C10E15" w:rsidRDefault="00B51B1A" w:rsidP="00050E5D">
      <w:pPr>
        <w:spacing w:after="0"/>
        <w:ind w:firstLine="180"/>
        <w:jc w:val="center"/>
        <w:rPr>
          <w:b/>
          <w:bCs/>
          <w:lang w:val="en-US"/>
        </w:rPr>
      </w:pPr>
      <w:r>
        <w:rPr>
          <w:b/>
          <w:bCs/>
          <w:lang w:val="en-US"/>
        </w:rPr>
        <w:t>Citizens Charter</w:t>
      </w:r>
    </w:p>
    <w:p w14:paraId="097E3320" w14:textId="77777777" w:rsidR="00050E5D" w:rsidRDefault="00050E5D" w:rsidP="00050E5D">
      <w:pPr>
        <w:spacing w:after="0"/>
        <w:jc w:val="center"/>
        <w:rPr>
          <w:lang w:val="en-US"/>
        </w:rPr>
      </w:pPr>
    </w:p>
    <w:p w14:paraId="5A930EF2" w14:textId="5A9DBB72" w:rsidR="00050E5D" w:rsidRPr="00077AE1" w:rsidRDefault="00050E5D" w:rsidP="00077AE1">
      <w:pPr>
        <w:pStyle w:val="ListParagraph"/>
        <w:numPr>
          <w:ilvl w:val="0"/>
          <w:numId w:val="1"/>
        </w:numPr>
        <w:spacing w:after="0"/>
        <w:rPr>
          <w:b/>
          <w:bCs/>
          <w:szCs w:val="28"/>
          <w:lang w:val="en-US"/>
        </w:rPr>
      </w:pPr>
      <w:r w:rsidRPr="00B51B1A">
        <w:rPr>
          <w:b/>
          <w:bCs/>
          <w:szCs w:val="28"/>
          <w:lang w:val="en-US"/>
        </w:rPr>
        <w:t>ISSUANCE OF SANITARY PERMIT</w:t>
      </w:r>
    </w:p>
    <w:tbl>
      <w:tblPr>
        <w:tblStyle w:val="TableGrid"/>
        <w:tblW w:w="9720" w:type="dxa"/>
        <w:tblInd w:w="355" w:type="dxa"/>
        <w:tblLook w:val="04A0" w:firstRow="1" w:lastRow="0" w:firstColumn="1" w:lastColumn="0" w:noHBand="0" w:noVBand="1"/>
      </w:tblPr>
      <w:tblGrid>
        <w:gridCol w:w="2250"/>
        <w:gridCol w:w="2430"/>
        <w:gridCol w:w="1440"/>
        <w:gridCol w:w="1313"/>
        <w:gridCol w:w="2287"/>
      </w:tblGrid>
      <w:tr w:rsidR="00050E5D" w14:paraId="40998CE2" w14:textId="77777777" w:rsidTr="00BF520E">
        <w:tc>
          <w:tcPr>
            <w:tcW w:w="2250" w:type="dxa"/>
          </w:tcPr>
          <w:p w14:paraId="68E91874" w14:textId="0D06DBA9" w:rsidR="00050E5D" w:rsidRDefault="00B51B1A" w:rsidP="00050E5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CLIENT STEPS</w:t>
            </w:r>
          </w:p>
        </w:tc>
        <w:tc>
          <w:tcPr>
            <w:tcW w:w="2430" w:type="dxa"/>
          </w:tcPr>
          <w:p w14:paraId="515C05E3" w14:textId="40C362F6" w:rsidR="00050E5D" w:rsidRDefault="00B51B1A" w:rsidP="00050E5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AGENCY ACTIONS</w:t>
            </w:r>
          </w:p>
        </w:tc>
        <w:tc>
          <w:tcPr>
            <w:tcW w:w="1440" w:type="dxa"/>
          </w:tcPr>
          <w:p w14:paraId="525AB6F2" w14:textId="3C38BE71" w:rsidR="00050E5D" w:rsidRDefault="00B51B1A" w:rsidP="00050E5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DOCUMENTS</w:t>
            </w:r>
          </w:p>
        </w:tc>
        <w:tc>
          <w:tcPr>
            <w:tcW w:w="1313" w:type="dxa"/>
          </w:tcPr>
          <w:p w14:paraId="7D2947D0" w14:textId="7B6FBA9B" w:rsidR="00050E5D" w:rsidRDefault="00B51B1A" w:rsidP="00050E5D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FEES TO</w:t>
            </w:r>
            <w:r>
              <w:rPr>
                <w:rFonts w:ascii="Arial" w:hAnsi="Arial"/>
                <w:b/>
                <w:sz w:val="17"/>
              </w:rPr>
              <w:br/>
              <w:t>BE PAID</w:t>
            </w:r>
          </w:p>
        </w:tc>
        <w:tc>
          <w:tcPr>
            <w:tcW w:w="2287" w:type="dxa"/>
          </w:tcPr>
          <w:p w14:paraId="33B4F7F7" w14:textId="3FCDC7D7" w:rsidR="00050E5D" w:rsidRPr="00B51B1A" w:rsidRDefault="00B51B1A" w:rsidP="00050E5D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PERSON RESPONSIBLE</w:t>
            </w:r>
          </w:p>
        </w:tc>
      </w:tr>
      <w:tr w:rsidR="00B51B1A" w:rsidRPr="00C20743" w14:paraId="61FE7668" w14:textId="77777777" w:rsidTr="00BF520E">
        <w:tc>
          <w:tcPr>
            <w:tcW w:w="2250" w:type="dxa"/>
          </w:tcPr>
          <w:p w14:paraId="5DBE7EE2" w14:textId="66A48AA2" w:rsidR="00B51B1A" w:rsidRPr="00B51B1A" w:rsidRDefault="00B51B1A" w:rsidP="00B51B1A">
            <w:pPr>
              <w:rPr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>1. Secure and fill out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the Business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Permit Application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Form completely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and attach the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needed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requirements</w:t>
            </w:r>
          </w:p>
        </w:tc>
        <w:tc>
          <w:tcPr>
            <w:tcW w:w="2430" w:type="dxa"/>
          </w:tcPr>
          <w:p w14:paraId="70169A90" w14:textId="0EE69EE2" w:rsidR="00B51B1A" w:rsidRPr="00B51B1A" w:rsidRDefault="00B51B1A" w:rsidP="00B51B1A">
            <w:pPr>
              <w:rPr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>Checking and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validation of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documents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presented</w:t>
            </w:r>
          </w:p>
        </w:tc>
        <w:tc>
          <w:tcPr>
            <w:tcW w:w="1440" w:type="dxa"/>
            <w:vAlign w:val="center"/>
          </w:tcPr>
          <w:p w14:paraId="2E3466D2" w14:textId="29164421" w:rsidR="00B51B1A" w:rsidRPr="00B51B1A" w:rsidRDefault="00B51B1A" w:rsidP="00B51B1A">
            <w:pPr>
              <w:rPr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>Accomplished Business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Permit Application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Form</w:t>
            </w:r>
          </w:p>
        </w:tc>
        <w:tc>
          <w:tcPr>
            <w:tcW w:w="1313" w:type="dxa"/>
          </w:tcPr>
          <w:p w14:paraId="2B595E55" w14:textId="77777777" w:rsidR="00B51B1A" w:rsidRPr="00B51B1A" w:rsidRDefault="00B51B1A" w:rsidP="00B51B1A">
            <w:pPr>
              <w:jc w:val="center"/>
              <w:rPr>
                <w:lang w:val="en-US"/>
              </w:rPr>
            </w:pPr>
          </w:p>
        </w:tc>
        <w:tc>
          <w:tcPr>
            <w:tcW w:w="2287" w:type="dxa"/>
          </w:tcPr>
          <w:p w14:paraId="1E84A6C4" w14:textId="0A4D726F" w:rsidR="00B51B1A" w:rsidRPr="00B51B1A" w:rsidRDefault="00B51B1A" w:rsidP="00B51B1A">
            <w:pPr>
              <w:rPr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 xml:space="preserve">Victorino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Salubon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, Elmer Ripalda, Jennifer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Artogue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 </w:t>
            </w:r>
          </w:p>
        </w:tc>
      </w:tr>
      <w:tr w:rsidR="00B51B1A" w:rsidRPr="00B51B1A" w14:paraId="3F6BD63C" w14:textId="77777777" w:rsidTr="00BF520E">
        <w:tc>
          <w:tcPr>
            <w:tcW w:w="2250" w:type="dxa"/>
          </w:tcPr>
          <w:p w14:paraId="7A115F60" w14:textId="77777777" w:rsidR="00B51B1A" w:rsidRPr="00B51B1A" w:rsidRDefault="00B51B1A" w:rsidP="00B51B1A">
            <w:pPr>
              <w:rPr>
                <w:lang w:val="en-US"/>
              </w:rPr>
            </w:pPr>
          </w:p>
        </w:tc>
        <w:tc>
          <w:tcPr>
            <w:tcW w:w="2430" w:type="dxa"/>
          </w:tcPr>
          <w:p w14:paraId="0784DFC9" w14:textId="00D417F4" w:rsidR="00B51B1A" w:rsidRPr="00B51B1A" w:rsidRDefault="00B51B1A" w:rsidP="00BF520E">
            <w:pPr>
              <w:rPr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>If documents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presented are in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order, Sanitary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Permit for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signature of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Municipal Health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Officer (MHO)</w:t>
            </w:r>
          </w:p>
        </w:tc>
        <w:tc>
          <w:tcPr>
            <w:tcW w:w="1440" w:type="dxa"/>
          </w:tcPr>
          <w:p w14:paraId="0F89E9E1" w14:textId="77777777" w:rsidR="00B51B1A" w:rsidRPr="00B51B1A" w:rsidRDefault="00B51B1A" w:rsidP="00B51B1A">
            <w:pPr>
              <w:rPr>
                <w:lang w:val="en-US"/>
              </w:rPr>
            </w:pPr>
          </w:p>
        </w:tc>
        <w:tc>
          <w:tcPr>
            <w:tcW w:w="1313" w:type="dxa"/>
          </w:tcPr>
          <w:p w14:paraId="38DE17A2" w14:textId="77777777" w:rsidR="00B51B1A" w:rsidRPr="00B51B1A" w:rsidRDefault="00B51B1A" w:rsidP="00B51B1A">
            <w:pPr>
              <w:jc w:val="center"/>
              <w:rPr>
                <w:lang w:val="en-US"/>
              </w:rPr>
            </w:pPr>
          </w:p>
        </w:tc>
        <w:tc>
          <w:tcPr>
            <w:tcW w:w="2287" w:type="dxa"/>
          </w:tcPr>
          <w:p w14:paraId="3B3D72DA" w14:textId="5D2F38F5" w:rsidR="00B51B1A" w:rsidRPr="00B51B1A" w:rsidRDefault="00B51B1A" w:rsidP="00B51B1A">
            <w:pPr>
              <w:rPr>
                <w:lang w:val="en-US"/>
              </w:rPr>
            </w:pPr>
            <w:r>
              <w:rPr>
                <w:rFonts w:ascii="Arial" w:hAnsi="Arial"/>
                <w:sz w:val="17"/>
                <w:lang w:val="en-US"/>
              </w:rPr>
              <w:t>Dr. Arlene V. Santo</w:t>
            </w:r>
          </w:p>
        </w:tc>
      </w:tr>
      <w:tr w:rsidR="00B51B1A" w:rsidRPr="00C20743" w14:paraId="476D3D00" w14:textId="77777777" w:rsidTr="00BF520E">
        <w:tc>
          <w:tcPr>
            <w:tcW w:w="2250" w:type="dxa"/>
          </w:tcPr>
          <w:p w14:paraId="270688C0" w14:textId="0EF4F4D1" w:rsidR="00B51B1A" w:rsidRPr="00B51B1A" w:rsidRDefault="00B51B1A" w:rsidP="00B51B1A">
            <w:pPr>
              <w:rPr>
                <w:lang w:val="en-US"/>
              </w:rPr>
            </w:pPr>
            <w:r>
              <w:rPr>
                <w:rFonts w:ascii="Arial" w:hAnsi="Arial"/>
                <w:sz w:val="17"/>
              </w:rPr>
              <w:t xml:space="preserve">3. </w:t>
            </w:r>
            <w:proofErr w:type="spellStart"/>
            <w:r>
              <w:rPr>
                <w:rFonts w:ascii="Arial" w:hAnsi="Arial"/>
                <w:sz w:val="17"/>
              </w:rPr>
              <w:t>Receive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the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signed</w:t>
            </w:r>
            <w:proofErr w:type="spellEnd"/>
            <w:r>
              <w:rPr>
                <w:rFonts w:ascii="Arial" w:hAnsi="Arial"/>
                <w:sz w:val="17"/>
              </w:rPr>
              <w:br/>
            </w:r>
            <w:proofErr w:type="spellStart"/>
            <w:r>
              <w:rPr>
                <w:rFonts w:ascii="Arial" w:hAnsi="Arial"/>
                <w:sz w:val="17"/>
              </w:rPr>
              <w:t>document</w:t>
            </w:r>
            <w:proofErr w:type="spellEnd"/>
          </w:p>
        </w:tc>
        <w:tc>
          <w:tcPr>
            <w:tcW w:w="2430" w:type="dxa"/>
          </w:tcPr>
          <w:p w14:paraId="40B8F622" w14:textId="33E625E5" w:rsidR="00B51B1A" w:rsidRPr="00B51B1A" w:rsidRDefault="00B51B1A" w:rsidP="00B51B1A">
            <w:pPr>
              <w:rPr>
                <w:lang w:val="en-US"/>
              </w:rPr>
            </w:pPr>
            <w:proofErr w:type="spellStart"/>
            <w:r>
              <w:rPr>
                <w:rFonts w:ascii="Arial" w:hAnsi="Arial"/>
                <w:sz w:val="17"/>
              </w:rPr>
              <w:t>Release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the</w:t>
            </w:r>
            <w:proofErr w:type="spellEnd"/>
            <w:r>
              <w:rPr>
                <w:rFonts w:ascii="Arial" w:hAnsi="Arial"/>
                <w:sz w:val="17"/>
              </w:rPr>
              <w:t xml:space="preserve"> </w:t>
            </w:r>
            <w:proofErr w:type="spellStart"/>
            <w:r>
              <w:rPr>
                <w:rFonts w:ascii="Arial" w:hAnsi="Arial"/>
                <w:sz w:val="17"/>
              </w:rPr>
              <w:t>signed</w:t>
            </w:r>
            <w:proofErr w:type="spellEnd"/>
            <w:r>
              <w:rPr>
                <w:rFonts w:ascii="Arial" w:hAnsi="Arial"/>
                <w:sz w:val="17"/>
              </w:rPr>
              <w:br/>
            </w:r>
            <w:proofErr w:type="spellStart"/>
            <w:r>
              <w:rPr>
                <w:rFonts w:ascii="Arial" w:hAnsi="Arial"/>
                <w:sz w:val="17"/>
              </w:rPr>
              <w:t>document</w:t>
            </w:r>
            <w:proofErr w:type="spellEnd"/>
          </w:p>
        </w:tc>
        <w:tc>
          <w:tcPr>
            <w:tcW w:w="1440" w:type="dxa"/>
          </w:tcPr>
          <w:p w14:paraId="12C73BAA" w14:textId="77777777" w:rsidR="00B51B1A" w:rsidRPr="00B51B1A" w:rsidRDefault="00B51B1A" w:rsidP="00B51B1A">
            <w:pPr>
              <w:rPr>
                <w:lang w:val="en-US"/>
              </w:rPr>
            </w:pPr>
          </w:p>
        </w:tc>
        <w:tc>
          <w:tcPr>
            <w:tcW w:w="1313" w:type="dxa"/>
          </w:tcPr>
          <w:p w14:paraId="00489CEA" w14:textId="77777777" w:rsidR="00B51B1A" w:rsidRPr="00B51B1A" w:rsidRDefault="00B51B1A" w:rsidP="00B51B1A">
            <w:pPr>
              <w:rPr>
                <w:lang w:val="en-US"/>
              </w:rPr>
            </w:pPr>
          </w:p>
        </w:tc>
        <w:tc>
          <w:tcPr>
            <w:tcW w:w="2287" w:type="dxa"/>
          </w:tcPr>
          <w:p w14:paraId="7CB85A4D" w14:textId="71106B31" w:rsidR="00B51B1A" w:rsidRPr="00B51B1A" w:rsidRDefault="00B51B1A" w:rsidP="00B51B1A">
            <w:pPr>
              <w:rPr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 xml:space="preserve">Victorino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Salubon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, Elmer Ripalda, Jennifer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Artogue</w:t>
            </w:r>
            <w:proofErr w:type="spellEnd"/>
          </w:p>
        </w:tc>
      </w:tr>
    </w:tbl>
    <w:p w14:paraId="47A1A8FA" w14:textId="1FDC6A7F" w:rsidR="00B51B1A" w:rsidRDefault="00B51B1A" w:rsidP="00B51B1A">
      <w:pPr>
        <w:spacing w:after="0"/>
        <w:rPr>
          <w:lang w:val="en-US"/>
        </w:rPr>
      </w:pPr>
    </w:p>
    <w:p w14:paraId="65EE3E49" w14:textId="0B9F6892" w:rsidR="00B51B1A" w:rsidRPr="00B51B1A" w:rsidRDefault="00B51B1A" w:rsidP="00B51B1A">
      <w:pPr>
        <w:pStyle w:val="ListParagraph"/>
        <w:numPr>
          <w:ilvl w:val="0"/>
          <w:numId w:val="1"/>
        </w:numPr>
        <w:spacing w:after="0"/>
        <w:rPr>
          <w:b/>
          <w:bCs/>
          <w:lang w:val="en-US"/>
        </w:rPr>
      </w:pPr>
      <w:r w:rsidRPr="00B51B1A">
        <w:rPr>
          <w:b/>
          <w:bCs/>
          <w:lang w:val="en-US"/>
        </w:rPr>
        <w:t>LABORATORY SERVICES</w:t>
      </w:r>
    </w:p>
    <w:p w14:paraId="7D7B6DD2" w14:textId="2FA11754" w:rsidR="00B51B1A" w:rsidRDefault="00B51B1A" w:rsidP="00B51B1A">
      <w:pPr>
        <w:spacing w:after="0"/>
        <w:rPr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250"/>
        <w:gridCol w:w="2070"/>
        <w:gridCol w:w="1800"/>
        <w:gridCol w:w="1350"/>
        <w:gridCol w:w="1948"/>
      </w:tblGrid>
      <w:tr w:rsidR="00002491" w14:paraId="56F15962" w14:textId="77777777" w:rsidTr="00D404BC">
        <w:tc>
          <w:tcPr>
            <w:tcW w:w="2250" w:type="dxa"/>
          </w:tcPr>
          <w:p w14:paraId="36CFEF56" w14:textId="77777777" w:rsidR="00B51B1A" w:rsidRDefault="00B51B1A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CLIENT STEPS</w:t>
            </w:r>
          </w:p>
        </w:tc>
        <w:tc>
          <w:tcPr>
            <w:tcW w:w="2070" w:type="dxa"/>
          </w:tcPr>
          <w:p w14:paraId="621D769B" w14:textId="77777777" w:rsidR="00B51B1A" w:rsidRDefault="00B51B1A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AGENCY ACTIONS</w:t>
            </w:r>
          </w:p>
        </w:tc>
        <w:tc>
          <w:tcPr>
            <w:tcW w:w="1800" w:type="dxa"/>
          </w:tcPr>
          <w:p w14:paraId="1F5BF346" w14:textId="77777777" w:rsidR="00B51B1A" w:rsidRDefault="00B51B1A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DOCUMENTS</w:t>
            </w:r>
          </w:p>
        </w:tc>
        <w:tc>
          <w:tcPr>
            <w:tcW w:w="1313" w:type="dxa"/>
          </w:tcPr>
          <w:p w14:paraId="25908B8A" w14:textId="44A7154C" w:rsidR="00B51B1A" w:rsidRPr="00002491" w:rsidRDefault="00002491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PROCESSING TIME</w:t>
            </w:r>
          </w:p>
        </w:tc>
        <w:tc>
          <w:tcPr>
            <w:tcW w:w="1948" w:type="dxa"/>
          </w:tcPr>
          <w:p w14:paraId="3545EF12" w14:textId="77777777" w:rsidR="00B51B1A" w:rsidRPr="00B51B1A" w:rsidRDefault="00B51B1A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PERSON RESPONSIBLE</w:t>
            </w:r>
          </w:p>
        </w:tc>
      </w:tr>
      <w:tr w:rsidR="00002491" w:rsidRPr="00B51B1A" w14:paraId="29CD1C5D" w14:textId="77777777" w:rsidTr="00D404BC">
        <w:tc>
          <w:tcPr>
            <w:tcW w:w="2250" w:type="dxa"/>
          </w:tcPr>
          <w:p w14:paraId="03FEE843" w14:textId="111F093D" w:rsidR="00B51B1A" w:rsidRPr="00B51B1A" w:rsidRDefault="00B51B1A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 w:rsidRPr="00B51B1A">
              <w:rPr>
                <w:rFonts w:ascii="Arial" w:hAnsi="Arial" w:cs="Arial"/>
                <w:sz w:val="17"/>
                <w:szCs w:val="17"/>
                <w:lang w:val="en-US"/>
              </w:rPr>
              <w:t>1. Client to secure laboratory Request Form then present it to the Laboratory</w:t>
            </w:r>
          </w:p>
        </w:tc>
        <w:tc>
          <w:tcPr>
            <w:tcW w:w="2070" w:type="dxa"/>
          </w:tcPr>
          <w:p w14:paraId="6520F5C7" w14:textId="03F1627E" w:rsidR="00B51B1A" w:rsidRPr="00B51B1A" w:rsidRDefault="00B51B1A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Get the client complete information data</w:t>
            </w:r>
          </w:p>
        </w:tc>
        <w:tc>
          <w:tcPr>
            <w:tcW w:w="1800" w:type="dxa"/>
            <w:vAlign w:val="center"/>
          </w:tcPr>
          <w:p w14:paraId="4D5A4BDA" w14:textId="2DCCD246" w:rsidR="00B51B1A" w:rsidRDefault="00BF520E" w:rsidP="0000249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  <w:proofErr w:type="spellStart"/>
            <w:r w:rsidRPr="00002491">
              <w:rPr>
                <w:rFonts w:ascii="Arial" w:hAnsi="Arial" w:cs="Arial"/>
                <w:sz w:val="17"/>
                <w:szCs w:val="17"/>
                <w:lang w:val="en-US"/>
              </w:rPr>
              <w:t>Philhealth</w:t>
            </w:r>
            <w:proofErr w:type="spellEnd"/>
            <w:r w:rsidR="00002491" w:rsidRPr="00002491">
              <w:rPr>
                <w:rFonts w:ascii="Arial" w:hAnsi="Arial" w:cs="Arial"/>
                <w:sz w:val="17"/>
                <w:szCs w:val="17"/>
                <w:lang w:val="en-US"/>
              </w:rPr>
              <w:t xml:space="preserve"> Number</w:t>
            </w:r>
          </w:p>
          <w:p w14:paraId="4799AB5F" w14:textId="77777777" w:rsidR="00002491" w:rsidRDefault="00002491" w:rsidP="0000249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4Ps or </w:t>
            </w:r>
            <w:proofErr w:type="gramStart"/>
            <w:r>
              <w:rPr>
                <w:rFonts w:ascii="Arial" w:hAnsi="Arial" w:cs="Arial"/>
                <w:sz w:val="17"/>
                <w:szCs w:val="17"/>
                <w:lang w:val="en-US"/>
              </w:rPr>
              <w:t>MCCT  ID</w:t>
            </w:r>
            <w:proofErr w:type="gramEnd"/>
          </w:p>
          <w:p w14:paraId="3C81D046" w14:textId="44529DE3" w:rsidR="00002491" w:rsidRPr="00002491" w:rsidRDefault="00002491" w:rsidP="00002491">
            <w:pPr>
              <w:pStyle w:val="ListParagraph"/>
              <w:numPr>
                <w:ilvl w:val="0"/>
                <w:numId w:val="5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Certificate of Emergency</w:t>
            </w:r>
          </w:p>
        </w:tc>
        <w:tc>
          <w:tcPr>
            <w:tcW w:w="1313" w:type="dxa"/>
          </w:tcPr>
          <w:p w14:paraId="5B1FE65E" w14:textId="075AA3A2" w:rsidR="00B51B1A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5-10 MINUTES</w:t>
            </w:r>
          </w:p>
        </w:tc>
        <w:tc>
          <w:tcPr>
            <w:tcW w:w="1948" w:type="dxa"/>
          </w:tcPr>
          <w:p w14:paraId="71D5954A" w14:textId="26694E5C" w:rsidR="00B51B1A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Andrew Nathaniel F. Mercado</w:t>
            </w:r>
          </w:p>
        </w:tc>
      </w:tr>
      <w:tr w:rsidR="00002491" w:rsidRPr="00B51B1A" w14:paraId="0E45EC28" w14:textId="77777777" w:rsidTr="00D404BC">
        <w:tc>
          <w:tcPr>
            <w:tcW w:w="2250" w:type="dxa"/>
          </w:tcPr>
          <w:p w14:paraId="3CC5E597" w14:textId="683B42D4" w:rsidR="00B51B1A" w:rsidRPr="00002491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2</w:t>
            </w:r>
            <w:r w:rsidRPr="00B51B1A">
              <w:rPr>
                <w:rFonts w:ascii="Arial" w:hAnsi="Arial" w:cs="Arial"/>
                <w:sz w:val="17"/>
                <w:szCs w:val="17"/>
                <w:lang w:val="en-US"/>
              </w:rPr>
              <w:t>. Cl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>ient to submit sample for processing</w:t>
            </w:r>
          </w:p>
        </w:tc>
        <w:tc>
          <w:tcPr>
            <w:tcW w:w="2070" w:type="dxa"/>
          </w:tcPr>
          <w:p w14:paraId="0F05A87A" w14:textId="45D904E8" w:rsidR="00B51B1A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Accept samples from clients and get blood sample of the patient, advise clients on when to get result</w:t>
            </w:r>
          </w:p>
        </w:tc>
        <w:tc>
          <w:tcPr>
            <w:tcW w:w="1800" w:type="dxa"/>
          </w:tcPr>
          <w:p w14:paraId="671D02E5" w14:textId="77777777" w:rsidR="00B51B1A" w:rsidRPr="00B51B1A" w:rsidRDefault="00B51B1A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13" w:type="dxa"/>
          </w:tcPr>
          <w:p w14:paraId="5F04FC55" w14:textId="2149F307" w:rsidR="00B51B1A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15 MINUTES</w:t>
            </w:r>
          </w:p>
        </w:tc>
        <w:tc>
          <w:tcPr>
            <w:tcW w:w="1948" w:type="dxa"/>
          </w:tcPr>
          <w:p w14:paraId="5D512D5B" w14:textId="00EFC2E7" w:rsidR="00B51B1A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Andrew Nathaniel F. Mercado</w:t>
            </w:r>
          </w:p>
        </w:tc>
      </w:tr>
      <w:tr w:rsidR="00002491" w:rsidRPr="00B51B1A" w14:paraId="0200B996" w14:textId="77777777" w:rsidTr="00D404BC">
        <w:tc>
          <w:tcPr>
            <w:tcW w:w="2250" w:type="dxa"/>
          </w:tcPr>
          <w:p w14:paraId="2B8163D1" w14:textId="4BBB935F" w:rsidR="00B51B1A" w:rsidRPr="00B51B1A" w:rsidRDefault="007623B4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3</w:t>
            </w:r>
          </w:p>
        </w:tc>
        <w:tc>
          <w:tcPr>
            <w:tcW w:w="2070" w:type="dxa"/>
          </w:tcPr>
          <w:p w14:paraId="1DDF25FD" w14:textId="307DCFC6" w:rsidR="00B51B1A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Process samples both macroscopically </w:t>
            </w:r>
          </w:p>
        </w:tc>
        <w:tc>
          <w:tcPr>
            <w:tcW w:w="1800" w:type="dxa"/>
          </w:tcPr>
          <w:p w14:paraId="14C12551" w14:textId="77777777" w:rsidR="00B51B1A" w:rsidRPr="00B51B1A" w:rsidRDefault="00B51B1A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13" w:type="dxa"/>
          </w:tcPr>
          <w:p w14:paraId="50C15610" w14:textId="02721974" w:rsidR="00B51B1A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 HOUR-1HOUR AND 30 MINUTES</w:t>
            </w:r>
          </w:p>
        </w:tc>
        <w:tc>
          <w:tcPr>
            <w:tcW w:w="1948" w:type="dxa"/>
          </w:tcPr>
          <w:p w14:paraId="240F8226" w14:textId="0914D656" w:rsidR="00B51B1A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Andrew Nathaniel F. Mercado</w:t>
            </w:r>
          </w:p>
        </w:tc>
      </w:tr>
      <w:tr w:rsidR="00002491" w:rsidRPr="00B51B1A" w14:paraId="3ED429B3" w14:textId="77777777" w:rsidTr="00D404BC">
        <w:tc>
          <w:tcPr>
            <w:tcW w:w="2250" w:type="dxa"/>
          </w:tcPr>
          <w:p w14:paraId="20DA3ED5" w14:textId="407A56B5" w:rsidR="00002491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4</w:t>
            </w:r>
            <w:r w:rsidRPr="00B51B1A">
              <w:rPr>
                <w:rFonts w:ascii="Arial" w:hAnsi="Arial" w:cs="Arial"/>
                <w:sz w:val="17"/>
                <w:szCs w:val="17"/>
                <w:lang w:val="en-US"/>
              </w:rPr>
              <w:t>. Cl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>ient to claim the result</w:t>
            </w:r>
          </w:p>
        </w:tc>
        <w:tc>
          <w:tcPr>
            <w:tcW w:w="2070" w:type="dxa"/>
          </w:tcPr>
          <w:p w14:paraId="6FA92BD2" w14:textId="28CA77FD" w:rsidR="00002491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Releasing of result</w:t>
            </w:r>
          </w:p>
        </w:tc>
        <w:tc>
          <w:tcPr>
            <w:tcW w:w="1800" w:type="dxa"/>
          </w:tcPr>
          <w:p w14:paraId="48030B34" w14:textId="77777777" w:rsidR="00002491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13" w:type="dxa"/>
          </w:tcPr>
          <w:p w14:paraId="37D1A3BB" w14:textId="5C528584" w:rsidR="00002491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 MINUTE</w:t>
            </w:r>
          </w:p>
        </w:tc>
        <w:tc>
          <w:tcPr>
            <w:tcW w:w="1948" w:type="dxa"/>
          </w:tcPr>
          <w:p w14:paraId="00830E9C" w14:textId="7F6F607B" w:rsidR="00002491" w:rsidRPr="00B51B1A" w:rsidRDefault="00002491" w:rsidP="00002491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Andrew Nathaniel F. Mercado</w:t>
            </w:r>
          </w:p>
        </w:tc>
      </w:tr>
    </w:tbl>
    <w:p w14:paraId="1C33661E" w14:textId="77EBA7D4" w:rsidR="00002491" w:rsidRDefault="00002491" w:rsidP="00002491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2692631B" w14:textId="77777777" w:rsidR="00C20743" w:rsidRPr="00002491" w:rsidRDefault="00C20743" w:rsidP="00002491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6FEA7145" w14:textId="769E5A97" w:rsidR="00002491" w:rsidRPr="00002491" w:rsidRDefault="00002491" w:rsidP="00002491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7"/>
          <w:szCs w:val="17"/>
          <w:lang w:val="en-US"/>
        </w:rPr>
      </w:pPr>
      <w:r>
        <w:rPr>
          <w:b/>
          <w:bCs/>
          <w:lang w:val="en-US"/>
        </w:rPr>
        <w:lastRenderedPageBreak/>
        <w:t>ISSUANCE OF HEALTH CERTIFICATE/ HEALTH CARD</w:t>
      </w:r>
    </w:p>
    <w:p w14:paraId="6D985750" w14:textId="2B688E03" w:rsidR="00002491" w:rsidRDefault="00002491" w:rsidP="00002491">
      <w:pPr>
        <w:spacing w:after="0"/>
        <w:rPr>
          <w:rFonts w:ascii="Arial" w:hAnsi="Arial" w:cs="Arial"/>
          <w:sz w:val="17"/>
          <w:szCs w:val="17"/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237"/>
        <w:gridCol w:w="2058"/>
        <w:gridCol w:w="1794"/>
        <w:gridCol w:w="1350"/>
        <w:gridCol w:w="1942"/>
      </w:tblGrid>
      <w:tr w:rsidR="00002491" w14:paraId="0C4F3EBD" w14:textId="77777777" w:rsidTr="00BE340B">
        <w:tc>
          <w:tcPr>
            <w:tcW w:w="2237" w:type="dxa"/>
          </w:tcPr>
          <w:p w14:paraId="1E26D990" w14:textId="77777777" w:rsidR="00002491" w:rsidRDefault="00002491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CLIENT STEPS</w:t>
            </w:r>
          </w:p>
        </w:tc>
        <w:tc>
          <w:tcPr>
            <w:tcW w:w="2058" w:type="dxa"/>
          </w:tcPr>
          <w:p w14:paraId="53752627" w14:textId="77777777" w:rsidR="00002491" w:rsidRDefault="00002491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AGENCY ACTIONS</w:t>
            </w:r>
          </w:p>
        </w:tc>
        <w:tc>
          <w:tcPr>
            <w:tcW w:w="1794" w:type="dxa"/>
          </w:tcPr>
          <w:p w14:paraId="504592E3" w14:textId="77777777" w:rsidR="00002491" w:rsidRDefault="00002491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DOCUMENTS</w:t>
            </w:r>
          </w:p>
        </w:tc>
        <w:tc>
          <w:tcPr>
            <w:tcW w:w="1350" w:type="dxa"/>
          </w:tcPr>
          <w:p w14:paraId="1820FDD0" w14:textId="77777777" w:rsidR="00002491" w:rsidRPr="00002491" w:rsidRDefault="00002491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PROCESSING TIME</w:t>
            </w:r>
          </w:p>
        </w:tc>
        <w:tc>
          <w:tcPr>
            <w:tcW w:w="1942" w:type="dxa"/>
          </w:tcPr>
          <w:p w14:paraId="44B5C4E4" w14:textId="77777777" w:rsidR="00002491" w:rsidRPr="00B51B1A" w:rsidRDefault="00002491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PERSON RESPONSIBLE</w:t>
            </w:r>
          </w:p>
        </w:tc>
      </w:tr>
      <w:tr w:rsidR="00BE340B" w:rsidRPr="00C20743" w14:paraId="28263CF6" w14:textId="77777777" w:rsidTr="00BE340B">
        <w:tc>
          <w:tcPr>
            <w:tcW w:w="2237" w:type="dxa"/>
          </w:tcPr>
          <w:p w14:paraId="57269F51" w14:textId="160BAE01" w:rsidR="00BE340B" w:rsidRPr="00002491" w:rsidRDefault="007623B4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1.</w:t>
            </w:r>
            <w:r w:rsidR="00BE340B">
              <w:rPr>
                <w:rFonts w:ascii="Arial" w:hAnsi="Arial" w:cs="Arial"/>
                <w:sz w:val="17"/>
                <w:szCs w:val="17"/>
                <w:lang w:val="en-US"/>
              </w:rPr>
              <w:t>Secure and fill out the Business Permit Application Form completely and attach the needed requirements</w:t>
            </w:r>
          </w:p>
        </w:tc>
        <w:tc>
          <w:tcPr>
            <w:tcW w:w="2058" w:type="dxa"/>
          </w:tcPr>
          <w:p w14:paraId="7FBACB47" w14:textId="2E73E7FF" w:rsidR="00BE340B" w:rsidRPr="00B51B1A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Checking and validation of documents presented, advise the client to have laboratory </w:t>
            </w:r>
          </w:p>
        </w:tc>
        <w:tc>
          <w:tcPr>
            <w:tcW w:w="1794" w:type="dxa"/>
            <w:vAlign w:val="center"/>
          </w:tcPr>
          <w:p w14:paraId="47E90A9B" w14:textId="536474FD" w:rsidR="00BE340B" w:rsidRPr="00BE340B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Accomplished Business Permit </w:t>
            </w:r>
            <w:r w:rsidR="00495EFE">
              <w:rPr>
                <w:rFonts w:ascii="Arial" w:hAnsi="Arial" w:cs="Arial"/>
                <w:sz w:val="17"/>
                <w:szCs w:val="17"/>
                <w:lang w:val="en-US"/>
              </w:rPr>
              <w:t>Application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</w:t>
            </w:r>
          </w:p>
        </w:tc>
        <w:tc>
          <w:tcPr>
            <w:tcW w:w="1350" w:type="dxa"/>
          </w:tcPr>
          <w:p w14:paraId="5248B758" w14:textId="38587C2D" w:rsidR="00BE340B" w:rsidRPr="00B51B1A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15 minutes</w:t>
            </w:r>
          </w:p>
        </w:tc>
        <w:tc>
          <w:tcPr>
            <w:tcW w:w="1942" w:type="dxa"/>
          </w:tcPr>
          <w:p w14:paraId="4AAE9F68" w14:textId="6EB83C32" w:rsidR="00BE340B" w:rsidRPr="00B51B1A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 xml:space="preserve">Victorino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Salubon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, Elmer Ripalda, Jennifer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Artogue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 </w:t>
            </w:r>
          </w:p>
        </w:tc>
      </w:tr>
      <w:tr w:rsidR="00BE340B" w:rsidRPr="00B51B1A" w14:paraId="7A79BF16" w14:textId="77777777" w:rsidTr="00BE340B">
        <w:tc>
          <w:tcPr>
            <w:tcW w:w="2237" w:type="dxa"/>
          </w:tcPr>
          <w:p w14:paraId="5DFD7D96" w14:textId="16790ABF" w:rsidR="00BE340B" w:rsidRPr="00002491" w:rsidRDefault="007623B4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2.</w:t>
            </w:r>
            <w:r w:rsidR="00BE340B">
              <w:rPr>
                <w:rFonts w:ascii="Arial" w:hAnsi="Arial" w:cs="Arial"/>
                <w:sz w:val="17"/>
                <w:szCs w:val="17"/>
                <w:lang w:val="en-US"/>
              </w:rPr>
              <w:t>Submit Laboratory Results</w:t>
            </w:r>
          </w:p>
        </w:tc>
        <w:tc>
          <w:tcPr>
            <w:tcW w:w="2058" w:type="dxa"/>
          </w:tcPr>
          <w:p w14:paraId="60C7C3A0" w14:textId="6FAA7479" w:rsidR="00BE340B" w:rsidRPr="00B51B1A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Check and validate documents, if approved certificate card is signed </w:t>
            </w:r>
          </w:p>
        </w:tc>
        <w:tc>
          <w:tcPr>
            <w:tcW w:w="1794" w:type="dxa"/>
          </w:tcPr>
          <w:p w14:paraId="1A59A6ED" w14:textId="77777777" w:rsidR="00BE340B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Laboratory work up result such as: </w:t>
            </w:r>
          </w:p>
          <w:p w14:paraId="755E513C" w14:textId="77777777" w:rsidR="00BE340B" w:rsidRDefault="00BE340B" w:rsidP="00BE340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Chest Xray</w:t>
            </w:r>
          </w:p>
          <w:p w14:paraId="6AA8ACAF" w14:textId="0F9C37A8" w:rsidR="00BE340B" w:rsidRPr="00BE340B" w:rsidRDefault="00BE340B" w:rsidP="00BE340B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Fecalysis</w:t>
            </w:r>
            <w:proofErr w:type="spellEnd"/>
          </w:p>
        </w:tc>
        <w:tc>
          <w:tcPr>
            <w:tcW w:w="1350" w:type="dxa"/>
          </w:tcPr>
          <w:p w14:paraId="63F5B46D" w14:textId="62346E08" w:rsidR="00BE340B" w:rsidRPr="00B51B1A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1-5 minutes</w:t>
            </w:r>
          </w:p>
        </w:tc>
        <w:tc>
          <w:tcPr>
            <w:tcW w:w="1942" w:type="dxa"/>
          </w:tcPr>
          <w:p w14:paraId="6417A74A" w14:textId="17DD5186" w:rsidR="00BE340B" w:rsidRPr="00B51B1A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Arlene V. Santo</w:t>
            </w:r>
          </w:p>
        </w:tc>
      </w:tr>
      <w:tr w:rsidR="00BE340B" w:rsidRPr="00C20743" w14:paraId="3EDA84F4" w14:textId="77777777" w:rsidTr="00BE340B">
        <w:tc>
          <w:tcPr>
            <w:tcW w:w="2237" w:type="dxa"/>
          </w:tcPr>
          <w:p w14:paraId="2BA49CD7" w14:textId="162BACE7" w:rsidR="00BE340B" w:rsidRPr="00B51B1A" w:rsidRDefault="007623B4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3.</w:t>
            </w:r>
            <w:r w:rsidR="00BE340B">
              <w:rPr>
                <w:rFonts w:ascii="Arial" w:hAnsi="Arial" w:cs="Arial"/>
                <w:sz w:val="17"/>
                <w:szCs w:val="17"/>
                <w:lang w:val="en-US"/>
              </w:rPr>
              <w:t>Received and signed Health Certificate/ Card</w:t>
            </w:r>
          </w:p>
        </w:tc>
        <w:tc>
          <w:tcPr>
            <w:tcW w:w="2058" w:type="dxa"/>
          </w:tcPr>
          <w:p w14:paraId="6521A2AB" w14:textId="21919B46" w:rsidR="00BE340B" w:rsidRPr="00B51B1A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Release the signed Certificate/Card</w:t>
            </w:r>
          </w:p>
        </w:tc>
        <w:tc>
          <w:tcPr>
            <w:tcW w:w="1794" w:type="dxa"/>
          </w:tcPr>
          <w:p w14:paraId="566A6DA9" w14:textId="77777777" w:rsidR="00BE340B" w:rsidRPr="00B51B1A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4BFDC9AE" w14:textId="124F254C" w:rsidR="00BE340B" w:rsidRPr="00B51B1A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 minute</w:t>
            </w:r>
          </w:p>
        </w:tc>
        <w:tc>
          <w:tcPr>
            <w:tcW w:w="1942" w:type="dxa"/>
          </w:tcPr>
          <w:p w14:paraId="622EF785" w14:textId="6E0EB86A" w:rsidR="00BE340B" w:rsidRPr="00B51B1A" w:rsidRDefault="00BE340B" w:rsidP="00BE340B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 xml:space="preserve">Victorino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Salubon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, Elmer Ripalda, Jennifer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Artogue</w:t>
            </w:r>
            <w:proofErr w:type="spellEnd"/>
          </w:p>
        </w:tc>
      </w:tr>
    </w:tbl>
    <w:p w14:paraId="42D41B19" w14:textId="77777777" w:rsidR="007623B4" w:rsidRDefault="007623B4" w:rsidP="007623B4">
      <w:pPr>
        <w:spacing w:after="0"/>
        <w:rPr>
          <w:b/>
          <w:bCs/>
          <w:lang w:val="en-US"/>
        </w:rPr>
      </w:pPr>
    </w:p>
    <w:p w14:paraId="2E5F5CC9" w14:textId="047FEF6B" w:rsidR="00BE340B" w:rsidRPr="007623B4" w:rsidRDefault="00BE340B" w:rsidP="007623B4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7"/>
          <w:szCs w:val="17"/>
          <w:lang w:val="en-US"/>
        </w:rPr>
      </w:pPr>
      <w:r w:rsidRPr="007623B4">
        <w:rPr>
          <w:b/>
          <w:bCs/>
          <w:lang w:val="en-US"/>
        </w:rPr>
        <w:t>ISSUANCE OF CHLORINE GRANULES</w:t>
      </w:r>
    </w:p>
    <w:p w14:paraId="708FC42D" w14:textId="6E47766F" w:rsidR="00BE340B" w:rsidRDefault="00BE340B" w:rsidP="00BE340B">
      <w:pPr>
        <w:spacing w:after="0"/>
        <w:ind w:left="360"/>
        <w:rPr>
          <w:rFonts w:ascii="Arial" w:hAnsi="Arial" w:cs="Arial"/>
          <w:sz w:val="17"/>
          <w:szCs w:val="17"/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2237"/>
        <w:gridCol w:w="2058"/>
        <w:gridCol w:w="1794"/>
        <w:gridCol w:w="1350"/>
        <w:gridCol w:w="1942"/>
      </w:tblGrid>
      <w:tr w:rsidR="00BE340B" w14:paraId="12B8FB7F" w14:textId="77777777" w:rsidTr="00D404BC">
        <w:tc>
          <w:tcPr>
            <w:tcW w:w="2237" w:type="dxa"/>
          </w:tcPr>
          <w:p w14:paraId="3DD70508" w14:textId="77777777" w:rsidR="00BE340B" w:rsidRDefault="00BE340B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CLIENT STEPS</w:t>
            </w:r>
          </w:p>
        </w:tc>
        <w:tc>
          <w:tcPr>
            <w:tcW w:w="2058" w:type="dxa"/>
          </w:tcPr>
          <w:p w14:paraId="7CE8D32D" w14:textId="77777777" w:rsidR="00BE340B" w:rsidRDefault="00BE340B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AGENCY ACTIONS</w:t>
            </w:r>
          </w:p>
        </w:tc>
        <w:tc>
          <w:tcPr>
            <w:tcW w:w="1794" w:type="dxa"/>
          </w:tcPr>
          <w:p w14:paraId="0AFA6C4C" w14:textId="77777777" w:rsidR="00BE340B" w:rsidRDefault="00BE340B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DOCUMENTS</w:t>
            </w:r>
          </w:p>
        </w:tc>
        <w:tc>
          <w:tcPr>
            <w:tcW w:w="1350" w:type="dxa"/>
          </w:tcPr>
          <w:p w14:paraId="44195855" w14:textId="77777777" w:rsidR="00BE340B" w:rsidRPr="00002491" w:rsidRDefault="00BE340B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PROCESSING TIME</w:t>
            </w:r>
          </w:p>
        </w:tc>
        <w:tc>
          <w:tcPr>
            <w:tcW w:w="1942" w:type="dxa"/>
          </w:tcPr>
          <w:p w14:paraId="1B5E7B9D" w14:textId="77777777" w:rsidR="00BE340B" w:rsidRPr="00B51B1A" w:rsidRDefault="00BE340B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PERSON RESPONSIBLE</w:t>
            </w:r>
          </w:p>
        </w:tc>
      </w:tr>
      <w:tr w:rsidR="00BE340B" w:rsidRPr="00C20743" w14:paraId="561F6B1B" w14:textId="77777777" w:rsidTr="00D404BC">
        <w:tc>
          <w:tcPr>
            <w:tcW w:w="2237" w:type="dxa"/>
          </w:tcPr>
          <w:p w14:paraId="5D94F939" w14:textId="7EBD4926" w:rsidR="00BE340B" w:rsidRPr="00002491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1.</w:t>
            </w:r>
            <w:r w:rsidR="00BE340B">
              <w:rPr>
                <w:rFonts w:ascii="Arial" w:hAnsi="Arial" w:cs="Arial"/>
                <w:sz w:val="17"/>
                <w:szCs w:val="17"/>
                <w:lang w:val="en-US"/>
              </w:rPr>
              <w:t>Fill out the required information on the dispensary logbook</w:t>
            </w:r>
          </w:p>
        </w:tc>
        <w:tc>
          <w:tcPr>
            <w:tcW w:w="2058" w:type="dxa"/>
          </w:tcPr>
          <w:p w14:paraId="3729E17D" w14:textId="77A5BB64" w:rsidR="00BE340B" w:rsidRPr="00B51B1A" w:rsidRDefault="00BE340B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Provide Instruction on the proper utilization of chlorine for water disinfection</w:t>
            </w:r>
          </w:p>
        </w:tc>
        <w:tc>
          <w:tcPr>
            <w:tcW w:w="1794" w:type="dxa"/>
            <w:vAlign w:val="center"/>
          </w:tcPr>
          <w:p w14:paraId="5CBC53D2" w14:textId="090904D7" w:rsidR="00BE340B" w:rsidRPr="00BE340B" w:rsidRDefault="00BE340B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Dispensary Logbook </w:t>
            </w:r>
          </w:p>
        </w:tc>
        <w:tc>
          <w:tcPr>
            <w:tcW w:w="1350" w:type="dxa"/>
          </w:tcPr>
          <w:p w14:paraId="3FE89035" w14:textId="3BE8E742" w:rsidR="00BE340B" w:rsidRPr="00B51B1A" w:rsidRDefault="00BE340B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10 minutes</w:t>
            </w:r>
          </w:p>
        </w:tc>
        <w:tc>
          <w:tcPr>
            <w:tcW w:w="1942" w:type="dxa"/>
          </w:tcPr>
          <w:p w14:paraId="57F110D4" w14:textId="77777777" w:rsidR="00BE340B" w:rsidRPr="00B51B1A" w:rsidRDefault="00BE340B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 xml:space="preserve">Victorino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Salubon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, Elmer Ripalda, Jennifer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Artogue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 </w:t>
            </w:r>
          </w:p>
        </w:tc>
      </w:tr>
    </w:tbl>
    <w:p w14:paraId="295DBAA8" w14:textId="642FEE49" w:rsidR="00BE340B" w:rsidRDefault="00BE340B" w:rsidP="00BE340B">
      <w:pPr>
        <w:spacing w:after="0"/>
        <w:ind w:left="360"/>
        <w:rPr>
          <w:rFonts w:ascii="Arial" w:hAnsi="Arial" w:cs="Arial"/>
          <w:sz w:val="17"/>
          <w:szCs w:val="17"/>
          <w:lang w:val="en-US"/>
        </w:rPr>
      </w:pPr>
    </w:p>
    <w:p w14:paraId="1DD5557E" w14:textId="77777777" w:rsidR="00976A79" w:rsidRDefault="00976A79" w:rsidP="00BE340B">
      <w:pPr>
        <w:spacing w:after="0"/>
        <w:ind w:left="360"/>
        <w:rPr>
          <w:rFonts w:ascii="Arial" w:hAnsi="Arial" w:cs="Arial"/>
          <w:sz w:val="17"/>
          <w:szCs w:val="17"/>
          <w:lang w:val="en-US"/>
        </w:rPr>
      </w:pPr>
    </w:p>
    <w:p w14:paraId="61EC4770" w14:textId="3E758D76" w:rsidR="00BE340B" w:rsidRPr="00BE340B" w:rsidRDefault="00BE340B" w:rsidP="00BE340B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7"/>
          <w:szCs w:val="17"/>
          <w:lang w:val="en-US"/>
        </w:rPr>
      </w:pPr>
      <w:r w:rsidRPr="00BE340B">
        <w:rPr>
          <w:b/>
          <w:bCs/>
          <w:lang w:val="en-US"/>
        </w:rPr>
        <w:t xml:space="preserve">ISSUANCE OF </w:t>
      </w:r>
      <w:r>
        <w:rPr>
          <w:b/>
          <w:bCs/>
          <w:lang w:val="en-US"/>
        </w:rPr>
        <w:t>MEDICAL CERTIFICATE FOR EMPLOYMENT</w:t>
      </w:r>
    </w:p>
    <w:p w14:paraId="3EC0B8F1" w14:textId="77777777" w:rsidR="00BE340B" w:rsidRPr="00BE340B" w:rsidRDefault="00BE340B" w:rsidP="00BE340B">
      <w:pPr>
        <w:spacing w:after="0"/>
        <w:rPr>
          <w:rFonts w:ascii="Arial" w:hAnsi="Arial" w:cs="Arial"/>
          <w:sz w:val="17"/>
          <w:szCs w:val="17"/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904"/>
        <w:gridCol w:w="1788"/>
        <w:gridCol w:w="1624"/>
        <w:gridCol w:w="952"/>
        <w:gridCol w:w="1350"/>
        <w:gridCol w:w="1763"/>
      </w:tblGrid>
      <w:tr w:rsidR="00976A79" w14:paraId="4974AAA9" w14:textId="77777777" w:rsidTr="00976A79">
        <w:tc>
          <w:tcPr>
            <w:tcW w:w="1904" w:type="dxa"/>
          </w:tcPr>
          <w:p w14:paraId="00FFDBC5" w14:textId="77777777" w:rsidR="00976A79" w:rsidRDefault="00976A7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CLIENT STEPS</w:t>
            </w:r>
          </w:p>
        </w:tc>
        <w:tc>
          <w:tcPr>
            <w:tcW w:w="1788" w:type="dxa"/>
          </w:tcPr>
          <w:p w14:paraId="729EB78E" w14:textId="77777777" w:rsidR="00976A79" w:rsidRDefault="00976A7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AGENCY ACTIONS</w:t>
            </w:r>
          </w:p>
        </w:tc>
        <w:tc>
          <w:tcPr>
            <w:tcW w:w="1624" w:type="dxa"/>
          </w:tcPr>
          <w:p w14:paraId="4DF4BC1F" w14:textId="77777777" w:rsidR="00976A79" w:rsidRDefault="00976A7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DOCUMENTS</w:t>
            </w:r>
          </w:p>
        </w:tc>
        <w:tc>
          <w:tcPr>
            <w:tcW w:w="952" w:type="dxa"/>
          </w:tcPr>
          <w:p w14:paraId="40F46234" w14:textId="25FF485B" w:rsidR="00976A79" w:rsidRDefault="00976A79" w:rsidP="00D404BC">
            <w:pPr>
              <w:jc w:val="center"/>
              <w:rPr>
                <w:rFonts w:ascii="Arial" w:hAnsi="Arial"/>
                <w:b/>
                <w:sz w:val="17"/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FEE</w:t>
            </w:r>
          </w:p>
        </w:tc>
        <w:tc>
          <w:tcPr>
            <w:tcW w:w="1350" w:type="dxa"/>
          </w:tcPr>
          <w:p w14:paraId="40E1C81B" w14:textId="649B9D74" w:rsidR="00976A79" w:rsidRPr="00002491" w:rsidRDefault="00976A79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PROCESSING TIME</w:t>
            </w:r>
          </w:p>
        </w:tc>
        <w:tc>
          <w:tcPr>
            <w:tcW w:w="1763" w:type="dxa"/>
          </w:tcPr>
          <w:p w14:paraId="30C67B4B" w14:textId="77777777" w:rsidR="00976A79" w:rsidRPr="00B51B1A" w:rsidRDefault="00976A79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PERSON RESPONSIBLE</w:t>
            </w:r>
          </w:p>
        </w:tc>
      </w:tr>
      <w:tr w:rsidR="00976A79" w:rsidRPr="00B51B1A" w14:paraId="32EF87DD" w14:textId="77777777" w:rsidTr="00976A79">
        <w:tc>
          <w:tcPr>
            <w:tcW w:w="1904" w:type="dxa"/>
          </w:tcPr>
          <w:p w14:paraId="1BC3FB00" w14:textId="11580861" w:rsidR="00976A79" w:rsidRPr="00002491" w:rsidRDefault="007623B4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1.</w:t>
            </w:r>
            <w:r w:rsidR="00976A79">
              <w:rPr>
                <w:rFonts w:ascii="Arial" w:hAnsi="Arial" w:cs="Arial"/>
                <w:sz w:val="17"/>
                <w:szCs w:val="17"/>
                <w:lang w:val="en-US"/>
              </w:rPr>
              <w:t xml:space="preserve">Clients to have examination results for chest </w:t>
            </w:r>
            <w:r w:rsidR="00495EFE">
              <w:rPr>
                <w:rFonts w:ascii="Arial" w:hAnsi="Arial" w:cs="Arial"/>
                <w:sz w:val="17"/>
                <w:szCs w:val="17"/>
                <w:lang w:val="en-US"/>
              </w:rPr>
              <w:t>X</w:t>
            </w:r>
            <w:r w:rsidR="00976A79">
              <w:rPr>
                <w:rFonts w:ascii="Arial" w:hAnsi="Arial" w:cs="Arial"/>
                <w:sz w:val="17"/>
                <w:szCs w:val="17"/>
                <w:lang w:val="en-US"/>
              </w:rPr>
              <w:t>ray, CBC, Urinalysis</w:t>
            </w:r>
          </w:p>
        </w:tc>
        <w:tc>
          <w:tcPr>
            <w:tcW w:w="1788" w:type="dxa"/>
          </w:tcPr>
          <w:p w14:paraId="4880EE2A" w14:textId="1F4AF1EF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Verify Laboratory Results and advise client to pay corresponding fee at MTO </w:t>
            </w:r>
          </w:p>
        </w:tc>
        <w:tc>
          <w:tcPr>
            <w:tcW w:w="1624" w:type="dxa"/>
            <w:vAlign w:val="center"/>
          </w:tcPr>
          <w:p w14:paraId="0F22A80E" w14:textId="77777777" w:rsidR="00976A79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Examination results</w:t>
            </w:r>
          </w:p>
          <w:p w14:paraId="11EDE75A" w14:textId="77777777" w:rsidR="00976A79" w:rsidRDefault="00976A79" w:rsidP="00976A79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Chest Xray</w:t>
            </w:r>
          </w:p>
          <w:p w14:paraId="7A510DDF" w14:textId="77777777" w:rsidR="00976A79" w:rsidRDefault="00976A79" w:rsidP="00976A79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CBC</w:t>
            </w:r>
          </w:p>
          <w:p w14:paraId="153D9FD2" w14:textId="45D6F5F4" w:rsidR="00976A79" w:rsidRPr="00976A79" w:rsidRDefault="00976A79" w:rsidP="00976A79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Urinalysis</w:t>
            </w:r>
          </w:p>
        </w:tc>
        <w:tc>
          <w:tcPr>
            <w:tcW w:w="952" w:type="dxa"/>
          </w:tcPr>
          <w:p w14:paraId="0D88CE9B" w14:textId="77777777" w:rsidR="00976A79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7828F79A" w14:textId="7A68476B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5-10minutes</w:t>
            </w:r>
          </w:p>
        </w:tc>
        <w:tc>
          <w:tcPr>
            <w:tcW w:w="1763" w:type="dxa"/>
          </w:tcPr>
          <w:p w14:paraId="56AFD79D" w14:textId="17D39519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Arlene V. Santo</w:t>
            </w:r>
          </w:p>
        </w:tc>
      </w:tr>
      <w:tr w:rsidR="00976A79" w:rsidRPr="00C20743" w14:paraId="721C4BF4" w14:textId="77777777" w:rsidTr="00976A79">
        <w:tc>
          <w:tcPr>
            <w:tcW w:w="1904" w:type="dxa"/>
          </w:tcPr>
          <w:p w14:paraId="2A3BFD5B" w14:textId="35B30F10" w:rsidR="00976A79" w:rsidRPr="00002491" w:rsidRDefault="007623B4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2. </w:t>
            </w:r>
            <w:r w:rsidR="00976A79">
              <w:rPr>
                <w:rFonts w:ascii="Arial" w:hAnsi="Arial" w:cs="Arial"/>
                <w:sz w:val="17"/>
                <w:szCs w:val="17"/>
                <w:lang w:val="en-US"/>
              </w:rPr>
              <w:t>Client to pay corresponding fee at MTO and have certificate printed at the BPLO</w:t>
            </w:r>
          </w:p>
        </w:tc>
        <w:tc>
          <w:tcPr>
            <w:tcW w:w="1788" w:type="dxa"/>
          </w:tcPr>
          <w:p w14:paraId="5A735E41" w14:textId="30A4FF26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624" w:type="dxa"/>
          </w:tcPr>
          <w:p w14:paraId="3633F469" w14:textId="35198F8E" w:rsidR="00976A79" w:rsidRPr="00BE340B" w:rsidRDefault="00976A79" w:rsidP="00976A79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2" w:type="dxa"/>
          </w:tcPr>
          <w:p w14:paraId="21F3A484" w14:textId="5D5C050A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P80.00</w:t>
            </w:r>
          </w:p>
        </w:tc>
        <w:tc>
          <w:tcPr>
            <w:tcW w:w="1350" w:type="dxa"/>
          </w:tcPr>
          <w:p w14:paraId="023439D6" w14:textId="707F80C7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5 MINUTES</w:t>
            </w:r>
          </w:p>
        </w:tc>
        <w:tc>
          <w:tcPr>
            <w:tcW w:w="1763" w:type="dxa"/>
          </w:tcPr>
          <w:p w14:paraId="289B8A7B" w14:textId="773B09BD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Miracelo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Vertudes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, Ma.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Clenia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Pilola, or other MTO Personnel</w:t>
            </w:r>
          </w:p>
        </w:tc>
      </w:tr>
      <w:tr w:rsidR="00976A79" w:rsidRPr="00B51B1A" w14:paraId="36F523F6" w14:textId="77777777" w:rsidTr="00976A79">
        <w:tc>
          <w:tcPr>
            <w:tcW w:w="1904" w:type="dxa"/>
          </w:tcPr>
          <w:p w14:paraId="429AB41F" w14:textId="34E18FF5" w:rsidR="00976A79" w:rsidRPr="00B51B1A" w:rsidRDefault="007623B4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3. </w:t>
            </w:r>
            <w:r w:rsidR="00976A79">
              <w:rPr>
                <w:rFonts w:ascii="Arial" w:hAnsi="Arial" w:cs="Arial"/>
                <w:sz w:val="17"/>
                <w:szCs w:val="17"/>
                <w:lang w:val="en-US"/>
              </w:rPr>
              <w:t xml:space="preserve">Client to present the Official </w:t>
            </w:r>
            <w:r w:rsidR="00495EFE">
              <w:rPr>
                <w:rFonts w:ascii="Arial" w:hAnsi="Arial" w:cs="Arial"/>
                <w:sz w:val="17"/>
                <w:szCs w:val="17"/>
                <w:lang w:val="en-US"/>
              </w:rPr>
              <w:t>Receipt</w:t>
            </w:r>
            <w:r w:rsidR="00976A79">
              <w:rPr>
                <w:rFonts w:ascii="Arial" w:hAnsi="Arial" w:cs="Arial"/>
                <w:sz w:val="17"/>
                <w:szCs w:val="17"/>
                <w:lang w:val="en-US"/>
              </w:rPr>
              <w:t xml:space="preserve"> and the Certificate</w:t>
            </w:r>
          </w:p>
        </w:tc>
        <w:tc>
          <w:tcPr>
            <w:tcW w:w="1788" w:type="dxa"/>
          </w:tcPr>
          <w:p w14:paraId="43FCD311" w14:textId="115D50B8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Performs the Medical Examination</w:t>
            </w:r>
          </w:p>
        </w:tc>
        <w:tc>
          <w:tcPr>
            <w:tcW w:w="1624" w:type="dxa"/>
          </w:tcPr>
          <w:p w14:paraId="553A09CB" w14:textId="59C720FD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Valid ID</w:t>
            </w:r>
          </w:p>
        </w:tc>
        <w:tc>
          <w:tcPr>
            <w:tcW w:w="952" w:type="dxa"/>
          </w:tcPr>
          <w:p w14:paraId="30F84DAE" w14:textId="77777777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2E9689B0" w14:textId="1367AECE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15-30minutes</w:t>
            </w:r>
          </w:p>
        </w:tc>
        <w:tc>
          <w:tcPr>
            <w:tcW w:w="1763" w:type="dxa"/>
          </w:tcPr>
          <w:p w14:paraId="602CEFB7" w14:textId="566AA7A9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Arlene V. Santo</w:t>
            </w:r>
          </w:p>
        </w:tc>
      </w:tr>
      <w:tr w:rsidR="00976A79" w:rsidRPr="00B51B1A" w14:paraId="27B8F172" w14:textId="77777777" w:rsidTr="00976A79">
        <w:tc>
          <w:tcPr>
            <w:tcW w:w="1904" w:type="dxa"/>
          </w:tcPr>
          <w:p w14:paraId="7DEA278D" w14:textId="77777777" w:rsidR="00976A79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788" w:type="dxa"/>
          </w:tcPr>
          <w:p w14:paraId="1AFC3799" w14:textId="05D077DD" w:rsidR="00976A79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Signing and Releasing the Medical Certificate </w:t>
            </w:r>
          </w:p>
        </w:tc>
        <w:tc>
          <w:tcPr>
            <w:tcW w:w="1624" w:type="dxa"/>
          </w:tcPr>
          <w:p w14:paraId="58EDA74C" w14:textId="77777777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2" w:type="dxa"/>
          </w:tcPr>
          <w:p w14:paraId="3037E9B9" w14:textId="77777777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6C0E3340" w14:textId="32A090A9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2 minutes</w:t>
            </w:r>
          </w:p>
        </w:tc>
        <w:tc>
          <w:tcPr>
            <w:tcW w:w="1763" w:type="dxa"/>
          </w:tcPr>
          <w:p w14:paraId="77D0FE4E" w14:textId="6AD89776" w:rsidR="00976A79" w:rsidRPr="00B51B1A" w:rsidRDefault="00976A79" w:rsidP="00976A7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Arlene V. Santo</w:t>
            </w:r>
          </w:p>
        </w:tc>
      </w:tr>
    </w:tbl>
    <w:p w14:paraId="5AFDCFBF" w14:textId="5617B8AA" w:rsidR="00976A79" w:rsidRDefault="00976A79" w:rsidP="00976A79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67142946" w14:textId="43F9340B" w:rsidR="00976A79" w:rsidRPr="00976A79" w:rsidRDefault="00976A79" w:rsidP="00976A79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sz w:val="17"/>
          <w:szCs w:val="17"/>
          <w:lang w:val="en-US"/>
        </w:rPr>
      </w:pPr>
      <w:r>
        <w:rPr>
          <w:b/>
          <w:bCs/>
          <w:lang w:val="en-US"/>
        </w:rPr>
        <w:t>RESPOND TO COMPLAINTS ON ENVIRONMENTAL SANITATION</w:t>
      </w:r>
    </w:p>
    <w:p w14:paraId="39148013" w14:textId="17376C6C" w:rsidR="00976A79" w:rsidRDefault="00976A79" w:rsidP="00976A79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444720CF" w14:textId="77C27A2A" w:rsidR="00976A79" w:rsidRDefault="00976A79" w:rsidP="00976A79">
      <w:pPr>
        <w:spacing w:after="0"/>
        <w:rPr>
          <w:rFonts w:ascii="Arial" w:hAnsi="Arial" w:cs="Arial"/>
          <w:sz w:val="17"/>
          <w:szCs w:val="17"/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904"/>
        <w:gridCol w:w="1788"/>
        <w:gridCol w:w="1624"/>
        <w:gridCol w:w="952"/>
        <w:gridCol w:w="1350"/>
        <w:gridCol w:w="1763"/>
      </w:tblGrid>
      <w:tr w:rsidR="00976A79" w14:paraId="58D8EB7C" w14:textId="77777777" w:rsidTr="00D404BC">
        <w:tc>
          <w:tcPr>
            <w:tcW w:w="1904" w:type="dxa"/>
          </w:tcPr>
          <w:p w14:paraId="6FE9CAE8" w14:textId="77777777" w:rsidR="00976A79" w:rsidRDefault="00976A7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CLIENT STEPS</w:t>
            </w:r>
          </w:p>
        </w:tc>
        <w:tc>
          <w:tcPr>
            <w:tcW w:w="1788" w:type="dxa"/>
          </w:tcPr>
          <w:p w14:paraId="771A098F" w14:textId="77777777" w:rsidR="00976A79" w:rsidRDefault="00976A7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AGENCY ACTIONS</w:t>
            </w:r>
          </w:p>
        </w:tc>
        <w:tc>
          <w:tcPr>
            <w:tcW w:w="1624" w:type="dxa"/>
          </w:tcPr>
          <w:p w14:paraId="3CEDA6B7" w14:textId="77777777" w:rsidR="00976A79" w:rsidRDefault="00976A7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DOCUMENTS</w:t>
            </w:r>
          </w:p>
        </w:tc>
        <w:tc>
          <w:tcPr>
            <w:tcW w:w="952" w:type="dxa"/>
          </w:tcPr>
          <w:p w14:paraId="04218663" w14:textId="77777777" w:rsidR="00976A79" w:rsidRDefault="00976A79" w:rsidP="00D404BC">
            <w:pPr>
              <w:jc w:val="center"/>
              <w:rPr>
                <w:rFonts w:ascii="Arial" w:hAnsi="Arial"/>
                <w:b/>
                <w:sz w:val="17"/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FEE</w:t>
            </w:r>
          </w:p>
        </w:tc>
        <w:tc>
          <w:tcPr>
            <w:tcW w:w="1350" w:type="dxa"/>
          </w:tcPr>
          <w:p w14:paraId="152D3785" w14:textId="77777777" w:rsidR="00976A79" w:rsidRPr="00002491" w:rsidRDefault="00976A79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PROCESSING TIME</w:t>
            </w:r>
          </w:p>
        </w:tc>
        <w:tc>
          <w:tcPr>
            <w:tcW w:w="1763" w:type="dxa"/>
          </w:tcPr>
          <w:p w14:paraId="02B79B99" w14:textId="77777777" w:rsidR="00976A79" w:rsidRPr="00B51B1A" w:rsidRDefault="00976A79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PERSON RESPONSIBLE</w:t>
            </w:r>
          </w:p>
        </w:tc>
      </w:tr>
      <w:tr w:rsidR="00976A79" w:rsidRPr="00C20743" w14:paraId="5B923C7E" w14:textId="77777777" w:rsidTr="00D404BC">
        <w:tc>
          <w:tcPr>
            <w:tcW w:w="1904" w:type="dxa"/>
          </w:tcPr>
          <w:p w14:paraId="14CEE904" w14:textId="212AA353" w:rsidR="00976A79" w:rsidRPr="00002491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1.</w:t>
            </w:r>
            <w:r w:rsidR="000121DF">
              <w:rPr>
                <w:rFonts w:ascii="Arial" w:hAnsi="Arial" w:cs="Arial"/>
                <w:sz w:val="17"/>
                <w:szCs w:val="17"/>
                <w:lang w:val="en-US"/>
              </w:rPr>
              <w:t xml:space="preserve">Complainant to submit complaint Letter to Municipal Health Office </w:t>
            </w:r>
          </w:p>
        </w:tc>
        <w:tc>
          <w:tcPr>
            <w:tcW w:w="1788" w:type="dxa"/>
          </w:tcPr>
          <w:p w14:paraId="60CDF752" w14:textId="1E3402CC" w:rsidR="00976A79" w:rsidRPr="00B51B1A" w:rsidRDefault="000121DF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Verification of the complaint Letter</w:t>
            </w:r>
          </w:p>
        </w:tc>
        <w:tc>
          <w:tcPr>
            <w:tcW w:w="1624" w:type="dxa"/>
            <w:vAlign w:val="center"/>
          </w:tcPr>
          <w:p w14:paraId="66CA2691" w14:textId="0302B5A2" w:rsidR="00976A79" w:rsidRPr="000121DF" w:rsidRDefault="000121DF" w:rsidP="000121DF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Formal Letter of Complaint </w:t>
            </w:r>
          </w:p>
        </w:tc>
        <w:tc>
          <w:tcPr>
            <w:tcW w:w="952" w:type="dxa"/>
          </w:tcPr>
          <w:p w14:paraId="7436879A" w14:textId="77777777" w:rsidR="00976A79" w:rsidRDefault="00976A7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6AFD139B" w14:textId="5A6C5254" w:rsidR="00976A79" w:rsidRPr="00B51B1A" w:rsidRDefault="00DA13C2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1-5 minutes</w:t>
            </w:r>
          </w:p>
        </w:tc>
        <w:tc>
          <w:tcPr>
            <w:tcW w:w="1763" w:type="dxa"/>
          </w:tcPr>
          <w:p w14:paraId="09E61A79" w14:textId="184D76E8" w:rsidR="00976A79" w:rsidRPr="00B51B1A" w:rsidRDefault="00DA13C2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 xml:space="preserve">Victorino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Salubon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, Elmer Ripalda, Jennifer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Artogue</w:t>
            </w:r>
            <w:proofErr w:type="spellEnd"/>
          </w:p>
        </w:tc>
      </w:tr>
      <w:tr w:rsidR="00976A79" w:rsidRPr="00C20743" w14:paraId="308AC2BD" w14:textId="77777777" w:rsidTr="00D404BC">
        <w:tc>
          <w:tcPr>
            <w:tcW w:w="1904" w:type="dxa"/>
          </w:tcPr>
          <w:p w14:paraId="142791E1" w14:textId="6C0AEAC1" w:rsidR="00976A79" w:rsidRPr="00002491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2.</w:t>
            </w:r>
          </w:p>
        </w:tc>
        <w:tc>
          <w:tcPr>
            <w:tcW w:w="1788" w:type="dxa"/>
          </w:tcPr>
          <w:p w14:paraId="4D1431FD" w14:textId="45FE58E4" w:rsidR="00976A79" w:rsidRPr="00B51B1A" w:rsidRDefault="000121DF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If Complaint is valid, courtesy call to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Brgy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. Chairman for an on-site ocular </w:t>
            </w:r>
            <w:r w:rsidR="00495EFE">
              <w:rPr>
                <w:rFonts w:ascii="Arial" w:hAnsi="Arial" w:cs="Arial"/>
                <w:sz w:val="17"/>
                <w:szCs w:val="17"/>
                <w:lang w:val="en-US"/>
              </w:rPr>
              <w:t>inspection,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and take picture s for documentation </w:t>
            </w:r>
          </w:p>
        </w:tc>
        <w:tc>
          <w:tcPr>
            <w:tcW w:w="1624" w:type="dxa"/>
          </w:tcPr>
          <w:p w14:paraId="1ACE9B2B" w14:textId="77777777" w:rsidR="00976A79" w:rsidRPr="00BE340B" w:rsidRDefault="00976A79" w:rsidP="00D404B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2" w:type="dxa"/>
          </w:tcPr>
          <w:p w14:paraId="03237573" w14:textId="211F8A7F" w:rsidR="00976A79" w:rsidRPr="00B51B1A" w:rsidRDefault="00976A7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025D726E" w14:textId="4044382B" w:rsidR="00976A79" w:rsidRPr="00B51B1A" w:rsidRDefault="00DA13C2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 working day</w:t>
            </w:r>
          </w:p>
        </w:tc>
        <w:tc>
          <w:tcPr>
            <w:tcW w:w="1763" w:type="dxa"/>
          </w:tcPr>
          <w:p w14:paraId="55FB9B89" w14:textId="5757D5C2" w:rsidR="00976A79" w:rsidRPr="00B51B1A" w:rsidRDefault="00DA13C2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 xml:space="preserve">Victorino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Salubon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, Elmer Ripalda, Jennifer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Artogue</w:t>
            </w:r>
            <w:proofErr w:type="spellEnd"/>
          </w:p>
        </w:tc>
      </w:tr>
      <w:tr w:rsidR="00976A79" w:rsidRPr="00C20743" w14:paraId="2CE32680" w14:textId="77777777" w:rsidTr="00D404BC">
        <w:tc>
          <w:tcPr>
            <w:tcW w:w="1904" w:type="dxa"/>
          </w:tcPr>
          <w:p w14:paraId="565D950A" w14:textId="29C1016B" w:rsidR="00976A79" w:rsidRPr="00B51B1A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3.</w:t>
            </w:r>
          </w:p>
        </w:tc>
        <w:tc>
          <w:tcPr>
            <w:tcW w:w="1788" w:type="dxa"/>
          </w:tcPr>
          <w:p w14:paraId="5F2B8C4E" w14:textId="16680AB6" w:rsidR="00976A79" w:rsidRPr="00B51B1A" w:rsidRDefault="000121DF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Make Inspection report and provide </w:t>
            </w:r>
            <w:r w:rsidR="00495EFE">
              <w:rPr>
                <w:rFonts w:ascii="Arial" w:hAnsi="Arial" w:cs="Arial"/>
                <w:sz w:val="17"/>
                <w:szCs w:val="17"/>
                <w:lang w:val="en-US"/>
              </w:rPr>
              <w:t>recommendations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/ Solutions to the complaints </w:t>
            </w:r>
          </w:p>
        </w:tc>
        <w:tc>
          <w:tcPr>
            <w:tcW w:w="1624" w:type="dxa"/>
          </w:tcPr>
          <w:p w14:paraId="24B266DA" w14:textId="223EA6DF" w:rsidR="00976A79" w:rsidRPr="00B51B1A" w:rsidRDefault="00DA13C2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Inspection Reports signed by MHO</w:t>
            </w:r>
          </w:p>
        </w:tc>
        <w:tc>
          <w:tcPr>
            <w:tcW w:w="952" w:type="dxa"/>
          </w:tcPr>
          <w:p w14:paraId="6B207CDA" w14:textId="77777777" w:rsidR="00976A79" w:rsidRPr="00B51B1A" w:rsidRDefault="00976A7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5862B838" w14:textId="553CCBD7" w:rsidR="00976A79" w:rsidRPr="00B51B1A" w:rsidRDefault="00DA13C2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 hour</w:t>
            </w:r>
          </w:p>
        </w:tc>
        <w:tc>
          <w:tcPr>
            <w:tcW w:w="1763" w:type="dxa"/>
          </w:tcPr>
          <w:p w14:paraId="0AC3A065" w14:textId="77777777" w:rsidR="00976A79" w:rsidRDefault="00976A7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Arlene V. Santo</w:t>
            </w:r>
          </w:p>
          <w:p w14:paraId="5E423474" w14:textId="0DECE6E3" w:rsidR="00DA13C2" w:rsidRPr="00B51B1A" w:rsidRDefault="00DA13C2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 xml:space="preserve">Victorino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Salubon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, Elmer Ripalda, Jennifer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Artogue</w:t>
            </w:r>
            <w:proofErr w:type="spellEnd"/>
          </w:p>
        </w:tc>
      </w:tr>
      <w:tr w:rsidR="00DA13C2" w:rsidRPr="00C20743" w14:paraId="55961640" w14:textId="77777777" w:rsidTr="00D404BC">
        <w:tc>
          <w:tcPr>
            <w:tcW w:w="1904" w:type="dxa"/>
          </w:tcPr>
          <w:p w14:paraId="2148C69B" w14:textId="41739211" w:rsidR="00DA13C2" w:rsidRDefault="007623B4" w:rsidP="00DA13C2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4.</w:t>
            </w:r>
            <w:r w:rsidR="00DA13C2">
              <w:rPr>
                <w:rFonts w:ascii="Arial" w:hAnsi="Arial" w:cs="Arial"/>
                <w:sz w:val="17"/>
                <w:szCs w:val="17"/>
                <w:lang w:val="en-US"/>
              </w:rPr>
              <w:t xml:space="preserve">Complainants to ask update from </w:t>
            </w:r>
            <w:proofErr w:type="spellStart"/>
            <w:r w:rsidR="00DA13C2">
              <w:rPr>
                <w:rFonts w:ascii="Arial" w:hAnsi="Arial" w:cs="Arial"/>
                <w:sz w:val="17"/>
                <w:szCs w:val="17"/>
                <w:lang w:val="en-US"/>
              </w:rPr>
              <w:t>Brgy</w:t>
            </w:r>
            <w:proofErr w:type="spellEnd"/>
            <w:r w:rsidR="00DA13C2">
              <w:rPr>
                <w:rFonts w:ascii="Arial" w:hAnsi="Arial" w:cs="Arial"/>
                <w:sz w:val="17"/>
                <w:szCs w:val="17"/>
                <w:lang w:val="en-US"/>
              </w:rPr>
              <w:t xml:space="preserve">. Officials </w:t>
            </w:r>
          </w:p>
        </w:tc>
        <w:tc>
          <w:tcPr>
            <w:tcW w:w="1788" w:type="dxa"/>
          </w:tcPr>
          <w:p w14:paraId="7FF7F46F" w14:textId="64ECFA81" w:rsidR="00DA13C2" w:rsidRDefault="00DA13C2" w:rsidP="00DA13C2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Provide Copy of Inspection Report to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Brgy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. Officials</w:t>
            </w:r>
          </w:p>
        </w:tc>
        <w:tc>
          <w:tcPr>
            <w:tcW w:w="1624" w:type="dxa"/>
          </w:tcPr>
          <w:p w14:paraId="66693524" w14:textId="77777777" w:rsidR="00DA13C2" w:rsidRPr="00B51B1A" w:rsidRDefault="00DA13C2" w:rsidP="00DA13C2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2" w:type="dxa"/>
          </w:tcPr>
          <w:p w14:paraId="6D2898CA" w14:textId="77777777" w:rsidR="00DA13C2" w:rsidRPr="00B51B1A" w:rsidRDefault="00DA13C2" w:rsidP="00DA13C2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497A811B" w14:textId="6054E029" w:rsidR="00DA13C2" w:rsidRPr="00B51B1A" w:rsidRDefault="00DA13C2" w:rsidP="00DA13C2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 working day</w:t>
            </w:r>
          </w:p>
        </w:tc>
        <w:tc>
          <w:tcPr>
            <w:tcW w:w="1763" w:type="dxa"/>
          </w:tcPr>
          <w:p w14:paraId="7BB7CF3B" w14:textId="579831F0" w:rsidR="00DA13C2" w:rsidRPr="00B51B1A" w:rsidRDefault="00DA13C2" w:rsidP="00DA13C2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 xml:space="preserve">Victorino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Salubon</w:t>
            </w:r>
            <w:proofErr w:type="spellEnd"/>
            <w:r w:rsidRPr="00B51B1A">
              <w:rPr>
                <w:rFonts w:ascii="Arial" w:hAnsi="Arial"/>
                <w:sz w:val="17"/>
                <w:lang w:val="en-US"/>
              </w:rPr>
              <w:t xml:space="preserve">, Elmer Ripalda, Jennifer </w:t>
            </w:r>
            <w:proofErr w:type="spellStart"/>
            <w:r w:rsidRPr="00B51B1A">
              <w:rPr>
                <w:rFonts w:ascii="Arial" w:hAnsi="Arial"/>
                <w:sz w:val="17"/>
                <w:lang w:val="en-US"/>
              </w:rPr>
              <w:t>Artogue</w:t>
            </w:r>
            <w:proofErr w:type="spellEnd"/>
          </w:p>
        </w:tc>
      </w:tr>
    </w:tbl>
    <w:p w14:paraId="7AD59CB5" w14:textId="702CEF8F" w:rsidR="00976A79" w:rsidRDefault="00976A79" w:rsidP="00976A79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06EF376A" w14:textId="222D97BB" w:rsidR="00077AE1" w:rsidRDefault="00077AE1" w:rsidP="00976A79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733FC3E1" w14:textId="77777777" w:rsidR="00077AE1" w:rsidRDefault="00077AE1" w:rsidP="00976A79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2B4D9DFA" w14:textId="77777777" w:rsidR="00C20743" w:rsidRPr="00C20743" w:rsidRDefault="00C20743" w:rsidP="00C20743">
      <w:pPr>
        <w:pStyle w:val="ListParagraph"/>
        <w:spacing w:after="0"/>
        <w:rPr>
          <w:rFonts w:ascii="Arial" w:hAnsi="Arial" w:cs="Arial"/>
          <w:sz w:val="17"/>
          <w:szCs w:val="17"/>
          <w:lang w:val="en-US"/>
        </w:rPr>
      </w:pPr>
    </w:p>
    <w:p w14:paraId="2CC2D342" w14:textId="5CA04D3B" w:rsidR="00976A79" w:rsidRPr="00C20743" w:rsidRDefault="00B35059" w:rsidP="00C20743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17"/>
          <w:szCs w:val="17"/>
          <w:lang w:val="en-US"/>
        </w:rPr>
      </w:pPr>
      <w:r w:rsidRPr="00C20743">
        <w:rPr>
          <w:b/>
          <w:bCs/>
          <w:lang w:val="en-US"/>
        </w:rPr>
        <w:lastRenderedPageBreak/>
        <w:t>ISSUANCE OF MEDICO LEGAL</w:t>
      </w:r>
    </w:p>
    <w:p w14:paraId="6DDA7307" w14:textId="0547EF62" w:rsidR="00B35059" w:rsidRDefault="00B35059" w:rsidP="00B35059">
      <w:pPr>
        <w:spacing w:after="0"/>
        <w:rPr>
          <w:rFonts w:ascii="Arial" w:hAnsi="Arial" w:cs="Arial"/>
          <w:sz w:val="17"/>
          <w:szCs w:val="17"/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904"/>
        <w:gridCol w:w="1788"/>
        <w:gridCol w:w="1624"/>
        <w:gridCol w:w="952"/>
        <w:gridCol w:w="1350"/>
        <w:gridCol w:w="1763"/>
      </w:tblGrid>
      <w:tr w:rsidR="00B35059" w14:paraId="2F7640C1" w14:textId="77777777" w:rsidTr="00D404BC">
        <w:tc>
          <w:tcPr>
            <w:tcW w:w="1904" w:type="dxa"/>
          </w:tcPr>
          <w:p w14:paraId="09D8556C" w14:textId="77777777" w:rsidR="00B35059" w:rsidRDefault="00B3505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CLIENT STEPS</w:t>
            </w:r>
          </w:p>
        </w:tc>
        <w:tc>
          <w:tcPr>
            <w:tcW w:w="1788" w:type="dxa"/>
          </w:tcPr>
          <w:p w14:paraId="4B51C6B5" w14:textId="77777777" w:rsidR="00B35059" w:rsidRDefault="00B3505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AGENCY ACTIONS</w:t>
            </w:r>
          </w:p>
        </w:tc>
        <w:tc>
          <w:tcPr>
            <w:tcW w:w="1624" w:type="dxa"/>
          </w:tcPr>
          <w:p w14:paraId="1B40E99E" w14:textId="77777777" w:rsidR="00B35059" w:rsidRDefault="00B3505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DOCUMENTS</w:t>
            </w:r>
          </w:p>
        </w:tc>
        <w:tc>
          <w:tcPr>
            <w:tcW w:w="952" w:type="dxa"/>
          </w:tcPr>
          <w:p w14:paraId="244F2067" w14:textId="77777777" w:rsidR="00B35059" w:rsidRDefault="00B35059" w:rsidP="00D404BC">
            <w:pPr>
              <w:jc w:val="center"/>
              <w:rPr>
                <w:rFonts w:ascii="Arial" w:hAnsi="Arial"/>
                <w:b/>
                <w:sz w:val="17"/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FEE</w:t>
            </w:r>
          </w:p>
        </w:tc>
        <w:tc>
          <w:tcPr>
            <w:tcW w:w="1350" w:type="dxa"/>
          </w:tcPr>
          <w:p w14:paraId="0A9AC645" w14:textId="77777777" w:rsidR="00B35059" w:rsidRPr="00002491" w:rsidRDefault="00B35059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PROCESSING TIME</w:t>
            </w:r>
          </w:p>
        </w:tc>
        <w:tc>
          <w:tcPr>
            <w:tcW w:w="1763" w:type="dxa"/>
          </w:tcPr>
          <w:p w14:paraId="6EB4F70B" w14:textId="77777777" w:rsidR="00B35059" w:rsidRPr="00B51B1A" w:rsidRDefault="00B35059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PERSON RESPONSIBLE</w:t>
            </w:r>
          </w:p>
        </w:tc>
      </w:tr>
      <w:tr w:rsidR="00B35059" w:rsidRPr="00B51B1A" w14:paraId="2F3C32FC" w14:textId="77777777" w:rsidTr="00D404BC">
        <w:tc>
          <w:tcPr>
            <w:tcW w:w="1904" w:type="dxa"/>
          </w:tcPr>
          <w:p w14:paraId="669F0B58" w14:textId="3C4580FE" w:rsidR="00B35059" w:rsidRPr="00002491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1.</w:t>
            </w:r>
            <w:r w:rsidR="00B35059">
              <w:rPr>
                <w:rFonts w:ascii="Arial" w:hAnsi="Arial" w:cs="Arial"/>
                <w:sz w:val="17"/>
                <w:szCs w:val="17"/>
                <w:lang w:val="en-US"/>
              </w:rPr>
              <w:t xml:space="preserve">Clients to secure Police Request </w:t>
            </w:r>
          </w:p>
        </w:tc>
        <w:tc>
          <w:tcPr>
            <w:tcW w:w="1788" w:type="dxa"/>
          </w:tcPr>
          <w:p w14:paraId="7E8329FF" w14:textId="7D410F66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Verify the police request and advise client to pay corresponding fee at MTO</w:t>
            </w:r>
          </w:p>
        </w:tc>
        <w:tc>
          <w:tcPr>
            <w:tcW w:w="1624" w:type="dxa"/>
            <w:vAlign w:val="center"/>
          </w:tcPr>
          <w:p w14:paraId="71D4E30C" w14:textId="400C272B" w:rsidR="00B35059" w:rsidRPr="00B35059" w:rsidRDefault="00B35059" w:rsidP="00B3505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Police Request</w:t>
            </w:r>
          </w:p>
        </w:tc>
        <w:tc>
          <w:tcPr>
            <w:tcW w:w="952" w:type="dxa"/>
          </w:tcPr>
          <w:p w14:paraId="0F173867" w14:textId="77777777" w:rsidR="00B35059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08DB7068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5-10minutes</w:t>
            </w:r>
          </w:p>
        </w:tc>
        <w:tc>
          <w:tcPr>
            <w:tcW w:w="1763" w:type="dxa"/>
          </w:tcPr>
          <w:p w14:paraId="657406F8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Arlene V. Santo</w:t>
            </w:r>
          </w:p>
        </w:tc>
      </w:tr>
      <w:tr w:rsidR="00B35059" w:rsidRPr="00C20743" w14:paraId="26A47BF0" w14:textId="77777777" w:rsidTr="00D404BC">
        <w:tc>
          <w:tcPr>
            <w:tcW w:w="1904" w:type="dxa"/>
          </w:tcPr>
          <w:p w14:paraId="337CADB0" w14:textId="29D714D1" w:rsidR="00B35059" w:rsidRPr="00002491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2.</w:t>
            </w:r>
            <w:r w:rsidR="00B35059">
              <w:rPr>
                <w:rFonts w:ascii="Arial" w:hAnsi="Arial" w:cs="Arial"/>
                <w:sz w:val="17"/>
                <w:szCs w:val="17"/>
                <w:lang w:val="en-US"/>
              </w:rPr>
              <w:t xml:space="preserve">Clients to Pay 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>Corresponding</w:t>
            </w:r>
            <w:r w:rsidR="00B35059">
              <w:rPr>
                <w:rFonts w:ascii="Arial" w:hAnsi="Arial" w:cs="Arial"/>
                <w:sz w:val="17"/>
                <w:szCs w:val="17"/>
                <w:lang w:val="en-US"/>
              </w:rPr>
              <w:t xml:space="preserve"> fee at MTO </w:t>
            </w:r>
          </w:p>
        </w:tc>
        <w:tc>
          <w:tcPr>
            <w:tcW w:w="1788" w:type="dxa"/>
          </w:tcPr>
          <w:p w14:paraId="511FFEFF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624" w:type="dxa"/>
          </w:tcPr>
          <w:p w14:paraId="5386501B" w14:textId="77777777" w:rsidR="00B35059" w:rsidRPr="00BE340B" w:rsidRDefault="00B35059" w:rsidP="00D404BC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2" w:type="dxa"/>
          </w:tcPr>
          <w:p w14:paraId="62BC02FC" w14:textId="2D476261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P180.00</w:t>
            </w:r>
          </w:p>
        </w:tc>
        <w:tc>
          <w:tcPr>
            <w:tcW w:w="1350" w:type="dxa"/>
          </w:tcPr>
          <w:p w14:paraId="61CB5BF4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5 MINUTES</w:t>
            </w:r>
          </w:p>
        </w:tc>
        <w:tc>
          <w:tcPr>
            <w:tcW w:w="1763" w:type="dxa"/>
          </w:tcPr>
          <w:p w14:paraId="51939ABF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Miracelo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Vertudes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, Ma.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Clenia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Pilola, or other MTO Personnel</w:t>
            </w:r>
          </w:p>
        </w:tc>
      </w:tr>
      <w:tr w:rsidR="00B35059" w:rsidRPr="00B51B1A" w14:paraId="0C2B8105" w14:textId="77777777" w:rsidTr="00D404BC">
        <w:tc>
          <w:tcPr>
            <w:tcW w:w="1904" w:type="dxa"/>
          </w:tcPr>
          <w:p w14:paraId="0F3364E8" w14:textId="169C9680" w:rsidR="00B35059" w:rsidRPr="00B51B1A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3.</w:t>
            </w:r>
            <w:r w:rsidR="00B35059">
              <w:rPr>
                <w:rFonts w:ascii="Arial" w:hAnsi="Arial" w:cs="Arial"/>
                <w:sz w:val="17"/>
                <w:szCs w:val="17"/>
                <w:lang w:val="en-US"/>
              </w:rPr>
              <w:t xml:space="preserve">Client to present the Official 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>Receipt</w:t>
            </w:r>
          </w:p>
        </w:tc>
        <w:tc>
          <w:tcPr>
            <w:tcW w:w="1788" w:type="dxa"/>
          </w:tcPr>
          <w:p w14:paraId="41B2CD08" w14:textId="701768ED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Performs the medical examination </w:t>
            </w:r>
          </w:p>
        </w:tc>
        <w:tc>
          <w:tcPr>
            <w:tcW w:w="1624" w:type="dxa"/>
          </w:tcPr>
          <w:p w14:paraId="037080F4" w14:textId="41F37EC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2" w:type="dxa"/>
          </w:tcPr>
          <w:p w14:paraId="0E0FCA57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0ED219D7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15-30minutes</w:t>
            </w:r>
          </w:p>
        </w:tc>
        <w:tc>
          <w:tcPr>
            <w:tcW w:w="1763" w:type="dxa"/>
          </w:tcPr>
          <w:p w14:paraId="2D36035B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Arlene V. Santo</w:t>
            </w:r>
          </w:p>
        </w:tc>
      </w:tr>
      <w:tr w:rsidR="00B35059" w:rsidRPr="00B51B1A" w14:paraId="3859E805" w14:textId="77777777" w:rsidTr="00D404BC">
        <w:tc>
          <w:tcPr>
            <w:tcW w:w="1904" w:type="dxa"/>
          </w:tcPr>
          <w:p w14:paraId="7C0150D0" w14:textId="797D6D3A" w:rsidR="00B35059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4.</w:t>
            </w:r>
          </w:p>
        </w:tc>
        <w:tc>
          <w:tcPr>
            <w:tcW w:w="1788" w:type="dxa"/>
          </w:tcPr>
          <w:p w14:paraId="59863E03" w14:textId="56C65D17" w:rsidR="00B35059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Signing and </w:t>
            </w:r>
            <w:r w:rsidR="00495EFE">
              <w:rPr>
                <w:rFonts w:ascii="Arial" w:hAnsi="Arial" w:cs="Arial"/>
                <w:sz w:val="17"/>
                <w:szCs w:val="17"/>
                <w:lang w:val="en-US"/>
              </w:rPr>
              <w:t>releasing of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the Medical Certificate</w:t>
            </w:r>
          </w:p>
        </w:tc>
        <w:tc>
          <w:tcPr>
            <w:tcW w:w="1624" w:type="dxa"/>
          </w:tcPr>
          <w:p w14:paraId="0E05DC13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2" w:type="dxa"/>
          </w:tcPr>
          <w:p w14:paraId="11D8765C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38415667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2 minutes</w:t>
            </w:r>
          </w:p>
        </w:tc>
        <w:tc>
          <w:tcPr>
            <w:tcW w:w="1763" w:type="dxa"/>
          </w:tcPr>
          <w:p w14:paraId="3D9C82FD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Arlene V. Santo</w:t>
            </w:r>
          </w:p>
        </w:tc>
      </w:tr>
    </w:tbl>
    <w:p w14:paraId="33B73C86" w14:textId="63B8D2D3" w:rsidR="00B35059" w:rsidRDefault="00B35059" w:rsidP="00B35059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447CC590" w14:textId="01B40826" w:rsidR="00B35059" w:rsidRDefault="00B35059" w:rsidP="00B35059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2AF25EB3" w14:textId="2F27BB1E" w:rsidR="00B35059" w:rsidRDefault="00B35059" w:rsidP="00B35059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22422952" w14:textId="586411E6" w:rsidR="00B35059" w:rsidRPr="00B35059" w:rsidRDefault="00B35059" w:rsidP="00C20743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17"/>
          <w:szCs w:val="17"/>
          <w:lang w:val="en-US"/>
        </w:rPr>
      </w:pPr>
      <w:r>
        <w:rPr>
          <w:b/>
          <w:bCs/>
          <w:lang w:val="en-US"/>
        </w:rPr>
        <w:t>DENTAL SERVICES</w:t>
      </w:r>
    </w:p>
    <w:p w14:paraId="120F9C85" w14:textId="76637E7A" w:rsidR="00B35059" w:rsidRDefault="00B35059" w:rsidP="00B35059">
      <w:pPr>
        <w:spacing w:after="0"/>
        <w:rPr>
          <w:rFonts w:ascii="Arial" w:hAnsi="Arial" w:cs="Arial"/>
          <w:sz w:val="17"/>
          <w:szCs w:val="17"/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890"/>
        <w:gridCol w:w="14"/>
        <w:gridCol w:w="1788"/>
        <w:gridCol w:w="1624"/>
        <w:gridCol w:w="958"/>
        <w:gridCol w:w="1350"/>
        <w:gridCol w:w="1763"/>
      </w:tblGrid>
      <w:tr w:rsidR="00B35059" w14:paraId="40DAFEFE" w14:textId="77777777" w:rsidTr="00D54485">
        <w:tc>
          <w:tcPr>
            <w:tcW w:w="1904" w:type="dxa"/>
            <w:gridSpan w:val="2"/>
          </w:tcPr>
          <w:p w14:paraId="59C465BA" w14:textId="77777777" w:rsidR="00B35059" w:rsidRDefault="00B3505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CLIENT STEPS</w:t>
            </w:r>
          </w:p>
        </w:tc>
        <w:tc>
          <w:tcPr>
            <w:tcW w:w="1788" w:type="dxa"/>
          </w:tcPr>
          <w:p w14:paraId="5E7F829C" w14:textId="77777777" w:rsidR="00B35059" w:rsidRDefault="00B3505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AGENCY ACTIONS</w:t>
            </w:r>
          </w:p>
        </w:tc>
        <w:tc>
          <w:tcPr>
            <w:tcW w:w="1624" w:type="dxa"/>
          </w:tcPr>
          <w:p w14:paraId="5CC2860B" w14:textId="77777777" w:rsidR="00B35059" w:rsidRDefault="00B35059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DOCUMENTS</w:t>
            </w:r>
          </w:p>
        </w:tc>
        <w:tc>
          <w:tcPr>
            <w:tcW w:w="958" w:type="dxa"/>
          </w:tcPr>
          <w:p w14:paraId="2D9D3900" w14:textId="77777777" w:rsidR="00B35059" w:rsidRDefault="00B35059" w:rsidP="00D404BC">
            <w:pPr>
              <w:jc w:val="center"/>
              <w:rPr>
                <w:rFonts w:ascii="Arial" w:hAnsi="Arial"/>
                <w:b/>
                <w:sz w:val="17"/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FEE</w:t>
            </w:r>
          </w:p>
        </w:tc>
        <w:tc>
          <w:tcPr>
            <w:tcW w:w="1350" w:type="dxa"/>
          </w:tcPr>
          <w:p w14:paraId="03A08926" w14:textId="77777777" w:rsidR="00B35059" w:rsidRPr="00002491" w:rsidRDefault="00B35059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PROCESSING TIME</w:t>
            </w:r>
          </w:p>
        </w:tc>
        <w:tc>
          <w:tcPr>
            <w:tcW w:w="1763" w:type="dxa"/>
          </w:tcPr>
          <w:p w14:paraId="40BA299B" w14:textId="77777777" w:rsidR="00B35059" w:rsidRPr="00B51B1A" w:rsidRDefault="00B35059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PERSON RESPONSIBLE</w:t>
            </w:r>
          </w:p>
        </w:tc>
      </w:tr>
      <w:tr w:rsidR="00B35059" w:rsidRPr="00B51B1A" w14:paraId="46900786" w14:textId="77777777" w:rsidTr="00D54485">
        <w:tc>
          <w:tcPr>
            <w:tcW w:w="1904" w:type="dxa"/>
            <w:gridSpan w:val="2"/>
          </w:tcPr>
          <w:p w14:paraId="2C752E64" w14:textId="7957BB01" w:rsidR="00B35059" w:rsidRPr="00002491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1.</w:t>
            </w:r>
            <w:r w:rsidR="00B35059">
              <w:rPr>
                <w:rFonts w:ascii="Arial" w:hAnsi="Arial" w:cs="Arial"/>
                <w:sz w:val="17"/>
                <w:szCs w:val="17"/>
                <w:lang w:val="en-US"/>
              </w:rPr>
              <w:t>Client to enlist name and contact number at MHO for an appointment</w:t>
            </w:r>
          </w:p>
        </w:tc>
        <w:tc>
          <w:tcPr>
            <w:tcW w:w="1788" w:type="dxa"/>
          </w:tcPr>
          <w:p w14:paraId="26817D2F" w14:textId="09BF2E56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Notify the Client prior Dental appointment</w:t>
            </w:r>
          </w:p>
        </w:tc>
        <w:tc>
          <w:tcPr>
            <w:tcW w:w="1624" w:type="dxa"/>
            <w:vAlign w:val="center"/>
          </w:tcPr>
          <w:p w14:paraId="50AC3928" w14:textId="3A86DA3A" w:rsidR="00B35059" w:rsidRPr="00B35059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8" w:type="dxa"/>
          </w:tcPr>
          <w:p w14:paraId="7A199F80" w14:textId="77777777" w:rsidR="00B35059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4408E7E3" w14:textId="58D6E13B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10minutes</w:t>
            </w:r>
          </w:p>
        </w:tc>
        <w:tc>
          <w:tcPr>
            <w:tcW w:w="1763" w:type="dxa"/>
          </w:tcPr>
          <w:p w14:paraId="24B4C902" w14:textId="6F1455FB" w:rsidR="00B35059" w:rsidRPr="00B51B1A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Karen Mae Leones</w:t>
            </w:r>
          </w:p>
        </w:tc>
      </w:tr>
      <w:tr w:rsidR="00B35059" w:rsidRPr="00B51B1A" w14:paraId="1A41974A" w14:textId="77777777" w:rsidTr="00D54485">
        <w:tc>
          <w:tcPr>
            <w:tcW w:w="1904" w:type="dxa"/>
            <w:gridSpan w:val="2"/>
          </w:tcPr>
          <w:p w14:paraId="1E7D898E" w14:textId="6EA9F998" w:rsidR="00B35059" w:rsidRPr="00002491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2.</w:t>
            </w:r>
            <w:r w:rsidR="00B35059">
              <w:rPr>
                <w:rFonts w:ascii="Arial" w:hAnsi="Arial" w:cs="Arial"/>
                <w:sz w:val="17"/>
                <w:szCs w:val="17"/>
                <w:lang w:val="en-US"/>
              </w:rPr>
              <w:t xml:space="preserve">Client to secure updated </w:t>
            </w:r>
            <w:proofErr w:type="spellStart"/>
            <w:r w:rsidR="00B35059">
              <w:rPr>
                <w:rFonts w:ascii="Arial" w:hAnsi="Arial" w:cs="Arial"/>
                <w:sz w:val="17"/>
                <w:szCs w:val="17"/>
                <w:lang w:val="en-US"/>
              </w:rPr>
              <w:t>Brgy</w:t>
            </w:r>
            <w:proofErr w:type="spellEnd"/>
            <w:r w:rsidR="00B35059">
              <w:rPr>
                <w:rFonts w:ascii="Arial" w:hAnsi="Arial" w:cs="Arial"/>
                <w:sz w:val="17"/>
                <w:szCs w:val="17"/>
                <w:lang w:val="en-US"/>
              </w:rPr>
              <w:t>. Health Certificate and Individual patient Treatment Record Form</w:t>
            </w:r>
          </w:p>
        </w:tc>
        <w:tc>
          <w:tcPr>
            <w:tcW w:w="1788" w:type="dxa"/>
          </w:tcPr>
          <w:p w14:paraId="5112D950" w14:textId="551CD2B1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Check and validate the document and fill </w:t>
            </w:r>
            <w:proofErr w:type="gramStart"/>
            <w:r>
              <w:rPr>
                <w:rFonts w:ascii="Arial" w:hAnsi="Arial" w:cs="Arial"/>
                <w:sz w:val="17"/>
                <w:szCs w:val="17"/>
                <w:lang w:val="en-US"/>
              </w:rPr>
              <w:t>out  the</w:t>
            </w:r>
            <w:proofErr w:type="gram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Individual patient Treatment Record Form</w:t>
            </w:r>
          </w:p>
        </w:tc>
        <w:tc>
          <w:tcPr>
            <w:tcW w:w="1624" w:type="dxa"/>
          </w:tcPr>
          <w:p w14:paraId="5B27ABE6" w14:textId="49F2F93B" w:rsidR="00B35059" w:rsidRPr="00B35059" w:rsidRDefault="00B35059" w:rsidP="00B35059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Updated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Brgy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>. Health Certificate and Individual patient Treatment Record Form</w:t>
            </w:r>
          </w:p>
        </w:tc>
        <w:tc>
          <w:tcPr>
            <w:tcW w:w="958" w:type="dxa"/>
          </w:tcPr>
          <w:p w14:paraId="1BFA8E98" w14:textId="2253FF94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763D103E" w14:textId="5F16B77C" w:rsidR="00B35059" w:rsidRPr="00B51B1A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10-15 minutes</w:t>
            </w:r>
          </w:p>
        </w:tc>
        <w:tc>
          <w:tcPr>
            <w:tcW w:w="1763" w:type="dxa"/>
          </w:tcPr>
          <w:p w14:paraId="1FA50F1D" w14:textId="2159D22F" w:rsidR="00B35059" w:rsidRPr="00B51B1A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Karen Mae Leones</w:t>
            </w:r>
          </w:p>
        </w:tc>
      </w:tr>
      <w:tr w:rsidR="00B35059" w:rsidRPr="00C20743" w14:paraId="33DE208E" w14:textId="77777777" w:rsidTr="00D54485">
        <w:tc>
          <w:tcPr>
            <w:tcW w:w="1904" w:type="dxa"/>
            <w:gridSpan w:val="2"/>
          </w:tcPr>
          <w:p w14:paraId="6155BDDC" w14:textId="6DD5EE38" w:rsidR="00B35059" w:rsidRPr="00D54485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3.</w:t>
            </w:r>
            <w:r w:rsidR="00B35059" w:rsidRPr="00D54485">
              <w:rPr>
                <w:rFonts w:ascii="Arial" w:hAnsi="Arial" w:cs="Arial"/>
                <w:sz w:val="17"/>
                <w:szCs w:val="17"/>
                <w:lang w:val="en-US"/>
              </w:rPr>
              <w:t>Pay the corresponding Dental Fee at the MTO</w:t>
            </w:r>
          </w:p>
        </w:tc>
        <w:tc>
          <w:tcPr>
            <w:tcW w:w="1788" w:type="dxa"/>
          </w:tcPr>
          <w:p w14:paraId="316181CE" w14:textId="1CF41073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624" w:type="dxa"/>
          </w:tcPr>
          <w:p w14:paraId="04BD905C" w14:textId="77777777" w:rsidR="00B35059" w:rsidRPr="00B51B1A" w:rsidRDefault="00B35059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8" w:type="dxa"/>
          </w:tcPr>
          <w:p w14:paraId="7757C8B3" w14:textId="6C87389A" w:rsidR="00B35059" w:rsidRPr="00B51B1A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P50.00 per tooth</w:t>
            </w:r>
          </w:p>
        </w:tc>
        <w:tc>
          <w:tcPr>
            <w:tcW w:w="1350" w:type="dxa"/>
          </w:tcPr>
          <w:p w14:paraId="7DBB6C77" w14:textId="401DFAF9" w:rsidR="00B35059" w:rsidRPr="00B51B1A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5 </w:t>
            </w:r>
            <w:r w:rsidR="00B35059">
              <w:rPr>
                <w:rFonts w:ascii="Arial" w:hAnsi="Arial" w:cs="Arial"/>
                <w:sz w:val="17"/>
                <w:szCs w:val="17"/>
                <w:lang w:val="en-US"/>
              </w:rPr>
              <w:t>minutes</w:t>
            </w:r>
          </w:p>
        </w:tc>
        <w:tc>
          <w:tcPr>
            <w:tcW w:w="1763" w:type="dxa"/>
          </w:tcPr>
          <w:p w14:paraId="1A3D11BC" w14:textId="236A1E9D" w:rsidR="00B35059" w:rsidRPr="00B51B1A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Miracelo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Vertudes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, Ma.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Clenia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Pilola, or other MTO Personnel</w:t>
            </w:r>
          </w:p>
        </w:tc>
      </w:tr>
      <w:tr w:rsidR="00D54485" w:rsidRPr="00B51B1A" w14:paraId="28E37EDE" w14:textId="77777777" w:rsidTr="00D54485">
        <w:tc>
          <w:tcPr>
            <w:tcW w:w="1904" w:type="dxa"/>
            <w:gridSpan w:val="2"/>
          </w:tcPr>
          <w:p w14:paraId="6B93B775" w14:textId="5F765D59" w:rsidR="00D54485" w:rsidRPr="00D54485" w:rsidRDefault="007623B4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4.</w:t>
            </w:r>
            <w:r w:rsidR="00D54485" w:rsidRPr="00D54485">
              <w:rPr>
                <w:rFonts w:ascii="Arial" w:hAnsi="Arial" w:cs="Arial"/>
                <w:sz w:val="17"/>
                <w:szCs w:val="17"/>
                <w:lang w:val="en-US"/>
              </w:rPr>
              <w:t xml:space="preserve">Client to present the Official </w:t>
            </w:r>
            <w:r w:rsidRPr="00D54485">
              <w:rPr>
                <w:rFonts w:ascii="Arial" w:hAnsi="Arial" w:cs="Arial"/>
                <w:sz w:val="17"/>
                <w:szCs w:val="17"/>
                <w:lang w:val="en-US"/>
              </w:rPr>
              <w:t>Receipt</w:t>
            </w:r>
          </w:p>
        </w:tc>
        <w:tc>
          <w:tcPr>
            <w:tcW w:w="1788" w:type="dxa"/>
          </w:tcPr>
          <w:p w14:paraId="1CF1F579" w14:textId="421D4F92" w:rsidR="00D54485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624" w:type="dxa"/>
          </w:tcPr>
          <w:p w14:paraId="0962E114" w14:textId="77777777" w:rsidR="00D54485" w:rsidRPr="00B51B1A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8" w:type="dxa"/>
          </w:tcPr>
          <w:p w14:paraId="31615FA2" w14:textId="77777777" w:rsidR="00D54485" w:rsidRPr="00B51B1A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7F9E997F" w14:textId="3261C6CE" w:rsidR="00D54485" w:rsidRPr="00B51B1A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Depending on the client case</w:t>
            </w:r>
          </w:p>
        </w:tc>
        <w:tc>
          <w:tcPr>
            <w:tcW w:w="1763" w:type="dxa"/>
          </w:tcPr>
          <w:p w14:paraId="0273A091" w14:textId="629AD37F" w:rsidR="00D54485" w:rsidRPr="00B51B1A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Karen Mae Leones</w:t>
            </w:r>
          </w:p>
        </w:tc>
      </w:tr>
      <w:tr w:rsidR="00D54485" w:rsidRPr="00C20743" w14:paraId="4CB2F6E7" w14:textId="77777777" w:rsidTr="00D54485">
        <w:tc>
          <w:tcPr>
            <w:tcW w:w="6274" w:type="dxa"/>
            <w:gridSpan w:val="5"/>
          </w:tcPr>
          <w:p w14:paraId="3C87907F" w14:textId="57D8E96D" w:rsidR="00D54485" w:rsidRPr="00D54485" w:rsidRDefault="00D54485" w:rsidP="00D54485">
            <w:pPr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</w:pPr>
            <w:r w:rsidRPr="00D54485">
              <w:rPr>
                <w:rFonts w:ascii="Arial" w:hAnsi="Arial" w:cs="Arial"/>
                <w:b/>
                <w:bCs/>
                <w:sz w:val="17"/>
                <w:szCs w:val="17"/>
                <w:lang w:val="en-US"/>
              </w:rPr>
              <w:t>For Clients who want to secure Dental Health Certificate</w:t>
            </w:r>
          </w:p>
        </w:tc>
        <w:tc>
          <w:tcPr>
            <w:tcW w:w="1350" w:type="dxa"/>
          </w:tcPr>
          <w:p w14:paraId="37BF39B2" w14:textId="77777777" w:rsidR="00D54485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763" w:type="dxa"/>
          </w:tcPr>
          <w:p w14:paraId="3E15282C" w14:textId="77777777" w:rsidR="00D54485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</w:tr>
      <w:tr w:rsidR="00D54485" w:rsidRPr="00B51B1A" w14:paraId="7FEE0005" w14:textId="77777777" w:rsidTr="00D54485">
        <w:tc>
          <w:tcPr>
            <w:tcW w:w="1890" w:type="dxa"/>
          </w:tcPr>
          <w:p w14:paraId="5FA72C67" w14:textId="14459102" w:rsidR="00D54485" w:rsidRPr="00D54485" w:rsidRDefault="007623B4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5.</w:t>
            </w:r>
            <w:r w:rsidR="00D54485" w:rsidRPr="00D54485">
              <w:rPr>
                <w:rFonts w:ascii="Arial" w:hAnsi="Arial" w:cs="Arial"/>
                <w:sz w:val="17"/>
                <w:szCs w:val="17"/>
                <w:lang w:val="en-US"/>
              </w:rPr>
              <w:t>Clients</w:t>
            </w:r>
            <w:r w:rsidR="00D54485">
              <w:rPr>
                <w:rFonts w:ascii="Arial" w:hAnsi="Arial" w:cs="Arial"/>
                <w:sz w:val="17"/>
                <w:szCs w:val="17"/>
                <w:lang w:val="en-US"/>
              </w:rPr>
              <w:t xml:space="preserve"> to inform the personnel ahead so that it will be included in the payment</w:t>
            </w:r>
          </w:p>
        </w:tc>
        <w:tc>
          <w:tcPr>
            <w:tcW w:w="1802" w:type="dxa"/>
            <w:gridSpan w:val="2"/>
          </w:tcPr>
          <w:p w14:paraId="278E62CA" w14:textId="3E0434B7" w:rsidR="00D54485" w:rsidRPr="00D54485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Rel</w:t>
            </w:r>
            <w:r w:rsidR="007623B4">
              <w:rPr>
                <w:rFonts w:ascii="Arial" w:hAnsi="Arial" w:cs="Arial"/>
                <w:sz w:val="17"/>
                <w:szCs w:val="17"/>
                <w:lang w:val="en-US"/>
              </w:rPr>
              <w:t>e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>asing Dental Health Certif</w:t>
            </w:r>
            <w:r w:rsidR="007623B4">
              <w:rPr>
                <w:rFonts w:ascii="Arial" w:hAnsi="Arial" w:cs="Arial"/>
                <w:sz w:val="17"/>
                <w:szCs w:val="17"/>
                <w:lang w:val="en-US"/>
              </w:rPr>
              <w:t>i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>cate</w:t>
            </w:r>
          </w:p>
        </w:tc>
        <w:tc>
          <w:tcPr>
            <w:tcW w:w="1624" w:type="dxa"/>
          </w:tcPr>
          <w:p w14:paraId="21F9D10E" w14:textId="77777777" w:rsidR="00D54485" w:rsidRPr="00D54485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8" w:type="dxa"/>
          </w:tcPr>
          <w:p w14:paraId="4EFA7E62" w14:textId="143A5173" w:rsidR="00D54485" w:rsidRPr="00D54485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P80.00</w:t>
            </w:r>
          </w:p>
        </w:tc>
        <w:tc>
          <w:tcPr>
            <w:tcW w:w="1350" w:type="dxa"/>
          </w:tcPr>
          <w:p w14:paraId="2B5F65ED" w14:textId="207F5859" w:rsidR="00D54485" w:rsidRPr="00D54485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10-15 minutes</w:t>
            </w:r>
          </w:p>
        </w:tc>
        <w:tc>
          <w:tcPr>
            <w:tcW w:w="1763" w:type="dxa"/>
          </w:tcPr>
          <w:p w14:paraId="05D60E44" w14:textId="17395D18" w:rsidR="00D54485" w:rsidRPr="00D54485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Karen Mae Leones</w:t>
            </w:r>
          </w:p>
        </w:tc>
      </w:tr>
    </w:tbl>
    <w:p w14:paraId="61F7F904" w14:textId="704DC0E1" w:rsidR="00B35059" w:rsidRDefault="00B35059" w:rsidP="00B35059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71ED5DDD" w14:textId="45AF4609" w:rsidR="00D54485" w:rsidRPr="00D54485" w:rsidRDefault="00D54485" w:rsidP="00C20743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17"/>
          <w:szCs w:val="17"/>
          <w:lang w:val="en-US"/>
        </w:rPr>
      </w:pPr>
      <w:r>
        <w:rPr>
          <w:b/>
          <w:bCs/>
          <w:lang w:val="en-US"/>
        </w:rPr>
        <w:t>HEALTH SERVICES</w:t>
      </w:r>
    </w:p>
    <w:p w14:paraId="701E9A70" w14:textId="38D071C1" w:rsidR="00D54485" w:rsidRDefault="00D54485" w:rsidP="00D54485">
      <w:pPr>
        <w:spacing w:after="0"/>
        <w:rPr>
          <w:rFonts w:ascii="Arial" w:hAnsi="Arial" w:cs="Arial"/>
          <w:sz w:val="17"/>
          <w:szCs w:val="17"/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904"/>
        <w:gridCol w:w="1788"/>
        <w:gridCol w:w="1624"/>
        <w:gridCol w:w="952"/>
        <w:gridCol w:w="1350"/>
        <w:gridCol w:w="1763"/>
      </w:tblGrid>
      <w:tr w:rsidR="00D54485" w14:paraId="785CF4E4" w14:textId="77777777" w:rsidTr="00D404BC">
        <w:tc>
          <w:tcPr>
            <w:tcW w:w="1904" w:type="dxa"/>
          </w:tcPr>
          <w:p w14:paraId="7C219BC1" w14:textId="77777777" w:rsidR="00D54485" w:rsidRDefault="00D54485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CLIENT STEPS</w:t>
            </w:r>
          </w:p>
        </w:tc>
        <w:tc>
          <w:tcPr>
            <w:tcW w:w="1788" w:type="dxa"/>
          </w:tcPr>
          <w:p w14:paraId="30614475" w14:textId="77777777" w:rsidR="00D54485" w:rsidRDefault="00D54485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AGENCY ACTIONS</w:t>
            </w:r>
          </w:p>
        </w:tc>
        <w:tc>
          <w:tcPr>
            <w:tcW w:w="1624" w:type="dxa"/>
          </w:tcPr>
          <w:p w14:paraId="1E8C1466" w14:textId="77777777" w:rsidR="00D54485" w:rsidRDefault="00D54485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DOCUMENTS</w:t>
            </w:r>
          </w:p>
        </w:tc>
        <w:tc>
          <w:tcPr>
            <w:tcW w:w="952" w:type="dxa"/>
          </w:tcPr>
          <w:p w14:paraId="7EF74300" w14:textId="77777777" w:rsidR="00D54485" w:rsidRDefault="00D54485" w:rsidP="00D404BC">
            <w:pPr>
              <w:jc w:val="center"/>
              <w:rPr>
                <w:rFonts w:ascii="Arial" w:hAnsi="Arial"/>
                <w:b/>
                <w:sz w:val="17"/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FEE</w:t>
            </w:r>
          </w:p>
        </w:tc>
        <w:tc>
          <w:tcPr>
            <w:tcW w:w="1350" w:type="dxa"/>
          </w:tcPr>
          <w:p w14:paraId="6ED24ECF" w14:textId="77777777" w:rsidR="00D54485" w:rsidRPr="00002491" w:rsidRDefault="00D54485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PROCESSING TIME</w:t>
            </w:r>
          </w:p>
        </w:tc>
        <w:tc>
          <w:tcPr>
            <w:tcW w:w="1763" w:type="dxa"/>
          </w:tcPr>
          <w:p w14:paraId="15264620" w14:textId="77777777" w:rsidR="00D54485" w:rsidRPr="00B51B1A" w:rsidRDefault="00D54485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PERSON RESPONSIBLE</w:t>
            </w:r>
          </w:p>
        </w:tc>
      </w:tr>
      <w:tr w:rsidR="00D54485" w:rsidRPr="00B51B1A" w14:paraId="2CE56C5B" w14:textId="77777777" w:rsidTr="00D404BC">
        <w:tc>
          <w:tcPr>
            <w:tcW w:w="1904" w:type="dxa"/>
          </w:tcPr>
          <w:p w14:paraId="212BC2AB" w14:textId="214E12FB" w:rsidR="00D54485" w:rsidRPr="00002491" w:rsidRDefault="007623B4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1.</w:t>
            </w:r>
            <w:r w:rsidR="00D54485">
              <w:rPr>
                <w:rFonts w:ascii="Arial" w:hAnsi="Arial" w:cs="Arial"/>
                <w:sz w:val="17"/>
                <w:szCs w:val="17"/>
                <w:lang w:val="en-US"/>
              </w:rPr>
              <w:t>Patient to secure referral from Barangay Health Station (BHS)</w:t>
            </w:r>
          </w:p>
        </w:tc>
        <w:tc>
          <w:tcPr>
            <w:tcW w:w="1788" w:type="dxa"/>
          </w:tcPr>
          <w:p w14:paraId="26D7ED12" w14:textId="0779A3E0" w:rsidR="00D54485" w:rsidRPr="00B51B1A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BHS to </w:t>
            </w:r>
            <w:r w:rsidR="007623B4">
              <w:rPr>
                <w:rFonts w:ascii="Arial" w:hAnsi="Arial" w:cs="Arial"/>
                <w:sz w:val="17"/>
                <w:szCs w:val="17"/>
                <w:lang w:val="en-US"/>
              </w:rPr>
              <w:t>provide family</w:t>
            </w: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record of the patient </w:t>
            </w:r>
          </w:p>
        </w:tc>
        <w:tc>
          <w:tcPr>
            <w:tcW w:w="1624" w:type="dxa"/>
            <w:vAlign w:val="center"/>
          </w:tcPr>
          <w:p w14:paraId="44AE81F0" w14:textId="23E7A51C" w:rsidR="00D54485" w:rsidRPr="00B35059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2" w:type="dxa"/>
          </w:tcPr>
          <w:p w14:paraId="75BBA914" w14:textId="77777777" w:rsidR="00D54485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3B525CC0" w14:textId="327EC988" w:rsidR="00D54485" w:rsidRPr="00B51B1A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763" w:type="dxa"/>
          </w:tcPr>
          <w:p w14:paraId="61BD0E96" w14:textId="04056DD0" w:rsidR="00D54485" w:rsidRPr="00B51B1A" w:rsidRDefault="00D54485" w:rsidP="00D404B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BHS Personnel</w:t>
            </w:r>
          </w:p>
        </w:tc>
      </w:tr>
      <w:tr w:rsidR="00D54485" w:rsidRPr="00C20743" w14:paraId="63463215" w14:textId="77777777" w:rsidTr="00D404BC">
        <w:tc>
          <w:tcPr>
            <w:tcW w:w="1904" w:type="dxa"/>
          </w:tcPr>
          <w:p w14:paraId="787AAD0E" w14:textId="310ABBB5" w:rsidR="00D54485" w:rsidRPr="00002491" w:rsidRDefault="007623B4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2.</w:t>
            </w:r>
            <w:r w:rsidR="00D54485">
              <w:rPr>
                <w:rFonts w:ascii="Arial" w:hAnsi="Arial" w:cs="Arial"/>
                <w:sz w:val="17"/>
                <w:szCs w:val="17"/>
                <w:lang w:val="en-US"/>
              </w:rPr>
              <w:t>Patient to present the family record to the RHU</w:t>
            </w:r>
          </w:p>
        </w:tc>
        <w:tc>
          <w:tcPr>
            <w:tcW w:w="1788" w:type="dxa"/>
          </w:tcPr>
          <w:p w14:paraId="154DF5AA" w14:textId="4037A9ED" w:rsidR="00D54485" w:rsidRPr="00B51B1A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Performs Medical Check up</w:t>
            </w:r>
          </w:p>
        </w:tc>
        <w:tc>
          <w:tcPr>
            <w:tcW w:w="1624" w:type="dxa"/>
          </w:tcPr>
          <w:p w14:paraId="6AD62CBC" w14:textId="77777777" w:rsidR="00D54485" w:rsidRPr="00BE340B" w:rsidRDefault="00D54485" w:rsidP="00D54485">
            <w:pPr>
              <w:pStyle w:val="ListParagraph"/>
              <w:numPr>
                <w:ilvl w:val="0"/>
                <w:numId w:val="8"/>
              </w:num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2" w:type="dxa"/>
          </w:tcPr>
          <w:p w14:paraId="357F080E" w14:textId="1A8B31B1" w:rsidR="00D54485" w:rsidRPr="00B51B1A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6564E051" w14:textId="46988676" w:rsidR="00D54485" w:rsidRPr="00B51B1A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Depending on the patient case</w:t>
            </w:r>
          </w:p>
        </w:tc>
        <w:tc>
          <w:tcPr>
            <w:tcW w:w="1763" w:type="dxa"/>
          </w:tcPr>
          <w:p w14:paraId="619623B1" w14:textId="77777777" w:rsidR="00D54485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Dr. Arlene V. Santo</w:t>
            </w:r>
          </w:p>
          <w:p w14:paraId="69FE7E75" w14:textId="2B71D136" w:rsidR="00D54485" w:rsidRPr="00B51B1A" w:rsidRDefault="00D54485" w:rsidP="00D54485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RHM/PITN</w:t>
            </w:r>
          </w:p>
        </w:tc>
      </w:tr>
    </w:tbl>
    <w:p w14:paraId="2FA8DC8B" w14:textId="55B64B50" w:rsidR="00D54485" w:rsidRDefault="00D54485" w:rsidP="00D54485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4D743044" w14:textId="34646A0C" w:rsidR="00077AE1" w:rsidRDefault="00077AE1" w:rsidP="00D54485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2C2DFD12" w14:textId="61087FDC" w:rsidR="00C20743" w:rsidRPr="00C20743" w:rsidRDefault="00C20743" w:rsidP="00C20743">
      <w:pPr>
        <w:pStyle w:val="ListParagraph"/>
        <w:numPr>
          <w:ilvl w:val="0"/>
          <w:numId w:val="16"/>
        </w:numPr>
        <w:spacing w:after="0"/>
        <w:rPr>
          <w:rFonts w:ascii="Arial" w:hAnsi="Arial" w:cs="Arial"/>
          <w:sz w:val="17"/>
          <w:szCs w:val="17"/>
          <w:lang w:val="en-US"/>
        </w:rPr>
      </w:pPr>
      <w:r>
        <w:rPr>
          <w:b/>
          <w:bCs/>
          <w:lang w:val="en-US"/>
        </w:rPr>
        <w:t>PHILHEALTH APPLICATION/ UPDATE OF DEPENDENT/ CORRECTION</w:t>
      </w:r>
    </w:p>
    <w:p w14:paraId="51634982" w14:textId="4A0512D9" w:rsidR="00C20743" w:rsidRDefault="00C20743" w:rsidP="00C20743">
      <w:pPr>
        <w:spacing w:after="0"/>
        <w:rPr>
          <w:rFonts w:ascii="Arial" w:hAnsi="Arial" w:cs="Arial"/>
          <w:sz w:val="17"/>
          <w:szCs w:val="17"/>
          <w:lang w:val="en-US"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1904"/>
        <w:gridCol w:w="1788"/>
        <w:gridCol w:w="1624"/>
        <w:gridCol w:w="952"/>
        <w:gridCol w:w="1350"/>
        <w:gridCol w:w="1763"/>
      </w:tblGrid>
      <w:tr w:rsidR="00C20743" w14:paraId="1CA81D09" w14:textId="77777777" w:rsidTr="00D404BC">
        <w:tc>
          <w:tcPr>
            <w:tcW w:w="1904" w:type="dxa"/>
          </w:tcPr>
          <w:p w14:paraId="43987176" w14:textId="77777777" w:rsidR="00C20743" w:rsidRDefault="00C20743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CLIENT STEPS</w:t>
            </w:r>
          </w:p>
        </w:tc>
        <w:tc>
          <w:tcPr>
            <w:tcW w:w="1788" w:type="dxa"/>
          </w:tcPr>
          <w:p w14:paraId="4A45861F" w14:textId="77777777" w:rsidR="00C20743" w:rsidRDefault="00C20743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AGENCY ACTIONS</w:t>
            </w:r>
          </w:p>
        </w:tc>
        <w:tc>
          <w:tcPr>
            <w:tcW w:w="1624" w:type="dxa"/>
          </w:tcPr>
          <w:p w14:paraId="68372D53" w14:textId="77777777" w:rsidR="00C20743" w:rsidRDefault="00C20743" w:rsidP="00D404BC">
            <w:pPr>
              <w:jc w:val="center"/>
            </w:pPr>
            <w:r>
              <w:rPr>
                <w:rFonts w:ascii="Arial" w:hAnsi="Arial"/>
                <w:b/>
                <w:sz w:val="17"/>
              </w:rPr>
              <w:t>REQUIRED DOCUMENTS</w:t>
            </w:r>
          </w:p>
        </w:tc>
        <w:tc>
          <w:tcPr>
            <w:tcW w:w="952" w:type="dxa"/>
          </w:tcPr>
          <w:p w14:paraId="27D2AFBB" w14:textId="77777777" w:rsidR="00C20743" w:rsidRDefault="00C20743" w:rsidP="00D404BC">
            <w:pPr>
              <w:jc w:val="center"/>
              <w:rPr>
                <w:rFonts w:ascii="Arial" w:hAnsi="Arial"/>
                <w:b/>
                <w:sz w:val="17"/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FEE</w:t>
            </w:r>
          </w:p>
        </w:tc>
        <w:tc>
          <w:tcPr>
            <w:tcW w:w="1350" w:type="dxa"/>
          </w:tcPr>
          <w:p w14:paraId="58AC65F5" w14:textId="77777777" w:rsidR="00C20743" w:rsidRPr="00002491" w:rsidRDefault="00C20743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PROCESSING TIME</w:t>
            </w:r>
          </w:p>
        </w:tc>
        <w:tc>
          <w:tcPr>
            <w:tcW w:w="1763" w:type="dxa"/>
          </w:tcPr>
          <w:p w14:paraId="68D05DB7" w14:textId="77777777" w:rsidR="00C20743" w:rsidRPr="00B51B1A" w:rsidRDefault="00C20743" w:rsidP="00D404BC">
            <w:pPr>
              <w:jc w:val="center"/>
              <w:rPr>
                <w:lang w:val="en-US"/>
              </w:rPr>
            </w:pPr>
            <w:r>
              <w:rPr>
                <w:rFonts w:ascii="Arial" w:hAnsi="Arial"/>
                <w:b/>
                <w:sz w:val="17"/>
                <w:lang w:val="en-US"/>
              </w:rPr>
              <w:t>PERSON RESPONSIBLE</w:t>
            </w:r>
          </w:p>
        </w:tc>
      </w:tr>
      <w:tr w:rsidR="00E977DC" w:rsidRPr="00C20743" w14:paraId="03A85A10" w14:textId="77777777" w:rsidTr="00D404BC">
        <w:tc>
          <w:tcPr>
            <w:tcW w:w="1904" w:type="dxa"/>
          </w:tcPr>
          <w:p w14:paraId="786E96CB" w14:textId="287F63F0" w:rsidR="00E977DC" w:rsidRPr="00C20743" w:rsidRDefault="00FA0301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1.</w:t>
            </w:r>
            <w:r w:rsidR="00E977DC">
              <w:rPr>
                <w:rFonts w:ascii="Arial" w:hAnsi="Arial" w:cs="Arial"/>
                <w:sz w:val="17"/>
                <w:szCs w:val="17"/>
                <w:lang w:val="en-US"/>
              </w:rPr>
              <w:t xml:space="preserve">Client fill out </w:t>
            </w:r>
            <w:proofErr w:type="spellStart"/>
            <w:r w:rsidR="00E977DC">
              <w:rPr>
                <w:rFonts w:ascii="Arial" w:hAnsi="Arial" w:cs="Arial"/>
                <w:sz w:val="17"/>
                <w:szCs w:val="17"/>
                <w:lang w:val="en-US"/>
              </w:rPr>
              <w:t>Philhealth</w:t>
            </w:r>
            <w:proofErr w:type="spellEnd"/>
            <w:r w:rsidR="00E977DC">
              <w:rPr>
                <w:rFonts w:ascii="Arial" w:hAnsi="Arial" w:cs="Arial"/>
                <w:sz w:val="17"/>
                <w:szCs w:val="17"/>
                <w:lang w:val="en-US"/>
              </w:rPr>
              <w:t xml:space="preserve"> Member Registration Form (PMRF)</w:t>
            </w:r>
          </w:p>
        </w:tc>
        <w:tc>
          <w:tcPr>
            <w:tcW w:w="1788" w:type="dxa"/>
          </w:tcPr>
          <w:p w14:paraId="459BD03F" w14:textId="1B58E5D6" w:rsidR="00E977DC" w:rsidRPr="00B51B1A" w:rsidRDefault="00E977DC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Get the client complete information data</w:t>
            </w:r>
          </w:p>
        </w:tc>
        <w:tc>
          <w:tcPr>
            <w:tcW w:w="1624" w:type="dxa"/>
            <w:vAlign w:val="center"/>
          </w:tcPr>
          <w:p w14:paraId="0590ED50" w14:textId="5225534F" w:rsidR="00E977DC" w:rsidRPr="00B35059" w:rsidRDefault="00E977DC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PMRF Form</w:t>
            </w:r>
          </w:p>
        </w:tc>
        <w:tc>
          <w:tcPr>
            <w:tcW w:w="952" w:type="dxa"/>
          </w:tcPr>
          <w:p w14:paraId="23ECC32C" w14:textId="77777777" w:rsidR="00E977DC" w:rsidRDefault="00E977DC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4D082FCC" w14:textId="1F943153" w:rsidR="00E977DC" w:rsidRPr="00B51B1A" w:rsidRDefault="00E977DC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10 minutes</w:t>
            </w:r>
          </w:p>
        </w:tc>
        <w:tc>
          <w:tcPr>
            <w:tcW w:w="1763" w:type="dxa"/>
          </w:tcPr>
          <w:p w14:paraId="4E1E8385" w14:textId="6D7B0665" w:rsidR="00E977DC" w:rsidRPr="00B51B1A" w:rsidRDefault="00E977DC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Rodel A. Buendia and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Philhealth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Staff</w:t>
            </w:r>
          </w:p>
        </w:tc>
      </w:tr>
      <w:tr w:rsidR="00E977DC" w:rsidRPr="00C20743" w14:paraId="0E7D4C7A" w14:textId="77777777" w:rsidTr="00D404BC">
        <w:tc>
          <w:tcPr>
            <w:tcW w:w="1904" w:type="dxa"/>
          </w:tcPr>
          <w:p w14:paraId="6C93DBFF" w14:textId="700E04A9" w:rsidR="00E977DC" w:rsidRPr="00002491" w:rsidRDefault="00FA0301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2.</w:t>
            </w:r>
            <w:r w:rsidR="00E977DC">
              <w:rPr>
                <w:rFonts w:ascii="Arial" w:hAnsi="Arial" w:cs="Arial"/>
                <w:sz w:val="17"/>
                <w:szCs w:val="17"/>
                <w:lang w:val="en-US"/>
              </w:rPr>
              <w:t xml:space="preserve">Submit the required Attachment  </w:t>
            </w:r>
          </w:p>
        </w:tc>
        <w:tc>
          <w:tcPr>
            <w:tcW w:w="1788" w:type="dxa"/>
          </w:tcPr>
          <w:p w14:paraId="7F6BAAB6" w14:textId="023109E8" w:rsidR="00E977DC" w:rsidRPr="00B51B1A" w:rsidRDefault="00E977DC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 w:rsidRPr="00B51B1A">
              <w:rPr>
                <w:rFonts w:ascii="Arial" w:hAnsi="Arial"/>
                <w:sz w:val="17"/>
                <w:lang w:val="en-US"/>
              </w:rPr>
              <w:t>Checking and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validation of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documents</w:t>
            </w:r>
            <w:r w:rsidRPr="00B51B1A">
              <w:rPr>
                <w:rFonts w:ascii="Arial" w:hAnsi="Arial"/>
                <w:sz w:val="17"/>
                <w:lang w:val="en-US"/>
              </w:rPr>
              <w:br/>
              <w:t>presented</w:t>
            </w:r>
            <w:r w:rsidR="00FA0301">
              <w:rPr>
                <w:rFonts w:ascii="Arial" w:hAnsi="Arial"/>
                <w:sz w:val="17"/>
                <w:lang w:val="en-US"/>
              </w:rPr>
              <w:t xml:space="preserve"> </w:t>
            </w:r>
          </w:p>
        </w:tc>
        <w:tc>
          <w:tcPr>
            <w:tcW w:w="1624" w:type="dxa"/>
          </w:tcPr>
          <w:p w14:paraId="608109AB" w14:textId="24C5D417" w:rsidR="00E977DC" w:rsidRPr="00C20743" w:rsidRDefault="00E977DC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Livebirth, Baptismal, Valid ID</w:t>
            </w:r>
          </w:p>
        </w:tc>
        <w:tc>
          <w:tcPr>
            <w:tcW w:w="952" w:type="dxa"/>
          </w:tcPr>
          <w:p w14:paraId="515CC135" w14:textId="77777777" w:rsidR="00E977DC" w:rsidRPr="00B51B1A" w:rsidRDefault="00E977DC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6E6CF128" w14:textId="51D7364F" w:rsidR="00E977DC" w:rsidRPr="00B51B1A" w:rsidRDefault="00E977DC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5 minutes</w:t>
            </w:r>
          </w:p>
        </w:tc>
        <w:tc>
          <w:tcPr>
            <w:tcW w:w="1763" w:type="dxa"/>
          </w:tcPr>
          <w:p w14:paraId="31E08C90" w14:textId="21248E77" w:rsidR="00E977DC" w:rsidRPr="00B51B1A" w:rsidRDefault="00E977DC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Rodel A. Buendia and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Philhealth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Staff</w:t>
            </w:r>
          </w:p>
        </w:tc>
      </w:tr>
      <w:tr w:rsidR="00FA0301" w:rsidRPr="00C20743" w14:paraId="5F7D5311" w14:textId="77777777" w:rsidTr="00D404BC">
        <w:tc>
          <w:tcPr>
            <w:tcW w:w="1904" w:type="dxa"/>
          </w:tcPr>
          <w:p w14:paraId="134D410D" w14:textId="77777777" w:rsidR="00FA0301" w:rsidRDefault="00FA0301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788" w:type="dxa"/>
          </w:tcPr>
          <w:p w14:paraId="15C551BD" w14:textId="6D2B1C43" w:rsidR="00FA0301" w:rsidRPr="00B51B1A" w:rsidRDefault="00FA0301" w:rsidP="00E977DC">
            <w:pPr>
              <w:rPr>
                <w:rFonts w:ascii="Arial" w:hAnsi="Arial"/>
                <w:sz w:val="17"/>
                <w:lang w:val="en-US"/>
              </w:rPr>
            </w:pPr>
            <w:r>
              <w:rPr>
                <w:rFonts w:ascii="Arial" w:hAnsi="Arial"/>
                <w:sz w:val="17"/>
                <w:lang w:val="en-US"/>
              </w:rPr>
              <w:t>Processed the Application and for further Instruction</w:t>
            </w:r>
          </w:p>
        </w:tc>
        <w:tc>
          <w:tcPr>
            <w:tcW w:w="1624" w:type="dxa"/>
          </w:tcPr>
          <w:p w14:paraId="4DDD741C" w14:textId="77777777" w:rsidR="00FA0301" w:rsidRDefault="00FA0301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952" w:type="dxa"/>
          </w:tcPr>
          <w:p w14:paraId="43BC35B5" w14:textId="77777777" w:rsidR="00FA0301" w:rsidRPr="00B51B1A" w:rsidRDefault="00FA0301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</w:p>
        </w:tc>
        <w:tc>
          <w:tcPr>
            <w:tcW w:w="1350" w:type="dxa"/>
          </w:tcPr>
          <w:p w14:paraId="26652AEF" w14:textId="495C6874" w:rsidR="00FA0301" w:rsidRDefault="00FA0301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>5 minutes</w:t>
            </w:r>
          </w:p>
        </w:tc>
        <w:tc>
          <w:tcPr>
            <w:tcW w:w="1763" w:type="dxa"/>
          </w:tcPr>
          <w:p w14:paraId="122CE5EC" w14:textId="271B8424" w:rsidR="00FA0301" w:rsidRDefault="00FA0301" w:rsidP="00E977DC">
            <w:pPr>
              <w:rPr>
                <w:rFonts w:ascii="Arial" w:hAnsi="Arial" w:cs="Arial"/>
                <w:sz w:val="17"/>
                <w:szCs w:val="17"/>
                <w:lang w:val="en-US"/>
              </w:rPr>
            </w:pPr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Rodel A. Buendia and </w:t>
            </w:r>
            <w:proofErr w:type="spellStart"/>
            <w:r>
              <w:rPr>
                <w:rFonts w:ascii="Arial" w:hAnsi="Arial" w:cs="Arial"/>
                <w:sz w:val="17"/>
                <w:szCs w:val="17"/>
                <w:lang w:val="en-US"/>
              </w:rPr>
              <w:t>Philhealth</w:t>
            </w:r>
            <w:proofErr w:type="spellEnd"/>
            <w:r>
              <w:rPr>
                <w:rFonts w:ascii="Arial" w:hAnsi="Arial" w:cs="Arial"/>
                <w:sz w:val="17"/>
                <w:szCs w:val="17"/>
                <w:lang w:val="en-US"/>
              </w:rPr>
              <w:t xml:space="preserve"> Staff</w:t>
            </w:r>
          </w:p>
        </w:tc>
      </w:tr>
    </w:tbl>
    <w:p w14:paraId="3FB0F3E9" w14:textId="028A0CC3" w:rsidR="00C20743" w:rsidRDefault="00C20743" w:rsidP="00C20743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05184386" w14:textId="0EE32561" w:rsidR="00C20743" w:rsidRDefault="00C20743" w:rsidP="00C20743">
      <w:pPr>
        <w:spacing w:after="0"/>
        <w:rPr>
          <w:rFonts w:ascii="Arial" w:hAnsi="Arial" w:cs="Arial"/>
          <w:sz w:val="17"/>
          <w:szCs w:val="17"/>
          <w:lang w:val="en-US"/>
        </w:rPr>
      </w:pPr>
    </w:p>
    <w:p w14:paraId="4E5D20FC" w14:textId="65C730F2" w:rsidR="00077AE1" w:rsidRDefault="00077AE1" w:rsidP="00D54485">
      <w:pPr>
        <w:spacing w:after="0"/>
        <w:rPr>
          <w:rFonts w:ascii="Arial" w:hAnsi="Arial" w:cs="Arial"/>
          <w:sz w:val="17"/>
          <w:szCs w:val="17"/>
          <w:lang w:val="en-US"/>
        </w:rPr>
      </w:pPr>
    </w:p>
    <w:sectPr w:rsidR="00077AE1" w:rsidSect="000121DF">
      <w:pgSz w:w="12240" w:h="18720" w:code="5"/>
      <w:pgMar w:top="1440" w:right="1080" w:bottom="1440" w:left="1080" w:header="706" w:footer="706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85870"/>
    <w:multiLevelType w:val="hybridMultilevel"/>
    <w:tmpl w:val="5316F47E"/>
    <w:lvl w:ilvl="0" w:tplc="AE6CE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F214D8"/>
    <w:multiLevelType w:val="hybridMultilevel"/>
    <w:tmpl w:val="2C984FB8"/>
    <w:lvl w:ilvl="0" w:tplc="AE6CE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8B43D4"/>
    <w:multiLevelType w:val="hybridMultilevel"/>
    <w:tmpl w:val="AACA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5332D2"/>
    <w:multiLevelType w:val="hybridMultilevel"/>
    <w:tmpl w:val="A4BC65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771D74"/>
    <w:multiLevelType w:val="hybridMultilevel"/>
    <w:tmpl w:val="AACA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CD4629"/>
    <w:multiLevelType w:val="hybridMultilevel"/>
    <w:tmpl w:val="D9C044B2"/>
    <w:lvl w:ilvl="0" w:tplc="3EBE7EDA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FAC4ED3"/>
    <w:multiLevelType w:val="hybridMultilevel"/>
    <w:tmpl w:val="AACA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670A85"/>
    <w:multiLevelType w:val="hybridMultilevel"/>
    <w:tmpl w:val="AACA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3C5DA8"/>
    <w:multiLevelType w:val="hybridMultilevel"/>
    <w:tmpl w:val="AACA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4344A3"/>
    <w:multiLevelType w:val="hybridMultilevel"/>
    <w:tmpl w:val="AACAB5B2"/>
    <w:lvl w:ilvl="0" w:tplc="AE6CE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FA6099"/>
    <w:multiLevelType w:val="hybridMultilevel"/>
    <w:tmpl w:val="08AAAE64"/>
    <w:lvl w:ilvl="0" w:tplc="0358B5CC">
      <w:start w:val="7"/>
      <w:numFmt w:val="decimal"/>
      <w:lvlText w:val="%1."/>
      <w:lvlJc w:val="left"/>
      <w:pPr>
        <w:ind w:left="720" w:hanging="360"/>
      </w:pPr>
      <w:rPr>
        <w:rFonts w:ascii="Times New Roman" w:hAnsi="Times New Roman" w:cstheme="minorBidi"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807169"/>
    <w:multiLevelType w:val="hybridMultilevel"/>
    <w:tmpl w:val="AACA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9AF1B74"/>
    <w:multiLevelType w:val="hybridMultilevel"/>
    <w:tmpl w:val="AACA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B535C"/>
    <w:multiLevelType w:val="hybridMultilevel"/>
    <w:tmpl w:val="AACA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1E1164"/>
    <w:multiLevelType w:val="hybridMultilevel"/>
    <w:tmpl w:val="AACA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131717"/>
    <w:multiLevelType w:val="hybridMultilevel"/>
    <w:tmpl w:val="28188EBE"/>
    <w:lvl w:ilvl="0" w:tplc="AE6CE5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C47F5E"/>
    <w:multiLevelType w:val="hybridMultilevel"/>
    <w:tmpl w:val="AACAB5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8F612F"/>
    <w:multiLevelType w:val="hybridMultilevel"/>
    <w:tmpl w:val="331E57DC"/>
    <w:lvl w:ilvl="0" w:tplc="3EBE7EDA">
      <w:start w:val="4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1933715">
    <w:abstractNumId w:val="9"/>
  </w:num>
  <w:num w:numId="2" w16cid:durableId="385572687">
    <w:abstractNumId w:val="11"/>
  </w:num>
  <w:num w:numId="3" w16cid:durableId="786584505">
    <w:abstractNumId w:val="3"/>
  </w:num>
  <w:num w:numId="4" w16cid:durableId="864249377">
    <w:abstractNumId w:val="7"/>
  </w:num>
  <w:num w:numId="5" w16cid:durableId="829175505">
    <w:abstractNumId w:val="5"/>
  </w:num>
  <w:num w:numId="6" w16cid:durableId="1280145663">
    <w:abstractNumId w:val="6"/>
  </w:num>
  <w:num w:numId="7" w16cid:durableId="1286740080">
    <w:abstractNumId w:val="0"/>
  </w:num>
  <w:num w:numId="8" w16cid:durableId="506477454">
    <w:abstractNumId w:val="17"/>
  </w:num>
  <w:num w:numId="9" w16cid:durableId="350297588">
    <w:abstractNumId w:val="16"/>
  </w:num>
  <w:num w:numId="10" w16cid:durableId="843130418">
    <w:abstractNumId w:val="4"/>
  </w:num>
  <w:num w:numId="11" w16cid:durableId="1824807047">
    <w:abstractNumId w:val="2"/>
  </w:num>
  <w:num w:numId="12" w16cid:durableId="1630866599">
    <w:abstractNumId w:val="14"/>
  </w:num>
  <w:num w:numId="13" w16cid:durableId="1010182385">
    <w:abstractNumId w:val="8"/>
  </w:num>
  <w:num w:numId="14" w16cid:durableId="752316626">
    <w:abstractNumId w:val="13"/>
  </w:num>
  <w:num w:numId="15" w16cid:durableId="1446735977">
    <w:abstractNumId w:val="12"/>
  </w:num>
  <w:num w:numId="16" w16cid:durableId="727608243">
    <w:abstractNumId w:val="10"/>
  </w:num>
  <w:num w:numId="17" w16cid:durableId="1867061156">
    <w:abstractNumId w:val="1"/>
  </w:num>
  <w:num w:numId="18" w16cid:durableId="135754238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E5D"/>
    <w:rsid w:val="00002491"/>
    <w:rsid w:val="000121DF"/>
    <w:rsid w:val="00050E5D"/>
    <w:rsid w:val="00077AE1"/>
    <w:rsid w:val="002E7E94"/>
    <w:rsid w:val="00495EFE"/>
    <w:rsid w:val="006C0B77"/>
    <w:rsid w:val="007623B4"/>
    <w:rsid w:val="008062DC"/>
    <w:rsid w:val="008242FF"/>
    <w:rsid w:val="00870751"/>
    <w:rsid w:val="008C2E82"/>
    <w:rsid w:val="00922C48"/>
    <w:rsid w:val="00976A79"/>
    <w:rsid w:val="00B35059"/>
    <w:rsid w:val="00B51B1A"/>
    <w:rsid w:val="00B915B7"/>
    <w:rsid w:val="00BE340B"/>
    <w:rsid w:val="00BF520E"/>
    <w:rsid w:val="00C20743"/>
    <w:rsid w:val="00D54485"/>
    <w:rsid w:val="00DA13C2"/>
    <w:rsid w:val="00E977DC"/>
    <w:rsid w:val="00EA59DF"/>
    <w:rsid w:val="00EE4070"/>
    <w:rsid w:val="00F12C76"/>
    <w:rsid w:val="00FA0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4E98C"/>
  <w15:chartTrackingRefBased/>
  <w15:docId w15:val="{967397D1-F133-4D07-951A-642E4D77B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0E5D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0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51B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4</Pages>
  <Words>1142</Words>
  <Characters>6513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2026-09-07T05:14:00Z</dcterms:created>
  <dcterms:modified xsi:type="dcterms:W3CDTF">2026-09-07T08:06:00Z</dcterms:modified>
</cp:coreProperties>
</file>