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Entrevista de Levantamiento de Requisitos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Proyecto WorkIn — PTY4614 Capstone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Fecha: 02 de septiembre de 2026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Entrevistador: Cristopher R. Aguilera Hernández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Entrevistado: Daniel Plasencia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>Rol: usuario del proceso actual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>Documentar el proceso manual de convocatoria, control de asistencia y pago de trabajadores por día, para transformarlo en requisitos del sistema.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Contexto general del proceso actual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A.1. Describe de principio a fin cómo funciona hoy el proceso, desde que surge la necesidad de un trabajador hasta que se le paga.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 publica una oferta en un grupo de WhatsApp junto con una lista, y quienes quieren ir a trabajar se anotan por el orden en que van escribiendo, generalmente para el día siguiente según lo que indique la oferta. Los trabajadores que ya han ido antes y están acostumbrados al procedimiento llegan directamente a la bodega. En el caso de los trabajadores nuevos, se envía su RUT y su nombre para enrolarlos y que puedan ingresar.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Una vez dentro no hay una persona encargada de corroborar que el trabajador efectivamente asistió. Es el propio trabajador, u otro trabajador, quien avisa que llegó, y esa es la única validación de la asistencia. La jornada termina a la hora indicada en la oferta y el trabajador se retira.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Cada quincena y a fin de mes el trabajador se contacta con una persona y le indica qué días asistió. Esa persona confirma esos días contra su propio registro. No existe trazabilidad de cuántos ni qué días se trabajó efectivamente, y la empresa no tiene cómo consultar esa información a grandes rasgos porque no hay datos crudos. Puede existir un Excel, pero se trata de datos muy sensibles y no hay un sistema dedicado a esto. Una vez que ambas partes acuerdan la cantidad de días trabajados, se emite la boleta de honorarios en la quincena o a fin de mes, y el pago llega dos o tres días hábiles después.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A.2. ¿Cuántas personas intervienen en el proceso y qué hace cada una?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Intervienen tres personas: el trabajador, que presta el servicio; el encargado, que envía las invitaciones por WhatsApp y revisa la asistencia; y finanzas, que contacta al trabajador y le entrega el resumen para que emita la boleta de honorarios.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A.3. ¿Cuántos trabajadores se convocan en un mes típico? ¿Y en el mes de mayor demanda?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 convocan alrededor de 200 personas repartidas durante un mes normal, y hasta 400 en los meses de mayor demanda: Fiestas Patrias, CyberDay, Black Friday y Navidad.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A.4. ¿Cuánto tiempo toma hoy gestionar un turno completo, desde la convocatoria hasta el pago?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La convocatoria toma entre 30 y 55 minutos por día. El enrolamiento se hace enviando la lista por correo electrónico y demora dos días hábiles.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A.5. ¿Qué es lo que más frustra del proceso actual? Si pudieras arreglar una sola cosa, ¿cuál sería?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La falta de información y de transparencia entre lo que uno trabaja y lo que la empresa tiene registrado.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Convocatoria y publicación de turnos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B.1. ¿Con cuánta anticipación se sabe que se necesitará gente para un turno?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Con una semana de anticipación.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B.2. ¿Qué datos definen un turno?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La fecha, el horario y el lugar, que depende del sector.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B.3. ¿A quiénes se les avisa? ¿Se le escribe a todos o se elige según algún criterio?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Existe un registro de personas confiables y, de la misma manera, un registro de personas que no rinden. En casos urgentes la convocatoria se hace a todos.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B.4. Si hay 10 cupos y responden 15 personas, ¿cómo se decide a quién aceptar?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 prioriza a las personas que trabajan bien, y los cupos restantes se le dan a otros para darles la oportunidad.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B.5. ¿Cuánto tiempo se le da al trabajador para confirmar?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El trabajador queda confirmado en el momento en que se le añade a la lista.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B.6. Si un trabajador confirma y después se cae el mismo día, ¿qué se hace?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 abre el cupo de manera urgente en el grupo de WhatsApp y se le asigna a la primera persona que responde.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B.7. ¿Los trabajadores pueden postular por iniciativa propia o esperan que los contacten?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Siempre esperan a que se les contacte.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Registro de asistencia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C.1. ¿Cómo se registra hoy que el trabajador llegó y a qué hora?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 se registra la hora. Una persona encargada cuenta a todos los trabajadores presentes y, si el número coincide con el esperado, se da por correcto.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C.2. ¿Se registra también la hora de salida?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 se registra.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C.3. ¿Qué pasa si alguien llega tarde? ¿Se le descuenta, hay tolerancia?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Hay una tolerancia de 20 minutos. No se le descuenta, pero deja de considerarse un trabajador modelo.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C.4. ¿Qué pasa si alguien se retira antes de terminar el turno?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La tolerancia es moderada. Si es repetitivo, deja de considerarse un trabajador modelo.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C.5. ¿Existen horas extra? ¿Cómo se autorizan y cómo se pagan?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Sí existen. El encargado es el responsable de notificarlas con un día de anticipación y quedan registradas en el Excel.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C.6. ¿Hay señal o datos móviles en el lugar de trabajo?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Sí, hay señal de red y es óptima.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C.7. ¿Quién debería poder corregir un registro de asistencia equivocado?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El encargado es el responsable de llevar la métrica del registro. No hay consulta ni toma de decisiones en conjunto.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Cálculo de remuneraciones y liquidación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D.1. ¿Cómo se calcula hoy el monto a pagar?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El turno de 4 horas se paga en $15.000 y la hora extra en $4.000.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D.2. ¿La tarifa es por día, por hora o por labor? ¿Varía entre trabajadores?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Es por turno y no varía entre trabajadores.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D.3. ¿Se aplica la retención de impuesto de la boleta de honorarios? ¿El monto acordado es bruto o líquido?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 aplica.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D.4. ¿Hay bonos, descuentos, viáticos, movilización o colación que afecten el monto?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 hay.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D.5. ¿Cada cuánto se paga y por qué medio?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Cada 15 días, mediante la emisión de una boleta de honorarios.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D.6. ¿Qué información necesita ver el trabajador antes de aceptar que su pago está correcto?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La suma de las horas de esos 15 días, que se le envía por correo electrónico.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D.7. ¿Ha habido reclamos por pagos mal calculados? ¿Cómo se resolvieron?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 resuelven mediante negociación con el encargado. De todas maneras, si el reclamo es repetitivo, deja de considerarse un trabajador modelo.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E. Perfiles de usuario y permisos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E.1. ¿Qué tipos de usuario debería tener el sistema además de administrador y trabajador?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 suma el encargado de asistencia.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E.2. ¿Qué puede hacer un administrador que un trabajador no?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Puede ver el Excel maestro, la asistencia y las horas extra, con permiso para editar los datos.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E.3. ¿Debería existir un perfil que solo consulte información sin poder modificarla?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Sí, sería el del trabajador.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E.4. ¿Desde qué dispositivo entra cada perfil?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Los tres perfiles entran desde la web y desde el teléfono.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F. Reglas de negocio y casos de excepción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F.1. ¿Un trabajador puede tomar dos turnos el mismo día? ¿El sistema debería impedirlo?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No puede, y sí se impide.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F.2. ¿Se puede cancelar un turno ya publicado? ¿Con cuánta anticipación?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 cancela el turno con 12 horas de anticipación y les llega una notificación.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F.3. ¿Existe alguna lista de trabajadores inhabilitados? ¿Por qué motivos?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 inhabilita por veto de la empresa, por generar peleas o por no tener compromiso.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F.4. ¿Hay algún requisito legal o de la empresa que el sistema deba hacer cumplir?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Por ahora no se pide nada.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F.5. ¿Cuál es el peor problema que ha ocurrido con este proceso?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Que no cuadre lo trabajado con lo que se me va a pagar.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G. Requisitos no funcionales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G.1. ¿Cuántos usuarios podrían estar usando el sistema al mismo tiempo?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40 usuarios.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G.2. ¿Qué información es sensible y no debería ver cualquiera?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Toda la información. El trabajador solo podrá ver su propio registro de horario trabajado.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G.3. ¿Por cuánto tiempo hay que conservar los registros de asistencia y pago?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Al menos 3 años.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G.4. ¿Qué tan grave sería que el sistema estuviera caído?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Sería grave, porque no tendríamos la trazabilidad. Como solución debería existir la opción de cargar un Excel con los datos de los trabajadores.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G.5. ¿Qué tan simple debe ser la interfaz del trabajador?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Debe ser simple: se escanea el QR y se marca la asistencia, y hay un historial del turno trabajado.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H. Situación futura y alcance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H.1. Si el sistema existiera mañana, ¿qué es lo primero que se dejaría de hacer a mano?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El ingreso de los trabajadores, los turnos y los pagos.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H.2. ¿Qué tres funcionalidades son imprescindibles para la primera versión?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El cálculo de pagos, el registro de asistencia y la lectura de los datos por parte del trabajador.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H.3. ¿Qué podría esperar a una versión posterior?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Una API con el SII, para automatizar de alguna manera la emisión de las boletas.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H.4. ¿Otras empresas del rubro tienen el mismo problema? ¿Cómo lo resuelven?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Las empresas grandes tienen aplicaciones propias.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H.5. ¿Con qué otros sistemas tendría que convivir WorkIn?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Con contabilidad.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Firmas</w:t>
      </w:r>
    </w:p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>Daniel Plasencia    ______________________________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Cristopher R. Aguilera Hernández    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2026-09-04T21:52:19.737Z</dcterms:created>
  <dcterms:modified xsi:type="dcterms:W3CDTF">2026-09-04T21:52:19.751Z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