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35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416"/>
        <w:gridCol w:w="1728"/>
        <w:gridCol w:w="4754"/>
      </w:tblGrid>
      <w:tr w:rsidR="00AE0660" w:rsidRPr="00AE0660" w14:paraId="1AEAFF26" w14:textId="77777777" w:rsidTr="00AE06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D0691" w14:textId="77777777" w:rsidR="00AE0660" w:rsidRPr="00AE0660" w:rsidRDefault="00AE0660" w:rsidP="00AE0660">
            <w:r w:rsidRPr="00AE066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C522" w14:textId="77777777" w:rsidR="00AE0660" w:rsidRPr="00AE0660" w:rsidRDefault="00AE0660" w:rsidP="00AE0660">
            <w:r w:rsidRPr="00AE0660">
              <w:rPr>
                <w:b/>
                <w:bCs/>
              </w:rPr>
              <w:t>Тема презентации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4AF1A" w14:textId="77777777" w:rsidR="00AE0660" w:rsidRPr="00AE0660" w:rsidRDefault="00AE0660" w:rsidP="00AE0660">
            <w:r w:rsidRPr="00AE0660">
              <w:rPr>
                <w:b/>
                <w:bCs/>
              </w:rPr>
              <w:t>Жанры цифровых проектов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34C4" w14:textId="77777777" w:rsidR="00AE0660" w:rsidRPr="00AE0660" w:rsidRDefault="00AE0660" w:rsidP="00AE0660">
            <w:r w:rsidRPr="00AE0660">
              <w:rPr>
                <w:b/>
                <w:bCs/>
              </w:rPr>
              <w:t>О каких цифровых проектах нужно рассказать в презентации?</w:t>
            </w:r>
          </w:p>
        </w:tc>
      </w:tr>
      <w:tr w:rsidR="00AE0660" w:rsidRPr="00AE0660" w14:paraId="59C150B1" w14:textId="77777777" w:rsidTr="00AE06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B1445" w14:textId="77777777" w:rsidR="00AE0660" w:rsidRPr="00AE0660" w:rsidRDefault="00AE0660" w:rsidP="00AE0660">
            <w:r w:rsidRPr="00AE0660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6F24" w14:textId="77777777" w:rsidR="00AE0660" w:rsidRPr="00AE0660" w:rsidRDefault="00AE0660" w:rsidP="00AE0660">
            <w:r w:rsidRPr="00AE0660">
              <w:t>От древнерусских граффити до рукописей Петра: как цифровые технологии помогают читать исторические источники?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563E9" w14:textId="77777777" w:rsidR="00AE0660" w:rsidRPr="00AE0660" w:rsidRDefault="00AE0660" w:rsidP="00AE0660">
            <w:r w:rsidRPr="00AE0660">
              <w:t>Компьютерное зрение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6C574" w14:textId="77777777" w:rsidR="00AE0660" w:rsidRPr="00AE0660" w:rsidRDefault="00AE0660" w:rsidP="00AE0660">
            <w:pPr>
              <w:numPr>
                <w:ilvl w:val="0"/>
                <w:numId w:val="1"/>
              </w:numPr>
            </w:pPr>
            <w:r w:rsidRPr="00AE0660">
              <w:t xml:space="preserve">«Эпиграфика Древней Руси XI–XV веков»: </w:t>
            </w:r>
            <w:hyperlink r:id="rId5" w:history="1">
              <w:r w:rsidRPr="00AE0660">
                <w:rPr>
                  <w:rStyle w:val="a3"/>
                </w:rPr>
                <w:t>https://rssda.su/projects/ep-rus/</w:t>
              </w:r>
            </w:hyperlink>
            <w:r w:rsidRPr="00AE0660">
              <w:t xml:space="preserve"> (Лаборатория RSSDA)</w:t>
            </w:r>
          </w:p>
          <w:p w14:paraId="2371A485" w14:textId="77777777" w:rsidR="00AE0660" w:rsidRPr="00AE0660" w:rsidRDefault="00AE0660" w:rsidP="00AE0660">
            <w:pPr>
              <w:numPr>
                <w:ilvl w:val="0"/>
                <w:numId w:val="1"/>
              </w:numPr>
            </w:pPr>
            <w:r w:rsidRPr="00AE0660">
              <w:t xml:space="preserve">«Digital Пётр» (РИО и СБЕР): </w:t>
            </w:r>
            <w:hyperlink r:id="rId6" w:history="1">
              <w:r w:rsidRPr="00AE0660">
                <w:rPr>
                  <w:rStyle w:val="a3"/>
                </w:rPr>
                <w:t>https://fusionbrain.ai/digital-petr</w:t>
              </w:r>
            </w:hyperlink>
            <w:r w:rsidRPr="00AE0660">
              <w:t xml:space="preserve"> и </w:t>
            </w:r>
            <w:hyperlink r:id="rId7" w:history="1">
              <w:r w:rsidRPr="00AE0660">
                <w:rPr>
                  <w:rStyle w:val="a3"/>
                </w:rPr>
                <w:t>https://peterscript.historyrussia.org/</w:t>
              </w:r>
            </w:hyperlink>
            <w:r w:rsidRPr="00AE0660">
              <w:t> </w:t>
            </w:r>
          </w:p>
        </w:tc>
      </w:tr>
    </w:tbl>
    <w:p w14:paraId="43E62265" w14:textId="68416FFD" w:rsidR="00AE0660" w:rsidRPr="00AE0660" w:rsidRDefault="00AE0660" w:rsidP="00AE0660">
      <w:r w:rsidRPr="00AE0660">
        <w:rPr>
          <w:b/>
          <w:bCs/>
        </w:rPr>
        <w:t>КОЛЛЕКТИВНЫЕ ПРЕЗЕНТАЦИИ 26 СЕНТЯБРЯ</w:t>
      </w:r>
    </w:p>
    <w:p w14:paraId="21956946" w14:textId="31722703" w:rsidR="00AE0660" w:rsidRPr="00AE0660" w:rsidRDefault="00AE0660" w:rsidP="00AE0660">
      <w:r w:rsidRPr="00AE0660">
        <w:rPr>
          <w:b/>
          <w:bCs/>
        </w:rPr>
        <w:t>«ЦИФРОВАЯ ИСТОРИЯ РОССИИ»: ТЕМЫ И ОБЩИЕ ИНСТРУКЦИИ </w:t>
      </w:r>
    </w:p>
    <w:p w14:paraId="7BF4542E" w14:textId="77777777" w:rsidR="00AE0660" w:rsidRPr="00AE0660" w:rsidRDefault="00AE0660" w:rsidP="00AE0660">
      <w:r w:rsidRPr="00AE0660">
        <w:t>Наш университет является техническим и IT-вузом, а это значит, что и история России в нем особая – цифровая. Цель этого блока выступлений – пробудить Ваше цифровое воображение применительно к истории и ее популяризации в неожиданных форматах. </w:t>
      </w:r>
    </w:p>
    <w:p w14:paraId="674E59ED" w14:textId="77777777" w:rsidR="00AE0660" w:rsidRPr="00AE0660" w:rsidRDefault="00AE0660" w:rsidP="00AE0660">
      <w:r w:rsidRPr="00AE0660">
        <w:t xml:space="preserve">Специально для Вас я подготовил список из семи проблемных заданий – коллективных презентаций (до 3-х человек). В них Вы расскажете о лучших исторических проектах в цифровом формате, созданных в России в последние десять лет. Эти проекты касаются самых разных личностей и эпох – от Древней Руси до блокады </w:t>
      </w:r>
      <w:proofErr w:type="spellStart"/>
      <w:r w:rsidRPr="00AE0660">
        <w:t>Ленинграды</w:t>
      </w:r>
      <w:proofErr w:type="spellEnd"/>
      <w:r w:rsidRPr="00AE0660">
        <w:t xml:space="preserve">, от Петра Великого до Владимира Ленина и самых обычных людей, оставивших свидетельства о себе и своем времени. Среди них научные, популярные, публично-исторические, архивные, общественные проекты самых разных жанров – от исторических БД и цифровых архивов, мобильных приложений, интерактивных карт до </w:t>
      </w:r>
      <w:proofErr w:type="spellStart"/>
      <w:r w:rsidRPr="00AE0660">
        <w:t>псевдосоциальных</w:t>
      </w:r>
      <w:proofErr w:type="spellEnd"/>
      <w:r w:rsidRPr="00AE0660">
        <w:t xml:space="preserve"> сетей, VR-проектов и даже «цифровых призраков» на основе нейросетей. </w:t>
      </w:r>
    </w:p>
    <w:p w14:paraId="43DCC49F" w14:textId="77777777" w:rsidR="00AE0660" w:rsidRPr="00AE0660" w:rsidRDefault="00AE0660" w:rsidP="00AE0660">
      <w:r w:rsidRPr="00AE0660">
        <w:t>Каждый найдет что-то свое. Главное – успеть записаться ;)</w:t>
      </w:r>
    </w:p>
    <w:p w14:paraId="076FD458" w14:textId="77777777" w:rsidR="00AE0660" w:rsidRPr="00AE0660" w:rsidRDefault="00AE0660" w:rsidP="00AE0660"/>
    <w:p w14:paraId="6831D981" w14:textId="77777777" w:rsidR="00AE0660" w:rsidRPr="00AE0660" w:rsidRDefault="00AE0660" w:rsidP="00AE0660">
      <w:r w:rsidRPr="00AE0660">
        <w:rPr>
          <w:b/>
          <w:bCs/>
        </w:rPr>
        <w:t>Требования к презентациям:</w:t>
      </w:r>
    </w:p>
    <w:p w14:paraId="5B722A24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Количество участников:</w:t>
      </w:r>
      <w:r w:rsidRPr="00AE0660">
        <w:t xml:space="preserve"> до трех человек. </w:t>
      </w:r>
    </w:p>
    <w:p w14:paraId="45C77FB8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Время выступления на всех:</w:t>
      </w:r>
      <w:r w:rsidRPr="00AE0660">
        <w:t xml:space="preserve"> строго 15 минут, не больше и не меньше. Иначе будет штраф.</w:t>
      </w:r>
    </w:p>
    <w:p w14:paraId="117B8B1E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Формат:</w:t>
      </w:r>
      <w:r w:rsidRPr="00AE0660">
        <w:t xml:space="preserve"> презентация в PowerPoint </w:t>
      </w:r>
    </w:p>
    <w:p w14:paraId="4B94A622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Дедлайн:</w:t>
      </w:r>
      <w:r w:rsidRPr="00AE0660">
        <w:t xml:space="preserve"> Вы должны загрузить свою презентацию в формате PowerPoint и </w:t>
      </w:r>
      <w:proofErr w:type="spellStart"/>
      <w:r w:rsidRPr="00AE0660">
        <w:t>pdf</w:t>
      </w:r>
      <w:proofErr w:type="spellEnd"/>
      <w:r w:rsidRPr="00AE0660">
        <w:t xml:space="preserve"> в эту папку до 23:00 среды (перед Вашим выступлением в четверг): </w:t>
      </w:r>
      <w:hyperlink r:id="rId8" w:history="1">
        <w:r w:rsidRPr="00AE0660">
          <w:rPr>
            <w:rStyle w:val="a3"/>
          </w:rPr>
          <w:t>https://drive.google.com/drive/folders/1wZlX6Ju2Y8WU_EgcrXIN4HqV2XpqIv0H?usp=sharing</w:t>
        </w:r>
      </w:hyperlink>
      <w:r w:rsidRPr="00AE0660">
        <w:t xml:space="preserve"> (Назовите файл по времени пары и фамилиям участников, например, «10:00_Петров_Иванов_Сидоров»). </w:t>
      </w:r>
    </w:p>
    <w:p w14:paraId="20B654F3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 xml:space="preserve">Сколько баллов получит каждый участник? </w:t>
      </w:r>
      <w:r w:rsidRPr="00AE0660">
        <w:t>Если Вы хорошо выступили, то каждый получит до 16 баллов (это много!).   </w:t>
      </w:r>
    </w:p>
    <w:p w14:paraId="0DE5A5A7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Что нельзя делать?</w:t>
      </w:r>
      <w:r w:rsidRPr="00AE0660">
        <w:t xml:space="preserve"> Читать по бумажке или с телефона. За это участник получит 0 баллов. Говорите своими словами и на публику. </w:t>
      </w:r>
    </w:p>
    <w:p w14:paraId="3E10B410" w14:textId="77777777" w:rsidR="00AE0660" w:rsidRPr="00AE0660" w:rsidRDefault="00AE0660" w:rsidP="00AE0660">
      <w:pPr>
        <w:numPr>
          <w:ilvl w:val="0"/>
          <w:numId w:val="2"/>
        </w:numPr>
      </w:pPr>
      <w:r w:rsidRPr="00AE0660">
        <w:rPr>
          <w:b/>
          <w:bCs/>
        </w:rPr>
        <w:t>Где записаться?</w:t>
      </w:r>
      <w:r w:rsidRPr="00AE0660">
        <w:t xml:space="preserve"> См. ниже таблицу со своей парой и датами выступлений.</w:t>
      </w:r>
    </w:p>
    <w:p w14:paraId="21D88CBA" w14:textId="77777777" w:rsidR="00AE0660" w:rsidRPr="00AE0660" w:rsidRDefault="00AE0660" w:rsidP="00AE0660">
      <w:r w:rsidRPr="00AE0660">
        <w:lastRenderedPageBreak/>
        <w:br/>
      </w:r>
    </w:p>
    <w:p w14:paraId="0B9B76EB" w14:textId="77777777" w:rsidR="00AE0660" w:rsidRPr="00AE0660" w:rsidRDefault="00AE0660" w:rsidP="00AE0660">
      <w:pPr>
        <w:numPr>
          <w:ilvl w:val="0"/>
          <w:numId w:val="3"/>
        </w:numPr>
      </w:pPr>
      <w:r w:rsidRPr="00AE0660">
        <w:rPr>
          <w:b/>
          <w:bCs/>
        </w:rPr>
        <w:t>Какой должна быть структура презентации?</w:t>
      </w:r>
      <w:r w:rsidRPr="00AE0660">
        <w:t> </w:t>
      </w:r>
    </w:p>
    <w:p w14:paraId="662DC373" w14:textId="77777777" w:rsidR="00AE0660" w:rsidRPr="00AE0660" w:rsidRDefault="00AE0660" w:rsidP="00AE0660">
      <w:r w:rsidRPr="00AE0660">
        <w:t>В Вашей презентации обязательно должны быть следующие элементы:</w:t>
      </w:r>
    </w:p>
    <w:p w14:paraId="04B007D2" w14:textId="77777777" w:rsidR="00AE0660" w:rsidRPr="00AE0660" w:rsidRDefault="00AE0660" w:rsidP="00AE0660">
      <w:r w:rsidRPr="00AE0660">
        <w:rPr>
          <w:i/>
          <w:iCs/>
        </w:rPr>
        <w:t xml:space="preserve">- </w:t>
      </w:r>
      <w:r w:rsidRPr="00AE0660">
        <w:rPr>
          <w:b/>
          <w:bCs/>
          <w:i/>
          <w:iCs/>
        </w:rPr>
        <w:t xml:space="preserve">Титульный слайд с названием презентации и фамилиями участников </w:t>
      </w:r>
      <w:r w:rsidRPr="00AE0660">
        <w:t xml:space="preserve">(Название должно быть в виде вопроса: исследовательского или интригующего, </w:t>
      </w:r>
      <w:proofErr w:type="spellStart"/>
      <w:r w:rsidRPr="00AE0660">
        <w:t>кликбейтного</w:t>
      </w:r>
      <w:proofErr w:type="spellEnd"/>
      <w:r w:rsidRPr="00AE0660">
        <w:t>. Эти названия я за Вас уже придумал, но, если хочется, можете переформулировать)</w:t>
      </w:r>
    </w:p>
    <w:p w14:paraId="7028AC1F" w14:textId="77777777" w:rsidR="00AE0660" w:rsidRPr="00AE0660" w:rsidRDefault="00AE0660" w:rsidP="00AE0660">
      <w:r w:rsidRPr="00AE0660">
        <w:t xml:space="preserve">- </w:t>
      </w:r>
      <w:r w:rsidRPr="00AE0660">
        <w:rPr>
          <w:b/>
          <w:bCs/>
          <w:i/>
          <w:iCs/>
        </w:rPr>
        <w:t>Введение</w:t>
      </w:r>
      <w:r w:rsidRPr="00AE0660">
        <w:t xml:space="preserve"> (о чем Вы рассказываете, почему это важно и кому это может быть интересно?)</w:t>
      </w:r>
    </w:p>
    <w:p w14:paraId="6360213D" w14:textId="77777777" w:rsidR="00AE0660" w:rsidRPr="00AE0660" w:rsidRDefault="00AE0660" w:rsidP="00AE0660">
      <w:r w:rsidRPr="00AE0660">
        <w:t xml:space="preserve">- </w:t>
      </w:r>
      <w:r w:rsidRPr="00AE0660">
        <w:rPr>
          <w:b/>
          <w:bCs/>
          <w:i/>
          <w:iCs/>
        </w:rPr>
        <w:t>План выступления</w:t>
      </w:r>
      <w:r w:rsidRPr="00AE0660">
        <w:t xml:space="preserve"> (в каком порядке Вы рассказываете)</w:t>
      </w:r>
    </w:p>
    <w:p w14:paraId="79E80449" w14:textId="77777777" w:rsidR="00AE0660" w:rsidRPr="00AE0660" w:rsidRDefault="00AE0660" w:rsidP="00AE0660">
      <w:r w:rsidRPr="00AE0660">
        <w:t xml:space="preserve">- </w:t>
      </w:r>
      <w:r w:rsidRPr="00AE0660">
        <w:rPr>
          <w:b/>
          <w:bCs/>
          <w:i/>
          <w:iCs/>
        </w:rPr>
        <w:t>Основная часть</w:t>
      </w:r>
      <w:r w:rsidRPr="00AE0660">
        <w:t> </w:t>
      </w:r>
    </w:p>
    <w:p w14:paraId="54F970A2" w14:textId="77777777" w:rsidR="00AE0660" w:rsidRPr="00AE0660" w:rsidRDefault="00AE0660" w:rsidP="00AE0660">
      <w:r w:rsidRPr="00AE0660">
        <w:t xml:space="preserve">- </w:t>
      </w:r>
      <w:r w:rsidRPr="00AE0660">
        <w:rPr>
          <w:b/>
          <w:bCs/>
          <w:i/>
          <w:iCs/>
        </w:rPr>
        <w:t>Заключение</w:t>
      </w:r>
      <w:r w:rsidRPr="00AE0660">
        <w:t xml:space="preserve"> (три главных вывода, которые Ваша аудитория должна запомнить)</w:t>
      </w:r>
    </w:p>
    <w:p w14:paraId="0062EA78" w14:textId="77777777" w:rsidR="00AE0660" w:rsidRPr="00AE0660" w:rsidRDefault="00AE0660" w:rsidP="00AE0660">
      <w:r w:rsidRPr="00AE0660">
        <w:t xml:space="preserve">- </w:t>
      </w:r>
      <w:r w:rsidRPr="00AE0660">
        <w:rPr>
          <w:b/>
          <w:bCs/>
          <w:i/>
          <w:iCs/>
        </w:rPr>
        <w:t>Список использованных источников (ссылок)</w:t>
      </w:r>
    </w:p>
    <w:p w14:paraId="6DC9BB7B" w14:textId="77777777" w:rsidR="00AE0660" w:rsidRPr="00AE0660" w:rsidRDefault="00AE0660" w:rsidP="00AE0660">
      <w:r w:rsidRPr="00AE0660">
        <w:rPr>
          <w:b/>
          <w:bCs/>
        </w:rPr>
        <w:t>8. Что должно быть в основной части? </w:t>
      </w:r>
    </w:p>
    <w:p w14:paraId="6F2A5F3C" w14:textId="77777777" w:rsidR="00AE0660" w:rsidRPr="00AE0660" w:rsidRDefault="00AE0660" w:rsidP="00AE0660">
      <w:r w:rsidRPr="00AE0660">
        <w:t>Ваши презентации, с одной стороны, посвящены конкретным жанрам цифровых исторических проектов, с другой, определенным проектам. Поэтому Вам обязательно нужно затронуть следующие вопросы: </w:t>
      </w:r>
    </w:p>
    <w:p w14:paraId="47946B45" w14:textId="77777777" w:rsidR="00AE0660" w:rsidRPr="00AE0660" w:rsidRDefault="00AE0660" w:rsidP="00AE0660">
      <w:r w:rsidRPr="00AE0660">
        <w:t>- Когда и кем был создан проект? </w:t>
      </w:r>
    </w:p>
    <w:p w14:paraId="23E41441" w14:textId="77777777" w:rsidR="00AE0660" w:rsidRPr="00AE0660" w:rsidRDefault="00AE0660" w:rsidP="00AE0660">
      <w:r w:rsidRPr="00AE0660">
        <w:t>- В чем цель проекта, его миссия? Кто его аудитория?</w:t>
      </w:r>
    </w:p>
    <w:p w14:paraId="7FE9C173" w14:textId="77777777" w:rsidR="00AE0660" w:rsidRPr="00AE0660" w:rsidRDefault="00AE0660" w:rsidP="00AE0660">
      <w:r w:rsidRPr="00AE0660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45AF4FB0" w14:textId="77777777" w:rsidR="00AE0660" w:rsidRPr="00AE0660" w:rsidRDefault="00AE0660" w:rsidP="00AE0660">
      <w:r w:rsidRPr="00AE0660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7190F6F7" w14:textId="77777777" w:rsidR="00AE0660" w:rsidRPr="00AE0660" w:rsidRDefault="00AE0660" w:rsidP="00AE0660">
      <w:r w:rsidRPr="00AE0660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</w:t>
      </w:r>
      <w:proofErr w:type="spellStart"/>
      <w:r w:rsidRPr="00AE0660">
        <w:t>интерактивнее</w:t>
      </w:r>
      <w:proofErr w:type="spellEnd"/>
      <w:r w:rsidRPr="00AE0660">
        <w:t xml:space="preserve"> </w:t>
      </w:r>
      <w:proofErr w:type="spellStart"/>
      <w:r w:rsidRPr="00AE0660">
        <w:t>etc</w:t>
      </w:r>
      <w:proofErr w:type="spellEnd"/>
      <w:r w:rsidRPr="00AE0660">
        <w:t>.? Заставляет мыслить иначе? Каким образом?</w:t>
      </w:r>
    </w:p>
    <w:p w14:paraId="615F4E60" w14:textId="77777777" w:rsidR="00AE0660" w:rsidRPr="00AE0660" w:rsidRDefault="00AE0660" w:rsidP="00AE0660">
      <w:r w:rsidRPr="00AE0660">
        <w:t>- Поделитесь Вашим личным мнением по поводу этого проекта или проектов: рекомендуете ли Вы его однокурсникам и почему?</w:t>
      </w:r>
    </w:p>
    <w:p w14:paraId="0B847D03" w14:textId="77777777" w:rsidR="000F0677" w:rsidRDefault="000F0677"/>
    <w:sectPr w:rsidR="000F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8108F"/>
    <w:multiLevelType w:val="multilevel"/>
    <w:tmpl w:val="F5D473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80619"/>
    <w:multiLevelType w:val="multilevel"/>
    <w:tmpl w:val="3488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E7B75"/>
    <w:multiLevelType w:val="multilevel"/>
    <w:tmpl w:val="14E6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736223">
    <w:abstractNumId w:val="2"/>
  </w:num>
  <w:num w:numId="2" w16cid:durableId="1826623546">
    <w:abstractNumId w:val="1"/>
  </w:num>
  <w:num w:numId="3" w16cid:durableId="186489966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60"/>
    <w:rsid w:val="000F0677"/>
    <w:rsid w:val="00844FEC"/>
    <w:rsid w:val="00AE0660"/>
    <w:rsid w:val="00C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AD07"/>
  <w15:chartTrackingRefBased/>
  <w15:docId w15:val="{20715641-5475-4A71-97BE-5F977BB8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06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ZlX6Ju2Y8WU_EgcrXIN4HqV2XpqIv0H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erscript.historyruss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sionbrain.ai/digital-petr" TargetMode="External"/><Relationship Id="rId5" Type="http://schemas.openxmlformats.org/officeDocument/2006/relationships/hyperlink" Target="https://rssda.su/projects/ep-r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1</cp:revision>
  <dcterms:created xsi:type="dcterms:W3CDTF">2024-09-15T19:03:00Z</dcterms:created>
  <dcterms:modified xsi:type="dcterms:W3CDTF">2024-09-15T19:05:00Z</dcterms:modified>
</cp:coreProperties>
</file>