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BBF5" w14:textId="2C3A6C68" w:rsidR="00267A1C" w:rsidRDefault="00267A1C">
      <w:r>
        <w:t>10.11.2022 (ca. 2 Stunden)</w:t>
      </w:r>
    </w:p>
    <w:p w14:paraId="1AAE77C1" w14:textId="5CCCFDE6" w:rsidR="00267A1C" w:rsidRDefault="00267A1C" w:rsidP="00267A1C">
      <w:pPr>
        <w:pStyle w:val="Listenabsatz"/>
        <w:numPr>
          <w:ilvl w:val="0"/>
          <w:numId w:val="2"/>
        </w:numPr>
      </w:pPr>
      <w:r>
        <w:t>Erstellen und Hochladen von Skizzen (Mockups)</w:t>
      </w:r>
    </w:p>
    <w:p w14:paraId="33B22498" w14:textId="6C6619AA" w:rsidR="00267A1C" w:rsidRDefault="00267A1C" w:rsidP="00267A1C">
      <w:r>
        <w:t>11.11.2022 (ca. 1 Stunde)</w:t>
      </w:r>
    </w:p>
    <w:p w14:paraId="2A64E3C7" w14:textId="23F37244" w:rsidR="00267A1C" w:rsidRDefault="00267A1C" w:rsidP="00267A1C">
      <w:pPr>
        <w:pStyle w:val="Listenabsatz"/>
        <w:numPr>
          <w:ilvl w:val="0"/>
          <w:numId w:val="2"/>
        </w:numPr>
      </w:pPr>
      <w:r>
        <w:t>Erstellen des Grundlayouts und der Loginseite</w:t>
      </w:r>
    </w:p>
    <w:p w14:paraId="60511A1F" w14:textId="77777777" w:rsidR="00267A1C" w:rsidRDefault="00267A1C"/>
    <w:p w14:paraId="33C489C0" w14:textId="5103B4EF" w:rsidR="00267A1C" w:rsidRDefault="00267A1C">
      <w:r>
        <w:t>13.11.2022 (6 Stunden)</w:t>
      </w:r>
    </w:p>
    <w:p w14:paraId="7E6A5399" w14:textId="2E5FAA85" w:rsidR="00267A1C" w:rsidRDefault="00267A1C" w:rsidP="00267A1C">
      <w:pPr>
        <w:pStyle w:val="Listenabsatz"/>
        <w:numPr>
          <w:ilvl w:val="0"/>
          <w:numId w:val="1"/>
        </w:numPr>
      </w:pPr>
      <w:r>
        <w:t>Neuer Benutzer Button auf der Loginseite führt zur „nächsten“ Seite zum Registrieren</w:t>
      </w:r>
    </w:p>
    <w:p w14:paraId="655A56DF" w14:textId="271D7A33" w:rsidR="00267A1C" w:rsidRDefault="00267A1C" w:rsidP="00267A1C">
      <w:pPr>
        <w:pStyle w:val="Listenabsatz"/>
        <w:numPr>
          <w:ilvl w:val="0"/>
          <w:numId w:val="1"/>
        </w:numPr>
      </w:pPr>
      <w:r>
        <w:t>Aufbau der Registrierungsseite</w:t>
      </w:r>
    </w:p>
    <w:p w14:paraId="30E5ADC0" w14:textId="38DD4EFD" w:rsidR="00267A1C" w:rsidRDefault="00267A1C" w:rsidP="00267A1C">
      <w:pPr>
        <w:pStyle w:val="Listenabsatz"/>
        <w:numPr>
          <w:ilvl w:val="0"/>
          <w:numId w:val="1"/>
        </w:numPr>
      </w:pPr>
      <w:r>
        <w:t>Passwortprüfung auf Vorgaben (1 Großbuchstaben, 1 Zahl, 1 Sonderzeichen)</w:t>
      </w:r>
    </w:p>
    <w:p w14:paraId="1D2C2225" w14:textId="286F398E" w:rsidR="00667D93" w:rsidRDefault="00667D93" w:rsidP="00667D93">
      <w:r>
        <w:t>14.11.2022 (1 Stunde)</w:t>
      </w:r>
    </w:p>
    <w:p w14:paraId="4DFFBE73" w14:textId="723E4A6D" w:rsidR="00667D93" w:rsidRDefault="00667D93" w:rsidP="00667D93">
      <w:pPr>
        <w:pStyle w:val="Listenabsatz"/>
        <w:numPr>
          <w:ilvl w:val="0"/>
          <w:numId w:val="3"/>
        </w:numPr>
      </w:pPr>
      <w:r>
        <w:t>Erstellen von 2 UML Diagrammen</w:t>
      </w:r>
    </w:p>
    <w:p w14:paraId="5ABA364D" w14:textId="68FC80B0" w:rsidR="00667D93" w:rsidRDefault="00667D93" w:rsidP="00667D93">
      <w:pPr>
        <w:pStyle w:val="Listenabsatz"/>
        <w:numPr>
          <w:ilvl w:val="1"/>
          <w:numId w:val="3"/>
        </w:numPr>
      </w:pPr>
      <w:r>
        <w:t>Aktivitätsdiagramm eines Entwurfs bis zur Veröffentlichung</w:t>
      </w:r>
    </w:p>
    <w:p w14:paraId="39E1E190" w14:textId="410F058A" w:rsidR="00667D93" w:rsidRDefault="00667D93" w:rsidP="00667D93">
      <w:pPr>
        <w:pStyle w:val="Listenabsatz"/>
        <w:numPr>
          <w:ilvl w:val="1"/>
          <w:numId w:val="3"/>
        </w:numPr>
      </w:pPr>
      <w:r>
        <w:t>Use-Case-Diagramm zur Löschung einer Veröffentlichung</w:t>
      </w:r>
    </w:p>
    <w:p w14:paraId="78544E54" w14:textId="1952E5FC" w:rsidR="009C4AEA" w:rsidRDefault="009C4AEA" w:rsidP="009C4AEA">
      <w:r>
        <w:t>15.11.2022 ( Stunde)</w:t>
      </w:r>
    </w:p>
    <w:p w14:paraId="1C4DB164" w14:textId="11133205" w:rsidR="009C4AEA" w:rsidRDefault="009C4AEA" w:rsidP="009C4AEA">
      <w:pPr>
        <w:pStyle w:val="Listenabsatz"/>
        <w:numPr>
          <w:ilvl w:val="0"/>
          <w:numId w:val="3"/>
        </w:numPr>
      </w:pPr>
      <w:r>
        <w:t>8:15 – 8:40 Teams-Meeting</w:t>
      </w:r>
    </w:p>
    <w:sectPr w:rsidR="009C4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3DF"/>
    <w:multiLevelType w:val="hybridMultilevel"/>
    <w:tmpl w:val="5D003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526EE"/>
    <w:multiLevelType w:val="hybridMultilevel"/>
    <w:tmpl w:val="68980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C60BC"/>
    <w:multiLevelType w:val="hybridMultilevel"/>
    <w:tmpl w:val="5D76C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06620">
    <w:abstractNumId w:val="2"/>
  </w:num>
  <w:num w:numId="2" w16cid:durableId="1635452677">
    <w:abstractNumId w:val="0"/>
  </w:num>
  <w:num w:numId="3" w16cid:durableId="160950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1C"/>
    <w:rsid w:val="000078EE"/>
    <w:rsid w:val="00163EC2"/>
    <w:rsid w:val="00267A1C"/>
    <w:rsid w:val="00587813"/>
    <w:rsid w:val="00667D93"/>
    <w:rsid w:val="00692910"/>
    <w:rsid w:val="009C4AEA"/>
    <w:rsid w:val="00E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D12C"/>
  <w15:chartTrackingRefBased/>
  <w15:docId w15:val="{9E009A74-DA22-4B96-A3A2-A586C53B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3E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Kalkhoff,Steven</dc:creator>
  <cp:keywords/>
  <dc:description/>
  <cp:lastModifiedBy>Kalkhoff,Steven</cp:lastModifiedBy>
  <cp:revision>3</cp:revision>
  <dcterms:created xsi:type="dcterms:W3CDTF">2022-11-13T16:25:00Z</dcterms:created>
  <dcterms:modified xsi:type="dcterms:W3CDTF">2022-11-15T07:41:00Z</dcterms:modified>
</cp:coreProperties>
</file>