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D99C3" w14:textId="020280CA" w:rsidR="00C20344" w:rsidRPr="00430282" w:rsidRDefault="00430282">
      <w:pPr>
        <w:rPr>
          <w:rFonts w:ascii="Times New Roman" w:hAnsi="Times New Roman" w:cs="Times New Roman"/>
          <w:sz w:val="24"/>
          <w:szCs w:val="24"/>
        </w:rPr>
      </w:pPr>
      <w:r w:rsidRPr="00430282">
        <w:rPr>
          <w:rFonts w:ascii="Times New Roman" w:hAnsi="Times New Roman" w:cs="Times New Roman"/>
          <w:sz w:val="24"/>
          <w:szCs w:val="24"/>
        </w:rPr>
        <w:t>Michael Abell</w:t>
      </w:r>
    </w:p>
    <w:p w14:paraId="467248B5" w14:textId="530076B4" w:rsidR="00430282" w:rsidRPr="00430282" w:rsidRDefault="000712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 Project </w:t>
      </w:r>
      <w:r w:rsidR="00DB6466">
        <w:rPr>
          <w:rFonts w:ascii="Times New Roman" w:hAnsi="Times New Roman" w:cs="Times New Roman"/>
          <w:sz w:val="24"/>
          <w:szCs w:val="24"/>
        </w:rPr>
        <w:t>Reflection</w:t>
      </w:r>
      <w:r w:rsidR="00430282" w:rsidRPr="00430282">
        <w:rPr>
          <w:rFonts w:ascii="Times New Roman" w:hAnsi="Times New Roman" w:cs="Times New Roman"/>
          <w:sz w:val="24"/>
          <w:szCs w:val="24"/>
        </w:rPr>
        <w:t xml:space="preserve"> </w:t>
      </w:r>
      <w:r w:rsidR="00D96335">
        <w:rPr>
          <w:rFonts w:ascii="Times New Roman" w:hAnsi="Times New Roman" w:cs="Times New Roman"/>
          <w:sz w:val="24"/>
          <w:szCs w:val="24"/>
        </w:rPr>
        <w:t>1</w:t>
      </w:r>
      <w:r w:rsidR="00DB6466">
        <w:rPr>
          <w:rFonts w:ascii="Times New Roman" w:hAnsi="Times New Roman" w:cs="Times New Roman"/>
          <w:sz w:val="24"/>
          <w:szCs w:val="24"/>
        </w:rPr>
        <w:t>2</w:t>
      </w:r>
      <w:r w:rsidR="00D96335">
        <w:rPr>
          <w:rFonts w:ascii="Times New Roman" w:hAnsi="Times New Roman" w:cs="Times New Roman"/>
          <w:sz w:val="24"/>
          <w:szCs w:val="24"/>
        </w:rPr>
        <w:t>/</w:t>
      </w:r>
      <w:r w:rsidR="00DB646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1</w:t>
      </w:r>
      <w:r w:rsidR="00D96335">
        <w:rPr>
          <w:rFonts w:ascii="Times New Roman" w:hAnsi="Times New Roman" w:cs="Times New Roman"/>
          <w:sz w:val="24"/>
          <w:szCs w:val="24"/>
        </w:rPr>
        <w:t>/2024</w:t>
      </w:r>
    </w:p>
    <w:p w14:paraId="56FF09D8" w14:textId="24D333DD" w:rsidR="00430282" w:rsidRPr="00430282" w:rsidRDefault="00430282">
      <w:pPr>
        <w:rPr>
          <w:rFonts w:ascii="Times New Roman" w:hAnsi="Times New Roman" w:cs="Times New Roman"/>
          <w:sz w:val="24"/>
          <w:szCs w:val="24"/>
        </w:rPr>
      </w:pPr>
      <w:r w:rsidRPr="00430282">
        <w:rPr>
          <w:rFonts w:ascii="Times New Roman" w:hAnsi="Times New Roman" w:cs="Times New Roman"/>
          <w:sz w:val="24"/>
          <w:szCs w:val="24"/>
        </w:rPr>
        <w:t>CS-</w:t>
      </w:r>
      <w:r w:rsidR="00514BD2">
        <w:rPr>
          <w:rFonts w:ascii="Times New Roman" w:hAnsi="Times New Roman" w:cs="Times New Roman"/>
          <w:sz w:val="24"/>
          <w:szCs w:val="24"/>
        </w:rPr>
        <w:t>330</w:t>
      </w:r>
      <w:r w:rsidRPr="00430282">
        <w:rPr>
          <w:rFonts w:ascii="Times New Roman" w:hAnsi="Times New Roman" w:cs="Times New Roman"/>
          <w:sz w:val="24"/>
          <w:szCs w:val="24"/>
        </w:rPr>
        <w:t>-</w:t>
      </w:r>
      <w:r w:rsidR="00514BD2">
        <w:rPr>
          <w:rFonts w:ascii="Times New Roman" w:hAnsi="Times New Roman" w:cs="Times New Roman"/>
          <w:sz w:val="24"/>
          <w:szCs w:val="24"/>
        </w:rPr>
        <w:t>17095</w:t>
      </w:r>
      <w:r w:rsidRPr="00430282">
        <w:rPr>
          <w:rFonts w:ascii="Times New Roman" w:hAnsi="Times New Roman" w:cs="Times New Roman"/>
          <w:sz w:val="24"/>
          <w:szCs w:val="24"/>
        </w:rPr>
        <w:t xml:space="preserve">-M01 </w:t>
      </w:r>
      <w:r w:rsidR="00514BD2">
        <w:rPr>
          <w:rFonts w:ascii="Times New Roman" w:hAnsi="Times New Roman" w:cs="Times New Roman"/>
          <w:sz w:val="24"/>
          <w:szCs w:val="24"/>
        </w:rPr>
        <w:t>Comp Graphic and Visualization 2024 C-6</w:t>
      </w:r>
    </w:p>
    <w:p w14:paraId="3FA4DF50" w14:textId="360DAD4C" w:rsidR="00430282" w:rsidRPr="00430282" w:rsidRDefault="00430282">
      <w:pPr>
        <w:rPr>
          <w:rFonts w:ascii="Times New Roman" w:hAnsi="Times New Roman" w:cs="Times New Roman"/>
          <w:sz w:val="24"/>
          <w:szCs w:val="24"/>
        </w:rPr>
      </w:pPr>
      <w:r w:rsidRPr="00430282">
        <w:rPr>
          <w:rFonts w:ascii="Times New Roman" w:hAnsi="Times New Roman" w:cs="Times New Roman"/>
          <w:sz w:val="24"/>
          <w:szCs w:val="24"/>
        </w:rPr>
        <w:t xml:space="preserve">Instructor </w:t>
      </w:r>
      <w:r w:rsidR="00514BD2">
        <w:rPr>
          <w:rFonts w:ascii="Times New Roman" w:hAnsi="Times New Roman" w:cs="Times New Roman"/>
          <w:sz w:val="24"/>
          <w:szCs w:val="24"/>
        </w:rPr>
        <w:t>Malcom</w:t>
      </w:r>
      <w:r w:rsidRPr="00430282">
        <w:rPr>
          <w:rFonts w:ascii="Times New Roman" w:hAnsi="Times New Roman" w:cs="Times New Roman"/>
          <w:sz w:val="24"/>
          <w:szCs w:val="24"/>
        </w:rPr>
        <w:t xml:space="preserve"> </w:t>
      </w:r>
      <w:r w:rsidR="00514BD2">
        <w:rPr>
          <w:rFonts w:ascii="Times New Roman" w:hAnsi="Times New Roman" w:cs="Times New Roman"/>
          <w:sz w:val="24"/>
          <w:szCs w:val="24"/>
        </w:rPr>
        <w:t>Wabara</w:t>
      </w:r>
    </w:p>
    <w:p w14:paraId="74C60B8D" w14:textId="38630CFD" w:rsidR="00430282" w:rsidRDefault="00430282">
      <w:pPr>
        <w:rPr>
          <w:rFonts w:ascii="Times New Roman" w:hAnsi="Times New Roman" w:cs="Times New Roman"/>
          <w:sz w:val="24"/>
          <w:szCs w:val="24"/>
        </w:rPr>
      </w:pPr>
    </w:p>
    <w:p w14:paraId="620BE24F" w14:textId="77777777" w:rsidR="00AF56ED" w:rsidRDefault="00AF56ED">
      <w:pPr>
        <w:rPr>
          <w:rFonts w:ascii="Times New Roman" w:hAnsi="Times New Roman" w:cs="Times New Roman"/>
          <w:sz w:val="24"/>
          <w:szCs w:val="24"/>
        </w:rPr>
      </w:pPr>
    </w:p>
    <w:p w14:paraId="7E228DE3" w14:textId="59E048A1" w:rsidR="00AF56ED" w:rsidRDefault="00DD7730" w:rsidP="00CF77F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chose objects based on simplicity and what was at hand for my 3d scene. I did not want more than three connecting shapes to make a single object as I am new at this. I chose differently shaped </w:t>
      </w:r>
      <w:proofErr w:type="gramStart"/>
      <w:r>
        <w:rPr>
          <w:rFonts w:ascii="Times New Roman" w:hAnsi="Times New Roman" w:cs="Times New Roman"/>
          <w:sz w:val="24"/>
          <w:szCs w:val="24"/>
        </w:rPr>
        <w:t>objects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 it was not just iterations of the same shape. </w:t>
      </w:r>
    </w:p>
    <w:p w14:paraId="54BC2CFA" w14:textId="1AC002EF" w:rsidR="00DD7730" w:rsidRDefault="00DD7730" w:rsidP="00CF77F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Even though the camera controls were defaulted to “WASD” I would have chosen this method of keyboard commands along with he </w:t>
      </w:r>
      <w:proofErr w:type="gramStart"/>
      <w:r>
        <w:rPr>
          <w:rFonts w:ascii="Times New Roman" w:hAnsi="Times New Roman" w:cs="Times New Roman"/>
          <w:sz w:val="24"/>
          <w:szCs w:val="24"/>
        </w:rPr>
        <w:t>mouse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“look” control based on my experience of playing video games that utilize OpenGL. Even idling at </w:t>
      </w:r>
      <w:proofErr w:type="gramStart"/>
      <w:r>
        <w:rPr>
          <w:rFonts w:ascii="Times New Roman" w:hAnsi="Times New Roman" w:cs="Times New Roman"/>
          <w:sz w:val="24"/>
          <w:szCs w:val="24"/>
        </w:rPr>
        <w:t>work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find my left hand fingers resting on WASD. The Q &amp; E for up and down were logical as they were close to the other keys.</w:t>
      </w:r>
    </w:p>
    <w:p w14:paraId="7043D95D" w14:textId="7393BB7A" w:rsidR="00DD7730" w:rsidRDefault="00DD7730" w:rsidP="00CF77F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custom functions I created were for adding lights and textures to a plain scene. There is form vs function and technically the start of the code had objects and a working camera and perspective. That could not pass though for any kind of presentable scene. Even </w:t>
      </w:r>
      <w:proofErr w:type="gramStart"/>
      <w:r>
        <w:rPr>
          <w:rFonts w:ascii="Times New Roman" w:hAnsi="Times New Roman" w:cs="Times New Roman"/>
          <w:sz w:val="24"/>
          <w:szCs w:val="24"/>
        </w:rPr>
        <w:t>the most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scenes require lighting and textures so the user can fully process what is being presented. </w:t>
      </w:r>
    </w:p>
    <w:sectPr w:rsidR="00DD7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417BAB"/>
    <w:multiLevelType w:val="hybridMultilevel"/>
    <w:tmpl w:val="5316F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0806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282"/>
    <w:rsid w:val="0007127B"/>
    <w:rsid w:val="000C1C6A"/>
    <w:rsid w:val="000C77CC"/>
    <w:rsid w:val="00260505"/>
    <w:rsid w:val="002A523E"/>
    <w:rsid w:val="003052E2"/>
    <w:rsid w:val="003866CC"/>
    <w:rsid w:val="00420375"/>
    <w:rsid w:val="00430282"/>
    <w:rsid w:val="00514BD2"/>
    <w:rsid w:val="00525CBE"/>
    <w:rsid w:val="005A5462"/>
    <w:rsid w:val="005C080B"/>
    <w:rsid w:val="00785534"/>
    <w:rsid w:val="00855D45"/>
    <w:rsid w:val="00862263"/>
    <w:rsid w:val="00966311"/>
    <w:rsid w:val="009B01A3"/>
    <w:rsid w:val="00AD629B"/>
    <w:rsid w:val="00AF56ED"/>
    <w:rsid w:val="00AF6CA2"/>
    <w:rsid w:val="00B62A5B"/>
    <w:rsid w:val="00B71FFA"/>
    <w:rsid w:val="00C20344"/>
    <w:rsid w:val="00C4775E"/>
    <w:rsid w:val="00CF77FF"/>
    <w:rsid w:val="00D52054"/>
    <w:rsid w:val="00D66118"/>
    <w:rsid w:val="00D96335"/>
    <w:rsid w:val="00DB5915"/>
    <w:rsid w:val="00DB6466"/>
    <w:rsid w:val="00DD19AF"/>
    <w:rsid w:val="00DD7730"/>
    <w:rsid w:val="00F5561A"/>
    <w:rsid w:val="00F8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4440F"/>
  <w15:chartTrackingRefBased/>
  <w15:docId w15:val="{B8B9BC1D-7F4F-4D80-B82F-D50654E86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2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02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2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2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2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2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2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2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2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2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02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2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2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2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2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2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2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2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2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2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2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2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2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2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2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2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2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2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2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Abell, Michael</dc:creator>
  <cp:keywords/>
  <dc:description/>
  <cp:lastModifiedBy>Abell, Michael</cp:lastModifiedBy>
  <cp:revision>3</cp:revision>
  <dcterms:created xsi:type="dcterms:W3CDTF">2024-12-21T14:11:00Z</dcterms:created>
  <dcterms:modified xsi:type="dcterms:W3CDTF">2024-12-21T14:18:00Z</dcterms:modified>
</cp:coreProperties>
</file>