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C2013" w14:textId="77777777" w:rsidR="00B74B84" w:rsidRPr="00B607EF" w:rsidRDefault="00B74B84" w:rsidP="00B74B84">
      <w:pPr>
        <w:shd w:val="clear" w:color="auto" w:fill="FFFFFF"/>
        <w:spacing w:after="180" w:line="510" w:lineRule="atLeast"/>
        <w:outlineLvl w:val="3"/>
        <w:rPr>
          <w:rFonts w:ascii="Helvetica" w:eastAsia="Times New Roman" w:hAnsi="Helvetica" w:cs="Helvetica"/>
          <w:color w:val="232323"/>
          <w:spacing w:val="27"/>
          <w:sz w:val="36"/>
          <w:szCs w:val="36"/>
        </w:rPr>
      </w:pPr>
      <w:r w:rsidRPr="00B607EF">
        <w:rPr>
          <w:rFonts w:ascii="Helvetica" w:eastAsia="Times New Roman" w:hAnsi="Helvetica" w:cs="Helvetica"/>
          <w:color w:val="232323"/>
          <w:spacing w:val="27"/>
          <w:sz w:val="36"/>
          <w:szCs w:val="36"/>
        </w:rPr>
        <w:t>Introductions (5 minutes)</w:t>
      </w:r>
    </w:p>
    <w:p w14:paraId="32975A9C" w14:textId="5B97C10B" w:rsidR="00B74B84" w:rsidRDefault="00B74B84" w:rsidP="00B74B84">
      <w:pPr>
        <w:shd w:val="clear" w:color="auto" w:fill="FFFFFF"/>
        <w:spacing w:after="0" w:line="405" w:lineRule="atLeast"/>
        <w:rPr>
          <w:rFonts w:ascii="Helvetica" w:eastAsia="Times New Roman" w:hAnsi="Helvetica" w:cs="Helvetica"/>
          <w:color w:val="232323"/>
          <w:spacing w:val="5"/>
          <w:sz w:val="21"/>
          <w:szCs w:val="21"/>
        </w:rPr>
      </w:pPr>
      <w:r w:rsidRPr="00B607EF">
        <w:rPr>
          <w:rFonts w:ascii="Helvetica" w:eastAsia="Times New Roman" w:hAnsi="Helvetica" w:cs="Helvetica"/>
          <w:color w:val="232323"/>
          <w:spacing w:val="5"/>
          <w:sz w:val="21"/>
          <w:szCs w:val="21"/>
        </w:rPr>
        <w:t xml:space="preserve">We want to know more about you and </w:t>
      </w:r>
      <w:r w:rsidRPr="00B607EF">
        <w:rPr>
          <w:rFonts w:ascii="Helvetica" w:eastAsia="Times New Roman" w:hAnsi="Helvetica" w:cs="Helvetica"/>
          <w:b/>
          <w:bCs/>
          <w:color w:val="232323"/>
          <w:spacing w:val="5"/>
          <w:sz w:val="21"/>
          <w:szCs w:val="21"/>
          <w:u w:val="single"/>
        </w:rPr>
        <w:t xml:space="preserve">how </w:t>
      </w:r>
      <w:r w:rsidRPr="00B607EF">
        <w:rPr>
          <w:rFonts w:ascii="Helvetica" w:eastAsia="Times New Roman" w:hAnsi="Helvetica" w:cs="Helvetica"/>
          <w:b/>
          <w:bCs/>
          <w:color w:val="232323"/>
          <w:spacing w:val="5"/>
          <w:sz w:val="21"/>
          <w:szCs w:val="21"/>
          <w:highlight w:val="yellow"/>
          <w:u w:val="single"/>
        </w:rPr>
        <w:t>your experiences and interests align with our mission</w:t>
      </w:r>
      <w:r w:rsidRPr="00B607EF">
        <w:rPr>
          <w:rFonts w:ascii="Helvetica" w:eastAsia="Times New Roman" w:hAnsi="Helvetica" w:cs="Helvetica"/>
          <w:color w:val="232323"/>
          <w:spacing w:val="5"/>
          <w:sz w:val="21"/>
          <w:szCs w:val="21"/>
        </w:rPr>
        <w:t xml:space="preserve">! Prepare a concise, interesting description of </w:t>
      </w:r>
      <w:r w:rsidRPr="00B74B84">
        <w:rPr>
          <w:rFonts w:ascii="Helvetica" w:eastAsia="Times New Roman" w:hAnsi="Helvetica" w:cs="Helvetica"/>
          <w:color w:val="232323"/>
          <w:spacing w:val="5"/>
          <w:sz w:val="21"/>
          <w:szCs w:val="21"/>
          <w:highlight w:val="yellow"/>
        </w:rPr>
        <w:t>who you are, where you've trained and worked</w:t>
      </w:r>
      <w:r w:rsidRPr="00B607EF">
        <w:rPr>
          <w:rFonts w:ascii="Helvetica" w:eastAsia="Times New Roman" w:hAnsi="Helvetica" w:cs="Helvetica"/>
          <w:color w:val="232323"/>
          <w:spacing w:val="5"/>
          <w:sz w:val="21"/>
          <w:szCs w:val="21"/>
        </w:rPr>
        <w:t xml:space="preserve">, and </w:t>
      </w:r>
      <w:r w:rsidRPr="00B74B84">
        <w:rPr>
          <w:rFonts w:ascii="Helvetica" w:eastAsia="Times New Roman" w:hAnsi="Helvetica" w:cs="Helvetica"/>
          <w:color w:val="232323"/>
          <w:spacing w:val="5"/>
          <w:sz w:val="21"/>
          <w:szCs w:val="21"/>
          <w:highlight w:val="yellow"/>
        </w:rPr>
        <w:t>what your areas of expertise are</w:t>
      </w:r>
      <w:r w:rsidRPr="00B607EF">
        <w:rPr>
          <w:rFonts w:ascii="Helvetica" w:eastAsia="Times New Roman" w:hAnsi="Helvetica" w:cs="Helvetica"/>
          <w:color w:val="232323"/>
          <w:spacing w:val="5"/>
          <w:sz w:val="21"/>
          <w:szCs w:val="21"/>
        </w:rPr>
        <w:t>.</w:t>
      </w:r>
    </w:p>
    <w:p w14:paraId="67D5AA05" w14:textId="0AE878A8" w:rsidR="00B74B84" w:rsidRDefault="00B74B84" w:rsidP="00B74B84">
      <w:pPr>
        <w:shd w:val="clear" w:color="auto" w:fill="FFFFFF"/>
        <w:spacing w:after="0" w:line="405" w:lineRule="atLeast"/>
        <w:rPr>
          <w:rFonts w:ascii="Helvetica" w:eastAsia="Times New Roman" w:hAnsi="Helvetica" w:cs="Helvetica"/>
          <w:color w:val="232323"/>
          <w:spacing w:val="5"/>
          <w:sz w:val="21"/>
          <w:szCs w:val="21"/>
        </w:rPr>
      </w:pPr>
    </w:p>
    <w:p w14:paraId="7BB5F5D9" w14:textId="58DB04A3" w:rsidR="008A7725" w:rsidRDefault="008A7725" w:rsidP="00B74B84">
      <w:pPr>
        <w:shd w:val="clear" w:color="auto" w:fill="FFFFFF"/>
        <w:spacing w:after="0" w:line="405" w:lineRule="atLeast"/>
        <w:rPr>
          <w:rFonts w:ascii="Helvetica" w:hAnsi="Helvetica" w:cs="Helvetica"/>
          <w:b/>
          <w:bCs/>
          <w:color w:val="232323"/>
          <w:spacing w:val="4"/>
          <w:sz w:val="21"/>
          <w:szCs w:val="21"/>
          <w:u w:val="single"/>
          <w:shd w:val="clear" w:color="auto" w:fill="FFFFFF"/>
        </w:rPr>
      </w:pPr>
      <w:r>
        <w:rPr>
          <w:rFonts w:ascii="Helvetica" w:eastAsia="Times New Roman" w:hAnsi="Helvetica" w:cs="Helvetica"/>
          <w:color w:val="232323"/>
          <w:spacing w:val="5"/>
          <w:sz w:val="21"/>
          <w:szCs w:val="21"/>
        </w:rPr>
        <w:t xml:space="preserve">Entrepreneurial mindset: </w:t>
      </w:r>
      <w:r w:rsidRPr="008A7725">
        <w:rPr>
          <w:rFonts w:ascii="Helvetica" w:hAnsi="Helvetica" w:cs="Helvetica"/>
          <w:b/>
          <w:bCs/>
          <w:color w:val="232323"/>
          <w:spacing w:val="4"/>
          <w:sz w:val="21"/>
          <w:szCs w:val="21"/>
          <w:highlight w:val="yellow"/>
          <w:u w:val="single"/>
          <w:shd w:val="clear" w:color="auto" w:fill="FFFFFF"/>
        </w:rPr>
        <w:t>identifying new features, products, and business opportunities and enable partner businesses to realize the full potential of those opportunities</w:t>
      </w:r>
    </w:p>
    <w:p w14:paraId="76242AAE" w14:textId="6C29EF6F" w:rsidR="008A7725" w:rsidRDefault="008A7725" w:rsidP="00B74B84">
      <w:pPr>
        <w:shd w:val="clear" w:color="auto" w:fill="FFFFFF"/>
        <w:spacing w:after="0" w:line="405" w:lineRule="atLeast"/>
        <w:rPr>
          <w:rFonts w:ascii="Helvetica" w:hAnsi="Helvetica" w:cs="Helvetica"/>
          <w:b/>
          <w:bCs/>
          <w:color w:val="232323"/>
          <w:spacing w:val="4"/>
          <w:sz w:val="21"/>
          <w:szCs w:val="21"/>
          <w:u w:val="single"/>
          <w:shd w:val="clear" w:color="auto" w:fill="FFFFFF"/>
        </w:rPr>
      </w:pPr>
      <w:r>
        <w:rPr>
          <w:rFonts w:ascii="Helvetica" w:hAnsi="Helvetica" w:cs="Helvetica"/>
          <w:b/>
          <w:bCs/>
          <w:color w:val="232323"/>
          <w:spacing w:val="4"/>
          <w:sz w:val="21"/>
          <w:szCs w:val="21"/>
          <w:u w:val="single"/>
          <w:shd w:val="clear" w:color="auto" w:fill="FFFFFF"/>
        </w:rPr>
        <w:t>Like what my role in HKMA</w:t>
      </w:r>
    </w:p>
    <w:p w14:paraId="1B82F595" w14:textId="0A1417BE" w:rsidR="000E1A3E" w:rsidRDefault="000E1A3E" w:rsidP="00B74B84">
      <w:pPr>
        <w:shd w:val="clear" w:color="auto" w:fill="FFFFFF"/>
        <w:spacing w:after="0" w:line="405" w:lineRule="atLeast"/>
        <w:rPr>
          <w:rFonts w:ascii="Helvetica" w:eastAsia="Times New Roman" w:hAnsi="Helvetica" w:cs="Helvetica"/>
          <w:color w:val="232323"/>
          <w:spacing w:val="5"/>
          <w:sz w:val="21"/>
          <w:szCs w:val="21"/>
        </w:rPr>
      </w:pPr>
      <w:r>
        <w:rPr>
          <w:rFonts w:ascii="Helvetica" w:hAnsi="Helvetica" w:cs="Helvetica"/>
          <w:color w:val="232323"/>
          <w:spacing w:val="4"/>
          <w:sz w:val="21"/>
          <w:szCs w:val="21"/>
          <w:shd w:val="clear" w:color="auto" w:fill="FFFFFF"/>
        </w:rPr>
        <w:t>working closely with our external clients and partners across many industries</w:t>
      </w:r>
    </w:p>
    <w:p w14:paraId="4EF49CE3" w14:textId="58FF2484" w:rsidR="008545E7" w:rsidRDefault="008545E7" w:rsidP="00B74B84">
      <w:pPr>
        <w:shd w:val="clear" w:color="auto" w:fill="FFFFFF"/>
        <w:spacing w:after="0" w:line="405" w:lineRule="atLeast"/>
        <w:rPr>
          <w:rFonts w:ascii="Helvetica" w:eastAsia="Times New Roman" w:hAnsi="Helvetica" w:cs="Helvetica"/>
          <w:color w:val="232323"/>
          <w:spacing w:val="5"/>
          <w:sz w:val="21"/>
          <w:szCs w:val="21"/>
        </w:rPr>
      </w:pPr>
      <w:r>
        <w:rPr>
          <w:rFonts w:ascii="Helvetica" w:eastAsia="Times New Roman" w:hAnsi="Helvetica" w:cs="Helvetica"/>
          <w:color w:val="232323"/>
          <w:spacing w:val="5"/>
          <w:sz w:val="21"/>
          <w:szCs w:val="21"/>
        </w:rPr>
        <w:t xml:space="preserve">FB changed to Meta: </w:t>
      </w:r>
    </w:p>
    <w:p w14:paraId="67735958" w14:textId="0D0AD09C" w:rsidR="008545E7" w:rsidRPr="007945EB" w:rsidRDefault="00420DEF" w:rsidP="007945EB">
      <w:pPr>
        <w:pStyle w:val="ListParagraph"/>
        <w:numPr>
          <w:ilvl w:val="0"/>
          <w:numId w:val="3"/>
        </w:numPr>
        <w:shd w:val="clear" w:color="auto" w:fill="FFFFFF"/>
        <w:spacing w:after="0" w:line="405" w:lineRule="atLeast"/>
        <w:rPr>
          <w:rFonts w:ascii="Helvetica" w:eastAsia="Times New Roman" w:hAnsi="Helvetica" w:cs="Helvetica"/>
          <w:color w:val="232323"/>
          <w:spacing w:val="5"/>
          <w:sz w:val="21"/>
          <w:szCs w:val="21"/>
        </w:rPr>
      </w:pPr>
      <w:r w:rsidRPr="007945EB">
        <w:rPr>
          <w:rFonts w:ascii="Segoe UI" w:hAnsi="Segoe UI" w:cs="Segoe UI"/>
          <w:sz w:val="21"/>
          <w:szCs w:val="21"/>
          <w:shd w:val="clear" w:color="auto" w:fill="FFFFFF"/>
        </w:rPr>
        <w:t xml:space="preserve">builds technologies that </w:t>
      </w:r>
      <w:r w:rsidRPr="007945EB">
        <w:rPr>
          <w:rFonts w:ascii="Segoe UI" w:hAnsi="Segoe UI" w:cs="Segoe UI"/>
          <w:sz w:val="21"/>
          <w:szCs w:val="21"/>
          <w:highlight w:val="yellow"/>
          <w:shd w:val="clear" w:color="auto" w:fill="FFFFFF"/>
        </w:rPr>
        <w:t>help people connect</w:t>
      </w:r>
      <w:r w:rsidRPr="007945EB">
        <w:rPr>
          <w:rFonts w:ascii="Segoe UI" w:hAnsi="Segoe UI" w:cs="Segoe UI"/>
          <w:sz w:val="21"/>
          <w:szCs w:val="21"/>
          <w:shd w:val="clear" w:color="auto" w:fill="FFFFFF"/>
        </w:rPr>
        <w:t xml:space="preserve">, find </w:t>
      </w:r>
      <w:r w:rsidRPr="007945EB">
        <w:rPr>
          <w:rFonts w:ascii="Segoe UI" w:hAnsi="Segoe UI" w:cs="Segoe UI"/>
          <w:sz w:val="21"/>
          <w:szCs w:val="21"/>
          <w:highlight w:val="yellow"/>
          <w:shd w:val="clear" w:color="auto" w:fill="FFFFFF"/>
        </w:rPr>
        <w:t>communities, and grow businesses</w:t>
      </w:r>
      <w:r w:rsidRPr="007945EB">
        <w:rPr>
          <w:rFonts w:ascii="Segoe UI" w:hAnsi="Segoe UI" w:cs="Segoe UI"/>
          <w:sz w:val="21"/>
          <w:szCs w:val="21"/>
          <w:shd w:val="clear" w:color="auto" w:fill="FFFFFF"/>
        </w:rPr>
        <w:t>.</w:t>
      </w:r>
    </w:p>
    <w:p w14:paraId="21537000" w14:textId="7625C17B" w:rsidR="00420DEF" w:rsidRPr="008B2D87" w:rsidRDefault="007945EB" w:rsidP="007945EB">
      <w:pPr>
        <w:pStyle w:val="ListParagraph"/>
        <w:numPr>
          <w:ilvl w:val="0"/>
          <w:numId w:val="3"/>
        </w:numPr>
        <w:shd w:val="clear" w:color="auto" w:fill="FFFFFF"/>
        <w:spacing w:after="0" w:line="405" w:lineRule="atLeast"/>
        <w:rPr>
          <w:rFonts w:ascii="Helvetica" w:eastAsia="Times New Roman" w:hAnsi="Helvetica" w:cs="Helvetica"/>
          <w:color w:val="232323"/>
          <w:spacing w:val="5"/>
          <w:sz w:val="21"/>
          <w:szCs w:val="21"/>
        </w:rPr>
      </w:pPr>
      <w:r w:rsidRPr="00BC7369">
        <w:rPr>
          <w:rFonts w:ascii="Segoe UI" w:hAnsi="Segoe UI" w:cs="Segoe UI"/>
          <w:sz w:val="21"/>
          <w:szCs w:val="21"/>
          <w:highlight w:val="yellow"/>
          <w:shd w:val="clear" w:color="auto" w:fill="FFFFFF"/>
        </w:rPr>
        <w:t>beyond 2D screens toward immersive experiences like augmented and virtual reality to help build the next evolution in social technology</w:t>
      </w:r>
    </w:p>
    <w:p w14:paraId="49E4B325" w14:textId="7A6CB26E" w:rsidR="008B2D87" w:rsidRPr="007945EB" w:rsidRDefault="008B2D87" w:rsidP="007945EB">
      <w:pPr>
        <w:pStyle w:val="ListParagraph"/>
        <w:numPr>
          <w:ilvl w:val="0"/>
          <w:numId w:val="3"/>
        </w:numPr>
        <w:shd w:val="clear" w:color="auto" w:fill="FFFFFF"/>
        <w:spacing w:after="0" w:line="405" w:lineRule="atLeast"/>
        <w:rPr>
          <w:rFonts w:ascii="Helvetica" w:eastAsia="Times New Roman" w:hAnsi="Helvetica" w:cs="Helvetica"/>
          <w:color w:val="232323"/>
          <w:spacing w:val="5"/>
          <w:sz w:val="21"/>
          <w:szCs w:val="21"/>
        </w:rPr>
      </w:pPr>
      <w:r>
        <w:rPr>
          <w:rFonts w:ascii="Segoe UI" w:hAnsi="Segoe UI" w:cs="Segoe UI"/>
          <w:sz w:val="21"/>
          <w:szCs w:val="21"/>
          <w:shd w:val="clear" w:color="auto" w:fill="FFFFFF"/>
        </w:rPr>
        <w:t xml:space="preserve">create </w:t>
      </w:r>
      <w:r w:rsidRPr="00CA4075">
        <w:rPr>
          <w:rFonts w:ascii="Segoe UI" w:hAnsi="Segoe UI" w:cs="Segoe UI"/>
          <w:sz w:val="21"/>
          <w:szCs w:val="21"/>
          <w:highlight w:val="yellow"/>
          <w:shd w:val="clear" w:color="auto" w:fill="FFFFFF"/>
        </w:rPr>
        <w:t>a safe and respectful online space</w:t>
      </w:r>
    </w:p>
    <w:p w14:paraId="13697BA8" w14:textId="5CE32CAE" w:rsidR="00B74B84" w:rsidRDefault="00B74B84" w:rsidP="00B74B84">
      <w:pPr>
        <w:shd w:val="clear" w:color="auto" w:fill="FFFFFF"/>
        <w:spacing w:after="0" w:line="405" w:lineRule="atLeast"/>
        <w:rPr>
          <w:rFonts w:ascii="Helvetica" w:eastAsia="Times New Roman" w:hAnsi="Helvetica" w:cs="Helvetica"/>
          <w:color w:val="232323"/>
          <w:spacing w:val="5"/>
          <w:sz w:val="21"/>
          <w:szCs w:val="21"/>
        </w:rPr>
      </w:pPr>
      <w:r>
        <w:rPr>
          <w:rFonts w:ascii="Helvetica" w:eastAsia="Times New Roman" w:hAnsi="Helvetica" w:cs="Helvetica"/>
          <w:color w:val="232323"/>
          <w:spacing w:val="5"/>
          <w:sz w:val="21"/>
          <w:szCs w:val="21"/>
        </w:rPr>
        <w:t>My answer:</w:t>
      </w:r>
    </w:p>
    <w:p w14:paraId="623A2A23" w14:textId="4002EFD2" w:rsidR="00E83F4D" w:rsidRDefault="00E83F4D" w:rsidP="00B74B84">
      <w:pPr>
        <w:shd w:val="clear" w:color="auto" w:fill="FFFFFF"/>
        <w:spacing w:after="0" w:line="405" w:lineRule="atLeast"/>
        <w:rPr>
          <w:rFonts w:ascii="Helvetica" w:eastAsia="Times New Roman" w:hAnsi="Helvetica" w:cs="Helvetica"/>
          <w:color w:val="232323"/>
          <w:spacing w:val="5"/>
          <w:sz w:val="21"/>
          <w:szCs w:val="21"/>
        </w:rPr>
      </w:pPr>
      <w:r>
        <w:rPr>
          <w:rFonts w:ascii="Helvetica" w:eastAsia="Times New Roman" w:hAnsi="Helvetica" w:cs="Helvetica"/>
          <w:color w:val="232323"/>
          <w:spacing w:val="5"/>
          <w:sz w:val="21"/>
          <w:szCs w:val="21"/>
        </w:rPr>
        <w:t>I hope the week has been good for you</w:t>
      </w:r>
    </w:p>
    <w:p w14:paraId="3286850E" w14:textId="77777777" w:rsidR="00867EEA" w:rsidRDefault="00867EEA" w:rsidP="00B74B84">
      <w:pPr>
        <w:shd w:val="clear" w:color="auto" w:fill="FFFFFF"/>
        <w:spacing w:after="0" w:line="405" w:lineRule="atLeast"/>
        <w:rPr>
          <w:rFonts w:ascii="Helvetica" w:eastAsia="Times New Roman" w:hAnsi="Helvetica" w:cs="Helvetica"/>
          <w:color w:val="232323"/>
          <w:spacing w:val="5"/>
          <w:sz w:val="21"/>
          <w:szCs w:val="21"/>
        </w:rPr>
      </w:pPr>
    </w:p>
    <w:p w14:paraId="31FD70C0" w14:textId="6E8E5E55" w:rsidR="00BA7DDD" w:rsidRDefault="00BA7DDD" w:rsidP="00B74B84">
      <w:pPr>
        <w:shd w:val="clear" w:color="auto" w:fill="FFFFFF"/>
        <w:spacing w:after="0" w:line="405" w:lineRule="atLeast"/>
        <w:rPr>
          <w:rFonts w:ascii="Helvetica" w:eastAsia="Times New Roman" w:hAnsi="Helvetica" w:cs="Helvetica"/>
          <w:color w:val="232323"/>
          <w:spacing w:val="5"/>
          <w:sz w:val="21"/>
          <w:szCs w:val="21"/>
        </w:rPr>
      </w:pPr>
      <w:r>
        <w:rPr>
          <w:rFonts w:ascii="Helvetica" w:eastAsia="Times New Roman" w:hAnsi="Helvetica" w:cs="Helvetica"/>
          <w:color w:val="232323"/>
          <w:spacing w:val="5"/>
          <w:sz w:val="21"/>
          <w:szCs w:val="21"/>
        </w:rPr>
        <w:t>I am Orion, I am here today to interview for the position of Solution Engineer</w:t>
      </w:r>
      <w:r w:rsidR="007F0667">
        <w:rPr>
          <w:rFonts w:ascii="Helvetica" w:eastAsia="Times New Roman" w:hAnsi="Helvetica" w:cs="Helvetica"/>
          <w:color w:val="232323"/>
          <w:spacing w:val="5"/>
          <w:sz w:val="21"/>
          <w:szCs w:val="21"/>
        </w:rPr>
        <w:t>. I have been working in IT related fields for about 7 years</w:t>
      </w:r>
      <w:r w:rsidR="00ED5730">
        <w:rPr>
          <w:rFonts w:ascii="Helvetica" w:eastAsia="Times New Roman" w:hAnsi="Helvetica" w:cs="Helvetica"/>
          <w:color w:val="232323"/>
          <w:spacing w:val="5"/>
          <w:sz w:val="21"/>
          <w:szCs w:val="21"/>
        </w:rPr>
        <w:t>. And my area</w:t>
      </w:r>
      <w:r w:rsidR="004C05A2">
        <w:rPr>
          <w:rFonts w:ascii="Helvetica" w:eastAsia="Times New Roman" w:hAnsi="Helvetica" w:cs="Helvetica"/>
          <w:color w:val="232323"/>
          <w:spacing w:val="5"/>
          <w:sz w:val="21"/>
          <w:szCs w:val="21"/>
        </w:rPr>
        <w:t>s</w:t>
      </w:r>
      <w:r w:rsidR="00ED5730">
        <w:rPr>
          <w:rFonts w:ascii="Helvetica" w:eastAsia="Times New Roman" w:hAnsi="Helvetica" w:cs="Helvetica"/>
          <w:color w:val="232323"/>
          <w:spacing w:val="5"/>
          <w:sz w:val="21"/>
          <w:szCs w:val="21"/>
        </w:rPr>
        <w:t xml:space="preserve"> of expertise </w:t>
      </w:r>
      <w:r w:rsidR="004C05A2">
        <w:rPr>
          <w:rFonts w:ascii="Helvetica" w:eastAsia="Times New Roman" w:hAnsi="Helvetica" w:cs="Helvetica"/>
          <w:color w:val="232323"/>
          <w:spacing w:val="5"/>
          <w:sz w:val="21"/>
          <w:szCs w:val="21"/>
        </w:rPr>
        <w:t>are</w:t>
      </w:r>
      <w:r w:rsidR="00A26948">
        <w:rPr>
          <w:rFonts w:ascii="Helvetica" w:eastAsia="Times New Roman" w:hAnsi="Helvetica" w:cs="Helvetica"/>
          <w:color w:val="232323"/>
          <w:spacing w:val="5"/>
          <w:sz w:val="21"/>
          <w:szCs w:val="21"/>
        </w:rPr>
        <w:t xml:space="preserve"> </w:t>
      </w:r>
      <w:r w:rsidR="004C7E19">
        <w:rPr>
          <w:rFonts w:ascii="Helvetica" w:eastAsia="Times New Roman" w:hAnsi="Helvetica" w:cs="Helvetica"/>
          <w:color w:val="232323"/>
          <w:spacing w:val="5"/>
          <w:sz w:val="21"/>
          <w:szCs w:val="21"/>
        </w:rPr>
        <w:t>project management</w:t>
      </w:r>
      <w:r w:rsidR="00AE7584">
        <w:rPr>
          <w:rFonts w:ascii="Helvetica" w:eastAsia="Times New Roman" w:hAnsi="Helvetica" w:cs="Helvetica"/>
          <w:color w:val="232323"/>
          <w:spacing w:val="5"/>
          <w:sz w:val="21"/>
          <w:szCs w:val="21"/>
        </w:rPr>
        <w:t xml:space="preserve"> and</w:t>
      </w:r>
      <w:r w:rsidR="00991250">
        <w:rPr>
          <w:rFonts w:ascii="Helvetica" w:eastAsia="Times New Roman" w:hAnsi="Helvetica" w:cs="Helvetica"/>
          <w:color w:val="232323"/>
          <w:spacing w:val="5"/>
          <w:sz w:val="21"/>
          <w:szCs w:val="21"/>
        </w:rPr>
        <w:t xml:space="preserve"> software development.</w:t>
      </w:r>
      <w:r w:rsidR="004C7E19">
        <w:rPr>
          <w:rFonts w:ascii="Helvetica" w:eastAsia="Times New Roman" w:hAnsi="Helvetica" w:cs="Helvetica"/>
          <w:color w:val="232323"/>
          <w:spacing w:val="5"/>
          <w:sz w:val="21"/>
          <w:szCs w:val="21"/>
        </w:rPr>
        <w:t xml:space="preserve"> </w:t>
      </w:r>
      <w:r w:rsidR="001E48A8">
        <w:rPr>
          <w:rFonts w:ascii="Helvetica" w:eastAsia="Times New Roman" w:hAnsi="Helvetica" w:cs="Helvetica"/>
          <w:color w:val="232323"/>
          <w:spacing w:val="5"/>
          <w:sz w:val="21"/>
          <w:szCs w:val="21"/>
        </w:rPr>
        <w:t>I am experienced in</w:t>
      </w:r>
      <w:r w:rsidR="004876B4">
        <w:rPr>
          <w:rFonts w:ascii="Helvetica" w:eastAsia="Times New Roman" w:hAnsi="Helvetica" w:cs="Helvetica"/>
          <w:color w:val="232323"/>
          <w:spacing w:val="5"/>
          <w:sz w:val="21"/>
          <w:szCs w:val="21"/>
        </w:rPr>
        <w:t xml:space="preserve"> </w:t>
      </w:r>
      <w:r w:rsidR="00B82EAA">
        <w:rPr>
          <w:rFonts w:ascii="Helvetica" w:eastAsia="Times New Roman" w:hAnsi="Helvetica" w:cs="Helvetica"/>
          <w:color w:val="232323"/>
          <w:spacing w:val="5"/>
          <w:sz w:val="21"/>
          <w:szCs w:val="21"/>
        </w:rPr>
        <w:t xml:space="preserve">building end-to-end system and introducing software tools to help </w:t>
      </w:r>
      <w:r w:rsidR="00151F73">
        <w:rPr>
          <w:rFonts w:ascii="Helvetica" w:eastAsia="Times New Roman" w:hAnsi="Helvetica" w:cs="Helvetica"/>
          <w:color w:val="232323"/>
          <w:spacing w:val="5"/>
          <w:sz w:val="21"/>
          <w:szCs w:val="21"/>
        </w:rPr>
        <w:t>business users to</w:t>
      </w:r>
      <w:r w:rsidR="00527044">
        <w:rPr>
          <w:rFonts w:ascii="Helvetica" w:eastAsia="Times New Roman" w:hAnsi="Helvetica" w:cs="Helvetica"/>
          <w:color w:val="232323"/>
          <w:spacing w:val="5"/>
          <w:sz w:val="21"/>
          <w:szCs w:val="21"/>
        </w:rPr>
        <w:t xml:space="preserve"> reduce personnel hours</w:t>
      </w:r>
      <w:r w:rsidR="00FB7566">
        <w:rPr>
          <w:rFonts w:ascii="Helvetica" w:eastAsia="Times New Roman" w:hAnsi="Helvetica" w:cs="Helvetica"/>
          <w:color w:val="232323"/>
          <w:spacing w:val="5"/>
          <w:sz w:val="21"/>
          <w:szCs w:val="21"/>
        </w:rPr>
        <w:t xml:space="preserve"> for repetitive task</w:t>
      </w:r>
      <w:r w:rsidR="00F0416B">
        <w:rPr>
          <w:rFonts w:ascii="Helvetica" w:eastAsia="Times New Roman" w:hAnsi="Helvetica" w:cs="Helvetica"/>
          <w:color w:val="232323"/>
          <w:spacing w:val="5"/>
          <w:sz w:val="21"/>
          <w:szCs w:val="21"/>
        </w:rPr>
        <w:t>s</w:t>
      </w:r>
      <w:r w:rsidR="00FB7566">
        <w:rPr>
          <w:rFonts w:ascii="Helvetica" w:eastAsia="Times New Roman" w:hAnsi="Helvetica" w:cs="Helvetica"/>
          <w:color w:val="232323"/>
          <w:spacing w:val="5"/>
          <w:sz w:val="21"/>
          <w:szCs w:val="21"/>
        </w:rPr>
        <w:t xml:space="preserve"> and to </w:t>
      </w:r>
      <w:r w:rsidR="00CA4BCE">
        <w:rPr>
          <w:rFonts w:ascii="Helvetica" w:eastAsia="Times New Roman" w:hAnsi="Helvetica" w:cs="Helvetica"/>
          <w:color w:val="232323"/>
          <w:spacing w:val="5"/>
          <w:sz w:val="21"/>
          <w:szCs w:val="21"/>
        </w:rPr>
        <w:t>improve their ability to explore data for better decision-making process.</w:t>
      </w:r>
      <w:r w:rsidR="004876B4">
        <w:rPr>
          <w:rFonts w:ascii="Helvetica" w:eastAsia="Times New Roman" w:hAnsi="Helvetica" w:cs="Helvetica"/>
          <w:color w:val="232323"/>
          <w:spacing w:val="5"/>
          <w:sz w:val="21"/>
          <w:szCs w:val="21"/>
        </w:rPr>
        <w:t xml:space="preserve"> </w:t>
      </w:r>
    </w:p>
    <w:p w14:paraId="05F22CF9" w14:textId="77777777" w:rsidR="000D2513" w:rsidRDefault="000D2513" w:rsidP="00B74B84">
      <w:pPr>
        <w:shd w:val="clear" w:color="auto" w:fill="FFFFFF"/>
        <w:spacing w:after="0" w:line="405" w:lineRule="atLeast"/>
        <w:rPr>
          <w:rFonts w:ascii="Helvetica" w:eastAsia="Times New Roman" w:hAnsi="Helvetica" w:cs="Helvetica"/>
          <w:color w:val="232323"/>
          <w:spacing w:val="5"/>
          <w:sz w:val="21"/>
          <w:szCs w:val="21"/>
        </w:rPr>
      </w:pPr>
    </w:p>
    <w:p w14:paraId="6F04CFD8" w14:textId="3F15A4E8" w:rsidR="00940A5E" w:rsidRDefault="00B4460B" w:rsidP="00940A5E">
      <w:pPr>
        <w:shd w:val="clear" w:color="auto" w:fill="FFFFFF"/>
        <w:spacing w:after="0" w:line="405" w:lineRule="atLeast"/>
        <w:rPr>
          <w:rFonts w:ascii="Helvetica" w:eastAsia="Times New Roman" w:hAnsi="Helvetica" w:cs="Helvetica"/>
          <w:color w:val="232323"/>
          <w:spacing w:val="5"/>
          <w:sz w:val="21"/>
          <w:szCs w:val="21"/>
        </w:rPr>
      </w:pPr>
      <w:r>
        <w:rPr>
          <w:rFonts w:ascii="Helvetica" w:eastAsia="Times New Roman" w:hAnsi="Helvetica" w:cs="Helvetica"/>
          <w:color w:val="232323"/>
          <w:spacing w:val="5"/>
          <w:sz w:val="21"/>
          <w:szCs w:val="21"/>
        </w:rPr>
        <w:t xml:space="preserve">As a person, I always believe in </w:t>
      </w:r>
      <w:r w:rsidR="00D74FC8">
        <w:rPr>
          <w:rFonts w:ascii="Helvetica" w:eastAsia="Times New Roman" w:hAnsi="Helvetica" w:cs="Helvetica"/>
          <w:color w:val="232323"/>
          <w:spacing w:val="5"/>
          <w:sz w:val="21"/>
          <w:szCs w:val="21"/>
        </w:rPr>
        <w:t>the</w:t>
      </w:r>
      <w:r>
        <w:rPr>
          <w:rFonts w:ascii="Helvetica" w:eastAsia="Times New Roman" w:hAnsi="Helvetica" w:cs="Helvetica"/>
          <w:color w:val="232323"/>
          <w:spacing w:val="5"/>
          <w:sz w:val="21"/>
          <w:szCs w:val="21"/>
        </w:rPr>
        <w:t xml:space="preserve"> spirit to keep learning and growing. I believe there’s always a way to do things better. </w:t>
      </w:r>
      <w:r w:rsidR="000D2513">
        <w:rPr>
          <w:rFonts w:ascii="Helvetica" w:eastAsia="Times New Roman" w:hAnsi="Helvetica" w:cs="Helvetica"/>
          <w:color w:val="232323"/>
          <w:spacing w:val="5"/>
          <w:sz w:val="21"/>
          <w:szCs w:val="21"/>
        </w:rPr>
        <w:t xml:space="preserve">Recently, I </w:t>
      </w:r>
      <w:r w:rsidR="00B015D6">
        <w:rPr>
          <w:rFonts w:ascii="Helvetica" w:eastAsia="Times New Roman" w:hAnsi="Helvetica" w:cs="Helvetica"/>
          <w:color w:val="232323"/>
          <w:spacing w:val="5"/>
          <w:sz w:val="21"/>
          <w:szCs w:val="21"/>
        </w:rPr>
        <w:t>completed a</w:t>
      </w:r>
      <w:r w:rsidR="00D37EAC">
        <w:rPr>
          <w:rFonts w:ascii="Helvetica" w:eastAsia="Times New Roman" w:hAnsi="Helvetica" w:cs="Helvetica"/>
          <w:color w:val="232323"/>
          <w:spacing w:val="5"/>
          <w:sz w:val="21"/>
          <w:szCs w:val="21"/>
        </w:rPr>
        <w:t>n online</w:t>
      </w:r>
      <w:r w:rsidR="00B015D6">
        <w:rPr>
          <w:rFonts w:ascii="Helvetica" w:eastAsia="Times New Roman" w:hAnsi="Helvetica" w:cs="Helvetica"/>
          <w:color w:val="232323"/>
          <w:spacing w:val="5"/>
          <w:sz w:val="21"/>
          <w:szCs w:val="21"/>
        </w:rPr>
        <w:t xml:space="preserve"> professional certificate in data science</w:t>
      </w:r>
      <w:r w:rsidR="00D37EAC">
        <w:rPr>
          <w:rFonts w:ascii="Helvetica" w:eastAsia="Times New Roman" w:hAnsi="Helvetica" w:cs="Helvetica"/>
          <w:color w:val="232323"/>
          <w:spacing w:val="5"/>
          <w:sz w:val="21"/>
          <w:szCs w:val="21"/>
        </w:rPr>
        <w:t xml:space="preserve"> from </w:t>
      </w:r>
      <w:proofErr w:type="spellStart"/>
      <w:r w:rsidR="00D37EAC">
        <w:rPr>
          <w:rFonts w:ascii="Helvetica" w:eastAsia="Times New Roman" w:hAnsi="Helvetica" w:cs="Helvetica"/>
          <w:color w:val="232323"/>
          <w:spacing w:val="5"/>
          <w:sz w:val="21"/>
          <w:szCs w:val="21"/>
        </w:rPr>
        <w:t>HarvardX</w:t>
      </w:r>
      <w:proofErr w:type="spellEnd"/>
      <w:r w:rsidR="0089711F">
        <w:rPr>
          <w:rFonts w:ascii="Helvetica" w:eastAsia="Times New Roman" w:hAnsi="Helvetica" w:cs="Helvetica"/>
          <w:color w:val="232323"/>
          <w:spacing w:val="5"/>
          <w:sz w:val="21"/>
          <w:szCs w:val="21"/>
        </w:rPr>
        <w:t xml:space="preserve"> with a capstone </w:t>
      </w:r>
      <w:r w:rsidR="003173E4">
        <w:rPr>
          <w:rFonts w:ascii="Helvetica" w:eastAsia="Times New Roman" w:hAnsi="Helvetica" w:cs="Helvetica"/>
          <w:color w:val="232323"/>
          <w:spacing w:val="5"/>
          <w:sz w:val="21"/>
          <w:szCs w:val="21"/>
        </w:rPr>
        <w:t>on sentimental analysis</w:t>
      </w:r>
      <w:r w:rsidR="0058298E">
        <w:rPr>
          <w:rFonts w:ascii="Helvetica" w:eastAsia="Times New Roman" w:hAnsi="Helvetica" w:cs="Helvetica"/>
          <w:color w:val="232323"/>
          <w:spacing w:val="5"/>
          <w:sz w:val="21"/>
          <w:szCs w:val="21"/>
        </w:rPr>
        <w:t xml:space="preserve"> of </w:t>
      </w:r>
      <w:r w:rsidR="00F13668">
        <w:rPr>
          <w:rFonts w:ascii="Helvetica" w:eastAsia="Times New Roman" w:hAnsi="Helvetica" w:cs="Helvetica"/>
          <w:color w:val="232323"/>
          <w:spacing w:val="5"/>
          <w:sz w:val="21"/>
          <w:szCs w:val="21"/>
        </w:rPr>
        <w:t>customer</w:t>
      </w:r>
      <w:r w:rsidR="0058298E">
        <w:rPr>
          <w:rFonts w:ascii="Helvetica" w:eastAsia="Times New Roman" w:hAnsi="Helvetica" w:cs="Helvetica"/>
          <w:color w:val="232323"/>
          <w:spacing w:val="5"/>
          <w:sz w:val="21"/>
          <w:szCs w:val="21"/>
        </w:rPr>
        <w:t xml:space="preserve"> </w:t>
      </w:r>
      <w:r w:rsidR="00C17CB2">
        <w:rPr>
          <w:rFonts w:ascii="Helvetica" w:eastAsia="Times New Roman" w:hAnsi="Helvetica" w:cs="Helvetica"/>
          <w:color w:val="232323"/>
          <w:spacing w:val="5"/>
          <w:sz w:val="21"/>
          <w:szCs w:val="21"/>
        </w:rPr>
        <w:t>review</w:t>
      </w:r>
      <w:r w:rsidR="000070C4">
        <w:rPr>
          <w:rFonts w:ascii="Helvetica" w:eastAsia="Times New Roman" w:hAnsi="Helvetica" w:cs="Helvetica"/>
          <w:color w:val="232323"/>
          <w:spacing w:val="5"/>
          <w:sz w:val="21"/>
          <w:szCs w:val="21"/>
        </w:rPr>
        <w:t>s</w:t>
      </w:r>
      <w:r w:rsidR="00F13668">
        <w:rPr>
          <w:rFonts w:ascii="Helvetica" w:eastAsia="Times New Roman" w:hAnsi="Helvetica" w:cs="Helvetica"/>
          <w:color w:val="232323"/>
          <w:spacing w:val="5"/>
          <w:sz w:val="21"/>
          <w:szCs w:val="21"/>
        </w:rPr>
        <w:t xml:space="preserve"> on </w:t>
      </w:r>
      <w:proofErr w:type="spellStart"/>
      <w:r w:rsidR="00F13668">
        <w:rPr>
          <w:rFonts w:ascii="Helvetica" w:eastAsia="Times New Roman" w:hAnsi="Helvetica" w:cs="Helvetica"/>
          <w:color w:val="232323"/>
          <w:spacing w:val="5"/>
          <w:sz w:val="21"/>
          <w:szCs w:val="21"/>
        </w:rPr>
        <w:t>tripadvisor</w:t>
      </w:r>
      <w:proofErr w:type="spellEnd"/>
      <w:r>
        <w:rPr>
          <w:rFonts w:ascii="Helvetica" w:eastAsia="Times New Roman" w:hAnsi="Helvetica" w:cs="Helvetica"/>
          <w:color w:val="232323"/>
          <w:spacing w:val="5"/>
          <w:sz w:val="21"/>
          <w:szCs w:val="21"/>
        </w:rPr>
        <w:t xml:space="preserve">. </w:t>
      </w:r>
      <w:r w:rsidR="00D448C9">
        <w:rPr>
          <w:rFonts w:ascii="Helvetica" w:eastAsia="Times New Roman" w:hAnsi="Helvetica" w:cs="Helvetica"/>
          <w:color w:val="232323"/>
          <w:spacing w:val="5"/>
          <w:sz w:val="21"/>
          <w:szCs w:val="21"/>
        </w:rPr>
        <w:t>T</w:t>
      </w:r>
      <w:r w:rsidR="00D37EAC">
        <w:rPr>
          <w:rFonts w:ascii="Helvetica" w:eastAsia="Times New Roman" w:hAnsi="Helvetica" w:cs="Helvetica"/>
          <w:color w:val="232323"/>
          <w:spacing w:val="5"/>
          <w:sz w:val="21"/>
          <w:szCs w:val="21"/>
        </w:rPr>
        <w:t>hese are the sector</w:t>
      </w:r>
      <w:r w:rsidR="002C0E0C">
        <w:rPr>
          <w:rFonts w:ascii="Helvetica" w:eastAsia="Times New Roman" w:hAnsi="Helvetica" w:cs="Helvetica"/>
          <w:color w:val="232323"/>
          <w:spacing w:val="5"/>
          <w:sz w:val="21"/>
          <w:szCs w:val="21"/>
        </w:rPr>
        <w:t xml:space="preserve">s I am familiar with and </w:t>
      </w:r>
      <w:r w:rsidR="00FC405B">
        <w:rPr>
          <w:rFonts w:ascii="Helvetica" w:eastAsia="Times New Roman" w:hAnsi="Helvetica" w:cs="Helvetica"/>
          <w:color w:val="232323"/>
          <w:spacing w:val="5"/>
          <w:sz w:val="21"/>
          <w:szCs w:val="21"/>
        </w:rPr>
        <w:t>I believe my mentality</w:t>
      </w:r>
      <w:r w:rsidR="002C0E0C">
        <w:rPr>
          <w:rFonts w:ascii="Helvetica" w:eastAsia="Times New Roman" w:hAnsi="Helvetica" w:cs="Helvetica"/>
          <w:color w:val="232323"/>
          <w:spacing w:val="5"/>
          <w:sz w:val="21"/>
          <w:szCs w:val="21"/>
        </w:rPr>
        <w:t xml:space="preserve"> </w:t>
      </w:r>
      <w:r w:rsidR="000C6CEF">
        <w:rPr>
          <w:rFonts w:ascii="Helvetica" w:eastAsia="Times New Roman" w:hAnsi="Helvetica" w:cs="Helvetica"/>
          <w:color w:val="232323"/>
          <w:spacing w:val="5"/>
          <w:sz w:val="21"/>
          <w:szCs w:val="21"/>
        </w:rPr>
        <w:t xml:space="preserve">fit for your culture to move fast and break things </w:t>
      </w:r>
      <w:r w:rsidR="00A72CDA">
        <w:rPr>
          <w:rFonts w:ascii="Helvetica" w:eastAsia="Times New Roman" w:hAnsi="Helvetica" w:cs="Helvetica"/>
          <w:color w:val="232323"/>
          <w:spacing w:val="5"/>
          <w:sz w:val="21"/>
          <w:szCs w:val="21"/>
        </w:rPr>
        <w:t xml:space="preserve">and </w:t>
      </w:r>
      <w:r w:rsidR="002C0E0C">
        <w:rPr>
          <w:rFonts w:ascii="Helvetica" w:eastAsia="Times New Roman" w:hAnsi="Helvetica" w:cs="Helvetica"/>
          <w:color w:val="232323"/>
          <w:spacing w:val="5"/>
          <w:sz w:val="21"/>
          <w:szCs w:val="21"/>
        </w:rPr>
        <w:t>have the right skill</w:t>
      </w:r>
      <w:r w:rsidR="00692A41">
        <w:rPr>
          <w:rFonts w:ascii="Helvetica" w:eastAsia="Times New Roman" w:hAnsi="Helvetica" w:cs="Helvetica"/>
          <w:color w:val="232323"/>
          <w:spacing w:val="5"/>
          <w:sz w:val="21"/>
          <w:szCs w:val="21"/>
        </w:rPr>
        <w:t xml:space="preserve"> sets to work in your company</w:t>
      </w:r>
      <w:r w:rsidR="00940A5E">
        <w:rPr>
          <w:rFonts w:ascii="Helvetica" w:eastAsia="Times New Roman" w:hAnsi="Helvetica" w:cs="Helvetica"/>
          <w:color w:val="232323"/>
          <w:spacing w:val="5"/>
          <w:sz w:val="21"/>
          <w:szCs w:val="21"/>
        </w:rPr>
        <w:t xml:space="preserve">. </w:t>
      </w:r>
    </w:p>
    <w:p w14:paraId="3411F29E" w14:textId="26A67C9E" w:rsidR="000D2513" w:rsidRDefault="00692A41" w:rsidP="00B74B84">
      <w:pPr>
        <w:shd w:val="clear" w:color="auto" w:fill="FFFFFF"/>
        <w:spacing w:after="0" w:line="405" w:lineRule="atLeast"/>
        <w:rPr>
          <w:rFonts w:ascii="Helvetica" w:eastAsia="Times New Roman" w:hAnsi="Helvetica" w:cs="Helvetica"/>
          <w:color w:val="232323"/>
          <w:spacing w:val="5"/>
          <w:sz w:val="21"/>
          <w:szCs w:val="21"/>
        </w:rPr>
      </w:pPr>
      <w:r>
        <w:rPr>
          <w:rFonts w:ascii="Helvetica" w:eastAsia="Times New Roman" w:hAnsi="Helvetica" w:cs="Helvetica"/>
          <w:color w:val="232323"/>
          <w:spacing w:val="5"/>
          <w:sz w:val="21"/>
          <w:szCs w:val="21"/>
        </w:rPr>
        <w:t>.</w:t>
      </w:r>
    </w:p>
    <w:p w14:paraId="5C8AE197" w14:textId="77777777" w:rsidR="00867EEA" w:rsidRDefault="00867EEA" w:rsidP="00B74B84">
      <w:pPr>
        <w:shd w:val="clear" w:color="auto" w:fill="FFFFFF"/>
        <w:spacing w:after="0" w:line="405" w:lineRule="atLeast"/>
        <w:rPr>
          <w:rFonts w:ascii="Helvetica" w:eastAsia="Times New Roman" w:hAnsi="Helvetica" w:cs="Helvetica"/>
          <w:color w:val="232323"/>
          <w:spacing w:val="5"/>
          <w:sz w:val="21"/>
          <w:szCs w:val="21"/>
        </w:rPr>
      </w:pPr>
    </w:p>
    <w:p w14:paraId="1A6C9567" w14:textId="14284C72" w:rsidR="00B74B84" w:rsidRDefault="00817C22" w:rsidP="00B74B84">
      <w:pPr>
        <w:shd w:val="clear" w:color="auto" w:fill="FFFFFF"/>
        <w:spacing w:after="0" w:line="405" w:lineRule="atLeast"/>
        <w:rPr>
          <w:rFonts w:ascii="Helvetica" w:eastAsia="Times New Roman" w:hAnsi="Helvetica" w:cs="Helvetica"/>
          <w:color w:val="232323"/>
          <w:spacing w:val="5"/>
          <w:sz w:val="21"/>
          <w:szCs w:val="21"/>
        </w:rPr>
      </w:pPr>
      <w:r w:rsidRPr="00B74B84">
        <w:rPr>
          <w:rFonts w:ascii="Helvetica" w:eastAsia="Times New Roman" w:hAnsi="Helvetica" w:cs="Helvetica"/>
          <w:color w:val="232323"/>
          <w:spacing w:val="5"/>
          <w:sz w:val="21"/>
          <w:szCs w:val="21"/>
          <w:highlight w:val="yellow"/>
        </w:rPr>
        <w:t>who you are</w:t>
      </w:r>
    </w:p>
    <w:p w14:paraId="7336548D" w14:textId="371C906E" w:rsidR="00D13FF0" w:rsidRDefault="00B63993" w:rsidP="00B74B84">
      <w:pPr>
        <w:shd w:val="clear" w:color="auto" w:fill="FFFFFF"/>
        <w:spacing w:after="0" w:line="405" w:lineRule="atLeast"/>
        <w:rPr>
          <w:rFonts w:ascii="Helvetica" w:eastAsia="Times New Roman" w:hAnsi="Helvetica" w:cs="Helvetica"/>
          <w:color w:val="232323"/>
          <w:spacing w:val="5"/>
          <w:sz w:val="21"/>
          <w:szCs w:val="21"/>
        </w:rPr>
      </w:pPr>
      <w:r>
        <w:rPr>
          <w:rFonts w:ascii="Helvetica" w:eastAsia="Times New Roman" w:hAnsi="Helvetica" w:cs="Helvetica"/>
          <w:color w:val="232323"/>
          <w:spacing w:val="5"/>
          <w:sz w:val="21"/>
          <w:szCs w:val="21"/>
        </w:rPr>
        <w:lastRenderedPageBreak/>
        <w:t xml:space="preserve">You can call me Orion, and </w:t>
      </w:r>
      <w:r w:rsidR="00BF7E71">
        <w:rPr>
          <w:rFonts w:ascii="Helvetica" w:eastAsia="Times New Roman" w:hAnsi="Helvetica" w:cs="Helvetica"/>
          <w:color w:val="232323"/>
          <w:spacing w:val="5"/>
          <w:sz w:val="21"/>
          <w:szCs w:val="21"/>
        </w:rPr>
        <w:t>z</w:t>
      </w:r>
      <w:r w:rsidR="001F2323">
        <w:rPr>
          <w:rFonts w:ascii="Helvetica" w:eastAsia="Times New Roman" w:hAnsi="Helvetica" w:cs="Helvetica"/>
          <w:color w:val="232323"/>
          <w:spacing w:val="5"/>
          <w:sz w:val="21"/>
          <w:szCs w:val="21"/>
        </w:rPr>
        <w:t xml:space="preserve">e Financial Market Infrastructure Department in the HKMA. </w:t>
      </w:r>
      <w:r w:rsidR="00B05E70">
        <w:rPr>
          <w:rFonts w:ascii="Helvetica" w:eastAsia="Times New Roman" w:hAnsi="Helvetica" w:cs="Helvetica"/>
          <w:color w:val="232323"/>
          <w:spacing w:val="5"/>
          <w:sz w:val="21"/>
          <w:szCs w:val="21"/>
        </w:rPr>
        <w:t xml:space="preserve">Our main function is to </w:t>
      </w:r>
      <w:r w:rsidR="00C230C8">
        <w:rPr>
          <w:rFonts w:ascii="Helvetica" w:eastAsia="Times New Roman" w:hAnsi="Helvetica" w:cs="Helvetica"/>
          <w:color w:val="232323"/>
          <w:spacing w:val="5"/>
          <w:sz w:val="21"/>
          <w:szCs w:val="21"/>
        </w:rPr>
        <w:t>develop and maintain</w:t>
      </w:r>
      <w:r w:rsidR="00285D0D">
        <w:rPr>
          <w:rFonts w:ascii="Helvetica" w:eastAsia="Times New Roman" w:hAnsi="Helvetica" w:cs="Helvetica"/>
          <w:color w:val="232323"/>
          <w:spacing w:val="5"/>
          <w:sz w:val="21"/>
          <w:szCs w:val="21"/>
        </w:rPr>
        <w:t xml:space="preserve"> information system to</w:t>
      </w:r>
      <w:r w:rsidR="0060005C">
        <w:rPr>
          <w:rFonts w:ascii="Helvetica" w:eastAsia="Times New Roman" w:hAnsi="Helvetica" w:cs="Helvetica"/>
          <w:color w:val="232323"/>
          <w:spacing w:val="5"/>
          <w:sz w:val="21"/>
          <w:szCs w:val="21"/>
        </w:rPr>
        <w:t xml:space="preserve"> </w:t>
      </w:r>
      <w:r w:rsidR="003B04CA">
        <w:rPr>
          <w:rFonts w:ascii="Helvetica" w:eastAsia="Times New Roman" w:hAnsi="Helvetica" w:cs="Helvetica"/>
          <w:color w:val="232323"/>
          <w:spacing w:val="5"/>
          <w:sz w:val="21"/>
          <w:szCs w:val="21"/>
        </w:rPr>
        <w:t xml:space="preserve">record </w:t>
      </w:r>
      <w:r w:rsidR="005F657A">
        <w:rPr>
          <w:rFonts w:ascii="Helvetica" w:eastAsia="Times New Roman" w:hAnsi="Helvetica" w:cs="Helvetica"/>
          <w:color w:val="232323"/>
          <w:spacing w:val="5"/>
          <w:sz w:val="21"/>
          <w:szCs w:val="21"/>
        </w:rPr>
        <w:t>all the transaction and trade</w:t>
      </w:r>
      <w:r w:rsidR="006345AA">
        <w:rPr>
          <w:rFonts w:ascii="Helvetica" w:eastAsia="Times New Roman" w:hAnsi="Helvetica" w:cs="Helvetica"/>
          <w:color w:val="232323"/>
          <w:spacing w:val="5"/>
          <w:sz w:val="21"/>
          <w:szCs w:val="21"/>
        </w:rPr>
        <w:t xml:space="preserve"> </w:t>
      </w:r>
      <w:r w:rsidR="005F657A">
        <w:rPr>
          <w:rFonts w:ascii="Helvetica" w:eastAsia="Times New Roman" w:hAnsi="Helvetica" w:cs="Helvetica"/>
          <w:color w:val="232323"/>
          <w:spacing w:val="5"/>
          <w:sz w:val="21"/>
          <w:szCs w:val="21"/>
        </w:rPr>
        <w:t>in the HK market.</w:t>
      </w:r>
      <w:r w:rsidR="00C230C8">
        <w:rPr>
          <w:rFonts w:ascii="Helvetica" w:eastAsia="Times New Roman" w:hAnsi="Helvetica" w:cs="Helvetica"/>
          <w:color w:val="232323"/>
          <w:spacing w:val="5"/>
          <w:sz w:val="21"/>
          <w:szCs w:val="21"/>
        </w:rPr>
        <w:t xml:space="preserve"> </w:t>
      </w:r>
      <w:r w:rsidR="001C1843">
        <w:rPr>
          <w:rFonts w:ascii="Helvetica" w:eastAsia="Times New Roman" w:hAnsi="Helvetica" w:cs="Helvetica"/>
          <w:color w:val="232323"/>
          <w:spacing w:val="5"/>
          <w:sz w:val="21"/>
          <w:szCs w:val="21"/>
        </w:rPr>
        <w:t>We designed the e</w:t>
      </w:r>
      <w:r w:rsidR="00512BCD">
        <w:rPr>
          <w:rFonts w:ascii="Helvetica" w:eastAsia="Times New Roman" w:hAnsi="Helvetica" w:cs="Helvetica"/>
          <w:color w:val="232323"/>
          <w:spacing w:val="5"/>
          <w:sz w:val="21"/>
          <w:szCs w:val="21"/>
        </w:rPr>
        <w:t>nd of day routine</w:t>
      </w:r>
      <w:r w:rsidR="001C1843">
        <w:rPr>
          <w:rFonts w:ascii="Helvetica" w:eastAsia="Times New Roman" w:hAnsi="Helvetica" w:cs="Helvetica"/>
          <w:color w:val="232323"/>
          <w:spacing w:val="5"/>
          <w:sz w:val="21"/>
          <w:szCs w:val="21"/>
        </w:rPr>
        <w:t xml:space="preserve"> to e</w:t>
      </w:r>
      <w:r w:rsidR="006214DC">
        <w:rPr>
          <w:rFonts w:ascii="Helvetica" w:eastAsia="Times New Roman" w:hAnsi="Helvetica" w:cs="Helvetica"/>
          <w:color w:val="232323"/>
          <w:spacing w:val="5"/>
          <w:sz w:val="21"/>
          <w:szCs w:val="21"/>
        </w:rPr>
        <w:t xml:space="preserve">nsure data integrity </w:t>
      </w:r>
      <w:r w:rsidR="00567AD7">
        <w:rPr>
          <w:rFonts w:ascii="Helvetica" w:eastAsia="Times New Roman" w:hAnsi="Helvetica" w:cs="Helvetica"/>
          <w:color w:val="232323"/>
          <w:spacing w:val="5"/>
          <w:sz w:val="21"/>
          <w:szCs w:val="21"/>
        </w:rPr>
        <w:t xml:space="preserve">for information </w:t>
      </w:r>
      <w:r w:rsidR="005E6700">
        <w:rPr>
          <w:rFonts w:ascii="Helvetica" w:eastAsia="Times New Roman" w:hAnsi="Helvetica" w:cs="Helvetica"/>
          <w:color w:val="232323"/>
          <w:spacing w:val="5"/>
          <w:sz w:val="21"/>
          <w:szCs w:val="21"/>
        </w:rPr>
        <w:t>exchanged with settlement systems</w:t>
      </w:r>
      <w:r w:rsidR="00E94CB6">
        <w:rPr>
          <w:rFonts w:ascii="Helvetica" w:eastAsia="Times New Roman" w:hAnsi="Helvetica" w:cs="Helvetica"/>
          <w:color w:val="232323"/>
          <w:spacing w:val="5"/>
          <w:sz w:val="21"/>
          <w:szCs w:val="21"/>
        </w:rPr>
        <w:t xml:space="preserve"> in</w:t>
      </w:r>
      <w:r w:rsidR="005E6700">
        <w:rPr>
          <w:rFonts w:ascii="Helvetica" w:eastAsia="Times New Roman" w:hAnsi="Helvetica" w:cs="Helvetica"/>
          <w:color w:val="232323"/>
          <w:spacing w:val="5"/>
          <w:sz w:val="21"/>
          <w:szCs w:val="21"/>
        </w:rPr>
        <w:t xml:space="preserve"> local and overseas</w:t>
      </w:r>
      <w:r w:rsidR="003B3FA6">
        <w:rPr>
          <w:rFonts w:ascii="Helvetica" w:eastAsia="Times New Roman" w:hAnsi="Helvetica" w:cs="Helvetica"/>
          <w:color w:val="232323"/>
          <w:spacing w:val="5"/>
          <w:sz w:val="21"/>
          <w:szCs w:val="21"/>
        </w:rPr>
        <w:t xml:space="preserve"> </w:t>
      </w:r>
      <w:r w:rsidR="00E94CB6">
        <w:rPr>
          <w:rFonts w:ascii="Helvetica" w:eastAsia="Times New Roman" w:hAnsi="Helvetica" w:cs="Helvetica"/>
          <w:color w:val="232323"/>
          <w:spacing w:val="5"/>
          <w:sz w:val="21"/>
          <w:szCs w:val="21"/>
        </w:rPr>
        <w:t xml:space="preserve">markets </w:t>
      </w:r>
      <w:r w:rsidR="003B3FA6">
        <w:rPr>
          <w:rFonts w:ascii="Helvetica" w:eastAsia="Times New Roman" w:hAnsi="Helvetica" w:cs="Helvetica"/>
          <w:color w:val="232323"/>
          <w:spacing w:val="5"/>
          <w:sz w:val="21"/>
          <w:szCs w:val="21"/>
        </w:rPr>
        <w:t xml:space="preserve">and also to generate </w:t>
      </w:r>
      <w:r w:rsidR="001248C2">
        <w:rPr>
          <w:rFonts w:ascii="Helvetica" w:eastAsia="Times New Roman" w:hAnsi="Helvetica" w:cs="Helvetica"/>
          <w:color w:val="232323"/>
          <w:spacing w:val="5"/>
          <w:sz w:val="21"/>
          <w:szCs w:val="21"/>
        </w:rPr>
        <w:t xml:space="preserve">report </w:t>
      </w:r>
      <w:r w:rsidR="0023415F">
        <w:rPr>
          <w:rFonts w:ascii="Helvetica" w:eastAsia="Times New Roman" w:hAnsi="Helvetica" w:cs="Helvetica"/>
          <w:color w:val="232323"/>
          <w:spacing w:val="5"/>
          <w:sz w:val="21"/>
          <w:szCs w:val="21"/>
        </w:rPr>
        <w:t xml:space="preserve">consumed by </w:t>
      </w:r>
      <w:r w:rsidR="001248C2">
        <w:rPr>
          <w:rFonts w:ascii="Helvetica" w:eastAsia="Times New Roman" w:hAnsi="Helvetica" w:cs="Helvetica"/>
          <w:color w:val="232323"/>
          <w:spacing w:val="5"/>
          <w:sz w:val="21"/>
          <w:szCs w:val="21"/>
        </w:rPr>
        <w:t xml:space="preserve">our business for their </w:t>
      </w:r>
      <w:r w:rsidR="000B2AE7">
        <w:rPr>
          <w:rFonts w:ascii="Helvetica" w:eastAsia="Times New Roman" w:hAnsi="Helvetica" w:cs="Helvetica"/>
          <w:color w:val="232323"/>
          <w:spacing w:val="5"/>
          <w:sz w:val="21"/>
          <w:szCs w:val="21"/>
        </w:rPr>
        <w:t>regulatory practices</w:t>
      </w:r>
      <w:r w:rsidR="00D13FF0">
        <w:rPr>
          <w:rFonts w:ascii="Helvetica" w:eastAsia="Times New Roman" w:hAnsi="Helvetica" w:cs="Helvetica"/>
          <w:color w:val="232323"/>
          <w:spacing w:val="5"/>
          <w:sz w:val="21"/>
          <w:szCs w:val="21"/>
        </w:rPr>
        <w:t xml:space="preserve">. </w:t>
      </w:r>
    </w:p>
    <w:p w14:paraId="447CBF46" w14:textId="77777777" w:rsidR="00D13FF0" w:rsidRDefault="00D13FF0" w:rsidP="00B74B84">
      <w:pPr>
        <w:shd w:val="clear" w:color="auto" w:fill="FFFFFF"/>
        <w:spacing w:after="0" w:line="405" w:lineRule="atLeast"/>
        <w:rPr>
          <w:rFonts w:ascii="Helvetica" w:eastAsia="Times New Roman" w:hAnsi="Helvetica" w:cs="Helvetica"/>
          <w:color w:val="232323"/>
          <w:spacing w:val="5"/>
          <w:sz w:val="21"/>
          <w:szCs w:val="21"/>
        </w:rPr>
      </w:pPr>
    </w:p>
    <w:p w14:paraId="5EDC8911" w14:textId="77777777" w:rsidR="0040748A" w:rsidRDefault="0040748A" w:rsidP="0040748A">
      <w:pPr>
        <w:shd w:val="clear" w:color="auto" w:fill="FFFFFF"/>
        <w:spacing w:after="0" w:line="405" w:lineRule="atLeast"/>
        <w:rPr>
          <w:rFonts w:ascii="Helvetica" w:eastAsia="Times New Roman" w:hAnsi="Helvetica" w:cs="Helvetica"/>
          <w:color w:val="232323"/>
          <w:spacing w:val="5"/>
          <w:sz w:val="21"/>
          <w:szCs w:val="21"/>
        </w:rPr>
      </w:pPr>
      <w:r w:rsidRPr="00B74B84">
        <w:rPr>
          <w:rFonts w:ascii="Helvetica" w:eastAsia="Times New Roman" w:hAnsi="Helvetica" w:cs="Helvetica"/>
          <w:color w:val="232323"/>
          <w:spacing w:val="5"/>
          <w:sz w:val="21"/>
          <w:szCs w:val="21"/>
          <w:highlight w:val="yellow"/>
        </w:rPr>
        <w:t>what your areas of expertise are</w:t>
      </w:r>
      <w:r>
        <w:rPr>
          <w:rFonts w:ascii="Helvetica" w:eastAsia="Times New Roman" w:hAnsi="Helvetica" w:cs="Helvetica"/>
          <w:color w:val="232323"/>
          <w:spacing w:val="5"/>
          <w:sz w:val="21"/>
          <w:szCs w:val="21"/>
        </w:rPr>
        <w:t xml:space="preserve"> – move fast and break things</w:t>
      </w:r>
    </w:p>
    <w:p w14:paraId="705DF067" w14:textId="77777777" w:rsidR="0040748A" w:rsidRDefault="0040748A" w:rsidP="00B74B84">
      <w:pPr>
        <w:shd w:val="clear" w:color="auto" w:fill="FFFFFF"/>
        <w:spacing w:after="0" w:line="405" w:lineRule="atLeast"/>
        <w:rPr>
          <w:rFonts w:ascii="Helvetica" w:eastAsia="Times New Roman" w:hAnsi="Helvetica" w:cs="Helvetica"/>
          <w:color w:val="232323"/>
          <w:spacing w:val="5"/>
          <w:sz w:val="21"/>
          <w:szCs w:val="21"/>
        </w:rPr>
      </w:pPr>
    </w:p>
    <w:p w14:paraId="649D01BE" w14:textId="2417F290" w:rsidR="001F2323" w:rsidRDefault="00D13FF0" w:rsidP="00B74B84">
      <w:pPr>
        <w:shd w:val="clear" w:color="auto" w:fill="FFFFFF"/>
        <w:spacing w:after="0" w:line="405" w:lineRule="atLeast"/>
        <w:rPr>
          <w:rFonts w:ascii="Helvetica" w:eastAsia="Times New Roman" w:hAnsi="Helvetica" w:cs="Helvetica"/>
          <w:color w:val="232323"/>
          <w:spacing w:val="5"/>
          <w:sz w:val="21"/>
          <w:szCs w:val="21"/>
        </w:rPr>
      </w:pPr>
      <w:r>
        <w:rPr>
          <w:rFonts w:ascii="Helvetica" w:eastAsia="Times New Roman" w:hAnsi="Helvetica" w:cs="Helvetica"/>
          <w:color w:val="232323"/>
          <w:spacing w:val="5"/>
          <w:sz w:val="21"/>
          <w:szCs w:val="21"/>
        </w:rPr>
        <w:t>My role</w:t>
      </w:r>
      <w:r w:rsidR="003B3FA6">
        <w:rPr>
          <w:rFonts w:ascii="Helvetica" w:eastAsia="Times New Roman" w:hAnsi="Helvetica" w:cs="Helvetica"/>
          <w:color w:val="232323"/>
          <w:spacing w:val="5"/>
          <w:sz w:val="21"/>
          <w:szCs w:val="21"/>
        </w:rPr>
        <w:t xml:space="preserve"> </w:t>
      </w:r>
      <w:r w:rsidR="009D1E0A">
        <w:rPr>
          <w:rFonts w:ascii="Helvetica" w:eastAsia="Times New Roman" w:hAnsi="Helvetica" w:cs="Helvetica"/>
          <w:color w:val="232323"/>
          <w:spacing w:val="5"/>
          <w:sz w:val="21"/>
          <w:szCs w:val="21"/>
        </w:rPr>
        <w:t xml:space="preserve">is </w:t>
      </w:r>
      <w:r w:rsidR="00565A1A">
        <w:rPr>
          <w:rFonts w:ascii="Helvetica" w:eastAsia="Times New Roman" w:hAnsi="Helvetica" w:cs="Helvetica"/>
          <w:color w:val="232323"/>
          <w:spacing w:val="5"/>
          <w:sz w:val="21"/>
          <w:szCs w:val="21"/>
        </w:rPr>
        <w:t>a</w:t>
      </w:r>
      <w:r w:rsidR="00331E05">
        <w:rPr>
          <w:rFonts w:ascii="Helvetica" w:eastAsia="Times New Roman" w:hAnsi="Helvetica" w:cs="Helvetica"/>
          <w:color w:val="232323"/>
          <w:spacing w:val="5"/>
          <w:sz w:val="21"/>
          <w:szCs w:val="21"/>
        </w:rPr>
        <w:t xml:space="preserve"> key </w:t>
      </w:r>
      <w:r w:rsidR="007D62B4">
        <w:rPr>
          <w:rFonts w:ascii="Helvetica" w:eastAsia="Times New Roman" w:hAnsi="Helvetica" w:cs="Helvetica"/>
          <w:color w:val="232323"/>
          <w:spacing w:val="5"/>
          <w:sz w:val="21"/>
          <w:szCs w:val="21"/>
        </w:rPr>
        <w:t>R&amp;D</w:t>
      </w:r>
      <w:r w:rsidR="00331E05">
        <w:rPr>
          <w:rFonts w:ascii="Helvetica" w:eastAsia="Times New Roman" w:hAnsi="Helvetica" w:cs="Helvetica"/>
          <w:color w:val="232323"/>
          <w:spacing w:val="5"/>
          <w:sz w:val="21"/>
          <w:szCs w:val="21"/>
        </w:rPr>
        <w:t xml:space="preserve"> colleague to bring </w:t>
      </w:r>
      <w:r w:rsidR="00076A7F">
        <w:rPr>
          <w:rFonts w:ascii="Helvetica" w:eastAsia="Times New Roman" w:hAnsi="Helvetica" w:cs="Helvetica"/>
          <w:color w:val="232323"/>
          <w:spacing w:val="5"/>
          <w:sz w:val="21"/>
          <w:szCs w:val="21"/>
        </w:rPr>
        <w:t>to the fore</w:t>
      </w:r>
      <w:r w:rsidR="00430EAE">
        <w:rPr>
          <w:rFonts w:ascii="Helvetica" w:eastAsia="Times New Roman" w:hAnsi="Helvetica" w:cs="Helvetica"/>
          <w:color w:val="232323"/>
          <w:spacing w:val="5"/>
          <w:sz w:val="21"/>
          <w:szCs w:val="21"/>
        </w:rPr>
        <w:t xml:space="preserve">, </w:t>
      </w:r>
      <w:r w:rsidR="005950BD">
        <w:rPr>
          <w:rFonts w:ascii="Helvetica" w:eastAsia="Times New Roman" w:hAnsi="Helvetica" w:cs="Helvetica"/>
          <w:color w:val="232323"/>
          <w:spacing w:val="5"/>
          <w:sz w:val="21"/>
          <w:szCs w:val="21"/>
        </w:rPr>
        <w:t xml:space="preserve">any </w:t>
      </w:r>
      <w:r w:rsidR="00EB7338">
        <w:rPr>
          <w:rFonts w:ascii="Helvetica" w:eastAsia="Times New Roman" w:hAnsi="Helvetica" w:cs="Helvetica"/>
          <w:color w:val="232323"/>
          <w:spacing w:val="5"/>
          <w:sz w:val="21"/>
          <w:szCs w:val="21"/>
        </w:rPr>
        <w:t xml:space="preserve">new technology that </w:t>
      </w:r>
      <w:r w:rsidR="002558C3">
        <w:rPr>
          <w:rFonts w:ascii="Helvetica" w:eastAsia="Times New Roman" w:hAnsi="Helvetica" w:cs="Helvetica"/>
          <w:color w:val="232323"/>
          <w:spacing w:val="5"/>
          <w:sz w:val="21"/>
          <w:szCs w:val="21"/>
        </w:rPr>
        <w:t>improve</w:t>
      </w:r>
      <w:r w:rsidR="00EB7338">
        <w:rPr>
          <w:rFonts w:ascii="Helvetica" w:eastAsia="Times New Roman" w:hAnsi="Helvetica" w:cs="Helvetica"/>
          <w:color w:val="232323"/>
          <w:spacing w:val="5"/>
          <w:sz w:val="21"/>
          <w:szCs w:val="21"/>
        </w:rPr>
        <w:t xml:space="preserve"> </w:t>
      </w:r>
      <w:r w:rsidR="00587750">
        <w:rPr>
          <w:rFonts w:ascii="Helvetica" w:eastAsia="Times New Roman" w:hAnsi="Helvetica" w:cs="Helvetica"/>
          <w:color w:val="232323"/>
          <w:spacing w:val="5"/>
          <w:sz w:val="21"/>
          <w:szCs w:val="21"/>
        </w:rPr>
        <w:t xml:space="preserve">or provide solutions to </w:t>
      </w:r>
      <w:r w:rsidR="00EB7338">
        <w:rPr>
          <w:rFonts w:ascii="Helvetica" w:eastAsia="Times New Roman" w:hAnsi="Helvetica" w:cs="Helvetica"/>
          <w:color w:val="232323"/>
          <w:spacing w:val="5"/>
          <w:sz w:val="21"/>
          <w:szCs w:val="21"/>
        </w:rPr>
        <w:t xml:space="preserve">our business </w:t>
      </w:r>
      <w:r w:rsidR="00587750">
        <w:rPr>
          <w:rFonts w:ascii="Helvetica" w:eastAsia="Times New Roman" w:hAnsi="Helvetica" w:cs="Helvetica"/>
          <w:color w:val="232323"/>
          <w:spacing w:val="5"/>
          <w:sz w:val="21"/>
          <w:szCs w:val="21"/>
        </w:rPr>
        <w:t>needs.</w:t>
      </w:r>
      <w:r w:rsidR="002F2166">
        <w:rPr>
          <w:rFonts w:ascii="Helvetica" w:eastAsia="Times New Roman" w:hAnsi="Helvetica" w:cs="Helvetica"/>
          <w:color w:val="232323"/>
          <w:spacing w:val="5"/>
          <w:sz w:val="21"/>
          <w:szCs w:val="21"/>
        </w:rPr>
        <w:t xml:space="preserve"> Currently, I </w:t>
      </w:r>
      <w:r w:rsidR="0099041A">
        <w:rPr>
          <w:rFonts w:ascii="Helvetica" w:eastAsia="Times New Roman" w:hAnsi="Helvetica" w:cs="Helvetica"/>
          <w:color w:val="232323"/>
          <w:spacing w:val="5"/>
          <w:sz w:val="21"/>
          <w:szCs w:val="21"/>
        </w:rPr>
        <w:t xml:space="preserve">lead two projects. The first one is </w:t>
      </w:r>
      <w:r w:rsidR="002F2166">
        <w:rPr>
          <w:rFonts w:ascii="Helvetica" w:eastAsia="Times New Roman" w:hAnsi="Helvetica" w:cs="Helvetica"/>
          <w:color w:val="232323"/>
          <w:spacing w:val="5"/>
          <w:sz w:val="21"/>
          <w:szCs w:val="21"/>
        </w:rPr>
        <w:t xml:space="preserve">to </w:t>
      </w:r>
      <w:r w:rsidR="00A33F38">
        <w:rPr>
          <w:rFonts w:ascii="Helvetica" w:eastAsia="Times New Roman" w:hAnsi="Helvetica" w:cs="Helvetica"/>
          <w:color w:val="232323"/>
          <w:spacing w:val="5"/>
          <w:sz w:val="21"/>
          <w:szCs w:val="21"/>
        </w:rPr>
        <w:t>introduce</w:t>
      </w:r>
      <w:r w:rsidR="002F2166">
        <w:rPr>
          <w:rFonts w:ascii="Helvetica" w:eastAsia="Times New Roman" w:hAnsi="Helvetica" w:cs="Helvetica"/>
          <w:color w:val="232323"/>
          <w:spacing w:val="5"/>
          <w:sz w:val="21"/>
          <w:szCs w:val="21"/>
        </w:rPr>
        <w:t xml:space="preserve"> </w:t>
      </w:r>
      <w:r w:rsidR="005F51C9">
        <w:rPr>
          <w:rFonts w:ascii="Helvetica" w:eastAsia="Times New Roman" w:hAnsi="Helvetica" w:cs="Helvetica"/>
          <w:color w:val="232323"/>
          <w:spacing w:val="5"/>
          <w:sz w:val="21"/>
          <w:szCs w:val="21"/>
        </w:rPr>
        <w:t xml:space="preserve">Tableau, </w:t>
      </w:r>
      <w:r w:rsidR="00E667DF">
        <w:rPr>
          <w:rFonts w:ascii="Helvetica" w:eastAsia="Times New Roman" w:hAnsi="Helvetica" w:cs="Helvetica"/>
          <w:color w:val="232323"/>
          <w:spacing w:val="5"/>
          <w:sz w:val="21"/>
          <w:szCs w:val="21"/>
        </w:rPr>
        <w:t>Data Visualization Tools</w:t>
      </w:r>
      <w:r w:rsidR="005F51C9">
        <w:rPr>
          <w:rFonts w:ascii="Helvetica" w:eastAsia="Times New Roman" w:hAnsi="Helvetica" w:cs="Helvetica"/>
          <w:color w:val="232323"/>
          <w:spacing w:val="5"/>
          <w:sz w:val="21"/>
          <w:szCs w:val="21"/>
        </w:rPr>
        <w:t xml:space="preserve">, </w:t>
      </w:r>
      <w:r w:rsidR="00C97A75">
        <w:rPr>
          <w:rFonts w:ascii="Helvetica" w:eastAsia="Times New Roman" w:hAnsi="Helvetica" w:cs="Helvetica"/>
          <w:color w:val="232323"/>
          <w:spacing w:val="5"/>
          <w:sz w:val="21"/>
          <w:szCs w:val="21"/>
        </w:rPr>
        <w:t xml:space="preserve">to the </w:t>
      </w:r>
      <w:r w:rsidR="00CD5ECF">
        <w:rPr>
          <w:rFonts w:ascii="Helvetica" w:eastAsia="Times New Roman" w:hAnsi="Helvetica" w:cs="Helvetica"/>
          <w:color w:val="232323"/>
          <w:spacing w:val="5"/>
          <w:sz w:val="21"/>
          <w:szCs w:val="21"/>
        </w:rPr>
        <w:t>department</w:t>
      </w:r>
      <w:r w:rsidR="00CD6C53">
        <w:rPr>
          <w:rFonts w:ascii="Helvetica" w:eastAsia="Times New Roman" w:hAnsi="Helvetica" w:cs="Helvetica"/>
          <w:color w:val="232323"/>
          <w:spacing w:val="5"/>
          <w:sz w:val="21"/>
          <w:szCs w:val="21"/>
        </w:rPr>
        <w:t xml:space="preserve"> with the goal to </w:t>
      </w:r>
      <w:r w:rsidR="00396EF1">
        <w:rPr>
          <w:rFonts w:ascii="Helvetica" w:eastAsia="Times New Roman" w:hAnsi="Helvetica" w:cs="Helvetica"/>
          <w:color w:val="232323"/>
          <w:spacing w:val="5"/>
          <w:sz w:val="21"/>
          <w:szCs w:val="21"/>
        </w:rPr>
        <w:t>improve business users abilities to explore the raw data</w:t>
      </w:r>
      <w:r w:rsidR="00EC3075">
        <w:rPr>
          <w:rFonts w:ascii="Helvetica" w:eastAsia="Times New Roman" w:hAnsi="Helvetica" w:cs="Helvetica"/>
          <w:color w:val="232323"/>
          <w:spacing w:val="5"/>
          <w:sz w:val="21"/>
          <w:szCs w:val="21"/>
        </w:rPr>
        <w:t>.</w:t>
      </w:r>
      <w:r w:rsidR="00CD5ECF">
        <w:rPr>
          <w:rFonts w:ascii="Helvetica" w:eastAsia="Times New Roman" w:hAnsi="Helvetica" w:cs="Helvetica"/>
          <w:color w:val="232323"/>
          <w:spacing w:val="5"/>
          <w:sz w:val="21"/>
          <w:szCs w:val="21"/>
        </w:rPr>
        <w:t xml:space="preserve"> </w:t>
      </w:r>
      <w:r w:rsidR="00EC3075">
        <w:rPr>
          <w:rFonts w:ascii="Helvetica" w:eastAsia="Times New Roman" w:hAnsi="Helvetica" w:cs="Helvetica"/>
          <w:color w:val="232323"/>
          <w:spacing w:val="5"/>
          <w:sz w:val="21"/>
          <w:szCs w:val="21"/>
        </w:rPr>
        <w:t>W</w:t>
      </w:r>
      <w:r w:rsidR="00CD5ECF">
        <w:rPr>
          <w:rFonts w:ascii="Helvetica" w:eastAsia="Times New Roman" w:hAnsi="Helvetica" w:cs="Helvetica"/>
          <w:color w:val="232323"/>
          <w:spacing w:val="5"/>
          <w:sz w:val="21"/>
          <w:szCs w:val="21"/>
        </w:rPr>
        <w:t xml:space="preserve">e </w:t>
      </w:r>
      <w:r w:rsidR="0025709D">
        <w:rPr>
          <w:rFonts w:ascii="Helvetica" w:eastAsia="Times New Roman" w:hAnsi="Helvetica" w:cs="Helvetica"/>
          <w:color w:val="232323"/>
          <w:spacing w:val="5"/>
          <w:sz w:val="21"/>
          <w:szCs w:val="21"/>
        </w:rPr>
        <w:t>talk</w:t>
      </w:r>
      <w:r w:rsidR="004B7599">
        <w:rPr>
          <w:rFonts w:ascii="Helvetica" w:eastAsia="Times New Roman" w:hAnsi="Helvetica" w:cs="Helvetica"/>
          <w:color w:val="232323"/>
          <w:spacing w:val="5"/>
          <w:sz w:val="21"/>
          <w:szCs w:val="21"/>
        </w:rPr>
        <w:t xml:space="preserve"> business users to understand data processing and presentation habits</w:t>
      </w:r>
      <w:r w:rsidR="00CD6C53">
        <w:rPr>
          <w:rFonts w:ascii="Helvetica" w:eastAsia="Times New Roman" w:hAnsi="Helvetica" w:cs="Helvetica"/>
          <w:color w:val="232323"/>
          <w:spacing w:val="5"/>
          <w:sz w:val="21"/>
          <w:szCs w:val="21"/>
        </w:rPr>
        <w:t>.</w:t>
      </w:r>
      <w:r w:rsidR="00A93955">
        <w:rPr>
          <w:rFonts w:ascii="Helvetica" w:eastAsia="Times New Roman" w:hAnsi="Helvetica" w:cs="Helvetica"/>
          <w:color w:val="232323"/>
          <w:spacing w:val="5"/>
          <w:sz w:val="21"/>
          <w:szCs w:val="21"/>
        </w:rPr>
        <w:t xml:space="preserve"> At the same time</w:t>
      </w:r>
      <w:r w:rsidR="00211906">
        <w:rPr>
          <w:rFonts w:ascii="Helvetica" w:eastAsia="Times New Roman" w:hAnsi="Helvetica" w:cs="Helvetica"/>
          <w:color w:val="232323"/>
          <w:spacing w:val="5"/>
          <w:sz w:val="21"/>
          <w:szCs w:val="21"/>
        </w:rPr>
        <w:t>,</w:t>
      </w:r>
      <w:r w:rsidR="00A93955">
        <w:rPr>
          <w:rFonts w:ascii="Helvetica" w:eastAsia="Times New Roman" w:hAnsi="Helvetica" w:cs="Helvetica"/>
          <w:color w:val="232323"/>
          <w:spacing w:val="5"/>
          <w:sz w:val="21"/>
          <w:szCs w:val="21"/>
        </w:rPr>
        <w:t xml:space="preserve"> we </w:t>
      </w:r>
      <w:r w:rsidR="0057763E">
        <w:rPr>
          <w:rFonts w:ascii="Helvetica" w:eastAsia="Times New Roman" w:hAnsi="Helvetica" w:cs="Helvetica"/>
          <w:color w:val="232323"/>
          <w:spacing w:val="5"/>
          <w:sz w:val="21"/>
          <w:szCs w:val="21"/>
        </w:rPr>
        <w:t>organized workshops</w:t>
      </w:r>
      <w:r w:rsidR="00AC07D5">
        <w:rPr>
          <w:rFonts w:ascii="Helvetica" w:eastAsia="Times New Roman" w:hAnsi="Helvetica" w:cs="Helvetica"/>
          <w:color w:val="232323"/>
          <w:spacing w:val="5"/>
          <w:sz w:val="21"/>
          <w:szCs w:val="21"/>
        </w:rPr>
        <w:t xml:space="preserve"> to guide user </w:t>
      </w:r>
      <w:r w:rsidR="00211906">
        <w:rPr>
          <w:rFonts w:ascii="Helvetica" w:eastAsia="Times New Roman" w:hAnsi="Helvetica" w:cs="Helvetica"/>
          <w:color w:val="232323"/>
          <w:spacing w:val="5"/>
          <w:sz w:val="21"/>
          <w:szCs w:val="21"/>
        </w:rPr>
        <w:t xml:space="preserve">to </w:t>
      </w:r>
      <w:r w:rsidR="0057763E">
        <w:rPr>
          <w:rFonts w:ascii="Helvetica" w:eastAsia="Times New Roman" w:hAnsi="Helvetica" w:cs="Helvetica"/>
          <w:color w:val="232323"/>
          <w:spacing w:val="5"/>
          <w:sz w:val="21"/>
          <w:szCs w:val="21"/>
        </w:rPr>
        <w:t>work with it</w:t>
      </w:r>
      <w:r w:rsidR="00573B1B">
        <w:rPr>
          <w:rFonts w:ascii="Helvetica" w:eastAsia="Times New Roman" w:hAnsi="Helvetica" w:cs="Helvetica"/>
          <w:color w:val="232323"/>
          <w:spacing w:val="5"/>
          <w:sz w:val="21"/>
          <w:szCs w:val="21"/>
        </w:rPr>
        <w:t xml:space="preserve">. </w:t>
      </w:r>
      <w:r w:rsidR="0099041A">
        <w:rPr>
          <w:rFonts w:ascii="Helvetica" w:eastAsia="Times New Roman" w:hAnsi="Helvetica" w:cs="Helvetica"/>
          <w:color w:val="232323"/>
          <w:spacing w:val="5"/>
          <w:sz w:val="21"/>
          <w:szCs w:val="21"/>
        </w:rPr>
        <w:t>For the other</w:t>
      </w:r>
      <w:r w:rsidR="00785A03">
        <w:rPr>
          <w:rFonts w:ascii="Helvetica" w:eastAsia="Times New Roman" w:hAnsi="Helvetica" w:cs="Helvetica"/>
          <w:color w:val="232323"/>
          <w:spacing w:val="5"/>
          <w:sz w:val="21"/>
          <w:szCs w:val="21"/>
        </w:rPr>
        <w:t xml:space="preserve"> project</w:t>
      </w:r>
      <w:r w:rsidR="0099041A">
        <w:rPr>
          <w:rFonts w:ascii="Helvetica" w:eastAsia="Times New Roman" w:hAnsi="Helvetica" w:cs="Helvetica"/>
          <w:color w:val="232323"/>
          <w:spacing w:val="5"/>
          <w:sz w:val="21"/>
          <w:szCs w:val="21"/>
        </w:rPr>
        <w:t xml:space="preserve">, </w:t>
      </w:r>
      <w:r w:rsidR="00073AF0">
        <w:rPr>
          <w:rFonts w:ascii="Helvetica" w:eastAsia="Times New Roman" w:hAnsi="Helvetica" w:cs="Helvetica"/>
          <w:color w:val="232323"/>
          <w:spacing w:val="5"/>
          <w:sz w:val="21"/>
          <w:szCs w:val="21"/>
        </w:rPr>
        <w:t xml:space="preserve">I lead a team of three to develop automation </w:t>
      </w:r>
      <w:r w:rsidR="00E91DD3">
        <w:rPr>
          <w:rFonts w:ascii="Helvetica" w:eastAsia="Times New Roman" w:hAnsi="Helvetica" w:cs="Helvetica"/>
          <w:color w:val="232323"/>
          <w:spacing w:val="5"/>
          <w:sz w:val="21"/>
          <w:szCs w:val="21"/>
        </w:rPr>
        <w:t>program in</w:t>
      </w:r>
      <w:r w:rsidR="00D2758F">
        <w:rPr>
          <w:rFonts w:ascii="Helvetica" w:eastAsia="Times New Roman" w:hAnsi="Helvetica" w:cs="Helvetica"/>
          <w:color w:val="232323"/>
          <w:spacing w:val="5"/>
          <w:sz w:val="21"/>
          <w:szCs w:val="21"/>
        </w:rPr>
        <w:t xml:space="preserve"> Python </w:t>
      </w:r>
      <w:r w:rsidR="00760BE5">
        <w:rPr>
          <w:rFonts w:ascii="Helvetica" w:eastAsia="Times New Roman" w:hAnsi="Helvetica" w:cs="Helvetica"/>
          <w:color w:val="232323"/>
          <w:spacing w:val="5"/>
          <w:sz w:val="21"/>
          <w:szCs w:val="21"/>
        </w:rPr>
        <w:t xml:space="preserve">which </w:t>
      </w:r>
      <w:r w:rsidR="00E91DD3">
        <w:rPr>
          <w:rFonts w:ascii="Helvetica" w:eastAsia="Times New Roman" w:hAnsi="Helvetica" w:cs="Helvetica"/>
          <w:color w:val="232323"/>
          <w:spacing w:val="5"/>
          <w:sz w:val="21"/>
          <w:szCs w:val="21"/>
        </w:rPr>
        <w:t>eliminates user’s manual hours in preparing those reports</w:t>
      </w:r>
    </w:p>
    <w:p w14:paraId="45288E65" w14:textId="77777777" w:rsidR="001F2323" w:rsidRDefault="001F2323" w:rsidP="00B74B84">
      <w:pPr>
        <w:shd w:val="clear" w:color="auto" w:fill="FFFFFF"/>
        <w:spacing w:after="0" w:line="405" w:lineRule="atLeast"/>
        <w:rPr>
          <w:rFonts w:ascii="Helvetica" w:eastAsia="Times New Roman" w:hAnsi="Helvetica" w:cs="Helvetica"/>
          <w:color w:val="232323"/>
          <w:spacing w:val="5"/>
          <w:sz w:val="21"/>
          <w:szCs w:val="21"/>
        </w:rPr>
      </w:pPr>
    </w:p>
    <w:p w14:paraId="06B7BF40" w14:textId="36687A85" w:rsidR="00BC4949" w:rsidRDefault="00A93E10" w:rsidP="00B74B84">
      <w:pPr>
        <w:shd w:val="clear" w:color="auto" w:fill="FFFFFF"/>
        <w:spacing w:after="0" w:line="405" w:lineRule="atLeast"/>
        <w:rPr>
          <w:rFonts w:ascii="Helvetica" w:eastAsia="Times New Roman" w:hAnsi="Helvetica" w:cs="Helvetica"/>
          <w:color w:val="232323"/>
          <w:spacing w:val="5"/>
          <w:sz w:val="21"/>
          <w:szCs w:val="21"/>
        </w:rPr>
      </w:pPr>
      <w:r>
        <w:rPr>
          <w:rFonts w:ascii="Helvetica" w:eastAsia="Times New Roman" w:hAnsi="Helvetica" w:cs="Helvetica"/>
          <w:color w:val="232323"/>
          <w:spacing w:val="5"/>
          <w:sz w:val="21"/>
          <w:szCs w:val="21"/>
        </w:rPr>
        <w:t xml:space="preserve">As a person, </w:t>
      </w:r>
      <w:r w:rsidR="001F52CB">
        <w:rPr>
          <w:rFonts w:ascii="Helvetica" w:eastAsia="Times New Roman" w:hAnsi="Helvetica" w:cs="Helvetica"/>
          <w:color w:val="232323"/>
          <w:spacing w:val="5"/>
          <w:sz w:val="21"/>
          <w:szCs w:val="21"/>
        </w:rPr>
        <w:t xml:space="preserve">I always believe in </w:t>
      </w:r>
      <w:r w:rsidR="00E23D6B">
        <w:rPr>
          <w:rFonts w:ascii="Helvetica" w:eastAsia="Times New Roman" w:hAnsi="Helvetica" w:cs="Helvetica"/>
          <w:color w:val="232323"/>
          <w:spacing w:val="5"/>
          <w:sz w:val="21"/>
          <w:szCs w:val="21"/>
        </w:rPr>
        <w:t>entre</w:t>
      </w:r>
      <w:r w:rsidR="001F52CB">
        <w:rPr>
          <w:rFonts w:ascii="Helvetica" w:eastAsia="Times New Roman" w:hAnsi="Helvetica" w:cs="Helvetica"/>
          <w:color w:val="232323"/>
          <w:spacing w:val="5"/>
          <w:sz w:val="21"/>
          <w:szCs w:val="21"/>
        </w:rPr>
        <w:t>pre</w:t>
      </w:r>
      <w:r w:rsidR="00303A34">
        <w:rPr>
          <w:rFonts w:ascii="Helvetica" w:eastAsia="Times New Roman" w:hAnsi="Helvetica" w:cs="Helvetica"/>
          <w:color w:val="232323"/>
          <w:spacing w:val="5"/>
          <w:sz w:val="21"/>
          <w:szCs w:val="21"/>
        </w:rPr>
        <w:t>neurship spirit</w:t>
      </w:r>
      <w:r w:rsidR="00BE2119">
        <w:rPr>
          <w:rFonts w:ascii="Helvetica" w:eastAsia="Times New Roman" w:hAnsi="Helvetica" w:cs="Helvetica"/>
          <w:color w:val="232323"/>
          <w:spacing w:val="5"/>
          <w:sz w:val="21"/>
          <w:szCs w:val="21"/>
        </w:rPr>
        <w:t xml:space="preserve"> to </w:t>
      </w:r>
      <w:r w:rsidR="00D26718">
        <w:rPr>
          <w:rFonts w:ascii="Helvetica" w:eastAsia="Times New Roman" w:hAnsi="Helvetica" w:cs="Helvetica"/>
          <w:color w:val="232323"/>
          <w:spacing w:val="5"/>
          <w:sz w:val="21"/>
          <w:szCs w:val="21"/>
        </w:rPr>
        <w:t>kee</w:t>
      </w:r>
      <w:r w:rsidR="001A603F">
        <w:rPr>
          <w:rFonts w:ascii="Helvetica" w:eastAsia="Times New Roman" w:hAnsi="Helvetica" w:cs="Helvetica"/>
          <w:color w:val="232323"/>
          <w:spacing w:val="5"/>
          <w:sz w:val="21"/>
          <w:szCs w:val="21"/>
        </w:rPr>
        <w:t>p learning and growing</w:t>
      </w:r>
      <w:r w:rsidR="00756CE3">
        <w:rPr>
          <w:rFonts w:ascii="Helvetica" w:eastAsia="Times New Roman" w:hAnsi="Helvetica" w:cs="Helvetica"/>
          <w:color w:val="232323"/>
          <w:spacing w:val="5"/>
          <w:sz w:val="21"/>
          <w:szCs w:val="21"/>
        </w:rPr>
        <w:t>. I believe there’s always a way to do things better.</w:t>
      </w:r>
      <w:r w:rsidR="005256EB">
        <w:rPr>
          <w:rFonts w:ascii="Helvetica" w:eastAsia="Times New Roman" w:hAnsi="Helvetica" w:cs="Helvetica"/>
          <w:color w:val="232323"/>
          <w:spacing w:val="5"/>
          <w:sz w:val="21"/>
          <w:szCs w:val="21"/>
        </w:rPr>
        <w:t xml:space="preserve"> </w:t>
      </w:r>
      <w:r w:rsidR="00CF146F">
        <w:rPr>
          <w:rFonts w:ascii="Helvetica" w:eastAsia="Times New Roman" w:hAnsi="Helvetica" w:cs="Helvetica"/>
          <w:color w:val="232323"/>
          <w:spacing w:val="5"/>
          <w:sz w:val="21"/>
          <w:szCs w:val="21"/>
        </w:rPr>
        <w:t xml:space="preserve">That’s why the </w:t>
      </w:r>
      <w:r w:rsidR="00F313AF">
        <w:rPr>
          <w:rFonts w:ascii="Helvetica" w:eastAsia="Times New Roman" w:hAnsi="Helvetica" w:cs="Helvetica"/>
          <w:color w:val="232323"/>
          <w:spacing w:val="5"/>
          <w:sz w:val="21"/>
          <w:szCs w:val="21"/>
        </w:rPr>
        <w:t>position of software engineer in Meta</w:t>
      </w:r>
      <w:r w:rsidR="00B12B9F">
        <w:rPr>
          <w:rFonts w:ascii="Helvetica" w:eastAsia="Times New Roman" w:hAnsi="Helvetica" w:cs="Helvetica"/>
          <w:color w:val="232323"/>
          <w:spacing w:val="5"/>
          <w:sz w:val="21"/>
          <w:szCs w:val="21"/>
        </w:rPr>
        <w:t xml:space="preserve"> is an exciting opportunities to me as</w:t>
      </w:r>
      <w:r w:rsidR="00A87085">
        <w:rPr>
          <w:rFonts w:ascii="Helvetica" w:eastAsia="Times New Roman" w:hAnsi="Helvetica" w:cs="Helvetica"/>
          <w:color w:val="232323"/>
          <w:spacing w:val="5"/>
          <w:sz w:val="21"/>
          <w:szCs w:val="21"/>
        </w:rPr>
        <w:t xml:space="preserve"> all we know the company is famous for its </w:t>
      </w:r>
      <w:r w:rsidR="006E75A6">
        <w:rPr>
          <w:rFonts w:ascii="Helvetica" w:eastAsia="Times New Roman" w:hAnsi="Helvetica" w:cs="Helvetica"/>
          <w:color w:val="232323"/>
          <w:spacing w:val="5"/>
          <w:sz w:val="21"/>
          <w:szCs w:val="21"/>
        </w:rPr>
        <w:t xml:space="preserve">mentality to </w:t>
      </w:r>
      <w:r w:rsidR="00A87085">
        <w:rPr>
          <w:rFonts w:ascii="Helvetica" w:eastAsia="Times New Roman" w:hAnsi="Helvetica" w:cs="Helvetica"/>
          <w:color w:val="232323"/>
          <w:spacing w:val="5"/>
          <w:sz w:val="21"/>
          <w:szCs w:val="21"/>
        </w:rPr>
        <w:t>move fast and break things.</w:t>
      </w:r>
      <w:r w:rsidR="00BE2119">
        <w:rPr>
          <w:rFonts w:ascii="Helvetica" w:eastAsia="Times New Roman" w:hAnsi="Helvetica" w:cs="Helvetica"/>
          <w:color w:val="232323"/>
          <w:spacing w:val="5"/>
          <w:sz w:val="21"/>
          <w:szCs w:val="21"/>
        </w:rPr>
        <w:t xml:space="preserve"> </w:t>
      </w:r>
      <w:r w:rsidR="00EC3641">
        <w:rPr>
          <w:rFonts w:ascii="Helvetica" w:eastAsia="Times New Roman" w:hAnsi="Helvetica" w:cs="Helvetica"/>
          <w:color w:val="232323"/>
          <w:spacing w:val="5"/>
          <w:sz w:val="21"/>
          <w:szCs w:val="21"/>
        </w:rPr>
        <w:t xml:space="preserve">Especially, </w:t>
      </w:r>
      <w:r w:rsidR="00A661ED">
        <w:rPr>
          <w:rFonts w:ascii="Helvetica" w:eastAsia="Times New Roman" w:hAnsi="Helvetica" w:cs="Helvetica"/>
          <w:color w:val="232323"/>
          <w:spacing w:val="5"/>
          <w:sz w:val="21"/>
          <w:szCs w:val="21"/>
        </w:rPr>
        <w:t xml:space="preserve">the statement move into metaverse. </w:t>
      </w:r>
      <w:r w:rsidR="00397142">
        <w:rPr>
          <w:rFonts w:ascii="Helvetica" w:eastAsia="Times New Roman" w:hAnsi="Helvetica" w:cs="Helvetica"/>
          <w:color w:val="232323"/>
          <w:spacing w:val="5"/>
          <w:sz w:val="21"/>
          <w:szCs w:val="21"/>
        </w:rPr>
        <w:t>I am also a</w:t>
      </w:r>
      <w:r w:rsidR="001B7176">
        <w:rPr>
          <w:rFonts w:ascii="Helvetica" w:eastAsia="Times New Roman" w:hAnsi="Helvetica" w:cs="Helvetica"/>
          <w:color w:val="232323"/>
          <w:spacing w:val="5"/>
          <w:sz w:val="21"/>
          <w:szCs w:val="21"/>
        </w:rPr>
        <w:t>n investor</w:t>
      </w:r>
      <w:r w:rsidR="00710602">
        <w:rPr>
          <w:rFonts w:ascii="Helvetica" w:eastAsia="Times New Roman" w:hAnsi="Helvetica" w:cs="Helvetica"/>
          <w:color w:val="232323"/>
          <w:spacing w:val="5"/>
          <w:sz w:val="21"/>
          <w:szCs w:val="21"/>
        </w:rPr>
        <w:t xml:space="preserve"> of NFTs</w:t>
      </w:r>
      <w:r w:rsidR="001B7176">
        <w:rPr>
          <w:rFonts w:ascii="Helvetica" w:eastAsia="Times New Roman" w:hAnsi="Helvetica" w:cs="Helvetica"/>
          <w:color w:val="232323"/>
          <w:spacing w:val="5"/>
          <w:sz w:val="21"/>
          <w:szCs w:val="21"/>
        </w:rPr>
        <w:t xml:space="preserve"> and </w:t>
      </w:r>
      <w:r w:rsidR="00036722">
        <w:rPr>
          <w:rFonts w:ascii="Helvetica" w:eastAsia="Times New Roman" w:hAnsi="Helvetica" w:cs="Helvetica"/>
          <w:color w:val="232323"/>
          <w:spacing w:val="5"/>
          <w:sz w:val="21"/>
          <w:szCs w:val="21"/>
        </w:rPr>
        <w:t>It will be g</w:t>
      </w:r>
      <w:r w:rsidR="00885BD4">
        <w:rPr>
          <w:rFonts w:ascii="Helvetica" w:eastAsia="Times New Roman" w:hAnsi="Helvetica" w:cs="Helvetica"/>
          <w:color w:val="232323"/>
          <w:spacing w:val="5"/>
          <w:sz w:val="21"/>
          <w:szCs w:val="21"/>
        </w:rPr>
        <w:t>lad to see myself contributing to one of th</w:t>
      </w:r>
      <w:r w:rsidR="00E37ED9">
        <w:rPr>
          <w:rFonts w:ascii="Helvetica" w:eastAsia="Times New Roman" w:hAnsi="Helvetica" w:cs="Helvetica"/>
          <w:color w:val="232323"/>
          <w:spacing w:val="5"/>
          <w:sz w:val="21"/>
          <w:szCs w:val="21"/>
        </w:rPr>
        <w:t>e best</w:t>
      </w:r>
      <w:r w:rsidR="00DD2903">
        <w:rPr>
          <w:rFonts w:ascii="Helvetica" w:eastAsia="Times New Roman" w:hAnsi="Helvetica" w:cs="Helvetica"/>
          <w:color w:val="232323"/>
          <w:spacing w:val="5"/>
          <w:sz w:val="21"/>
          <w:szCs w:val="21"/>
        </w:rPr>
        <w:t xml:space="preserve"> </w:t>
      </w:r>
      <w:r w:rsidR="00885BD4">
        <w:rPr>
          <w:rFonts w:ascii="Helvetica" w:eastAsia="Times New Roman" w:hAnsi="Helvetica" w:cs="Helvetica"/>
          <w:color w:val="232323"/>
          <w:spacing w:val="5"/>
          <w:sz w:val="21"/>
          <w:szCs w:val="21"/>
        </w:rPr>
        <w:t>virtual world</w:t>
      </w:r>
      <w:r w:rsidR="008F4682">
        <w:rPr>
          <w:rFonts w:ascii="Helvetica" w:eastAsia="Times New Roman" w:hAnsi="Helvetica" w:cs="Helvetica"/>
          <w:color w:val="232323"/>
          <w:spacing w:val="5"/>
          <w:sz w:val="21"/>
          <w:szCs w:val="21"/>
        </w:rPr>
        <w:t xml:space="preserve"> to</w:t>
      </w:r>
      <w:r w:rsidR="005D5CAA">
        <w:rPr>
          <w:rFonts w:ascii="Helvetica" w:eastAsia="Times New Roman" w:hAnsi="Helvetica" w:cs="Helvetica"/>
          <w:color w:val="232323"/>
          <w:spacing w:val="5"/>
          <w:sz w:val="21"/>
          <w:szCs w:val="21"/>
        </w:rPr>
        <w:t xml:space="preserve"> unleash </w:t>
      </w:r>
      <w:r w:rsidR="001D226C">
        <w:rPr>
          <w:rFonts w:ascii="Helvetica" w:eastAsia="Times New Roman" w:hAnsi="Helvetica" w:cs="Helvetica"/>
          <w:color w:val="232323"/>
          <w:spacing w:val="5"/>
          <w:sz w:val="21"/>
          <w:szCs w:val="21"/>
        </w:rPr>
        <w:t>more</w:t>
      </w:r>
      <w:r w:rsidR="005D5CAA">
        <w:rPr>
          <w:rFonts w:ascii="Helvetica" w:eastAsia="Times New Roman" w:hAnsi="Helvetica" w:cs="Helvetica"/>
          <w:color w:val="232323"/>
          <w:spacing w:val="5"/>
          <w:sz w:val="21"/>
          <w:szCs w:val="21"/>
        </w:rPr>
        <w:t xml:space="preserve"> business opportunities and more importantly to</w:t>
      </w:r>
      <w:r w:rsidR="008F4682">
        <w:rPr>
          <w:rFonts w:ascii="Helvetica" w:eastAsia="Times New Roman" w:hAnsi="Helvetica" w:cs="Helvetica"/>
          <w:color w:val="232323"/>
          <w:spacing w:val="5"/>
          <w:sz w:val="21"/>
          <w:szCs w:val="21"/>
        </w:rPr>
        <w:t xml:space="preserve"> </w:t>
      </w:r>
      <w:r w:rsidR="00FE28C0">
        <w:rPr>
          <w:rFonts w:ascii="Helvetica" w:eastAsia="Times New Roman" w:hAnsi="Helvetica" w:cs="Helvetica"/>
          <w:color w:val="232323"/>
          <w:spacing w:val="5"/>
          <w:sz w:val="21"/>
          <w:szCs w:val="21"/>
        </w:rPr>
        <w:t xml:space="preserve">help people </w:t>
      </w:r>
      <w:r w:rsidR="005D5CAA">
        <w:rPr>
          <w:rFonts w:ascii="Helvetica" w:eastAsia="Times New Roman" w:hAnsi="Helvetica" w:cs="Helvetica"/>
          <w:color w:val="232323"/>
          <w:spacing w:val="5"/>
          <w:sz w:val="21"/>
          <w:szCs w:val="21"/>
        </w:rPr>
        <w:t xml:space="preserve">to </w:t>
      </w:r>
      <w:r w:rsidR="00FE28C0">
        <w:rPr>
          <w:rFonts w:ascii="Helvetica" w:eastAsia="Times New Roman" w:hAnsi="Helvetica" w:cs="Helvetica"/>
          <w:color w:val="232323"/>
          <w:spacing w:val="5"/>
          <w:sz w:val="21"/>
          <w:szCs w:val="21"/>
        </w:rPr>
        <w:t>connect.</w:t>
      </w:r>
      <w:r w:rsidR="00AB6CC7">
        <w:rPr>
          <w:rFonts w:ascii="Helvetica" w:eastAsia="Times New Roman" w:hAnsi="Helvetica" w:cs="Helvetica"/>
          <w:color w:val="232323"/>
          <w:spacing w:val="5"/>
          <w:sz w:val="21"/>
          <w:szCs w:val="21"/>
        </w:rPr>
        <w:t xml:space="preserve"> I hope I could your company/team to make things </w:t>
      </w:r>
      <w:r w:rsidR="00AF695D">
        <w:rPr>
          <w:rFonts w:ascii="Helvetica" w:eastAsia="Times New Roman" w:hAnsi="Helvetica" w:cs="Helvetica"/>
          <w:color w:val="232323"/>
          <w:spacing w:val="5"/>
          <w:sz w:val="21"/>
          <w:szCs w:val="21"/>
        </w:rPr>
        <w:t>happen</w:t>
      </w:r>
      <w:r w:rsidR="00AB6CC7">
        <w:rPr>
          <w:rFonts w:ascii="Helvetica" w:eastAsia="Times New Roman" w:hAnsi="Helvetica" w:cs="Helvetica"/>
          <w:color w:val="232323"/>
          <w:spacing w:val="5"/>
          <w:sz w:val="21"/>
          <w:szCs w:val="21"/>
        </w:rPr>
        <w:t xml:space="preserve">. </w:t>
      </w:r>
      <w:r w:rsidR="00322851">
        <w:rPr>
          <w:rFonts w:ascii="Helvetica" w:eastAsia="Times New Roman" w:hAnsi="Helvetica" w:cs="Helvetica"/>
          <w:color w:val="232323"/>
          <w:spacing w:val="5"/>
          <w:sz w:val="21"/>
          <w:szCs w:val="21"/>
        </w:rPr>
        <w:t xml:space="preserve"> </w:t>
      </w:r>
      <w:r w:rsidR="00E06076">
        <w:rPr>
          <w:rFonts w:ascii="Helvetica" w:eastAsia="Times New Roman" w:hAnsi="Helvetica" w:cs="Helvetica"/>
          <w:color w:val="232323"/>
          <w:spacing w:val="5"/>
          <w:sz w:val="21"/>
          <w:szCs w:val="21"/>
        </w:rPr>
        <w:t xml:space="preserve"> </w:t>
      </w:r>
      <w:r w:rsidR="008B2F0B">
        <w:rPr>
          <w:rFonts w:ascii="Helvetica" w:eastAsia="Times New Roman" w:hAnsi="Helvetica" w:cs="Helvetica"/>
          <w:color w:val="232323"/>
          <w:spacing w:val="5"/>
          <w:sz w:val="21"/>
          <w:szCs w:val="21"/>
        </w:rPr>
        <w:t xml:space="preserve"> </w:t>
      </w:r>
    </w:p>
    <w:p w14:paraId="5B383392" w14:textId="77777777" w:rsidR="00084FBC" w:rsidRDefault="00084FBC" w:rsidP="00B74B84">
      <w:pPr>
        <w:shd w:val="clear" w:color="auto" w:fill="FFFFFF"/>
        <w:spacing w:after="0" w:line="405" w:lineRule="atLeast"/>
        <w:rPr>
          <w:rFonts w:ascii="Helvetica" w:eastAsia="Times New Roman" w:hAnsi="Helvetica" w:cs="Helvetica"/>
          <w:color w:val="232323"/>
          <w:spacing w:val="5"/>
          <w:sz w:val="21"/>
          <w:szCs w:val="21"/>
        </w:rPr>
      </w:pPr>
    </w:p>
    <w:p w14:paraId="50E6C32B" w14:textId="344F2D96" w:rsidR="00B3047F" w:rsidRDefault="00B3047F" w:rsidP="00B74B84">
      <w:pPr>
        <w:shd w:val="clear" w:color="auto" w:fill="FFFFFF"/>
        <w:spacing w:after="0" w:line="405" w:lineRule="atLeast"/>
        <w:rPr>
          <w:rFonts w:ascii="Helvetica" w:eastAsia="Times New Roman" w:hAnsi="Helvetica" w:cs="Helvetica"/>
          <w:color w:val="232323"/>
          <w:spacing w:val="5"/>
          <w:sz w:val="21"/>
          <w:szCs w:val="21"/>
        </w:rPr>
      </w:pPr>
      <w:r>
        <w:rPr>
          <w:rFonts w:ascii="Helvetica" w:eastAsia="Times New Roman" w:hAnsi="Helvetica" w:cs="Helvetica"/>
          <w:color w:val="232323"/>
          <w:spacing w:val="5"/>
          <w:sz w:val="21"/>
          <w:szCs w:val="21"/>
        </w:rPr>
        <w:t>Metaverse, avatar, virtual world, next internet</w:t>
      </w:r>
      <w:r w:rsidR="00AC4665">
        <w:rPr>
          <w:rFonts w:ascii="Helvetica" w:eastAsia="Times New Roman" w:hAnsi="Helvetica" w:cs="Helvetica"/>
          <w:color w:val="232323"/>
          <w:spacing w:val="5"/>
          <w:sz w:val="21"/>
          <w:szCs w:val="21"/>
        </w:rPr>
        <w:t xml:space="preserve"> augmented reality or virtual reality</w:t>
      </w:r>
    </w:p>
    <w:p w14:paraId="5BD46683" w14:textId="4A34DF43" w:rsidR="00DE7F64" w:rsidRDefault="00DE7F64" w:rsidP="00B74B84">
      <w:pPr>
        <w:shd w:val="clear" w:color="auto" w:fill="FFFFFF"/>
        <w:spacing w:after="0" w:line="405" w:lineRule="atLeast"/>
        <w:rPr>
          <w:rFonts w:ascii="Helvetica" w:eastAsia="Times New Roman" w:hAnsi="Helvetica" w:cs="Helvetica"/>
          <w:color w:val="232323"/>
          <w:spacing w:val="5"/>
          <w:sz w:val="21"/>
          <w:szCs w:val="21"/>
        </w:rPr>
      </w:pPr>
      <w:r>
        <w:rPr>
          <w:rFonts w:ascii="Helvetica" w:eastAsia="Times New Roman" w:hAnsi="Helvetica" w:cs="Helvetica"/>
          <w:color w:val="232323"/>
          <w:spacing w:val="5"/>
          <w:sz w:val="21"/>
          <w:szCs w:val="21"/>
        </w:rPr>
        <w:t>Individual</w:t>
      </w:r>
      <w:r w:rsidR="00E207C4">
        <w:rPr>
          <w:rFonts w:ascii="Helvetica" w:eastAsia="Times New Roman" w:hAnsi="Helvetica" w:cs="Helvetica"/>
          <w:color w:val="232323"/>
          <w:spacing w:val="5"/>
          <w:sz w:val="21"/>
          <w:szCs w:val="21"/>
        </w:rPr>
        <w:t>s</w:t>
      </w:r>
      <w:r>
        <w:rPr>
          <w:rFonts w:ascii="Helvetica" w:eastAsia="Times New Roman" w:hAnsi="Helvetica" w:cs="Helvetica"/>
          <w:color w:val="232323"/>
          <w:spacing w:val="5"/>
          <w:sz w:val="21"/>
          <w:szCs w:val="21"/>
        </w:rPr>
        <w:t xml:space="preserve"> owns the internet</w:t>
      </w:r>
      <w:r w:rsidR="00E207C4">
        <w:rPr>
          <w:rFonts w:ascii="Helvetica" w:eastAsia="Times New Roman" w:hAnsi="Helvetica" w:cs="Helvetica"/>
          <w:color w:val="232323"/>
          <w:spacing w:val="5"/>
          <w:sz w:val="21"/>
          <w:szCs w:val="21"/>
        </w:rPr>
        <w:t xml:space="preserve"> by cocreate values with the </w:t>
      </w:r>
      <w:r w:rsidR="00DF7DD5">
        <w:rPr>
          <w:rFonts w:ascii="Helvetica" w:eastAsia="Times New Roman" w:hAnsi="Helvetica" w:cs="Helvetica"/>
          <w:color w:val="232323"/>
          <w:spacing w:val="5"/>
          <w:sz w:val="21"/>
          <w:szCs w:val="21"/>
        </w:rPr>
        <w:t>blockchain technologies</w:t>
      </w:r>
    </w:p>
    <w:p w14:paraId="47EDFCE6" w14:textId="77777777" w:rsidR="006A3F84" w:rsidRDefault="006A3F84" w:rsidP="00B74B84">
      <w:pPr>
        <w:shd w:val="clear" w:color="auto" w:fill="FFFFFF"/>
        <w:spacing w:after="0" w:line="405" w:lineRule="atLeast"/>
        <w:rPr>
          <w:rFonts w:ascii="Helvetica" w:eastAsia="Times New Roman" w:hAnsi="Helvetica" w:cs="Helvetica"/>
          <w:color w:val="232323"/>
          <w:spacing w:val="5"/>
          <w:sz w:val="21"/>
          <w:szCs w:val="21"/>
        </w:rPr>
      </w:pPr>
    </w:p>
    <w:p w14:paraId="153E5DEA" w14:textId="77777777" w:rsidR="00CB25AC" w:rsidRPr="00B607EF" w:rsidRDefault="00CB25AC" w:rsidP="00CB25AC">
      <w:pPr>
        <w:shd w:val="clear" w:color="auto" w:fill="FFFFFF"/>
        <w:spacing w:after="180" w:line="510" w:lineRule="atLeast"/>
        <w:outlineLvl w:val="3"/>
        <w:rPr>
          <w:rFonts w:ascii="Helvetica" w:eastAsia="Times New Roman" w:hAnsi="Helvetica" w:cs="Helvetica"/>
          <w:color w:val="232323"/>
          <w:spacing w:val="27"/>
          <w:sz w:val="36"/>
          <w:szCs w:val="36"/>
        </w:rPr>
      </w:pPr>
      <w:r w:rsidRPr="00B607EF">
        <w:rPr>
          <w:rFonts w:ascii="Helvetica" w:eastAsia="Times New Roman" w:hAnsi="Helvetica" w:cs="Helvetica"/>
          <w:color w:val="232323"/>
          <w:spacing w:val="27"/>
          <w:sz w:val="36"/>
          <w:szCs w:val="36"/>
        </w:rPr>
        <w:t>Coding (35 minutes)</w:t>
      </w:r>
    </w:p>
    <w:p w14:paraId="14A59581" w14:textId="77777777" w:rsidR="00CB25AC" w:rsidRPr="00B607EF" w:rsidRDefault="00CB25AC" w:rsidP="00CB25AC">
      <w:pPr>
        <w:shd w:val="clear" w:color="auto" w:fill="FFFFFF"/>
        <w:spacing w:after="0" w:line="405" w:lineRule="atLeast"/>
        <w:rPr>
          <w:rFonts w:ascii="Helvetica" w:eastAsia="Times New Roman" w:hAnsi="Helvetica" w:cs="Helvetica"/>
          <w:color w:val="232323"/>
          <w:spacing w:val="5"/>
          <w:sz w:val="21"/>
          <w:szCs w:val="21"/>
        </w:rPr>
      </w:pPr>
      <w:r w:rsidRPr="00B607EF">
        <w:rPr>
          <w:rFonts w:ascii="Helvetica" w:eastAsia="Times New Roman" w:hAnsi="Helvetica" w:cs="Helvetica"/>
          <w:color w:val="232323"/>
          <w:spacing w:val="5"/>
          <w:sz w:val="21"/>
          <w:szCs w:val="21"/>
        </w:rPr>
        <w:t>You'll solve two coding problems focused on CS fundamentals like algorithms, data structures, recursions, and binary trees. If your tech screen is by phone, the engineer will send you a collaborative editor (such as </w:t>
      </w:r>
      <w:hyperlink r:id="rId5" w:tgtFrame="_blank" w:history="1">
        <w:r w:rsidRPr="00B607EF">
          <w:rPr>
            <w:rFonts w:ascii="Helvetica" w:eastAsia="Times New Roman" w:hAnsi="Helvetica" w:cs="Helvetica"/>
            <w:color w:val="385898"/>
            <w:spacing w:val="5"/>
            <w:sz w:val="21"/>
            <w:szCs w:val="21"/>
            <w:u w:val="single"/>
          </w:rPr>
          <w:t>coderpad.io</w:t>
        </w:r>
      </w:hyperlink>
      <w:r w:rsidRPr="00B607EF">
        <w:rPr>
          <w:rFonts w:ascii="Helvetica" w:eastAsia="Times New Roman" w:hAnsi="Helvetica" w:cs="Helvetica"/>
          <w:color w:val="232323"/>
          <w:spacing w:val="5"/>
          <w:sz w:val="21"/>
          <w:szCs w:val="21"/>
        </w:rPr>
        <w:t>). If your tech screen is in person, you'll use a whiteboard.</w:t>
      </w:r>
    </w:p>
    <w:p w14:paraId="75E3AC33" w14:textId="77777777" w:rsidR="00263AC9" w:rsidRDefault="00263AC9" w:rsidP="00B74B84">
      <w:pPr>
        <w:shd w:val="clear" w:color="auto" w:fill="FFFFFF"/>
        <w:spacing w:after="0" w:line="405" w:lineRule="atLeast"/>
        <w:rPr>
          <w:rFonts w:ascii="Helvetica" w:eastAsia="Times New Roman" w:hAnsi="Helvetica" w:cs="Helvetica"/>
          <w:color w:val="232323"/>
          <w:spacing w:val="5"/>
          <w:sz w:val="21"/>
          <w:szCs w:val="21"/>
        </w:rPr>
      </w:pPr>
    </w:p>
    <w:p w14:paraId="7033A464" w14:textId="6F198592" w:rsidR="00BB7C78" w:rsidRDefault="00BB7C78" w:rsidP="00B74B84">
      <w:pPr>
        <w:shd w:val="clear" w:color="auto" w:fill="FFFFFF"/>
        <w:spacing w:after="0" w:line="405" w:lineRule="atLeast"/>
        <w:rPr>
          <w:rFonts w:ascii="Helvetica" w:eastAsia="Times New Roman" w:hAnsi="Helvetica" w:cs="Helvetica"/>
          <w:color w:val="232323"/>
          <w:spacing w:val="5"/>
          <w:sz w:val="21"/>
          <w:szCs w:val="21"/>
        </w:rPr>
      </w:pPr>
      <w:r>
        <w:rPr>
          <w:rFonts w:ascii="Helvetica" w:eastAsia="Times New Roman" w:hAnsi="Helvetica" w:cs="Helvetica"/>
          <w:color w:val="232323"/>
          <w:spacing w:val="5"/>
          <w:sz w:val="21"/>
          <w:szCs w:val="21"/>
        </w:rPr>
        <w:lastRenderedPageBreak/>
        <w:t xml:space="preserve">Practice </w:t>
      </w:r>
      <w:proofErr w:type="spellStart"/>
      <w:r>
        <w:rPr>
          <w:rFonts w:ascii="Helvetica" w:eastAsia="Times New Roman" w:hAnsi="Helvetica" w:cs="Helvetica"/>
          <w:color w:val="232323"/>
          <w:spacing w:val="5"/>
          <w:sz w:val="21"/>
          <w:szCs w:val="21"/>
        </w:rPr>
        <w:t>practice</w:t>
      </w:r>
      <w:proofErr w:type="spellEnd"/>
      <w:r>
        <w:rPr>
          <w:rFonts w:ascii="Helvetica" w:eastAsia="Times New Roman" w:hAnsi="Helvetica" w:cs="Helvetica"/>
          <w:color w:val="232323"/>
          <w:spacing w:val="5"/>
          <w:sz w:val="21"/>
          <w:szCs w:val="21"/>
        </w:rPr>
        <w:t xml:space="preserve"> and practice</w:t>
      </w:r>
    </w:p>
    <w:p w14:paraId="5579903A" w14:textId="03465A9E" w:rsidR="00C775AB" w:rsidRPr="00C775AB" w:rsidRDefault="00C775AB" w:rsidP="00C775AB">
      <w:pPr>
        <w:pStyle w:val="ListParagraph"/>
        <w:numPr>
          <w:ilvl w:val="0"/>
          <w:numId w:val="2"/>
        </w:numPr>
        <w:shd w:val="clear" w:color="auto" w:fill="FFFFFF"/>
        <w:spacing w:after="0" w:line="405" w:lineRule="atLeast"/>
        <w:rPr>
          <w:rFonts w:ascii="Helvetica" w:eastAsia="Times New Roman" w:hAnsi="Helvetica" w:cs="Helvetica"/>
          <w:color w:val="232323"/>
          <w:spacing w:val="5"/>
          <w:sz w:val="21"/>
          <w:szCs w:val="21"/>
        </w:rPr>
      </w:pPr>
      <w:r>
        <w:rPr>
          <w:rFonts w:ascii="Helvetica" w:eastAsia="Times New Roman" w:hAnsi="Helvetica" w:cs="Helvetica"/>
          <w:color w:val="232323"/>
          <w:spacing w:val="5"/>
          <w:sz w:val="21"/>
          <w:szCs w:val="21"/>
        </w:rPr>
        <w:t>FB tech screen guide</w:t>
      </w:r>
    </w:p>
    <w:p w14:paraId="6AE91B27" w14:textId="77777777" w:rsidR="003B6082" w:rsidRDefault="003B6082" w:rsidP="003B6082">
      <w:pPr>
        <w:numPr>
          <w:ilvl w:val="0"/>
          <w:numId w:val="1"/>
        </w:numPr>
        <w:shd w:val="clear" w:color="auto" w:fill="EDF5FF"/>
        <w:spacing w:before="100" w:beforeAutospacing="1" w:after="100" w:afterAutospacing="1" w:line="240" w:lineRule="auto"/>
        <w:ind w:left="1020" w:right="300"/>
        <w:rPr>
          <w:rFonts w:ascii="inherit" w:eastAsia="Times New Roman" w:hAnsi="inherit" w:cs="Times New Roman"/>
          <w:color w:val="333333"/>
          <w:sz w:val="21"/>
          <w:szCs w:val="21"/>
        </w:rPr>
      </w:pPr>
      <w:r w:rsidRPr="00A22C8A">
        <w:rPr>
          <w:rFonts w:ascii="inherit" w:eastAsia="Times New Roman" w:hAnsi="inherit" w:cs="Times New Roman"/>
          <w:color w:val="333333"/>
          <w:sz w:val="21"/>
          <w:szCs w:val="21"/>
        </w:rPr>
        <w:t>Make sure you understand the question</w:t>
      </w:r>
      <w:r w:rsidRPr="00A22C8A">
        <w:rPr>
          <w:rFonts w:ascii="inherit" w:eastAsia="Times New Roman" w:hAnsi="inherit" w:cs="Times New Roman"/>
          <w:color w:val="333333"/>
          <w:sz w:val="21"/>
          <w:szCs w:val="21"/>
          <w:highlight w:val="yellow"/>
        </w:rPr>
        <w:t>. Read the question back to your interviewer and ask any clarifying questions</w:t>
      </w:r>
      <w:r w:rsidRPr="00A22C8A">
        <w:rPr>
          <w:rFonts w:ascii="inherit" w:eastAsia="Times New Roman" w:hAnsi="inherit" w:cs="Times New Roman"/>
          <w:color w:val="333333"/>
          <w:sz w:val="21"/>
          <w:szCs w:val="21"/>
        </w:rPr>
        <w:t xml:space="preserve">. An interview is a </w:t>
      </w:r>
      <w:r w:rsidRPr="00A22C8A">
        <w:rPr>
          <w:rFonts w:ascii="inherit" w:eastAsia="Times New Roman" w:hAnsi="inherit" w:cs="Times New Roman"/>
          <w:color w:val="333333"/>
          <w:sz w:val="21"/>
          <w:szCs w:val="21"/>
          <w:highlight w:val="yellow"/>
        </w:rPr>
        <w:t>two-way conversation</w:t>
      </w:r>
      <w:r w:rsidRPr="00A22C8A">
        <w:rPr>
          <w:rFonts w:ascii="inherit" w:eastAsia="Times New Roman" w:hAnsi="inherit" w:cs="Times New Roman"/>
          <w:color w:val="333333"/>
          <w:sz w:val="21"/>
          <w:szCs w:val="21"/>
        </w:rPr>
        <w:t>; feel free to ask questions you might have.</w:t>
      </w:r>
    </w:p>
    <w:p w14:paraId="0BC38CA0" w14:textId="77777777" w:rsidR="003B6082" w:rsidRPr="00A22C8A" w:rsidRDefault="003B6082" w:rsidP="003B6082">
      <w:pPr>
        <w:shd w:val="clear" w:color="auto" w:fill="EDF5FF"/>
        <w:spacing w:before="100" w:beforeAutospacing="1" w:after="100" w:afterAutospacing="1" w:line="240" w:lineRule="auto"/>
        <w:ind w:left="1020" w:right="300"/>
        <w:rPr>
          <w:rFonts w:ascii="inherit" w:eastAsia="Times New Roman" w:hAnsi="inherit" w:cs="Times New Roman"/>
          <w:color w:val="333333"/>
          <w:sz w:val="21"/>
          <w:szCs w:val="21"/>
        </w:rPr>
      </w:pPr>
    </w:p>
    <w:p w14:paraId="67F68780" w14:textId="77777777" w:rsidR="003B6082" w:rsidRDefault="003B6082" w:rsidP="003B6082">
      <w:pPr>
        <w:numPr>
          <w:ilvl w:val="0"/>
          <w:numId w:val="1"/>
        </w:numPr>
        <w:shd w:val="clear" w:color="auto" w:fill="EDF5FF"/>
        <w:spacing w:before="100" w:beforeAutospacing="1" w:after="100" w:afterAutospacing="1" w:line="240" w:lineRule="auto"/>
        <w:ind w:left="1020" w:right="300"/>
        <w:rPr>
          <w:rFonts w:ascii="inherit" w:eastAsia="Times New Roman" w:hAnsi="inherit" w:cs="Times New Roman"/>
          <w:color w:val="333333"/>
          <w:sz w:val="21"/>
          <w:szCs w:val="21"/>
        </w:rPr>
      </w:pPr>
      <w:r w:rsidRPr="00A22C8A">
        <w:rPr>
          <w:rFonts w:ascii="inherit" w:eastAsia="Times New Roman" w:hAnsi="inherit" w:cs="Times New Roman"/>
          <w:color w:val="333333"/>
          <w:sz w:val="21"/>
          <w:szCs w:val="21"/>
        </w:rPr>
        <w:t xml:space="preserve">Take time to consider your </w:t>
      </w:r>
      <w:r w:rsidRPr="00A22C8A">
        <w:rPr>
          <w:rFonts w:ascii="inherit" w:eastAsia="Times New Roman" w:hAnsi="inherit" w:cs="Times New Roman"/>
          <w:color w:val="333333"/>
          <w:sz w:val="21"/>
          <w:szCs w:val="21"/>
          <w:highlight w:val="yellow"/>
        </w:rPr>
        <w:t>approach</w:t>
      </w:r>
      <w:r w:rsidRPr="00A22C8A">
        <w:rPr>
          <w:rFonts w:ascii="inherit" w:eastAsia="Times New Roman" w:hAnsi="inherit" w:cs="Times New Roman"/>
          <w:color w:val="333333"/>
          <w:sz w:val="21"/>
          <w:szCs w:val="21"/>
        </w:rPr>
        <w:t xml:space="preserve"> instead of rushing through your solutions. For example, on a tree question, you'll need to choose between an iterative or a recursive approach. It's OK first to use a working, unoptimized solution that you can iterate on later. Talk through your thinking and processes out loud. This can feel unnatural, so be sure to practice beforehand.</w:t>
      </w:r>
    </w:p>
    <w:p w14:paraId="77B92E3C" w14:textId="77777777" w:rsidR="003B6082" w:rsidRDefault="003B6082" w:rsidP="003B6082">
      <w:pPr>
        <w:pStyle w:val="ListParagraph"/>
        <w:rPr>
          <w:rFonts w:ascii="inherit" w:eastAsia="Times New Roman" w:hAnsi="inherit" w:cs="Times New Roman"/>
          <w:color w:val="333333"/>
          <w:sz w:val="21"/>
          <w:szCs w:val="21"/>
        </w:rPr>
      </w:pPr>
    </w:p>
    <w:p w14:paraId="162FB3DA" w14:textId="77777777" w:rsidR="003B6082" w:rsidRPr="00A22C8A" w:rsidRDefault="003B6082" w:rsidP="003B6082">
      <w:pPr>
        <w:shd w:val="clear" w:color="auto" w:fill="EDF5FF"/>
        <w:spacing w:before="100" w:beforeAutospacing="1" w:after="100" w:afterAutospacing="1" w:line="240" w:lineRule="auto"/>
        <w:ind w:left="1020" w:right="300"/>
        <w:rPr>
          <w:rFonts w:ascii="inherit" w:eastAsia="Times New Roman" w:hAnsi="inherit" w:cs="Times New Roman"/>
          <w:color w:val="333333"/>
          <w:sz w:val="21"/>
          <w:szCs w:val="21"/>
        </w:rPr>
      </w:pPr>
      <w:r>
        <w:rPr>
          <w:rFonts w:ascii="inherit" w:eastAsia="Times New Roman" w:hAnsi="inherit" w:cs="Times New Roman"/>
          <w:color w:val="333333"/>
          <w:sz w:val="21"/>
          <w:szCs w:val="21"/>
        </w:rPr>
        <w:t>Compare solutions</w:t>
      </w:r>
    </w:p>
    <w:p w14:paraId="3F137601" w14:textId="77777777" w:rsidR="003B6082" w:rsidRDefault="003B6082" w:rsidP="003B6082">
      <w:pPr>
        <w:numPr>
          <w:ilvl w:val="0"/>
          <w:numId w:val="1"/>
        </w:numPr>
        <w:shd w:val="clear" w:color="auto" w:fill="EDF5FF"/>
        <w:spacing w:before="100" w:beforeAutospacing="1" w:after="100" w:afterAutospacing="1" w:line="240" w:lineRule="auto"/>
        <w:ind w:left="1020" w:right="300"/>
        <w:rPr>
          <w:rFonts w:ascii="inherit" w:eastAsia="Times New Roman" w:hAnsi="inherit" w:cs="Times New Roman"/>
          <w:color w:val="333333"/>
          <w:sz w:val="21"/>
          <w:szCs w:val="21"/>
        </w:rPr>
      </w:pPr>
      <w:r w:rsidRPr="00A22C8A">
        <w:rPr>
          <w:rFonts w:ascii="inherit" w:eastAsia="Times New Roman" w:hAnsi="inherit" w:cs="Times New Roman"/>
          <w:color w:val="333333"/>
          <w:sz w:val="21"/>
          <w:szCs w:val="21"/>
        </w:rPr>
        <w:t>Test your code by running through your problem with a few test and edge cases. Again, talk through your logic out loud when you walk through your test cases.</w:t>
      </w:r>
    </w:p>
    <w:p w14:paraId="68A2ECF6" w14:textId="77777777" w:rsidR="003B6082" w:rsidRPr="00A22C8A" w:rsidRDefault="003B6082" w:rsidP="003B6082">
      <w:pPr>
        <w:shd w:val="clear" w:color="auto" w:fill="EDF5FF"/>
        <w:spacing w:before="100" w:beforeAutospacing="1" w:after="100" w:afterAutospacing="1" w:line="240" w:lineRule="auto"/>
        <w:ind w:left="1020" w:right="300"/>
        <w:rPr>
          <w:rFonts w:ascii="inherit" w:eastAsia="Times New Roman" w:hAnsi="inherit" w:cs="Times New Roman"/>
          <w:color w:val="333333"/>
          <w:sz w:val="21"/>
          <w:szCs w:val="21"/>
        </w:rPr>
      </w:pPr>
      <w:r>
        <w:rPr>
          <w:rFonts w:ascii="inherit" w:eastAsia="Times New Roman" w:hAnsi="inherit" w:cs="Times New Roman"/>
          <w:color w:val="333333"/>
          <w:sz w:val="21"/>
          <w:szCs w:val="21"/>
        </w:rPr>
        <w:t>Ability to consider test cases</w:t>
      </w:r>
    </w:p>
    <w:p w14:paraId="4D698916" w14:textId="77777777" w:rsidR="003B6082" w:rsidRDefault="003B6082" w:rsidP="003B6082">
      <w:pPr>
        <w:numPr>
          <w:ilvl w:val="0"/>
          <w:numId w:val="1"/>
        </w:numPr>
        <w:shd w:val="clear" w:color="auto" w:fill="EDF5FF"/>
        <w:spacing w:before="100" w:beforeAutospacing="1" w:after="100" w:afterAutospacing="1" w:line="240" w:lineRule="auto"/>
        <w:ind w:left="1020" w:right="300"/>
        <w:rPr>
          <w:rFonts w:ascii="inherit" w:eastAsia="Times New Roman" w:hAnsi="inherit" w:cs="Times New Roman"/>
          <w:color w:val="333333"/>
          <w:sz w:val="21"/>
          <w:szCs w:val="21"/>
        </w:rPr>
      </w:pPr>
      <w:r w:rsidRPr="00A22C8A">
        <w:rPr>
          <w:rFonts w:ascii="inherit" w:eastAsia="Times New Roman" w:hAnsi="inherit" w:cs="Times New Roman"/>
          <w:color w:val="333333"/>
          <w:sz w:val="21"/>
          <w:szCs w:val="21"/>
        </w:rPr>
        <w:t xml:space="preserve">Think of ways your solution could be better, and try to improve it. When you’ve finished, your interviewer will ask you to </w:t>
      </w:r>
      <w:proofErr w:type="spellStart"/>
      <w:r w:rsidRPr="00A22C8A">
        <w:rPr>
          <w:rFonts w:ascii="inherit" w:eastAsia="Times New Roman" w:hAnsi="inherit" w:cs="Times New Roman"/>
          <w:color w:val="333333"/>
          <w:sz w:val="21"/>
          <w:szCs w:val="21"/>
        </w:rPr>
        <w:t>analyze</w:t>
      </w:r>
      <w:proofErr w:type="spellEnd"/>
      <w:r w:rsidRPr="00A22C8A">
        <w:rPr>
          <w:rFonts w:ascii="inherit" w:eastAsia="Times New Roman" w:hAnsi="inherit" w:cs="Times New Roman"/>
          <w:color w:val="333333"/>
          <w:sz w:val="21"/>
          <w:szCs w:val="21"/>
        </w:rPr>
        <w:t xml:space="preserve"> the complexity of the code in Big O notation. Walk through your code line by line and assign a complexity to each line.</w:t>
      </w:r>
    </w:p>
    <w:p w14:paraId="64BCE429" w14:textId="77777777" w:rsidR="003B6082" w:rsidRPr="00A22C8A" w:rsidRDefault="003B6082" w:rsidP="003B6082">
      <w:pPr>
        <w:shd w:val="clear" w:color="auto" w:fill="EDF5FF"/>
        <w:spacing w:before="100" w:beforeAutospacing="1" w:after="100" w:afterAutospacing="1" w:line="240" w:lineRule="auto"/>
        <w:ind w:left="1020" w:right="300"/>
        <w:rPr>
          <w:rFonts w:ascii="inherit" w:eastAsia="Times New Roman" w:hAnsi="inherit" w:cs="Times New Roman"/>
          <w:color w:val="333333"/>
          <w:sz w:val="21"/>
          <w:szCs w:val="21"/>
        </w:rPr>
      </w:pPr>
      <w:r>
        <w:rPr>
          <w:rFonts w:ascii="inherit" w:eastAsia="Times New Roman" w:hAnsi="inherit" w:cs="Times New Roman"/>
          <w:color w:val="333333"/>
          <w:sz w:val="21"/>
          <w:szCs w:val="21"/>
        </w:rPr>
        <w:t>Complexity Calculation</w:t>
      </w:r>
    </w:p>
    <w:p w14:paraId="6DBEF02B" w14:textId="77777777" w:rsidR="00BB7C78" w:rsidRDefault="00BB7C78" w:rsidP="00B74B84">
      <w:pPr>
        <w:shd w:val="clear" w:color="auto" w:fill="FFFFFF"/>
        <w:spacing w:after="0" w:line="405" w:lineRule="atLeast"/>
        <w:rPr>
          <w:rFonts w:ascii="Helvetica" w:eastAsia="Times New Roman" w:hAnsi="Helvetica" w:cs="Helvetica"/>
          <w:color w:val="232323"/>
          <w:spacing w:val="5"/>
          <w:sz w:val="21"/>
          <w:szCs w:val="21"/>
        </w:rPr>
      </w:pPr>
    </w:p>
    <w:p w14:paraId="16FC454A" w14:textId="77777777" w:rsidR="00152E45" w:rsidRPr="00B607EF" w:rsidRDefault="00152E45" w:rsidP="00152E45">
      <w:pPr>
        <w:shd w:val="clear" w:color="auto" w:fill="FFFFFF"/>
        <w:spacing w:after="180" w:line="510" w:lineRule="atLeast"/>
        <w:outlineLvl w:val="3"/>
        <w:rPr>
          <w:rFonts w:ascii="Helvetica" w:eastAsia="Times New Roman" w:hAnsi="Helvetica" w:cs="Helvetica"/>
          <w:color w:val="232323"/>
          <w:spacing w:val="27"/>
          <w:sz w:val="36"/>
          <w:szCs w:val="36"/>
        </w:rPr>
      </w:pPr>
      <w:r w:rsidRPr="00B607EF">
        <w:rPr>
          <w:rFonts w:ascii="Helvetica" w:eastAsia="Times New Roman" w:hAnsi="Helvetica" w:cs="Helvetica"/>
          <w:color w:val="232323"/>
          <w:spacing w:val="27"/>
          <w:sz w:val="36"/>
          <w:szCs w:val="36"/>
        </w:rPr>
        <w:t>Answering Your Questions (5 minutes)</w:t>
      </w:r>
    </w:p>
    <w:p w14:paraId="66FADBF5" w14:textId="77777777" w:rsidR="00152E45" w:rsidRPr="00B607EF" w:rsidRDefault="00152E45" w:rsidP="00152E45">
      <w:pPr>
        <w:shd w:val="clear" w:color="auto" w:fill="FFFFFF"/>
        <w:spacing w:after="0" w:line="405" w:lineRule="atLeast"/>
        <w:rPr>
          <w:rFonts w:ascii="Helvetica" w:eastAsia="Times New Roman" w:hAnsi="Helvetica" w:cs="Helvetica"/>
          <w:color w:val="232323"/>
          <w:spacing w:val="5"/>
          <w:sz w:val="21"/>
          <w:szCs w:val="21"/>
        </w:rPr>
      </w:pPr>
      <w:r w:rsidRPr="00B607EF">
        <w:rPr>
          <w:rFonts w:ascii="Helvetica" w:eastAsia="Times New Roman" w:hAnsi="Helvetica" w:cs="Helvetica"/>
          <w:color w:val="232323"/>
          <w:spacing w:val="5"/>
          <w:sz w:val="21"/>
          <w:szCs w:val="21"/>
        </w:rPr>
        <w:t>Take this brief opportunity to learn more about working at Facebook from an engineer's point of view. Think about what you find interesting and challenging about the work you'd be doing here or what challenges you're most interested in solving.</w:t>
      </w:r>
    </w:p>
    <w:p w14:paraId="63CBA816" w14:textId="77777777" w:rsidR="00152E45" w:rsidRPr="00B607EF" w:rsidRDefault="00152E45" w:rsidP="00B74B84">
      <w:pPr>
        <w:shd w:val="clear" w:color="auto" w:fill="FFFFFF"/>
        <w:spacing w:after="0" w:line="405" w:lineRule="atLeast"/>
        <w:rPr>
          <w:rFonts w:ascii="Helvetica" w:eastAsia="Times New Roman" w:hAnsi="Helvetica" w:cs="Helvetica"/>
          <w:color w:val="232323"/>
          <w:spacing w:val="5"/>
          <w:sz w:val="21"/>
          <w:szCs w:val="21"/>
        </w:rPr>
      </w:pPr>
    </w:p>
    <w:p w14:paraId="6E07E970" w14:textId="77777777" w:rsidR="007C7B13" w:rsidRDefault="007C7B13"/>
    <w:p w14:paraId="43FAF5A1" w14:textId="77777777" w:rsidR="007C2BA3" w:rsidRDefault="007C2BA3"/>
    <w:p w14:paraId="15032C63" w14:textId="77777777" w:rsidR="00034C8E" w:rsidRDefault="00034C8E">
      <w:r>
        <w:br w:type="page"/>
      </w:r>
    </w:p>
    <w:p w14:paraId="65B800E3" w14:textId="34900B02" w:rsidR="007C2BA3" w:rsidRDefault="007C2BA3">
      <w:r>
        <w:lastRenderedPageBreak/>
        <w:t>Technical Interview</w:t>
      </w:r>
    </w:p>
    <w:p w14:paraId="67D4EA88" w14:textId="77777777" w:rsidR="00034C8E" w:rsidRDefault="00034C8E">
      <w:r>
        <w:t xml:space="preserve">• </w:t>
      </w:r>
      <w:r w:rsidR="001A0506">
        <w:t xml:space="preserve">Communication. </w:t>
      </w:r>
    </w:p>
    <w:p w14:paraId="72482A6A" w14:textId="12E149B2" w:rsidR="00034C8E" w:rsidRDefault="001A0506">
      <w:r>
        <w:t>Are you asking for requirements and clarity when necessary, or are you just diving into the code? Your initial tech screen should be a conversation, so don’t forget to ask questions.</w:t>
      </w:r>
    </w:p>
    <w:p w14:paraId="11D53A38" w14:textId="77777777" w:rsidR="00034C8E" w:rsidRDefault="001A0506">
      <w:r>
        <w:t xml:space="preserve"> • Problem solving. </w:t>
      </w:r>
    </w:p>
    <w:p w14:paraId="48A9AA5D" w14:textId="77777777" w:rsidR="00034C8E" w:rsidRDefault="001A0506">
      <w:r>
        <w:t>We’re evaluating how you comprehend and explain complex ideas. Are you providing the reasoning behind a particular solution? Developing and comparing multiple solutions? Using appropriate data structures? Speaking about space and time complexity? Optimizing your solution?</w:t>
      </w:r>
    </w:p>
    <w:p w14:paraId="110FC616" w14:textId="77777777" w:rsidR="00034C8E" w:rsidRDefault="001A0506">
      <w:r>
        <w:t xml:space="preserve"> • Coding. </w:t>
      </w:r>
    </w:p>
    <w:p w14:paraId="181BDAF2" w14:textId="77777777" w:rsidR="00034C8E" w:rsidRDefault="001A0506">
      <w:r>
        <w:t xml:space="preserve">Can you convert solutions to executable code? Is the code organized and does it capture the right logical structure? </w:t>
      </w:r>
    </w:p>
    <w:p w14:paraId="646292DE" w14:textId="77777777" w:rsidR="00034C8E" w:rsidRDefault="001A0506">
      <w:r>
        <w:t xml:space="preserve">• Verification. </w:t>
      </w:r>
    </w:p>
    <w:p w14:paraId="0AD9DD72" w14:textId="7FAB2976" w:rsidR="007C2BA3" w:rsidRDefault="001A0506">
      <w:r>
        <w:t>Are you considering a reasonable number of test cases or coming up with a good argument for why your code is correct? If your solution has bugs, are you able to walk through your own logic to find them and explain what the code is doing?</w:t>
      </w:r>
    </w:p>
    <w:p w14:paraId="0A269AB2" w14:textId="77777777" w:rsidR="007C0114" w:rsidRDefault="007C0114"/>
    <w:p w14:paraId="7CA8A32F" w14:textId="77777777" w:rsidR="007C0114" w:rsidRDefault="007C0114">
      <w:r>
        <w:t>Be honest with yourself—only you know how much prep time you’ll need. Make the most of your prep time by following these steps to plan your approach before you start practicing.</w:t>
      </w:r>
    </w:p>
    <w:p w14:paraId="76A47AAC" w14:textId="77777777" w:rsidR="007C0114" w:rsidRDefault="007C0114">
      <w:r>
        <w:t xml:space="preserve"> • Schedule time to study and practice. </w:t>
      </w:r>
    </w:p>
    <w:p w14:paraId="6698885E" w14:textId="24734ED8" w:rsidR="007C0114" w:rsidRDefault="007C0114">
      <w:r>
        <w:t xml:space="preserve">Block out time every day to write code. Target medium and hard problems. </w:t>
      </w:r>
    </w:p>
    <w:p w14:paraId="16DFD822" w14:textId="77777777" w:rsidR="007C0114" w:rsidRDefault="007C0114">
      <w:r>
        <w:t xml:space="preserve">• Prioritize breadth over depth. </w:t>
      </w:r>
    </w:p>
    <w:p w14:paraId="1A3521D2" w14:textId="4D6E2DCC" w:rsidR="007C0114" w:rsidRDefault="007C0114">
      <w:r>
        <w:t xml:space="preserve">It’s much better to practice solving fewer example problems of many problem types than to become very familiar with one type at the expense of the others. </w:t>
      </w:r>
    </w:p>
    <w:p w14:paraId="55F93C8C" w14:textId="77777777" w:rsidR="007C0114" w:rsidRDefault="007C0114">
      <w:r>
        <w:t xml:space="preserve">• Set aside time to review what you’ve practiced. </w:t>
      </w:r>
    </w:p>
    <w:p w14:paraId="75976E44" w14:textId="1F032042" w:rsidR="007C0114" w:rsidRDefault="007C0114">
      <w:r>
        <w:t>As you solve problems, make cheat sheets or flash cards to review later. Revision and repetition will strengthen your understanding of core concepts.</w:t>
      </w:r>
    </w:p>
    <w:p w14:paraId="42B1DB84" w14:textId="77777777" w:rsidR="007C0114" w:rsidRDefault="007C0114">
      <w:r>
        <w:t xml:space="preserve"> • Remember your goal. </w:t>
      </w:r>
    </w:p>
    <w:p w14:paraId="2D57DF8F" w14:textId="5594A604" w:rsidR="007C0114" w:rsidRDefault="007C0114">
      <w:r>
        <w:t>Aim for confidently solving two questions—while thinking aloud—in about 35 minutes</w:t>
      </w:r>
    </w:p>
    <w:p w14:paraId="12918EA2" w14:textId="77777777" w:rsidR="00CE7EFD" w:rsidRDefault="00CE7EFD"/>
    <w:p w14:paraId="7D6262E0" w14:textId="77777777" w:rsidR="00CE7EFD" w:rsidRDefault="00CE7EFD">
      <w:r>
        <w:t xml:space="preserve">2. Use key practice strategies to practice effectively </w:t>
      </w:r>
    </w:p>
    <w:p w14:paraId="179F9958" w14:textId="77777777" w:rsidR="00CE7EFD" w:rsidRDefault="00CE7EFD">
      <w:r>
        <w:t xml:space="preserve">Reading through sample questions, recognizing concepts, and having a vague understanding of these concepts won’t be enough to help you shine. You need to practice! Make sure you’re setting your practice sessions up for success by following these tips from engineers who’ve been through the process. </w:t>
      </w:r>
    </w:p>
    <w:p w14:paraId="51C0A77E" w14:textId="77777777" w:rsidR="00CE7EFD" w:rsidRDefault="00CE7EFD">
      <w:r>
        <w:t xml:space="preserve">• Practice coding the way you’ll code during your tech screen. </w:t>
      </w:r>
    </w:p>
    <w:p w14:paraId="2FD048A6" w14:textId="77777777" w:rsidR="00CE7EFD" w:rsidRDefault="00CE7EFD">
      <w:r>
        <w:lastRenderedPageBreak/>
        <w:t xml:space="preserve">Use </w:t>
      </w:r>
      <w:proofErr w:type="spellStart"/>
      <w:r>
        <w:t>CoderPad</w:t>
      </w:r>
      <w:proofErr w:type="spellEnd"/>
      <w:r>
        <w:t xml:space="preserve">. io if your interview is via phone or video call, or use a whiteboard or pen and paper if your interview will be in person. Check with your recruiter if you’re not sure which format you’ll use. </w:t>
      </w:r>
    </w:p>
    <w:p w14:paraId="16C631A1" w14:textId="77777777" w:rsidR="00CE7EFD" w:rsidRDefault="00CE7EFD">
      <w:r>
        <w:t xml:space="preserve">• Set a time constraint when you practice problems. </w:t>
      </w:r>
    </w:p>
    <w:p w14:paraId="31BC54C2" w14:textId="77777777" w:rsidR="00CE7EFD" w:rsidRDefault="00CE7EFD">
      <w:r>
        <w:t xml:space="preserve">In your tech screen, you’ll be asked to solve one or two problems in under 35 minutes. Practice coding solutions to medium and hard problems in less than 15 minutes each to help you be ready for the constraints during the interview. </w:t>
      </w:r>
    </w:p>
    <w:p w14:paraId="7215E96F" w14:textId="77777777" w:rsidR="00CE7EFD" w:rsidRDefault="00CE7EFD">
      <w:r>
        <w:t xml:space="preserve">• Code in your strongest language. </w:t>
      </w:r>
    </w:p>
    <w:p w14:paraId="7329AC34" w14:textId="77777777" w:rsidR="00CE7EFD" w:rsidRDefault="00CE7EFD">
      <w:r>
        <w:t xml:space="preserve">Provide the most efficient solution, and find and fix the bugs yourself. </w:t>
      </w:r>
    </w:p>
    <w:p w14:paraId="7E1A815F" w14:textId="77777777" w:rsidR="009F0076" w:rsidRDefault="00CE7EFD">
      <w:r>
        <w:t xml:space="preserve">• Practice talking through the problem space and possible solutions before you dive in, and talk through your decisions out loud as you code. </w:t>
      </w:r>
    </w:p>
    <w:p w14:paraId="7201C9D4" w14:textId="596B2295" w:rsidR="00CE7EFD" w:rsidRDefault="00CE7EFD">
      <w:r>
        <w:t>Interviewers will be evaluating your thought process as well as your coding abilities. Explaining your decisions as you code is crucial to helping them understand your choices. The more you practice this, the more natural it will feel during the interview.</w:t>
      </w:r>
    </w:p>
    <w:p w14:paraId="7FC735CF" w14:textId="77777777" w:rsidR="002F1B4A" w:rsidRDefault="002F1B4A">
      <w:r>
        <w:t xml:space="preserve">3. Understand the types of problems you may encounter Practice a variety of different problems—and understand why we ask them—so you’re prepared to solve them during your interview. </w:t>
      </w:r>
    </w:p>
    <w:p w14:paraId="7204ED72" w14:textId="77777777" w:rsidR="007E7BF1" w:rsidRDefault="002F1B4A">
      <w:r>
        <w:t xml:space="preserve">• Don’t be surprised if the questions sound contrived. Problems may be different than what you’re probably tackling in a day-to-day job. We won’t ask a “puzzle” question, but questions may be different than real-world questions because they need to be described and solved in 10-20 minutes. </w:t>
      </w:r>
    </w:p>
    <w:p w14:paraId="686610CD" w14:textId="77777777" w:rsidR="007E7BF1" w:rsidRDefault="002F1B4A">
      <w:r>
        <w:t xml:space="preserve">• Problems may assess the depth of your knowledge and your versatility. For example, your interviewer might ask you to solve a problem any way you want. Then, they could add constraints on the running or space characteristics and ask you to solve it again. </w:t>
      </w:r>
    </w:p>
    <w:p w14:paraId="3617EB61" w14:textId="77777777" w:rsidR="007E7BF1" w:rsidRDefault="002F1B4A">
      <w:r>
        <w:t xml:space="preserve">• Problems may focus on edge cases. You might be asked to parse some data format or mini language. Your answers demonstrate your ability to handle multiple states in your head. </w:t>
      </w:r>
    </w:p>
    <w:p w14:paraId="4B5B75CC" w14:textId="2E9F7352" w:rsidR="002F1B4A" w:rsidRDefault="002F1B4A">
      <w:r>
        <w:t>• Problems may test how well you know how things work under the hood. For example, you might be asked to implement well-known library functions</w:t>
      </w:r>
    </w:p>
    <w:p w14:paraId="47F6F2BD" w14:textId="77777777" w:rsidR="000332E8" w:rsidRDefault="000332E8"/>
    <w:p w14:paraId="771C47CC" w14:textId="20B09388" w:rsidR="000332E8" w:rsidRPr="00901136" w:rsidRDefault="000332E8">
      <w:pPr>
        <w:rPr>
          <w:b/>
          <w:bCs/>
          <w:u w:val="single"/>
        </w:rPr>
      </w:pPr>
      <w:r w:rsidRPr="00901136">
        <w:rPr>
          <w:b/>
          <w:bCs/>
          <w:u w:val="single"/>
        </w:rPr>
        <w:t>Walk me through your resume</w:t>
      </w:r>
    </w:p>
    <w:p w14:paraId="2FDDD5EB" w14:textId="074A2C0C" w:rsidR="00CD0A90" w:rsidRDefault="00CD0A90">
      <w:r>
        <w:t>General: make to change, intrapreneurship</w:t>
      </w:r>
    </w:p>
    <w:p w14:paraId="228D2710" w14:textId="385927B2" w:rsidR="00C86B45" w:rsidRDefault="004D2E92">
      <w:r>
        <w:t>I</w:t>
      </w:r>
      <w:r w:rsidR="00384CC0">
        <w:t xml:space="preserve"> graduated with a dual degree in Computer Engineering and Marketing.</w:t>
      </w:r>
      <w:r w:rsidR="00C86B45">
        <w:t xml:space="preserve"> There are </w:t>
      </w:r>
      <w:r w:rsidR="00817D7C">
        <w:t>three driving</w:t>
      </w:r>
      <w:r w:rsidR="00C86B45">
        <w:t xml:space="preserve"> </w:t>
      </w:r>
      <w:r w:rsidR="00817D7C">
        <w:t>forces</w:t>
      </w:r>
      <w:r w:rsidR="00C86B45">
        <w:t xml:space="preserve"> </w:t>
      </w:r>
      <w:r w:rsidR="00817D7C">
        <w:t>when</w:t>
      </w:r>
      <w:r w:rsidR="00C86B45">
        <w:t xml:space="preserve"> </w:t>
      </w:r>
      <w:r w:rsidR="002568A6">
        <w:t>deciding my career direction</w:t>
      </w:r>
      <w:r w:rsidR="00C86B45">
        <w:t>:</w:t>
      </w:r>
    </w:p>
    <w:p w14:paraId="180F8854" w14:textId="4301C70C" w:rsidR="000332E8" w:rsidRDefault="00C86B45" w:rsidP="00C86B45">
      <w:pPr>
        <w:pStyle w:val="ListParagraph"/>
        <w:numPr>
          <w:ilvl w:val="0"/>
          <w:numId w:val="4"/>
        </w:numPr>
      </w:pPr>
      <w:r>
        <w:t xml:space="preserve">First : </w:t>
      </w:r>
      <w:r w:rsidR="002B4B5A">
        <w:t>I grew up in a</w:t>
      </w:r>
      <w:r w:rsidR="00366C30">
        <w:t xml:space="preserve"> </w:t>
      </w:r>
      <w:r w:rsidR="00A83140">
        <w:t>single</w:t>
      </w:r>
      <w:r w:rsidR="005A5490">
        <w:t xml:space="preserve"> family </w:t>
      </w:r>
      <w:r w:rsidR="00FE7C00">
        <w:t xml:space="preserve">with </w:t>
      </w:r>
      <w:r w:rsidR="00F71CDA">
        <w:t>social security assistance</w:t>
      </w:r>
      <w:r w:rsidR="00D5761D">
        <w:t xml:space="preserve">. I fought against adversity with a </w:t>
      </w:r>
      <w:r w:rsidR="003D45C1">
        <w:t>lot of positivity</w:t>
      </w:r>
      <w:r w:rsidR="00D5761D">
        <w:t xml:space="preserve"> and helps from people</w:t>
      </w:r>
      <w:r w:rsidR="00BE05FF">
        <w:t xml:space="preserve"> surround us</w:t>
      </w:r>
      <w:r w:rsidR="000723FA">
        <w:t xml:space="preserve">. And this becomes my career aspiration </w:t>
      </w:r>
      <w:r w:rsidR="005D7C1F">
        <w:t>to offer helps to youth in need</w:t>
      </w:r>
      <w:r w:rsidR="00C44152">
        <w:t xml:space="preserve"> give back to the society – a life purpose to great a social impact</w:t>
      </w:r>
      <w:r w:rsidR="00CD0868">
        <w:t xml:space="preserve"> to </w:t>
      </w:r>
      <w:r w:rsidR="00CD0868" w:rsidRPr="00CD0868">
        <w:rPr>
          <w:b/>
          <w:bCs/>
          <w:u w:val="single"/>
        </w:rPr>
        <w:t>the under privileged communities</w:t>
      </w:r>
      <w:r w:rsidR="001F5962">
        <w:rPr>
          <w:b/>
          <w:bCs/>
          <w:u w:val="single"/>
        </w:rPr>
        <w:t>;</w:t>
      </w:r>
    </w:p>
    <w:p w14:paraId="0B9342F0" w14:textId="71FD6631" w:rsidR="00AF3346" w:rsidRDefault="00F8356D" w:rsidP="00C86B45">
      <w:pPr>
        <w:pStyle w:val="ListParagraph"/>
        <w:numPr>
          <w:ilvl w:val="0"/>
          <w:numId w:val="4"/>
        </w:numPr>
      </w:pPr>
      <w:r>
        <w:t xml:space="preserve">Second: </w:t>
      </w:r>
      <w:r w:rsidR="00492406">
        <w:t>Growth mindset</w:t>
      </w:r>
      <w:r w:rsidR="00FA42F5">
        <w:t xml:space="preserve">. Don’t stop growing and learning. There is </w:t>
      </w:r>
      <w:r w:rsidR="001F5962">
        <w:t xml:space="preserve">always a way to do it better. </w:t>
      </w:r>
      <w:r w:rsidR="003901E9">
        <w:t xml:space="preserve">Dare to </w:t>
      </w:r>
      <w:r w:rsidR="001F5962">
        <w:t>Dream big and you can do it as well;</w:t>
      </w:r>
    </w:p>
    <w:p w14:paraId="2CCBDCE8" w14:textId="3BE98924" w:rsidR="00F8356D" w:rsidRDefault="00AF3346" w:rsidP="00C86B45">
      <w:pPr>
        <w:pStyle w:val="ListParagraph"/>
        <w:numPr>
          <w:ilvl w:val="0"/>
          <w:numId w:val="4"/>
        </w:numPr>
      </w:pPr>
      <w:r>
        <w:t xml:space="preserve">Third: </w:t>
      </w:r>
      <w:r w:rsidR="007732CA">
        <w:t>A place that can leverage most of</w:t>
      </w:r>
      <w:r>
        <w:t xml:space="preserve"> the knowledge and experience I learnt.</w:t>
      </w:r>
      <w:r w:rsidR="007732CA">
        <w:t xml:space="preserve"> </w:t>
      </w:r>
      <w:r w:rsidR="00F8356D">
        <w:t xml:space="preserve">I graduated with a dual degree in Computer Engineering and Marketing. I would like to leverage my knowledge of both disciplines </w:t>
      </w:r>
      <w:r w:rsidR="00356A70">
        <w:t>instead of specializing in one field.</w:t>
      </w:r>
    </w:p>
    <w:p w14:paraId="13CDC7DA" w14:textId="77777777" w:rsidR="005504CF" w:rsidRDefault="005504CF"/>
    <w:p w14:paraId="5F3FBF2F" w14:textId="0872ECBB" w:rsidR="009752B6" w:rsidRPr="00901136" w:rsidRDefault="009752B6">
      <w:pPr>
        <w:rPr>
          <w:b/>
          <w:bCs/>
          <w:u w:val="single"/>
        </w:rPr>
      </w:pPr>
      <w:r w:rsidRPr="00901136">
        <w:rPr>
          <w:b/>
          <w:bCs/>
          <w:u w:val="single"/>
        </w:rPr>
        <w:t>Why Start with a small firm?</w:t>
      </w:r>
    </w:p>
    <w:p w14:paraId="3172059E" w14:textId="5B12F89B" w:rsidR="00E4515A" w:rsidRDefault="005504CF">
      <w:r>
        <w:t xml:space="preserve">I </w:t>
      </w:r>
      <w:r w:rsidR="005C641D">
        <w:t>chose</w:t>
      </w:r>
      <w:r>
        <w:t xml:space="preserve"> to start my career in a small </w:t>
      </w:r>
      <w:r w:rsidR="00ED7EC2">
        <w:t>health care solution</w:t>
      </w:r>
      <w:r w:rsidR="00852341">
        <w:t xml:space="preserve"> </w:t>
      </w:r>
      <w:r>
        <w:t xml:space="preserve">company </w:t>
      </w:r>
      <w:r w:rsidR="00750407">
        <w:t>which is</w:t>
      </w:r>
      <w:r w:rsidR="00852341">
        <w:t xml:space="preserve"> in need of talents in both </w:t>
      </w:r>
      <w:r w:rsidR="00B37AF9">
        <w:t>business planning</w:t>
      </w:r>
      <w:r w:rsidR="003E17AF">
        <w:t xml:space="preserve"> and engineering</w:t>
      </w:r>
      <w:r w:rsidR="00B37AF9">
        <w:t>.</w:t>
      </w:r>
      <w:r w:rsidR="00852341">
        <w:t xml:space="preserve"> </w:t>
      </w:r>
      <w:r w:rsidR="00D716E6">
        <w:t xml:space="preserve">It worked well and </w:t>
      </w:r>
      <w:r w:rsidR="00E4515A">
        <w:t>a</w:t>
      </w:r>
      <w:r w:rsidR="00A77207">
        <w:t xml:space="preserve">t that time, there is a </w:t>
      </w:r>
      <w:r w:rsidR="000620F2">
        <w:t>growing concern</w:t>
      </w:r>
      <w:r w:rsidR="00E876D8">
        <w:t xml:space="preserve"> on the protection of data and the government has impose policy on social </w:t>
      </w:r>
      <w:r w:rsidR="002505C9">
        <w:t xml:space="preserve">enterprises to convert all paper form into digital records </w:t>
      </w:r>
      <w:r w:rsidR="007601ED">
        <w:t>with audit trails.</w:t>
      </w:r>
      <w:r w:rsidR="00C26919">
        <w:t xml:space="preserve"> But many of these social enterprises </w:t>
      </w:r>
      <w:r w:rsidR="007D3EA6">
        <w:t xml:space="preserve">are usually without </w:t>
      </w:r>
      <w:r w:rsidR="005E4996">
        <w:t>any IT depart</w:t>
      </w:r>
      <w:r w:rsidR="00DC3269">
        <w:t>ment and therefore lack of knowledge to fulfil the new government requirement.</w:t>
      </w:r>
      <w:r w:rsidR="00A64DCA">
        <w:t xml:space="preserve"> I helped the company to remodel their products into a subscription-based product which can be employed by client easily in a flexible manner.</w:t>
      </w:r>
      <w:r w:rsidR="003C6B5F">
        <w:t xml:space="preserve"> The product </w:t>
      </w:r>
      <w:r w:rsidR="009E4B04">
        <w:t>solved the problems for over 20 clients in less than a year.</w:t>
      </w:r>
      <w:r w:rsidR="00C30730">
        <w:t xml:space="preserve"> </w:t>
      </w:r>
    </w:p>
    <w:p w14:paraId="5A65801A" w14:textId="54B6A620" w:rsidR="007F541D" w:rsidRDefault="00CF2589">
      <w:r>
        <w:t xml:space="preserve">- </w:t>
      </w:r>
      <w:r w:rsidR="00B62D40">
        <w:t>Why small business -&gt; then why large</w:t>
      </w:r>
      <w:r w:rsidR="004227E9">
        <w:t xml:space="preserve"> business, is it explained well or still contradicting?</w:t>
      </w:r>
    </w:p>
    <w:p w14:paraId="3C3048A4" w14:textId="0691089E" w:rsidR="00C30730" w:rsidRDefault="009752B6">
      <w:r w:rsidRPr="00901136">
        <w:rPr>
          <w:b/>
          <w:bCs/>
          <w:u w:val="single"/>
        </w:rPr>
        <w:t>Why NGO?</w:t>
      </w:r>
      <w:r w:rsidR="00085F62" w:rsidRPr="00901136">
        <w:rPr>
          <w:b/>
          <w:bCs/>
          <w:u w:val="single"/>
        </w:rPr>
        <w:t xml:space="preserve"> Why you stay there for 5 years?</w:t>
      </w:r>
      <w:r w:rsidRPr="00901136">
        <w:rPr>
          <w:b/>
          <w:bCs/>
          <w:u w:val="single"/>
        </w:rPr>
        <w:t xml:space="preserve"> </w:t>
      </w:r>
      <w:r>
        <w:t xml:space="preserve">Growth, bigger </w:t>
      </w:r>
      <w:r w:rsidR="00844807">
        <w:t>impact, better exposure to new things</w:t>
      </w:r>
      <w:r w:rsidR="00B5308F">
        <w:t xml:space="preserve"> </w:t>
      </w:r>
    </w:p>
    <w:p w14:paraId="45EBE37E" w14:textId="730CE397" w:rsidR="00E4515A" w:rsidRDefault="00E4515A">
      <w:r>
        <w:t xml:space="preserve">After </w:t>
      </w:r>
    </w:p>
    <w:p w14:paraId="444EDC34" w14:textId="7319D8D6" w:rsidR="00E842A2" w:rsidRDefault="00E842A2">
      <w:r>
        <w:t>Entrepreneurship Services</w:t>
      </w:r>
    </w:p>
    <w:p w14:paraId="6BA5927D" w14:textId="04657BE6" w:rsidR="00937E68" w:rsidRDefault="00E165AD">
      <w:r>
        <w:t xml:space="preserve">There is a </w:t>
      </w:r>
      <w:proofErr w:type="spellStart"/>
      <w:r>
        <w:t>blooming</w:t>
      </w:r>
      <w:proofErr w:type="spellEnd"/>
      <w:r>
        <w:t xml:space="preserve"> </w:t>
      </w:r>
      <w:r w:rsidR="0030689B">
        <w:t>econom</w:t>
      </w:r>
      <w:r w:rsidR="00C16B8E">
        <w:t>y</w:t>
      </w:r>
      <w:r w:rsidR="00844807">
        <w:t xml:space="preserve"> for </w:t>
      </w:r>
      <w:proofErr w:type="spellStart"/>
      <w:r w:rsidR="00844807">
        <w:t>startup</w:t>
      </w:r>
      <w:proofErr w:type="spellEnd"/>
      <w:r w:rsidR="00C16B8E">
        <w:t xml:space="preserve"> in Hong Kong</w:t>
      </w:r>
      <w:r w:rsidR="00844807">
        <w:t>. Many of those incorporate Technologies into business which I found that</w:t>
      </w:r>
      <w:r w:rsidR="008272F3">
        <w:t xml:space="preserve"> an opportunity in th</w:t>
      </w:r>
      <w:r w:rsidR="000408EC">
        <w:t>is field will a fit for myself.</w:t>
      </w:r>
    </w:p>
    <w:p w14:paraId="58E9A45E" w14:textId="4087D1A1" w:rsidR="00937E68" w:rsidRDefault="000E33DE">
      <w:r>
        <w:t xml:space="preserve">For NGO, most of our position </w:t>
      </w:r>
      <w:r w:rsidR="00DA19CB">
        <w:t xml:space="preserve">under contract terms subjected the programme </w:t>
      </w:r>
      <w:r w:rsidR="00E2096A">
        <w:t xml:space="preserve">duration. To survive, </w:t>
      </w:r>
      <w:r w:rsidR="00937E68">
        <w:t xml:space="preserve">we need to sustain our fundings </w:t>
      </w:r>
      <w:r w:rsidR="00573E78">
        <w:t xml:space="preserve">by </w:t>
      </w:r>
      <w:r w:rsidR="00573E78" w:rsidRPr="00C426EB">
        <w:rPr>
          <w:highlight w:val="yellow"/>
        </w:rPr>
        <w:t>pitching</w:t>
      </w:r>
      <w:r w:rsidR="00573E78">
        <w:t xml:space="preserve"> to </w:t>
      </w:r>
      <w:r w:rsidR="007D418E">
        <w:t xml:space="preserve">funders for new projects </w:t>
      </w:r>
      <w:r w:rsidR="00937E68">
        <w:t xml:space="preserve">and monitor our </w:t>
      </w:r>
      <w:r w:rsidR="007D418E">
        <w:t>operating</w:t>
      </w:r>
      <w:r w:rsidR="00937E68">
        <w:t xml:space="preserve"> expense</w:t>
      </w:r>
      <w:r w:rsidR="007D418E">
        <w:t>s</w:t>
      </w:r>
      <w:r w:rsidR="00CF2589">
        <w:t xml:space="preserve"> </w:t>
      </w:r>
    </w:p>
    <w:p w14:paraId="3029FEF7" w14:textId="62D08517" w:rsidR="003877F3" w:rsidRDefault="003877F3">
      <w:r>
        <w:t>Shortcomings:</w:t>
      </w:r>
    </w:p>
    <w:p w14:paraId="21EBADE7" w14:textId="30318B09" w:rsidR="003877F3" w:rsidRDefault="003877F3">
      <w:r>
        <w:t>Really love the organization</w:t>
      </w:r>
    </w:p>
    <w:p w14:paraId="280EE7D7" w14:textId="48BA8305" w:rsidR="003877F3" w:rsidRDefault="003877F3" w:rsidP="003877F3">
      <w:pPr>
        <w:pStyle w:val="ListParagraph"/>
        <w:numPr>
          <w:ilvl w:val="0"/>
          <w:numId w:val="5"/>
        </w:numPr>
      </w:pPr>
      <w:r>
        <w:t xml:space="preserve">Want to </w:t>
      </w:r>
      <w:r w:rsidR="000067B2">
        <w:t>contribute better</w:t>
      </w:r>
    </w:p>
    <w:p w14:paraId="7EB2262A" w14:textId="6416353C" w:rsidR="000067B2" w:rsidRDefault="000067B2" w:rsidP="003877F3">
      <w:pPr>
        <w:pStyle w:val="ListParagraph"/>
        <w:numPr>
          <w:ilvl w:val="0"/>
          <w:numId w:val="5"/>
        </w:numPr>
      </w:pPr>
      <w:r>
        <w:t>Want to lead a projects</w:t>
      </w:r>
    </w:p>
    <w:p w14:paraId="39B68709" w14:textId="0BBAB033" w:rsidR="000067B2" w:rsidRDefault="000067B2" w:rsidP="003877F3">
      <w:pPr>
        <w:pStyle w:val="ListParagraph"/>
        <w:numPr>
          <w:ilvl w:val="0"/>
          <w:numId w:val="5"/>
        </w:numPr>
      </w:pPr>
      <w:r>
        <w:t>Want to start something new</w:t>
      </w:r>
    </w:p>
    <w:p w14:paraId="18D4A40A" w14:textId="342A9485" w:rsidR="007A07E4" w:rsidRDefault="007A07E4">
      <w:r>
        <w:t>I developed a close relationship with one of deputy executive director</w:t>
      </w:r>
      <w:r w:rsidR="00E57B2B">
        <w:t xml:space="preserve">. We discuss about </w:t>
      </w:r>
      <w:r w:rsidR="000067B2">
        <w:t xml:space="preserve">my career prospect in the </w:t>
      </w:r>
      <w:r w:rsidR="00166047">
        <w:t xml:space="preserve">organization. He told there is opportunity </w:t>
      </w:r>
    </w:p>
    <w:p w14:paraId="4A24DF57" w14:textId="76C90513" w:rsidR="0070670E" w:rsidRDefault="00E842A2">
      <w:r>
        <w:t>HQ IT</w:t>
      </w:r>
    </w:p>
    <w:p w14:paraId="45440649" w14:textId="5C9C6484" w:rsidR="00E842A2" w:rsidRDefault="00E842A2"/>
    <w:p w14:paraId="41EAD344" w14:textId="656B9708" w:rsidR="00201976" w:rsidRDefault="00201976">
      <w:r>
        <w:t xml:space="preserve">After the training, I was promoted to project manager </w:t>
      </w:r>
    </w:p>
    <w:p w14:paraId="1083283C" w14:textId="4D184821" w:rsidR="00E842A2" w:rsidRDefault="00E842A2">
      <w:r>
        <w:t>PM at M21 Multimedia Services</w:t>
      </w:r>
      <w:r w:rsidR="00415419">
        <w:t xml:space="preserve">, which is operating under a 9mil </w:t>
      </w:r>
      <w:proofErr w:type="spellStart"/>
      <w:r w:rsidR="00415419">
        <w:t>hkd</w:t>
      </w:r>
      <w:proofErr w:type="spellEnd"/>
      <w:r w:rsidR="00415419">
        <w:t xml:space="preserve"> millions each year</w:t>
      </w:r>
    </w:p>
    <w:p w14:paraId="6F59926C" w14:textId="03898DDA" w:rsidR="0008252F" w:rsidRDefault="0008252F">
      <w:r>
        <w:t xml:space="preserve">With a focus on </w:t>
      </w:r>
    </w:p>
    <w:p w14:paraId="3A6146B8" w14:textId="77777777" w:rsidR="00584EE2" w:rsidRDefault="00584EE2"/>
    <w:p w14:paraId="5B1A0FAA" w14:textId="71AF8538" w:rsidR="00584EE2" w:rsidRDefault="00DD4BDB">
      <w:r>
        <w:t>Covid hit everyone badly.</w:t>
      </w:r>
      <w:r w:rsidR="003E3E6C">
        <w:t xml:space="preserve"> Many business and households suffered and </w:t>
      </w:r>
      <w:r w:rsidR="00EA7B7F">
        <w:t xml:space="preserve">the Government and </w:t>
      </w:r>
      <w:r w:rsidR="00ED78AC">
        <w:t xml:space="preserve">all NGOs </w:t>
      </w:r>
      <w:r w:rsidR="00EA7B7F">
        <w:t xml:space="preserve">were under pressure for not coming up any </w:t>
      </w:r>
      <w:r w:rsidR="00362BCD">
        <w:t xml:space="preserve">welfare scheme. After </w:t>
      </w:r>
      <w:r w:rsidR="0028589B">
        <w:t xml:space="preserve">a week of brainstorming, we notice a upcoming </w:t>
      </w:r>
      <w:r w:rsidR="001435E7">
        <w:t xml:space="preserve">needs for solutions when schools switching to online teaching. </w:t>
      </w:r>
      <w:r w:rsidR="0001568C">
        <w:t>I was assigned to manage this project</w:t>
      </w:r>
      <w:r w:rsidR="00BE2985">
        <w:t>. In 2 week time, w</w:t>
      </w:r>
      <w:r w:rsidR="00C72CD8">
        <w:t xml:space="preserve">e </w:t>
      </w:r>
      <w:r w:rsidR="00EF5188">
        <w:t>g</w:t>
      </w:r>
      <w:r w:rsidR="00BE2985">
        <w:t>o</w:t>
      </w:r>
      <w:r w:rsidR="00EF5188">
        <w:t xml:space="preserve">t our proposal approved by a charity fund and </w:t>
      </w:r>
      <w:r w:rsidR="005A72DF">
        <w:t xml:space="preserve">lined up with </w:t>
      </w:r>
      <w:r w:rsidR="005C466A">
        <w:t>Zoom and tele</w:t>
      </w:r>
      <w:r w:rsidR="00F90CDC">
        <w:t>com</w:t>
      </w:r>
      <w:r w:rsidR="004B7C86">
        <w:t xml:space="preserve"> </w:t>
      </w:r>
      <w:r w:rsidR="00F90CDC">
        <w:t>providers</w:t>
      </w:r>
      <w:r w:rsidR="005A72DF">
        <w:t xml:space="preserve"> </w:t>
      </w:r>
    </w:p>
    <w:p w14:paraId="6A89DF32" w14:textId="77777777" w:rsidR="00503AB9" w:rsidRDefault="00503AB9"/>
    <w:p w14:paraId="4C68ED3A" w14:textId="515DDFF5" w:rsidR="00503AB9" w:rsidRDefault="00503AB9">
      <w:r>
        <w:t>Policy makers, shape the society</w:t>
      </w:r>
      <w:r w:rsidR="00180215">
        <w:t xml:space="preserve">. </w:t>
      </w:r>
    </w:p>
    <w:p w14:paraId="0765B062" w14:textId="77777777" w:rsidR="00980BC3" w:rsidRDefault="00980BC3"/>
    <w:p w14:paraId="6E349153" w14:textId="77777777" w:rsidR="00901136" w:rsidRPr="00901136" w:rsidRDefault="00980BC3">
      <w:pPr>
        <w:rPr>
          <w:b/>
          <w:bCs/>
          <w:u w:val="single"/>
        </w:rPr>
      </w:pPr>
      <w:r w:rsidRPr="00901136">
        <w:rPr>
          <w:b/>
          <w:bCs/>
          <w:u w:val="single"/>
        </w:rPr>
        <w:t>Why Central Bank, public sector, Why my division?</w:t>
      </w:r>
      <w:r w:rsidR="00585074" w:rsidRPr="00901136">
        <w:rPr>
          <w:b/>
          <w:bCs/>
          <w:u w:val="single"/>
        </w:rPr>
        <w:t xml:space="preserve"> </w:t>
      </w:r>
    </w:p>
    <w:p w14:paraId="3708D19A" w14:textId="67994ACE" w:rsidR="00980BC3" w:rsidRDefault="00585074">
      <w:r>
        <w:t>To learn to be a change maker for corporate</w:t>
      </w:r>
      <w:r w:rsidR="001B6EA8">
        <w:t>,</w:t>
      </w:r>
      <w:r w:rsidR="004848AA">
        <w:t xml:space="preserve"> which is unarguably </w:t>
      </w:r>
      <w:r w:rsidR="0096360E">
        <w:t xml:space="preserve">the </w:t>
      </w:r>
      <w:r w:rsidR="00EC1793">
        <w:t>pillar</w:t>
      </w:r>
      <w:r w:rsidR="0096360E">
        <w:t xml:space="preserve"> of </w:t>
      </w:r>
      <w:r w:rsidR="00F271F6">
        <w:t xml:space="preserve">one of </w:t>
      </w:r>
      <w:r w:rsidR="00487E8F">
        <w:t>largest market in the world</w:t>
      </w:r>
      <w:r w:rsidR="001B6EA8">
        <w:t xml:space="preserve"> whose work is </w:t>
      </w:r>
      <w:r w:rsidR="005B4744">
        <w:t>in</w:t>
      </w:r>
      <w:r w:rsidR="001B6EA8">
        <w:t xml:space="preserve"> </w:t>
      </w:r>
      <w:r w:rsidR="005B4744">
        <w:t>a</w:t>
      </w:r>
      <w:r w:rsidR="001B6EA8">
        <w:t xml:space="preserve"> city’s best interest</w:t>
      </w:r>
    </w:p>
    <w:p w14:paraId="11247EC5" w14:textId="6963B6D0" w:rsidR="00C850E1" w:rsidRDefault="00C850E1">
      <w:r>
        <w:t xml:space="preserve">HKMA is </w:t>
      </w:r>
      <w:r w:rsidR="00FD35A4">
        <w:t xml:space="preserve">literally one of the most </w:t>
      </w:r>
      <w:r w:rsidR="00251842">
        <w:t xml:space="preserve">. Any decision make by change could be </w:t>
      </w:r>
    </w:p>
    <w:p w14:paraId="6E4245FD" w14:textId="60D156D5" w:rsidR="00980BC3" w:rsidRDefault="00980BC3">
      <w:r>
        <w:t>My division i</w:t>
      </w:r>
      <w:r w:rsidR="002627A5">
        <w:t xml:space="preserve">s a completely new department of HKMA which focus on </w:t>
      </w:r>
    </w:p>
    <w:p w14:paraId="08341AEE" w14:textId="63E25BF6" w:rsidR="00A007FD" w:rsidRDefault="00EF2C7A">
      <w:r>
        <w:t xml:space="preserve">I knew it was a chance for me </w:t>
      </w:r>
      <w:r w:rsidR="00026792">
        <w:t>to have hands-on experience</w:t>
      </w:r>
      <w:r w:rsidR="008B0D24">
        <w:t xml:space="preserve"> </w:t>
      </w:r>
      <w:r w:rsidR="00380529">
        <w:t>the complexity of</w:t>
      </w:r>
      <w:r w:rsidR="00D57754">
        <w:t xml:space="preserve"> </w:t>
      </w:r>
      <w:r w:rsidR="00C016FC">
        <w:t>introducing</w:t>
      </w:r>
      <w:r w:rsidR="00D57754">
        <w:t xml:space="preserve"> data culture</w:t>
      </w:r>
      <w:r w:rsidR="000C4AA7">
        <w:t xml:space="preserve"> to </w:t>
      </w:r>
      <w:r w:rsidR="00C016FC">
        <w:t>,</w:t>
      </w:r>
      <w:r w:rsidR="008B0D24">
        <w:t xml:space="preserve"> </w:t>
      </w:r>
      <w:r w:rsidR="00380529">
        <w:t>the communication skills that</w:t>
      </w:r>
      <w:r w:rsidR="008B0D24">
        <w:t xml:space="preserve"> the executive reasons with all the colleagues </w:t>
      </w:r>
      <w:r w:rsidR="00F02F2C">
        <w:t xml:space="preserve">to make beliefs in something that’s </w:t>
      </w:r>
      <w:r w:rsidR="007E54C4">
        <w:t xml:space="preserve">yet without </w:t>
      </w:r>
      <w:r w:rsidR="00D41E21">
        <w:t xml:space="preserve">any solid ROI, and </w:t>
      </w:r>
      <w:r w:rsidR="00BE5AE7">
        <w:t>the strategic planning in</w:t>
      </w:r>
      <w:r w:rsidR="00D41E21">
        <w:t xml:space="preserve"> </w:t>
      </w:r>
      <w:r w:rsidR="00A97ACF">
        <w:t>organization</w:t>
      </w:r>
      <w:r w:rsidR="00D41E21">
        <w:t xml:space="preserve"> setup to facilitate these changes happen.</w:t>
      </w:r>
    </w:p>
    <w:p w14:paraId="55252230" w14:textId="0C723E85" w:rsidR="00810322" w:rsidRDefault="00C5486F">
      <w:r>
        <w:t xml:space="preserve">I felt this ride with the HKMA </w:t>
      </w:r>
      <w:r w:rsidR="002D3ACB">
        <w:t xml:space="preserve">can equip me with the </w:t>
      </w:r>
    </w:p>
    <w:p w14:paraId="08ACCD90" w14:textId="6E40B09C" w:rsidR="007F1D8E" w:rsidRDefault="007F1D8E"/>
    <w:p w14:paraId="42C4493B" w14:textId="6A4B9636" w:rsidR="00102895" w:rsidRPr="003B42DC" w:rsidRDefault="00102895">
      <w:pPr>
        <w:rPr>
          <w:b/>
          <w:bCs/>
          <w:u w:val="single"/>
        </w:rPr>
      </w:pPr>
      <w:r w:rsidRPr="003B42DC">
        <w:rPr>
          <w:b/>
          <w:bCs/>
          <w:u w:val="single"/>
        </w:rPr>
        <w:t>Why MBA</w:t>
      </w:r>
    </w:p>
    <w:p w14:paraId="64C397A6" w14:textId="5323187C" w:rsidR="00102895" w:rsidRDefault="00102895">
      <w:r>
        <w:t>Sounds like BS, whoever works hard can succeed. How long does it takes, What’s next?</w:t>
      </w:r>
    </w:p>
    <w:p w14:paraId="76674E47" w14:textId="1F69B4E2" w:rsidR="00102895" w:rsidRDefault="00102895">
      <w:r>
        <w:t>Tech plus Business that’s because they have the time to monetize it?</w:t>
      </w:r>
    </w:p>
    <w:p w14:paraId="56CEF3BA" w14:textId="4D94A1DA" w:rsidR="00102895" w:rsidRDefault="00102895">
      <w:r>
        <w:t>Meeting the great people, in class, but also outside of the class, the network with alumni</w:t>
      </w:r>
      <w:r w:rsidR="002C3A57">
        <w:t xml:space="preserve"> and elite from other discipline in a great school with strength across subjects. </w:t>
      </w:r>
    </w:p>
    <w:p w14:paraId="5A120F4C" w14:textId="3C8137A8" w:rsidR="002C3A57" w:rsidRDefault="002C3A57">
      <w:proofErr w:type="spellStart"/>
      <w:r>
        <w:t>Eg.</w:t>
      </w:r>
      <w:proofErr w:type="spellEnd"/>
      <w:r>
        <w:t xml:space="preserve"> </w:t>
      </w:r>
      <w:r w:rsidR="00552FC3">
        <w:t xml:space="preserve">I have been to Cambridge for a short exchange tour. </w:t>
      </w:r>
      <w:r>
        <w:t>The college system</w:t>
      </w:r>
    </w:p>
    <w:p w14:paraId="4A93C7E3" w14:textId="339BBF9E" w:rsidR="00102895" w:rsidRDefault="00102895">
      <w:r>
        <w:t>I fully understand the importance of it</w:t>
      </w:r>
    </w:p>
    <w:p w14:paraId="7912D135" w14:textId="6D45C10C" w:rsidR="003B42DC" w:rsidRDefault="003B42DC">
      <w:r>
        <w:t>I believe the importance of Networking are what MBA meant to be</w:t>
      </w:r>
    </w:p>
    <w:p w14:paraId="6088435E" w14:textId="77777777" w:rsidR="00102895" w:rsidRDefault="00102895"/>
    <w:p w14:paraId="6137CDAF" w14:textId="65A39898" w:rsidR="007F1D8E" w:rsidRDefault="000500A5">
      <w:r>
        <w:t xml:space="preserve">Great inspiration from </w:t>
      </w:r>
      <w:proofErr w:type="spellStart"/>
      <w:r w:rsidR="00FF0DA0">
        <w:t>Dr.</w:t>
      </w:r>
      <w:proofErr w:type="spellEnd"/>
      <w:r w:rsidR="00FF0DA0">
        <w:t xml:space="preserve"> </w:t>
      </w:r>
      <w:r>
        <w:t>Vivian Wong, a great alumn</w:t>
      </w:r>
      <w:r w:rsidR="00FF0DA0">
        <w:t>a</w:t>
      </w:r>
      <w:r>
        <w:t xml:space="preserve"> of my college, the past </w:t>
      </w:r>
      <w:r w:rsidR="000E6992">
        <w:t xml:space="preserve">CEO of the Hospital Authority of Hong Kong, and also </w:t>
      </w:r>
      <w:r w:rsidR="00FF0DA0">
        <w:t xml:space="preserve">served as a specialist </w:t>
      </w:r>
      <w:r w:rsidR="000E6992">
        <w:t>in World Bank</w:t>
      </w:r>
    </w:p>
    <w:p w14:paraId="44AA331A" w14:textId="0193C087" w:rsidR="000500A5" w:rsidRDefault="000500A5">
      <w:r>
        <w:t xml:space="preserve">I met </w:t>
      </w:r>
      <w:r w:rsidR="00237B96">
        <w:t>her in Networking event that I organized for my students in</w:t>
      </w:r>
      <w:r w:rsidR="00B6287C">
        <w:t xml:space="preserve"> St. John’s.</w:t>
      </w:r>
    </w:p>
    <w:p w14:paraId="48DFDFDD" w14:textId="39380037" w:rsidR="000B749F" w:rsidRDefault="00B6287C">
      <w:r>
        <w:t xml:space="preserve">She shared her </w:t>
      </w:r>
      <w:r w:rsidR="00A4642F">
        <w:t xml:space="preserve">project </w:t>
      </w:r>
      <w:r>
        <w:t>experience</w:t>
      </w:r>
      <w:r w:rsidR="00FF0DA0">
        <w:t>s</w:t>
      </w:r>
      <w:r>
        <w:t xml:space="preserve"> in World Bank</w:t>
      </w:r>
      <w:r w:rsidR="000B749F">
        <w:t xml:space="preserve">. Data science -&gt; area in valley with great humidity that suitable for the growth of a herb for making an expensive Chinese medicine. </w:t>
      </w:r>
    </w:p>
    <w:p w14:paraId="0491B56D" w14:textId="77777777" w:rsidR="00FB6173" w:rsidRDefault="00FB6173"/>
    <w:p w14:paraId="79A9392C" w14:textId="6C034864" w:rsidR="00FB6173" w:rsidRDefault="00FB6173">
      <w:r>
        <w:rPr>
          <w:rFonts w:ascii="Verdana" w:eastAsia="Verdana" w:hAnsi="Verdana" w:cs="Verdana"/>
          <w:color w:val="C45911" w:themeColor="accent2" w:themeShade="BF"/>
        </w:rPr>
        <w:t>This was the first time I thought of a stage of working in an intergovernmental organization to learn and to fulfil my aspiration for greater social impact.</w:t>
      </w:r>
    </w:p>
    <w:p w14:paraId="346D09BC" w14:textId="561B3D46" w:rsidR="00816CCF" w:rsidRDefault="00816CCF"/>
    <w:p w14:paraId="6E0A874F" w14:textId="5EAB9844" w:rsidR="00816CCF" w:rsidRDefault="00816CCF">
      <w:r>
        <w:t>Generalist instead of specialist</w:t>
      </w:r>
    </w:p>
    <w:p w14:paraId="77FD5C17" w14:textId="0960D7E3" w:rsidR="0009327D" w:rsidRDefault="00294D34">
      <w:r>
        <w:t>I hate follow same practices</w:t>
      </w:r>
    </w:p>
    <w:p w14:paraId="464E77CD" w14:textId="4A14D8AB" w:rsidR="0009327D" w:rsidRDefault="0009327D">
      <w:pPr>
        <w:rPr>
          <w:lang w:val="en-US"/>
        </w:rPr>
      </w:pPr>
      <w:r>
        <w:lastRenderedPageBreak/>
        <w:t xml:space="preserve">Main lessons, challenges </w:t>
      </w:r>
      <w:r>
        <w:rPr>
          <w:rFonts w:hint="eastAsia"/>
          <w:lang w:val="en-US"/>
        </w:rPr>
        <w:t>受壓</w:t>
      </w:r>
      <w:r>
        <w:rPr>
          <w:rFonts w:hint="eastAsia"/>
          <w:lang w:val="en-US"/>
        </w:rPr>
        <w:t xml:space="preserve"> </w:t>
      </w:r>
      <w:r>
        <w:rPr>
          <w:rFonts w:hint="eastAsia"/>
          <w:lang w:val="en-US"/>
        </w:rPr>
        <w:t>非受壓</w:t>
      </w:r>
    </w:p>
    <w:p w14:paraId="1CC8EC91" w14:textId="313A38AD" w:rsidR="00273307" w:rsidRPr="0009327D" w:rsidRDefault="00273307">
      <w:pPr>
        <w:rPr>
          <w:lang w:val="en-US"/>
        </w:rPr>
      </w:pPr>
      <w:r>
        <w:rPr>
          <w:lang w:val="en-US"/>
        </w:rPr>
        <w:t>Auto-run</w:t>
      </w:r>
    </w:p>
    <w:p w14:paraId="4DF5F0A1" w14:textId="77777777" w:rsidR="000D1032" w:rsidRDefault="000D1032"/>
    <w:sectPr w:rsidR="000D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5896"/>
    <w:multiLevelType w:val="hybridMultilevel"/>
    <w:tmpl w:val="1ECE15AE"/>
    <w:lvl w:ilvl="0" w:tplc="25F22FAC">
      <w:start w:val="2"/>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1EB07F22"/>
    <w:multiLevelType w:val="multilevel"/>
    <w:tmpl w:val="16AE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AD04D5"/>
    <w:multiLevelType w:val="hybridMultilevel"/>
    <w:tmpl w:val="5440A9B8"/>
    <w:lvl w:ilvl="0" w:tplc="1B34DAD2">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35164040"/>
    <w:multiLevelType w:val="hybridMultilevel"/>
    <w:tmpl w:val="D4520404"/>
    <w:lvl w:ilvl="0" w:tplc="B02CFB72">
      <w:numFmt w:val="bullet"/>
      <w:lvlText w:val=""/>
      <w:lvlJc w:val="left"/>
      <w:pPr>
        <w:ind w:left="720" w:hanging="360"/>
      </w:pPr>
      <w:rPr>
        <w:rFonts w:ascii="Wingdings" w:eastAsia="Times New Roman" w:hAnsi="Wingdings" w:cs="Helvetica"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72F03E06"/>
    <w:multiLevelType w:val="hybridMultilevel"/>
    <w:tmpl w:val="006EED48"/>
    <w:lvl w:ilvl="0" w:tplc="768C7D64">
      <w:start w:val="1"/>
      <w:numFmt w:val="decimal"/>
      <w:lvlText w:val="%1."/>
      <w:lvlJc w:val="left"/>
      <w:pPr>
        <w:ind w:left="720" w:hanging="360"/>
      </w:pPr>
      <w:rPr>
        <w:rFonts w:ascii="Segoe UI" w:eastAsiaTheme="minorEastAsia" w:hAnsi="Segoe UI" w:cs="Segoe UI" w:hint="default"/>
        <w:color w:val="auto"/>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47"/>
    <w:rsid w:val="000067B2"/>
    <w:rsid w:val="000070C4"/>
    <w:rsid w:val="0001568C"/>
    <w:rsid w:val="00016CC3"/>
    <w:rsid w:val="00026792"/>
    <w:rsid w:val="000332E8"/>
    <w:rsid w:val="00034C8E"/>
    <w:rsid w:val="00036722"/>
    <w:rsid w:val="000408EC"/>
    <w:rsid w:val="00043347"/>
    <w:rsid w:val="000500A5"/>
    <w:rsid w:val="000620F2"/>
    <w:rsid w:val="00062FED"/>
    <w:rsid w:val="000723FA"/>
    <w:rsid w:val="00073AF0"/>
    <w:rsid w:val="00076A7F"/>
    <w:rsid w:val="0008252F"/>
    <w:rsid w:val="00084FBC"/>
    <w:rsid w:val="00085E5C"/>
    <w:rsid w:val="00085F62"/>
    <w:rsid w:val="000875AB"/>
    <w:rsid w:val="0009327D"/>
    <w:rsid w:val="000B095B"/>
    <w:rsid w:val="000B2AE7"/>
    <w:rsid w:val="000B749F"/>
    <w:rsid w:val="000C4AA7"/>
    <w:rsid w:val="000C6CEF"/>
    <w:rsid w:val="000D07CC"/>
    <w:rsid w:val="000D0A1E"/>
    <w:rsid w:val="000D1032"/>
    <w:rsid w:val="000D2513"/>
    <w:rsid w:val="000D32CF"/>
    <w:rsid w:val="000E1A3E"/>
    <w:rsid w:val="000E33DE"/>
    <w:rsid w:val="000E6992"/>
    <w:rsid w:val="000E7B17"/>
    <w:rsid w:val="000F1FD2"/>
    <w:rsid w:val="000F7966"/>
    <w:rsid w:val="00102895"/>
    <w:rsid w:val="00106A2F"/>
    <w:rsid w:val="001224AA"/>
    <w:rsid w:val="001248C2"/>
    <w:rsid w:val="001315A7"/>
    <w:rsid w:val="00141C92"/>
    <w:rsid w:val="001435E7"/>
    <w:rsid w:val="00151F73"/>
    <w:rsid w:val="00152E45"/>
    <w:rsid w:val="001609C8"/>
    <w:rsid w:val="00166047"/>
    <w:rsid w:val="001737DA"/>
    <w:rsid w:val="00180215"/>
    <w:rsid w:val="001A0506"/>
    <w:rsid w:val="001A603F"/>
    <w:rsid w:val="001B394F"/>
    <w:rsid w:val="001B6282"/>
    <w:rsid w:val="001B6EA8"/>
    <w:rsid w:val="001B7176"/>
    <w:rsid w:val="001C1843"/>
    <w:rsid w:val="001D226C"/>
    <w:rsid w:val="001E04C5"/>
    <w:rsid w:val="001E48A8"/>
    <w:rsid w:val="001F2323"/>
    <w:rsid w:val="001F52CB"/>
    <w:rsid w:val="001F5962"/>
    <w:rsid w:val="00201976"/>
    <w:rsid w:val="00211906"/>
    <w:rsid w:val="0023415F"/>
    <w:rsid w:val="00237B96"/>
    <w:rsid w:val="002505C9"/>
    <w:rsid w:val="00251842"/>
    <w:rsid w:val="002558C3"/>
    <w:rsid w:val="002568A6"/>
    <w:rsid w:val="0025709D"/>
    <w:rsid w:val="002627A5"/>
    <w:rsid w:val="00263AC9"/>
    <w:rsid w:val="00273307"/>
    <w:rsid w:val="00277EC2"/>
    <w:rsid w:val="0028589B"/>
    <w:rsid w:val="00285D0D"/>
    <w:rsid w:val="00285EA3"/>
    <w:rsid w:val="0028707D"/>
    <w:rsid w:val="00294D34"/>
    <w:rsid w:val="002A3378"/>
    <w:rsid w:val="002B4B5A"/>
    <w:rsid w:val="002C0E0C"/>
    <w:rsid w:val="002C3A57"/>
    <w:rsid w:val="002C775F"/>
    <w:rsid w:val="002D3ACB"/>
    <w:rsid w:val="002F1B4A"/>
    <w:rsid w:val="002F2166"/>
    <w:rsid w:val="00303A34"/>
    <w:rsid w:val="0030689B"/>
    <w:rsid w:val="00311C63"/>
    <w:rsid w:val="00316B8B"/>
    <w:rsid w:val="003173E4"/>
    <w:rsid w:val="00322851"/>
    <w:rsid w:val="00325F3E"/>
    <w:rsid w:val="00331E05"/>
    <w:rsid w:val="00353876"/>
    <w:rsid w:val="00356A70"/>
    <w:rsid w:val="00362BCD"/>
    <w:rsid w:val="00366C30"/>
    <w:rsid w:val="0037061D"/>
    <w:rsid w:val="00380529"/>
    <w:rsid w:val="00384CC0"/>
    <w:rsid w:val="003877F3"/>
    <w:rsid w:val="003901E9"/>
    <w:rsid w:val="00396EF1"/>
    <w:rsid w:val="00397142"/>
    <w:rsid w:val="003B04CA"/>
    <w:rsid w:val="003B2423"/>
    <w:rsid w:val="003B3FA6"/>
    <w:rsid w:val="003B42DC"/>
    <w:rsid w:val="003B6082"/>
    <w:rsid w:val="003C6B5F"/>
    <w:rsid w:val="003C7636"/>
    <w:rsid w:val="003D00D8"/>
    <w:rsid w:val="003D1444"/>
    <w:rsid w:val="003D1813"/>
    <w:rsid w:val="003D45C1"/>
    <w:rsid w:val="003E0C21"/>
    <w:rsid w:val="003E17AF"/>
    <w:rsid w:val="003E3E6C"/>
    <w:rsid w:val="0040222D"/>
    <w:rsid w:val="004032E4"/>
    <w:rsid w:val="00403FCC"/>
    <w:rsid w:val="0040748A"/>
    <w:rsid w:val="00415419"/>
    <w:rsid w:val="00420DEF"/>
    <w:rsid w:val="004227E9"/>
    <w:rsid w:val="00430EAE"/>
    <w:rsid w:val="00440132"/>
    <w:rsid w:val="004513C5"/>
    <w:rsid w:val="0046196B"/>
    <w:rsid w:val="004675AF"/>
    <w:rsid w:val="004848AA"/>
    <w:rsid w:val="004876B4"/>
    <w:rsid w:val="00487E8F"/>
    <w:rsid w:val="00492406"/>
    <w:rsid w:val="004A522C"/>
    <w:rsid w:val="004B09B9"/>
    <w:rsid w:val="004B7599"/>
    <w:rsid w:val="004B7C86"/>
    <w:rsid w:val="004C05A2"/>
    <w:rsid w:val="004C6D16"/>
    <w:rsid w:val="004C7E19"/>
    <w:rsid w:val="004D2E92"/>
    <w:rsid w:val="005008BE"/>
    <w:rsid w:val="00503AB9"/>
    <w:rsid w:val="00512BCD"/>
    <w:rsid w:val="00513FE3"/>
    <w:rsid w:val="005256EB"/>
    <w:rsid w:val="00527044"/>
    <w:rsid w:val="00533578"/>
    <w:rsid w:val="005504CF"/>
    <w:rsid w:val="00552FC3"/>
    <w:rsid w:val="00553251"/>
    <w:rsid w:val="00565A1A"/>
    <w:rsid w:val="00567AD7"/>
    <w:rsid w:val="00573B1B"/>
    <w:rsid w:val="00573E78"/>
    <w:rsid w:val="0057763E"/>
    <w:rsid w:val="0058298E"/>
    <w:rsid w:val="005831DB"/>
    <w:rsid w:val="00584EE2"/>
    <w:rsid w:val="00585074"/>
    <w:rsid w:val="00587750"/>
    <w:rsid w:val="00592873"/>
    <w:rsid w:val="005950BD"/>
    <w:rsid w:val="005A5490"/>
    <w:rsid w:val="005A70A9"/>
    <w:rsid w:val="005A72DF"/>
    <w:rsid w:val="005B4744"/>
    <w:rsid w:val="005C466A"/>
    <w:rsid w:val="005C641D"/>
    <w:rsid w:val="005D5CAA"/>
    <w:rsid w:val="005D7C1F"/>
    <w:rsid w:val="005E4996"/>
    <w:rsid w:val="005E6700"/>
    <w:rsid w:val="005F51C9"/>
    <w:rsid w:val="005F657A"/>
    <w:rsid w:val="0060005C"/>
    <w:rsid w:val="006214DC"/>
    <w:rsid w:val="00630061"/>
    <w:rsid w:val="006345AA"/>
    <w:rsid w:val="00640606"/>
    <w:rsid w:val="00656BB9"/>
    <w:rsid w:val="0069015A"/>
    <w:rsid w:val="00692A41"/>
    <w:rsid w:val="006A3339"/>
    <w:rsid w:val="006A36D3"/>
    <w:rsid w:val="006A3F84"/>
    <w:rsid w:val="006A78C3"/>
    <w:rsid w:val="006D7087"/>
    <w:rsid w:val="006E23C9"/>
    <w:rsid w:val="006E75A6"/>
    <w:rsid w:val="0070670E"/>
    <w:rsid w:val="00710602"/>
    <w:rsid w:val="00746D96"/>
    <w:rsid w:val="00750407"/>
    <w:rsid w:val="00756CE3"/>
    <w:rsid w:val="007601ED"/>
    <w:rsid w:val="00760BE5"/>
    <w:rsid w:val="007732CA"/>
    <w:rsid w:val="00785A03"/>
    <w:rsid w:val="00793C63"/>
    <w:rsid w:val="007945EB"/>
    <w:rsid w:val="00797B0F"/>
    <w:rsid w:val="007A07E4"/>
    <w:rsid w:val="007A3F69"/>
    <w:rsid w:val="007C0114"/>
    <w:rsid w:val="007C2BA3"/>
    <w:rsid w:val="007C7B13"/>
    <w:rsid w:val="007D2801"/>
    <w:rsid w:val="007D3EA6"/>
    <w:rsid w:val="007D418E"/>
    <w:rsid w:val="007D62B4"/>
    <w:rsid w:val="007E54C4"/>
    <w:rsid w:val="007E7BF1"/>
    <w:rsid w:val="007F0667"/>
    <w:rsid w:val="007F1D8E"/>
    <w:rsid w:val="007F541D"/>
    <w:rsid w:val="0080590A"/>
    <w:rsid w:val="00810322"/>
    <w:rsid w:val="00816CCF"/>
    <w:rsid w:val="00817C22"/>
    <w:rsid w:val="00817D7C"/>
    <w:rsid w:val="008237D2"/>
    <w:rsid w:val="008272F3"/>
    <w:rsid w:val="00836704"/>
    <w:rsid w:val="00840308"/>
    <w:rsid w:val="00844807"/>
    <w:rsid w:val="00852341"/>
    <w:rsid w:val="008545E7"/>
    <w:rsid w:val="00867EEA"/>
    <w:rsid w:val="00877CCF"/>
    <w:rsid w:val="0088175C"/>
    <w:rsid w:val="00885BD4"/>
    <w:rsid w:val="00887ADA"/>
    <w:rsid w:val="0089711F"/>
    <w:rsid w:val="00897362"/>
    <w:rsid w:val="008A7725"/>
    <w:rsid w:val="008B0D24"/>
    <w:rsid w:val="008B2D87"/>
    <w:rsid w:val="008B2F0B"/>
    <w:rsid w:val="008B33F7"/>
    <w:rsid w:val="008F4682"/>
    <w:rsid w:val="008F53C0"/>
    <w:rsid w:val="00901136"/>
    <w:rsid w:val="00921123"/>
    <w:rsid w:val="00926F47"/>
    <w:rsid w:val="00937E68"/>
    <w:rsid w:val="00940A5E"/>
    <w:rsid w:val="00962D22"/>
    <w:rsid w:val="0096360E"/>
    <w:rsid w:val="00974CB1"/>
    <w:rsid w:val="009752B6"/>
    <w:rsid w:val="00980BC3"/>
    <w:rsid w:val="0099041A"/>
    <w:rsid w:val="00991250"/>
    <w:rsid w:val="009B6AA5"/>
    <w:rsid w:val="009C2DE5"/>
    <w:rsid w:val="009D1E0A"/>
    <w:rsid w:val="009D3A06"/>
    <w:rsid w:val="009E4B04"/>
    <w:rsid w:val="009F0076"/>
    <w:rsid w:val="00A007FD"/>
    <w:rsid w:val="00A00A33"/>
    <w:rsid w:val="00A03BCE"/>
    <w:rsid w:val="00A06829"/>
    <w:rsid w:val="00A26948"/>
    <w:rsid w:val="00A33F38"/>
    <w:rsid w:val="00A36A0E"/>
    <w:rsid w:val="00A4642F"/>
    <w:rsid w:val="00A47B4B"/>
    <w:rsid w:val="00A64DCA"/>
    <w:rsid w:val="00A661ED"/>
    <w:rsid w:val="00A72CDA"/>
    <w:rsid w:val="00A734AC"/>
    <w:rsid w:val="00A77207"/>
    <w:rsid w:val="00A801D4"/>
    <w:rsid w:val="00A83140"/>
    <w:rsid w:val="00A8694C"/>
    <w:rsid w:val="00A87085"/>
    <w:rsid w:val="00A90B05"/>
    <w:rsid w:val="00A93955"/>
    <w:rsid w:val="00A93E10"/>
    <w:rsid w:val="00A95143"/>
    <w:rsid w:val="00A97ACF"/>
    <w:rsid w:val="00AB6CC7"/>
    <w:rsid w:val="00AC07D5"/>
    <w:rsid w:val="00AC4665"/>
    <w:rsid w:val="00AD383B"/>
    <w:rsid w:val="00AE4131"/>
    <w:rsid w:val="00AE7584"/>
    <w:rsid w:val="00AF3346"/>
    <w:rsid w:val="00AF695D"/>
    <w:rsid w:val="00B015D6"/>
    <w:rsid w:val="00B05E70"/>
    <w:rsid w:val="00B11CCC"/>
    <w:rsid w:val="00B12B9F"/>
    <w:rsid w:val="00B3047F"/>
    <w:rsid w:val="00B31BD3"/>
    <w:rsid w:val="00B36D4E"/>
    <w:rsid w:val="00B37AF9"/>
    <w:rsid w:val="00B4460B"/>
    <w:rsid w:val="00B5308F"/>
    <w:rsid w:val="00B60057"/>
    <w:rsid w:val="00B6287C"/>
    <w:rsid w:val="00B62D40"/>
    <w:rsid w:val="00B63993"/>
    <w:rsid w:val="00B74B84"/>
    <w:rsid w:val="00B82EAA"/>
    <w:rsid w:val="00B94A20"/>
    <w:rsid w:val="00BA7DDD"/>
    <w:rsid w:val="00BB172A"/>
    <w:rsid w:val="00BB7C78"/>
    <w:rsid w:val="00BC27A9"/>
    <w:rsid w:val="00BC4949"/>
    <w:rsid w:val="00BC6607"/>
    <w:rsid w:val="00BE05FF"/>
    <w:rsid w:val="00BE2119"/>
    <w:rsid w:val="00BE2985"/>
    <w:rsid w:val="00BE5AE7"/>
    <w:rsid w:val="00BF7E71"/>
    <w:rsid w:val="00C016FC"/>
    <w:rsid w:val="00C16B8E"/>
    <w:rsid w:val="00C17CB2"/>
    <w:rsid w:val="00C230C8"/>
    <w:rsid w:val="00C26919"/>
    <w:rsid w:val="00C30730"/>
    <w:rsid w:val="00C426EB"/>
    <w:rsid w:val="00C44152"/>
    <w:rsid w:val="00C5486F"/>
    <w:rsid w:val="00C711B0"/>
    <w:rsid w:val="00C72C60"/>
    <w:rsid w:val="00C72CD8"/>
    <w:rsid w:val="00C74184"/>
    <w:rsid w:val="00C74F49"/>
    <w:rsid w:val="00C775AB"/>
    <w:rsid w:val="00C850E1"/>
    <w:rsid w:val="00C86B45"/>
    <w:rsid w:val="00C87D85"/>
    <w:rsid w:val="00C97A75"/>
    <w:rsid w:val="00CA4BCE"/>
    <w:rsid w:val="00CB25AC"/>
    <w:rsid w:val="00CC2277"/>
    <w:rsid w:val="00CD0868"/>
    <w:rsid w:val="00CD0A90"/>
    <w:rsid w:val="00CD5ECF"/>
    <w:rsid w:val="00CD6C53"/>
    <w:rsid w:val="00CE7EFD"/>
    <w:rsid w:val="00CF146F"/>
    <w:rsid w:val="00CF2589"/>
    <w:rsid w:val="00CF5A3B"/>
    <w:rsid w:val="00D02C90"/>
    <w:rsid w:val="00D070D3"/>
    <w:rsid w:val="00D12583"/>
    <w:rsid w:val="00D13FF0"/>
    <w:rsid w:val="00D2122C"/>
    <w:rsid w:val="00D26718"/>
    <w:rsid w:val="00D2758F"/>
    <w:rsid w:val="00D27FCD"/>
    <w:rsid w:val="00D37EAC"/>
    <w:rsid w:val="00D41E21"/>
    <w:rsid w:val="00D448C9"/>
    <w:rsid w:val="00D5761D"/>
    <w:rsid w:val="00D57754"/>
    <w:rsid w:val="00D667A1"/>
    <w:rsid w:val="00D716E6"/>
    <w:rsid w:val="00D74FC8"/>
    <w:rsid w:val="00D8349C"/>
    <w:rsid w:val="00DA19CB"/>
    <w:rsid w:val="00DA7B5D"/>
    <w:rsid w:val="00DC3269"/>
    <w:rsid w:val="00DD2903"/>
    <w:rsid w:val="00DD2A29"/>
    <w:rsid w:val="00DD302A"/>
    <w:rsid w:val="00DD4BDB"/>
    <w:rsid w:val="00DE1C31"/>
    <w:rsid w:val="00DE3F6E"/>
    <w:rsid w:val="00DE7F64"/>
    <w:rsid w:val="00DF7DD5"/>
    <w:rsid w:val="00E00D26"/>
    <w:rsid w:val="00E06076"/>
    <w:rsid w:val="00E165AD"/>
    <w:rsid w:val="00E16C43"/>
    <w:rsid w:val="00E207C4"/>
    <w:rsid w:val="00E2096A"/>
    <w:rsid w:val="00E23D6B"/>
    <w:rsid w:val="00E37ED9"/>
    <w:rsid w:val="00E40F7F"/>
    <w:rsid w:val="00E4515A"/>
    <w:rsid w:val="00E57B2B"/>
    <w:rsid w:val="00E667DF"/>
    <w:rsid w:val="00E67BB3"/>
    <w:rsid w:val="00E72474"/>
    <w:rsid w:val="00E7717D"/>
    <w:rsid w:val="00E83F4D"/>
    <w:rsid w:val="00E842A2"/>
    <w:rsid w:val="00E876D8"/>
    <w:rsid w:val="00E91DD3"/>
    <w:rsid w:val="00E94CB6"/>
    <w:rsid w:val="00EA4E88"/>
    <w:rsid w:val="00EA672B"/>
    <w:rsid w:val="00EA7B7F"/>
    <w:rsid w:val="00EB71C7"/>
    <w:rsid w:val="00EB7338"/>
    <w:rsid w:val="00EC11FB"/>
    <w:rsid w:val="00EC1793"/>
    <w:rsid w:val="00EC3075"/>
    <w:rsid w:val="00EC3641"/>
    <w:rsid w:val="00ED0CB3"/>
    <w:rsid w:val="00ED363E"/>
    <w:rsid w:val="00ED5730"/>
    <w:rsid w:val="00ED78AC"/>
    <w:rsid w:val="00ED7EC2"/>
    <w:rsid w:val="00EE1BDF"/>
    <w:rsid w:val="00EF1291"/>
    <w:rsid w:val="00EF2C7A"/>
    <w:rsid w:val="00EF5188"/>
    <w:rsid w:val="00F02F2C"/>
    <w:rsid w:val="00F0416B"/>
    <w:rsid w:val="00F13668"/>
    <w:rsid w:val="00F16541"/>
    <w:rsid w:val="00F271F6"/>
    <w:rsid w:val="00F313AF"/>
    <w:rsid w:val="00F3634F"/>
    <w:rsid w:val="00F60EC0"/>
    <w:rsid w:val="00F67B87"/>
    <w:rsid w:val="00F71CDA"/>
    <w:rsid w:val="00F7673A"/>
    <w:rsid w:val="00F7753B"/>
    <w:rsid w:val="00F8356D"/>
    <w:rsid w:val="00F90CDC"/>
    <w:rsid w:val="00F9600D"/>
    <w:rsid w:val="00FA42F5"/>
    <w:rsid w:val="00FB197D"/>
    <w:rsid w:val="00FB6173"/>
    <w:rsid w:val="00FB656B"/>
    <w:rsid w:val="00FB7566"/>
    <w:rsid w:val="00FC405B"/>
    <w:rsid w:val="00FD35A4"/>
    <w:rsid w:val="00FE28C0"/>
    <w:rsid w:val="00FE78B2"/>
    <w:rsid w:val="00FE7C00"/>
    <w:rsid w:val="00FF02AC"/>
    <w:rsid w:val="00FF0DA0"/>
    <w:rsid w:val="00FF7B1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3E3A"/>
  <w15:chartTrackingRefBased/>
  <w15:docId w15:val="{AC7F5BA1-D700-4B5D-8CB0-559635BE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rpa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2016</TotalTime>
  <Pages>8</Pages>
  <Words>2198</Words>
  <Characters>12533</Characters>
  <Application>Microsoft Office Word</Application>
  <DocSecurity>0</DocSecurity>
  <Lines>104</Lines>
  <Paragraphs>29</Paragraphs>
  <ScaleCrop>false</ScaleCrop>
  <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Orionids KW</dc:creator>
  <cp:keywords/>
  <dc:description/>
  <cp:lastModifiedBy>Orionids KW</cp:lastModifiedBy>
  <cp:revision>514</cp:revision>
  <dcterms:created xsi:type="dcterms:W3CDTF">2022-02-27T07:34:00Z</dcterms:created>
  <dcterms:modified xsi:type="dcterms:W3CDTF">2022-03-12T12:48:00Z</dcterms:modified>
</cp:coreProperties>
</file>