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68B2" w14:textId="3B287ED3" w:rsidR="00DE01D3" w:rsidRDefault="00F25519" w:rsidP="007B65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Onur Akyüz</w:t>
      </w:r>
    </w:p>
    <w:p w14:paraId="6BAF130D" w14:textId="5119D047" w:rsidR="00F25519" w:rsidRDefault="00F25519" w:rsidP="007B65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2200005590</w:t>
      </w:r>
    </w:p>
    <w:p w14:paraId="5ADC13DA" w14:textId="1045662D" w:rsidR="00F25519" w:rsidRDefault="00F25519" w:rsidP="007B65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6FF03D48" w14:textId="09C4201D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“project.h”</w:t>
      </w:r>
    </w:p>
    <w:p w14:paraId="10738F34" w14:textId="11AF26AC" w:rsidR="00F25519" w:rsidRDefault="00F25519" w:rsidP="007B65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sz w:val="28"/>
          <w:szCs w:val="28"/>
        </w:rPr>
        <w:t>Contains the general constants used across the project.</w:t>
      </w:r>
    </w:p>
    <w:p w14:paraId="2C98724D" w14:textId="23BACA52" w:rsidR="00F25519" w:rsidRPr="00F25519" w:rsidRDefault="00F25519" w:rsidP="007B654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MAX_NAME_LEN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Maximum length of names.</w:t>
      </w:r>
    </w:p>
    <w:p w14:paraId="6F65B36F" w14:textId="571D4E2C" w:rsidR="00F25519" w:rsidRPr="00F25519" w:rsidRDefault="00F25519" w:rsidP="007B654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MAX_DAY_LEN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Maximum length of days.</w:t>
      </w:r>
    </w:p>
    <w:p w14:paraId="2BA1A3C2" w14:textId="0E3A0F39" w:rsidR="00F25519" w:rsidRPr="00F25519" w:rsidRDefault="00F25519" w:rsidP="007B654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MAX_TIME_LEN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Maximum length of time.</w:t>
      </w:r>
    </w:p>
    <w:p w14:paraId="3D748ED8" w14:textId="0451F603" w:rsidR="00F25519" w:rsidRDefault="00F25519" w:rsidP="007B654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MAX_LINE_LEN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Maximum length of lines.</w:t>
      </w:r>
    </w:p>
    <w:p w14:paraId="5299CAF4" w14:textId="77777777" w:rsid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D55F4" w14:textId="1EF891FF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“readLine.h”</w:t>
      </w:r>
    </w:p>
    <w:p w14:paraId="0F96F8CC" w14:textId="1CB4811A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sz w:val="28"/>
          <w:szCs w:val="28"/>
        </w:rPr>
        <w:t xml:space="preserve">Contains the prototype for the 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read_line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76330892" w14:textId="4CD8F6DF" w:rsid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int read_line(char str[], int n)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 xml:space="preserve">: Reads a line of text into 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str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 xml:space="preserve"> with a maximum length of n.</w:t>
      </w:r>
    </w:p>
    <w:p w14:paraId="67C06EB8" w14:textId="77777777" w:rsid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0E7AF1" w14:textId="3939B90D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“readLine.c”</w:t>
      </w:r>
    </w:p>
    <w:p w14:paraId="33F12BA6" w14:textId="6BA4491D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sz w:val="28"/>
          <w:szCs w:val="28"/>
        </w:rPr>
        <w:t>Implements the read_line function.</w:t>
      </w:r>
    </w:p>
    <w:p w14:paraId="478ABFDA" w14:textId="77777777" w:rsid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“int read_line(char str[], int n)”</w:t>
      </w:r>
      <w:r w:rsidRPr="00F25519">
        <w:rPr>
          <w:rFonts w:ascii="Times New Roman" w:hAnsi="Times New Roman" w:cs="Times New Roman"/>
          <w:sz w:val="28"/>
          <w:szCs w:val="28"/>
        </w:rPr>
        <w:t xml:space="preserve">: Reads a line of text into 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“str”</w:t>
      </w:r>
      <w:r w:rsidRPr="00F25519">
        <w:rPr>
          <w:rFonts w:ascii="Times New Roman" w:hAnsi="Times New Roman" w:cs="Times New Roman"/>
          <w:sz w:val="28"/>
          <w:szCs w:val="28"/>
        </w:rPr>
        <w:t xml:space="preserve"> with a maximum length of n.</w:t>
      </w:r>
    </w:p>
    <w:p w14:paraId="1DD3204C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881F05B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D800FD4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40A9B77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9DD7F9B" w14:textId="1D88FDE1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“teacher.h”</w:t>
      </w:r>
    </w:p>
    <w:p w14:paraId="76568633" w14:textId="279E879A" w:rsidR="00F25519" w:rsidRDefault="00F25519" w:rsidP="007B654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sz w:val="28"/>
          <w:szCs w:val="28"/>
        </w:rPr>
        <w:t>Contains the prototypes for the functions related to the teacher user.</w:t>
      </w:r>
    </w:p>
    <w:p w14:paraId="7CF76E1A" w14:textId="72B3F9B2" w:rsidR="00F25519" w:rsidRP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void insert_office_hour()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Inserts a new office hour.</w:t>
      </w:r>
    </w:p>
    <w:p w14:paraId="3B47E431" w14:textId="55029C83" w:rsidR="00F25519" w:rsidRP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void update_office_hour()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Updates an existing office hour.</w:t>
      </w:r>
    </w:p>
    <w:p w14:paraId="5009F24F" w14:textId="23592BC8" w:rsidR="00F25519" w:rsidRP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void print_office_hour()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Prints all office hours.</w:t>
      </w:r>
    </w:p>
    <w:p w14:paraId="2A806915" w14:textId="1012AE1F" w:rsid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int store_office_hour(int id, const char *day, const char *start, const char *end, const char *filename)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Stores office hour details in a file.</w:t>
      </w:r>
    </w:p>
    <w:p w14:paraId="7EBBB0E4" w14:textId="77777777" w:rsid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F4E2C3" w14:textId="3E57D3EC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“teacher.c”</w:t>
      </w:r>
    </w:p>
    <w:p w14:paraId="41313AC5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sz w:val="28"/>
          <w:szCs w:val="28"/>
        </w:rPr>
        <w:t>Implements the functions for managing office hours for the teacher.</w:t>
      </w:r>
    </w:p>
    <w:p w14:paraId="3F4AB317" w14:textId="77777777" w:rsidR="00F25519" w:rsidRP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“void insert_office_hour()”</w:t>
      </w:r>
      <w:r w:rsidRPr="00F25519">
        <w:rPr>
          <w:rFonts w:ascii="Times New Roman" w:hAnsi="Times New Roman" w:cs="Times New Roman"/>
          <w:sz w:val="28"/>
          <w:szCs w:val="28"/>
        </w:rPr>
        <w:t>: Inserts a new office hour.</w:t>
      </w:r>
    </w:p>
    <w:p w14:paraId="2FC54602" w14:textId="77777777" w:rsidR="00F25519" w:rsidRP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“void update_office_hour()”</w:t>
      </w:r>
      <w:r w:rsidRPr="00F25519">
        <w:rPr>
          <w:rFonts w:ascii="Times New Roman" w:hAnsi="Times New Roman" w:cs="Times New Roman"/>
          <w:sz w:val="28"/>
          <w:szCs w:val="28"/>
        </w:rPr>
        <w:t>: Updates an existing office hour.</w:t>
      </w:r>
    </w:p>
    <w:p w14:paraId="3E1B8D99" w14:textId="77777777" w:rsidR="00F25519" w:rsidRP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“void print_office_hour()”</w:t>
      </w:r>
      <w:r w:rsidRPr="00F25519">
        <w:rPr>
          <w:rFonts w:ascii="Times New Roman" w:hAnsi="Times New Roman" w:cs="Times New Roman"/>
          <w:sz w:val="28"/>
          <w:szCs w:val="28"/>
        </w:rPr>
        <w:t>: Prints all office hours.</w:t>
      </w:r>
    </w:p>
    <w:p w14:paraId="4213FC60" w14:textId="77777777" w:rsidR="00F25519" w:rsidRDefault="00F25519" w:rsidP="007B654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“int store_office_hour(int id, const char *day, const char *start, const char *end, const char *filename)”</w:t>
      </w:r>
      <w:r w:rsidRPr="00F25519">
        <w:rPr>
          <w:rFonts w:ascii="Times New Roman" w:hAnsi="Times New Roman" w:cs="Times New Roman"/>
          <w:sz w:val="28"/>
          <w:szCs w:val="28"/>
        </w:rPr>
        <w:t>: Stores office hour details in a file.</w:t>
      </w:r>
    </w:p>
    <w:p w14:paraId="11031BB5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5924794" w14:textId="3A4BAE49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“student.h”</w:t>
      </w:r>
    </w:p>
    <w:p w14:paraId="197EB6DD" w14:textId="77777777" w:rsidR="00F25519" w:rsidRDefault="00F25519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sz w:val="28"/>
          <w:szCs w:val="28"/>
        </w:rPr>
        <w:t>Contains the prototypes for the functions related to the student user.</w:t>
      </w:r>
    </w:p>
    <w:p w14:paraId="2628158D" w14:textId="0443ED30" w:rsidR="00F25519" w:rsidRDefault="00F25519" w:rsidP="007B654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void create_appointment()</w:t>
      </w:r>
      <w:r w:rsidRPr="00F2551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F25519">
        <w:rPr>
          <w:rFonts w:ascii="Times New Roman" w:hAnsi="Times New Roman" w:cs="Times New Roman"/>
          <w:sz w:val="28"/>
          <w:szCs w:val="28"/>
        </w:rPr>
        <w:t>: Creates an appointment.</w:t>
      </w:r>
    </w:p>
    <w:p w14:paraId="397B5591" w14:textId="77777777" w:rsid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F2D53B" w14:textId="77777777" w:rsid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778A82" w14:textId="77777777" w:rsid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2C564" w14:textId="34FF7934" w:rsidR="00F25519" w:rsidRDefault="00F25519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“student.c”</w:t>
      </w:r>
    </w:p>
    <w:p w14:paraId="01999971" w14:textId="1EDF1A3E" w:rsidR="007B6548" w:rsidRDefault="007B6548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B6548">
        <w:rPr>
          <w:rFonts w:ascii="Times New Roman" w:hAnsi="Times New Roman" w:cs="Times New Roman"/>
          <w:sz w:val="28"/>
          <w:szCs w:val="28"/>
        </w:rPr>
        <w:t>Implements the functions for creating appointments for the student.</w:t>
      </w:r>
    </w:p>
    <w:p w14:paraId="70E81763" w14:textId="77777777" w:rsidR="007B6548" w:rsidRDefault="007B6548" w:rsidP="007B654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5519">
        <w:rPr>
          <w:rFonts w:ascii="Times New Roman" w:hAnsi="Times New Roman" w:cs="Times New Roman"/>
          <w:b/>
          <w:bCs/>
          <w:sz w:val="28"/>
          <w:szCs w:val="28"/>
        </w:rPr>
        <w:t>“void create_appointment()”</w:t>
      </w:r>
      <w:r w:rsidRPr="00F25519">
        <w:rPr>
          <w:rFonts w:ascii="Times New Roman" w:hAnsi="Times New Roman" w:cs="Times New Roman"/>
          <w:sz w:val="28"/>
          <w:szCs w:val="28"/>
        </w:rPr>
        <w:t>: Creates an appointment.</w:t>
      </w:r>
    </w:p>
    <w:p w14:paraId="1154B392" w14:textId="77777777" w:rsidR="007B6548" w:rsidRDefault="007B6548" w:rsidP="007B654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FF4387" w14:textId="091B3D56" w:rsidR="007B6548" w:rsidRDefault="007B6548" w:rsidP="007B65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“appointment.c”</w:t>
      </w:r>
    </w:p>
    <w:p w14:paraId="03327DE5" w14:textId="62C777A5" w:rsidR="007B6548" w:rsidRDefault="007B6548" w:rsidP="007B654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B6548">
        <w:rPr>
          <w:rFonts w:ascii="Times New Roman" w:hAnsi="Times New Roman" w:cs="Times New Roman"/>
          <w:sz w:val="28"/>
          <w:szCs w:val="28"/>
        </w:rPr>
        <w:t>The main function coordinates the actions based on user input.</w:t>
      </w:r>
    </w:p>
    <w:p w14:paraId="29173DEE" w14:textId="4A28D22F" w:rsidR="007B6548" w:rsidRPr="007B6548" w:rsidRDefault="007B6548" w:rsidP="007B654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6548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7B6548">
        <w:rPr>
          <w:rFonts w:ascii="Times New Roman" w:hAnsi="Times New Roman" w:cs="Times New Roman"/>
          <w:b/>
          <w:bCs/>
          <w:sz w:val="28"/>
          <w:szCs w:val="28"/>
        </w:rPr>
        <w:t>int main()</w:t>
      </w:r>
      <w:r w:rsidRPr="007B6548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7B6548">
        <w:rPr>
          <w:rFonts w:ascii="Times New Roman" w:hAnsi="Times New Roman" w:cs="Times New Roman"/>
          <w:sz w:val="28"/>
          <w:szCs w:val="28"/>
        </w:rPr>
        <w:t>: The main function that prompts the user to choose between teacher and student and performs the corresponding actions.</w:t>
      </w:r>
    </w:p>
    <w:p w14:paraId="6FFEADB7" w14:textId="77777777" w:rsidR="00F25519" w:rsidRP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95A137" w14:textId="77777777" w:rsidR="00F25519" w:rsidRPr="00F25519" w:rsidRDefault="00F25519" w:rsidP="007B6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FC706" w14:textId="77777777" w:rsidR="00F25519" w:rsidRPr="00F25519" w:rsidRDefault="00F25519" w:rsidP="007B654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FDF32" w14:textId="77777777" w:rsidR="00F25519" w:rsidRPr="00F25519" w:rsidRDefault="00F25519" w:rsidP="007B65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5519" w:rsidRPr="00F25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13B"/>
    <w:multiLevelType w:val="hybridMultilevel"/>
    <w:tmpl w:val="E9E6A77C"/>
    <w:lvl w:ilvl="0" w:tplc="73F85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EF1"/>
    <w:multiLevelType w:val="multilevel"/>
    <w:tmpl w:val="39B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617F3"/>
    <w:multiLevelType w:val="multilevel"/>
    <w:tmpl w:val="029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5234C"/>
    <w:multiLevelType w:val="multilevel"/>
    <w:tmpl w:val="8C7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C0D82"/>
    <w:multiLevelType w:val="multilevel"/>
    <w:tmpl w:val="A94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331500"/>
    <w:multiLevelType w:val="multilevel"/>
    <w:tmpl w:val="8A6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C3972"/>
    <w:multiLevelType w:val="hybridMultilevel"/>
    <w:tmpl w:val="16D65A1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9B3D68"/>
    <w:multiLevelType w:val="multilevel"/>
    <w:tmpl w:val="168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111AE"/>
    <w:multiLevelType w:val="hybridMultilevel"/>
    <w:tmpl w:val="D7B85B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4C384E"/>
    <w:multiLevelType w:val="multilevel"/>
    <w:tmpl w:val="7E2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F93E76"/>
    <w:multiLevelType w:val="hybridMultilevel"/>
    <w:tmpl w:val="A8900F1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B3259"/>
    <w:multiLevelType w:val="multilevel"/>
    <w:tmpl w:val="68F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034391">
    <w:abstractNumId w:val="9"/>
  </w:num>
  <w:num w:numId="2" w16cid:durableId="1130632638">
    <w:abstractNumId w:val="3"/>
  </w:num>
  <w:num w:numId="3" w16cid:durableId="602226041">
    <w:abstractNumId w:val="7"/>
  </w:num>
  <w:num w:numId="4" w16cid:durableId="1934625772">
    <w:abstractNumId w:val="1"/>
  </w:num>
  <w:num w:numId="5" w16cid:durableId="1137070459">
    <w:abstractNumId w:val="2"/>
  </w:num>
  <w:num w:numId="6" w16cid:durableId="2025210541">
    <w:abstractNumId w:val="4"/>
  </w:num>
  <w:num w:numId="7" w16cid:durableId="1076055965">
    <w:abstractNumId w:val="5"/>
  </w:num>
  <w:num w:numId="8" w16cid:durableId="884291532">
    <w:abstractNumId w:val="11"/>
  </w:num>
  <w:num w:numId="9" w16cid:durableId="1564214760">
    <w:abstractNumId w:val="0"/>
  </w:num>
  <w:num w:numId="10" w16cid:durableId="95368924">
    <w:abstractNumId w:val="6"/>
  </w:num>
  <w:num w:numId="11" w16cid:durableId="1542861055">
    <w:abstractNumId w:val="8"/>
  </w:num>
  <w:num w:numId="12" w16cid:durableId="86735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58"/>
    <w:rsid w:val="00490958"/>
    <w:rsid w:val="00746CE4"/>
    <w:rsid w:val="007B6548"/>
    <w:rsid w:val="00892AC0"/>
    <w:rsid w:val="009F5A5F"/>
    <w:rsid w:val="00D81398"/>
    <w:rsid w:val="00DE01D3"/>
    <w:rsid w:val="00F2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912"/>
  <w15:chartTrackingRefBased/>
  <w15:docId w15:val="{33CD0FC8-BC49-4276-A21C-87D7A6A6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0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958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0958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9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0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ListParagraph">
    <w:name w:val="List Paragraph"/>
    <w:basedOn w:val="Normal"/>
    <w:uiPriority w:val="34"/>
    <w:qFormat/>
    <w:rsid w:val="00F2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Akyüz</dc:creator>
  <cp:keywords/>
  <dc:description/>
  <cp:lastModifiedBy>Onur Akyüz</cp:lastModifiedBy>
  <cp:revision>3</cp:revision>
  <dcterms:created xsi:type="dcterms:W3CDTF">2024-05-18T14:32:00Z</dcterms:created>
  <dcterms:modified xsi:type="dcterms:W3CDTF">2024-05-19T19:57:00Z</dcterms:modified>
</cp:coreProperties>
</file>