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96AB" w14:textId="081BAD55" w:rsidR="00C409F3" w:rsidRDefault="00DE518D">
      <w:r>
        <w:t>Add every TODO from the code and other tasks from outside the code here:</w:t>
      </w:r>
    </w:p>
    <w:p w14:paraId="17389315" w14:textId="1E93728A" w:rsidR="00DE518D" w:rsidRDefault="00DE518D" w:rsidP="00DE518D">
      <w:pPr>
        <w:pStyle w:val="ListParagraph"/>
        <w:numPr>
          <w:ilvl w:val="0"/>
          <w:numId w:val="1"/>
        </w:numPr>
      </w:pPr>
      <w:r>
        <w:t>Adjust state space:</w:t>
      </w:r>
    </w:p>
    <w:p w14:paraId="0A174DD0" w14:textId="56AE2885" w:rsidR="00DE518D" w:rsidRDefault="00DE518D" w:rsidP="00DE518D">
      <w:pPr>
        <w:pStyle w:val="ListParagraph"/>
        <w:numPr>
          <w:ilvl w:val="1"/>
          <w:numId w:val="1"/>
        </w:numPr>
      </w:pPr>
      <w:r>
        <w:t>Change average track length to shortest track length.</w:t>
      </w:r>
    </w:p>
    <w:p w14:paraId="2308BF79" w14:textId="72556A14" w:rsidR="00DE518D" w:rsidRDefault="00DE518D" w:rsidP="00DE518D">
      <w:pPr>
        <w:pStyle w:val="ListParagraph"/>
        <w:numPr>
          <w:ilvl w:val="1"/>
          <w:numId w:val="1"/>
        </w:numPr>
      </w:pPr>
      <w:r>
        <w:t>Trajectories that don’t use up the full time should also be included in the state space.</w:t>
      </w:r>
    </w:p>
    <w:p w14:paraId="38012273" w14:textId="76AB77DE" w:rsidR="00DE518D" w:rsidRDefault="00DE518D" w:rsidP="00DE518D">
      <w:pPr>
        <w:pStyle w:val="ListParagraph"/>
        <w:numPr>
          <w:ilvl w:val="0"/>
          <w:numId w:val="1"/>
        </w:numPr>
      </w:pPr>
      <w:r>
        <w:t>Network class:</w:t>
      </w:r>
    </w:p>
    <w:p w14:paraId="65D49CD6" w14:textId="7153277F" w:rsidR="00DE518D" w:rsidRDefault="00DE518D" w:rsidP="00DE518D">
      <w:pPr>
        <w:pStyle w:val="ListParagraph"/>
        <w:numPr>
          <w:ilvl w:val="1"/>
          <w:numId w:val="1"/>
        </w:numPr>
      </w:pPr>
      <w:r>
        <w:t>Create network is now a random algorithm. This should be separate code and added to algorithm directory. Network class should only contain network attributes (not solutions).</w:t>
      </w:r>
    </w:p>
    <w:p w14:paraId="24B936EE" w14:textId="6B1703CB" w:rsidR="00DE518D" w:rsidRDefault="00DE518D" w:rsidP="00DE518D">
      <w:pPr>
        <w:pStyle w:val="ListParagraph"/>
        <w:numPr>
          <w:ilvl w:val="1"/>
          <w:numId w:val="1"/>
        </w:numPr>
      </w:pPr>
      <w:r>
        <w:t>Add attribute (or method) that keeps count of how many connections are used (see point from connection class).</w:t>
      </w:r>
    </w:p>
    <w:p w14:paraId="3E0C1A21" w14:textId="224D77E8" w:rsidR="00DE518D" w:rsidRDefault="00DE518D" w:rsidP="00DE518D">
      <w:pPr>
        <w:pStyle w:val="ListParagraph"/>
        <w:numPr>
          <w:ilvl w:val="0"/>
          <w:numId w:val="1"/>
        </w:numPr>
      </w:pPr>
      <w:r>
        <w:t>Connection class:</w:t>
      </w:r>
    </w:p>
    <w:p w14:paraId="74EF9266" w14:textId="23E27AC5" w:rsidR="00DE518D" w:rsidRDefault="00DE518D" w:rsidP="00DE518D">
      <w:pPr>
        <w:pStyle w:val="ListParagraph"/>
        <w:numPr>
          <w:ilvl w:val="1"/>
          <w:numId w:val="1"/>
        </w:numPr>
      </w:pPr>
      <w:r>
        <w:t xml:space="preserve">connection.used should not be registered in this class, because we want to be able to transfer connections to another network. This should be an attribute of the network class. </w:t>
      </w:r>
    </w:p>
    <w:sectPr w:rsidR="00DE518D" w:rsidSect="00D223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539F3"/>
    <w:multiLevelType w:val="hybridMultilevel"/>
    <w:tmpl w:val="29B67222"/>
    <w:lvl w:ilvl="0" w:tplc="4FD0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56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D2"/>
    <w:rsid w:val="001A231E"/>
    <w:rsid w:val="00C409F3"/>
    <w:rsid w:val="00D22343"/>
    <w:rsid w:val="00DE518D"/>
    <w:rsid w:val="00EE30D2"/>
    <w:rsid w:val="00E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3CEE"/>
  <w15:chartTrackingRefBased/>
  <w15:docId w15:val="{B232020B-D8AA-453D-902F-D285DE13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Odette Bonnema</dc:creator>
  <cp:keywords/>
  <dc:description/>
  <cp:lastModifiedBy>Odette Bonnema</cp:lastModifiedBy>
  <cp:revision>2</cp:revision>
  <dcterms:created xsi:type="dcterms:W3CDTF">2024-01-15T10:33:00Z</dcterms:created>
  <dcterms:modified xsi:type="dcterms:W3CDTF">2024-01-15T10:39:00Z</dcterms:modified>
</cp:coreProperties>
</file>