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EB07F5" w14:textId="77777777" w:rsidR="00C502D2" w:rsidRDefault="00C502D2" w:rsidP="00C502D2">
      <w:pPr>
        <w:pStyle w:val="Title"/>
        <w:pBdr>
          <w:bottom w:val="single" w:sz="8" w:space="31" w:color="4F81BD" w:themeColor="accent1"/>
        </w:pBdr>
        <w:jc w:val="center"/>
        <w:rPr>
          <w:sz w:val="44"/>
          <w:szCs w:val="44"/>
        </w:rPr>
      </w:pPr>
    </w:p>
    <w:p w14:paraId="3F685965" w14:textId="0EF6CB89" w:rsidR="00C502D2" w:rsidRPr="00C502D2" w:rsidRDefault="006A510B" w:rsidP="00C502D2">
      <w:pPr>
        <w:pStyle w:val="Title"/>
        <w:pBdr>
          <w:bottom w:val="single" w:sz="8" w:space="31" w:color="4F81BD" w:themeColor="accent1"/>
        </w:pBdr>
        <w:jc w:val="center"/>
        <w:rPr>
          <w:sz w:val="44"/>
          <w:szCs w:val="44"/>
        </w:rPr>
      </w:pPr>
      <w:r w:rsidRPr="00C502D2">
        <w:rPr>
          <w:sz w:val="44"/>
          <w:szCs w:val="44"/>
        </w:rPr>
        <w:t xml:space="preserve">Systems Engineering </w:t>
      </w:r>
    </w:p>
    <w:p w14:paraId="72A87D20" w14:textId="44D52910" w:rsidR="00C502D2" w:rsidRDefault="006A510B" w:rsidP="00C502D2">
      <w:pPr>
        <w:pStyle w:val="Title"/>
        <w:pBdr>
          <w:bottom w:val="single" w:sz="8" w:space="31" w:color="4F81BD" w:themeColor="accent1"/>
        </w:pBdr>
        <w:jc w:val="center"/>
        <w:rPr>
          <w:sz w:val="44"/>
          <w:szCs w:val="44"/>
        </w:rPr>
      </w:pPr>
      <w:r w:rsidRPr="00C502D2">
        <w:rPr>
          <w:sz w:val="44"/>
          <w:szCs w:val="44"/>
        </w:rPr>
        <w:t>Project Specification</w:t>
      </w:r>
    </w:p>
    <w:p w14:paraId="433C7FDB" w14:textId="77777777" w:rsidR="00D85981" w:rsidRPr="00D85981" w:rsidRDefault="00D85981" w:rsidP="00D85981"/>
    <w:p w14:paraId="4C0A9EC3" w14:textId="6FE21005" w:rsidR="00C502D2" w:rsidRPr="00C502D2" w:rsidRDefault="003014BE" w:rsidP="00C502D2">
      <w:pPr>
        <w:pStyle w:val="Title"/>
        <w:pBdr>
          <w:bottom w:val="single" w:sz="8" w:space="31" w:color="4F81BD" w:themeColor="accent1"/>
        </w:pBdr>
        <w:jc w:val="center"/>
      </w:pPr>
      <w:bookmarkStart w:id="0" w:name="BM_ProjectTitle"/>
      <w:r>
        <w:t xml:space="preserve"> </w:t>
      </w:r>
      <w:bookmarkEnd w:id="0"/>
    </w:p>
    <w:p w14:paraId="56072A1E" w14:textId="77777777" w:rsidR="00F21505" w:rsidRDefault="006A510B">
      <w:pPr>
        <w:jc w:val="center"/>
        <w:rPr>
          <w:i/>
        </w:rPr>
      </w:pPr>
      <w:r>
        <w:rPr>
          <w:i/>
        </w:rPr>
        <w:t>Based on the SYSMOD Methodology</w:t>
      </w:r>
    </w:p>
    <w:p w14:paraId="1F72AF04" w14:textId="77777777" w:rsidR="00C502D2" w:rsidRDefault="00C502D2">
      <w:pPr>
        <w:jc w:val="center"/>
        <w:rPr>
          <w:i/>
        </w:rPr>
      </w:pPr>
    </w:p>
    <w:p w14:paraId="55F01A9B" w14:textId="4FC4AB8E" w:rsidR="00C502D2" w:rsidRDefault="00C502D2">
      <w:pPr>
        <w:jc w:val="center"/>
        <w:rPr>
          <w:i/>
        </w:rPr>
      </w:pPr>
      <w:r>
        <w:rPr>
          <w:i/>
        </w:rPr>
        <w:t xml:space="preserve">Date: </w:t>
      </w:r>
      <w:bookmarkStart w:id="1" w:name="BM_CommitDate"/>
      <w:r w:rsidR="003014BE">
        <w:rPr>
          <w:i/>
        </w:rPr>
        <w:t xml:space="preserve"> </w:t>
      </w:r>
      <w:bookmarkEnd w:id="1"/>
    </w:p>
    <w:p w14:paraId="1A227B53" w14:textId="6FCE8FDB" w:rsidR="00C502D2" w:rsidRDefault="00C502D2">
      <w:pPr>
        <w:jc w:val="center"/>
      </w:pPr>
      <w:r>
        <w:rPr>
          <w:i/>
        </w:rPr>
        <w:t>Version</w:t>
      </w:r>
      <w:r w:rsidR="00D85981">
        <w:rPr>
          <w:i/>
        </w:rPr>
        <w:t xml:space="preserve"> (Commit ID)</w:t>
      </w:r>
      <w:r>
        <w:rPr>
          <w:i/>
        </w:rPr>
        <w:t xml:space="preserve">: </w:t>
      </w:r>
      <w:bookmarkStart w:id="2" w:name="BM_CommitId"/>
      <w:r w:rsidR="003014BE">
        <w:rPr>
          <w:i/>
        </w:rPr>
        <w:t xml:space="preserve"> </w:t>
      </w:r>
      <w:bookmarkEnd w:id="2"/>
    </w:p>
    <w:p w14:paraId="113DA337" w14:textId="77777777" w:rsidR="00C502D2" w:rsidRDefault="00C502D2"/>
    <w:p w14:paraId="7B5FB241" w14:textId="77777777" w:rsidR="00C502D2" w:rsidRDefault="00C502D2">
      <w:pPr>
        <w:sectPr w:rsidR="00C502D2" w:rsidSect="00C502D2">
          <w:headerReference w:type="default" r:id="rId9"/>
          <w:footerReference w:type="default" r:id="rId10"/>
          <w:pgSz w:w="12240" w:h="15840"/>
          <w:pgMar w:top="1440" w:right="1797" w:bottom="1440" w:left="1797" w:header="720" w:footer="720" w:gutter="0"/>
          <w:cols w:space="720"/>
          <w:docGrid w:linePitch="360"/>
        </w:sectPr>
      </w:pPr>
    </w:p>
    <w:p w14:paraId="46D537EA" w14:textId="77777777" w:rsidR="00C502D2" w:rsidRDefault="00C502D2" w:rsidP="00C502D2"/>
    <w:sdt>
      <w:sdtPr>
        <w:id w:val="-501738517"/>
        <w:docPartObj>
          <w:docPartGallery w:val="Table of Contents"/>
          <w:docPartUnique/>
        </w:docPartObj>
      </w:sdtPr>
      <w:sdtEndPr>
        <w:rPr>
          <w:rFonts w:ascii="Calibri" w:eastAsiaTheme="minorEastAsia" w:hAnsi="Calibri" w:cstheme="minorBidi"/>
          <w:noProof/>
          <w:color w:val="auto"/>
          <w:sz w:val="22"/>
          <w:szCs w:val="22"/>
        </w:rPr>
      </w:sdtEndPr>
      <w:sdtContent>
        <w:p w14:paraId="5469DFC8" w14:textId="50332B3F" w:rsidR="00C502D2" w:rsidRDefault="00C502D2">
          <w:pPr>
            <w:pStyle w:val="TOCHeading"/>
          </w:pPr>
          <w:r>
            <w:t>Table of Contents</w:t>
          </w:r>
        </w:p>
        <w:p w14:paraId="0F219CD8" w14:textId="6B9F3564" w:rsidR="00D85981" w:rsidRDefault="00C502D2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3369013" w:history="1">
            <w:r w:rsidR="00D85981" w:rsidRPr="00AB65D1">
              <w:rPr>
                <w:rStyle w:val="Hyperlink"/>
                <w:noProof/>
              </w:rPr>
              <w:t>1. Purpose and Scope</w:t>
            </w:r>
            <w:r w:rsidR="00D85981">
              <w:rPr>
                <w:noProof/>
                <w:webHidden/>
              </w:rPr>
              <w:tab/>
            </w:r>
            <w:r w:rsidR="00D85981">
              <w:rPr>
                <w:noProof/>
                <w:webHidden/>
              </w:rPr>
              <w:fldChar w:fldCharType="begin"/>
            </w:r>
            <w:r w:rsidR="00D85981">
              <w:rPr>
                <w:noProof/>
                <w:webHidden/>
              </w:rPr>
              <w:instrText xml:space="preserve"> PAGEREF _Toc223369013 \h </w:instrText>
            </w:r>
            <w:r w:rsidR="00D85981">
              <w:rPr>
                <w:noProof/>
                <w:webHidden/>
              </w:rPr>
            </w:r>
            <w:r w:rsidR="00D85981">
              <w:rPr>
                <w:noProof/>
                <w:webHidden/>
              </w:rPr>
              <w:fldChar w:fldCharType="separate"/>
            </w:r>
            <w:r w:rsidR="00D85981">
              <w:rPr>
                <w:noProof/>
                <w:webHidden/>
              </w:rPr>
              <w:t>3</w:t>
            </w:r>
            <w:r w:rsidR="00D85981">
              <w:rPr>
                <w:noProof/>
                <w:webHidden/>
              </w:rPr>
              <w:fldChar w:fldCharType="end"/>
            </w:r>
          </w:hyperlink>
        </w:p>
        <w:p w14:paraId="178AB1A9" w14:textId="2D040820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14" w:history="1">
            <w:r w:rsidRPr="00AB65D1">
              <w:rPr>
                <w:rStyle w:val="Hyperlink"/>
                <w:noProof/>
              </w:rPr>
              <w:t>2. Project 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CE53CC" w14:textId="57549435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15" w:history="1">
            <w:r w:rsidRPr="00AB65D1">
              <w:rPr>
                <w:rStyle w:val="Hyperlink"/>
                <w:noProof/>
              </w:rPr>
              <w:t>3. Problem Statement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7183D1" w14:textId="7594C716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16" w:history="1">
            <w:r w:rsidRPr="00AB65D1">
              <w:rPr>
                <w:rStyle w:val="Hyperlink"/>
                <w:noProof/>
              </w:rPr>
              <w:t>4. System Idea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DAA012" w14:textId="7D454802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17" w:history="1">
            <w:r w:rsidRPr="00AB65D1">
              <w:rPr>
                <w:rStyle w:val="Hyperlink"/>
                <w:noProof/>
              </w:rPr>
              <w:t>5. Stakeholders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3BC6C1" w14:textId="212B482C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18" w:history="1">
            <w:r w:rsidRPr="00AB65D1">
              <w:rPr>
                <w:rStyle w:val="Hyperlink"/>
                <w:noProof/>
              </w:rPr>
              <w:t>6. Use Cases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44A977" w14:textId="0A992BAA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19" w:history="1">
            <w:r w:rsidRPr="00AB65D1">
              <w:rPr>
                <w:rStyle w:val="Hyperlink"/>
                <w:noProof/>
              </w:rPr>
              <w:t>6. Requirements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25FB6B" w14:textId="2016BACA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20" w:history="1">
            <w:r w:rsidRPr="00AB65D1">
              <w:rPr>
                <w:rStyle w:val="Hyperlink"/>
                <w:noProof/>
              </w:rPr>
              <w:t>7. Brownfield Context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2B12C3" w14:textId="1A8482EE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21" w:history="1">
            <w:r w:rsidRPr="00AB65D1">
              <w:rPr>
                <w:rStyle w:val="Hyperlink"/>
                <w:noProof/>
              </w:rPr>
              <w:t>8. System Context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7B82FB" w14:textId="5220CF7B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22" w:history="1">
            <w:r w:rsidRPr="00AB65D1">
              <w:rPr>
                <w:rStyle w:val="Hyperlink"/>
                <w:noProof/>
              </w:rPr>
              <w:t>9. Functional Architecture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5C9D3E" w14:textId="42899569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23" w:history="1">
            <w:r w:rsidRPr="00AB65D1">
              <w:rPr>
                <w:rStyle w:val="Hyperlink"/>
                <w:noProof/>
              </w:rPr>
              <w:t>10. Logical Architecture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0926FF" w14:textId="2B97B74D" w:rsidR="00D85981" w:rsidRDefault="00D85981">
          <w:pPr>
            <w:pStyle w:val="TOC1"/>
            <w:tabs>
              <w:tab w:val="right" w:leader="dot" w:pos="8630"/>
            </w:tabs>
            <w:rPr>
              <w:rFonts w:asciiTheme="minorHAnsi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23369024" w:history="1">
            <w:r w:rsidRPr="00AB65D1">
              <w:rPr>
                <w:rStyle w:val="Hyperlink"/>
                <w:noProof/>
              </w:rPr>
              <w:t>11. Product Architecture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_Toc223369024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BADFAF" w14:textId="0229C574" w:rsidR="00C502D2" w:rsidRDefault="00C502D2">
          <w:r>
            <w:rPr>
              <w:b/>
              <w:bCs/>
              <w:noProof/>
            </w:rPr>
            <w:fldChar w:fldCharType="end"/>
          </w:r>
        </w:p>
      </w:sdtContent>
    </w:sdt>
    <w:p w14:paraId="2D6427BB" w14:textId="77777777" w:rsidR="00C502D2" w:rsidRDefault="00C502D2" w:rsidP="00C502D2"/>
    <w:p w14:paraId="48D1F431" w14:textId="77777777" w:rsidR="00C502D2" w:rsidRDefault="00C502D2" w:rsidP="00C502D2"/>
    <w:p w14:paraId="2A4B90E0" w14:textId="77777777" w:rsidR="00C502D2" w:rsidRDefault="00C502D2" w:rsidP="00C502D2"/>
    <w:p w14:paraId="792C7934" w14:textId="77777777" w:rsidR="00C502D2" w:rsidRDefault="00C502D2" w:rsidP="00C502D2">
      <w:pPr>
        <w:sectPr w:rsidR="00C502D2" w:rsidSect="00C502D2">
          <w:type w:val="evenPage"/>
          <w:pgSz w:w="12240" w:h="15840"/>
          <w:pgMar w:top="1440" w:right="1800" w:bottom="1440" w:left="1800" w:header="720" w:footer="720" w:gutter="0"/>
          <w:cols w:space="720"/>
          <w:docGrid w:linePitch="360"/>
        </w:sectPr>
      </w:pPr>
    </w:p>
    <w:p w14:paraId="2D0CCEE8" w14:textId="21465409" w:rsidR="00C502D2" w:rsidRDefault="00C502D2" w:rsidP="00C502D2"/>
    <w:p w14:paraId="7A21DA30" w14:textId="5BBFABEF" w:rsidR="00F21505" w:rsidRDefault="00C502D2">
      <w:pPr>
        <w:pStyle w:val="Heading1"/>
      </w:pPr>
      <w:bookmarkStart w:id="3" w:name="_Toc223369013"/>
      <w:r>
        <w:t>1</w:t>
      </w:r>
      <w:r w:rsidR="006A510B">
        <w:t>. Purpose and Scope</w:t>
      </w:r>
      <w:bookmarkEnd w:id="3"/>
    </w:p>
    <w:p w14:paraId="7FBC64FC" w14:textId="77777777" w:rsidR="00F21505" w:rsidRDefault="006A510B">
      <w:r>
        <w:t>This document specifies the systems engineering aspects of the project following the SYSMOD methodology. It serves as the authoritative specification derived from the SysML v2 system model.</w:t>
      </w:r>
    </w:p>
    <w:p w14:paraId="797B19FE" w14:textId="481E5865" w:rsidR="00F21505" w:rsidRDefault="00C502D2">
      <w:pPr>
        <w:pStyle w:val="Heading1"/>
      </w:pPr>
      <w:bookmarkStart w:id="4" w:name="_Toc223369014"/>
      <w:r>
        <w:t>2</w:t>
      </w:r>
      <w:r w:rsidR="006A510B">
        <w:t xml:space="preserve">. </w:t>
      </w:r>
      <w:r>
        <w:t>Project Overview</w:t>
      </w:r>
      <w:bookmarkEnd w:id="4"/>
    </w:p>
    <w:p w14:paraId="4D53367D" w14:textId="2363A68D" w:rsidR="00C502D2" w:rsidRDefault="003014BE" w:rsidP="00C502D2">
      <w:bookmarkStart w:id="5" w:name="BM_ProjectDoc"/>
      <w:r>
        <w:t>(No project description found in model.)</w:t>
      </w:r>
      <w:bookmarkEnd w:id="5"/>
    </w:p>
    <w:p w14:paraId="390854C6" w14:textId="77777777" w:rsidR="00C502D2" w:rsidRDefault="00C502D2" w:rsidP="00C502D2"/>
    <w:p w14:paraId="64CD00B0" w14:textId="62F4FD5B" w:rsidR="00F21505" w:rsidRDefault="00C502D2">
      <w:pPr>
        <w:pStyle w:val="Heading1"/>
      </w:pPr>
      <w:bookmarkStart w:id="6" w:name="_Toc223369015"/>
      <w:r>
        <w:t>3</w:t>
      </w:r>
      <w:r w:rsidR="006A510B">
        <w:t xml:space="preserve">. </w:t>
      </w:r>
      <w:r>
        <w:t>Problem Statement</w:t>
      </w:r>
      <w:bookmarkEnd w:id="6"/>
    </w:p>
    <w:p w14:paraId="0F913DCB" w14:textId="77777777" w:rsidR="00002787" w:rsidRDefault="00002787" w:rsidP="00002787"/>
    <w:p w14:paraId="078FEF71" w14:textId="564305D0" w:rsidR="000B7D6F" w:rsidRDefault="003014BE" w:rsidP="00002787">
      <w:bookmarkStart w:id="7" w:name="BM_ProblemStatement"/>
      <w:r>
        <w:t xml:space="preserve"> </w:t>
      </w:r>
      <w:bookmarkEnd w:id="7"/>
    </w:p>
    <w:p w14:paraId="747F255C" w14:textId="6EA2C074" w:rsidR="00F21505" w:rsidRDefault="00002787">
      <w:pPr>
        <w:pStyle w:val="Heading1"/>
      </w:pPr>
      <w:bookmarkStart w:id="8" w:name="_Toc223369016"/>
      <w:r>
        <w:t>4</w:t>
      </w:r>
      <w:r w:rsidR="006A510B">
        <w:t xml:space="preserve">. System </w:t>
      </w:r>
      <w:r>
        <w:t>Idea</w:t>
      </w:r>
      <w:bookmarkEnd w:id="8"/>
    </w:p>
    <w:p w14:paraId="46572EE1" w14:textId="77777777" w:rsidR="00002787" w:rsidRDefault="00002787" w:rsidP="00002787"/>
    <w:p w14:paraId="4BE062C0" w14:textId="77777777" w:rsidR="00002787" w:rsidRPr="00002787" w:rsidRDefault="00002787" w:rsidP="00002787">
      <w:bookmarkStart w:id="9" w:name="BM_SystemIdea"/>
      <w:bookmarkEnd w:id="9"/>
    </w:p>
    <w:p w14:paraId="4AE2787D" w14:textId="2141A331" w:rsidR="00F21505" w:rsidRDefault="00002787">
      <w:pPr>
        <w:pStyle w:val="Heading1"/>
      </w:pPr>
      <w:bookmarkStart w:id="10" w:name="_Toc223369017"/>
      <w:r>
        <w:t>5</w:t>
      </w:r>
      <w:r w:rsidR="006A510B">
        <w:t xml:space="preserve">. </w:t>
      </w:r>
      <w:r>
        <w:t>Stakeholders</w:t>
      </w:r>
      <w:bookmarkEnd w:id="10"/>
    </w:p>
    <w:p w14:paraId="2AE50FA2" w14:textId="6E1E5E86" w:rsidR="00F21505" w:rsidRDefault="00F21505"/>
    <w:p w14:paraId="5E2FF279" w14:textId="77777777" w:rsidR="00002787" w:rsidRDefault="00002787">
      <w:bookmarkStart w:id="11" w:name="BM_Stakeholders"/>
      <w:bookmarkEnd w:id="11"/>
    </w:p>
    <w:p w14:paraId="30957BB7" w14:textId="47F2575E" w:rsidR="00F21505" w:rsidRDefault="00002787">
      <w:pPr>
        <w:pStyle w:val="Heading1"/>
      </w:pPr>
      <w:bookmarkStart w:id="12" w:name="_Toc223369018"/>
      <w:r>
        <w:t>6</w:t>
      </w:r>
      <w:r w:rsidR="006A510B">
        <w:t xml:space="preserve">. </w:t>
      </w:r>
      <w:r>
        <w:t>Use Cases</w:t>
      </w:r>
      <w:bookmarkEnd w:id="12"/>
    </w:p>
    <w:p w14:paraId="439DC197" w14:textId="77777777" w:rsidR="00002787" w:rsidRDefault="00002787" w:rsidP="00002787"/>
    <w:p w14:paraId="4A54E441" w14:textId="77777777" w:rsidR="00002787" w:rsidRPr="00002787" w:rsidRDefault="00002787" w:rsidP="00002787">
      <w:bookmarkStart w:id="13" w:name="BM_UseCases"/>
      <w:bookmarkEnd w:id="13"/>
    </w:p>
    <w:p w14:paraId="0D8F2DF2" w14:textId="7D383864" w:rsidR="00F21505" w:rsidRDefault="00002787">
      <w:pPr>
        <w:pStyle w:val="Heading1"/>
      </w:pPr>
      <w:bookmarkStart w:id="14" w:name="_Toc223369019"/>
      <w:r>
        <w:t>6</w:t>
      </w:r>
      <w:r w:rsidR="006A510B">
        <w:t xml:space="preserve">. </w:t>
      </w:r>
      <w:r>
        <w:t>Requirements</w:t>
      </w:r>
      <w:bookmarkEnd w:id="14"/>
    </w:p>
    <w:p w14:paraId="334178FC" w14:textId="77777777" w:rsidR="00002787" w:rsidRDefault="00002787" w:rsidP="00002787"/>
    <w:p w14:paraId="184B10FD" w14:textId="77777777" w:rsidR="00002787" w:rsidRPr="00002787" w:rsidRDefault="00002787" w:rsidP="00002787">
      <w:bookmarkStart w:id="15" w:name="BM_Requirements"/>
      <w:bookmarkEnd w:id="15"/>
    </w:p>
    <w:p w14:paraId="4A50EB91" w14:textId="53AF1334" w:rsidR="00F21505" w:rsidRDefault="00002787">
      <w:pPr>
        <w:pStyle w:val="Heading1"/>
      </w:pPr>
      <w:bookmarkStart w:id="16" w:name="_Toc223369020"/>
      <w:r>
        <w:lastRenderedPageBreak/>
        <w:t>7</w:t>
      </w:r>
      <w:r w:rsidR="006A510B">
        <w:t xml:space="preserve">. </w:t>
      </w:r>
      <w:r>
        <w:t>Brownfield Context</w:t>
      </w:r>
      <w:bookmarkEnd w:id="16"/>
    </w:p>
    <w:p w14:paraId="2585CAB6" w14:textId="77777777" w:rsidR="00002787" w:rsidRDefault="00002787" w:rsidP="00002787"/>
    <w:p w14:paraId="5A6DA0A6" w14:textId="77777777" w:rsidR="00002787" w:rsidRPr="00002787" w:rsidRDefault="00002787" w:rsidP="00002787">
      <w:bookmarkStart w:id="17" w:name="BM_Brownfield"/>
      <w:bookmarkEnd w:id="17"/>
    </w:p>
    <w:p w14:paraId="06594D7D" w14:textId="690F3C5A" w:rsidR="00F21505" w:rsidRDefault="00002787">
      <w:pPr>
        <w:pStyle w:val="Heading1"/>
      </w:pPr>
      <w:bookmarkStart w:id="18" w:name="_Toc223369021"/>
      <w:r>
        <w:t>8</w:t>
      </w:r>
      <w:r w:rsidR="006A510B">
        <w:t xml:space="preserve">. </w:t>
      </w:r>
      <w:r>
        <w:t>System Context</w:t>
      </w:r>
      <w:bookmarkEnd w:id="18"/>
    </w:p>
    <w:p w14:paraId="5DD546A3" w14:textId="77777777" w:rsidR="00002787" w:rsidRDefault="00002787" w:rsidP="00002787"/>
    <w:p w14:paraId="5D4DF459" w14:textId="77777777" w:rsidR="00002787" w:rsidRPr="00002787" w:rsidRDefault="00002787" w:rsidP="00002787">
      <w:bookmarkStart w:id="19" w:name="BM_System"/>
      <w:bookmarkEnd w:id="19"/>
    </w:p>
    <w:p w14:paraId="7D687B2F" w14:textId="75166440" w:rsidR="00F21505" w:rsidRDefault="00002787">
      <w:pPr>
        <w:pStyle w:val="Heading1"/>
      </w:pPr>
      <w:bookmarkStart w:id="20" w:name="_Toc223369022"/>
      <w:r>
        <w:t>9</w:t>
      </w:r>
      <w:r w:rsidR="006A510B">
        <w:t xml:space="preserve">. </w:t>
      </w:r>
      <w:r>
        <w:t>Functional Architecture</w:t>
      </w:r>
      <w:bookmarkEnd w:id="20"/>
    </w:p>
    <w:p w14:paraId="5F67AFFC" w14:textId="77777777" w:rsidR="00002787" w:rsidRDefault="00002787" w:rsidP="00002787"/>
    <w:p w14:paraId="0A7B5D2F" w14:textId="77777777" w:rsidR="00002787" w:rsidRDefault="00002787" w:rsidP="00002787">
      <w:bookmarkStart w:id="21" w:name="BM_Functional"/>
      <w:bookmarkEnd w:id="21"/>
    </w:p>
    <w:p w14:paraId="13852130" w14:textId="55CD54E4" w:rsidR="00002787" w:rsidRDefault="00002787" w:rsidP="00002787">
      <w:pPr>
        <w:pStyle w:val="Heading1"/>
      </w:pPr>
      <w:bookmarkStart w:id="22" w:name="_Toc223369023"/>
      <w:r>
        <w:t>10. Logical Architecture</w:t>
      </w:r>
      <w:bookmarkEnd w:id="22"/>
    </w:p>
    <w:p w14:paraId="52EB83EC" w14:textId="77777777" w:rsidR="00002787" w:rsidRDefault="00002787" w:rsidP="00002787"/>
    <w:p w14:paraId="5DA6215D" w14:textId="77777777" w:rsidR="00002787" w:rsidRDefault="00002787" w:rsidP="00002787">
      <w:bookmarkStart w:id="23" w:name="BM_Logical"/>
      <w:bookmarkEnd w:id="23"/>
    </w:p>
    <w:p w14:paraId="5B8B8DE9" w14:textId="6611D9AF" w:rsidR="00002787" w:rsidRDefault="00002787" w:rsidP="00002787">
      <w:pPr>
        <w:pStyle w:val="Heading1"/>
      </w:pPr>
      <w:bookmarkStart w:id="24" w:name="_Toc223369024"/>
      <w:r>
        <w:t>11. Product Architecture</w:t>
      </w:r>
      <w:bookmarkEnd w:id="24"/>
    </w:p>
    <w:p w14:paraId="3D1D9BCB" w14:textId="77777777" w:rsidR="00002787" w:rsidRDefault="00002787" w:rsidP="00002787"/>
    <w:p w14:paraId="6328CBC4" w14:textId="77777777" w:rsidR="00002787" w:rsidRPr="00002787" w:rsidRDefault="00002787" w:rsidP="00002787">
      <w:bookmarkStart w:id="25" w:name="BM_Product"/>
      <w:bookmarkEnd w:id="25"/>
    </w:p>
    <w:sectPr w:rsidR="00002787" w:rsidRPr="00002787" w:rsidSect="00C502D2">
      <w:type w:val="oddPage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1477C9" w14:textId="77777777" w:rsidR="005E0C41" w:rsidRDefault="005E0C41" w:rsidP="00F1210C">
      <w:pPr>
        <w:spacing w:after="0" w:line="240" w:lineRule="auto"/>
      </w:pPr>
      <w:r>
        <w:separator/>
      </w:r>
    </w:p>
  </w:endnote>
  <w:endnote w:type="continuationSeparator" w:id="0">
    <w:p w14:paraId="57BE9D96" w14:textId="77777777" w:rsidR="005E0C41" w:rsidRDefault="005E0C41" w:rsidP="00F1210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B8885C" w14:textId="276A39FD" w:rsidR="00C502D2" w:rsidRPr="00DF1A89" w:rsidRDefault="00DF1A89" w:rsidP="00DF1A89">
    <w:pPr>
      <w:pStyle w:val="Footer"/>
      <w:jc w:val="right"/>
    </w:pPr>
    <w:r>
      <w:t>SYSMOD Project Specification</w:t>
    </w:r>
    <w:r>
      <w:tab/>
    </w:r>
    <w:r>
      <w:tab/>
    </w:r>
    <w:sdt>
      <w:sdtPr>
        <w:id w:val="-1445454094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BF0FA1" w14:textId="77777777" w:rsidR="005E0C41" w:rsidRDefault="005E0C41" w:rsidP="00F1210C">
      <w:pPr>
        <w:spacing w:after="0" w:line="240" w:lineRule="auto"/>
      </w:pPr>
      <w:r>
        <w:separator/>
      </w:r>
    </w:p>
  </w:footnote>
  <w:footnote w:type="continuationSeparator" w:id="0">
    <w:p w14:paraId="7397D9C2" w14:textId="77777777" w:rsidR="005E0C41" w:rsidRDefault="005E0C41" w:rsidP="00F1210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374BCF" w14:textId="7C2DD18A" w:rsidR="00F1210C" w:rsidRDefault="00DF1A89" w:rsidP="00DF1A89">
    <w:pPr>
      <w:pStyle w:val="Header"/>
      <w:tabs>
        <w:tab w:val="left" w:pos="1080"/>
        <w:tab w:val="right" w:pos="8640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0B70C600" wp14:editId="7A701E79">
          <wp:simplePos x="0" y="0"/>
          <wp:positionH relativeFrom="column">
            <wp:posOffset>4594860</wp:posOffset>
          </wp:positionH>
          <wp:positionV relativeFrom="paragraph">
            <wp:posOffset>-76200</wp:posOffset>
          </wp:positionV>
          <wp:extent cx="1708404" cy="355092"/>
          <wp:effectExtent l="0" t="0" r="6350" b="6985"/>
          <wp:wrapNone/>
          <wp:docPr id="204217734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42177342" name="Picture 2042177342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08404" cy="35509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014BE">
      <w:t>[[PROJECT]]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033534159">
    <w:abstractNumId w:val="8"/>
  </w:num>
  <w:num w:numId="2" w16cid:durableId="1152525826">
    <w:abstractNumId w:val="6"/>
  </w:num>
  <w:num w:numId="3" w16cid:durableId="1599871311">
    <w:abstractNumId w:val="5"/>
  </w:num>
  <w:num w:numId="4" w16cid:durableId="1606882687">
    <w:abstractNumId w:val="4"/>
  </w:num>
  <w:num w:numId="5" w16cid:durableId="96949848">
    <w:abstractNumId w:val="7"/>
  </w:num>
  <w:num w:numId="6" w16cid:durableId="896086699">
    <w:abstractNumId w:val="3"/>
  </w:num>
  <w:num w:numId="7" w16cid:durableId="989790288">
    <w:abstractNumId w:val="2"/>
  </w:num>
  <w:num w:numId="8" w16cid:durableId="158813187">
    <w:abstractNumId w:val="1"/>
  </w:num>
  <w:num w:numId="9" w16cid:durableId="66030574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ysMOD_CommitID" w:val="2d3a08a2-2214-4acf-a541-4abe9402db5d"/>
    <w:docVar w:name="SysMOD_ProjectID" w:val="17427724-5630-4eb6-8638-d2256ca68560"/>
    <w:docVar w:name="SysMOD_ServerURL" w:val="https://127.0.0.1:5000"/>
    <w:docVar w:name="SysMOD_SysMLServerURL" w:val="http://sysml2.intercax.com:9000"/>
    <w:docVar w:name="SysMOD_SysMODProjectID" w:val="f08257e7-37dc-493d-af10-d1760553a559"/>
  </w:docVars>
  <w:rsids>
    <w:rsidRoot w:val="00B47730"/>
    <w:rsid w:val="00002787"/>
    <w:rsid w:val="00011594"/>
    <w:rsid w:val="00034616"/>
    <w:rsid w:val="0006063C"/>
    <w:rsid w:val="00083E12"/>
    <w:rsid w:val="000B7D6F"/>
    <w:rsid w:val="0015074B"/>
    <w:rsid w:val="0028646B"/>
    <w:rsid w:val="0029639D"/>
    <w:rsid w:val="003014BE"/>
    <w:rsid w:val="00326F90"/>
    <w:rsid w:val="00353A16"/>
    <w:rsid w:val="0049568D"/>
    <w:rsid w:val="004966A9"/>
    <w:rsid w:val="00583509"/>
    <w:rsid w:val="005D69D6"/>
    <w:rsid w:val="005E0C41"/>
    <w:rsid w:val="006A510B"/>
    <w:rsid w:val="006B759A"/>
    <w:rsid w:val="009A7873"/>
    <w:rsid w:val="009C0118"/>
    <w:rsid w:val="00AA1D8D"/>
    <w:rsid w:val="00AE5B29"/>
    <w:rsid w:val="00B47730"/>
    <w:rsid w:val="00C278D9"/>
    <w:rsid w:val="00C502D2"/>
    <w:rsid w:val="00CA10CC"/>
    <w:rsid w:val="00CB0664"/>
    <w:rsid w:val="00CB0C0E"/>
    <w:rsid w:val="00D2138E"/>
    <w:rsid w:val="00D6329A"/>
    <w:rsid w:val="00D85981"/>
    <w:rsid w:val="00DF1A89"/>
    <w:rsid w:val="00E1290B"/>
    <w:rsid w:val="00F1210C"/>
    <w:rsid w:val="00F21505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110974CD"/>
  <w14:defaultImageDpi w14:val="330"/>
  <w15:docId w15:val="{ADC22B48-F2E1-4AB8-8B0A-2D1C9C6454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rPr>
      <w:rFonts w:ascii="Calibri" w:hAnsi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C502D2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C502D2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502D2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YSMOD_REPORT.CONFIGURESYSMOD" wne:name="Project.SYSMOD_Report.ConfigureSysMOD" wne:bEncrypt="00" wne:cmg="56"/>
    <wne:mcd wne:macroName="PROJECT.SYSMOD_REPORT.UPDATEFROMSYSMOD" wne:name="Project.SYSMOD_Report.UpdateFromSysMO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252</Words>
  <Characters>1437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1686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Tim Weilkiens</cp:lastModifiedBy>
  <cp:revision>19</cp:revision>
  <dcterms:created xsi:type="dcterms:W3CDTF">2026-03-02T15:36:00Z</dcterms:created>
  <dcterms:modified xsi:type="dcterms:W3CDTF">2026-03-02T17:58:00Z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1995c534-0a14-4d0a-9698-2e2cc4cf4e30</vt:lpwstr>
  </property>
</Properties>
</file>