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B1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tbl>
      <w:tblPr>
        <w:tblStyle w:val="Tablaconcuadrcula"/>
        <w:tblW w:w="5000" w:type="pct"/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1"/>
        <w:gridCol w:w="1503"/>
        <w:gridCol w:w="153"/>
        <w:gridCol w:w="851"/>
        <w:gridCol w:w="282"/>
        <w:gridCol w:w="1125"/>
        <w:gridCol w:w="1410"/>
        <w:gridCol w:w="282"/>
        <w:gridCol w:w="422"/>
        <w:gridCol w:w="11"/>
        <w:gridCol w:w="550"/>
        <w:gridCol w:w="422"/>
        <w:gridCol w:w="145"/>
        <w:gridCol w:w="142"/>
        <w:gridCol w:w="276"/>
        <w:gridCol w:w="148"/>
        <w:gridCol w:w="413"/>
        <w:gridCol w:w="580"/>
        <w:gridCol w:w="972"/>
        <w:gridCol w:w="1013"/>
        <w:gridCol w:w="282"/>
        <w:gridCol w:w="567"/>
        <w:gridCol w:w="427"/>
        <w:gridCol w:w="567"/>
        <w:gridCol w:w="164"/>
      </w:tblGrid>
      <w:tr w:rsidR="00DF4509" w:rsidTr="00467E26">
        <w:trPr>
          <w:trHeight w:val="340"/>
        </w:trPr>
        <w:tc>
          <w:tcPr>
            <w:tcW w:w="358" w:type="pct"/>
            <w:vAlign w:val="bottom"/>
          </w:tcPr>
          <w:p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REGIÓN: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vAlign w:val="bottom"/>
          </w:tcPr>
          <w:p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1</w:t>
            </w:r>
            <w:proofErr w:type="spellStart"/>
            <w:r>
              <w:rPr>
                <w:rFonts w:ascii="Arial" w:hAnsi="Arial"/>
                <w:sz w:val="20"/>
                <w:szCs w:val="20"/>
                <w:lang w:val="es-CO"/>
              </w:rPr>
              <w:t xml:space="preserve"/>
            </w:r>
            <w:proofErr w:type="spellEnd"/>
            <w:r>
              <w:rPr>
                <w:rFonts w:ascii="Arial" w:hAnsi="Arial"/>
                <w:sz w:val="20"/>
                <w:szCs w:val="20"/>
                <w:lang w:val="es-CO"/>
              </w:rPr>
              <w:t xml:space="preserve"/>
            </w:r>
          </w:p>
        </w:tc>
        <w:tc>
          <w:tcPr>
            <w:tcW w:w="367" w:type="pct"/>
            <w:gridSpan w:val="2"/>
            <w:vAlign w:val="bottom"/>
          </w:tcPr>
          <w:p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FECHA:</w:t>
            </w:r>
          </w:p>
        </w:tc>
        <w:tc>
          <w:tcPr>
            <w:tcW w:w="1290" w:type="pct"/>
            <w:gridSpan w:val="6"/>
            <w:tcBorders>
              <w:bottom w:val="single" w:sz="4" w:space="0" w:color="auto"/>
            </w:tcBorders>
            <w:vAlign w:val="bottom"/>
          </w:tcPr>
          <w:p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07 de marzo de 2023</w:t>
            </w:r>
          </w:p>
        </w:tc>
        <w:tc>
          <w:tcPr>
            <w:tcW w:w="460" w:type="pct"/>
            <w:gridSpan w:val="4"/>
            <w:vAlign w:val="bottom"/>
          </w:tcPr>
          <w:p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MUNICIPIO:</w:t>
            </w:r>
          </w:p>
        </w:tc>
        <w:tc>
          <w:tcPr>
            <w:tcW w:w="1976" w:type="pct"/>
            <w:gridSpan w:val="11"/>
            <w:tcBorders>
              <w:bottom w:val="single" w:sz="4" w:space="0" w:color="auto"/>
            </w:tcBorders>
            <w:vAlign w:val="bottom"/>
          </w:tcPr>
          <w:p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Alcala</w:t>
            </w:r>
            <w:proofErr w:type="spellStart"/>
            <w:r>
              <w:rPr>
                <w:rFonts w:ascii="Arial" w:hAnsi="Arial"/>
                <w:sz w:val="20"/>
                <w:szCs w:val="20"/>
                <w:lang w:val="es-CO"/>
              </w:rPr>
              <w:t xml:space="preserve"/>
            </w:r>
            <w:proofErr w:type="spellEnd"/>
            <w:r>
              <w:rPr>
                <w:rFonts w:ascii="Arial" w:hAnsi="Arial"/>
                <w:sz w:val="20"/>
                <w:szCs w:val="20"/>
                <w:lang w:val="es-CO"/>
              </w:rPr>
              <w:t xml:space="preserve"/>
            </w:r>
          </w:p>
        </w:tc>
      </w:tr>
      <w:tr w:rsidR="00986406" w:rsidTr="00467E26">
        <w:trPr>
          <w:trHeight w:val="340"/>
        </w:trPr>
        <w:tc>
          <w:tcPr>
            <w:tcW w:w="963" w:type="pct"/>
            <w:gridSpan w:val="3"/>
            <w:vAlign w:val="bottom"/>
          </w:tcPr>
          <w:p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NOMBRE PSICOLOGO:</w:t>
            </w:r>
          </w:p>
        </w:tc>
        <w:tc>
          <w:tcPr>
            <w:tcW w:w="4037" w:type="pct"/>
            <w:gridSpan w:val="22"/>
            <w:tcBorders>
              <w:bottom w:val="single" w:sz="4" w:space="0" w:color="auto"/>
            </w:tcBorders>
            <w:vAlign w:val="bottom"/>
          </w:tcPr>
          <w:p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Irma Cecilia Cardona Quintero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/>
            </w:r>
            <w:r w:rsidRPr="005B5F1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/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/>
            </w:r>
          </w:p>
        </w:tc>
      </w:tr>
      <w:tr w:rsidR="00FA3CA6" w:rsidTr="00467E26">
        <w:trPr>
          <w:trHeight w:val="340"/>
        </w:trPr>
        <w:tc>
          <w:tcPr>
            <w:tcW w:w="1274" w:type="pct"/>
            <w:gridSpan w:val="4"/>
            <w:vAlign w:val="bottom"/>
          </w:tcPr>
          <w:p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MONITOR O TÉCNICO APOYADO:</w:t>
            </w:r>
          </w:p>
        </w:tc>
        <w:tc>
          <w:tcPr>
            <w:tcW w:w="1698" w:type="pct"/>
            <w:gridSpan w:val="9"/>
            <w:tcBorders>
              <w:bottom w:val="single" w:sz="4" w:space="0" w:color="auto"/>
            </w:tcBorders>
            <w:vAlign w:val="bottom"/>
          </w:tcPr>
          <w:p w:rsidR="00986406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Diego Alexander Muñoz Quintero</w:t>
            </w:r>
            <w:proofErr w:type="spellStart"/>
            <w:r w:rsidR="00986406">
              <w:rPr>
                <w:rFonts w:ascii="Arial" w:hAnsi="Arial" w:cs="Arial"/>
                <w:sz w:val="20"/>
                <w:szCs w:val="20"/>
                <w:lang w:val="es-CO"/>
              </w:rPr>
              <w:t xml:space="preserve"/>
            </w:r>
            <w:proofErr w:type="spellEnd"/>
            <w:r w:rsidR="0098640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925" w:type="pct"/>
            <w:gridSpan w:val="6"/>
            <w:vAlign w:val="bottom"/>
          </w:tcPr>
          <w:p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DISCIPLINA DEPORTIVA:</w:t>
            </w:r>
          </w:p>
        </w:tc>
        <w:tc>
          <w:tcPr>
            <w:tcW w:w="1103" w:type="pct"/>
            <w:gridSpan w:val="6"/>
            <w:tcBorders>
              <w:bottom w:val="single" w:sz="4" w:space="0" w:color="auto"/>
            </w:tcBorders>
            <w:vAlign w:val="bottom"/>
          </w:tcPr>
          <w:p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BALONCESTO</w:t>
            </w:r>
          </w:p>
        </w:tc>
      </w:tr>
      <w:tr w:rsidR="00DF4509" w:rsidTr="00467E26">
        <w:trPr>
          <w:trHeight w:val="340"/>
        </w:trPr>
        <w:tc>
          <w:tcPr>
            <w:tcW w:w="1377" w:type="pct"/>
            <w:gridSpan w:val="5"/>
            <w:vAlign w:val="bottom"/>
          </w:tcPr>
          <w:p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NO. DE BENEFICIARIOS EN CAMPO: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vAlign w:val="bottom"/>
          </w:tcPr>
          <w:p w:rsidR="000F27C4" w:rsidRDefault="000F27C4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12</w:t>
            </w:r>
            <w:proofErr w:type="spellStart"/>
            <w:r w:rsidRPr="00FD648E">
              <w:rPr>
                <w:rFonts w:ascii="Arial" w:hAnsi="Arial" w:cs="Arial"/>
                <w:sz w:val="20"/>
                <w:szCs w:val="20"/>
                <w:lang w:val="es-CO"/>
              </w:rPr>
              <w:t xml:space="preserve"/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tcW w:w="515" w:type="pct"/>
            <w:vAlign w:val="bottom"/>
          </w:tcPr>
          <w:p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ESCENARIO: </w:t>
            </w:r>
          </w:p>
        </w:tc>
        <w:tc>
          <w:tcPr>
            <w:tcW w:w="2697" w:type="pct"/>
            <w:gridSpan w:val="18"/>
            <w:tcBorders>
              <w:bottom w:val="single" w:sz="4" w:space="0" w:color="auto"/>
            </w:tcBorders>
            <w:vAlign w:val="bottom"/>
          </w:tcPr>
          <w:p w:rsidR="000F27C4" w:rsidRDefault="000F27C4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Cancha IE. María auxiliadora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/>
            </w:r>
          </w:p>
        </w:tc>
      </w:tr>
      <w:tr w:rsidR="000F27C4" w:rsidTr="00467E26">
        <w:trPr>
          <w:trHeight w:val="340"/>
        </w:trPr>
        <w:tc>
          <w:tcPr>
            <w:tcW w:w="1377" w:type="pct"/>
            <w:gridSpan w:val="5"/>
            <w:vAlign w:val="bottom"/>
          </w:tcPr>
          <w:p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OBJETIVO DEL ACOMPAÑAMIENTO:</w:t>
            </w:r>
          </w:p>
        </w:tc>
        <w:tc>
          <w:tcPr>
            <w:tcW w:w="3623" w:type="pct"/>
            <w:gridSpan w:val="20"/>
            <w:tcBorders>
              <w:bottom w:val="single" w:sz="4" w:space="0" w:color="auto"/>
            </w:tcBorders>
            <w:vAlign w:val="bottom"/>
          </w:tcPr>
          <w:p w:rsidR="000F27C4" w:rsidRDefault="000F27C4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Visita de campo</w:t>
            </w:r>
            <w:proofErr w:type="spellStart"/>
            <w:r w:rsidRPr="00FD648E">
              <w:rPr>
                <w:rFonts w:ascii="Arial" w:hAnsi="Arial" w:cs="Arial"/>
                <w:sz w:val="20"/>
                <w:szCs w:val="20"/>
                <w:lang w:val="es-CO"/>
              </w:rPr>
              <w:t xml:space="preserve"/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/>
            </w:r>
          </w:p>
        </w:tc>
      </w:tr>
      <w:tr w:rsidR="00FA3CA6" w:rsidTr="00467E26">
        <w:trPr>
          <w:gridAfter w:val="9"/>
          <w:wAfter w:w="1821" w:type="pct"/>
          <w:trHeight w:val="340"/>
        </w:trPr>
        <w:tc>
          <w:tcPr>
            <w:tcW w:w="2406" w:type="pct"/>
            <w:gridSpan w:val="8"/>
            <w:vAlign w:val="bottom"/>
          </w:tcPr>
          <w:p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¿LOS BENEFICIARIOS RECONOCEN EL NOMBRE DEL PROYECTO?</w:t>
            </w:r>
          </w:p>
        </w:tc>
        <w:tc>
          <w:tcPr>
            <w:tcW w:w="154" w:type="pct"/>
            <w:vAlign w:val="bottom"/>
          </w:tcPr>
          <w:p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SI</w:t>
            </w:r>
          </w:p>
        </w:tc>
        <w:tc>
          <w:tcPr>
            <w:tcW w:w="205" w:type="pct"/>
            <w:gridSpan w:val="2"/>
            <w:tcBorders>
              <w:bottom w:val="single" w:sz="4" w:space="0" w:color="auto"/>
            </w:tcBorders>
            <w:vAlign w:val="bottom"/>
          </w:tcPr>
          <w:p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X</w:t>
            </w:r>
          </w:p>
        </w:tc>
        <w:tc>
          <w:tcPr>
            <w:tcW w:w="207" w:type="pct"/>
            <w:gridSpan w:val="2"/>
            <w:vAlign w:val="bottom"/>
          </w:tcPr>
          <w:p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NO</w:t>
            </w:r>
          </w:p>
        </w:tc>
        <w:tc>
          <w:tcPr>
            <w:tcW w:w="207" w:type="pct"/>
            <w:gridSpan w:val="3"/>
            <w:tcBorders>
              <w:bottom w:val="single" w:sz="4" w:space="0" w:color="auto"/>
            </w:tcBorders>
            <w:vAlign w:val="bottom"/>
          </w:tcPr>
          <w:p w:rsidR="00DF4509" w:rsidRDefault="00455578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/>
            </w:r>
            <w:r w:rsidR="00DF4509">
              <w:rPr>
                <w:rFonts w:ascii="Arial" w:hAnsi="Arial"/>
                <w:sz w:val="20"/>
                <w:szCs w:val="20"/>
                <w:lang w:val="es-CO"/>
              </w:rPr>
              <w:t xml:space="preserve"/>
            </w:r>
          </w:p>
        </w:tc>
      </w:tr>
      <w:tr w:rsidR="00FA3CA6" w:rsidTr="00467E26">
        <w:trPr>
          <w:gridAfter w:val="7"/>
          <w:wAfter w:w="1458" w:type="pct"/>
          <w:trHeight w:val="340"/>
        </w:trPr>
        <w:tc>
          <w:tcPr>
            <w:tcW w:w="2765" w:type="pct"/>
            <w:gridSpan w:val="11"/>
            <w:vAlign w:val="bottom"/>
          </w:tcPr>
          <w:p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¿LOS BENEFICIARIOS RECONOCEN EL VALOR DESARROLLADO EN EL MES?</w:t>
            </w:r>
          </w:p>
        </w:tc>
        <w:tc>
          <w:tcPr>
            <w:tcW w:w="154" w:type="pct"/>
            <w:vAlign w:val="bottom"/>
          </w:tcPr>
          <w:p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SI</w:t>
            </w:r>
          </w:p>
        </w:tc>
        <w:tc>
          <w:tcPr>
            <w:tcW w:w="206" w:type="pct"/>
            <w:gridSpan w:val="3"/>
            <w:tcBorders>
              <w:bottom w:val="single" w:sz="4" w:space="0" w:color="auto"/>
            </w:tcBorders>
            <w:vAlign w:val="bottom"/>
          </w:tcPr>
          <w:p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X</w:t>
            </w:r>
          </w:p>
        </w:tc>
        <w:tc>
          <w:tcPr>
            <w:tcW w:w="205" w:type="pct"/>
            <w:gridSpan w:val="2"/>
            <w:vAlign w:val="bottom"/>
          </w:tcPr>
          <w:p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NO</w:t>
            </w:r>
          </w:p>
        </w:tc>
        <w:tc>
          <w:tcPr>
            <w:tcW w:w="212" w:type="pct"/>
            <w:tcBorders>
              <w:bottom w:val="single" w:sz="4" w:space="0" w:color="auto"/>
            </w:tcBorders>
            <w:vAlign w:val="bottom"/>
          </w:tcPr>
          <w:p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/>
            </w:r>
          </w:p>
        </w:tc>
      </w:tr>
      <w:tr w:rsidR="00DF4509" w:rsidTr="00467E26">
        <w:trPr>
          <w:gridAfter w:val="1"/>
          <w:wAfter w:w="60" w:type="pct"/>
          <w:trHeight w:val="340"/>
        </w:trPr>
        <w:tc>
          <w:tcPr>
            <w:tcW w:w="4267" w:type="pct"/>
            <w:gridSpan w:val="20"/>
            <w:vAlign w:val="bottom"/>
          </w:tcPr>
          <w:p w:rsidR="00DF4509" w:rsidRPr="00DF4509" w:rsidRDefault="00DF4509" w:rsidP="00467E26">
            <w:pPr>
              <w:ind w:right="-79"/>
              <w:rPr>
                <w:rFonts w:ascii="Arial" w:hAnsi="Arial"/>
                <w:sz w:val="19"/>
                <w:szCs w:val="19"/>
                <w:lang w:val="es-CO"/>
              </w:rPr>
            </w:pPr>
            <w:r w:rsidRPr="00DF4509">
              <w:rPr>
                <w:rFonts w:ascii="Arial" w:hAnsi="Arial"/>
                <w:sz w:val="19"/>
                <w:szCs w:val="19"/>
                <w:lang w:val="es-CO"/>
              </w:rPr>
              <w:t xml:space="preserve">¿SE OBSERVA ORGANIZACIÓN, DISCIPLINA Y BUEN MANEJO DE GRUPO DURANTE LAS SESIONES DE CLASE DEL MONITOR?</w:t>
            </w:r>
          </w:p>
        </w:tc>
        <w:tc>
          <w:tcPr>
            <w:tcW w:w="103" w:type="pct"/>
            <w:vAlign w:val="bottom"/>
          </w:tcPr>
          <w:p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SI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X</w:t>
            </w:r>
          </w:p>
        </w:tc>
        <w:tc>
          <w:tcPr>
            <w:tcW w:w="156" w:type="pct"/>
            <w:vAlign w:val="bottom"/>
          </w:tcPr>
          <w:p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NO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/>
            </w:r>
          </w:p>
        </w:tc>
      </w:tr>
    </w:tbl>
    <w:p w:rsidR="007A79B1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p w:rsidR="007A79B1" w:rsidRPr="00701343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tbl>
      <w:tblPr>
        <w:tblW w:w="1360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5637"/>
        <w:gridCol w:w="7971"/>
      </w:tblGrid>
      <w:tr w:rsidR="003A106C" w:rsidRPr="00223661" w:rsidTr="00AB40B7">
        <w:trPr>
          <w:trHeight w:val="391"/>
        </w:trPr>
        <w:tc>
          <w:tcPr>
            <w:tcW w:w="5637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:rsidR="003A106C" w:rsidRPr="00223661" w:rsidRDefault="00AB40B7" w:rsidP="00596683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 xml:space="preserve">Descripción de a</w:t>
            </w:r>
            <w:r w:rsidR="003A106C" w:rsidRPr="00223661">
              <w:rPr>
                <w:rFonts w:ascii="Arial" w:hAnsi="Arial"/>
                <w:b/>
                <w:lang w:val="es-CO"/>
              </w:rPr>
              <w:t xml:space="preserve">ctividad</w:t>
            </w:r>
            <w:r>
              <w:rPr>
                <w:rFonts w:ascii="Arial" w:hAnsi="Arial"/>
                <w:b/>
                <w:lang w:val="es-CO"/>
              </w:rPr>
              <w:t xml:space="preserve">es</w:t>
            </w:r>
            <w:r w:rsidR="003A106C" w:rsidRPr="00223661">
              <w:rPr>
                <w:rFonts w:ascii="Arial" w:hAnsi="Arial"/>
                <w:b/>
                <w:lang w:val="es-CO"/>
              </w:rPr>
              <w:t xml:space="preserve"> </w:t>
            </w:r>
          </w:p>
        </w:tc>
        <w:tc>
          <w:tcPr>
            <w:tcW w:w="797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:rsidR="003A106C" w:rsidRPr="00223661" w:rsidRDefault="003A106C" w:rsidP="005139F7">
            <w:pPr>
              <w:jc w:val="center"/>
              <w:rPr>
                <w:rFonts w:ascii="Arial" w:hAnsi="Arial"/>
                <w:b/>
                <w:lang w:val="es-CO"/>
              </w:rPr>
            </w:pPr>
            <w:r w:rsidRPr="00223661">
              <w:rPr>
                <w:rFonts w:ascii="Arial" w:hAnsi="Arial"/>
                <w:b/>
                <w:lang w:val="es-CO"/>
              </w:rPr>
              <w:t xml:space="preserve">Observaciones</w:t>
            </w:r>
          </w:p>
        </w:tc>
      </w:tr>
      <w:tr w:rsidR="003A106C" w:rsidRPr="00223661" w:rsidTr="00F32C28">
        <w:trPr>
          <w:trHeight w:val="3152"/>
        </w:trPr>
        <w:tc>
          <w:tcPr>
            <w:tcW w:w="5637" w:type="dxa"/>
            <w:tcBorders>
              <w:top w:val="single" w:sz="12" w:space="0" w:color="auto"/>
              <w:left w:val="thinThickLargeGap" w:sz="24" w:space="0" w:color="auto"/>
              <w:right w:val="single" w:sz="4" w:space="0" w:color="auto"/>
            </w:tcBorders>
          </w:tcPr>
          <w:p w:rsidR="007845EE" w:rsidRPr="0058182D" w:rsidRDefault="007845EE" w:rsidP="00297E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r w:rsidRPr="0058182D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 xml:space="preserve">Se realizó una charla de orientación sobre el valor de la serenidad , con el grupo de beneficiarios de baloncesto.</w:t>
            </w:r>
            <w:proofErr w:type="spellStart"/>
            <w:r w:rsidRPr="0058182D">
              <w:rPr>
                <w:rFonts w:ascii="Arial" w:hAnsi="Arial" w:cs="Arial"/>
                <w:color w:val="000000"/>
                <w:sz w:val="20"/>
                <w:szCs w:val="20"/>
              </w:rPr>
              <w:t xml:space="preserve"/>
            </w:r>
            <w:proofErr w:type="spellEnd"/>
            <w:r w:rsidRPr="0058182D">
              <w:rPr>
                <w:rFonts w:ascii="Arial" w:hAnsi="Arial" w:cs="Arial"/>
                <w:color w:val="000000"/>
                <w:sz w:val="20"/>
                <w:szCs w:val="20"/>
              </w:rPr>
              <w:t xml:space="preserve"/>
            </w:r>
          </w:p>
          <w:bookmarkEnd w:id="0"/>
          <w:p w:rsidR="00CE127B" w:rsidRPr="00223661" w:rsidRDefault="00CE127B" w:rsidP="000A1CB2">
            <w:pPr>
              <w:ind w:left="720"/>
              <w:rPr>
                <w:rFonts w:ascii="Arial" w:hAnsi="Arial"/>
                <w:lang w:val="es-CO"/>
              </w:rPr>
            </w:pPr>
          </w:p>
        </w:tc>
        <w:tc>
          <w:tcPr>
            <w:tcW w:w="7971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</w:tcPr>
          <w:p w:rsidR="007845EE" w:rsidRPr="00F4290C" w:rsidRDefault="007845EE" w:rsidP="005139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290C">
              <w:rPr>
                <w:rFonts w:ascii="Arial" w:hAnsi="Arial" w:cs="Arial"/>
                <w:color w:val="000000"/>
                <w:sz w:val="20"/>
                <w:szCs w:val="20"/>
              </w:rPr>
              <w:t xml:space="preserve">Grupo de beneficiarios que está iniciando una etapa de formación deportiva comprometidos y disciplinados.</w:t>
            </w:r>
            <w:proofErr w:type="spellStart"/>
            <w:r w:rsidRPr="00F4290C">
              <w:rPr>
                <w:rFonts w:ascii="Arial" w:hAnsi="Arial" w:cs="Arial"/>
                <w:color w:val="000000"/>
                <w:sz w:val="20"/>
                <w:szCs w:val="20"/>
              </w:rPr>
              <w:t xml:space="preserve"/>
            </w:r>
            <w:proofErr w:type="spellEnd"/>
            <w:r w:rsidRPr="00F4290C">
              <w:rPr>
                <w:rFonts w:ascii="Arial" w:hAnsi="Arial" w:cs="Arial"/>
                <w:color w:val="000000"/>
                <w:sz w:val="20"/>
                <w:szCs w:val="20"/>
              </w:rPr>
              <w:t xml:space="preserve"/>
            </w:r>
          </w:p>
          <w:p w:rsidR="003A106C" w:rsidRPr="007845EE" w:rsidRDefault="003A106C" w:rsidP="005139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A1F61" w:rsidRDefault="00DA1F61" w:rsidP="00DA1F61">
      <w:pPr>
        <w:rPr>
          <w:rFonts w:ascii="Arial" w:hAnsi="Arial"/>
          <w:lang w:val="es-CO"/>
        </w:rPr>
      </w:pPr>
    </w:p>
    <w:p w:rsidR="006950FF" w:rsidRDefault="00AB40B7" w:rsidP="00AB40B7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:rsidR="00837FF5" w:rsidRDefault="00837FF5" w:rsidP="00AB40B7">
      <w:pPr>
        <w:ind w:left="708" w:firstLine="708"/>
        <w:rPr>
          <w:rFonts w:ascii="Arial" w:hAnsi="Arial"/>
          <w:b/>
          <w:lang w:val="es-CO"/>
        </w:rPr>
      </w:pPr>
    </w:p>
    <w:p w:rsidR="00701343" w:rsidRDefault="00701343" w:rsidP="00AB40B7">
      <w:pPr>
        <w:ind w:left="708" w:firstLine="708"/>
        <w:rPr>
          <w:rFonts w:ascii="Arial" w:hAnsi="Arial"/>
          <w:b/>
          <w:lang w:val="es-CO"/>
        </w:rPr>
      </w:pPr>
    </w:p>
    <w:p w:rsidR="00837FF5" w:rsidRDefault="00837FF5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:rsidTr="00ED38DD">
        <w:trPr>
          <w:trHeight w:val="877"/>
        </w:trPr>
        <w:tc>
          <w:tcPr>
            <w:tcW w:w="11623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:rsidR="00837FF5" w:rsidRPr="00223661" w:rsidRDefault="00837FF5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 xml:space="preserve">Registro fotográfico</w:t>
            </w:r>
          </w:p>
        </w:tc>
      </w:tr>
      <w:tr w:rsidR="00837FF5" w:rsidRPr="00223661" w:rsidTr="00002855">
        <w:trPr>
          <w:trHeight w:val="6370"/>
        </w:trPr>
        <w:tc>
          <w:tcPr>
            <w:tcW w:w="11623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:rsidR="007845EE" w:rsidRPr="00223661" w:rsidRDefault="007845EE" w:rsidP="00002855">
            <w:pPr>
              <w:jc w:val="center"/>
              <w:rPr>
                <w:rFonts w:ascii="Arial" w:hAnsi="Arial"/>
                <w:lang w:val="es-CO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3600000" cy="270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/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/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/>
            </w:r>
          </w:p>
        </w:tc>
      </w:tr>
    </w:tbl>
    <w:p w:rsidR="00837FF5" w:rsidRDefault="00837FF5" w:rsidP="00837FF5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:rsidR="00837FF5" w:rsidRDefault="00837FF5" w:rsidP="00AB40B7">
      <w:pPr>
        <w:ind w:left="708" w:firstLine="708"/>
        <w:rPr>
          <w:rFonts w:ascii="Arial" w:hAnsi="Arial"/>
          <w:lang w:val="es-CO"/>
        </w:rPr>
      </w:pPr>
    </w:p>
    <w:sectPr w:rsidR="00837FF5" w:rsidSect="00827562">
      <w:headerReference w:type="default" r:id="rId8"/>
      <w:pgSz w:w="15842" w:h="12242" w:orient="landscape" w:code="1"/>
      <w:pgMar w:top="426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F91" w:rsidRDefault="00BC2F91">
      <w:r>
        <w:separator/>
      </w:r>
    </w:p>
  </w:endnote>
  <w:endnote w:type="continuationSeparator" w:id="0">
    <w:p w:rsidR="00BC2F91" w:rsidRDefault="00BC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F91" w:rsidRDefault="00BC2F91">
      <w:r>
        <w:separator/>
      </w:r>
    </w:p>
  </w:footnote>
  <w:footnote w:type="continuationSeparator" w:id="0">
    <w:p w:rsidR="00BC2F91" w:rsidRDefault="00BC2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:rsidTr="000B4981">
      <w:trPr>
        <w:trHeight w:val="983"/>
      </w:trPr>
      <w:tc>
        <w:tcPr>
          <w:tcW w:w="7088" w:type="dxa"/>
          <w:tcBorders>
            <w:bottom w:val="nil"/>
          </w:tcBorders>
          <w:shd w:val="clear" w:color="auto" w:fill="auto"/>
          <w:vAlign w:val="center"/>
        </w:tcPr>
        <w:p w:rsidR="00AF53F1" w:rsidRPr="00E75154" w:rsidRDefault="00B24249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1905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19050" t="0" r="508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19050" t="0" r="3175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tcBorders>
            <w:bottom w:val="nil"/>
          </w:tcBorders>
          <w:shd w:val="clear" w:color="auto" w:fill="auto"/>
          <w:noWrap/>
          <w:vAlign w:val="center"/>
        </w:tcPr>
        <w:p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- PSICOLOGO</w:t>
          </w:r>
        </w:p>
      </w:tc>
    </w:tr>
  </w:tbl>
  <w:p w:rsidR="004D220C" w:rsidRPr="003D2E9B" w:rsidRDefault="00B24249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1" name="Imagen 1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6C0"/>
    <w:rsid w:val="00002855"/>
    <w:rsid w:val="000117B1"/>
    <w:rsid w:val="00015AA6"/>
    <w:rsid w:val="000329B4"/>
    <w:rsid w:val="00033A51"/>
    <w:rsid w:val="00033F9D"/>
    <w:rsid w:val="00034A60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4981"/>
    <w:rsid w:val="000B7EE3"/>
    <w:rsid w:val="000C2BD2"/>
    <w:rsid w:val="000C79E2"/>
    <w:rsid w:val="000E23E3"/>
    <w:rsid w:val="000E6C33"/>
    <w:rsid w:val="000F27C4"/>
    <w:rsid w:val="00101D26"/>
    <w:rsid w:val="001255F6"/>
    <w:rsid w:val="00142395"/>
    <w:rsid w:val="00157DFD"/>
    <w:rsid w:val="00165C1D"/>
    <w:rsid w:val="001763EC"/>
    <w:rsid w:val="00176D62"/>
    <w:rsid w:val="001944E7"/>
    <w:rsid w:val="001A4BE6"/>
    <w:rsid w:val="001C0801"/>
    <w:rsid w:val="001E26C2"/>
    <w:rsid w:val="001F7465"/>
    <w:rsid w:val="002015BB"/>
    <w:rsid w:val="00216524"/>
    <w:rsid w:val="00223661"/>
    <w:rsid w:val="00231976"/>
    <w:rsid w:val="002373A6"/>
    <w:rsid w:val="00254BEA"/>
    <w:rsid w:val="00255AF6"/>
    <w:rsid w:val="0025699C"/>
    <w:rsid w:val="00256ED1"/>
    <w:rsid w:val="00276890"/>
    <w:rsid w:val="00297E43"/>
    <w:rsid w:val="002A33FC"/>
    <w:rsid w:val="002A4648"/>
    <w:rsid w:val="002E5FBB"/>
    <w:rsid w:val="00330BA1"/>
    <w:rsid w:val="00331B0E"/>
    <w:rsid w:val="003351AB"/>
    <w:rsid w:val="003605F3"/>
    <w:rsid w:val="003616A3"/>
    <w:rsid w:val="00365B81"/>
    <w:rsid w:val="0036649C"/>
    <w:rsid w:val="00371316"/>
    <w:rsid w:val="00382BD8"/>
    <w:rsid w:val="00384DF9"/>
    <w:rsid w:val="00393BA3"/>
    <w:rsid w:val="003A106C"/>
    <w:rsid w:val="003A4303"/>
    <w:rsid w:val="003A7B25"/>
    <w:rsid w:val="003B2CBA"/>
    <w:rsid w:val="003B7527"/>
    <w:rsid w:val="003C3AF2"/>
    <w:rsid w:val="003D2E9B"/>
    <w:rsid w:val="003F4800"/>
    <w:rsid w:val="003F640A"/>
    <w:rsid w:val="00404BAD"/>
    <w:rsid w:val="00406684"/>
    <w:rsid w:val="00421307"/>
    <w:rsid w:val="004261BF"/>
    <w:rsid w:val="00441FDE"/>
    <w:rsid w:val="0044304B"/>
    <w:rsid w:val="00455578"/>
    <w:rsid w:val="00465EBC"/>
    <w:rsid w:val="0046604B"/>
    <w:rsid w:val="00467E26"/>
    <w:rsid w:val="00470B07"/>
    <w:rsid w:val="00477383"/>
    <w:rsid w:val="004939BE"/>
    <w:rsid w:val="004963DB"/>
    <w:rsid w:val="004B59BA"/>
    <w:rsid w:val="004C398B"/>
    <w:rsid w:val="004C6C96"/>
    <w:rsid w:val="004D220C"/>
    <w:rsid w:val="004F48A3"/>
    <w:rsid w:val="00500DA5"/>
    <w:rsid w:val="005139F7"/>
    <w:rsid w:val="00525E50"/>
    <w:rsid w:val="005329BD"/>
    <w:rsid w:val="0054300E"/>
    <w:rsid w:val="00546D6A"/>
    <w:rsid w:val="005518B3"/>
    <w:rsid w:val="00554A01"/>
    <w:rsid w:val="00571D34"/>
    <w:rsid w:val="0058182D"/>
    <w:rsid w:val="00581CFE"/>
    <w:rsid w:val="00593AB8"/>
    <w:rsid w:val="00595E2E"/>
    <w:rsid w:val="00596683"/>
    <w:rsid w:val="005B123D"/>
    <w:rsid w:val="005B5513"/>
    <w:rsid w:val="005B5F15"/>
    <w:rsid w:val="005C062F"/>
    <w:rsid w:val="005D26DF"/>
    <w:rsid w:val="005E0850"/>
    <w:rsid w:val="005E5B2A"/>
    <w:rsid w:val="00610C91"/>
    <w:rsid w:val="00612B55"/>
    <w:rsid w:val="00613398"/>
    <w:rsid w:val="00622A5B"/>
    <w:rsid w:val="00625359"/>
    <w:rsid w:val="00632F34"/>
    <w:rsid w:val="006343F6"/>
    <w:rsid w:val="00656086"/>
    <w:rsid w:val="0066257D"/>
    <w:rsid w:val="006679B1"/>
    <w:rsid w:val="006950FF"/>
    <w:rsid w:val="006B504C"/>
    <w:rsid w:val="006E2BDF"/>
    <w:rsid w:val="00701343"/>
    <w:rsid w:val="0070682B"/>
    <w:rsid w:val="00710386"/>
    <w:rsid w:val="00721305"/>
    <w:rsid w:val="00734118"/>
    <w:rsid w:val="007369D2"/>
    <w:rsid w:val="0076475C"/>
    <w:rsid w:val="007666DC"/>
    <w:rsid w:val="00772A1A"/>
    <w:rsid w:val="00777BDB"/>
    <w:rsid w:val="007845EE"/>
    <w:rsid w:val="00793C82"/>
    <w:rsid w:val="007A1D5C"/>
    <w:rsid w:val="007A700E"/>
    <w:rsid w:val="007A79B1"/>
    <w:rsid w:val="007B32B9"/>
    <w:rsid w:val="007B7B30"/>
    <w:rsid w:val="007C5F5B"/>
    <w:rsid w:val="007D11A3"/>
    <w:rsid w:val="007D1B5F"/>
    <w:rsid w:val="007D6A4A"/>
    <w:rsid w:val="007E2F4A"/>
    <w:rsid w:val="007E6E75"/>
    <w:rsid w:val="00815447"/>
    <w:rsid w:val="008158DE"/>
    <w:rsid w:val="00816DD6"/>
    <w:rsid w:val="008176A3"/>
    <w:rsid w:val="00827562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4FC6"/>
    <w:rsid w:val="008978BA"/>
    <w:rsid w:val="008D6A05"/>
    <w:rsid w:val="008E4FE3"/>
    <w:rsid w:val="008E56EF"/>
    <w:rsid w:val="009107CF"/>
    <w:rsid w:val="00927372"/>
    <w:rsid w:val="0093303C"/>
    <w:rsid w:val="0094148C"/>
    <w:rsid w:val="00944BA2"/>
    <w:rsid w:val="00954C4B"/>
    <w:rsid w:val="00960EA0"/>
    <w:rsid w:val="009615BB"/>
    <w:rsid w:val="00962715"/>
    <w:rsid w:val="00982F57"/>
    <w:rsid w:val="00986406"/>
    <w:rsid w:val="009A2C54"/>
    <w:rsid w:val="009C70DA"/>
    <w:rsid w:val="009D27E5"/>
    <w:rsid w:val="009D31CE"/>
    <w:rsid w:val="00A12194"/>
    <w:rsid w:val="00A33567"/>
    <w:rsid w:val="00A35C2C"/>
    <w:rsid w:val="00A46AB2"/>
    <w:rsid w:val="00A5254D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11ED"/>
    <w:rsid w:val="00B12124"/>
    <w:rsid w:val="00B2375E"/>
    <w:rsid w:val="00B24249"/>
    <w:rsid w:val="00B26300"/>
    <w:rsid w:val="00B30FAA"/>
    <w:rsid w:val="00B37B59"/>
    <w:rsid w:val="00B4310D"/>
    <w:rsid w:val="00B6747C"/>
    <w:rsid w:val="00B70717"/>
    <w:rsid w:val="00B85BAE"/>
    <w:rsid w:val="00BA201B"/>
    <w:rsid w:val="00BA510D"/>
    <w:rsid w:val="00BC15D1"/>
    <w:rsid w:val="00BC2F91"/>
    <w:rsid w:val="00BC3873"/>
    <w:rsid w:val="00BD7EA0"/>
    <w:rsid w:val="00BF0877"/>
    <w:rsid w:val="00BF2BCB"/>
    <w:rsid w:val="00C13DBF"/>
    <w:rsid w:val="00C24BE8"/>
    <w:rsid w:val="00C275F9"/>
    <w:rsid w:val="00C323A6"/>
    <w:rsid w:val="00C67407"/>
    <w:rsid w:val="00C76B91"/>
    <w:rsid w:val="00C9064F"/>
    <w:rsid w:val="00C95EBB"/>
    <w:rsid w:val="00C960FC"/>
    <w:rsid w:val="00CA4091"/>
    <w:rsid w:val="00CA56ED"/>
    <w:rsid w:val="00CC17DD"/>
    <w:rsid w:val="00CD1797"/>
    <w:rsid w:val="00CD21BA"/>
    <w:rsid w:val="00CD2E66"/>
    <w:rsid w:val="00CD5DFE"/>
    <w:rsid w:val="00CE127B"/>
    <w:rsid w:val="00CE597B"/>
    <w:rsid w:val="00D063A4"/>
    <w:rsid w:val="00D10707"/>
    <w:rsid w:val="00D656DB"/>
    <w:rsid w:val="00D66C55"/>
    <w:rsid w:val="00D678A5"/>
    <w:rsid w:val="00DA1F61"/>
    <w:rsid w:val="00DA23E8"/>
    <w:rsid w:val="00DB4CC5"/>
    <w:rsid w:val="00DC3B38"/>
    <w:rsid w:val="00DC4BEC"/>
    <w:rsid w:val="00DD2A6D"/>
    <w:rsid w:val="00DD3194"/>
    <w:rsid w:val="00DD4091"/>
    <w:rsid w:val="00DE0EBC"/>
    <w:rsid w:val="00DF16C4"/>
    <w:rsid w:val="00DF4509"/>
    <w:rsid w:val="00E05D5E"/>
    <w:rsid w:val="00E23C5B"/>
    <w:rsid w:val="00E30CE6"/>
    <w:rsid w:val="00E33ECA"/>
    <w:rsid w:val="00E465A5"/>
    <w:rsid w:val="00E744E8"/>
    <w:rsid w:val="00E96E0E"/>
    <w:rsid w:val="00E9724A"/>
    <w:rsid w:val="00EB704C"/>
    <w:rsid w:val="00ED2794"/>
    <w:rsid w:val="00ED38DD"/>
    <w:rsid w:val="00ED5A52"/>
    <w:rsid w:val="00ED6B54"/>
    <w:rsid w:val="00EE14BB"/>
    <w:rsid w:val="00EE5806"/>
    <w:rsid w:val="00F3102E"/>
    <w:rsid w:val="00F32C28"/>
    <w:rsid w:val="00F4290C"/>
    <w:rsid w:val="00F45237"/>
    <w:rsid w:val="00F45E8E"/>
    <w:rsid w:val="00F60B17"/>
    <w:rsid w:val="00F63A43"/>
    <w:rsid w:val="00F836C0"/>
    <w:rsid w:val="00F979CC"/>
    <w:rsid w:val="00FA3CA6"/>
    <w:rsid w:val="00FB74D1"/>
    <w:rsid w:val="00FD3FE1"/>
    <w:rsid w:val="00FD648E"/>
    <w:rsid w:val="00FD7831"/>
    <w:rsid w:val="00FE4F46"/>
    <w:rsid w:val="00FE63F4"/>
    <w:rsid w:val="00FE7A19"/>
    <w:rsid w:val="00FE7DF3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96449A3-C019-424F-8685-E4678111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386"/>
    <w:rPr>
      <w:sz w:val="24"/>
      <w:szCs w:val="24"/>
    </w:rPr>
  </w:style>
  <w:style w:type="paragraph" w:styleId="Ttulo2">
    <w:name w:val="heading 2"/>
    <w:basedOn w:val="Normal"/>
    <w:next w:val="Normal"/>
    <w:qFormat/>
    <w:rsid w:val="00710386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rsid w:val="00710386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710386"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710386"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710386"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10386"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rsid w:val="00710386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710386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rsid w:val="00710386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semiHidden/>
    <w:rsid w:val="00710386"/>
    <w:rPr>
      <w:sz w:val="20"/>
      <w:szCs w:val="20"/>
    </w:rPr>
  </w:style>
  <w:style w:type="paragraph" w:styleId="Piedepgina">
    <w:name w:val="footer"/>
    <w:basedOn w:val="Normal"/>
    <w:rsid w:val="00710386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rsid w:val="00710386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710386"/>
  </w:style>
  <w:style w:type="table" w:styleId="Tablaconcuadrcula">
    <w:name w:val="Table Grid"/>
    <w:basedOn w:val="Tablanormal"/>
    <w:rsid w:val="000B4981"/>
    <w:tblPr/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table" w:styleId="Tablabsica1">
    <w:name w:val="Table Simple 1"/>
    <w:basedOn w:val="Tablanormal"/>
    <w:rsid w:val="000B498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5" Type="http://schemas.openxmlformats.org/officeDocument/2006/relationships/webSettings" Target="webSettings.xml"/>
  <Relationship Id="rId10" Type="http://schemas.openxmlformats.org/officeDocument/2006/relationships/theme" Target="theme/theme1.xml"/>
  <Relationship Id="rId4" Type="http://schemas.openxmlformats.org/officeDocument/2006/relationships/settings" Target="settings.xml"/>
  <Relationship Id="rId9" Type="http://schemas.openxmlformats.org/officeDocument/2006/relationships/fontTable" Target="fontTable.xml"/>
  <Relationship Id="img1" Type="http://schemas.openxmlformats.org/officeDocument/2006/relationships/image" Target="media/template_document.xml_image1.jpg"/>
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6840-0EE8-4FB9-ABE1-40394A14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lastModifiedBy>USUARIO</cp:lastModifiedBy>
  <cp:revision>24</cp:revision>
  <cp:lastPrinted>2010-08-26T17:46:00Z</cp:lastPrinted>
  <dcterms:created xsi:type="dcterms:W3CDTF">2022-05-01T13:40:00Z</dcterms:created>
  <dcterms:modified xsi:type="dcterms:W3CDTF">2022-09-05T16:17:00Z</dcterms:modified>
</cp:coreProperties>
</file>