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413FAE" w:rsidP="182EA87C" w:rsidRDefault="64413FAE" w14:paraId="2BA2722A" w14:textId="439F8247">
      <w:pPr>
        <w:jc w:val="center"/>
        <w:rPr>
          <w:b w:val="1"/>
          <w:bCs w:val="1"/>
          <w:sz w:val="32"/>
          <w:szCs w:val="32"/>
          <w:u w:val="single"/>
        </w:rPr>
      </w:pPr>
      <w:r w:rsidRPr="182EA87C" w:rsidR="64413FAE">
        <w:rPr>
          <w:b w:val="1"/>
          <w:bCs w:val="1"/>
          <w:sz w:val="32"/>
          <w:szCs w:val="32"/>
          <w:u w:val="single"/>
        </w:rPr>
        <w:t xml:space="preserve">Lab Research Data Analyst Portfolios </w:t>
      </w:r>
    </w:p>
    <w:p w:rsidR="1D50FDBC" w:rsidP="182EA87C" w:rsidRDefault="1D50FDBC" w14:paraId="5CC075D8" w14:textId="2C036D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182EA87C" w:rsidR="1D50F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  <w:t>Part 1 Research Data Analyst Portfolio</w:t>
      </w:r>
      <w:r w:rsidRPr="182EA87C" w:rsidR="1D50F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</w:t>
      </w:r>
    </w:p>
    <w:p w:rsidR="2E701DEB" w:rsidP="182EA87C" w:rsidRDefault="2E701DEB" w14:paraId="21143995" w14:textId="6AAB78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E701DEB">
        <w:drawing>
          <wp:inline wp14:editId="61B5645E" wp14:anchorId="0FCBE096">
            <wp:extent cx="3389941" cy="2104588"/>
            <wp:effectExtent l="0" t="0" r="0" b="0"/>
            <wp:docPr id="1453782562" name="" descr="How To Build an Awesome Data Science Portfolio (+5 Examples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9b041e6e1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41" cy="21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81BBE" w:rsidP="182EA87C" w:rsidRDefault="27281BBE" w14:paraId="745787FE" w14:textId="1B6620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</w:rPr>
      </w:pPr>
      <w:r w:rsidRPr="182EA87C" w:rsidR="27281BBE">
        <w:rPr>
          <w:rFonts w:ascii="Calibri" w:hAnsi="Calibri" w:eastAsia="Calibri" w:cs="Calibri"/>
          <w:b w:val="0"/>
          <w:bCs w:val="0"/>
          <w:i w:val="0"/>
          <w:iCs w:val="0"/>
        </w:rPr>
        <w:t xml:space="preserve">A Data </w:t>
      </w:r>
      <w:r w:rsidRPr="182EA87C" w:rsidR="2D807908">
        <w:rPr>
          <w:rFonts w:ascii="Calibri" w:hAnsi="Calibri" w:eastAsia="Calibri" w:cs="Calibri"/>
          <w:b w:val="0"/>
          <w:bCs w:val="0"/>
          <w:i w:val="0"/>
          <w:iCs w:val="0"/>
        </w:rPr>
        <w:t>Science portfolio</w:t>
      </w:r>
      <w:r w:rsidRPr="182EA87C" w:rsidR="27281BBE">
        <w:rPr>
          <w:rFonts w:ascii="Calibri" w:hAnsi="Calibri" w:eastAsia="Calibri" w:cs="Calibri"/>
          <w:b w:val="0"/>
          <w:bCs w:val="0"/>
          <w:i w:val="0"/>
          <w:iCs w:val="0"/>
        </w:rPr>
        <w:t xml:space="preserve"> should </w:t>
      </w:r>
      <w:r w:rsidRPr="182EA87C" w:rsidR="3D7194AA">
        <w:rPr>
          <w:rFonts w:ascii="Calibri" w:hAnsi="Calibri" w:eastAsia="Calibri" w:cs="Calibri"/>
          <w:b w:val="0"/>
          <w:bCs w:val="0"/>
          <w:i w:val="0"/>
          <w:iCs w:val="0"/>
        </w:rPr>
        <w:t>include projects</w:t>
      </w:r>
      <w:r w:rsidRPr="182EA87C" w:rsidR="27281BBE">
        <w:rPr>
          <w:rFonts w:ascii="Calibri" w:hAnsi="Calibri" w:eastAsia="Calibri" w:cs="Calibri"/>
          <w:b w:val="0"/>
          <w:bCs w:val="0"/>
          <w:i w:val="0"/>
          <w:iCs w:val="0"/>
        </w:rPr>
        <w:t xml:space="preserve"> you have done</w:t>
      </w:r>
      <w:r w:rsidRPr="182EA87C" w:rsidR="2145B77C">
        <w:rPr>
          <w:rFonts w:ascii="Calibri" w:hAnsi="Calibri" w:eastAsia="Calibri" w:cs="Calibri"/>
          <w:b w:val="0"/>
          <w:bCs w:val="0"/>
          <w:i w:val="0"/>
          <w:iCs w:val="0"/>
        </w:rPr>
        <w:t xml:space="preserve">, what have you learnt from this project, what </w:t>
      </w:r>
      <w:r w:rsidRPr="182EA87C" w:rsidR="2145B77C">
        <w:rPr>
          <w:rFonts w:ascii="Calibri" w:hAnsi="Calibri" w:eastAsia="Calibri" w:cs="Calibri"/>
          <w:b w:val="0"/>
          <w:bCs w:val="0"/>
          <w:i w:val="0"/>
          <w:iCs w:val="0"/>
        </w:rPr>
        <w:t>Softwares</w:t>
      </w:r>
      <w:r w:rsidRPr="182EA87C" w:rsidR="2145B77C">
        <w:rPr>
          <w:rFonts w:ascii="Calibri" w:hAnsi="Calibri" w:eastAsia="Calibri" w:cs="Calibri"/>
          <w:b w:val="0"/>
          <w:bCs w:val="0"/>
          <w:i w:val="0"/>
          <w:iCs w:val="0"/>
        </w:rPr>
        <w:t xml:space="preserve"> did you use</w:t>
      </w:r>
      <w:r w:rsidRPr="182EA87C" w:rsidR="281B168A">
        <w:rPr>
          <w:rFonts w:ascii="Calibri" w:hAnsi="Calibri" w:eastAsia="Calibri" w:cs="Calibri"/>
          <w:b w:val="0"/>
          <w:bCs w:val="0"/>
          <w:i w:val="0"/>
          <w:iCs w:val="0"/>
        </w:rPr>
        <w:t xml:space="preserve">, and </w:t>
      </w:r>
      <w:r w:rsidRPr="182EA87C" w:rsidR="1EFB4D24">
        <w:rPr>
          <w:rFonts w:ascii="Calibri" w:hAnsi="Calibri" w:eastAsia="Calibri" w:cs="Calibri"/>
          <w:b w:val="0"/>
          <w:bCs w:val="0"/>
          <w:i w:val="0"/>
          <w:iCs w:val="0"/>
        </w:rPr>
        <w:t xml:space="preserve">what </w:t>
      </w:r>
      <w:r w:rsidRPr="182EA87C" w:rsidR="281B168A">
        <w:rPr>
          <w:rFonts w:ascii="Calibri" w:hAnsi="Calibri" w:eastAsia="Calibri" w:cs="Calibri"/>
          <w:b w:val="0"/>
          <w:bCs w:val="0"/>
          <w:i w:val="0"/>
          <w:iCs w:val="0"/>
        </w:rPr>
        <w:t xml:space="preserve">title </w:t>
      </w:r>
      <w:r w:rsidRPr="182EA87C" w:rsidR="7B248E7C">
        <w:rPr>
          <w:rFonts w:ascii="Calibri" w:hAnsi="Calibri" w:eastAsia="Calibri" w:cs="Calibri"/>
          <w:b w:val="0"/>
          <w:bCs w:val="0"/>
          <w:i w:val="0"/>
          <w:iCs w:val="0"/>
        </w:rPr>
        <w:t xml:space="preserve">face </w:t>
      </w:r>
      <w:r w:rsidRPr="182EA87C" w:rsidR="281B168A">
        <w:rPr>
          <w:rFonts w:ascii="Calibri" w:hAnsi="Calibri" w:eastAsia="Calibri" w:cs="Calibri"/>
          <w:b w:val="0"/>
          <w:bCs w:val="0"/>
          <w:i w:val="0"/>
          <w:iCs w:val="0"/>
        </w:rPr>
        <w:t>should we us</w:t>
      </w:r>
      <w:r w:rsidRPr="182EA87C" w:rsidR="6F8B22E5">
        <w:rPr>
          <w:rFonts w:ascii="Calibri" w:hAnsi="Calibri" w:eastAsia="Calibri" w:cs="Calibri"/>
          <w:b w:val="0"/>
          <w:bCs w:val="0"/>
          <w:i w:val="0"/>
          <w:iCs w:val="0"/>
        </w:rPr>
        <w:t xml:space="preserve">e to make </w:t>
      </w:r>
      <w:r w:rsidRPr="182EA87C" w:rsidR="5F4F4365">
        <w:rPr>
          <w:rFonts w:ascii="Calibri" w:hAnsi="Calibri" w:eastAsia="Calibri" w:cs="Calibri"/>
          <w:b w:val="0"/>
          <w:bCs w:val="0"/>
          <w:i w:val="0"/>
          <w:iCs w:val="0"/>
        </w:rPr>
        <w:t>it eye catching for the reader to read.</w:t>
      </w:r>
    </w:p>
    <w:p w:rsidR="2B54EC95" w:rsidP="182EA87C" w:rsidRDefault="2B54EC95" w14:paraId="7F74E0BA" w14:textId="342F60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</w:rPr>
      </w:pPr>
      <w:r w:rsidRPr="182EA87C" w:rsidR="2B54EC95">
        <w:rPr>
          <w:rFonts w:ascii="Calibri" w:hAnsi="Calibri" w:eastAsia="Calibri" w:cs="Calibri"/>
          <w:b w:val="0"/>
          <w:bCs w:val="0"/>
          <w:i w:val="0"/>
          <w:iCs w:val="0"/>
        </w:rPr>
        <w:t>What is the purpose of having a data analytics portfolio?</w:t>
      </w:r>
    </w:p>
    <w:p w:rsidR="6C486F17" w:rsidP="182EA87C" w:rsidRDefault="6C486F17" w14:paraId="0E3E6AE0" w14:textId="549F48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</w:rPr>
      </w:pPr>
      <w:r w:rsidRPr="182EA87C" w:rsidR="6C486F17">
        <w:rPr>
          <w:rFonts w:ascii="Calibri" w:hAnsi="Calibri" w:eastAsia="Calibri" w:cs="Calibri"/>
          <w:b w:val="0"/>
          <w:bCs w:val="0"/>
          <w:i w:val="0"/>
          <w:iCs w:val="0"/>
        </w:rPr>
        <w:t xml:space="preserve">To </w:t>
      </w:r>
      <w:bookmarkStart w:name="_Int_ICl8JZ8E" w:id="811576199"/>
      <w:r w:rsidRPr="182EA87C" w:rsidR="6C486F17">
        <w:rPr>
          <w:rFonts w:ascii="Calibri" w:hAnsi="Calibri" w:eastAsia="Calibri" w:cs="Calibri"/>
          <w:b w:val="0"/>
          <w:bCs w:val="0"/>
          <w:i w:val="0"/>
          <w:iCs w:val="0"/>
        </w:rPr>
        <w:t>showcase</w:t>
      </w:r>
      <w:bookmarkEnd w:id="811576199"/>
      <w:r w:rsidRPr="182EA87C" w:rsidR="6C486F17">
        <w:rPr>
          <w:rFonts w:ascii="Calibri" w:hAnsi="Calibri" w:eastAsia="Calibri" w:cs="Calibri"/>
          <w:b w:val="0"/>
          <w:bCs w:val="0"/>
          <w:i w:val="0"/>
          <w:iCs w:val="0"/>
        </w:rPr>
        <w:t xml:space="preserve"> my work and projects</w:t>
      </w:r>
      <w:r w:rsidRPr="182EA87C" w:rsidR="0C78FABB">
        <w:rPr>
          <w:rFonts w:ascii="Calibri" w:hAnsi="Calibri" w:eastAsia="Calibri" w:cs="Calibri"/>
          <w:b w:val="0"/>
          <w:bCs w:val="0"/>
          <w:i w:val="0"/>
          <w:iCs w:val="0"/>
        </w:rPr>
        <w:t xml:space="preserve"> that I did on the Just IT </w:t>
      </w:r>
      <w:r w:rsidRPr="182EA87C" w:rsidR="58D5C7B5">
        <w:rPr>
          <w:rFonts w:ascii="Calibri" w:hAnsi="Calibri" w:eastAsia="Calibri" w:cs="Calibri"/>
          <w:b w:val="0"/>
          <w:bCs w:val="0"/>
          <w:i w:val="0"/>
          <w:iCs w:val="0"/>
        </w:rPr>
        <w:t>Bootcamp</w:t>
      </w:r>
      <w:r w:rsidRPr="182EA87C" w:rsidR="430247D1">
        <w:rPr>
          <w:rFonts w:ascii="Calibri" w:hAnsi="Calibri" w:eastAsia="Calibri" w:cs="Calibri"/>
          <w:b w:val="0"/>
          <w:bCs w:val="0"/>
          <w:i w:val="0"/>
          <w:iCs w:val="0"/>
        </w:rPr>
        <w:t xml:space="preserve"> </w:t>
      </w:r>
      <w:r w:rsidRPr="182EA87C" w:rsidR="430247D1">
        <w:rPr>
          <w:rFonts w:ascii="Calibri" w:hAnsi="Calibri" w:eastAsia="Calibri" w:cs="Calibri"/>
          <w:b w:val="0"/>
          <w:bCs w:val="0"/>
          <w:i w:val="0"/>
          <w:iCs w:val="0"/>
        </w:rPr>
        <w:t>Programme</w:t>
      </w:r>
      <w:r w:rsidRPr="182EA87C" w:rsidR="430247D1">
        <w:rPr>
          <w:rFonts w:ascii="Calibri" w:hAnsi="Calibri" w:eastAsia="Calibri" w:cs="Calibri"/>
          <w:b w:val="0"/>
          <w:bCs w:val="0"/>
          <w:i w:val="0"/>
          <w:iCs w:val="0"/>
        </w:rPr>
        <w:t xml:space="preserve"> in Data Technician. For example, I completed tasks on </w:t>
      </w:r>
      <w:r w:rsidRPr="182EA87C" w:rsidR="3D1FE38F">
        <w:rPr>
          <w:rFonts w:ascii="Calibri" w:hAnsi="Calibri" w:eastAsia="Calibri" w:cs="Calibri"/>
          <w:b w:val="0"/>
          <w:bCs w:val="0"/>
          <w:i w:val="0"/>
          <w:iCs w:val="0"/>
        </w:rPr>
        <w:t xml:space="preserve">Excel and Marco, Public Tableau, Power BI, my SQL, Azure </w:t>
      </w:r>
      <w:r w:rsidRPr="182EA87C" w:rsidR="3D1FE38F">
        <w:rPr>
          <w:rFonts w:ascii="Calibri" w:hAnsi="Calibri" w:eastAsia="Calibri" w:cs="Calibri"/>
          <w:b w:val="0"/>
          <w:bCs w:val="0"/>
          <w:i w:val="0"/>
          <w:iCs w:val="0"/>
        </w:rPr>
        <w:t>Softwares</w:t>
      </w:r>
      <w:r w:rsidRPr="182EA87C" w:rsidR="3D1FE38F">
        <w:rPr>
          <w:rFonts w:ascii="Calibri" w:hAnsi="Calibri" w:eastAsia="Calibri" w:cs="Calibri"/>
          <w:b w:val="0"/>
          <w:bCs w:val="0"/>
          <w:i w:val="0"/>
          <w:iCs w:val="0"/>
        </w:rPr>
        <w:t>, Internet of Things</w:t>
      </w:r>
      <w:r w:rsidRPr="182EA87C" w:rsidR="5F19CAF4">
        <w:rPr>
          <w:rFonts w:ascii="Calibri" w:hAnsi="Calibri" w:eastAsia="Calibri" w:cs="Calibri"/>
          <w:b w:val="0"/>
          <w:bCs w:val="0"/>
          <w:i w:val="0"/>
          <w:iCs w:val="0"/>
        </w:rPr>
        <w:t>, Python and R Studios.</w:t>
      </w:r>
    </w:p>
    <w:p w:rsidR="5F19CAF4" w:rsidP="182EA87C" w:rsidRDefault="5F19CAF4" w14:paraId="1EC502E7" w14:textId="1E01AD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</w:rPr>
      </w:pPr>
      <w:r w:rsidRPr="182EA87C" w:rsidR="5F19CAF4">
        <w:rPr>
          <w:rFonts w:ascii="Calibri" w:hAnsi="Calibri" w:eastAsia="Calibri" w:cs="Calibri"/>
          <w:b w:val="0"/>
          <w:bCs w:val="0"/>
          <w:i w:val="0"/>
          <w:iCs w:val="0"/>
        </w:rPr>
        <w:t>If an employe</w:t>
      </w:r>
      <w:r w:rsidRPr="182EA87C" w:rsidR="1E42E248">
        <w:rPr>
          <w:rFonts w:ascii="Calibri" w:hAnsi="Calibri" w:eastAsia="Calibri" w:cs="Calibri"/>
          <w:b w:val="0"/>
          <w:bCs w:val="0"/>
          <w:i w:val="0"/>
          <w:iCs w:val="0"/>
        </w:rPr>
        <w:t>e</w:t>
      </w:r>
      <w:r w:rsidRPr="182EA87C" w:rsidR="5F19CAF4">
        <w:rPr>
          <w:rFonts w:ascii="Calibri" w:hAnsi="Calibri" w:eastAsia="Calibri" w:cs="Calibri"/>
          <w:b w:val="0"/>
          <w:bCs w:val="0"/>
          <w:i w:val="0"/>
          <w:iCs w:val="0"/>
        </w:rPr>
        <w:t xml:space="preserve"> reads my Portfolio of achievements and projects, they will say to me </w:t>
      </w:r>
      <w:r w:rsidRPr="182EA87C" w:rsidR="66892C16">
        <w:rPr>
          <w:rFonts w:ascii="Calibri" w:hAnsi="Calibri" w:eastAsia="Calibri" w:cs="Calibri"/>
          <w:b w:val="0"/>
          <w:bCs w:val="0"/>
          <w:i w:val="0"/>
          <w:iCs w:val="0"/>
        </w:rPr>
        <w:t>W</w:t>
      </w:r>
      <w:r w:rsidRPr="182EA87C" w:rsidR="5F19CAF4">
        <w:rPr>
          <w:rFonts w:ascii="Calibri" w:hAnsi="Calibri" w:eastAsia="Calibri" w:cs="Calibri"/>
          <w:b w:val="0"/>
          <w:bCs w:val="0"/>
          <w:i w:val="0"/>
          <w:iCs w:val="0"/>
        </w:rPr>
        <w:t xml:space="preserve">ow, </w:t>
      </w:r>
      <w:r w:rsidRPr="182EA87C" w:rsidR="5D64C93D">
        <w:rPr>
          <w:rFonts w:ascii="Calibri" w:hAnsi="Calibri" w:eastAsia="Calibri" w:cs="Calibri"/>
          <w:b w:val="0"/>
          <w:bCs w:val="0"/>
          <w:i w:val="0"/>
          <w:iCs w:val="0"/>
        </w:rPr>
        <w:t xml:space="preserve">I did a Data Technician course to upskill and be competitive, </w:t>
      </w:r>
      <w:r w:rsidRPr="182EA87C" w:rsidR="2425468A">
        <w:rPr>
          <w:rFonts w:ascii="Calibri" w:hAnsi="Calibri" w:eastAsia="Calibri" w:cs="Calibri"/>
          <w:b w:val="0"/>
          <w:bCs w:val="0"/>
          <w:i w:val="0"/>
          <w:iCs w:val="0"/>
        </w:rPr>
        <w:t xml:space="preserve">when </w:t>
      </w:r>
      <w:r w:rsidRPr="182EA87C" w:rsidR="7979FBD4">
        <w:rPr>
          <w:rFonts w:ascii="Calibri" w:hAnsi="Calibri" w:eastAsia="Calibri" w:cs="Calibri"/>
          <w:b w:val="0"/>
          <w:bCs w:val="0"/>
          <w:i w:val="0"/>
          <w:iCs w:val="0"/>
        </w:rPr>
        <w:t>am applying for a job</w:t>
      </w:r>
      <w:r w:rsidRPr="182EA87C" w:rsidR="5D64C93D">
        <w:rPr>
          <w:rFonts w:ascii="Calibri" w:hAnsi="Calibri" w:eastAsia="Calibri" w:cs="Calibri"/>
          <w:b w:val="0"/>
          <w:bCs w:val="0"/>
          <w:i w:val="0"/>
          <w:iCs w:val="0"/>
        </w:rPr>
        <w:t xml:space="preserve">. </w:t>
      </w:r>
    </w:p>
    <w:p w:rsidR="47FF0296" w:rsidP="182EA87C" w:rsidRDefault="47FF0296" w14:paraId="6805F807" w14:textId="653974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</w:rPr>
      </w:pPr>
      <w:r w:rsidRPr="182EA87C" w:rsidR="47FF0296">
        <w:rPr>
          <w:rFonts w:ascii="Calibri" w:hAnsi="Calibri" w:eastAsia="Calibri" w:cs="Calibri"/>
          <w:b w:val="0"/>
          <w:bCs w:val="0"/>
          <w:i w:val="0"/>
          <w:iCs w:val="0"/>
        </w:rPr>
        <w:t xml:space="preserve">Claudia Ten </w:t>
      </w:r>
      <w:r w:rsidRPr="182EA87C" w:rsidR="47FF0296">
        <w:rPr>
          <w:rFonts w:ascii="Calibri" w:hAnsi="Calibri" w:eastAsia="Calibri" w:cs="Calibri"/>
          <w:b w:val="0"/>
          <w:bCs w:val="0"/>
          <w:i w:val="0"/>
          <w:iCs w:val="0"/>
        </w:rPr>
        <w:t>Hoope’s</w:t>
      </w:r>
      <w:r w:rsidRPr="182EA87C" w:rsidR="47FF0296">
        <w:rPr>
          <w:rFonts w:ascii="Calibri" w:hAnsi="Calibri" w:eastAsia="Calibri" w:cs="Calibri"/>
          <w:b w:val="0"/>
          <w:bCs w:val="0"/>
          <w:i w:val="0"/>
          <w:iCs w:val="0"/>
        </w:rPr>
        <w:t xml:space="preserve"> portfolio project look</w:t>
      </w:r>
      <w:r w:rsidRPr="182EA87C" w:rsidR="2A0EDB2A">
        <w:rPr>
          <w:rFonts w:ascii="Calibri" w:hAnsi="Calibri" w:eastAsia="Calibri" w:cs="Calibri"/>
          <w:b w:val="0"/>
          <w:bCs w:val="0"/>
          <w:i w:val="0"/>
          <w:iCs w:val="0"/>
        </w:rPr>
        <w:t>s eye-catching</w:t>
      </w:r>
      <w:r w:rsidRPr="182EA87C" w:rsidR="74FCBB01">
        <w:rPr>
          <w:rFonts w:ascii="Calibri" w:hAnsi="Calibri" w:eastAsia="Calibri" w:cs="Calibri"/>
          <w:b w:val="0"/>
          <w:bCs w:val="0"/>
          <w:i w:val="0"/>
          <w:iCs w:val="0"/>
        </w:rPr>
        <w:t xml:space="preserve"> because she </w:t>
      </w:r>
      <w:r w:rsidRPr="182EA87C" w:rsidR="45B36517">
        <w:rPr>
          <w:rFonts w:ascii="Calibri" w:hAnsi="Calibri" w:eastAsia="Calibri" w:cs="Calibri"/>
          <w:b w:val="0"/>
          <w:bCs w:val="0"/>
          <w:i w:val="0"/>
          <w:iCs w:val="0"/>
        </w:rPr>
        <w:t>included tabs</w:t>
      </w:r>
      <w:r w:rsidRPr="182EA87C" w:rsidR="74FCBB01">
        <w:rPr>
          <w:rFonts w:ascii="Calibri" w:hAnsi="Calibri" w:eastAsia="Calibri" w:cs="Calibri"/>
          <w:b w:val="0"/>
          <w:bCs w:val="0"/>
          <w:i w:val="0"/>
          <w:iCs w:val="0"/>
        </w:rPr>
        <w:t xml:space="preserve"> with hyperlinks- </w:t>
      </w:r>
      <w:r w:rsidRPr="182EA87C" w:rsidR="33A1A033">
        <w:rPr>
          <w:rFonts w:ascii="Calibri" w:hAnsi="Calibri" w:eastAsia="Calibri" w:cs="Calibri"/>
          <w:b w:val="0"/>
          <w:bCs w:val="0"/>
          <w:i w:val="0"/>
          <w:iCs w:val="0"/>
        </w:rPr>
        <w:t>S</w:t>
      </w:r>
      <w:r w:rsidRPr="182EA87C" w:rsidR="74FCBB01">
        <w:rPr>
          <w:rFonts w:ascii="Calibri" w:hAnsi="Calibri" w:eastAsia="Calibri" w:cs="Calibri"/>
          <w:b w:val="0"/>
          <w:bCs w:val="0"/>
          <w:i w:val="0"/>
          <w:iCs w:val="0"/>
        </w:rPr>
        <w:t xml:space="preserve">ervices, </w:t>
      </w:r>
      <w:r w:rsidRPr="182EA87C" w:rsidR="4E6C4753">
        <w:rPr>
          <w:rFonts w:ascii="Calibri" w:hAnsi="Calibri" w:eastAsia="Calibri" w:cs="Calibri"/>
          <w:b w:val="0"/>
          <w:bCs w:val="0"/>
          <w:i w:val="0"/>
          <w:iCs w:val="0"/>
        </w:rPr>
        <w:t>about</w:t>
      </w:r>
      <w:r w:rsidRPr="182EA87C" w:rsidR="74FCBB01">
        <w:rPr>
          <w:rFonts w:ascii="Calibri" w:hAnsi="Calibri" w:eastAsia="Calibri" w:cs="Calibri"/>
          <w:b w:val="0"/>
          <w:bCs w:val="0"/>
          <w:i w:val="0"/>
          <w:iCs w:val="0"/>
        </w:rPr>
        <w:t xml:space="preserve"> me, Por</w:t>
      </w:r>
      <w:r w:rsidRPr="182EA87C" w:rsidR="409712F5">
        <w:rPr>
          <w:rFonts w:ascii="Calibri" w:hAnsi="Calibri" w:eastAsia="Calibri" w:cs="Calibri"/>
          <w:b w:val="0"/>
          <w:bCs w:val="0"/>
          <w:i w:val="0"/>
          <w:iCs w:val="0"/>
        </w:rPr>
        <w:t xml:space="preserve">, Portfolio, Contact, and NL </w:t>
      </w:r>
      <w:r w:rsidRPr="182EA87C" w:rsidR="0D839827">
        <w:rPr>
          <w:rFonts w:ascii="Calibri" w:hAnsi="Calibri" w:eastAsia="Calibri" w:cs="Calibri"/>
          <w:b w:val="0"/>
          <w:bCs w:val="0"/>
          <w:i w:val="0"/>
          <w:iCs w:val="0"/>
        </w:rPr>
        <w:t xml:space="preserve">page. </w:t>
      </w:r>
    </w:p>
    <w:p w:rsidR="0D839827" w:rsidP="182EA87C" w:rsidRDefault="0D839827" w14:paraId="0AC1B054" w14:textId="39414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</w:rPr>
      </w:pPr>
      <w:r w:rsidRPr="182EA87C" w:rsidR="0D839827">
        <w:rPr>
          <w:rFonts w:ascii="Calibri" w:hAnsi="Calibri" w:eastAsia="Calibri" w:cs="Calibri"/>
          <w:b w:val="0"/>
          <w:bCs w:val="0"/>
          <w:i w:val="0"/>
          <w:iCs w:val="0"/>
        </w:rPr>
        <w:t xml:space="preserve">As a data scientist, she did a lot of Data Analytics, created </w:t>
      </w:r>
      <w:r w:rsidRPr="182EA87C" w:rsidR="5D91FD23">
        <w:rPr>
          <w:rFonts w:ascii="Calibri" w:hAnsi="Calibri" w:eastAsia="Calibri" w:cs="Calibri"/>
          <w:b w:val="0"/>
          <w:bCs w:val="0"/>
          <w:i w:val="0"/>
          <w:iCs w:val="0"/>
        </w:rPr>
        <w:t xml:space="preserve">Dashboards, </w:t>
      </w:r>
      <w:r w:rsidRPr="182EA87C" w:rsidR="3EE59308">
        <w:rPr>
          <w:rFonts w:ascii="Calibri" w:hAnsi="Calibri" w:eastAsia="Calibri" w:cs="Calibri"/>
          <w:b w:val="0"/>
          <w:bCs w:val="0"/>
          <w:i w:val="0"/>
          <w:iCs w:val="0"/>
        </w:rPr>
        <w:t xml:space="preserve">and </w:t>
      </w:r>
      <w:r w:rsidRPr="182EA87C" w:rsidR="5D91FD23">
        <w:rPr>
          <w:rFonts w:ascii="Calibri" w:hAnsi="Calibri" w:eastAsia="Calibri" w:cs="Calibri"/>
          <w:b w:val="0"/>
          <w:bCs w:val="0"/>
          <w:i w:val="0"/>
          <w:iCs w:val="0"/>
        </w:rPr>
        <w:t>coached</w:t>
      </w:r>
      <w:r w:rsidRPr="182EA87C" w:rsidR="0D839827">
        <w:rPr>
          <w:rFonts w:ascii="Calibri" w:hAnsi="Calibri" w:eastAsia="Calibri" w:cs="Calibri"/>
          <w:b w:val="0"/>
          <w:bCs w:val="0"/>
          <w:i w:val="0"/>
          <w:iCs w:val="0"/>
        </w:rPr>
        <w:t xml:space="preserve"> on project</w:t>
      </w:r>
      <w:r w:rsidRPr="182EA87C" w:rsidR="5198F7FD">
        <w:rPr>
          <w:rFonts w:ascii="Calibri" w:hAnsi="Calibri" w:eastAsia="Calibri" w:cs="Calibri"/>
          <w:b w:val="0"/>
          <w:bCs w:val="0"/>
          <w:i w:val="0"/>
          <w:iCs w:val="0"/>
        </w:rPr>
        <w:t xml:space="preserve">s, interactive </w:t>
      </w:r>
      <w:r w:rsidRPr="182EA87C" w:rsidR="637D2037">
        <w:rPr>
          <w:rFonts w:ascii="Calibri" w:hAnsi="Calibri" w:eastAsia="Calibri" w:cs="Calibri"/>
          <w:b w:val="0"/>
          <w:bCs w:val="0"/>
          <w:i w:val="0"/>
          <w:iCs w:val="0"/>
        </w:rPr>
        <w:t>infographics,</w:t>
      </w:r>
      <w:r w:rsidRPr="182EA87C" w:rsidR="5198F7FD">
        <w:rPr>
          <w:rFonts w:ascii="Calibri" w:hAnsi="Calibri" w:eastAsia="Calibri" w:cs="Calibri"/>
          <w:b w:val="0"/>
          <w:bCs w:val="0"/>
          <w:i w:val="0"/>
          <w:iCs w:val="0"/>
        </w:rPr>
        <w:t xml:space="preserve"> and Front- end website</w:t>
      </w:r>
      <w:r w:rsidRPr="182EA87C" w:rsidR="44090A48">
        <w:rPr>
          <w:rFonts w:ascii="Calibri" w:hAnsi="Calibri" w:eastAsia="Calibri" w:cs="Calibri"/>
          <w:b w:val="0"/>
          <w:bCs w:val="0"/>
          <w:i w:val="0"/>
          <w:iCs w:val="0"/>
        </w:rPr>
        <w:t>s</w:t>
      </w:r>
      <w:r w:rsidRPr="182EA87C" w:rsidR="729A8927">
        <w:rPr>
          <w:rFonts w:ascii="Calibri" w:hAnsi="Calibri" w:eastAsia="Calibri" w:cs="Calibri"/>
          <w:b w:val="0"/>
          <w:bCs w:val="0"/>
          <w:i w:val="0"/>
          <w:iCs w:val="0"/>
        </w:rPr>
        <w:t xml:space="preserve">. </w:t>
      </w:r>
    </w:p>
    <w:p w:rsidR="64B7CF6A" w:rsidP="182EA87C" w:rsidRDefault="64B7CF6A" w14:paraId="575E5FD7" w14:textId="5C504F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82EA87C" w:rsidR="64B7CF6A">
        <w:rPr>
          <w:b w:val="1"/>
          <w:bCs w:val="1"/>
        </w:rPr>
        <w:t>Step2: List</w:t>
      </w:r>
      <w:r w:rsidRPr="182EA87C" w:rsidR="56B9D30D">
        <w:rPr>
          <w:b w:val="1"/>
          <w:bCs w:val="1"/>
        </w:rPr>
        <w:t xml:space="preserve"> </w:t>
      </w:r>
      <w:r w:rsidRPr="182EA87C" w:rsidR="56B9D30D">
        <w:rPr>
          <w:b w:val="1"/>
          <w:bCs w:val="1"/>
        </w:rPr>
        <w:t>possi</w:t>
      </w:r>
      <w:r w:rsidRPr="182EA87C" w:rsidR="155EB83F">
        <w:rPr>
          <w:b w:val="1"/>
          <w:bCs w:val="1"/>
        </w:rPr>
        <w:t>ble projects</w:t>
      </w:r>
      <w:r w:rsidRPr="182EA87C" w:rsidR="72EF558A">
        <w:rPr>
          <w:b w:val="1"/>
          <w:bCs w:val="1"/>
        </w:rPr>
        <w:t>.</w:t>
      </w:r>
    </w:p>
    <w:p w:rsidR="182EA87C" w:rsidP="182EA87C" w:rsidRDefault="182EA87C" w14:paraId="5A7E24F8" w14:textId="48AA3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2EA87C">
        <w:rPr/>
        <w:t xml:space="preserve">1. </w:t>
      </w:r>
      <w:r w:rsidR="2B2DA458">
        <w:rPr/>
        <w:t>Data Visualization- on Wealth of Nations</w:t>
      </w:r>
      <w:r w:rsidR="556CE75B">
        <w:rPr/>
        <w:t xml:space="preserve"> – Tableau and Power BI</w:t>
      </w:r>
    </w:p>
    <w:p w:rsidR="2B2DA458" w:rsidP="182EA87C" w:rsidRDefault="2B2DA458" w14:paraId="0A35D5F7" w14:textId="1BFA30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2DA458">
        <w:rPr/>
        <w:t xml:space="preserve">2. </w:t>
      </w:r>
      <w:r w:rsidR="5BD37DBF">
        <w:rPr/>
        <w:t xml:space="preserve">Manipulating and Cleaning Dataset in </w:t>
      </w:r>
      <w:r w:rsidR="1C48EF11">
        <w:rPr/>
        <w:t>Tableau and</w:t>
      </w:r>
      <w:r w:rsidR="5BD37DBF">
        <w:rPr/>
        <w:t xml:space="preserve"> Power BI</w:t>
      </w:r>
    </w:p>
    <w:p w:rsidR="5BD37DBF" w:rsidP="182EA87C" w:rsidRDefault="5BD37DBF" w14:paraId="6DE1F589" w14:textId="5EC6D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D37DBF">
        <w:rPr/>
        <w:t xml:space="preserve">3. Customers Salary in My SQL Workbench. </w:t>
      </w:r>
    </w:p>
    <w:p w:rsidR="5BD37DBF" w:rsidP="182EA87C" w:rsidRDefault="5BD37DBF" w14:paraId="6054E03E" w14:textId="7AA1D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D37DBF">
        <w:rPr/>
        <w:t xml:space="preserve"> </w:t>
      </w:r>
      <w:r w:rsidR="40A6DD3F">
        <w:rPr/>
        <w:t>I would</w:t>
      </w:r>
      <w:r w:rsidR="5BD37DBF">
        <w:rPr/>
        <w:t xml:space="preserve"> like to pursue a career </w:t>
      </w:r>
      <w:r w:rsidR="77335EA9">
        <w:rPr/>
        <w:t>as</w:t>
      </w:r>
      <w:r w:rsidR="5BD37DBF">
        <w:rPr/>
        <w:t xml:space="preserve"> </w:t>
      </w:r>
      <w:r w:rsidR="605336C0">
        <w:rPr/>
        <w:t>a Data</w:t>
      </w:r>
      <w:r w:rsidR="5BD37DBF">
        <w:rPr/>
        <w:t xml:space="preserve"> Technician, because throughout my recent training, </w:t>
      </w:r>
      <w:r w:rsidR="72089CA0">
        <w:rPr/>
        <w:t>learn</w:t>
      </w:r>
      <w:r w:rsidR="59FE8576">
        <w:rPr/>
        <w:t xml:space="preserve">t </w:t>
      </w:r>
      <w:r w:rsidR="72089CA0">
        <w:rPr/>
        <w:t xml:space="preserve">how to install </w:t>
      </w:r>
      <w:r w:rsidR="04B82DAB">
        <w:rPr/>
        <w:t>Jupiter lab</w:t>
      </w:r>
      <w:r w:rsidR="678F3414">
        <w:rPr/>
        <w:t xml:space="preserve"> in </w:t>
      </w:r>
      <w:r w:rsidR="5E5685E8">
        <w:rPr/>
        <w:t>Python, R</w:t>
      </w:r>
      <w:r w:rsidR="678F3414">
        <w:rPr/>
        <w:t xml:space="preserve"> </w:t>
      </w:r>
      <w:r w:rsidR="09B330A1">
        <w:rPr/>
        <w:t>Studio, manipulate</w:t>
      </w:r>
      <w:r w:rsidR="4EA4D99C">
        <w:rPr/>
        <w:t xml:space="preserve"> data</w:t>
      </w:r>
      <w:r w:rsidR="3891E626">
        <w:rPr/>
        <w:t>,</w:t>
      </w:r>
      <w:r w:rsidR="4EA4D99C">
        <w:rPr/>
        <w:t xml:space="preserve"> and </w:t>
      </w:r>
      <w:r w:rsidR="24572E83">
        <w:rPr/>
        <w:t>clean</w:t>
      </w:r>
      <w:r w:rsidR="4EA4D99C">
        <w:rPr/>
        <w:t xml:space="preserve"> data both on Public Tableau and Power BI</w:t>
      </w:r>
      <w:r w:rsidR="4EA4D99C">
        <w:rPr/>
        <w:t xml:space="preserve">.  </w:t>
      </w:r>
    </w:p>
    <w:p w:rsidR="27D31DE7" w:rsidP="182EA87C" w:rsidRDefault="27D31DE7" w14:paraId="13E2CB31" w14:textId="689C48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82EA87C" w:rsidR="27D31DE7">
        <w:rPr>
          <w:b w:val="1"/>
          <w:bCs w:val="1"/>
        </w:rPr>
        <w:t xml:space="preserve">Step </w:t>
      </w:r>
      <w:r w:rsidRPr="182EA87C" w:rsidR="27D31DE7">
        <w:rPr>
          <w:b w:val="1"/>
          <w:bCs w:val="1"/>
        </w:rPr>
        <w:t>3 :</w:t>
      </w:r>
      <w:r w:rsidRPr="182EA87C" w:rsidR="27D31DE7">
        <w:rPr>
          <w:b w:val="1"/>
          <w:bCs w:val="1"/>
        </w:rPr>
        <w:t xml:space="preserve"> Consider </w:t>
      </w:r>
      <w:r w:rsidRPr="182EA87C" w:rsidR="27D31DE7">
        <w:rPr>
          <w:b w:val="1"/>
          <w:bCs w:val="1"/>
        </w:rPr>
        <w:t>possibl</w:t>
      </w:r>
      <w:r w:rsidRPr="182EA87C" w:rsidR="45CA75B1">
        <w:rPr>
          <w:b w:val="1"/>
          <w:bCs w:val="1"/>
        </w:rPr>
        <w:t>f</w:t>
      </w:r>
      <w:r w:rsidRPr="182EA87C" w:rsidR="27D31DE7">
        <w:rPr>
          <w:b w:val="1"/>
          <w:bCs w:val="1"/>
        </w:rPr>
        <w:t>e portfolio</w:t>
      </w:r>
      <w:r w:rsidRPr="182EA87C" w:rsidR="27D31DE7">
        <w:rPr>
          <w:b w:val="1"/>
          <w:bCs w:val="1"/>
        </w:rPr>
        <w:t xml:space="preserve"> styles:</w:t>
      </w:r>
    </w:p>
    <w:p w:rsidR="28E6862B" w:rsidP="182EA87C" w:rsidRDefault="28E6862B" w14:paraId="767518D3" w14:textId="5E76D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F2FABC" wp14:editId="1BEE20A7">
                <wp:extent xmlns:wp="http://schemas.openxmlformats.org/drawingml/2006/wordprocessingDrawing" cx="3796867" cy="2773997"/>
                <wp:effectExtent xmlns:wp="http://schemas.openxmlformats.org/drawingml/2006/wordprocessingDrawing" l="0" t="0" r="13335" b="26670"/>
                <wp:docPr xmlns:wp="http://schemas.openxmlformats.org/drawingml/2006/wordprocessingDrawing" id="1890140988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96867" cy="2773997"/>
                          <a:chOff x="0" y="0"/>
                          <a:chExt cx="3796867" cy="2773997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3616636" cy="151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E2EFB" w:rsidP="007E2EFB" w:rsidRDefault="007E2EFB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Personality</w:t>
                              </w:r>
                            </w:p>
                            <w:p w:rsidR="007E2EFB" w:rsidP="007E2EFB" w:rsidRDefault="007E2EFB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Finding an organization to help me understand my needs, because I have a lot to offer.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618862"/>
                            <a:ext cx="3796867" cy="1155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E2EFB" w:rsidP="007E2EFB" w:rsidRDefault="007E2EFB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Goals</w:t>
                              </w:r>
                            </w:p>
                            <w:p w:rsidR="007E2EFB" w:rsidP="007E2EFB" w:rsidRDefault="007E2EFB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My goal is to secure an  Apprenticeship as a Data Administrator/ Analyst to challenge myself further, practicing what I have learnt and also developing skills, whilst in post.. 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2EA87C" w:rsidP="182EA87C" w:rsidRDefault="182EA87C" w14:paraId="6FD66C2F" w14:textId="627E7F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182EA87C" w:rsidP="182EA87C" w:rsidRDefault="182EA87C" w14:paraId="4A121CFE" w14:textId="7C5A20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22B3D652" w:rsidP="182EA87C" w:rsidRDefault="22B3D652" w14:paraId="211D3A41" w14:textId="71AD9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 xml:space="preserve">Step 4 Create a portfolio checklist </w:t>
      </w:r>
    </w:p>
    <w:p w:rsidR="22B3D652" w:rsidP="182EA87C" w:rsidRDefault="22B3D652" w14:paraId="2AC88788" w14:textId="5D588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 xml:space="preserve">Completed Tasks </w:t>
      </w:r>
    </w:p>
    <w:p w:rsidR="22B3D652" w:rsidP="182EA87C" w:rsidRDefault="22B3D652" w14:paraId="04B3570D" w14:textId="6C5BB2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>Excel  and</w:t>
      </w:r>
      <w:r w:rsidRPr="182EA87C" w:rsidR="22B3D652">
        <w:rPr>
          <w:rFonts w:ascii="Calibri" w:hAnsi="Calibri" w:eastAsia="Calibri" w:cs="Calibri"/>
          <w:b w:val="0"/>
          <w:bCs w:val="0"/>
        </w:rPr>
        <w:t xml:space="preserve"> Tableau </w:t>
      </w:r>
      <w:r w:rsidRPr="182EA87C" w:rsidR="22B3D652">
        <w:rPr>
          <w:rFonts w:ascii="Calibri" w:hAnsi="Calibri" w:eastAsia="Calibri" w:cs="Calibri"/>
          <w:b w:val="0"/>
          <w:bCs w:val="0"/>
        </w:rPr>
        <w:t xml:space="preserve">Assignment </w:t>
      </w:r>
    </w:p>
    <w:p w:rsidR="22B3D652" w:rsidP="182EA87C" w:rsidRDefault="22B3D652" w14:paraId="782A801D" w14:textId="69334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>Excel and Power BI</w:t>
      </w:r>
    </w:p>
    <w:p w:rsidR="22B3D652" w:rsidP="182EA87C" w:rsidRDefault="22B3D652" w14:paraId="3982588A" w14:textId="17EEB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>My SQL</w:t>
      </w:r>
    </w:p>
    <w:p w:rsidR="22B3D652" w:rsidP="182EA87C" w:rsidRDefault="22B3D652" w14:paraId="1CB139EC" w14:textId="6E738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>Azure Database</w:t>
      </w:r>
    </w:p>
    <w:p w:rsidR="22B3D652" w:rsidP="182EA87C" w:rsidRDefault="22B3D652" w14:paraId="23EA6AE1" w14:textId="36F778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 xml:space="preserve">Internet of things </w:t>
      </w:r>
    </w:p>
    <w:p w:rsidR="22B3D652" w:rsidP="182EA87C" w:rsidRDefault="22B3D652" w14:paraId="2632027A" w14:textId="0F3D3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 xml:space="preserve">R Studio </w:t>
      </w:r>
    </w:p>
    <w:p w:rsidR="22B3D652" w:rsidP="182EA87C" w:rsidRDefault="22B3D652" w14:paraId="6A201A1D" w14:textId="14FF34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 xml:space="preserve">Assignments </w:t>
      </w:r>
    </w:p>
    <w:p w:rsidR="182EA87C" w:rsidP="182EA87C" w:rsidRDefault="182EA87C" w14:paraId="09CD5F3E" w14:textId="3EEB39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22B3D652" w:rsidP="182EA87C" w:rsidRDefault="22B3D652" w14:paraId="5FA51550" w14:textId="353FDA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>Uncompleted  Tasks</w:t>
      </w:r>
    </w:p>
    <w:p w:rsidR="22B3D652" w:rsidP="182EA87C" w:rsidRDefault="22B3D652" w14:paraId="17DE9819" w14:textId="3BD86C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182EA87C" w:rsidR="22B3D652">
        <w:rPr>
          <w:rFonts w:ascii="Calibri" w:hAnsi="Calibri" w:eastAsia="Calibri" w:cs="Calibri"/>
          <w:b w:val="0"/>
          <w:bCs w:val="0"/>
        </w:rPr>
        <w:t>R Studio assignments</w:t>
      </w:r>
    </w:p>
    <w:p w:rsidR="182EA87C" w:rsidP="182EA87C" w:rsidRDefault="182EA87C" w14:paraId="555287BF" w14:textId="3FE7C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1F882566" w:rsidP="182EA87C" w:rsidRDefault="1F882566" w14:paraId="4E278714" w14:textId="2AB88B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82EA87C" w:rsidR="1F882566">
        <w:rPr>
          <w:b w:val="1"/>
          <w:bCs w:val="1"/>
        </w:rPr>
        <w:t>Step 4 Data Analyst s</w:t>
      </w:r>
    </w:p>
    <w:p w:rsidR="1F882566" w:rsidP="182EA87C" w:rsidRDefault="1F882566" w14:paraId="15222663" w14:textId="149FE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F882566">
        <w:rPr>
          <w:b w:val="0"/>
          <w:bCs w:val="0"/>
        </w:rPr>
        <w:t xml:space="preserve">A Data Analyst expert uses Microsoft Excel to </w:t>
      </w:r>
      <w:r w:rsidR="118A2909">
        <w:rPr>
          <w:b w:val="0"/>
          <w:bCs w:val="0"/>
        </w:rPr>
        <w:t xml:space="preserve">build pivot tables and present </w:t>
      </w:r>
      <w:r w:rsidR="118A2909">
        <w:rPr>
          <w:b w:val="0"/>
          <w:bCs w:val="0"/>
        </w:rPr>
        <w:t>rel</w:t>
      </w:r>
      <w:r w:rsidR="43E61394">
        <w:rPr>
          <w:b w:val="0"/>
          <w:bCs w:val="0"/>
        </w:rPr>
        <w:t>e</w:t>
      </w:r>
      <w:r w:rsidR="118A2909">
        <w:rPr>
          <w:b w:val="0"/>
          <w:bCs w:val="0"/>
        </w:rPr>
        <w:t>vant</w:t>
      </w:r>
      <w:r w:rsidR="118A2909">
        <w:rPr>
          <w:b w:val="0"/>
          <w:bCs w:val="0"/>
        </w:rPr>
        <w:t xml:space="preserve"> information</w:t>
      </w:r>
      <w:r w:rsidR="0BA7C4C7">
        <w:rPr>
          <w:b w:val="0"/>
          <w:bCs w:val="0"/>
        </w:rPr>
        <w:t xml:space="preserve">. </w:t>
      </w:r>
    </w:p>
    <w:p w:rsidR="4E7419CF" w:rsidP="182EA87C" w:rsidRDefault="4E7419CF" w14:paraId="4369E344" w14:textId="113673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E7419CF">
        <w:rPr>
          <w:b w:val="0"/>
          <w:bCs w:val="0"/>
        </w:rPr>
        <w:t>Anyone who is willing to be a Data Analys would need to master those skills carefully to succeed in the jo</w:t>
      </w:r>
      <w:r w:rsidR="2338862D">
        <w:rPr>
          <w:b w:val="0"/>
          <w:bCs w:val="0"/>
        </w:rPr>
        <w:t xml:space="preserve">b role such as statistics, clear communication, </w:t>
      </w:r>
      <w:r w:rsidR="2338862D">
        <w:rPr>
          <w:b w:val="0"/>
          <w:bCs w:val="0"/>
        </w:rPr>
        <w:t>programming  and</w:t>
      </w:r>
      <w:r w:rsidR="2338862D">
        <w:rPr>
          <w:b w:val="0"/>
          <w:bCs w:val="0"/>
        </w:rPr>
        <w:t xml:space="preserve"> numerical analysis as well/</w:t>
      </w:r>
      <w:r w:rsidR="4989E2E4">
        <w:rPr>
          <w:b w:val="0"/>
          <w:bCs w:val="0"/>
        </w:rPr>
        <w:t>RF</w:t>
      </w:r>
    </w:p>
    <w:p w:rsidR="4989E2E4" w:rsidP="182EA87C" w:rsidRDefault="4989E2E4" w14:paraId="28F86CE3" w14:textId="66ED6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82EA87C" w:rsidR="4989E2E4">
        <w:rPr>
          <w:b w:val="1"/>
          <w:bCs w:val="1"/>
        </w:rPr>
        <w:t xml:space="preserve">Reflection Questions </w:t>
      </w:r>
    </w:p>
    <w:p w:rsidR="4989E2E4" w:rsidP="182EA87C" w:rsidRDefault="4989E2E4" w14:paraId="02955AC3" w14:textId="01846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989E2E4">
        <w:rPr>
          <w:b w:val="0"/>
          <w:bCs w:val="0"/>
        </w:rPr>
        <w:t xml:space="preserve">Do you have any experience in Excel to become a successful Data </w:t>
      </w:r>
      <w:r w:rsidR="4989E2E4">
        <w:rPr>
          <w:b w:val="0"/>
          <w:bCs w:val="0"/>
        </w:rPr>
        <w:t>Analysis</w:t>
      </w:r>
      <w:r w:rsidR="4989E2E4">
        <w:rPr>
          <w:b w:val="0"/>
          <w:bCs w:val="0"/>
        </w:rPr>
        <w:t>?</w:t>
      </w:r>
    </w:p>
    <w:p w:rsidR="4989E2E4" w:rsidP="182EA87C" w:rsidRDefault="4989E2E4" w14:paraId="5FBF2864" w14:textId="65A784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989E2E4">
        <w:rPr>
          <w:b w:val="0"/>
          <w:bCs w:val="0"/>
        </w:rPr>
        <w:t>How many times have you studied statistics in Excel?</w:t>
      </w:r>
    </w:p>
    <w:p w:rsidR="182EA87C" w:rsidP="182EA87C" w:rsidRDefault="182EA87C" w14:paraId="5C37B876" w14:textId="409EC4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a3ef91d00b4f2e"/>
      <w:footerReference w:type="default" r:id="R59d2c8572a3640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2EA87C" w:rsidTr="182EA87C" w14:paraId="51A9066A">
      <w:trPr>
        <w:trHeight w:val="300"/>
      </w:trPr>
      <w:tc>
        <w:tcPr>
          <w:tcW w:w="3120" w:type="dxa"/>
          <w:tcMar/>
        </w:tcPr>
        <w:p w:rsidR="182EA87C" w:rsidP="182EA87C" w:rsidRDefault="182EA87C" w14:paraId="36A04108" w14:textId="488240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2EA87C" w:rsidP="182EA87C" w:rsidRDefault="182EA87C" w14:paraId="337DB1C0" w14:textId="7CE978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2EA87C" w:rsidP="182EA87C" w:rsidRDefault="182EA87C" w14:paraId="314817B8" w14:textId="2791BA01">
          <w:pPr>
            <w:pStyle w:val="Header"/>
            <w:bidi w:val="0"/>
            <w:ind w:right="-115"/>
            <w:jc w:val="right"/>
          </w:pPr>
        </w:p>
      </w:tc>
    </w:tr>
  </w:tbl>
  <w:p w:rsidR="182EA87C" w:rsidP="182EA87C" w:rsidRDefault="182EA87C" w14:paraId="292C155E" w14:textId="427A5B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2EA87C" w:rsidTr="182EA87C" w14:paraId="758281E2">
      <w:trPr>
        <w:trHeight w:val="300"/>
      </w:trPr>
      <w:tc>
        <w:tcPr>
          <w:tcW w:w="3120" w:type="dxa"/>
          <w:tcMar/>
        </w:tcPr>
        <w:p w:rsidR="182EA87C" w:rsidP="182EA87C" w:rsidRDefault="182EA87C" w14:paraId="56E353DC" w14:textId="16F6B3D0">
          <w:pPr>
            <w:pStyle w:val="Header"/>
            <w:bidi w:val="0"/>
            <w:ind w:left="-115"/>
            <w:jc w:val="left"/>
          </w:pPr>
          <w:r w:rsidRPr="182EA87C" w:rsidR="182EA87C">
            <w:rPr>
              <w:rFonts w:ascii="Times New Roman" w:hAnsi="Times New Roman" w:eastAsia="Times New Roman" w:cs="Times New Roman"/>
            </w:rPr>
            <w:t xml:space="preserve">Andre Oppong </w:t>
          </w:r>
        </w:p>
      </w:tc>
      <w:tc>
        <w:tcPr>
          <w:tcW w:w="3120" w:type="dxa"/>
          <w:tcMar/>
        </w:tcPr>
        <w:p w:rsidR="182EA87C" w:rsidP="182EA87C" w:rsidRDefault="182EA87C" w14:paraId="14A1175A" w14:textId="289823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2EA87C" w:rsidP="182EA87C" w:rsidRDefault="182EA87C" w14:paraId="73486B5B" w14:textId="2474D5F3">
          <w:pPr>
            <w:pStyle w:val="Header"/>
            <w:bidi w:val="0"/>
            <w:ind w:right="-115"/>
            <w:jc w:val="right"/>
          </w:pPr>
          <w:r w:rsidRPr="182EA87C" w:rsidR="182EA87C">
            <w:rPr>
              <w:rFonts w:ascii="Times New Roman" w:hAnsi="Times New Roman" w:eastAsia="Times New Roman" w:cs="Times New Roman"/>
            </w:rPr>
            <w:t>11/09/2023</w:t>
          </w:r>
        </w:p>
      </w:tc>
    </w:tr>
  </w:tbl>
  <w:p w:rsidR="182EA87C" w:rsidP="182EA87C" w:rsidRDefault="182EA87C" w14:paraId="5AE301E8" w14:textId="003E0C5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/FttCnCdRzUq+" int2:id="n7wzeJUX">
      <int2:state int2:type="AugLoop_Text_Critique" int2:value="Rejected"/>
    </int2:textHash>
    <int2:textHash int2:hashCode="5Z8L8kgoFHq14z" int2:id="nsezF54f">
      <int2:state int2:type="AugLoop_Text_Critique" int2:value="Rejected"/>
    </int2:textHash>
    <int2:textHash int2:hashCode="ni8UUdXdlt6RIo" int2:id="tqy79yy9">
      <int2:state int2:type="AugLoop_Text_Critique" int2:value="Rejected"/>
    </int2:textHash>
    <int2:textHash int2:hashCode="XNwufx6/NMUpw1" int2:id="2sLQUW3S">
      <int2:state int2:type="AugLoop_Text_Critique" int2:value="Rejected"/>
    </int2:textHash>
    <int2:bookmark int2:bookmarkName="_Int_ICl8JZ8E" int2:invalidationBookmarkName="" int2:hashCode="qUG7lfXtsKmXNE" int2:id="9QegBS8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7f0d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3A21E"/>
    <w:rsid w:val="00AFEA1A"/>
    <w:rsid w:val="00E967AE"/>
    <w:rsid w:val="019FFCA5"/>
    <w:rsid w:val="04B82DAB"/>
    <w:rsid w:val="05497902"/>
    <w:rsid w:val="05542814"/>
    <w:rsid w:val="06EFF875"/>
    <w:rsid w:val="06FF3B0E"/>
    <w:rsid w:val="06FF3B0E"/>
    <w:rsid w:val="0758A932"/>
    <w:rsid w:val="08520DD9"/>
    <w:rsid w:val="087ADC7B"/>
    <w:rsid w:val="087ADC7B"/>
    <w:rsid w:val="0951A33B"/>
    <w:rsid w:val="09B330A1"/>
    <w:rsid w:val="0ACB8DF0"/>
    <w:rsid w:val="0B280E12"/>
    <w:rsid w:val="0BA7C4C7"/>
    <w:rsid w:val="0BD87940"/>
    <w:rsid w:val="0C78FABB"/>
    <w:rsid w:val="0C8943FD"/>
    <w:rsid w:val="0D257EFC"/>
    <w:rsid w:val="0D257EFC"/>
    <w:rsid w:val="0D839827"/>
    <w:rsid w:val="0EFB0A5A"/>
    <w:rsid w:val="0EFB0A5A"/>
    <w:rsid w:val="1096DABB"/>
    <w:rsid w:val="118504DA"/>
    <w:rsid w:val="118A2909"/>
    <w:rsid w:val="149E6701"/>
    <w:rsid w:val="155EB83F"/>
    <w:rsid w:val="163A3762"/>
    <w:rsid w:val="172EB0C4"/>
    <w:rsid w:val="179F9B32"/>
    <w:rsid w:val="182EA87C"/>
    <w:rsid w:val="193B6B93"/>
    <w:rsid w:val="1C48EF11"/>
    <w:rsid w:val="1CC36A91"/>
    <w:rsid w:val="1D50FDBC"/>
    <w:rsid w:val="1DDB7432"/>
    <w:rsid w:val="1E42E248"/>
    <w:rsid w:val="1EFB4D24"/>
    <w:rsid w:val="1F882566"/>
    <w:rsid w:val="2145B77C"/>
    <w:rsid w:val="217CEA09"/>
    <w:rsid w:val="2257849F"/>
    <w:rsid w:val="22B3D652"/>
    <w:rsid w:val="2338862D"/>
    <w:rsid w:val="2425468A"/>
    <w:rsid w:val="24572E83"/>
    <w:rsid w:val="24857EE0"/>
    <w:rsid w:val="2499AE72"/>
    <w:rsid w:val="24BF39DD"/>
    <w:rsid w:val="265B0A3E"/>
    <w:rsid w:val="27281BBE"/>
    <w:rsid w:val="27D31DE7"/>
    <w:rsid w:val="281B168A"/>
    <w:rsid w:val="28E6862B"/>
    <w:rsid w:val="2A0EDB2A"/>
    <w:rsid w:val="2A629684"/>
    <w:rsid w:val="2B2DA458"/>
    <w:rsid w:val="2B54EC95"/>
    <w:rsid w:val="2D63CAB5"/>
    <w:rsid w:val="2D63CAB5"/>
    <w:rsid w:val="2D807908"/>
    <w:rsid w:val="2E701DEB"/>
    <w:rsid w:val="2F2655CF"/>
    <w:rsid w:val="2F2655CF"/>
    <w:rsid w:val="302ED3DB"/>
    <w:rsid w:val="30334ABC"/>
    <w:rsid w:val="30D1D808"/>
    <w:rsid w:val="320E5B28"/>
    <w:rsid w:val="33616B5C"/>
    <w:rsid w:val="33A1A033"/>
    <w:rsid w:val="340978CA"/>
    <w:rsid w:val="356EDC9A"/>
    <w:rsid w:val="37186913"/>
    <w:rsid w:val="3891E626"/>
    <w:rsid w:val="38B70FA8"/>
    <w:rsid w:val="38DCE9ED"/>
    <w:rsid w:val="39AC161A"/>
    <w:rsid w:val="3A54B109"/>
    <w:rsid w:val="3AB1312B"/>
    <w:rsid w:val="3B62977D"/>
    <w:rsid w:val="3C25B865"/>
    <w:rsid w:val="3C4D018C"/>
    <w:rsid w:val="3C4D018C"/>
    <w:rsid w:val="3CFE67DE"/>
    <w:rsid w:val="3D1FE38F"/>
    <w:rsid w:val="3D7194AA"/>
    <w:rsid w:val="3DE8D1ED"/>
    <w:rsid w:val="3DF22AD1"/>
    <w:rsid w:val="3DF3A21E"/>
    <w:rsid w:val="3EE59308"/>
    <w:rsid w:val="3F1DAC66"/>
    <w:rsid w:val="4015B369"/>
    <w:rsid w:val="409712F5"/>
    <w:rsid w:val="40A6DD3F"/>
    <w:rsid w:val="40B97CC7"/>
    <w:rsid w:val="430247D1"/>
    <w:rsid w:val="43E61394"/>
    <w:rsid w:val="44090A48"/>
    <w:rsid w:val="44C95A3F"/>
    <w:rsid w:val="45B36517"/>
    <w:rsid w:val="45CA75B1"/>
    <w:rsid w:val="4636BA4A"/>
    <w:rsid w:val="47FF0296"/>
    <w:rsid w:val="48C48EAC"/>
    <w:rsid w:val="48C48EAC"/>
    <w:rsid w:val="49878369"/>
    <w:rsid w:val="4989E2E4"/>
    <w:rsid w:val="49E4D86C"/>
    <w:rsid w:val="4AA17AB0"/>
    <w:rsid w:val="4E6C4753"/>
    <w:rsid w:val="4E7419CF"/>
    <w:rsid w:val="4EA4D99C"/>
    <w:rsid w:val="5198F7FD"/>
    <w:rsid w:val="54D6628E"/>
    <w:rsid w:val="556CE75B"/>
    <w:rsid w:val="558BED28"/>
    <w:rsid w:val="559C4CA3"/>
    <w:rsid w:val="56B9D30D"/>
    <w:rsid w:val="57ACE50F"/>
    <w:rsid w:val="57C1A59D"/>
    <w:rsid w:val="581F0C51"/>
    <w:rsid w:val="58D5C7B5"/>
    <w:rsid w:val="59FE8576"/>
    <w:rsid w:val="5AD596CC"/>
    <w:rsid w:val="5B764F27"/>
    <w:rsid w:val="5BD37DBF"/>
    <w:rsid w:val="5C3A467E"/>
    <w:rsid w:val="5C71672D"/>
    <w:rsid w:val="5C7B4CF1"/>
    <w:rsid w:val="5D0020E3"/>
    <w:rsid w:val="5D0020E3"/>
    <w:rsid w:val="5D64C93D"/>
    <w:rsid w:val="5D8C93A9"/>
    <w:rsid w:val="5D91FD23"/>
    <w:rsid w:val="5E5685E8"/>
    <w:rsid w:val="5ED15498"/>
    <w:rsid w:val="5F19CAF4"/>
    <w:rsid w:val="5F43C661"/>
    <w:rsid w:val="5F4BB2EC"/>
    <w:rsid w:val="5F4F4365"/>
    <w:rsid w:val="605336C0"/>
    <w:rsid w:val="61036D36"/>
    <w:rsid w:val="616A1B1D"/>
    <w:rsid w:val="629F3D97"/>
    <w:rsid w:val="637D2037"/>
    <w:rsid w:val="63BD3B85"/>
    <w:rsid w:val="64413FAE"/>
    <w:rsid w:val="64B7CF6A"/>
    <w:rsid w:val="64F461D0"/>
    <w:rsid w:val="65D6DE59"/>
    <w:rsid w:val="66892C16"/>
    <w:rsid w:val="678F3414"/>
    <w:rsid w:val="67F7E1D3"/>
    <w:rsid w:val="68167818"/>
    <w:rsid w:val="6AD29239"/>
    <w:rsid w:val="6C486F17"/>
    <w:rsid w:val="6CC1088B"/>
    <w:rsid w:val="6CFC4C87"/>
    <w:rsid w:val="6D8A3CEF"/>
    <w:rsid w:val="6D8A3CEF"/>
    <w:rsid w:val="6E1418BF"/>
    <w:rsid w:val="6EBC262D"/>
    <w:rsid w:val="6F8B22E5"/>
    <w:rsid w:val="70238DCE"/>
    <w:rsid w:val="7071E839"/>
    <w:rsid w:val="72089CA0"/>
    <w:rsid w:val="724485B5"/>
    <w:rsid w:val="724485B5"/>
    <w:rsid w:val="729A8927"/>
    <w:rsid w:val="72C45066"/>
    <w:rsid w:val="72EF558A"/>
    <w:rsid w:val="739A4662"/>
    <w:rsid w:val="739A4662"/>
    <w:rsid w:val="73E05616"/>
    <w:rsid w:val="74591F48"/>
    <w:rsid w:val="74FC5BC6"/>
    <w:rsid w:val="74FCBB01"/>
    <w:rsid w:val="757C2677"/>
    <w:rsid w:val="76ABB2D0"/>
    <w:rsid w:val="770B44F0"/>
    <w:rsid w:val="77335EA9"/>
    <w:rsid w:val="775BADC4"/>
    <w:rsid w:val="77676074"/>
    <w:rsid w:val="7979FBD4"/>
    <w:rsid w:val="7A06C65A"/>
    <w:rsid w:val="7AD2AB37"/>
    <w:rsid w:val="7B248E7C"/>
    <w:rsid w:val="7D4128A8"/>
    <w:rsid w:val="7D822F1B"/>
    <w:rsid w:val="7F14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A21E"/>
  <w15:chartTrackingRefBased/>
  <w15:docId w15:val="{684CE9D7-31B8-4E89-A317-75DD8651E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a69b041e6e14e45" /><Relationship Type="http://schemas.openxmlformats.org/officeDocument/2006/relationships/header" Target="header.xml" Id="R5da3ef91d00b4f2e" /><Relationship Type="http://schemas.openxmlformats.org/officeDocument/2006/relationships/footer" Target="footer.xml" Id="R59d2c8572a36400a" /><Relationship Type="http://schemas.microsoft.com/office/2020/10/relationships/intelligence" Target="intelligence2.xml" Id="R703a49d5d330455b" /><Relationship Type="http://schemas.openxmlformats.org/officeDocument/2006/relationships/numbering" Target="numbering.xml" Id="R7171118b0f1145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2023-09-11T11:35:54.9983662Z</dcterms:created>
  <dcterms:modified xsi:type="dcterms:W3CDTF">2023-09-11T16:43:23.3698449Z</dcterms:modified>
  <dc:creator>Andre Oppong</dc:creator>
  <lastModifiedBy>Andre Oppong</lastModifiedBy>
</coreProperties>
</file>